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DE593" w14:textId="666F5A52" w:rsidR="0067510E" w:rsidRPr="0067510E" w:rsidRDefault="0067510E" w:rsidP="0067510E">
      <w:pPr>
        <w:jc w:val="center"/>
        <w:rPr>
          <w:sz w:val="26"/>
          <w:szCs w:val="26"/>
        </w:rPr>
      </w:pPr>
      <w:r w:rsidRPr="0067510E">
        <w:rPr>
          <w:b/>
          <w:bCs/>
          <w:sz w:val="26"/>
          <w:szCs w:val="26"/>
        </w:rPr>
        <w:t>Análise de sustentabilidade ambiental</w:t>
      </w:r>
      <w:r>
        <w:rPr>
          <w:b/>
          <w:bCs/>
          <w:sz w:val="26"/>
          <w:szCs w:val="26"/>
        </w:rPr>
        <w:t xml:space="preserve"> - </w:t>
      </w:r>
      <w:proofErr w:type="spellStart"/>
      <w:r>
        <w:rPr>
          <w:b/>
          <w:bCs/>
          <w:sz w:val="26"/>
          <w:szCs w:val="26"/>
        </w:rPr>
        <w:t>CleanCycle</w:t>
      </w:r>
      <w:proofErr w:type="spellEnd"/>
    </w:p>
    <w:p w14:paraId="240FFA5F" w14:textId="27F23E54" w:rsidR="0067510E" w:rsidRDefault="0067510E" w:rsidP="0067510E">
      <w:pPr>
        <w:jc w:val="center"/>
        <w:rPr>
          <w:sz w:val="26"/>
          <w:szCs w:val="26"/>
        </w:rPr>
      </w:pPr>
      <w:r w:rsidRPr="0067510E">
        <w:rPr>
          <w:sz w:val="26"/>
          <w:szCs w:val="26"/>
        </w:rPr>
        <w:t>Eduardo Ferreira de Melo – Entrega Individual</w:t>
      </w:r>
    </w:p>
    <w:p w14:paraId="407463B7" w14:textId="77777777" w:rsidR="0067510E" w:rsidRDefault="0067510E" w:rsidP="0067510E">
      <w:pPr>
        <w:jc w:val="center"/>
        <w:rPr>
          <w:sz w:val="26"/>
          <w:szCs w:val="26"/>
        </w:rPr>
      </w:pPr>
    </w:p>
    <w:p w14:paraId="25B50D62" w14:textId="71F9CE75" w:rsidR="0067510E" w:rsidRDefault="008A4EC1" w:rsidP="0067510E">
      <w:r>
        <w:t xml:space="preserve">O presente documento de </w:t>
      </w:r>
      <w:r w:rsidR="0067510E" w:rsidRPr="0067510E">
        <w:t>análise aborda a sustentabilidade ambiental da lixeira automática</w:t>
      </w:r>
      <w:r>
        <w:t xml:space="preserve">, denominada pela equipe de </w:t>
      </w:r>
      <w:proofErr w:type="spellStart"/>
      <w:r>
        <w:t>CleanCycle</w:t>
      </w:r>
      <w:proofErr w:type="spellEnd"/>
      <w:r w:rsidR="0067510E" w:rsidRPr="0067510E">
        <w:t>, considerando os impactos no meio ambiente e o potencial de contribuição para a eficiência no processo de reciclagem. Para isso, foram coletados dados de forma confiável, abrangendo informações sobre o ciclo de vida dos materiais, consumo energético, durabilidade, entre outros aspectos relevantes para o contexto ambiental e de engenharia. A análise a seguir apresenta resultados consistentes e otimizados para as necessidades do projeto, além de demonstrar a capacidade de avaliação técnica aplicada ao problema.</w:t>
      </w:r>
    </w:p>
    <w:p w14:paraId="1840C7BE" w14:textId="77777777" w:rsidR="008A4EC1" w:rsidRDefault="008A4EC1" w:rsidP="0067510E"/>
    <w:p w14:paraId="70DF2791" w14:textId="680C9E98" w:rsidR="008A4EC1" w:rsidRPr="0067510E" w:rsidRDefault="008A4EC1" w:rsidP="0067510E">
      <w:pPr>
        <w:rPr>
          <w:b/>
          <w:bCs/>
          <w:sz w:val="26"/>
          <w:szCs w:val="26"/>
        </w:rPr>
      </w:pPr>
      <w:r w:rsidRPr="003503A7">
        <w:rPr>
          <w:b/>
          <w:bCs/>
          <w:sz w:val="26"/>
          <w:szCs w:val="26"/>
        </w:rPr>
        <w:t>Introdução</w:t>
      </w:r>
    </w:p>
    <w:p w14:paraId="30D35036" w14:textId="760739C1" w:rsidR="0067510E" w:rsidRDefault="008A4EC1" w:rsidP="0067510E">
      <w:r>
        <w:t xml:space="preserve">O </w:t>
      </w:r>
      <w:r w:rsidR="00007BAC">
        <w:t>d</w:t>
      </w:r>
      <w:r>
        <w:t xml:space="preserve">ispositivo </w:t>
      </w:r>
      <w:proofErr w:type="spellStart"/>
      <w:r>
        <w:t>CleanCycle</w:t>
      </w:r>
      <w:proofErr w:type="spellEnd"/>
      <w:r>
        <w:t xml:space="preserve"> </w:t>
      </w:r>
      <w:r w:rsidRPr="008A4EC1">
        <w:t>foi desenvolvid</w:t>
      </w:r>
      <w:r>
        <w:t>o</w:t>
      </w:r>
      <w:r w:rsidRPr="008A4EC1">
        <w:t xml:space="preserve"> com o propósito de melhorar o processo de separação de resíduos, aumentando a taxa de reciclagem e reduzindo o descarte inadequado de materiais recicláveis</w:t>
      </w:r>
      <w:r>
        <w:t>, o que visto nos dias de hoje, ainda é um problema na atual sociedade</w:t>
      </w:r>
      <w:r w:rsidRPr="008A4EC1">
        <w:t xml:space="preserve">. Em um cenário onde a gestão de resíduos se torna cada vez mais crítica, soluções automatizadas representam um passo importante em direção a um futuro mais sustentável. </w:t>
      </w:r>
      <w:r w:rsidR="00007BAC" w:rsidRPr="00007BAC">
        <w:t>Segundo as Nações Unidas (2019</w:t>
      </w:r>
      <w:r w:rsidR="00007BAC">
        <w:t>, p.19</w:t>
      </w:r>
      <w:r w:rsidR="00007BAC" w:rsidRPr="00007BAC">
        <w:t>), o aumento da geração de resíduos como resultado das atividades humanas pode comprometer o avanço em direção ao desenvolvimento sustentável, especialmente quando as capacidades de processamento de resíduos não acompanham esse crescimento.</w:t>
      </w:r>
      <w:r w:rsidR="00007BAC">
        <w:t xml:space="preserve"> Com isso, e</w:t>
      </w:r>
      <w:r w:rsidRPr="008A4EC1">
        <w:t>ste documento busca analisar os impactos ambientais e os benefícios associados ao uso da lixeira automática.</w:t>
      </w:r>
      <w:r w:rsidR="00007BAC">
        <w:t xml:space="preserve"> </w:t>
      </w:r>
    </w:p>
    <w:p w14:paraId="2D79121B" w14:textId="77777777" w:rsidR="003503A7" w:rsidRPr="0067510E" w:rsidRDefault="003503A7" w:rsidP="0067510E"/>
    <w:p w14:paraId="602DEF9F" w14:textId="77777777" w:rsidR="003503A7" w:rsidRPr="003503A7" w:rsidRDefault="003503A7" w:rsidP="003503A7">
      <w:pPr>
        <w:rPr>
          <w:b/>
          <w:bCs/>
          <w:sz w:val="26"/>
          <w:szCs w:val="26"/>
        </w:rPr>
      </w:pPr>
      <w:r w:rsidRPr="003503A7">
        <w:rPr>
          <w:b/>
          <w:bCs/>
          <w:sz w:val="26"/>
          <w:szCs w:val="26"/>
        </w:rPr>
        <w:t>Análise dos Impactos Ambientais</w:t>
      </w:r>
    </w:p>
    <w:p w14:paraId="23F18A2C" w14:textId="3439DD87" w:rsidR="003503A7" w:rsidRDefault="003503A7" w:rsidP="003503A7">
      <w:r w:rsidRPr="003503A7">
        <w:rPr>
          <w:b/>
          <w:bCs/>
          <w:sz w:val="24"/>
          <w:szCs w:val="24"/>
        </w:rPr>
        <w:t xml:space="preserve">- </w:t>
      </w:r>
      <w:r w:rsidRPr="003503A7">
        <w:rPr>
          <w:b/>
          <w:bCs/>
          <w:sz w:val="24"/>
          <w:szCs w:val="24"/>
        </w:rPr>
        <w:t>Ciclo de Vida dos Materiais:</w:t>
      </w:r>
      <w:r w:rsidRPr="003503A7">
        <w:br/>
        <w:t xml:space="preserve">Os materiais empregados na lixeira incluem </w:t>
      </w:r>
      <w:r w:rsidR="00300108">
        <w:t>madeiras (</w:t>
      </w:r>
      <w:r w:rsidR="00007BAC">
        <w:t>parte</w:t>
      </w:r>
      <w:r w:rsidR="00300108">
        <w:t xml:space="preserve"> estrutura</w:t>
      </w:r>
      <w:r w:rsidR="00007BAC">
        <w:t>l</w:t>
      </w:r>
      <w:r w:rsidR="00300108">
        <w:t>), metais (como os pregos) e componentes eletrônicos (como sensores, Arduino...), no qual,</w:t>
      </w:r>
      <w:r w:rsidRPr="003503A7">
        <w:t xml:space="preserve"> possuem diferentes impactos ambientais. A extração e a produção desses materiais podem resultar em emissões de carbono e uso intensivo de energia. No entanto, optou-se por materiais que oferecem uma boa durabilidade e eficiência de reciclagem, contribuindo para reduzir a necessidade de substituições frequentes e, consequentemente, o impacto ambiental.</w:t>
      </w:r>
      <w:r w:rsidR="00300108">
        <w:t xml:space="preserve"> </w:t>
      </w:r>
    </w:p>
    <w:p w14:paraId="526ABB47" w14:textId="4E866347" w:rsidR="003503A7" w:rsidRDefault="003503A7" w:rsidP="003503A7">
      <w:r w:rsidRPr="003503A7">
        <w:rPr>
          <w:b/>
          <w:bCs/>
          <w:sz w:val="24"/>
          <w:szCs w:val="24"/>
        </w:rPr>
        <w:t xml:space="preserve">- </w:t>
      </w:r>
      <w:r w:rsidRPr="003503A7">
        <w:rPr>
          <w:b/>
          <w:bCs/>
          <w:sz w:val="24"/>
          <w:szCs w:val="24"/>
        </w:rPr>
        <w:t>Consumo de Energia:</w:t>
      </w:r>
      <w:r w:rsidRPr="003503A7">
        <w:br/>
        <w:t>A eficiência energética d</w:t>
      </w:r>
      <w:r w:rsidR="001B4DD1">
        <w:t xml:space="preserve">o protótipo da </w:t>
      </w:r>
      <w:r w:rsidRPr="003503A7">
        <w:t xml:space="preserve">lixeira automática foi analisada considerando seu funcionamento. Comparada a métodos manuais, a lixeira automática apresenta um consumo </w:t>
      </w:r>
      <w:r>
        <w:t>baixo</w:t>
      </w:r>
      <w:r w:rsidRPr="003503A7">
        <w:t xml:space="preserve"> de energia, </w:t>
      </w:r>
      <w:r>
        <w:t>e</w:t>
      </w:r>
      <w:r w:rsidRPr="003503A7">
        <w:t xml:space="preserve"> este </w:t>
      </w:r>
      <w:r w:rsidR="001B4DD1">
        <w:t>possui</w:t>
      </w:r>
      <w:r w:rsidRPr="003503A7">
        <w:t xml:space="preserve"> otimização do processo de separação e redução de resíduos </w:t>
      </w:r>
      <w:r>
        <w:t>em locais inapropriados</w:t>
      </w:r>
      <w:r w:rsidRPr="003503A7">
        <w:t xml:space="preserve">. A análise aponta que o consumo é adequado às funcionalidades oferecidas e pode ser minimizado através de fontes de energia renovável, </w:t>
      </w:r>
      <w:r w:rsidRPr="003503A7">
        <w:lastRenderedPageBreak/>
        <w:t>como energia solar.</w:t>
      </w:r>
      <w:r>
        <w:t xml:space="preserve"> Contudo, por ser apenas um protótipo, esta expectativa ainda está distante.</w:t>
      </w:r>
    </w:p>
    <w:p w14:paraId="4174D3D3" w14:textId="269A5845" w:rsidR="003503A7" w:rsidRDefault="003503A7" w:rsidP="003503A7">
      <w:r w:rsidRPr="003503A7">
        <w:rPr>
          <w:b/>
          <w:bCs/>
          <w:sz w:val="24"/>
          <w:szCs w:val="24"/>
        </w:rPr>
        <w:t xml:space="preserve">- </w:t>
      </w:r>
      <w:r w:rsidRPr="003503A7">
        <w:rPr>
          <w:b/>
          <w:bCs/>
          <w:sz w:val="24"/>
          <w:szCs w:val="24"/>
        </w:rPr>
        <w:t>Impacto de Redução de Resíduos:</w:t>
      </w:r>
      <w:r w:rsidRPr="003503A7">
        <w:br/>
        <w:t>Uma das principais vantagens da lixeira automática é a melhoria na separação de resíduos, aumentando a quantidade de materiais corretamente reciclados. Isso reduz o volume de resíduos que chega aos aterros sanitários e contribui para uma menor sobrecarga ambiental. Ao realizar a separação adequada, a lixeira ajuda a direcionar materiais recicláveis para o processo de reciclagem, promovendo uma economia circular.</w:t>
      </w:r>
    </w:p>
    <w:p w14:paraId="4DFA1CEB" w14:textId="77777777" w:rsidR="003503A7" w:rsidRDefault="003503A7" w:rsidP="003503A7">
      <w:pPr>
        <w:rPr>
          <w:b/>
          <w:bCs/>
          <w:sz w:val="26"/>
          <w:szCs w:val="26"/>
        </w:rPr>
      </w:pPr>
    </w:p>
    <w:p w14:paraId="5EA89039" w14:textId="0A392982" w:rsidR="003503A7" w:rsidRDefault="003503A7" w:rsidP="003503A7">
      <w:pPr>
        <w:rPr>
          <w:b/>
          <w:bCs/>
          <w:sz w:val="26"/>
          <w:szCs w:val="26"/>
        </w:rPr>
      </w:pPr>
      <w:r w:rsidRPr="003503A7">
        <w:rPr>
          <w:b/>
          <w:bCs/>
          <w:sz w:val="26"/>
          <w:szCs w:val="26"/>
        </w:rPr>
        <w:t>Benefícios Sustentáveis</w:t>
      </w:r>
    </w:p>
    <w:p w14:paraId="687CF3A1" w14:textId="77777777" w:rsidR="00300108" w:rsidRDefault="00300108" w:rsidP="003503A7">
      <w:pPr>
        <w:rPr>
          <w:b/>
          <w:bCs/>
          <w:sz w:val="24"/>
          <w:szCs w:val="24"/>
        </w:rPr>
      </w:pPr>
      <w:r>
        <w:t xml:space="preserve"> </w:t>
      </w:r>
      <w:r w:rsidRPr="003503A7">
        <w:rPr>
          <w:b/>
          <w:bCs/>
          <w:sz w:val="24"/>
          <w:szCs w:val="24"/>
        </w:rPr>
        <w:t xml:space="preserve">- Otimização de </w:t>
      </w:r>
      <w:proofErr w:type="spellStart"/>
      <w:r w:rsidRPr="003503A7">
        <w:rPr>
          <w:b/>
          <w:bCs/>
          <w:sz w:val="24"/>
          <w:szCs w:val="24"/>
        </w:rPr>
        <w:t>Recursos:</w:t>
      </w:r>
      <w:proofErr w:type="spellEnd"/>
    </w:p>
    <w:p w14:paraId="03B1C269" w14:textId="149B851F" w:rsidR="003503A7" w:rsidRPr="003503A7" w:rsidRDefault="00300108" w:rsidP="003503A7">
      <w:r w:rsidRPr="0020075D">
        <w:t xml:space="preserve">De acordo com RIGAMONTI, GROSSO e SUNSERI (2009, p. </w:t>
      </w:r>
      <w:r>
        <w:t>417</w:t>
      </w:r>
      <w:r w:rsidRPr="0020075D">
        <w:t xml:space="preserve">), </w:t>
      </w:r>
      <w:r>
        <w:t>“</w:t>
      </w:r>
      <w:proofErr w:type="spellStart"/>
      <w:r w:rsidR="00711111" w:rsidRPr="00711111">
        <w:t>Hypotheses</w:t>
      </w:r>
      <w:proofErr w:type="spellEnd"/>
      <w:r w:rsidR="00711111" w:rsidRPr="00711111">
        <w:t xml:space="preserve"> </w:t>
      </w:r>
      <w:proofErr w:type="spellStart"/>
      <w:r w:rsidR="00711111" w:rsidRPr="00711111">
        <w:t>about</w:t>
      </w:r>
      <w:proofErr w:type="spellEnd"/>
      <w:r w:rsidR="00711111" w:rsidRPr="00711111">
        <w:t xml:space="preserve"> </w:t>
      </w:r>
      <w:proofErr w:type="spellStart"/>
      <w:r w:rsidR="00711111" w:rsidRPr="00711111">
        <w:t>the</w:t>
      </w:r>
      <w:proofErr w:type="spellEnd"/>
      <w:r w:rsidR="00711111" w:rsidRPr="00711111">
        <w:t xml:space="preserve"> </w:t>
      </w:r>
      <w:proofErr w:type="spellStart"/>
      <w:r w:rsidR="00711111" w:rsidRPr="00711111">
        <w:t>selection</w:t>
      </w:r>
      <w:proofErr w:type="spellEnd"/>
      <w:r w:rsidR="00711111" w:rsidRPr="00711111">
        <w:t xml:space="preserve"> </w:t>
      </w:r>
      <w:proofErr w:type="spellStart"/>
      <w:r w:rsidR="00711111" w:rsidRPr="00711111">
        <w:t>efficiencies</w:t>
      </w:r>
      <w:proofErr w:type="spellEnd"/>
      <w:r w:rsidR="00711111" w:rsidRPr="00711111">
        <w:t xml:space="preserve"> </w:t>
      </w:r>
      <w:proofErr w:type="spellStart"/>
      <w:r w:rsidR="00711111" w:rsidRPr="00711111">
        <w:t>of</w:t>
      </w:r>
      <w:proofErr w:type="spellEnd"/>
      <w:r w:rsidR="00711111" w:rsidRPr="00711111">
        <w:t xml:space="preserve"> </w:t>
      </w:r>
      <w:proofErr w:type="spellStart"/>
      <w:r w:rsidR="00711111" w:rsidRPr="00711111">
        <w:t>the</w:t>
      </w:r>
      <w:proofErr w:type="spellEnd"/>
      <w:r w:rsidR="00711111" w:rsidRPr="00711111">
        <w:t xml:space="preserve"> </w:t>
      </w:r>
      <w:proofErr w:type="spellStart"/>
      <w:r w:rsidR="00711111" w:rsidRPr="00711111">
        <w:t>source-separated</w:t>
      </w:r>
      <w:proofErr w:type="spellEnd"/>
      <w:r w:rsidR="00711111" w:rsidRPr="00711111">
        <w:t xml:space="preserve"> </w:t>
      </w:r>
      <w:proofErr w:type="spellStart"/>
      <w:r w:rsidR="00711111" w:rsidRPr="00711111">
        <w:t>collected</w:t>
      </w:r>
      <w:proofErr w:type="spellEnd"/>
      <w:r w:rsidR="00711111" w:rsidRPr="00711111">
        <w:t xml:space="preserve"> </w:t>
      </w:r>
      <w:proofErr w:type="spellStart"/>
      <w:r w:rsidR="00711111" w:rsidRPr="00711111">
        <w:t>materials</w:t>
      </w:r>
      <w:proofErr w:type="spellEnd"/>
      <w:r w:rsidR="00711111" w:rsidRPr="00711111">
        <w:t xml:space="preserve"> </w:t>
      </w:r>
      <w:proofErr w:type="spellStart"/>
      <w:r w:rsidR="00711111" w:rsidRPr="00711111">
        <w:t>have</w:t>
      </w:r>
      <w:proofErr w:type="spellEnd"/>
      <w:r w:rsidR="00711111" w:rsidRPr="00711111">
        <w:t xml:space="preserve"> a </w:t>
      </w:r>
      <w:proofErr w:type="spellStart"/>
      <w:r w:rsidR="00711111" w:rsidRPr="00711111">
        <w:t>great</w:t>
      </w:r>
      <w:proofErr w:type="spellEnd"/>
      <w:r w:rsidR="00711111" w:rsidRPr="00711111">
        <w:t xml:space="preserve"> </w:t>
      </w:r>
      <w:proofErr w:type="spellStart"/>
      <w:r w:rsidR="00711111" w:rsidRPr="00711111">
        <w:t>influence</w:t>
      </w:r>
      <w:proofErr w:type="spellEnd"/>
      <w:r w:rsidR="00711111" w:rsidRPr="00711111">
        <w:t xml:space="preserve"> </w:t>
      </w:r>
      <w:proofErr w:type="spellStart"/>
      <w:r w:rsidR="00711111" w:rsidRPr="00711111">
        <w:t>on</w:t>
      </w:r>
      <w:proofErr w:type="spellEnd"/>
      <w:r w:rsidR="00711111" w:rsidRPr="00711111">
        <w:t xml:space="preserve"> </w:t>
      </w:r>
      <w:proofErr w:type="spellStart"/>
      <w:r w:rsidR="00711111" w:rsidRPr="00711111">
        <w:t>the</w:t>
      </w:r>
      <w:proofErr w:type="spellEnd"/>
      <w:r w:rsidR="00711111" w:rsidRPr="00711111">
        <w:t xml:space="preserve"> LCA </w:t>
      </w:r>
      <w:proofErr w:type="spellStart"/>
      <w:r w:rsidR="00711111" w:rsidRPr="00711111">
        <w:t>results</w:t>
      </w:r>
      <w:proofErr w:type="spellEnd"/>
      <w:r w:rsidR="00711111" w:rsidRPr="00711111">
        <w:t xml:space="preserve"> </w:t>
      </w:r>
      <w:proofErr w:type="spellStart"/>
      <w:r w:rsidR="00711111" w:rsidRPr="00711111">
        <w:t>of</w:t>
      </w:r>
      <w:proofErr w:type="spellEnd"/>
      <w:r w:rsidR="00711111" w:rsidRPr="00711111">
        <w:t xml:space="preserve"> </w:t>
      </w:r>
      <w:proofErr w:type="spellStart"/>
      <w:r w:rsidR="00711111" w:rsidRPr="00711111">
        <w:t>the</w:t>
      </w:r>
      <w:proofErr w:type="spellEnd"/>
      <w:r w:rsidR="00711111" w:rsidRPr="00711111">
        <w:t xml:space="preserve"> </w:t>
      </w:r>
      <w:proofErr w:type="spellStart"/>
      <w:r w:rsidR="00711111" w:rsidRPr="00711111">
        <w:t>whole</w:t>
      </w:r>
      <w:proofErr w:type="spellEnd"/>
      <w:r w:rsidR="00711111" w:rsidRPr="00711111">
        <w:t xml:space="preserve"> system: For </w:t>
      </w:r>
      <w:proofErr w:type="spellStart"/>
      <w:r w:rsidR="00711111" w:rsidRPr="00711111">
        <w:t>example</w:t>
      </w:r>
      <w:proofErr w:type="spellEnd"/>
      <w:r w:rsidR="00711111" w:rsidRPr="00711111">
        <w:t xml:space="preserve">, </w:t>
      </w:r>
      <w:proofErr w:type="spellStart"/>
      <w:r w:rsidR="00711111" w:rsidRPr="00711111">
        <w:t>reducing</w:t>
      </w:r>
      <w:proofErr w:type="spellEnd"/>
      <w:r w:rsidR="00711111" w:rsidRPr="00711111">
        <w:t xml:space="preserve"> </w:t>
      </w:r>
      <w:proofErr w:type="spellStart"/>
      <w:r w:rsidR="00711111" w:rsidRPr="00711111">
        <w:t>the</w:t>
      </w:r>
      <w:proofErr w:type="spellEnd"/>
      <w:r w:rsidR="00711111" w:rsidRPr="00711111">
        <w:t xml:space="preserve"> </w:t>
      </w:r>
      <w:proofErr w:type="spellStart"/>
      <w:r w:rsidR="00711111" w:rsidRPr="00711111">
        <w:t>selection</w:t>
      </w:r>
      <w:proofErr w:type="spellEnd"/>
      <w:r w:rsidR="00711111" w:rsidRPr="00711111">
        <w:t xml:space="preserve"> </w:t>
      </w:r>
      <w:proofErr w:type="spellStart"/>
      <w:r w:rsidR="00711111" w:rsidRPr="00711111">
        <w:t>efficiencies</w:t>
      </w:r>
      <w:proofErr w:type="spellEnd"/>
      <w:r w:rsidR="00711111" w:rsidRPr="00711111">
        <w:t xml:space="preserve"> </w:t>
      </w:r>
      <w:proofErr w:type="spellStart"/>
      <w:r w:rsidR="00711111" w:rsidRPr="00711111">
        <w:t>of</w:t>
      </w:r>
      <w:proofErr w:type="spellEnd"/>
      <w:r w:rsidR="00711111" w:rsidRPr="00711111">
        <w:t xml:space="preserve"> 15% </w:t>
      </w:r>
      <w:proofErr w:type="spellStart"/>
      <w:r w:rsidR="00711111" w:rsidRPr="00711111">
        <w:t>implies</w:t>
      </w:r>
      <w:proofErr w:type="spellEnd"/>
      <w:r w:rsidR="00711111" w:rsidRPr="00711111">
        <w:t xml:space="preserve"> a </w:t>
      </w:r>
      <w:proofErr w:type="spellStart"/>
      <w:r w:rsidR="00711111" w:rsidRPr="00711111">
        <w:t>worsening</w:t>
      </w:r>
      <w:proofErr w:type="spellEnd"/>
      <w:r w:rsidR="00711111" w:rsidRPr="00711111">
        <w:t xml:space="preserve"> </w:t>
      </w:r>
      <w:proofErr w:type="spellStart"/>
      <w:r w:rsidR="00711111" w:rsidRPr="00711111">
        <w:t>of</w:t>
      </w:r>
      <w:proofErr w:type="spellEnd"/>
      <w:r w:rsidR="00711111" w:rsidRPr="00711111">
        <w:t xml:space="preserve"> </w:t>
      </w:r>
      <w:proofErr w:type="spellStart"/>
      <w:r w:rsidR="00711111" w:rsidRPr="00711111">
        <w:t>the</w:t>
      </w:r>
      <w:proofErr w:type="spellEnd"/>
      <w:r w:rsidR="00711111" w:rsidRPr="00711111">
        <w:t xml:space="preserve"> global </w:t>
      </w:r>
      <w:proofErr w:type="spellStart"/>
      <w:r w:rsidR="00711111" w:rsidRPr="00711111">
        <w:t>warming</w:t>
      </w:r>
      <w:proofErr w:type="spellEnd"/>
      <w:r w:rsidR="00711111" w:rsidRPr="00711111">
        <w:t xml:space="preserve"> </w:t>
      </w:r>
      <w:proofErr w:type="spellStart"/>
      <w:r w:rsidR="00711111" w:rsidRPr="00711111">
        <w:t>indicator</w:t>
      </w:r>
      <w:proofErr w:type="spellEnd"/>
      <w:r w:rsidR="00711111" w:rsidRPr="00711111">
        <w:t xml:space="preserve"> </w:t>
      </w:r>
      <w:proofErr w:type="spellStart"/>
      <w:r w:rsidR="00711111" w:rsidRPr="00711111">
        <w:t>of</w:t>
      </w:r>
      <w:proofErr w:type="spellEnd"/>
      <w:r w:rsidR="00711111" w:rsidRPr="00711111">
        <w:t xml:space="preserve"> 26%</w:t>
      </w:r>
      <w:r w:rsidR="00711111">
        <w:t xml:space="preserve">”. Traduzindo, </w:t>
      </w:r>
      <w:r w:rsidR="00711111">
        <w:rPr>
          <w:lang w:val="pt-PT"/>
        </w:rPr>
        <w:t xml:space="preserve">seria que as </w:t>
      </w:r>
      <w:r w:rsidR="00711111" w:rsidRPr="00711111">
        <w:rPr>
          <w:lang w:val="pt-PT"/>
        </w:rPr>
        <w:t>hipóteses</w:t>
      </w:r>
      <w:r w:rsidR="00711111" w:rsidRPr="00711111">
        <w:rPr>
          <w:lang w:val="pt-PT"/>
        </w:rPr>
        <w:t xml:space="preserve"> sobre as eficiências de seleção dos materiais coletados separados na fonte têm grande influência nos resultados da ACV </w:t>
      </w:r>
      <w:r w:rsidR="00711111">
        <w:rPr>
          <w:lang w:val="pt-PT"/>
        </w:rPr>
        <w:t xml:space="preserve">(Avaliação do Ciclo de Vida) </w:t>
      </w:r>
      <w:r w:rsidR="00711111" w:rsidRPr="00711111">
        <w:rPr>
          <w:lang w:val="pt-PT"/>
        </w:rPr>
        <w:t>de todo o sistema: por exemplo, reduzir as eficiências de seleção de 15% implica uma piora do indicador de aquecimento global de 26%</w:t>
      </w:r>
      <w:r w:rsidR="00711111">
        <w:t xml:space="preserve">. </w:t>
      </w:r>
      <w:r>
        <w:t>Esse design</w:t>
      </w:r>
      <w:r w:rsidR="003503A7" w:rsidRPr="003503A7">
        <w:t xml:space="preserve"> automatizado </w:t>
      </w:r>
      <w:r>
        <w:t>do dispositivo feito pela equipe</w:t>
      </w:r>
      <w:r w:rsidR="001B4DD1">
        <w:t>,</w:t>
      </w:r>
      <w:r>
        <w:t xml:space="preserve"> </w:t>
      </w:r>
      <w:r w:rsidR="003503A7" w:rsidRPr="003503A7">
        <w:t>permite um processo de separação de resíduos mais eficiente</w:t>
      </w:r>
      <w:r w:rsidR="003503A7">
        <w:t xml:space="preserve"> do que o atual usado</w:t>
      </w:r>
      <w:r w:rsidR="003503A7" w:rsidRPr="003503A7">
        <w:t>, maximizando o aproveitamento de materiais recicláveis e minimizando o desperdício</w:t>
      </w:r>
      <w:r>
        <w:t>, como visto na citação acima</w:t>
      </w:r>
      <w:r w:rsidR="003503A7" w:rsidRPr="003503A7">
        <w:t>. Esse aspecto é fundamental para promover o uso racional dos recursos naturais.</w:t>
      </w:r>
      <w:r>
        <w:t xml:space="preserve"> </w:t>
      </w:r>
    </w:p>
    <w:p w14:paraId="26868BB7" w14:textId="77777777" w:rsidR="003503A7" w:rsidRPr="003503A7" w:rsidRDefault="003503A7" w:rsidP="003503A7"/>
    <w:p w14:paraId="34CBB5AF" w14:textId="77777777" w:rsidR="003503A7" w:rsidRPr="003503A7" w:rsidRDefault="003503A7" w:rsidP="003503A7">
      <w:pPr>
        <w:rPr>
          <w:b/>
          <w:bCs/>
          <w:sz w:val="26"/>
          <w:szCs w:val="26"/>
        </w:rPr>
      </w:pPr>
      <w:r w:rsidRPr="003503A7">
        <w:rPr>
          <w:b/>
          <w:bCs/>
          <w:sz w:val="26"/>
          <w:szCs w:val="26"/>
        </w:rPr>
        <w:t>Resultado e Discussão</w:t>
      </w:r>
    </w:p>
    <w:p w14:paraId="63B91CA2" w14:textId="5E3C54D4" w:rsidR="003503A7" w:rsidRDefault="003503A7" w:rsidP="003503A7">
      <w:r w:rsidRPr="003503A7">
        <w:t xml:space="preserve">Os resultados da análise indicam que </w:t>
      </w:r>
      <w:r>
        <w:t xml:space="preserve">o dispositivo </w:t>
      </w:r>
      <w:proofErr w:type="spellStart"/>
      <w:r>
        <w:t>CleanCycle</w:t>
      </w:r>
      <w:proofErr w:type="spellEnd"/>
      <w:r w:rsidRPr="003503A7">
        <w:t xml:space="preserve"> apresenta um impacto ambiental positivo, adequado e otimizado. Comparada aos métodos tradicionais, oferece melhorias significativas na separação de resíduos e na economia de recursos naturais. A avaliação técnica dos materiais e do consumo energético foi essencial para alcançar essas conclusões, demonstrando a viabilidade da lixeira como uma solução sustentável para a gestão de resíduos</w:t>
      </w:r>
      <w:r>
        <w:t xml:space="preserve">, mesmo inicialmente como um protótipo. </w:t>
      </w:r>
    </w:p>
    <w:p w14:paraId="4AC29436" w14:textId="77777777" w:rsidR="00300108" w:rsidRDefault="00300108" w:rsidP="003503A7"/>
    <w:p w14:paraId="1EF2FDDE" w14:textId="77777777" w:rsidR="003503A7" w:rsidRPr="003503A7" w:rsidRDefault="003503A7" w:rsidP="003503A7">
      <w:pPr>
        <w:rPr>
          <w:b/>
          <w:bCs/>
          <w:sz w:val="26"/>
          <w:szCs w:val="26"/>
        </w:rPr>
      </w:pPr>
      <w:r w:rsidRPr="003503A7">
        <w:rPr>
          <w:b/>
          <w:bCs/>
          <w:sz w:val="26"/>
          <w:szCs w:val="26"/>
        </w:rPr>
        <w:t>Conclusão</w:t>
      </w:r>
    </w:p>
    <w:p w14:paraId="6B01EBFD" w14:textId="1515EC13" w:rsidR="003503A7" w:rsidRDefault="003503A7" w:rsidP="003503A7">
      <w:r w:rsidRPr="003503A7">
        <w:t>A análise conclui que a lixeira automática contribui de forma significativa para a sustentabilidade ambiental, apresentando benefícios claros na redução de resíduos e na eficiência do processo de reciclagem</w:t>
      </w:r>
      <w:r>
        <w:t>, fazendo com que seja minimizado o atual problema enfrentado</w:t>
      </w:r>
      <w:r w:rsidRPr="003503A7">
        <w:t>. Essa análise reafirma a importância de soluções tecnológicas para a promoção de um futuro mais sustentável e reforça a capacidade de avaliação de aspectos técnicos no desenvolvimento de produtos de engenharia.</w:t>
      </w:r>
    </w:p>
    <w:p w14:paraId="6F3BB4F0" w14:textId="77777777" w:rsidR="0020075D" w:rsidRDefault="0020075D" w:rsidP="003503A7"/>
    <w:p w14:paraId="6C92C736" w14:textId="77777777" w:rsidR="00300108" w:rsidRDefault="00300108" w:rsidP="003503A7">
      <w:pPr>
        <w:rPr>
          <w:b/>
          <w:bCs/>
          <w:sz w:val="26"/>
          <w:szCs w:val="26"/>
        </w:rPr>
      </w:pPr>
      <w:r w:rsidRPr="00300108">
        <w:rPr>
          <w:b/>
          <w:bCs/>
          <w:sz w:val="26"/>
          <w:szCs w:val="26"/>
        </w:rPr>
        <w:lastRenderedPageBreak/>
        <w:t>Referências:</w:t>
      </w:r>
    </w:p>
    <w:p w14:paraId="2C1D741F" w14:textId="77777777" w:rsidR="00007BAC" w:rsidRDefault="00007BAC" w:rsidP="003503A7">
      <w:r w:rsidRPr="00007BAC">
        <w:t xml:space="preserve">INDEPENDENT GROUP OF SCIENTISTS APPOINTED BY THE SECRETARY-GENERAL. </w:t>
      </w:r>
      <w:r w:rsidRPr="00007BAC">
        <w:rPr>
          <w:i/>
          <w:iCs/>
        </w:rPr>
        <w:t xml:space="preserve">Global </w:t>
      </w:r>
      <w:proofErr w:type="spellStart"/>
      <w:r w:rsidRPr="00007BAC">
        <w:rPr>
          <w:i/>
          <w:iCs/>
        </w:rPr>
        <w:t>Sustainable</w:t>
      </w:r>
      <w:proofErr w:type="spellEnd"/>
      <w:r w:rsidRPr="00007BAC">
        <w:rPr>
          <w:i/>
          <w:iCs/>
        </w:rPr>
        <w:t xml:space="preserve"> </w:t>
      </w:r>
      <w:proofErr w:type="spellStart"/>
      <w:r w:rsidRPr="00007BAC">
        <w:rPr>
          <w:i/>
          <w:iCs/>
        </w:rPr>
        <w:t>Development</w:t>
      </w:r>
      <w:proofErr w:type="spellEnd"/>
      <w:r w:rsidRPr="00007BAC">
        <w:rPr>
          <w:i/>
          <w:iCs/>
        </w:rPr>
        <w:t xml:space="preserve"> Report 2019: The Future </w:t>
      </w:r>
      <w:proofErr w:type="spellStart"/>
      <w:r w:rsidRPr="00007BAC">
        <w:rPr>
          <w:i/>
          <w:iCs/>
        </w:rPr>
        <w:t>is</w:t>
      </w:r>
      <w:proofErr w:type="spellEnd"/>
      <w:r w:rsidRPr="00007BAC">
        <w:rPr>
          <w:i/>
          <w:iCs/>
        </w:rPr>
        <w:t xml:space="preserve"> </w:t>
      </w:r>
      <w:proofErr w:type="spellStart"/>
      <w:r w:rsidRPr="00007BAC">
        <w:rPr>
          <w:i/>
          <w:iCs/>
        </w:rPr>
        <w:t>Now</w:t>
      </w:r>
      <w:proofErr w:type="spellEnd"/>
      <w:r w:rsidRPr="00007BAC">
        <w:rPr>
          <w:i/>
          <w:iCs/>
        </w:rPr>
        <w:t xml:space="preserve"> – Science for </w:t>
      </w:r>
      <w:proofErr w:type="spellStart"/>
      <w:r w:rsidRPr="00007BAC">
        <w:rPr>
          <w:i/>
          <w:iCs/>
        </w:rPr>
        <w:t>Achieving</w:t>
      </w:r>
      <w:proofErr w:type="spellEnd"/>
      <w:r w:rsidRPr="00007BAC">
        <w:rPr>
          <w:i/>
          <w:iCs/>
        </w:rPr>
        <w:t xml:space="preserve"> </w:t>
      </w:r>
      <w:proofErr w:type="spellStart"/>
      <w:r w:rsidRPr="00007BAC">
        <w:rPr>
          <w:i/>
          <w:iCs/>
        </w:rPr>
        <w:t>Sustainable</w:t>
      </w:r>
      <w:proofErr w:type="spellEnd"/>
      <w:r w:rsidRPr="00007BAC">
        <w:rPr>
          <w:i/>
          <w:iCs/>
        </w:rPr>
        <w:t xml:space="preserve"> </w:t>
      </w:r>
      <w:proofErr w:type="spellStart"/>
      <w:r w:rsidRPr="00007BAC">
        <w:rPr>
          <w:i/>
          <w:iCs/>
        </w:rPr>
        <w:t>Development</w:t>
      </w:r>
      <w:proofErr w:type="spellEnd"/>
      <w:r w:rsidRPr="00007BAC">
        <w:t xml:space="preserve">. United </w:t>
      </w:r>
      <w:proofErr w:type="spellStart"/>
      <w:r w:rsidRPr="00007BAC">
        <w:t>Nations</w:t>
      </w:r>
      <w:proofErr w:type="spellEnd"/>
      <w:r w:rsidRPr="00007BAC">
        <w:t xml:space="preserve">, New York, 2019. Disponível em: </w:t>
      </w:r>
      <w:hyperlink r:id="rId5" w:history="1">
        <w:r w:rsidRPr="00356496">
          <w:rPr>
            <w:rStyle w:val="Hyperlink"/>
          </w:rPr>
          <w:t>https://sdgs.un.org/publications/future-now-science-achieving-sustainable-development-gsdr-2019-24576</w:t>
        </w:r>
      </w:hyperlink>
      <w:r>
        <w:t xml:space="preserve"> </w:t>
      </w:r>
      <w:r w:rsidRPr="00007BAC">
        <w:t>. Acesso em:</w:t>
      </w:r>
      <w:r>
        <w:t>10/11/2024</w:t>
      </w:r>
      <w:r>
        <w:t>.</w:t>
      </w:r>
    </w:p>
    <w:p w14:paraId="72F863AA" w14:textId="3778B0A5" w:rsidR="0020075D" w:rsidRDefault="00300108" w:rsidP="003503A7">
      <w:r w:rsidRPr="00300108">
        <w:rPr>
          <w:b/>
          <w:bCs/>
          <w:sz w:val="26"/>
          <w:szCs w:val="26"/>
        </w:rPr>
        <w:br/>
      </w:r>
      <w:r w:rsidR="0020075D" w:rsidRPr="0020075D">
        <w:t xml:space="preserve">RIGAMONTI, L.; GROSSO, M.; SUNSERI, M. C. </w:t>
      </w:r>
      <w:proofErr w:type="spellStart"/>
      <w:r w:rsidR="0020075D" w:rsidRPr="0020075D">
        <w:rPr>
          <w:i/>
          <w:iCs/>
        </w:rPr>
        <w:t>Influence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of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assumptions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about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selection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and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recycling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efficiencies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on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the</w:t>
      </w:r>
      <w:proofErr w:type="spellEnd"/>
      <w:r w:rsidR="0020075D" w:rsidRPr="0020075D">
        <w:rPr>
          <w:i/>
          <w:iCs/>
        </w:rPr>
        <w:t xml:space="preserve"> LCA </w:t>
      </w:r>
      <w:proofErr w:type="spellStart"/>
      <w:r w:rsidR="0020075D" w:rsidRPr="0020075D">
        <w:rPr>
          <w:i/>
          <w:iCs/>
        </w:rPr>
        <w:t>of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integrated</w:t>
      </w:r>
      <w:proofErr w:type="spellEnd"/>
      <w:r w:rsidR="0020075D" w:rsidRPr="0020075D">
        <w:rPr>
          <w:i/>
          <w:iCs/>
        </w:rPr>
        <w:t xml:space="preserve"> </w:t>
      </w:r>
      <w:proofErr w:type="spellStart"/>
      <w:r w:rsidR="0020075D" w:rsidRPr="0020075D">
        <w:rPr>
          <w:i/>
          <w:iCs/>
        </w:rPr>
        <w:t>waste</w:t>
      </w:r>
      <w:proofErr w:type="spellEnd"/>
      <w:r w:rsidR="0020075D" w:rsidRPr="0020075D">
        <w:rPr>
          <w:i/>
          <w:iCs/>
        </w:rPr>
        <w:t xml:space="preserve"> management systems</w:t>
      </w:r>
      <w:r w:rsidR="0020075D" w:rsidRPr="0020075D">
        <w:t xml:space="preserve">. The </w:t>
      </w:r>
      <w:proofErr w:type="spellStart"/>
      <w:r w:rsidR="0020075D" w:rsidRPr="0020075D">
        <w:t>International</w:t>
      </w:r>
      <w:proofErr w:type="spellEnd"/>
      <w:r w:rsidR="0020075D" w:rsidRPr="0020075D">
        <w:t xml:space="preserve"> </w:t>
      </w:r>
      <w:proofErr w:type="spellStart"/>
      <w:r w:rsidR="0020075D" w:rsidRPr="0020075D">
        <w:t>Journal</w:t>
      </w:r>
      <w:proofErr w:type="spellEnd"/>
      <w:r w:rsidR="0020075D" w:rsidRPr="0020075D">
        <w:t xml:space="preserve"> </w:t>
      </w:r>
      <w:proofErr w:type="spellStart"/>
      <w:r w:rsidR="0020075D" w:rsidRPr="0020075D">
        <w:t>of</w:t>
      </w:r>
      <w:proofErr w:type="spellEnd"/>
      <w:r w:rsidR="0020075D" w:rsidRPr="0020075D">
        <w:t xml:space="preserve"> Life </w:t>
      </w:r>
      <w:proofErr w:type="spellStart"/>
      <w:r w:rsidR="0020075D" w:rsidRPr="0020075D">
        <w:t>Cycle</w:t>
      </w:r>
      <w:proofErr w:type="spellEnd"/>
      <w:r w:rsidR="0020075D" w:rsidRPr="0020075D">
        <w:t xml:space="preserve"> Assessment, v. 14, p. 411–419, 2009.</w:t>
      </w:r>
    </w:p>
    <w:p w14:paraId="5638AA7C" w14:textId="77777777" w:rsidR="003503A7" w:rsidRDefault="003503A7" w:rsidP="003503A7"/>
    <w:p w14:paraId="379C1056" w14:textId="77777777" w:rsidR="0020075D" w:rsidRDefault="0020075D" w:rsidP="003503A7"/>
    <w:p w14:paraId="11AFC2BB" w14:textId="77777777" w:rsidR="00D72138" w:rsidRDefault="00D72138"/>
    <w:sectPr w:rsidR="00D72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94F1A"/>
    <w:multiLevelType w:val="multilevel"/>
    <w:tmpl w:val="CC7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D6AEF"/>
    <w:multiLevelType w:val="multilevel"/>
    <w:tmpl w:val="3A4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79650">
    <w:abstractNumId w:val="0"/>
  </w:num>
  <w:num w:numId="2" w16cid:durableId="18213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0E"/>
    <w:rsid w:val="00007BAC"/>
    <w:rsid w:val="0010362A"/>
    <w:rsid w:val="001B4DD1"/>
    <w:rsid w:val="0020075D"/>
    <w:rsid w:val="00300108"/>
    <w:rsid w:val="003503A7"/>
    <w:rsid w:val="0067510E"/>
    <w:rsid w:val="00711111"/>
    <w:rsid w:val="008A4EC1"/>
    <w:rsid w:val="00C1071D"/>
    <w:rsid w:val="00D7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7917"/>
  <w15:chartTrackingRefBased/>
  <w15:docId w15:val="{F92B199E-2F30-42AE-9B64-529928B7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5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5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5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5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5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5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5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75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51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51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51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51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51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51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5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5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5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5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51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51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51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5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51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51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510E"/>
    <w:rPr>
      <w:rFonts w:ascii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11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1111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07BA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7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gs.un.org/publications/future-now-science-achieving-sustainable-development-gsdr-2019-245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924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de Melo</dc:creator>
  <cp:keywords/>
  <dc:description/>
  <cp:lastModifiedBy>Eduardo Ferreira de Melo</cp:lastModifiedBy>
  <cp:revision>1</cp:revision>
  <dcterms:created xsi:type="dcterms:W3CDTF">2024-11-10T16:57:00Z</dcterms:created>
  <dcterms:modified xsi:type="dcterms:W3CDTF">2024-11-10T18:27:00Z</dcterms:modified>
</cp:coreProperties>
</file>