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923" w:val="clear"/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MCP CLICKMASSA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8"/>
                <w:szCs w:val="58"/>
              </w:rPr>
              <w:t xml:space="preserve">ARQUITETURA DE AGENTES DE IA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6"/>
                <w:szCs w:val="26"/>
              </w:rPr>
              <w:t xml:space="preserve">Como transformar seu CRM em uma máquina de conversão</w:t>
            </w:r>
          </w:p>
          <w:p>
            <w:pPr>
              <w:spacing w:after="4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6"/>
                <w:szCs w:val="26"/>
              </w:rPr>
              <w:t xml:space="preserve">com múltiplos agentes de IA conectados de forma nativa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Eduardo Oliveira  ·  ClickMassa  ·  Abril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"/>
        <w:gridCol w:w="2200"/>
        <w:gridCol w:w="200"/>
        <w:gridCol w:w="2200"/>
        <w:gridCol w:w="200"/>
        <w:gridCol w:w="2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6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20"/>
                <w:szCs w:val="20"/>
              </w:rPr>
              <w:t xml:space="preserve">Agentes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especializados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33→45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20"/>
                <w:szCs w:val="20"/>
              </w:rPr>
              <w:t xml:space="preserve">Tools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do MCP ampliado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24/7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20"/>
                <w:szCs w:val="20"/>
              </w:rPr>
              <w:t xml:space="preserve">Cobertura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sem custo extra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0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20"/>
                <w:szCs w:val="20"/>
              </w:rPr>
              <w:t xml:space="preserve">Leads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caindo no vazio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hd w:fill="1E3A5F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  PARTE 1 — AUDITORIA TÉCNICA DO MCP</w:t>
      </w:r>
    </w:p>
    <w:p>
      <w:pPr>
        <w:shd w:fill="1E3A5F" w:val="clear"/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Li cada linha dos dois arquivos do seu MCP (index.js e index-sse.js). O diagnóstico a seguir cruza o que existe com o que falta para você ter uma máquina de conversão de verdade.</w:t>
      </w:r>
    </w:p>
    <w:p>
      <w:pPr>
        <w:pStyle w:val="Heading2"/>
        <w:pBdr>
          <w:bottom w:val="single" w:color="1E3A5F" w:sz="4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O que você já tem (e está bom)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62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Tools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 que fazem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Contatos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Buscar, criar, atualizar, adicionar/remover etiquetas — base sólida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Mensagens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Enviar texto, mídia, nota interna, direta (sem crédito) — cobre bem o essencial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Tickets &amp; Fila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Listar pendentes/abertos, fechar, devolver para fila, escalar para atendente/departamento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Lead Status/Origem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Listar fases e origens para classificar leads — essencial para o funil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Tarefas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Listar e criar — agentes conseguem agendar follow-ups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Chatbots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Listar e atribuir fluxos — permite IA assumir controle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Funis/Follow-up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Listar, criar e vincular funis — automação de nurturing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Push/Webhooks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Criar e listar eventos de entrada de leads externos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Utilitários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Listar atendentes e conexões WhatsApp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ATUAL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33</w:t>
            </w:r>
          </w:p>
        </w:tc>
        <w:tc>
          <w:tcPr>
            <w:tcW w:type="dxa" w:w="6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Base funcional — cobre 70% do necessário para um agente básico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0F1923"/>
          <w:sz w:val="24"/>
          <w:szCs w:val="24"/>
        </w:rPr>
        <w:t xml:space="preserve">Diferença importante: SSE tem 1 tool a mais que STDIO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index.js (STDIO — Claude)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index-sse.js (SSE — n8n)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20"/>
                <w:szCs w:val="20"/>
              </w:rPr>
              <w:t xml:space="preserve">✓  32 tools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20"/>
                <w:szCs w:val="20"/>
              </w:rPr>
              <w:t xml:space="preserve">✗  Sem buscar_historico_ticket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20"/>
                <w:szCs w:val="20"/>
              </w:rPr>
              <w:t xml:space="preserve">✗  Sem findTicketByNumber helper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91C1C"/>
                <w:sz w:val="20"/>
                <w:szCs w:val="20"/>
              </w:rPr>
              <w:t xml:space="preserve">✗  Sem apiWithFallback helper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Obs: código duplicado em vez de compartilhado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20"/>
                <w:szCs w:val="20"/>
              </w:rPr>
              <w:t xml:space="preserve">✓  33 tools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20"/>
                <w:szCs w:val="20"/>
              </w:rPr>
              <w:t xml:space="preserve">✓  buscar_historico_ticket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20"/>
                <w:szCs w:val="20"/>
              </w:rPr>
              <w:t xml:space="preserve">✓  findTicketByNumber helper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20"/>
                <w:szCs w:val="20"/>
              </w:rPr>
              <w:t xml:space="preserve">✓  apiWithFallback helper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532D"/>
                <w:sz w:val="20"/>
                <w:szCs w:val="20"/>
              </w:rPr>
              <w:t xml:space="preserve">✓  sendExternalMessage helper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4A3B8"/>
                <w:sz w:val="18"/>
                <w:szCs w:val="18"/>
              </w:rPr>
              <w:t xml:space="preserve">Mais robusto — use como base para sincronizar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E3A5F" w:sz="4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12 Tools Críticas que estão FALTANDO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Estas são as tools que travam sua capacidade de criar agentes realmente inteligentes e orientados à conversão. Cada uma está acompanhada do código pronto para você colar no MCP.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🔍  TOOL 1 — listar_departamentos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Agentes não conseguem rotear leads sem saber os IDs das filas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Problema real: você tem escalar_para_departamento que precisa de um queue_id, mas não tem forma do agente descobrir esses IDs automaticamente. Ele precisaria ter os IDs hardcoded no system prompt — frágil.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D4ED8" w:sz="12"/>
              <w:bottom w:val="single" w:color="E2E8F0" w:sz="1"/>
              <w:right w:val="single" w:color="E2E8F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server.tool(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"listar_departamentos",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"Lista todos os departamentos e filas do CRM com seus IDs para roteamento de tickets.",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async () =&gt; ok(await apiWithFallback("GET", ["/queue", "/v1/queue"]))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📋  TOOL 2 — listar_motivos_fechamento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Sem isso, todo ticket fecha sem motivo — dados sujos no CRM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Problema real: você tem fechar_ticket com closing_reason_id opcional, mas o agente não consegue saber quais motivos existem. Resultado: todos os fechamentos ficam sem motivo, impossibilitando análise de perda.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D4ED8" w:sz="12"/>
              <w:bottom w:val="single" w:color="E2E8F0" w:sz="1"/>
              <w:right w:val="single" w:color="E2E8F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server.tool(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"listar_motivos_fechamento",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"Lista todos os motivos de fechamento cadastrados para encerrar tickets com classificação correta.",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async () =&gt; ok(await apiWithFallback("GET", ["/closing-reason", "/v1/closing-reason"]))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👥  TOOL 3 — buscar_contatos_por_tag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Fundamental para campanhas e follow-up em lote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Problema real: você não consegue instruir um agente a 'pegar todos os leads com tag Qualificado e enviar uma mensagem'. Sem isso, campanhas segmentadas são impossíveis via 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D4ED8" w:sz="12"/>
              <w:bottom w:val="single" w:color="E2E8F0" w:sz="1"/>
              <w:right w:val="single" w:color="E2E8F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server.tool(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"buscar_contatos_por_tag",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"Busca contatos que possuem uma tag/etiqueta específica. Use para campanhas segmentadas e follow-up em lote.",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tag: z.string().describe("Nome exato da etiqueta para filtrar contatos"),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pagina: z.number().optional().describe("Página de resultados (default: 1)"),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async ({ tag, pagina = 1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query = new URLSearchParams({ tags: tag, pageNumber: pagina.toString()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ok(await api("GET", `/v1/contacts?${query.toString()}`));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📊  TOOL 4 — buscar_contatos_por_status_lead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Acesso direto ao funil — quem está em cada fase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Problema real: para criar um agente de reativação que atue sobre leads em fase 'Proposta Enviada' há mais de 3 dias, você precisa desta tool. Sem ela, não há como filtrar por fase do funil.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D4ED8" w:sz="12"/>
              <w:bottom w:val="single" w:color="E2E8F0" w:sz="1"/>
              <w:right w:val="single" w:color="E2E8F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server.tool(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"buscar_contatos_por_status_lead",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"Busca contatos em uma fase específica do funil de vendas. Fundamental para automações por etapa.",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status_id: z.number().describe("ID da fase do lead (obtenha com listar_status_lead)"),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pagina: z.number().optional().describe("Página (default: 1)"),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async ({ status_id, pagina = 1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query = new URLSearchParams({ leadStatusId: status_id.toString(), pageNumber: pagina.toString()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ok(await api("GET", `/v1/contacts?${query.toString()}`));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🎯  TOOL 5 — obter_resumo_lead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Super-tool de contexto — dá ao agente visão 360° do lead em 1 chamada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Problema real: atualmente um agente precisa fazer 3+ chamadas para ter contexto completo de um lead (buscar contato, buscar ticket, buscar histórico). Esta tool composta reduz a latência e o custo de tokens.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D4ED8" w:sz="12"/>
              <w:bottom w:val="single" w:color="E2E8F0" w:sz="1"/>
              <w:right w:val="single" w:color="E2E8F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server.tool(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"obter_resumo_lead",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"Retorna um resumo 360° do lead: dados do contato, ticket ativo, histórico recente de mensagens e tarefas. Use antes de qualquer ação para ter contexto completo.",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numero: z.string().describe("Número do lead com DDI+DDD"),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limite_historico: z.number().optional().describe("Qtd de mensagens recentes (default: 15)"),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async ({ numero, limite_historico = 15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1. Contato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contato = await api("GET", `/v1/contacts/number/${numero}`).catch(() =&gt; null);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2. Ticket ativo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ticketSearch = await api("GET", `/tickets?searchParam=${numero}&amp;showAll=true`);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ticket = (ticketSearch.tickets || []).find(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 =&gt; t.contact?.number === numero &amp;&amp; ["open", "pending"].includes(t.status)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// 3. Histórico de mensagens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let historico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(ticket)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const msgRes = await api("GET", `/messages/${ticket.id}`);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const msgs = msgRes.messages || msgRes.data ||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historico = msgs.slice(-limite_historico).map(m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de: m.fromMe ? "[EMPRESA]" : "[LEAD]",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texto: m.body,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tipo: m.mediaType || "text",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quando: m.createdAt,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ok({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contato,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ticket_ativo: ticket ?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id: ticket.id, status: ticket.status,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departamento: ticket.queue?.name,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atendente: ticket.user?.name,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criado_em: ticket.createdAt,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 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historico_recente: historico,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total_mensagens: historico.length,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✅  TOOL 6 — marcar_tarefa_concluida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Agente cria tarefa mas nunca consegue completar — loop eterno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D4ED8" w:sz="12"/>
              <w:bottom w:val="single" w:color="E2E8F0" w:sz="1"/>
              <w:right w:val="single" w:color="E2E8F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server.tool(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"marcar_tarefa_concluida",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"Marca uma tarefa específica como concluída no CRM.",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tarefa_id: z.number().describe("ID da tarefa a ser concluída"),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async ({ tarefa_id }) =&gt; ok(await api("PUT", `/tasks/${tarefa_id}`, { completed: true }))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🔎  TOOL 7 — buscar_ticket_por_id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Sem isso, agente não consegue acessar ticket quando já tem o ID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D4ED8" w:sz="12"/>
              <w:bottom w:val="single" w:color="E2E8F0" w:sz="1"/>
              <w:right w:val="single" w:color="E2E8F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server.tool(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"buscar_ticket_por_id",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"Busca um ticket específico pelo seu ID interno. Mais rápido que buscar por número quando o ID já é conhecido.",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ticket_id: z.number().describe("ID interno do ticket"),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async ({ ticket_id }) =&gt; ok(await api("GET", `/tickets/${ticket_id}`))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⏰  TOOL 8 — listar_tickets_sem_resposta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SLA automático — agente detecta tickets parados antes que o cliente desista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D4ED8" w:sz="12"/>
              <w:bottom w:val="single" w:color="E2E8F0" w:sz="1"/>
              <w:right w:val="single" w:color="E2E8F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server.tool(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"listar_tickets_sem_resposta",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"Lista tickets que estão com mensagens não respondidas. Use para monitoramento de SLA e alertas automáticos.",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queue_ids: z.array(z.number()).optional().describe("Filtrar por departamentos específicos"),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async ({ queue_ids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query = new URLSearchParams({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status: "open", showAll: "true",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withUnreadMessages: "true", order: "ASC",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let url = `/tickets?${query.toString()}`;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(queue_ids?.length) queue_ids.forEach(id =&gt; { url += `&amp;queuesIds[]=${id}`;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ok(await api("GET", url));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🔄  TOOL 9 — remover_contato_funil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Agente coloca no funil mas não consegue tirar — mensagens duplicadas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D4ED8" w:sz="12"/>
              <w:bottom w:val="single" w:color="E2E8F0" w:sz="1"/>
              <w:right w:val="single" w:color="E2E8F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server.tool(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"remover_contato_funil",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"Remove um contato de um funil de mensagens ativo, impedindo o envio de novas mensagens automáticas.",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contato_id: z.number().describe("ID do contato"),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funnel_id: z.number().describe("ID do funil"),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async ({ contato_id, funnel_id })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ok(await api("DELETE", `/funnel-contact`, { funnelId: funnel_id, contactId: contato_id }))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📅  TOOL 10 — criar_lembrete_followup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Reagendamento inteligente — agente marca follow-up em X dias automaticamente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D4ED8" w:sz="12"/>
              <w:bottom w:val="single" w:color="E2E8F0" w:sz="1"/>
              <w:right w:val="single" w:color="E2E8F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server.tool(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"criar_lembrete_followup",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"Cria um follow-up automático para um lead em X dias a partir de hoje. Mais simples que criar_tarefa para casos de reengajamento.",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contato_id: z.number().describe("ID do contato"),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responsavel_id: z.number().describe("ID do atendente responsável"),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dias: z.number().describe("Em quantos dias fazer o follow-up"),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motivo: z.string().describe("Motivo do follow-up (ex: 'Lead pediu retorno em 3 dias')"),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async ({ contato_id, responsavel_id, dias, motivo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data = new Date();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data.setDate(data.getDate() + dias);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dataStr = data.toISOString().split("T")[0];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ok(await api("POST", "/tasks",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name: `Follow-up: ${motivo}`,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contactId: contato_id,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responsibleUserId: responsavel_id,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date: dataStr, time: "09:00:00",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type: "T", observation: motivo,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duration: 30, completed: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fullDay: false, notifyContact: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📈  TOOL 11 — contar_leads_por_fase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Visão do funil em tempo real — agente sabe onde está congestionando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D4ED8" w:sz="12"/>
              <w:bottom w:val="single" w:color="E2E8F0" w:sz="1"/>
              <w:right w:val="single" w:color="E2E8F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server.tool(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"contar_leads_por_fase",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"Retorna quantos leads existem em cada fase do funil. Use para relatórios rápidos e decisões de prioridade.",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fases = await api("GET", "/lead-status");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contagens = await Promise.all(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(fases || []).map(async (fase)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const res = await api("GET", `/v1/contacts?leadStatusId=${fase.id}&amp;pageNumber=1`);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return { fase: fase.name, id: fase.id, total: res.count || res.total || 0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 catch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return { fase: fase.name, id: fase.id, total: "erro ao consultar"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ok({ funil: contagens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532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🚀  TOOL 12 — disparar_mensagem_lista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Campanha em lote — envia para lista de números de uma vez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D4ED8" w:sz="12"/>
              <w:bottom w:val="single" w:color="E2E8F0" w:sz="1"/>
              <w:right w:val="single" w:color="E2E8F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server.tool(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"disparar_mensagem_lista",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"Envia uma mensagem personalizada para uma lista de números. Use para campanhas, follow-ups em lote e reativações.",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numeros: z.array(z.string()).describe("Lista de números DDI+DDD+número"),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mensagem: z.string().describe("Texto da mensagem. Use {nome} para personalizar."),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canal_id: z.string().optional().describe("Canal WhatsApp. Usa o padrão do .env se omitido."),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intervalo_segundos: z.number().optional().describe("Segundos entre cada envio (anti-spam). Default: 3"),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async ({ numeros, mensagem, canal_id, intervalo_segundos = 3 })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cid = canal_id || CANAL_ID;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const resultados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(const numero of numeros)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try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Busca nome do contato para personalização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const contato = await api("GET", `/v1/contacts/number/${numero}`).catch(() =&gt; ({ name: "Cliente"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const msgPersonalizada = mensagem.replace("{nome}", contato.name || "Cliente");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await api("POST", `/v1/api/external/${cid}`,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number: numero, body: msgPersonalizada,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externalKey: `mcp-lista-${Date.now()}-${numero}`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resultados.push({ numero, status: "enviado", nome: contato.name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// Anti-spam delay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await new Promise(r =&gt; setTimeout(r, intervalo_segundos * 1000));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 catch (err)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resultados.push({ numero, status: "erro", erro: err.message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ok({ total: numeros.length, enviados: resultados.filter(r =&gt; r.status === "enviado").length, resultados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hd w:fill="14532D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  PARTE 2 — ARQUITETURA MULTI-AGENTE NATIVA</w:t>
      </w:r>
    </w:p>
    <w:p>
      <w:pPr>
        <w:shd w:fill="14532D" w:val="clear"/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 ideia central é simples: cada agente tem uma função específica no funil de vendas, e eles se comunicam através do próprio CRM — usando tags, notas internas, status de lead e tarefas como protocolo de handoff. Não precisa de middleware externo.</w:t>
      </w:r>
    </w:p>
    <w:p>
      <w:pPr>
        <w:pStyle w:val="Heading2"/>
        <w:pBdr>
          <w:bottom w:val="single" w:color="1E3A5F" w:sz="4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Fluxo de Comunicação entre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"/>
        <w:gridCol w:w="1400"/>
        <w:gridCol w:w="240"/>
        <w:gridCol w:w="1400"/>
        <w:gridCol w:w="240"/>
        <w:gridCol w:w="1400"/>
        <w:gridCol w:w="240"/>
        <w:gridCol w:w="1400"/>
        <w:gridCol w:w="240"/>
        <w:gridCol w:w="12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8"/>
                <w:szCs w:val="28"/>
              </w:rPr>
              <w:t xml:space="preserve">🚪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PORTEIRO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16"/>
                <w:szCs w:val="16"/>
              </w:rPr>
              <w:t xml:space="preserve">Triagem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28"/>
                <w:szCs w:val="28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8"/>
                <w:szCs w:val="28"/>
              </w:rPr>
              <w:t xml:space="preserve">🎯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SDR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6EFAC"/>
                <w:sz w:val="16"/>
                <w:szCs w:val="16"/>
              </w:rPr>
              <w:t xml:space="preserve">Qualificação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28"/>
                <w:szCs w:val="28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8"/>
                <w:szCs w:val="28"/>
              </w:rPr>
              <w:t xml:space="preserve">💰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CLOSER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CA5A5"/>
                <w:sz w:val="16"/>
                <w:szCs w:val="16"/>
              </w:rPr>
              <w:t xml:space="preserve">Proposta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28"/>
                <w:szCs w:val="28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21A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8"/>
                <w:szCs w:val="28"/>
              </w:rPr>
              <w:t xml:space="preserve">♻️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NURTURING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8B4FE"/>
                <w:sz w:val="16"/>
                <w:szCs w:val="16"/>
              </w:rPr>
              <w:t xml:space="preserve">Follow-up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4A3B8"/>
                <w:sz w:val="28"/>
                <w:szCs w:val="28"/>
              </w:rPr>
              <w:t xml:space="preserve">→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8"/>
                <w:szCs w:val="28"/>
              </w:rPr>
              <w:t xml:space="preserve">⭐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PÓS-VENDA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DE68A"/>
                <w:sz w:val="16"/>
                <w:szCs w:val="16"/>
              </w:rPr>
              <w:t xml:space="preserve">Retenção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A3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8"/>
                <w:szCs w:val="28"/>
              </w:rPr>
              <w:t xml:space="preserve">🔍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MONITOR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6"/>
                <w:szCs w:val="16"/>
              </w:rPr>
              <w:t xml:space="preserve">Supervisão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O Monitor opera em paralelo com todos os outros, observando o pipeline e disparando alertas ou ações corretivas automaticamente.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E3A5F" w:sz="4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AGENTE 1 — Porteiro (Triagem e Roteamento)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🚪  Objetivo de Negócio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Nenhum lead entra sem ser identificado, registrado e roteado para o canal certo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Tools usadas: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buscar_contato_por_numero — existe? cliente ou novo lead?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criar_contato — registra se não existe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listar_origens_lead — de onde veio? (Ads, Orgânico, Indicação)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listar_departamentos [NOVA] — quais filas existem?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atualizar_contato — define fase, origem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adicionar_etiquetas — marca estado para próximo agente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escalar_para_departamento — roteia para fila certa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enviar_nota_interna — deixa contexto para o SDR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12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Gatilho de Ativação: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Toda mensagem nova de contato chegando pelo webhook ClickMassa.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20"/>
                <w:szCs w:val="20"/>
              </w:rPr>
              <w:t xml:space="preserve">Output esperado: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Contato cadastrado no CRM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Origem identificada e registrada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Tag 'novo-lead' ou 'cliente-ativo' adicionada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Ticket roteado para o departamento correto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Nota interna com resumo da intenção inicial</w:t>
            </w:r>
          </w:p>
          <w:p>
            <w:pPr>
              <w:spacing w:after="8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Resultado de negócio: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100% dos leads capturados. Zero vazamento na entrada.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System Prompt resumido: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E3A5F" w:sz="12"/>
              <w:bottom w:val="single" w:color="E2E8F0" w:sz="1"/>
              <w:right w:val="single" w:color="E2E8F0" w:sz="1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Você é o Porteiro do CRM ClickMassa. Sua ÚNICA função é: identificar quem é o contato, registrá-lo se necessário e roteá-lo para o lugar certo.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1. Sempre busque o contato pelo número primeiro.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2. Se não existir: crie, defina origem com listar_origens_lead, adicione tag 'novo-lead'.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3. Se existir e for cliente ativo: escale para departamento 'Suporte'.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4. Sempre deixe uma nota interna com a intenção detectada na primeira mensagem.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5. NÃO tente qualificar ou vender. Isso é papel do SDR.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E3A5F" w:sz="4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AGENTE 2 — SDR (Qualificação Inteligente)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🎯  Objetivo de Negócio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Qualificar leads em minutos, não horas. Alimentar o funil com contatos quentes.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20"/>
                <w:szCs w:val="20"/>
              </w:rPr>
              <w:t xml:space="preserve">Tools usadas: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obter_resumo_lead [NOVA] — contexto completo antes de agir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listar_status_lead — onde está no funil?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enviar_mensagem — conduzir conversa de qualificação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atualizar_contato — atualiza fase conforme qualifica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adicionar_etiquetas — 'qualificado', 'interesse-alto'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criar_lembrete_followup [NOVA] — se pediu retorno em X dias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enviar_nota_interna — resumo para o Closer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escalar_para_atendente — quando lead está quente e pronto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buscar_historico_ticket — entender mensagens anteriores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12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20"/>
                <w:szCs w:val="20"/>
              </w:rPr>
              <w:t xml:space="preserve">Framework de Qualificação: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BANT adaptado para WhatsApp: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B — Budget: qual é a dor financeira/operacional?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A — Authority: é quem decide ou influencia?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N — Need: qual processo quer organizar?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T — Timeline: urgência para resolver?</w:t>
            </w:r>
          </w:p>
          <w:p>
            <w:pPr>
              <w:spacing w:after="8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4532D"/>
                <w:sz w:val="20"/>
                <w:szCs w:val="20"/>
              </w:rPr>
              <w:t xml:space="preserve">Output esperado: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Lead classificado em: quente/morno/frio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Status atualizado no funil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Nota interna rica para o Closer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Agente escalado OU funil de nurturing ativado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E3A5F" w:sz="4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AGENTE 3 — Closer (Proposta e Fechamento)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2D12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💰  Objetivo de Negócio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Converter leads qualificados em clientes. Cada interação deve aproximar do fechamento.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3040"/>
        <w:gridCol w:w="3280"/>
      </w:tblGrid>
      <w:tr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Tools Ofensivas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Tools de Gestão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Gatilhos de Fechamento</w:t>
            </w:r>
          </w:p>
        </w:tc>
      </w:tr>
      <w:tr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enviar_mensagem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Abordagem de proposta personalizada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enviar_midia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PDF de proposta, vídeo de demo, case de sucesso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obter_resumo_lead [NOVA]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Lembra tudo que o SDR descobriu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20"/>
                <w:szCs w:val="20"/>
              </w:rPr>
              <w:t xml:space="preserve">atualizar_contato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Move para 'Proposta Enviada' no funil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20"/>
                <w:szCs w:val="20"/>
              </w:rPr>
              <w:t xml:space="preserve">criar_lembrete_followup [NOVA]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D+1, D+3, D+7 automático para silêncio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2410C"/>
                <w:sz w:val="20"/>
                <w:szCs w:val="20"/>
              </w:rPr>
              <w:t xml:space="preserve">adicionar_etiquetas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'proposta-enviada', 'aguardando-decisao'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fechar_ticket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Com motivo correto (listar_motivos_fechamento [NOVA])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adicionar_etiquetas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'cliente' ao fechar como venda confirmada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escalar_para_atendente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Quando lead quer falar com humano para assinar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E3A5F" w:sz="4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AGENTE 4 — Agente de Nurturing (Follow-up e Reativação)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♻️  Objetivo de Negócio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Nenhum lead que disse não hoje fica esquecido. Reative, nutra e converta com paciência cirúrgica.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Este agente opera de forma scheduled — roda todo dia às 09h varrendo leads com tag 'follow-up-pendente' ou leads que ficaram sem interação há mais de 3 dias.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Cenário 1 — Lead morno: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listar_tickets_pendentes — quem está parado na fila?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obter_resumo_lead — qual foi o último contato?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enviar_mensagem — mensagem de reengajamento contextualizada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atribuir_funil_contato — entra em régua de follow-up automático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criar_lembrete_followup — nova tentativa em X dias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Cenário 2 — Lead frio (&gt; 7 dias):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buscar_contatos_por_tag — todos com tag 'frio'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disparar_mensagem_lista [NOVA] — campanha de reativação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adicionar_etiquetas — 'reativacao-enviada'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2"/>
                <w:szCs w:val="22"/>
              </w:rPr>
              <w:t xml:space="preserve">remover_contato_funil [NOVA] — limpa funil anterior se existir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12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Métricas que este agente gera: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Toda resposta de lead reativado é automaticamente registrada e o ticket reaberto.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0"/>
                <w:szCs w:val="20"/>
              </w:rPr>
              <w:t xml:space="preserve">Taxa de reativação típica: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Leads mornos (2-5 dias): 15-25% retornam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Leads frios (&gt;7 dias): 5-12% retornam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803D"/>
                <w:sz w:val="20"/>
                <w:szCs w:val="20"/>
              </w:rPr>
              <w:t xml:space="preserve">Com segmentação por tag: +40% vs abordagem genérica</w:t>
            </w:r>
          </w:p>
          <w:p>
            <w:pPr>
              <w:spacing w:after="80" w:before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ROI deste agente: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Cada lead recuperado que você já pagou para adquirir custa R$0 de CAC. É puro lucro.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E3A5F" w:sz="4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AGENTE 5 — Pós-venda (Retenção, NPS e Upsell)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D0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⭐  Objetivo de Negócio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Transformar clientes em fãs. Reduzir churn. Gerar indicações e upsell.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Ações do Agente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Tools Utilizadas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D+1 após venda: boas-vindas personalizada + próximos passos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enviar_mensagem + obter_resumo_lead [NOVA]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D+7: NPS rápido (nota de 0-10 por WhatsApp)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enviar_mensagem + adicionar_etiquetas ('nps-promotor', 'nps-critico')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D+30: check-in de uso + oportunidade de upsell contextualizada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enviar_mensagem + atualizar_contato (novo leadStatusId)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Detrator detectado: escala imediatamente para gerente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escalar_para_atendente + enviar_nota_interna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Promotor detectado: pede indicação + adiciona ao programa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enviar_midia (materiais de indicação) + adicionar_etiquetas ('embaixador')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E3A5F" w:sz="4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AGENTE 6 — Monitor (Supervisor em Tempo Real)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🔍  Objetivo de Negócio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Garantir SLA, capturar chamadas perdidas, e alertar sobre gargalos antes que custem vendas.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Roda a cada 15-30 minutos como workflow scheduled no n8n. Não conversa com clientes — supervisiona a operação inteira e age sobre ela.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800"/>
        <w:gridCol w:w="1800"/>
        <w:gridCol w:w="3560"/>
      </w:tblGrid>
      <w:tr>
        <w:tc>
          <w:tcPr>
            <w:tcW w:type="dxa" w:w="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Ação Automática</w:t>
            </w:r>
          </w:p>
        </w:tc>
      </w:tr>
      <w:tr>
        <w:tc>
          <w:tcPr>
            <w:tcW w:type="dxa" w:w="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1C1C"/>
                <w:sz w:val="20"/>
                <w:szCs w:val="20"/>
              </w:rPr>
              <w:t xml:space="preserve">!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Tickets sem resposta há mais de 30 min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91C1C"/>
                <w:sz w:val="18"/>
                <w:szCs w:val="18"/>
              </w:rPr>
              <w:t xml:space="preserve">listar_tickets_sem_resposta [NOVA]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Notifica atendente responsável + escala supervisor</w:t>
            </w:r>
          </w:p>
        </w:tc>
      </w:tr>
      <w:tr>
        <w:tc>
          <w:tcPr>
            <w:tcW w:type="dxa" w:w="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📞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Chamadas perdidas nos últimos 60 min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verificar_chamadas_perdidas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Envia mensagem automática de desculpas + solicita melhor horário</w:t>
            </w:r>
          </w:p>
        </w:tc>
      </w:tr>
      <w:tr>
        <w:tc>
          <w:tcPr>
            <w:tcW w:type="dxa" w:w="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📊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Funil represado — muitos leads em uma fase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contar_leads_por_fase [NOVA]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Alerta gestor + dispara ação de desbloqueio</w:t>
            </w:r>
          </w:p>
        </w:tc>
      </w:tr>
      <w:tr>
        <w:tc>
          <w:tcPr>
            <w:tcW w:type="dxa" w:w="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Tarefas de follow-up vencidas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listar_tarefas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Notifica atendente + reagenda automaticamente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hd w:fill="7C3AED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  PARTE 3 — PROTOCOLO DE HANDOFF ENTRE AGENTES</w:t>
      </w:r>
    </w:p>
    <w:p>
      <w:pPr>
        <w:shd w:fill="7C3AED" w:val="clear"/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Os agentes se comunicam através do próprio CRM. Não existe mensageria externa, fila separada ou banco de dados paralelo. Tudo usa o ClickMassa como sistema nervoso central.</w:t>
      </w:r>
    </w:p>
    <w:p>
      <w:pPr>
        <w:pStyle w:val="Heading2"/>
        <w:pBdr>
          <w:bottom w:val="single" w:color="1E3A5F" w:sz="4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O CRM como protocolo de comunicação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Mecanismo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Como o agente produz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Como o próximo agente consome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Tags (Etiquetas)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9"/>
                <w:szCs w:val="19"/>
              </w:rPr>
              <w:t xml:space="preserve">adicionar_etiquetas com tags padronizadas: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'porteiro:ok' → pronto para SDR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'qualificado' → pronto para Closer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'proposta:enviada' → aguardando decisão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'cliente' → ativa Pós-venda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19"/>
                <w:szCs w:val="19"/>
              </w:rPr>
              <w:t xml:space="preserve">buscar_contatos_por_tag [NOVA]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9"/>
                <w:szCs w:val="19"/>
              </w:rPr>
              <w:t xml:space="preserve">O próximo agente busca contatos com a tag que lhe compete e age sobre eles.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Notas Internas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enviar_nota_interna — contexto rico: 'Lead mencionou budget de R$2k, decididor é o sócio João, urgência média'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obter_resumo_lead [NOVA] — inclui notas internas no contexto. O agente seguinte sabe tudo que o anterior descobriu.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Status do Lead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atualizar_contato com leadStatusId — move no funil visual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buscar_contatos_por_status_lead [NOVA] — o agente sabe quem está em qual fase e age conforme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Departamento / Fila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escalar_para_departamento — roteia o ticket fisicamente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O agente ouve o webhook do departamento correto. Cada agente ouve apenas seu canal.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Tarefas Agendadas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criar_lembrete_followup [NOVA] — cria task para ação futura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O Monitor (Agente 6) varre tarefas vencidas e dispara o agente correto via webhook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E3A5F" w:sz="4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Mapa de Tags — Machine State do Lead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Use estas tags como estados padronizados. Cada tag define qual agente deve agir a seguir: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Agente Responsável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Próxima Ação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Critério de Transição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novo-lead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Porteiro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Triagem e roteamento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Sempre que contact é criado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porteiro:ok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SDR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Iniciar qualificação BANT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Após porteiro rotear para fila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qualificado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Closer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Enviar proposta personalizada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BANT completo e interesse confirmado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proposta:enviada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Closer + Monitor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Follow-up D+1, D+3, D+7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Após envio de proposta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follow-up:pendente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Nurturing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Reengajar com novo ângulo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Lead parou de responder &gt;48h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frio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Nurturing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Campanha de reativação em lote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Sem interação &gt;7 dias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cliente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Pós-venda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Onboarding + NPS D+7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Ticket fechado como Venda Confirmada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embaixador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Pós-venda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Programa de indicação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NPS 9-10 confirmado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shd w:fill="0F1923" w:val="clear"/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34"/>
          <w:szCs w:val="34"/>
        </w:rPr>
        <w:t xml:space="preserve">  PARTE 4 — ROADMAP DE IMPLEMENTAÇÃO</w:t>
      </w:r>
    </w:p>
    <w:p>
      <w:pPr>
        <w:shd w:fill="0F1923" w:val="clear"/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/>
      </w:r>
    </w:p>
    <w:p>
      <w:pPr>
        <w:pStyle w:val="Heading2"/>
        <w:pBdr>
          <w:bottom w:val="single" w:color="1E3A5F" w:sz="4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Sprint 1 — Base do MCP (Esta Semana)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Adicione as 12 tools novas ao index-sse.js primeiro (é mais robusto). Depois sincronize com o index.js.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1760"/>
        <w:gridCol w:w="2000"/>
      </w:tblGrid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Tool a Adicionar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Quem se beneficia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listar_departamentos — agentes precisam disso para rotear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CRÍTICO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Porteiro, SDR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listar_motivos_fechamento — dados limpos no funil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CRÍTICO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Closer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obter_resumo_lead — context em 1 chamada, não 3+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buscar_contatos_por_tag — campanhas segmentadas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Nurturing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buscar_contatos_por_status_lead — visão do funil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Monitor, Nurturing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marcar_tarefa_concluida — fechar o loop de tarefas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MÉDIO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Closer, Monitor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criar_lembrete_followup — reagendamento inteligente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SDR, Closer, Nurturing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listar_tickets_sem_resposta — SLA automático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MÉDIO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buscar_ticket_por_id — acesso direto mais rápido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BAIXO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remover_contato_funil — evita spam duplicado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MÉDIO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Nurturing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contar_leads_por_fase — dashboard do funil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MÉDIO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12</w:t>
            </w:r>
          </w:p>
        </w:tc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disparar_mensagem_lista — campanhas em lote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ALTO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Nurturing, Pós-venda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E3A5F" w:sz="4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Sprint 2 — Primeiro Agente em Produção (Semana 2)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Implemente o Agente Porteiro primeiro. É o mais simples e gera impacto imediato — zero lead cai no vazio.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Configure o webhook do ClickMassa apontando para o n8n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Crie o workflow n8n: Webhook → Normalizar → Agente Porteiro → Responder 200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Defina as filas e departamentos no ClickMassa (obtenha IDs via listar_departamentos)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Teste com 10 leads reais antes de ativar em produção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E3A5F" w:sz="4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Sprint 3 — SDR + Monitor (Semana 3-4)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Adicione o Agente SDR para qualificação — o impacto na conversão começa aqui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Ative o Monitor com execução scheduled a cada 30 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Configure os alertas de SLA e chamadas perdidas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Meça: tempo médio de primeiro atendimento antes vs depois</w:t>
      </w:r>
    </w:p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1E3A5F" w:sz="4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Sprint 4 — Pipeline Completo (Mês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Implemente Closer com envio de proposta em PDF via enviar_midia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Ative Nurturing com funis de follow-up D+1, D+3, D+7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Implemente Pós-venda com NPS automático D+7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Mapeie todas as tags no sistema e treine equipe sobre o protocolo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Bdr>
          <w:bottom w:val="single" w:color="0F1923" w:sz="6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1E3A5F" w:sz="4" w:space="1"/>
        </w:pBdr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Métricas de Sucesso — O que medir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Antes (manual)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9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Meta com Agentes IA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Tempo de 1º resposta ao lead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15-120 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&lt; 30 segundos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Taxa de leads sem resposta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10-20%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&lt; 1%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Leads qualificados / total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30-50%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70%+ (SDR filtra melhor)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Taxa de reativação de frios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5%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12-18% (nurturing segmentado)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Chamadas perdidas sem follow-up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40-60%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0% (Monitor age em &lt; 5 min)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Dados completos no CRM (taxa)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40-60%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&gt; 90% (agentes preenchem tudo)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923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O CRM não é onde você organiza o que aconteceu.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3C5FD"/>
                <w:sz w:val="26"/>
                <w:szCs w:val="26"/>
              </w:rPr>
              <w:t xml:space="preserve">É onde você programa o que vai acontecer.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20"/>
                <w:szCs w:val="20"/>
              </w:rPr>
              <w:t xml:space="preserve">Cada tool do MCP é um verbo de ação. Cada agente é uma função de negócio.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18"/>
          <w:szCs w:val="18"/>
        </w:rPr>
        <w:t xml:space="preserve">Análise por Claude (Anthropic)  ·  Abril 2026  ·  Eduardo Oliveira — ClickMassa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8"/>
        <w:szCs w:val="18"/>
      </w:rPr>
      <w:t xml:space="preserve">Página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8"/>
        <w:szCs w:val="18"/>
      </w:rPr>
      <w:t xml:space="preserve">MCP ClickMassa — Arquitetura Multi-Agente de IA  ·  Eduardo Oliveira  ·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19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2026-04-11T06:41:54.362Z</dcterms:created>
  <dcterms:modified xsi:type="dcterms:W3CDTF">2026-04-11T06:41:54.362Z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