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77ADBD6D" w14:textId="77777777" w:rsidR="00D146EB" w:rsidRDefault="00341CF7" w:rsidP="009336B7">
      <w:pPr>
        <w:pStyle w:val="NormalWeb"/>
        <w:spacing w:before="0" w:beforeAutospacing="0" w:after="0" w:afterAutospacing="0"/>
        <w:rPr>
          <w:rFonts w:ascii="Calibri" w:hAnsi="Calibri"/>
          <w:sz w:val="22"/>
          <w:szCs w:val="22"/>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r>
      <w:r w:rsidR="00D146EB">
        <w:rPr>
          <w:rFonts w:ascii="Calibri" w:hAnsi="Calibri"/>
          <w:sz w:val="22"/>
          <w:szCs w:val="22"/>
        </w:rPr>
        <w:t xml:space="preserve">E Company </w:t>
      </w:r>
    </w:p>
    <w:p w14:paraId="2468DE01" w14:textId="6F7BB3CD"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w:t>
            </w:r>
            <w:proofErr w:type="spellStart"/>
            <w:r>
              <w:rPr>
                <w:rFonts w:asciiTheme="minorHAnsi" w:hAnsiTheme="minorHAnsi"/>
                <w:sz w:val="22"/>
                <w:szCs w:val="22"/>
              </w:rPr>
              <w:t>then</w:t>
            </w:r>
            <w:proofErr w:type="spellEnd"/>
            <w:r>
              <w:rPr>
                <w:rFonts w:asciiTheme="minorHAnsi" w:hAnsiTheme="minorHAnsi"/>
                <w:sz w:val="22"/>
                <w:szCs w:val="22"/>
              </w:rPr>
              <w:t xml:space="preserve">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want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After reviewing the reports and scanning the competitive environment, summarize issues that may </w:t>
      </w:r>
      <w:proofErr w:type="spellStart"/>
      <w:r w:rsidRPr="000E26D5">
        <w:rPr>
          <w:rFonts w:eastAsia="Times New Roman" w:cs="Tahoma"/>
          <w:i/>
          <w:iCs/>
          <w:color w:val="222222"/>
          <w:sz w:val="20"/>
          <w:szCs w:val="20"/>
        </w:rPr>
        <w:t>effect</w:t>
      </w:r>
      <w:proofErr w:type="spellEnd"/>
      <w:r w:rsidRPr="000E26D5">
        <w:rPr>
          <w:rFonts w:eastAsia="Times New Roman" w:cs="Tahoma"/>
          <w:i/>
          <w:iCs/>
          <w:color w:val="222222"/>
          <w:sz w:val="20"/>
          <w:szCs w:val="20"/>
        </w:rPr>
        <w:t xml:space="preserve"> your company.  Be specific</w:t>
      </w:r>
      <w:r w:rsidR="00AA22A4">
        <w:rPr>
          <w:rFonts w:eastAsia="Times New Roman" w:cs="Tahoma"/>
          <w:i/>
          <w:iCs/>
          <w:color w:val="222222"/>
          <w:sz w:val="20"/>
          <w:szCs w:val="20"/>
        </w:rPr>
        <w:t xml:space="preserve"> – 200 word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62BE0FAC" w:rsidR="000E26D5" w:rsidRDefault="00AA5672"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Right now the environment is extremely competitive since it appears the top couple companies are taking over the entire market. A potential problem I can see from the reports is that since the top companies are doing so well they are currently investing in larger spaces to increase production which when completed will allow them to sell more and more, and therefore cornering the market. What also seems to be happening is internet sales are driving the top companies. There sales appear much larger </w:t>
            </w:r>
            <w:proofErr w:type="spellStart"/>
            <w:r>
              <w:rPr>
                <w:rFonts w:asciiTheme="minorHAnsi" w:hAnsiTheme="minorHAnsi"/>
                <w:b/>
                <w:sz w:val="22"/>
                <w:szCs w:val="22"/>
              </w:rPr>
              <w:t>then</w:t>
            </w:r>
            <w:proofErr w:type="spellEnd"/>
            <w:r>
              <w:rPr>
                <w:rFonts w:asciiTheme="minorHAnsi" w:hAnsiTheme="minorHAnsi"/>
                <w:b/>
                <w:sz w:val="22"/>
                <w:szCs w:val="22"/>
              </w:rPr>
              <w:t xml:space="preserve"> the rest of us.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243F01D9" w14:textId="77777777" w:rsidR="00CC066F" w:rsidRDefault="000D314D"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After looking over the different reports from year 11</w:t>
            </w:r>
            <w:r w:rsidR="00CC066F">
              <w:rPr>
                <w:rFonts w:asciiTheme="minorHAnsi" w:hAnsiTheme="minorHAnsi"/>
                <w:b/>
                <w:sz w:val="22"/>
                <w:szCs w:val="22"/>
              </w:rPr>
              <w:t xml:space="preserve"> -</w:t>
            </w:r>
            <w:r w:rsidR="00485460">
              <w:rPr>
                <w:rFonts w:asciiTheme="minorHAnsi" w:hAnsiTheme="minorHAnsi"/>
                <w:b/>
                <w:sz w:val="22"/>
                <w:szCs w:val="22"/>
              </w:rPr>
              <w:t xml:space="preserve"> 1</w:t>
            </w:r>
            <w:r w:rsidR="00CC066F">
              <w:rPr>
                <w:rFonts w:asciiTheme="minorHAnsi" w:hAnsiTheme="minorHAnsi"/>
                <w:b/>
                <w:sz w:val="22"/>
                <w:szCs w:val="22"/>
              </w:rPr>
              <w:t>3</w:t>
            </w:r>
            <w:r>
              <w:rPr>
                <w:rFonts w:asciiTheme="minorHAnsi" w:hAnsiTheme="minorHAnsi"/>
                <w:b/>
                <w:sz w:val="22"/>
                <w:szCs w:val="22"/>
              </w:rPr>
              <w:t xml:space="preserve"> and the previous two practice years one of the key factors that I’m seeing is that the companies that have the highest overall scores are also the ones that have all the celebrity endorsement. </w:t>
            </w:r>
            <w:r w:rsidR="00B41D7F">
              <w:rPr>
                <w:rFonts w:asciiTheme="minorHAnsi" w:hAnsiTheme="minorHAnsi"/>
                <w:b/>
                <w:sz w:val="22"/>
                <w:szCs w:val="22"/>
              </w:rPr>
              <w:t>So,</w:t>
            </w:r>
            <w:r>
              <w:rPr>
                <w:rFonts w:asciiTheme="minorHAnsi" w:hAnsiTheme="minorHAnsi"/>
                <w:b/>
                <w:sz w:val="22"/>
                <w:szCs w:val="22"/>
              </w:rPr>
              <w:t xml:space="preserve"> in order to change me “value” as a company I will be focusing heavily on celebrity endorsement to increase my image and therefore increase my ability to sell in this market.  </w:t>
            </w:r>
          </w:p>
          <w:p w14:paraId="6B2A10ED" w14:textId="77777777" w:rsidR="00CC066F" w:rsidRDefault="00CC066F" w:rsidP="00AA0528">
            <w:pPr>
              <w:pStyle w:val="NormalWeb"/>
              <w:spacing w:before="0" w:beforeAutospacing="0" w:after="0" w:afterAutospacing="0"/>
              <w:rPr>
                <w:rFonts w:asciiTheme="minorHAnsi" w:hAnsiTheme="minorHAnsi"/>
                <w:b/>
                <w:sz w:val="22"/>
                <w:szCs w:val="22"/>
              </w:rPr>
            </w:pPr>
          </w:p>
          <w:p w14:paraId="5FC92835" w14:textId="011BBDAE" w:rsidR="00823402" w:rsidRDefault="00CC066F"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I’m also lower the amount of shoes that I am selling and upping the quality to try and compete with K company by offering a high quality but lower then market price since I have lower overhead presumably then there larger company.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t>Strategic Objectives</w:t>
            </w:r>
          </w:p>
        </w:tc>
      </w:tr>
      <w:tr w:rsidR="00B41D7F" w14:paraId="14C7C82F" w14:textId="77777777" w:rsidTr="000E26D5">
        <w:trPr>
          <w:trHeight w:val="296"/>
        </w:trPr>
        <w:tc>
          <w:tcPr>
            <w:tcW w:w="805" w:type="dxa"/>
          </w:tcPr>
          <w:p w14:paraId="0D84EF44" w14:textId="3FDBB98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489200C2"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B41D7F" w14:paraId="4326E624" w14:textId="77777777" w:rsidTr="000E26D5">
        <w:trPr>
          <w:trHeight w:val="296"/>
        </w:trPr>
        <w:tc>
          <w:tcPr>
            <w:tcW w:w="805" w:type="dxa"/>
          </w:tcPr>
          <w:p w14:paraId="18748CB3" w14:textId="6B684D5F"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2433F9CE"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B41D7F" w14:paraId="300FB40C" w14:textId="77777777" w:rsidTr="000E26D5">
        <w:trPr>
          <w:trHeight w:val="296"/>
        </w:trPr>
        <w:tc>
          <w:tcPr>
            <w:tcW w:w="805" w:type="dxa"/>
          </w:tcPr>
          <w:p w14:paraId="4739B1D0" w14:textId="1B6D289B"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90319D1"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change the number of shoes that I am selling in north American and in Asia in order to meet the demand</w:t>
            </w:r>
          </w:p>
        </w:tc>
      </w:tr>
      <w:tr w:rsidR="00B41D7F" w14:paraId="39187CAB" w14:textId="77777777" w:rsidTr="000E26D5">
        <w:trPr>
          <w:trHeight w:val="296"/>
        </w:trPr>
        <w:tc>
          <w:tcPr>
            <w:tcW w:w="805" w:type="dxa"/>
          </w:tcPr>
          <w:p w14:paraId="4EE53790" w14:textId="45BB75C9"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070259CB"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B41D7F" w14:paraId="1B84ED6B" w14:textId="77777777" w:rsidTr="000E26D5">
        <w:trPr>
          <w:trHeight w:val="296"/>
        </w:trPr>
        <w:tc>
          <w:tcPr>
            <w:tcW w:w="805" w:type="dxa"/>
          </w:tcPr>
          <w:p w14:paraId="4B5EDF53" w14:textId="43A271B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5A4E37BC" w:rsidR="00B41D7F" w:rsidRDefault="00485460"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quality of shoes</w:t>
            </w: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B41D7F" w14:paraId="18D05172" w14:textId="77777777" w:rsidTr="00B43B4E">
        <w:trPr>
          <w:trHeight w:val="296"/>
        </w:trPr>
        <w:tc>
          <w:tcPr>
            <w:tcW w:w="805" w:type="dxa"/>
          </w:tcPr>
          <w:p w14:paraId="186E1C28"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0BD7C4FA"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B41D7F" w14:paraId="6781D3B6" w14:textId="77777777" w:rsidTr="00B43B4E">
        <w:trPr>
          <w:trHeight w:val="296"/>
        </w:trPr>
        <w:tc>
          <w:tcPr>
            <w:tcW w:w="805" w:type="dxa"/>
          </w:tcPr>
          <w:p w14:paraId="0AD14F5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6FAC63B0"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B41D7F" w14:paraId="31672559" w14:textId="77777777" w:rsidTr="00B43B4E">
        <w:trPr>
          <w:trHeight w:val="296"/>
        </w:trPr>
        <w:tc>
          <w:tcPr>
            <w:tcW w:w="805" w:type="dxa"/>
          </w:tcPr>
          <w:p w14:paraId="7AA3EDF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437951F8"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B41D7F" w14:paraId="664DF62B" w14:textId="77777777" w:rsidTr="00B43B4E">
        <w:trPr>
          <w:trHeight w:val="296"/>
        </w:trPr>
        <w:tc>
          <w:tcPr>
            <w:tcW w:w="805" w:type="dxa"/>
          </w:tcPr>
          <w:p w14:paraId="5D109FF9"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04A7AD3"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B41D7F" w14:paraId="6DA14C3C" w14:textId="77777777" w:rsidTr="00B43B4E">
        <w:trPr>
          <w:trHeight w:val="296"/>
        </w:trPr>
        <w:tc>
          <w:tcPr>
            <w:tcW w:w="805" w:type="dxa"/>
          </w:tcPr>
          <w:p w14:paraId="57E9BE37"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a large number of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8FE5414" w:rsidR="00AA22A4" w:rsidRDefault="00AA22A4" w:rsidP="00917009">
      <w:r w:rsidRPr="00AA22A4">
        <w:rPr>
          <w:b/>
        </w:rPr>
        <w:t>Year 12</w:t>
      </w:r>
      <w:r>
        <w:t xml:space="preserve">:  In 200 words, discuss your company’s strength and weaknesses?  How do you know? What are your core competencies? </w:t>
      </w:r>
    </w:p>
    <w:p w14:paraId="5FEC5ED4" w14:textId="77777777" w:rsidR="00B41D7F" w:rsidRDefault="00B41D7F" w:rsidP="00917009"/>
    <w:p w14:paraId="626D1C4C" w14:textId="77777777" w:rsidR="00B41D7F" w:rsidRPr="003258D9" w:rsidRDefault="00B41D7F" w:rsidP="00B41D7F">
      <w:pPr>
        <w:rPr>
          <w:i/>
          <w:iCs/>
          <w:sz w:val="22"/>
          <w:szCs w:val="22"/>
        </w:rPr>
      </w:pPr>
      <w:r w:rsidRPr="003258D9">
        <w:rPr>
          <w:i/>
          <w:iCs/>
          <w:sz w:val="22"/>
          <w:szCs w:val="22"/>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0EE373CB" w14:textId="77777777" w:rsidR="00B41D7F" w:rsidRPr="003258D9" w:rsidRDefault="00B41D7F" w:rsidP="00B41D7F">
      <w:pPr>
        <w:rPr>
          <w:i/>
          <w:iCs/>
          <w:sz w:val="22"/>
          <w:szCs w:val="22"/>
        </w:rPr>
      </w:pPr>
    </w:p>
    <w:p w14:paraId="46DDE09A" w14:textId="77777777" w:rsidR="00B41D7F" w:rsidRPr="003258D9" w:rsidRDefault="00B41D7F" w:rsidP="00B41D7F">
      <w:pPr>
        <w:rPr>
          <w:i/>
          <w:iCs/>
          <w:sz w:val="22"/>
          <w:szCs w:val="22"/>
        </w:rPr>
      </w:pPr>
      <w:r w:rsidRPr="003258D9">
        <w:rPr>
          <w:i/>
          <w:iCs/>
          <w:sz w:val="22"/>
          <w:szCs w:val="22"/>
        </w:rPr>
        <w:t xml:space="preserve">I would say that my company is not old or rooted enough to have a core competency. In the future I could say that I wish it was availability and strength in number of available product but </w:t>
      </w:r>
      <w:proofErr w:type="spellStart"/>
      <w:r w:rsidRPr="003258D9">
        <w:rPr>
          <w:i/>
          <w:iCs/>
          <w:sz w:val="22"/>
          <w:szCs w:val="22"/>
        </w:rPr>
        <w:t>its</w:t>
      </w:r>
      <w:proofErr w:type="spellEnd"/>
      <w:r w:rsidRPr="003258D9">
        <w:rPr>
          <w:i/>
          <w:iCs/>
          <w:sz w:val="22"/>
          <w:szCs w:val="22"/>
        </w:rPr>
        <w:t xml:space="preserve"> too early for that. </w:t>
      </w:r>
    </w:p>
    <w:p w14:paraId="2DCB118D" w14:textId="77777777" w:rsidR="00B41D7F" w:rsidRDefault="00B41D7F" w:rsidP="00917009"/>
    <w:p w14:paraId="02085BC2" w14:textId="15B4C4C5" w:rsidR="00AA22A4" w:rsidRDefault="00AA22A4" w:rsidP="00917009"/>
    <w:p w14:paraId="52ED8240" w14:textId="4E5E98B5" w:rsidR="00AA22A4" w:rsidRDefault="00AA22A4" w:rsidP="00917009">
      <w:r w:rsidRPr="00AA22A4">
        <w:rPr>
          <w:b/>
        </w:rPr>
        <w:t>Year 13</w:t>
      </w:r>
      <w:r>
        <w:t xml:space="preserve">:  In 200 words, discuss the Five Generic Strategies in relation to your company? </w:t>
      </w:r>
    </w:p>
    <w:p w14:paraId="1E153C3C" w14:textId="2FB49387" w:rsidR="008E37A1" w:rsidRDefault="008E37A1" w:rsidP="00917009"/>
    <w:p w14:paraId="3D8C71B1" w14:textId="2E0D13A8" w:rsidR="008E37A1" w:rsidRPr="008E37A1" w:rsidRDefault="008E37A1" w:rsidP="00917009">
      <w:pPr>
        <w:rPr>
          <w:i/>
          <w:iCs/>
          <w:sz w:val="22"/>
          <w:szCs w:val="22"/>
        </w:rPr>
      </w:pPr>
      <w:r w:rsidRPr="008E37A1">
        <w:rPr>
          <w:i/>
          <w:iCs/>
          <w:sz w:val="22"/>
          <w:szCs w:val="22"/>
        </w:rPr>
        <w:t xml:space="preserve">The Five Generic strategies are </w:t>
      </w:r>
      <w:r>
        <w:rPr>
          <w:i/>
          <w:iCs/>
          <w:sz w:val="22"/>
          <w:szCs w:val="22"/>
        </w:rPr>
        <w:t xml:space="preserve">Cost Leadership, Cost Focus, Differentiation Leadership, and Differentiation Focus. Overall, I would say that currently I don’t relate to any of these categories since my company is behaving so poorly in the market. However, I was aiming for the overall cost leadership strategy since my goal was to provide a product/products that would work for everyone and be cheap enough to afford. Creating that blanket of coverage over the entire market where the brand name is so large that it is no longer so dependent on the product but rather that </w:t>
      </w:r>
      <w:proofErr w:type="spellStart"/>
      <w:r>
        <w:rPr>
          <w:i/>
          <w:iCs/>
          <w:sz w:val="22"/>
          <w:szCs w:val="22"/>
        </w:rPr>
        <w:t>its</w:t>
      </w:r>
      <w:proofErr w:type="spellEnd"/>
      <w:r>
        <w:rPr>
          <w:i/>
          <w:iCs/>
          <w:sz w:val="22"/>
          <w:szCs w:val="22"/>
        </w:rPr>
        <w:t xml:space="preserve"> just familiar. </w:t>
      </w:r>
    </w:p>
    <w:p w14:paraId="5A67322C" w14:textId="43FCB3E0" w:rsidR="00AA22A4" w:rsidRDefault="00AA22A4" w:rsidP="00917009"/>
    <w:p w14:paraId="3FEFA13B" w14:textId="77777777" w:rsidR="00485460" w:rsidRDefault="00AA22A4" w:rsidP="00917009">
      <w:r w:rsidRPr="00AA22A4">
        <w:rPr>
          <w:b/>
        </w:rPr>
        <w:t>Year 14</w:t>
      </w:r>
      <w:r>
        <w:t>:  In 200 words, Discuss how you are using offensive and defensive strategies?</w:t>
      </w:r>
    </w:p>
    <w:p w14:paraId="65A00C58" w14:textId="77777777" w:rsidR="00485460" w:rsidRDefault="00485460" w:rsidP="00917009"/>
    <w:p w14:paraId="508D75CF" w14:textId="6615633C" w:rsidR="00AA22A4" w:rsidRPr="00485460" w:rsidRDefault="00485460" w:rsidP="00917009">
      <w:pPr>
        <w:rPr>
          <w:i/>
          <w:iCs/>
          <w:sz w:val="22"/>
          <w:szCs w:val="22"/>
        </w:rPr>
      </w:pPr>
      <w:r w:rsidRPr="00485460">
        <w:rPr>
          <w:i/>
          <w:iCs/>
          <w:sz w:val="22"/>
          <w:szCs w:val="22"/>
        </w:rPr>
        <w:t xml:space="preserve">This year </w:t>
      </w:r>
      <w:proofErr w:type="spellStart"/>
      <w:r w:rsidRPr="00485460">
        <w:rPr>
          <w:i/>
          <w:iCs/>
          <w:sz w:val="22"/>
          <w:szCs w:val="22"/>
        </w:rPr>
        <w:t>im</w:t>
      </w:r>
      <w:proofErr w:type="spellEnd"/>
      <w:r w:rsidRPr="00485460">
        <w:rPr>
          <w:i/>
          <w:iCs/>
          <w:sz w:val="22"/>
          <w:szCs w:val="22"/>
        </w:rPr>
        <w:t xml:space="preserve"> going on the offensive and focusing on what makes K company the best in the game. According to </w:t>
      </w:r>
      <w:proofErr w:type="spellStart"/>
      <w:r w:rsidRPr="00485460">
        <w:rPr>
          <w:i/>
          <w:iCs/>
          <w:sz w:val="22"/>
          <w:szCs w:val="22"/>
        </w:rPr>
        <w:t>there</w:t>
      </w:r>
      <w:proofErr w:type="spellEnd"/>
      <w:r w:rsidRPr="00485460">
        <w:rPr>
          <w:i/>
          <w:iCs/>
          <w:sz w:val="22"/>
          <w:szCs w:val="22"/>
        </w:rPr>
        <w:t xml:space="preserve"> rating on the scoreboard they have a low number of total shoes but they are the highest in quality so I will be raising my quality and cutting back on number of shoes. This in combination with very high celebrity endorsement should start to help me gain more traction in the market. </w:t>
      </w:r>
      <w:r w:rsidR="00AA22A4" w:rsidRPr="00485460">
        <w:rPr>
          <w:i/>
          <w:iCs/>
          <w:sz w:val="22"/>
          <w:szCs w:val="22"/>
        </w:rPr>
        <w:t xml:space="preserve"> </w:t>
      </w:r>
    </w:p>
    <w:p w14:paraId="2358A52C" w14:textId="1AC548FA" w:rsidR="00AA22A4" w:rsidRDefault="00AA22A4" w:rsidP="00917009"/>
    <w:p w14:paraId="1D8D56F2" w14:textId="5C110CEA" w:rsidR="00AA22A4" w:rsidRDefault="00AA22A4" w:rsidP="00917009">
      <w:r w:rsidRPr="00AA22A4">
        <w:rPr>
          <w:b/>
        </w:rPr>
        <w:t>Year 15:</w:t>
      </w:r>
      <w:r>
        <w:t xml:space="preserve">  In 200 words, how is your company using international strategies?  </w:t>
      </w:r>
    </w:p>
    <w:p w14:paraId="15295191" w14:textId="6D2AE903" w:rsidR="00AD6B0F" w:rsidRDefault="00AD6B0F" w:rsidP="00917009"/>
    <w:p w14:paraId="223A00EB" w14:textId="57A712E4" w:rsidR="00AD6B0F" w:rsidRPr="00AD6B0F" w:rsidRDefault="00AD6B0F" w:rsidP="00917009">
      <w:pPr>
        <w:rPr>
          <w:i/>
          <w:iCs/>
        </w:rPr>
      </w:pPr>
      <w:r>
        <w:rPr>
          <w:i/>
          <w:iCs/>
        </w:rPr>
        <w:t>Right now, I am not using international strategies. Since I am still figuring out basic needs of the customer base and how to increase my viability in the marketplace I figured that focusing on international differences could create more variables into my changes of strategy that would clutter my results from testing different techniques.</w:t>
      </w:r>
    </w:p>
    <w:p w14:paraId="2F3D8EEF" w14:textId="67A12D54" w:rsidR="00AA22A4" w:rsidRDefault="00AA22A4" w:rsidP="00917009"/>
    <w:p w14:paraId="63C567B5" w14:textId="55F81240" w:rsidR="00FF6D58" w:rsidRDefault="00AA22A4" w:rsidP="00917009">
      <w:r w:rsidRPr="00AA22A4">
        <w:rPr>
          <w:b/>
        </w:rPr>
        <w:t>Year 16</w:t>
      </w:r>
      <w:r>
        <w:t>:  In 200 words, how is your company using diversification strategies?</w:t>
      </w:r>
    </w:p>
    <w:p w14:paraId="28E0F5B2" w14:textId="593E7C56" w:rsidR="00FF6D58" w:rsidRDefault="00FF6D58" w:rsidP="00917009"/>
    <w:p w14:paraId="4D34E4CE" w14:textId="5882FCEF" w:rsidR="00FF6D58" w:rsidRPr="00FF6D58" w:rsidRDefault="00FF6D58" w:rsidP="00917009">
      <w:pPr>
        <w:rPr>
          <w:i/>
          <w:iCs/>
        </w:rPr>
      </w:pPr>
      <w:r w:rsidRPr="00FF6D58">
        <w:rPr>
          <w:i/>
          <w:iCs/>
        </w:rPr>
        <w:t xml:space="preserve">Currently I am not using a diversification strategy. As said in the previous year I have switched from offering many different types of shoes which would be considered “diverse” to the new strategy of having very few products but very high quality. </w:t>
      </w:r>
      <w:r>
        <w:rPr>
          <w:i/>
          <w:iCs/>
        </w:rPr>
        <w:t xml:space="preserve">This does mean that I can face the </w:t>
      </w:r>
      <w:r>
        <w:rPr>
          <w:i/>
          <w:iCs/>
        </w:rPr>
        <w:lastRenderedPageBreak/>
        <w:t xml:space="preserve">negatives that come with only one type of product where competition can severely hurt me, and it is. </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20A8A"/>
    <w:rsid w:val="000D314D"/>
    <w:rsid w:val="000E26D5"/>
    <w:rsid w:val="00153984"/>
    <w:rsid w:val="001858EB"/>
    <w:rsid w:val="00232893"/>
    <w:rsid w:val="002D1A89"/>
    <w:rsid w:val="002F512A"/>
    <w:rsid w:val="003258D9"/>
    <w:rsid w:val="00341CF7"/>
    <w:rsid w:val="00380396"/>
    <w:rsid w:val="003C5DEA"/>
    <w:rsid w:val="00462358"/>
    <w:rsid w:val="004630C0"/>
    <w:rsid w:val="00485460"/>
    <w:rsid w:val="00514676"/>
    <w:rsid w:val="005E7837"/>
    <w:rsid w:val="00764CBF"/>
    <w:rsid w:val="00777086"/>
    <w:rsid w:val="00823402"/>
    <w:rsid w:val="008C2B3B"/>
    <w:rsid w:val="008E37A1"/>
    <w:rsid w:val="00903CDA"/>
    <w:rsid w:val="00905E3C"/>
    <w:rsid w:val="00917009"/>
    <w:rsid w:val="009336B7"/>
    <w:rsid w:val="009716A3"/>
    <w:rsid w:val="00A5532B"/>
    <w:rsid w:val="00A72D98"/>
    <w:rsid w:val="00AA0528"/>
    <w:rsid w:val="00AA22A4"/>
    <w:rsid w:val="00AA5672"/>
    <w:rsid w:val="00AC010A"/>
    <w:rsid w:val="00AD6B0F"/>
    <w:rsid w:val="00B41D7F"/>
    <w:rsid w:val="00BB0B94"/>
    <w:rsid w:val="00C73CB5"/>
    <w:rsid w:val="00C75AB1"/>
    <w:rsid w:val="00CA176A"/>
    <w:rsid w:val="00CC066F"/>
    <w:rsid w:val="00CC4DD6"/>
    <w:rsid w:val="00CC5E52"/>
    <w:rsid w:val="00D146EB"/>
    <w:rsid w:val="00D63E08"/>
    <w:rsid w:val="00D812E9"/>
    <w:rsid w:val="00E05AD5"/>
    <w:rsid w:val="00E33F9B"/>
    <w:rsid w:val="00E523EE"/>
    <w:rsid w:val="00E67963"/>
    <w:rsid w:val="00F20156"/>
    <w:rsid w:val="00F201BC"/>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9</cp:revision>
  <dcterms:created xsi:type="dcterms:W3CDTF">2022-02-06T20:23:00Z</dcterms:created>
  <dcterms:modified xsi:type="dcterms:W3CDTF">2022-02-26T19:34:00Z</dcterms:modified>
</cp:coreProperties>
</file>