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F7F" w:rsidRDefault="0086054F">
      <w:r>
        <w:t>Casos de uso: Gerente de cadena</w:t>
      </w:r>
    </w:p>
    <w:p w:rsidR="0086054F" w:rsidRDefault="0086054F">
      <w:r>
        <w:t>-Ingresar Encargado de hotel</w:t>
      </w:r>
    </w:p>
    <w:p w:rsidR="0086054F" w:rsidRDefault="0086054F">
      <w:r>
        <w:t>-Listar Encargados</w:t>
      </w:r>
    </w:p>
    <w:p w:rsidR="0086054F" w:rsidRDefault="0086054F">
      <w:r>
        <w:t>-Eliminar Encargado de hotel</w:t>
      </w:r>
    </w:p>
    <w:p w:rsidR="0086054F" w:rsidRDefault="0086054F">
      <w:r>
        <w:t>-Ingresar Empleado</w:t>
      </w:r>
      <w:r w:rsidR="00CE6187">
        <w:t>s</w:t>
      </w:r>
    </w:p>
    <w:p w:rsidR="0086054F" w:rsidRDefault="00CE6187">
      <w:r>
        <w:t>-Listar Empleados</w:t>
      </w:r>
    </w:p>
    <w:p w:rsidR="00CE6187" w:rsidRDefault="00CE6187">
      <w:r>
        <w:t>-Eliminar Empleados</w:t>
      </w:r>
    </w:p>
    <w:p w:rsidR="0086054F" w:rsidRDefault="00CE6187">
      <w:r>
        <w:t xml:space="preserve">-Listar hoteles </w:t>
      </w:r>
      <w:bookmarkStart w:id="0" w:name="_GoBack"/>
      <w:bookmarkEnd w:id="0"/>
    </w:p>
    <w:sectPr w:rsidR="0086054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7D9" w:rsidRDefault="00C707D9" w:rsidP="00CE6187">
      <w:pPr>
        <w:spacing w:after="0" w:line="240" w:lineRule="auto"/>
      </w:pPr>
      <w:r>
        <w:separator/>
      </w:r>
    </w:p>
  </w:endnote>
  <w:endnote w:type="continuationSeparator" w:id="0">
    <w:p w:rsidR="00C707D9" w:rsidRDefault="00C707D9" w:rsidP="00CE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7D9" w:rsidRDefault="00C707D9" w:rsidP="00CE6187">
      <w:pPr>
        <w:spacing w:after="0" w:line="240" w:lineRule="auto"/>
      </w:pPr>
      <w:r>
        <w:separator/>
      </w:r>
    </w:p>
  </w:footnote>
  <w:footnote w:type="continuationSeparator" w:id="0">
    <w:p w:rsidR="00C707D9" w:rsidRDefault="00C707D9" w:rsidP="00CE6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187" w:rsidRDefault="00CE6187">
    <w:pPr>
      <w:pStyle w:val="Encabezado"/>
    </w:pPr>
  </w:p>
  <w:p w:rsidR="00CE6187" w:rsidRDefault="00CE618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C9"/>
    <w:rsid w:val="002F1F7F"/>
    <w:rsid w:val="007F65C9"/>
    <w:rsid w:val="0086054F"/>
    <w:rsid w:val="00C707D9"/>
    <w:rsid w:val="00CE6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4DBFC-4822-486E-8A3F-C53D31698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6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6187"/>
  </w:style>
  <w:style w:type="paragraph" w:styleId="Piedepgina">
    <w:name w:val="footer"/>
    <w:basedOn w:val="Normal"/>
    <w:link w:val="PiedepginaCar"/>
    <w:uiPriority w:val="99"/>
    <w:unhideWhenUsed/>
    <w:rsid w:val="00CE61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2</cp:revision>
  <dcterms:created xsi:type="dcterms:W3CDTF">2016-04-19T15:53:00Z</dcterms:created>
  <dcterms:modified xsi:type="dcterms:W3CDTF">2016-04-19T16:07:00Z</dcterms:modified>
</cp:coreProperties>
</file>