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Divide One Number by Another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also divide one number by another.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JavaScript uses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symbol for division.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now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quotient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siwjw8l050ge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quotient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quotient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