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Compound Assignment With Augmented Subtraction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Like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subtracts a number from a variable.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will subtract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This can be rewritten as: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myVar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Convert the assignments for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ldnigpqhefnc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for each variable.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modify the code above the specified comment.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