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203CA" w14:textId="77777777" w:rsidR="00F93D1C" w:rsidRPr="00B95E51" w:rsidRDefault="00F93D1C" w:rsidP="00F93D1C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s-ES"/>
        </w:rPr>
      </w:pPr>
      <w:r w:rsidRPr="00B95E51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s-ES"/>
        </w:rPr>
        <w:t>Ens ajudeu a millorar la docència a la facultat? Necessitem la vostra opinió!</w:t>
      </w:r>
      <w:r w:rsidRPr="00B95E51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s-ES"/>
        </w:rPr>
        <w:br/>
      </w:r>
    </w:p>
    <w:p w14:paraId="599811E1" w14:textId="77777777" w:rsidR="00F93D1C" w:rsidRPr="00B95E51" w:rsidRDefault="00F93D1C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Benvolgudes i benvolguts estudiants de grau de la Facultat d'Economia i Empresa,</w:t>
      </w:r>
      <w:r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br/>
      </w:r>
      <w:r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br/>
        <w:t>Us volem demanar de respondre una petita enquesta per tal de conèixer la vostra opinió sobre com podem millorar la docència i fer-la més valuosa, interessant i atractiva per a vosaltres. </w:t>
      </w:r>
      <w:r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br/>
      </w:r>
      <w:r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br/>
        <w:t>Només seran cinc minuts i podreu expressar la vostra opinió lliurament, ja que les respostes seran </w:t>
      </w:r>
      <w:r w:rsidRPr="00B95E51">
        <w:rPr>
          <w:rFonts w:ascii="Segoe UI" w:eastAsia="Times New Roman" w:hAnsi="Segoe UI" w:cs="Segoe UI"/>
          <w:color w:val="242424"/>
          <w:sz w:val="21"/>
          <w:szCs w:val="21"/>
          <w:u w:val="single"/>
          <w:lang w:eastAsia="es-ES"/>
        </w:rPr>
        <w:t>totalment anònimes</w:t>
      </w:r>
      <w:r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).</w:t>
      </w:r>
      <w:r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br/>
      </w:r>
      <w:r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br/>
        <w:t> Moltes gràcies!</w:t>
      </w:r>
      <w:r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br/>
      </w:r>
      <w:r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br/>
      </w:r>
    </w:p>
    <w:p w14:paraId="39F2D91A" w14:textId="77777777" w:rsidR="00F93D1C" w:rsidRPr="00B95E51" w:rsidRDefault="00F93D1C" w:rsidP="00F93D1C">
      <w:pPr>
        <w:spacing w:after="0" w:line="210" w:lineRule="atLeast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Cuando envíe este formulario, no recopilará automáticamente sus detalles, como el nombre y la dirección de correo electrónico, a menos que lo proporcione usted mismo.</w:t>
      </w:r>
    </w:p>
    <w:p w14:paraId="347F97A8" w14:textId="77777777" w:rsidR="00F93D1C" w:rsidRDefault="00F93D1C" w:rsidP="00F93D1C">
      <w:pPr>
        <w:spacing w:after="0" w:line="210" w:lineRule="atLeast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Obligatorio</w:t>
      </w:r>
    </w:p>
    <w:p w14:paraId="5EA420F8" w14:textId="77777777" w:rsidR="0076392D" w:rsidRPr="00B95E51" w:rsidRDefault="0076392D" w:rsidP="00F93D1C">
      <w:pPr>
        <w:spacing w:after="0" w:line="210" w:lineRule="atLeast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</w:p>
    <w:p w14:paraId="1DE9E060" w14:textId="77777777" w:rsidR="00F93D1C" w:rsidRPr="00B95E51" w:rsidRDefault="00F93D1C" w:rsidP="00F93D1C">
      <w:pPr>
        <w:spacing w:after="0" w:line="240" w:lineRule="auto"/>
        <w:rPr>
          <w:rFonts w:ascii="Segoe UI" w:eastAsia="Times New Roman" w:hAnsi="Segoe UI" w:cs="Segoe UI"/>
          <w:color w:val="042B57"/>
          <w:sz w:val="21"/>
          <w:szCs w:val="21"/>
          <w:lang w:eastAsia="es-ES"/>
        </w:rPr>
      </w:pPr>
      <w:r w:rsidRPr="00B95E51">
        <w:rPr>
          <w:rFonts w:ascii="Segoe UI" w:eastAsia="Times New Roman" w:hAnsi="Segoe UI" w:cs="Segoe UI"/>
          <w:b/>
          <w:bCs/>
          <w:color w:val="042B57"/>
          <w:sz w:val="21"/>
          <w:szCs w:val="21"/>
          <w:lang w:eastAsia="es-ES"/>
        </w:rPr>
        <w:t>Dades generals </w:t>
      </w:r>
      <w:r w:rsidRPr="00B95E51">
        <w:rPr>
          <w:rFonts w:ascii="Segoe UI" w:eastAsia="Times New Roman" w:hAnsi="Segoe UI" w:cs="Segoe UI"/>
          <w:color w:val="042B57"/>
          <w:sz w:val="21"/>
          <w:szCs w:val="21"/>
          <w:lang w:eastAsia="es-ES"/>
        </w:rPr>
        <w:br/>
      </w:r>
    </w:p>
    <w:p w14:paraId="30517C45" w14:textId="77777777" w:rsidR="00F93D1C" w:rsidRPr="00B95E51" w:rsidRDefault="00F93D1C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1.</w:t>
      </w:r>
      <w:r w:rsidRPr="00B95E51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s-ES"/>
        </w:rPr>
        <w:t>Quin grau estudies?</w:t>
      </w:r>
    </w:p>
    <w:p w14:paraId="41194227" w14:textId="62D37D8C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03DC8A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Administració i Direcció d’Empreses</w:t>
      </w:r>
    </w:p>
    <w:p w14:paraId="010B98E8" w14:textId="1A038240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3EA7D309">
          <v:shape id="_x0000_i1026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Economia</w:t>
      </w:r>
    </w:p>
    <w:p w14:paraId="34F59B61" w14:textId="12696714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4757C55A">
          <v:shape id="_x0000_i1027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Empresa Internacional</w:t>
      </w:r>
    </w:p>
    <w:p w14:paraId="4D569A53" w14:textId="64D8D5B4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0D3AF9AC">
          <v:shape id="_x0000_i1028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Estadística </w:t>
      </w:r>
    </w:p>
    <w:p w14:paraId="0E6B4F70" w14:textId="67FB561C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2A88E525">
          <v:shape id="_x0000_i1029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Sociologia</w:t>
      </w:r>
    </w:p>
    <w:p w14:paraId="45D33F6C" w14:textId="53981861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60CB95FB">
          <v:shape id="_x0000_i1030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Doble Grau: ADE + Dret</w:t>
      </w:r>
    </w:p>
    <w:p w14:paraId="5434F3DD" w14:textId="140B2518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7D459A58">
          <v:shape id="_x0000_i1031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Doble Grau: ADE + Matemàtiques</w:t>
      </w:r>
    </w:p>
    <w:p w14:paraId="0E7C5921" w14:textId="6BA06AF0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723F0BD7">
          <v:shape id="_x0000_i1032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Doble Grau: ADE + Química</w:t>
      </w:r>
    </w:p>
    <w:p w14:paraId="5373F36B" w14:textId="4438BCA4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77B62A44">
          <v:shape id="_x0000_i1033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Doble Grau: ADE + Sociologia</w:t>
      </w:r>
    </w:p>
    <w:p w14:paraId="224E4510" w14:textId="36F64EA6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228079F3">
          <v:shape id="_x0000_i1034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Economia + Estadística</w:t>
      </w:r>
    </w:p>
    <w:p w14:paraId="2FBC2D96" w14:textId="77777777" w:rsidR="00F93D1C" w:rsidRPr="00B95E51" w:rsidRDefault="00F93D1C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2.</w:t>
      </w:r>
      <w:r w:rsidRPr="00B95E51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s-ES"/>
        </w:rPr>
        <w:t>Quin curs estàs fent aquest any?</w:t>
      </w:r>
    </w:p>
    <w:p w14:paraId="612DA4DD" w14:textId="1046DE9D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35D333DF">
          <v:shape id="_x0000_i1035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1r curs</w:t>
      </w:r>
    </w:p>
    <w:p w14:paraId="2F1A962A" w14:textId="35DE5C7D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0279CEA1">
          <v:shape id="_x0000_i1036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2n curs</w:t>
      </w:r>
    </w:p>
    <w:p w14:paraId="29FFA7F8" w14:textId="27633708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15F89716">
          <v:shape id="_x0000_i1037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3r curs</w:t>
      </w:r>
    </w:p>
    <w:p w14:paraId="4FDB9F59" w14:textId="74D334A2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7CC8DAFE">
          <v:shape id="_x0000_i1038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4t curs</w:t>
      </w:r>
    </w:p>
    <w:p w14:paraId="377CF366" w14:textId="77777777" w:rsidR="00F93D1C" w:rsidRPr="00B95E51" w:rsidRDefault="00F93D1C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highlight w:val="yellow"/>
          <w:lang w:eastAsia="es-ES"/>
        </w:rPr>
      </w:pPr>
      <w:r w:rsidRPr="00B95E51">
        <w:rPr>
          <w:rFonts w:ascii="Segoe UI" w:eastAsia="Times New Roman" w:hAnsi="Segoe UI" w:cs="Segoe UI"/>
          <w:color w:val="242424"/>
          <w:sz w:val="21"/>
          <w:szCs w:val="21"/>
          <w:highlight w:val="yellow"/>
          <w:lang w:eastAsia="es-ES"/>
        </w:rPr>
        <w:t>3.</w:t>
      </w:r>
      <w:r w:rsidRPr="00B95E51">
        <w:rPr>
          <w:rFonts w:ascii="Segoe UI" w:eastAsia="Times New Roman" w:hAnsi="Segoe UI" w:cs="Segoe UI"/>
          <w:b/>
          <w:bCs/>
          <w:color w:val="242424"/>
          <w:sz w:val="21"/>
          <w:szCs w:val="21"/>
          <w:highlight w:val="yellow"/>
          <w:lang w:eastAsia="es-ES"/>
        </w:rPr>
        <w:t>Quin curs vas iniciar el grau?</w:t>
      </w:r>
    </w:p>
    <w:p w14:paraId="4F925045" w14:textId="622B881D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highlight w:val="yellow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highlight w:val="yellow"/>
          <w:lang w:eastAsia="es-ES"/>
        </w:rPr>
        <w:pict w14:anchorId="4086355D">
          <v:shape id="_x0000_i1039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highlight w:val="yellow"/>
          <w:lang w:eastAsia="es-ES"/>
        </w:rPr>
        <w:t>2023-24</w:t>
      </w:r>
    </w:p>
    <w:p w14:paraId="3B1E3418" w14:textId="32D3DB6B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highlight w:val="yellow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highlight w:val="yellow"/>
          <w:lang w:eastAsia="es-ES"/>
        </w:rPr>
        <w:pict w14:anchorId="77BA0A9F">
          <v:shape id="_x0000_i1040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highlight w:val="yellow"/>
          <w:lang w:eastAsia="es-ES"/>
        </w:rPr>
        <w:t>2022-23</w:t>
      </w:r>
    </w:p>
    <w:p w14:paraId="10C14C12" w14:textId="58C72F04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highlight w:val="yellow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highlight w:val="yellow"/>
          <w:lang w:eastAsia="es-ES"/>
        </w:rPr>
        <w:pict w14:anchorId="37366DCC">
          <v:shape id="_x0000_i1041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highlight w:val="yellow"/>
          <w:lang w:eastAsia="es-ES"/>
        </w:rPr>
        <w:t>2021-22</w:t>
      </w:r>
    </w:p>
    <w:p w14:paraId="62900FBA" w14:textId="64B621F0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highlight w:val="yellow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highlight w:val="yellow"/>
          <w:lang w:eastAsia="es-ES"/>
        </w:rPr>
        <w:pict w14:anchorId="3E1F04A6">
          <v:shape id="_x0000_i1042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highlight w:val="yellow"/>
          <w:lang w:eastAsia="es-ES"/>
        </w:rPr>
        <w:t>2020-21</w:t>
      </w:r>
    </w:p>
    <w:p w14:paraId="4BB82D75" w14:textId="0C128D8D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highlight w:val="yellow"/>
          <w:lang w:eastAsia="es-ES"/>
        </w:rPr>
        <w:lastRenderedPageBreak/>
        <w:pict w14:anchorId="47023077">
          <v:shape id="_x0000_i1043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highlight w:val="yellow"/>
          <w:lang w:eastAsia="es-ES"/>
        </w:rPr>
        <w:t>Abans del 2020</w:t>
      </w:r>
    </w:p>
    <w:p w14:paraId="73B4C801" w14:textId="77777777" w:rsidR="00F93D1C" w:rsidRPr="00B95E51" w:rsidRDefault="00F93D1C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4.</w:t>
      </w:r>
      <w:commentRangeStart w:id="0"/>
      <w:r w:rsidRPr="00B95E51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s-ES"/>
        </w:rPr>
        <w:t>Quants crèdits has matriculat aquest curs? </w:t>
      </w:r>
      <w:commentRangeEnd w:id="0"/>
      <w:r w:rsidR="00F575B0" w:rsidRPr="00B95E51">
        <w:rPr>
          <w:rStyle w:val="Refdecomentario"/>
        </w:rPr>
        <w:commentReference w:id="0"/>
      </w:r>
      <w:r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br/>
      </w:r>
      <w:r w:rsidRPr="00B95E51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s-ES"/>
        </w:rPr>
        <w:br/>
      </w:r>
    </w:p>
    <w:p w14:paraId="7969BAC8" w14:textId="3477B476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3A0A2F1B">
          <v:shape id="_x0000_i1044" type="#_x0000_t75" style="width:49.65pt;height:18.35pt">
            <v:imagedata r:id="rId10" o:title=""/>
          </v:shape>
        </w:pict>
      </w:r>
    </w:p>
    <w:p w14:paraId="682F8490" w14:textId="77777777" w:rsidR="00F93D1C" w:rsidRPr="00B95E51" w:rsidRDefault="00F93D1C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5.</w:t>
      </w:r>
      <w:r w:rsidRPr="00B95E51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s-ES"/>
        </w:rPr>
        <w:t> Quina és la teva nota mitjana d'expedient (sobre 10)?</w:t>
      </w:r>
    </w:p>
    <w:p w14:paraId="01FD7689" w14:textId="0859BF28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33BDEB89">
          <v:shape id="_x0000_i1045" type="#_x0000_t75" style="width:20pt;height:18.35pt">
            <v:imagedata r:id="rId5" o:title=""/>
          </v:shape>
        </w:pict>
      </w:r>
      <w:commentRangeStart w:id="1"/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Inferior a 5</w:t>
      </w:r>
      <w:commentRangeEnd w:id="1"/>
      <w:r w:rsidR="00006A37" w:rsidRPr="00B95E51">
        <w:rPr>
          <w:rStyle w:val="Refdecomentario"/>
        </w:rPr>
        <w:commentReference w:id="1"/>
      </w:r>
    </w:p>
    <w:p w14:paraId="73B920A9" w14:textId="466488EE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1801C09C">
          <v:shape id="_x0000_i1046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Entre 5 i 5,9</w:t>
      </w:r>
    </w:p>
    <w:p w14:paraId="2026EAC3" w14:textId="419D26EA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1646F259">
          <v:shape id="_x0000_i1047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Entre 6 i 6,9</w:t>
      </w:r>
    </w:p>
    <w:p w14:paraId="1008EC85" w14:textId="2844B015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3ACBF35C">
          <v:shape id="_x0000_i1048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Entre 7 i 7,9</w:t>
      </w:r>
    </w:p>
    <w:p w14:paraId="41666E34" w14:textId="72AA6A14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3D43DEA6">
          <v:shape id="_x0000_i1049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Entre 8 i 8,9</w:t>
      </w:r>
    </w:p>
    <w:p w14:paraId="119E8A19" w14:textId="21A326B4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6FC1520E">
          <v:shape id="_x0000_i1050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Igual o superior a 9</w:t>
      </w:r>
    </w:p>
    <w:p w14:paraId="0A24A652" w14:textId="77777777" w:rsidR="00F93D1C" w:rsidRPr="00B95E51" w:rsidRDefault="00F93D1C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6.</w:t>
      </w:r>
      <w:r w:rsidRPr="00B95E51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s-ES"/>
        </w:rPr>
        <w:t>Generalment quin tipus d'avaluació segueixes? </w:t>
      </w:r>
    </w:p>
    <w:p w14:paraId="3B0D44F9" w14:textId="731BED4C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6675D56D">
          <v:shape id="_x0000_i1051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Avaluació Continuada</w:t>
      </w:r>
    </w:p>
    <w:p w14:paraId="071BCC3E" w14:textId="3AABE885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518997A1">
          <v:shape id="_x0000_i1052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Avaluació Unica</w:t>
      </w:r>
    </w:p>
    <w:p w14:paraId="0D85C40A" w14:textId="77777777" w:rsidR="00FE1F72" w:rsidRPr="00B95E51" w:rsidRDefault="00FE1F72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</w:p>
    <w:p w14:paraId="246A0729" w14:textId="21A28724" w:rsidR="00FE1F72" w:rsidRPr="00B95E51" w:rsidRDefault="00FE1F72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Afegides per mi:</w:t>
      </w:r>
    </w:p>
    <w:p w14:paraId="091072B7" w14:textId="359F5127" w:rsidR="00FE1F72" w:rsidRPr="00B95E51" w:rsidRDefault="00FE1F72" w:rsidP="00FE1F72">
      <w:pPr>
        <w:pStyle w:val="Prrafodelista"/>
        <w:numPr>
          <w:ilvl w:val="0"/>
          <w:numId w:val="1"/>
        </w:numPr>
        <w:spacing w:before="240" w:after="240"/>
        <w:rPr>
          <w:rFonts w:eastAsia="Calibri" w:cs="Calibri"/>
          <w:i/>
          <w:iCs/>
        </w:rPr>
      </w:pPr>
      <w:r w:rsidRPr="00B95E51">
        <w:rPr>
          <w:rFonts w:eastAsia="Calibri" w:cs="Calibri"/>
          <w:b/>
          <w:bCs/>
        </w:rPr>
        <w:t>% assistència a classe normalment</w:t>
      </w:r>
    </w:p>
    <w:p w14:paraId="570D7FFD" w14:textId="2D3E6077" w:rsidR="00FE1F72" w:rsidRPr="00B95E51" w:rsidRDefault="00FE1F72" w:rsidP="00FE1F72">
      <w:pPr>
        <w:pStyle w:val="Prrafodelista"/>
        <w:numPr>
          <w:ilvl w:val="0"/>
          <w:numId w:val="1"/>
        </w:numPr>
        <w:spacing w:before="240" w:after="240"/>
        <w:rPr>
          <w:rFonts w:eastAsia="Calibri" w:cs="Calibri"/>
          <w:i/>
          <w:iCs/>
        </w:rPr>
      </w:pPr>
      <w:r w:rsidRPr="00B95E51">
        <w:rPr>
          <w:rFonts w:eastAsia="Calibri" w:cs="Calibri"/>
          <w:b/>
          <w:bCs/>
        </w:rPr>
        <w:t>Horari en que tens la majoria d’assignatures:</w:t>
      </w:r>
      <w:r w:rsidRPr="00B95E51">
        <w:rPr>
          <w:rFonts w:eastAsia="Calibri" w:cs="Calibri"/>
          <w:i/>
          <w:iCs/>
        </w:rPr>
        <w:t xml:space="preserve"> </w:t>
      </w:r>
      <w:commentRangeStart w:id="2"/>
      <w:r w:rsidRPr="00B95E51">
        <w:rPr>
          <w:rFonts w:eastAsia="Calibri" w:cs="Calibri"/>
          <w:i/>
          <w:iCs/>
        </w:rPr>
        <w:t>Matí / Migdia / Tarda</w:t>
      </w:r>
      <w:commentRangeEnd w:id="2"/>
      <w:r w:rsidR="00B22602" w:rsidRPr="00B95E51">
        <w:rPr>
          <w:rStyle w:val="Refdecomentario"/>
          <w:rFonts w:asciiTheme="minorHAnsi" w:hAnsiTheme="minorHAnsi"/>
          <w:kern w:val="0"/>
          <w14:ligatures w14:val="none"/>
        </w:rPr>
        <w:commentReference w:id="2"/>
      </w:r>
    </w:p>
    <w:p w14:paraId="417A3A04" w14:textId="77777777" w:rsidR="00FE1F72" w:rsidRPr="00B95E51" w:rsidRDefault="00FE1F72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</w:p>
    <w:p w14:paraId="557C3907" w14:textId="77777777" w:rsidR="00FE1F72" w:rsidRPr="00B95E51" w:rsidRDefault="00FE1F72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</w:p>
    <w:p w14:paraId="5A48D784" w14:textId="77777777" w:rsidR="00FE1F72" w:rsidRPr="00B95E51" w:rsidRDefault="00FE1F72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</w:p>
    <w:p w14:paraId="60DD4928" w14:textId="660AA493" w:rsidR="00FE1F72" w:rsidRPr="00B95E51" w:rsidRDefault="00946644" w:rsidP="00946644">
      <w:pPr>
        <w:pStyle w:val="Ttulo1"/>
        <w:rPr>
          <w:rFonts w:eastAsia="Times New Roman"/>
          <w:lang w:eastAsia="es-ES"/>
        </w:rPr>
      </w:pPr>
      <w:r w:rsidRPr="00B95E51">
        <w:rPr>
          <w:rFonts w:eastAsia="Times New Roman"/>
          <w:lang w:eastAsia="es-ES"/>
        </w:rPr>
        <w:t>Situació personal</w:t>
      </w:r>
    </w:p>
    <w:p w14:paraId="251923F9" w14:textId="77777777" w:rsidR="00FE1F72" w:rsidRPr="00B95E51" w:rsidRDefault="00FE1F72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</w:p>
    <w:p w14:paraId="50771A73" w14:textId="77777777" w:rsidR="00F93D1C" w:rsidRPr="00B95E51" w:rsidRDefault="00F93D1C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7.</w:t>
      </w:r>
      <w:r w:rsidRPr="00B95E51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s-ES"/>
        </w:rPr>
        <w:t>Quina ha estat la teva dedicació als estudis durant aquest curs? </w:t>
      </w:r>
    </w:p>
    <w:p w14:paraId="043E82E6" w14:textId="4F627DEB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268ADDF2">
          <v:shape id="_x0000_i1053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Estudio a temps complet (només estudio).</w:t>
      </w:r>
    </w:p>
    <w:p w14:paraId="6D307237" w14:textId="134B283B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38715A51">
          <v:shape id="_x0000_i1054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Estudio però també treballo ocasionalment</w:t>
      </w:r>
    </w:p>
    <w:p w14:paraId="769A9ED0" w14:textId="322A36D3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6FA2A140">
          <v:shape id="_x0000_i1055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Estudio i treballo a temps parcial (menys de 35 hores setmanals)</w:t>
      </w:r>
    </w:p>
    <w:p w14:paraId="24CB9510" w14:textId="0DCB85F6" w:rsidR="00F93D1C" w:rsidRPr="00B95E51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4D110D8F">
          <v:shape id="_x0000_i1056" type="#_x0000_t75" style="width:20pt;height:18.35pt">
            <v:imagedata r:id="rId5" o:title=""/>
          </v:shape>
        </w:pict>
      </w:r>
      <w:r w:rsidR="00F93D1C" w:rsidRPr="00B95E51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Treballo a temps complet (més de 35 hores setmanals) i estudio  </w:t>
      </w:r>
    </w:p>
    <w:p w14:paraId="7AC431C1" w14:textId="756D588B" w:rsidR="005E2EEF" w:rsidRPr="00B95E51" w:rsidRDefault="00F93D1C">
      <w:r w:rsidRPr="00B95E51">
        <w:rPr>
          <w:noProof/>
        </w:rPr>
        <w:lastRenderedPageBreak/>
        <w:drawing>
          <wp:inline distT="0" distB="0" distL="0" distR="0" wp14:anchorId="7538DB2B" wp14:editId="521E74A2">
            <wp:extent cx="5400040" cy="3815080"/>
            <wp:effectExtent l="0" t="0" r="0" b="0"/>
            <wp:docPr id="1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C9B3" w14:textId="64699046" w:rsidR="00F93D1C" w:rsidRPr="00B95E51" w:rsidRDefault="00F93D1C">
      <w:r w:rsidRPr="00B95E51">
        <w:rPr>
          <w:noProof/>
        </w:rPr>
        <w:drawing>
          <wp:inline distT="0" distB="0" distL="0" distR="0" wp14:anchorId="06542FC9" wp14:editId="0DA09465">
            <wp:extent cx="5400040" cy="3528695"/>
            <wp:effectExtent l="0" t="0" r="0" b="0"/>
            <wp:docPr id="2" name="Imat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EA58" w14:textId="0736ED0F" w:rsidR="00847411" w:rsidRPr="00B95E51" w:rsidRDefault="00F93D1C" w:rsidP="0076392D">
      <w:r w:rsidRPr="00B95E51">
        <w:rPr>
          <w:noProof/>
        </w:rPr>
        <w:lastRenderedPageBreak/>
        <w:drawing>
          <wp:inline distT="0" distB="0" distL="0" distR="0" wp14:anchorId="6DC63654" wp14:editId="14FB7A11">
            <wp:extent cx="5400040" cy="1912620"/>
            <wp:effectExtent l="0" t="0" r="0" b="0"/>
            <wp:docPr id="3" name="Imat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B9D1" w14:textId="77777777" w:rsidR="00847411" w:rsidRPr="00B95E51" w:rsidRDefault="00847411"/>
    <w:p w14:paraId="1AC7DA14" w14:textId="561A440C" w:rsidR="00F93D1C" w:rsidRPr="00B95E51" w:rsidRDefault="00F93D1C">
      <w:r w:rsidRPr="00B95E51">
        <w:rPr>
          <w:noProof/>
        </w:rPr>
        <w:drawing>
          <wp:inline distT="0" distB="0" distL="0" distR="0" wp14:anchorId="59564D09" wp14:editId="64B6DBC7">
            <wp:extent cx="5400040" cy="3657600"/>
            <wp:effectExtent l="0" t="0" r="0" b="0"/>
            <wp:docPr id="5" name="Imat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69A2" w14:textId="153CF669" w:rsidR="00F93D1C" w:rsidRPr="00B95E51" w:rsidRDefault="00F93D1C">
      <w:commentRangeStart w:id="3"/>
      <w:r w:rsidRPr="00B95E51">
        <w:rPr>
          <w:noProof/>
        </w:rPr>
        <w:lastRenderedPageBreak/>
        <w:drawing>
          <wp:inline distT="0" distB="0" distL="0" distR="0" wp14:anchorId="369B400B" wp14:editId="2C1DFB43">
            <wp:extent cx="5400040" cy="3930650"/>
            <wp:effectExtent l="0" t="0" r="0" b="0"/>
            <wp:docPr id="6" name="Imat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 w:rsidR="00CB3E0C" w:rsidRPr="00B95E51">
        <w:rPr>
          <w:rStyle w:val="Refdecomentario"/>
        </w:rPr>
        <w:commentReference w:id="3"/>
      </w:r>
    </w:p>
    <w:p w14:paraId="5EC5CF0B" w14:textId="6A01015D" w:rsidR="00F93D1C" w:rsidRPr="00B95E51" w:rsidRDefault="00F93D1C">
      <w:r w:rsidRPr="00B95E51">
        <w:rPr>
          <w:noProof/>
        </w:rPr>
        <w:lastRenderedPageBreak/>
        <w:drawing>
          <wp:inline distT="0" distB="0" distL="0" distR="0" wp14:anchorId="50DDD488" wp14:editId="5D177F3D">
            <wp:extent cx="5400040" cy="3648710"/>
            <wp:effectExtent l="0" t="0" r="0" b="8890"/>
            <wp:docPr id="7" name="Imat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E51">
        <w:rPr>
          <w:noProof/>
        </w:rPr>
        <w:drawing>
          <wp:inline distT="0" distB="0" distL="0" distR="0" wp14:anchorId="439E3B4E" wp14:editId="3F64692A">
            <wp:extent cx="5400040" cy="1290955"/>
            <wp:effectExtent l="0" t="0" r="0" b="4445"/>
            <wp:docPr id="8" name="Imat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F1C9" w14:textId="77777777" w:rsidR="00B95E51" w:rsidRPr="00B95E51" w:rsidRDefault="00B95E51"/>
    <w:p w14:paraId="3BAA1888" w14:textId="45079794" w:rsidR="00B95E51" w:rsidRDefault="00B95E51">
      <w:r w:rsidRPr="00B95E51">
        <w:t>Considero que tal i com est</w:t>
      </w:r>
      <w:r>
        <w:t xml:space="preserve">an formulades les preguntes només podem fer perfils qualitatius de per què la gent no assisteix a classe, però no </w:t>
      </w:r>
      <w:r w:rsidR="00D10C46">
        <w:t xml:space="preserve">es pot mesurar l’efecte de les variables en </w:t>
      </w:r>
      <w:r w:rsidR="00AC229A">
        <w:t>l’assistència</w:t>
      </w:r>
      <w:r w:rsidR="00D10C46">
        <w:t xml:space="preserve"> real.</w:t>
      </w:r>
    </w:p>
    <w:p w14:paraId="5CCD5817" w14:textId="5C6658C4" w:rsidR="00D35747" w:rsidRDefault="00D10C46" w:rsidP="00AF406B">
      <w:r>
        <w:t xml:space="preserve">Per exemple, </w:t>
      </w:r>
      <w:r w:rsidR="00AF406B">
        <w:t xml:space="preserve">hi ha dos tipus </w:t>
      </w:r>
      <w:r w:rsidR="006C2539">
        <w:t xml:space="preserve">d’alumnes que marcaran que estan totalment d’acord </w:t>
      </w:r>
      <w:r w:rsidR="000F4E82">
        <w:t xml:space="preserve">amb que no van </w:t>
      </w:r>
      <w:r w:rsidR="0079685E">
        <w:t>a classe quan són avorrides:</w:t>
      </w:r>
    </w:p>
    <w:p w14:paraId="7ADFCFD8" w14:textId="2B38A363" w:rsidR="0079685E" w:rsidRDefault="0079685E" w:rsidP="0079685E">
      <w:pPr>
        <w:pStyle w:val="Prrafodelista"/>
        <w:numPr>
          <w:ilvl w:val="0"/>
          <w:numId w:val="3"/>
        </w:numPr>
      </w:pPr>
      <w:r>
        <w:t>El que falta al 80% de les classes: “No vaig a casi cap classe i a més, em semblen avorrides”</w:t>
      </w:r>
    </w:p>
    <w:p w14:paraId="4C52ECAA" w14:textId="7381AC1F" w:rsidR="00C6230A" w:rsidRDefault="00610F0C" w:rsidP="00C6230A">
      <w:pPr>
        <w:pStyle w:val="Prrafodelista"/>
        <w:numPr>
          <w:ilvl w:val="0"/>
          <w:numId w:val="3"/>
        </w:numPr>
      </w:pPr>
      <w:r>
        <w:t>El que falta al 5%</w:t>
      </w:r>
      <w:r w:rsidR="009E5E63">
        <w:t>: “Vaig gairebé sempre, però les poques a les que no vaig és perquè em semblen avorrides”</w:t>
      </w:r>
    </w:p>
    <w:p w14:paraId="259216CF" w14:textId="73B05D08" w:rsidR="00C6230A" w:rsidRPr="00C6230A" w:rsidRDefault="00C6230A" w:rsidP="00C6230A">
      <w:r>
        <w:t xml:space="preserve">Per tant, aquestes afirmacions </w:t>
      </w:r>
      <w:r w:rsidR="0093777E">
        <w:t>capten la raó per la que no van a classe</w:t>
      </w:r>
      <w:r w:rsidR="00E46F1F">
        <w:t xml:space="preserve">, però no l’impacte real que té sobre </w:t>
      </w:r>
      <w:r w:rsidR="00443C6D">
        <w:t>l’assistència</w:t>
      </w:r>
      <w:r w:rsidR="00D2318A">
        <w:t>. Evidentment no van a classes quan són avorrides, però a una persona li semblen més avorrides que a una altra</w:t>
      </w:r>
      <w:r w:rsidR="008E1E08">
        <w:t>, llavors aquesta va menys a classe. Per això considero que caldria millor preguntar la percepció de les classes.</w:t>
      </w:r>
    </w:p>
    <w:p w14:paraId="4833E737" w14:textId="77777777" w:rsidR="00C6230A" w:rsidRDefault="00C6230A" w:rsidP="00C6230A"/>
    <w:sectPr w:rsidR="00C623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durne Alvarez" w:date="2026-01-18T18:52:00Z" w:initials="EA">
    <w:p w14:paraId="25D3B95F" w14:textId="77777777" w:rsidR="00F575B0" w:rsidRPr="00B95E51" w:rsidRDefault="00F575B0" w:rsidP="00F575B0">
      <w:pPr>
        <w:pStyle w:val="Textocomentario"/>
      </w:pPr>
      <w:r w:rsidRPr="00B95E51">
        <w:rPr>
          <w:rStyle w:val="Refdecomentario"/>
        </w:rPr>
        <w:annotationRef/>
      </w:r>
      <w:r w:rsidRPr="00B95E51">
        <w:t>He posat assignatures perquè és més fàcil d'entendre pels alumnes. A l'altre enquesta m'havia trobat amb gent que contestava qualsevol cosa perquè no ho sabien.</w:t>
      </w:r>
    </w:p>
  </w:comment>
  <w:comment w:id="1" w:author="Edurne Alvarez" w:date="2026-01-18T18:57:00Z" w:initials="EA">
    <w:p w14:paraId="28967CFA" w14:textId="77777777" w:rsidR="00006A37" w:rsidRPr="00B95E51" w:rsidRDefault="00006A37" w:rsidP="00006A37">
      <w:pPr>
        <w:pStyle w:val="Textocomentario"/>
      </w:pPr>
      <w:r w:rsidRPr="00B95E51">
        <w:rPr>
          <w:rStyle w:val="Refdecomentario"/>
        </w:rPr>
        <w:annotationRef/>
      </w:r>
      <w:r w:rsidRPr="00B95E51">
        <w:t>Si no ho he entès malament, les assignatures suspeses no es tenen en compte en la nota mitjana, de manera que és impossible que sigui menor que 5, no?</w:t>
      </w:r>
    </w:p>
  </w:comment>
  <w:comment w:id="2" w:author="Edurne Alvarez" w:date="2026-01-18T19:07:00Z" w:initials="EA">
    <w:p w14:paraId="42578A2B" w14:textId="77777777" w:rsidR="00B22602" w:rsidRPr="00B95E51" w:rsidRDefault="00B22602" w:rsidP="00B22602">
      <w:pPr>
        <w:pStyle w:val="Textocomentario"/>
      </w:pPr>
      <w:r w:rsidRPr="00B95E51">
        <w:rPr>
          <w:rStyle w:val="Refdecomentario"/>
        </w:rPr>
        <w:annotationRef/>
      </w:r>
      <w:r w:rsidRPr="00B95E51">
        <w:t>No sé com posar això, perquè penso en economia i està molt clar, però en canvi estadística de 1r i 2n que son? Mati o migdia? Poso només mati o tarda?</w:t>
      </w:r>
    </w:p>
  </w:comment>
  <w:comment w:id="3" w:author="Edurne Alvarez" w:date="2026-01-18T19:43:00Z" w:initials="EA">
    <w:p w14:paraId="79D2F21D" w14:textId="77777777" w:rsidR="00CB3E0C" w:rsidRDefault="00CB3E0C" w:rsidP="00CB3E0C">
      <w:pPr>
        <w:pStyle w:val="Textocomentario"/>
      </w:pPr>
      <w:r w:rsidRPr="00B95E51">
        <w:rPr>
          <w:rStyle w:val="Refdecomentario"/>
        </w:rPr>
        <w:annotationRef/>
      </w:r>
      <w:r w:rsidRPr="00B95E51">
        <w:t>La de repetir assignatures no se si posar-la, perquè només la poden respondre les persones que han suspès alguna vegada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5D3B95F" w15:done="0"/>
  <w15:commentEx w15:paraId="28967CFA" w15:done="0"/>
  <w15:commentEx w15:paraId="42578A2B" w15:done="0"/>
  <w15:commentEx w15:paraId="79D2F21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FFD3627" w16cex:dateUtc="2026-01-18T17:52:00Z"/>
  <w16cex:commentExtensible w16cex:durableId="7C0E5A73" w16cex:dateUtc="2026-01-18T17:57:00Z"/>
  <w16cex:commentExtensible w16cex:durableId="261C644B" w16cex:dateUtc="2026-01-18T18:07:00Z"/>
  <w16cex:commentExtensible w16cex:durableId="56F681C9" w16cex:dateUtc="2026-01-18T18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5D3B95F" w16cid:durableId="0FFD3627"/>
  <w16cid:commentId w16cid:paraId="28967CFA" w16cid:durableId="7C0E5A73"/>
  <w16cid:commentId w16cid:paraId="42578A2B" w16cid:durableId="261C644B"/>
  <w16cid:commentId w16cid:paraId="79D2F21D" w16cid:durableId="56F681C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A2267"/>
    <w:multiLevelType w:val="hybridMultilevel"/>
    <w:tmpl w:val="1802668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06ADD"/>
    <w:multiLevelType w:val="hybridMultilevel"/>
    <w:tmpl w:val="807C9262"/>
    <w:lvl w:ilvl="0" w:tplc="53787E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C216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EAAD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D83E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3C7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F42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8A4E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CA0B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A7B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658165"/>
    <w:multiLevelType w:val="hybridMultilevel"/>
    <w:tmpl w:val="4BD82B6C"/>
    <w:lvl w:ilvl="0" w:tplc="48B4A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48C4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A4FC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C45A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3C9B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D88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FC82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5A87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3E1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703771">
    <w:abstractNumId w:val="1"/>
  </w:num>
  <w:num w:numId="2" w16cid:durableId="989289039">
    <w:abstractNumId w:val="2"/>
  </w:num>
  <w:num w:numId="3" w16cid:durableId="143343235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durne Alvarez">
    <w15:presenceInfo w15:providerId="Windows Live" w15:userId="1f8444083408326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D1C"/>
    <w:rsid w:val="00006A37"/>
    <w:rsid w:val="000F4E82"/>
    <w:rsid w:val="0010763C"/>
    <w:rsid w:val="00176EFA"/>
    <w:rsid w:val="00256F60"/>
    <w:rsid w:val="00443C6D"/>
    <w:rsid w:val="004B5C95"/>
    <w:rsid w:val="005E2EEF"/>
    <w:rsid w:val="00610F0C"/>
    <w:rsid w:val="0064414C"/>
    <w:rsid w:val="00682226"/>
    <w:rsid w:val="0068669A"/>
    <w:rsid w:val="006C2539"/>
    <w:rsid w:val="0076392D"/>
    <w:rsid w:val="0079685E"/>
    <w:rsid w:val="00847411"/>
    <w:rsid w:val="008E1E08"/>
    <w:rsid w:val="008F240A"/>
    <w:rsid w:val="0093777E"/>
    <w:rsid w:val="00946644"/>
    <w:rsid w:val="009E5E63"/>
    <w:rsid w:val="00AC229A"/>
    <w:rsid w:val="00AF406B"/>
    <w:rsid w:val="00B22602"/>
    <w:rsid w:val="00B40D4C"/>
    <w:rsid w:val="00B95E51"/>
    <w:rsid w:val="00C6230A"/>
    <w:rsid w:val="00CB3E0C"/>
    <w:rsid w:val="00D10C46"/>
    <w:rsid w:val="00D2318A"/>
    <w:rsid w:val="00D35747"/>
    <w:rsid w:val="00E46F1F"/>
    <w:rsid w:val="00F575B0"/>
    <w:rsid w:val="00F93D1C"/>
    <w:rsid w:val="00FE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33AB9"/>
  <w15:chartTrackingRefBased/>
  <w15:docId w15:val="{B4FD6086-586B-447B-B874-FF458D28F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9466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-format-content">
    <w:name w:val="text-format-content"/>
    <w:basedOn w:val="Fuentedeprrafopredeter"/>
    <w:rsid w:val="00F93D1C"/>
  </w:style>
  <w:style w:type="character" w:customStyle="1" w:styleId="-ok-514">
    <w:name w:val="-ok-514"/>
    <w:basedOn w:val="Fuentedeprrafopredeter"/>
    <w:rsid w:val="00F93D1C"/>
  </w:style>
  <w:style w:type="character" w:customStyle="1" w:styleId="-ed-534">
    <w:name w:val="-ed-534"/>
    <w:basedOn w:val="Fuentedeprrafopredeter"/>
    <w:rsid w:val="00F93D1C"/>
  </w:style>
  <w:style w:type="character" w:customStyle="1" w:styleId="-pw-552">
    <w:name w:val="-pw-552"/>
    <w:basedOn w:val="Fuentedeprrafopredeter"/>
    <w:rsid w:val="00F93D1C"/>
  </w:style>
  <w:style w:type="character" w:customStyle="1" w:styleId="--ma-568">
    <w:name w:val="--ma-568"/>
    <w:basedOn w:val="Fuentedeprrafopredeter"/>
    <w:rsid w:val="00F93D1C"/>
  </w:style>
  <w:style w:type="character" w:styleId="Refdecomentario">
    <w:name w:val="annotation reference"/>
    <w:basedOn w:val="Fuentedeprrafopredeter"/>
    <w:uiPriority w:val="99"/>
    <w:semiHidden/>
    <w:unhideWhenUsed/>
    <w:rsid w:val="00F575B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575B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575B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75B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75B0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FE1F72"/>
    <w:pPr>
      <w:ind w:left="720"/>
      <w:contextualSpacing/>
      <w:jc w:val="both"/>
    </w:pPr>
    <w:rPr>
      <w:rFonts w:ascii="Calibri" w:hAnsi="Calibri"/>
      <w:kern w:val="2"/>
      <w14:ligatures w14:val="standardContextual"/>
    </w:rPr>
  </w:style>
  <w:style w:type="character" w:customStyle="1" w:styleId="Ttulo1Car">
    <w:name w:val="Título 1 Car"/>
    <w:basedOn w:val="Fuentedeprrafopredeter"/>
    <w:link w:val="Ttulo1"/>
    <w:uiPriority w:val="9"/>
    <w:rsid w:val="00946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1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7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5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4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85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7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12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09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37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8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02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85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858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2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707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25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737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3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297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189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12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697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85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045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45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557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71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46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42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1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45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01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9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26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31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0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073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8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745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233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591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74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2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62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25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23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03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550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844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13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751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207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66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1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21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2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41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9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06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40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32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143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16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008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8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64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26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9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9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67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87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56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5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23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84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27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65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677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51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51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0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5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61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13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91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3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770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59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71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65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204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image" Target="media/image1.wmf"/><Relationship Id="rId15" Type="http://schemas.openxmlformats.org/officeDocument/2006/relationships/image" Target="media/image7.png"/><Relationship Id="rId10" Type="http://schemas.openxmlformats.org/officeDocument/2006/relationships/image" Target="media/image2.wmf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Vaya Valcarce</dc:creator>
  <cp:keywords/>
  <dc:description/>
  <cp:lastModifiedBy>Edurne Alvarez</cp:lastModifiedBy>
  <cp:revision>26</cp:revision>
  <dcterms:created xsi:type="dcterms:W3CDTF">2026-01-18T18:08:00Z</dcterms:created>
  <dcterms:modified xsi:type="dcterms:W3CDTF">2026-01-26T17:54:00Z</dcterms:modified>
</cp:coreProperties>
</file>