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RESUME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sharanappa. hadagali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sharanuhadagali00@gmail.com (9844470137)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Near Basaveshwara temple bevinamatti. 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Tal : Hunahund(87118)  Dist. : Bagalkot(587101)</w:t>
        <w:br w:type="textWrapping"/>
        <w:t xml:space="preserve">---------------------------------------------------------------------------------------------------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Career 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make use of my interpersonal skills to achieve goals of a company that focuses on customer satisfaction and customer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Educational Qualifications:</w:t>
      </w:r>
    </w:p>
    <w:tbl>
      <w:tblPr>
        <w:tblStyle w:val="Table1"/>
        <w:tblW w:w="93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3"/>
        <w:gridCol w:w="2401"/>
        <w:gridCol w:w="2884"/>
        <w:gridCol w:w="1499"/>
        <w:gridCol w:w="1071"/>
        <w:tblGridChange w:id="0">
          <w:tblGrid>
            <w:gridCol w:w="1523"/>
            <w:gridCol w:w="2401"/>
            <w:gridCol w:w="2884"/>
            <w:gridCol w:w="1499"/>
            <w:gridCol w:w="10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Percentage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Year of passing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Diploma in Electrical &amp; Electronics Engg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bvvs polytechnic (autonomos) bagalkot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Board of Technical Examination,Bengaluru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59.85%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2021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SSLC</w:t>
            </w:r>
          </w:p>
          <w:p w:rsidR="00000000" w:rsidDel="00000000" w:rsidP="00000000" w:rsidRDefault="00000000" w:rsidRPr="00000000" w14:paraId="00000012">
            <w:pPr>
              <w:pStyle w:val="Heading3"/>
              <w:spacing w:after="41" w:before="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-28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B.B.Ganachari high school marakumbi </w:t>
            </w:r>
          </w:p>
          <w:p w:rsidR="00000000" w:rsidDel="00000000" w:rsidP="00000000" w:rsidRDefault="00000000" w:rsidRPr="00000000" w14:paraId="00000014">
            <w:pPr>
              <w:ind w:right="-28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Tal:savadatti </w:t>
            </w:r>
          </w:p>
          <w:p w:rsidR="00000000" w:rsidDel="00000000" w:rsidP="00000000" w:rsidRDefault="00000000" w:rsidRPr="00000000" w14:paraId="00000015">
            <w:pPr>
              <w:ind w:right="-28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Dist: belagavi 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3"/>
              <w:spacing w:after="41" w:before="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Karnataka Secondary Education Examination Board, Bangalore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80.96%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2017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 electricity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starter connection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solar connection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electrical tools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house wiring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transformer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earthing and power electronics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Personal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Teamwork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Leadership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Willingness to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Hobbies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drawing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Learning new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Personal Profile:</w:t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Father's name          : Sangappa.s.hadagali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Mother's name         : Sangamma.s.hadagali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Gender                     :Male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of birth            :01/06/2000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Nationality              :Indian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Languages known  : English, Hindi, kannada.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Declaration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hereby declare that the facts given above are genuine to the best of my knowledge and belief.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 04/03/2022                                                                      Yours faithfully,</w:t>
        <w:br w:type="textWrapping"/>
        <w:t xml:space="preserve"> </w:t>
        <w:br w:type="textWrapping"/>
        <w:t xml:space="preserve">Place: Bagalkot                                                                           (s s hadagali )</w:t>
        <w:br w:type="textWrapping"/>
        <w:t xml:space="preserve">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ePUfdAjHbDuCN/eBgs+KPwt91A==">AMUW2mXWME7awxL4AEB35U12RICrmJbpvBKoD79Xmqf0SQfZ/o5cjoQTnkn/5+H9SqBGj9N2kVJdNSPjDjVzbfvYNcrQ1fRRQjDTx5ISLEtLccDQWZl0k7s=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