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36" w:line="259" w:lineRule="auto"/>
        <w:ind w:left="720" w:right="0" w:firstLine="0"/>
        <w:jc w:val="center"/>
        <w:rPr>
          <w:rFonts w:ascii="Calibri" w:cs="Calibri" w:eastAsia="Calibri" w:hAnsi="Calibri"/>
          <w:b w:val="1"/>
          <w:sz w:val="40"/>
          <w:szCs w:val="40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</w:rPr>
        <w:drawing>
          <wp:inline distB="114300" distT="114300" distL="114300" distR="114300">
            <wp:extent cx="508000" cy="6055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605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36" w:line="259" w:lineRule="auto"/>
        <w:ind w:left="720" w:right="0" w:firstLine="0"/>
        <w:jc w:val="center"/>
        <w:rPr>
          <w:rFonts w:ascii="Calibri" w:cs="Calibri" w:eastAsia="Calibri" w:hAnsi="Calibri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RESUME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ind w:left="28" w:righ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SHRUTI SINHA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ind w:left="28" w:righ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H/O -14, Kusumpuram Colony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ind w:left="28" w:righ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Ward No - 37, Gola Road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ind w:left="28" w:righ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Danapur, Patna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ind w:left="28" w:righ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Pin Code - 801503   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left="28" w:righ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Mob No:+918210511855,8797506858 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ind w:left="28" w:righ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Email:sinhashruti64@gmail.com  </w:t>
      </w:r>
    </w:p>
    <w:p w:rsidR="00000000" w:rsidDel="00000000" w:rsidP="00000000" w:rsidRDefault="00000000" w:rsidRPr="00000000" w14:paraId="0000000A">
      <w:pPr>
        <w:pageBreakBefore w:val="0"/>
        <w:spacing w:after="187" w:line="259" w:lineRule="auto"/>
        <w:ind w:left="30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-507998</wp:posOffset>
                </wp:positionH>
                <wp:positionV relativeFrom="paragraph">
                  <wp:posOffset>127000</wp:posOffset>
                </wp:positionV>
                <wp:extent cx="698627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627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-507998</wp:posOffset>
                </wp:positionH>
                <wp:positionV relativeFrom="paragraph">
                  <wp:posOffset>127000</wp:posOffset>
                </wp:positionV>
                <wp:extent cx="698627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6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ageBreakBefore w:val="0"/>
        <w:spacing w:after="187" w:line="259" w:lineRule="auto"/>
        <w:ind w:left="30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Objective: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pageBreakBefore w:val="0"/>
        <w:spacing w:after="95" w:lineRule="auto"/>
        <w:ind w:left="15" w:right="0" w:firstLine="721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To perform the task assigned to me with the best of my ability and to work dedicated towards the success of the organization and excel leader.   </w:t>
      </w:r>
    </w:p>
    <w:p w:rsidR="00000000" w:rsidDel="00000000" w:rsidP="00000000" w:rsidRDefault="00000000" w:rsidRPr="00000000" w14:paraId="0000000D">
      <w:pPr>
        <w:pageBreakBefore w:val="0"/>
        <w:spacing w:after="77" w:line="259" w:lineRule="auto"/>
        <w:ind w:left="751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pageBreakBefore w:val="0"/>
        <w:spacing w:after="0" w:line="259" w:lineRule="auto"/>
        <w:ind w:left="15" w:righ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ACADEMIC QUALIFICATION :</w:t>
      </w:r>
    </w:p>
    <w:p w:rsidR="00000000" w:rsidDel="00000000" w:rsidP="00000000" w:rsidRDefault="00000000" w:rsidRPr="00000000" w14:paraId="0000000F">
      <w:pPr>
        <w:pageBreakBefore w:val="0"/>
        <w:spacing w:after="0" w:line="259" w:lineRule="auto"/>
        <w:ind w:left="15" w:righ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9.0" w:type="dxa"/>
        <w:jc w:val="left"/>
        <w:tblInd w:w="20.0" w:type="dxa"/>
        <w:tblLayout w:type="fixed"/>
        <w:tblLook w:val="0400"/>
      </w:tblPr>
      <w:tblGrid>
        <w:gridCol w:w="2606"/>
        <w:gridCol w:w="2481"/>
        <w:gridCol w:w="2341"/>
        <w:gridCol w:w="1941"/>
        <w:tblGridChange w:id="0">
          <w:tblGrid>
            <w:gridCol w:w="2606"/>
            <w:gridCol w:w="2481"/>
            <w:gridCol w:w="2341"/>
            <w:gridCol w:w="1941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="259" w:lineRule="auto"/>
              <w:ind w:left="0" w:right="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QUALIFICATION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59" w:lineRule="auto"/>
              <w:ind w:left="0" w:right="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UNIVERSITY /BOARD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="259" w:lineRule="auto"/>
              <w:ind w:left="0" w:right="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PASSING YEAR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="259" w:lineRule="auto"/>
              <w:ind w:left="0" w:right="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PERCENTAGE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59" w:lineRule="auto"/>
              <w:ind w:left="0" w:right="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BA(ASPASM)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="259" w:lineRule="auto"/>
              <w:ind w:left="0" w:right="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PATNA UNIVERSITY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0" w:line="259" w:lineRule="auto"/>
              <w:ind w:left="0" w:right="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2018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59" w:lineRule="auto"/>
              <w:ind w:left="0" w:right="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69%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59" w:lineRule="auto"/>
              <w:ind w:left="0" w:right="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="259" w:lineRule="auto"/>
              <w:ind w:left="0" w:right="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BSEB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59" w:lineRule="auto"/>
              <w:ind w:left="0" w:right="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2015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="259" w:lineRule="auto"/>
              <w:ind w:left="0" w:right="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63%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59" w:lineRule="auto"/>
              <w:ind w:left="0" w:right="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59" w:lineRule="auto"/>
              <w:ind w:left="0" w:right="0" w:firstLine="0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NIOS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="259" w:lineRule="auto"/>
              <w:ind w:left="0" w:right="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2013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59" w:lineRule="auto"/>
              <w:ind w:left="0" w:right="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45%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spacing w:after="77" w:line="259" w:lineRule="auto"/>
        <w:ind w:left="15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spacing w:after="3" w:line="259" w:lineRule="auto"/>
        <w:ind w:left="30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pageBreakBefore w:val="0"/>
        <w:spacing w:after="313" w:line="259" w:lineRule="auto"/>
        <w:ind w:left="10" w:right="0" w:firstLine="15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CARRIER ACHIEVEMENT: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pageBreakBefore w:val="0"/>
        <w:spacing w:after="229" w:lineRule="auto"/>
        <w:ind w:right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●Workshop event organizing for sales promotion in advertising at college  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237" w:lineRule="auto"/>
        <w:ind w:left="225" w:right="0" w:hanging="210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coordinator in PATNA BOOK FAIR 2017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94" w:line="259" w:lineRule="auto"/>
        <w:ind w:left="10" w:right="0" w:firstLine="15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INTERNSHIP &amp; TRAINNING: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721" w:right="0" w:hanging="361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At Dainik Jagran for 45 days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721" w:right="0" w:hanging="361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At Siddhartha advertising agency for 45 days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spacing w:after="245" w:lineRule="auto"/>
        <w:ind w:left="721" w:right="0" w:hanging="361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At Patna Book Fair 2017 for 3 months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45" w:lineRule="auto"/>
        <w:ind w:left="0" w:righ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WORK EXPERIENCE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after="245" w:lineRule="auto"/>
        <w:ind w:left="721" w:right="0" w:hanging="361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At Spicejet Patna for 3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pacing w:after="245" w:lineRule="auto"/>
        <w:ind w:left="721" w:right="0" w:hanging="361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Worked in Exarmymen's welfare for vistara airlines from 2 years as a Customer Service Agent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spacing w:after="245" w:lineRule="auto"/>
        <w:ind w:left="721" w:right="0" w:hanging="361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Now working in AIATSL for Vistara as Customer 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pacing w:after="245" w:lineRule="auto"/>
        <w:ind w:left="721" w:right="0" w:hanging="721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Trained on Altea software </w:t>
      </w:r>
    </w:p>
    <w:p w:rsidR="00000000" w:rsidDel="00000000" w:rsidP="00000000" w:rsidRDefault="00000000" w:rsidRPr="00000000" w14:paraId="0000002E">
      <w:pPr>
        <w:pageBreakBefore w:val="0"/>
        <w:spacing w:after="354" w:line="259" w:lineRule="auto"/>
        <w:ind w:left="10" w:right="0" w:firstLine="15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SKILLS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Computer Skills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7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Advanced Diploma in Computer Application (One 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12" w:line="259" w:lineRule="auto"/>
        <w:ind w:left="10" w:right="0" w:firstLine="15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PERSONAL DETAILS: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after="0" w:line="240" w:lineRule="auto"/>
        <w:ind w:left="227" w:right="0" w:hanging="210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Father’s Name : Mr.Ramesh Kr. Sinha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after="0" w:line="240" w:lineRule="auto"/>
        <w:ind w:left="227" w:right="0" w:hanging="210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Mother’s Name : Mrs.Veena Devi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after="0" w:line="240" w:lineRule="auto"/>
        <w:ind w:left="227" w:right="0" w:hanging="210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Date of Birth : 04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Sep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1996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after="0" w:line="240" w:lineRule="auto"/>
        <w:ind w:left="227" w:right="0" w:hanging="210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Marital Status : Single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spacing w:after="0" w:line="240" w:lineRule="auto"/>
        <w:ind w:left="227" w:right="0" w:hanging="210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Nationality : Indian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after="0" w:line="240" w:lineRule="auto"/>
        <w:ind w:left="227" w:right="0" w:hanging="210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Gender : Female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spacing w:after="0" w:line="240" w:lineRule="auto"/>
        <w:ind w:left="227" w:right="0" w:hanging="210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Language known : English, Hindi.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22" w:line="259" w:lineRule="auto"/>
        <w:ind w:left="30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03A">
      <w:pPr>
        <w:pageBreakBefore w:val="0"/>
        <w:spacing w:after="212" w:line="259" w:lineRule="auto"/>
        <w:ind w:left="10" w:right="0" w:firstLine="15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Declaration: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ind w:left="28" w:right="0" w:hanging="11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 here by declare that the above-mentioned information is correct upto my knowledge And bear the responsibility for the correctness of the above-mentioned particulars.   </w:t>
      </w:r>
    </w:p>
    <w:p w:rsidR="00000000" w:rsidDel="00000000" w:rsidP="00000000" w:rsidRDefault="00000000" w:rsidRPr="00000000" w14:paraId="0000003C">
      <w:pPr>
        <w:pageBreakBefore w:val="0"/>
        <w:spacing w:after="227" w:line="259" w:lineRule="auto"/>
        <w:ind w:left="30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</w:t>
        <w:br w:type="textWrapping"/>
      </w:r>
    </w:p>
    <w:p w:rsidR="00000000" w:rsidDel="00000000" w:rsidP="00000000" w:rsidRDefault="00000000" w:rsidRPr="00000000" w14:paraId="0000003D">
      <w:pPr>
        <w:pageBreakBefore w:val="0"/>
        <w:spacing w:after="212" w:line="259" w:lineRule="auto"/>
        <w:ind w:left="10" w:right="0" w:firstLine="15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Place: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Patna   </w:t>
      </w:r>
    </w:p>
    <w:p w:rsidR="00000000" w:rsidDel="00000000" w:rsidP="00000000" w:rsidRDefault="00000000" w:rsidRPr="00000000" w14:paraId="0000003E">
      <w:pPr>
        <w:pageBreakBefore w:val="0"/>
        <w:ind w:right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Date: </w:t>
      </w:r>
    </w:p>
    <w:p w:rsidR="00000000" w:rsidDel="00000000" w:rsidP="00000000" w:rsidRDefault="00000000" w:rsidRPr="00000000" w14:paraId="0000003F">
      <w:pPr>
        <w:pageBreakBefore w:val="0"/>
        <w:ind w:right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40">
      <w:pPr>
        <w:pageBreakBefore w:val="0"/>
        <w:ind w:right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Shruti Sinha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       </w:t>
        <w:tab/>
        <w:tab/>
        <w:tab/>
        <w:t xml:space="preserve">                                                                               </w:t>
      </w:r>
    </w:p>
    <w:sectPr>
      <w:pgSz w:h="15840" w:w="12240" w:orient="portrait"/>
      <w:pgMar w:bottom="1485" w:top="1510" w:left="1411" w:right="14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Quattrocento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25" w:hanging="22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21" w:hanging="72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2880" w:hanging="28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040" w:hanging="50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0" w:line="249" w:lineRule="auto"/>
        <w:ind w:left="25" w:right="4578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36.0" w:type="dxa"/>
        <w:left w:w="11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