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F47" w:rsidRDefault="003E2574" w:rsidP="003E2574">
      <w:pPr>
        <w:spacing w:line="240" w:lineRule="auto"/>
      </w:pPr>
      <w:r>
        <w:t>Beatriz Thames</w:t>
      </w:r>
    </w:p>
    <w:p w:rsidR="006D4B99" w:rsidRDefault="006D4B99" w:rsidP="006D4B99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The Sound of Silence</w:t>
      </w:r>
    </w:p>
    <w:p w:rsidR="006D4B99" w:rsidRDefault="006D4B99" w:rsidP="006D4B9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By Simon &amp; Garfunkel</w:t>
      </w:r>
    </w:p>
    <w:p w:rsidR="006D4B99" w:rsidRPr="006D4B99" w:rsidRDefault="006D4B99" w:rsidP="006D4B99">
      <w:pPr>
        <w:spacing w:line="240" w:lineRule="auto"/>
        <w:jc w:val="center"/>
        <w:rPr>
          <w:sz w:val="28"/>
          <w:szCs w:val="28"/>
        </w:rPr>
      </w:pPr>
      <w:r>
        <w:rPr>
          <w:rStyle w:val="apple-style-span"/>
          <w:rFonts w:ascii="Verdana" w:hAnsi="Verdana"/>
          <w:color w:val="000000"/>
          <w:sz w:val="20"/>
          <w:szCs w:val="20"/>
        </w:rPr>
        <w:t>Hello darkness, my old friend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I've come to talk with you again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Because a vision softly creeping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Left its seeds while I was sleeping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And the vision that was planted in my brain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Still remains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Within the sound of silence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In restless dreams I walked alone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Narrow streets of cobblestone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'Neath the halo of a street lamp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I turned my collar to the cold and damp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When my eyes were stabbed by the flash of a neon light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That split the night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And touched the sound of silence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And in the naked light I saw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Ten thousand people, maybe more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People talking without speaking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People hearing without listening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People writing songs that voices never share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And no one dared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Disturb the sound of silence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"Fools", said I, "You do not know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Silence like a cancer grows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Hear my words that I might teach you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Take my arms that I might reach you"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But my words, like silent raindrops fell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And echoed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In the wells of silence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And the people bowed and prayed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To the neon god they made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And the sign flashed out its warning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In the words that it was forming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And the sign said, "The words of the prophets are written on the subway walls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And tenement halls"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pple-style-span"/>
          <w:rFonts w:ascii="Verdana" w:hAnsi="Verdana"/>
          <w:color w:val="000000"/>
          <w:sz w:val="20"/>
          <w:szCs w:val="20"/>
        </w:rPr>
        <w:t>And whispered in the sounds of silence</w:t>
      </w:r>
      <w:r>
        <w:rPr>
          <w:rFonts w:ascii="Verdana" w:hAnsi="Verdana"/>
          <w:color w:val="000000"/>
          <w:sz w:val="20"/>
          <w:szCs w:val="20"/>
        </w:rPr>
        <w:br/>
      </w:r>
    </w:p>
    <w:sectPr w:rsidR="006D4B99" w:rsidRPr="006D4B99" w:rsidSect="0081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57CE"/>
    <w:rsid w:val="00303CBD"/>
    <w:rsid w:val="003E2574"/>
    <w:rsid w:val="006D4B99"/>
    <w:rsid w:val="008106BF"/>
    <w:rsid w:val="008126B8"/>
    <w:rsid w:val="00857313"/>
    <w:rsid w:val="008A3F47"/>
    <w:rsid w:val="00B50957"/>
    <w:rsid w:val="00D05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857313"/>
  </w:style>
  <w:style w:type="character" w:customStyle="1" w:styleId="apple-converted-space">
    <w:name w:val="apple-converted-space"/>
    <w:basedOn w:val="DefaultParagraphFont"/>
    <w:rsid w:val="008573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3</cp:revision>
  <dcterms:created xsi:type="dcterms:W3CDTF">2010-11-15T01:33:00Z</dcterms:created>
  <dcterms:modified xsi:type="dcterms:W3CDTF">2010-11-17T01:50:00Z</dcterms:modified>
</cp:coreProperties>
</file>