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EA07A" w14:textId="30DDC579" w:rsidR="0079653F" w:rsidRDefault="00074334" w:rsidP="00074334">
      <w:pPr>
        <w:pStyle w:val="Title"/>
      </w:pPr>
      <w:r w:rsidRPr="00074334">
        <w:t>Xander Harris</w:t>
      </w:r>
    </w:p>
    <w:p w14:paraId="108FAF7E" w14:textId="6C1E2A77" w:rsidR="004902BF" w:rsidRDefault="00074334" w:rsidP="00F20A1C">
      <w:pPr>
        <w:pStyle w:val="Subtitle"/>
        <w:sectPr w:rsidR="004902BF" w:rsidSect="00CA60BD">
          <w:pgSz w:w="12240" w:h="15840"/>
          <w:pgMar w:top="720" w:right="720" w:bottom="720" w:left="720" w:header="720" w:footer="720" w:gutter="0"/>
          <w:cols w:space="720"/>
          <w:docGrid w:linePitch="360"/>
        </w:sectPr>
      </w:pPr>
      <w:r w:rsidRPr="00312AA9">
        <w:t>Principal DevOps Engineer | Senior Software Engineer | Cloud Architect</w:t>
      </w:r>
    </w:p>
    <w:p w14:paraId="7D5AB2DE" w14:textId="2AA308E3" w:rsidR="00D275E4" w:rsidRDefault="00D275E4" w:rsidP="00F20A1C">
      <w:pPr>
        <w:pStyle w:val="Heading1"/>
      </w:pPr>
      <w:r w:rsidRPr="00EF27F3">
        <w:t>Summary</w:t>
      </w:r>
    </w:p>
    <w:p w14:paraId="7122F930" w14:textId="1B06A83F" w:rsidR="00D275E4" w:rsidRDefault="00D275E4" w:rsidP="005B1FD2">
      <w:pPr>
        <w:pStyle w:val="Subtitle"/>
      </w:pPr>
      <w:r>
        <w:t>A straight shooter with upper management written all over hi</w:t>
      </w:r>
      <w:r w:rsidR="006943E2">
        <w:t>m.</w:t>
      </w:r>
    </w:p>
    <w:p w14:paraId="6D326062" w14:textId="77777777" w:rsidR="00487757" w:rsidRDefault="00D275E4" w:rsidP="00C36BA3">
      <w:pPr>
        <w:pStyle w:val="Heading1"/>
      </w:pPr>
      <w:r>
        <w:t>Skill</w:t>
      </w:r>
      <w:r w:rsidR="000E0CA0">
        <w:t>s</w:t>
      </w:r>
    </w:p>
    <w:p w14:paraId="32B2D085" w14:textId="49F87723" w:rsidR="000E0CA0" w:rsidRPr="000E0CA0" w:rsidRDefault="000E0CA0" w:rsidP="000E0CA0">
      <w:pPr>
        <w:sectPr w:rsidR="000E0CA0" w:rsidRPr="000E0CA0" w:rsidSect="00CA60BD">
          <w:type w:val="continuous"/>
          <w:pgSz w:w="12240" w:h="15840"/>
          <w:pgMar w:top="720" w:right="720" w:bottom="720" w:left="720" w:header="720" w:footer="720" w:gutter="0"/>
          <w:cols w:space="720"/>
          <w:docGrid w:linePitch="360"/>
        </w:sectPr>
      </w:pPr>
    </w:p>
    <w:p w14:paraId="51403EF4" w14:textId="3CFBF324" w:rsidR="00D275E4" w:rsidRDefault="00EF27F3" w:rsidP="006744F8">
      <w:pPr>
        <w:pStyle w:val="Heading2"/>
        <w:contextualSpacing/>
      </w:pPr>
      <w:r w:rsidRPr="00487757">
        <w:t>Automation</w:t>
      </w:r>
    </w:p>
    <w:p w14:paraId="47FBDE8F" w14:textId="69C9347F" w:rsidR="0053081E" w:rsidRDefault="00487757" w:rsidP="00124341">
      <w:pPr>
        <w:pStyle w:val="Heading3"/>
      </w:pPr>
      <w:r>
        <w:t>OSS</w:t>
      </w:r>
    </w:p>
    <w:p w14:paraId="474B859E" w14:textId="77777777" w:rsidR="0053081E" w:rsidRPr="001F6C34" w:rsidRDefault="00487757" w:rsidP="001F6C34">
      <w:pPr>
        <w:pStyle w:val="ListBullet"/>
      </w:pPr>
      <w:r w:rsidRPr="001F6C34">
        <w:t>Terraform</w:t>
      </w:r>
    </w:p>
    <w:p w14:paraId="16B19D1B" w14:textId="77777777" w:rsidR="0053081E" w:rsidRPr="001F6C34" w:rsidRDefault="00487757" w:rsidP="001F6C34">
      <w:pPr>
        <w:pStyle w:val="ListBullet"/>
      </w:pPr>
      <w:r w:rsidRPr="001F6C34">
        <w:t>Ansible</w:t>
      </w:r>
    </w:p>
    <w:p w14:paraId="2F8547F7" w14:textId="77777777" w:rsidR="0053081E" w:rsidRPr="001F6C34" w:rsidRDefault="00487757" w:rsidP="001F6C34">
      <w:pPr>
        <w:pStyle w:val="ListBullet"/>
      </w:pPr>
      <w:r w:rsidRPr="001F6C34">
        <w:t>Jenkins</w:t>
      </w:r>
    </w:p>
    <w:p w14:paraId="26C0BD52" w14:textId="77777777" w:rsidR="0053081E" w:rsidRDefault="00487757" w:rsidP="00124341">
      <w:pPr>
        <w:pStyle w:val="Heading3"/>
      </w:pPr>
      <w:r>
        <w:t>Google Cloud</w:t>
      </w:r>
    </w:p>
    <w:p w14:paraId="2BE08245" w14:textId="3A1D0821" w:rsidR="00487757" w:rsidRDefault="00487757" w:rsidP="001F6C34">
      <w:pPr>
        <w:pStyle w:val="ListBullet"/>
      </w:pPr>
      <w:r w:rsidRPr="001F6C34">
        <w:t>GDM</w:t>
      </w:r>
    </w:p>
    <w:p w14:paraId="1805326C" w14:textId="77777777" w:rsidR="0053081E" w:rsidRDefault="0053081E" w:rsidP="00124341">
      <w:pPr>
        <w:pStyle w:val="Heading3"/>
      </w:pPr>
      <w:r>
        <w:t>AWS</w:t>
      </w:r>
    </w:p>
    <w:p w14:paraId="39B94FAD" w14:textId="14158111" w:rsidR="006943E2" w:rsidRDefault="00487757" w:rsidP="001F6C34">
      <w:pPr>
        <w:pStyle w:val="ListBullet"/>
      </w:pPr>
      <w:r>
        <w:t>Cloud Formatio</w:t>
      </w:r>
      <w:r w:rsidR="006943E2">
        <w:t>n</w:t>
      </w:r>
    </w:p>
    <w:p w14:paraId="61D27F9E" w14:textId="78BBE65C" w:rsidR="00BA2A03" w:rsidRDefault="00BA2A03" w:rsidP="006744F8">
      <w:pPr>
        <w:pStyle w:val="Heading2"/>
        <w:contextualSpacing/>
      </w:pPr>
      <w:r>
        <w:t>Monitoring</w:t>
      </w:r>
    </w:p>
    <w:p w14:paraId="098D4396" w14:textId="30DE7F28" w:rsidR="00BA2A03" w:rsidRPr="00A104F4" w:rsidRDefault="00BA2A03" w:rsidP="00124341">
      <w:pPr>
        <w:pStyle w:val="Heading3"/>
      </w:pPr>
      <w:r w:rsidRPr="00A104F4">
        <w:t>OSS</w:t>
      </w:r>
    </w:p>
    <w:p w14:paraId="1C33EE54" w14:textId="73B07425" w:rsidR="00BA2A03" w:rsidRPr="005A741A" w:rsidRDefault="0053081E" w:rsidP="001F6C34">
      <w:pPr>
        <w:pStyle w:val="ListBullet"/>
      </w:pPr>
      <w:r w:rsidRPr="005A741A">
        <w:t>Prometheus</w:t>
      </w:r>
    </w:p>
    <w:p w14:paraId="5BED4A05" w14:textId="596AB4E4" w:rsidR="0053081E" w:rsidRPr="00A104F4" w:rsidRDefault="009E5611" w:rsidP="001F6C34">
      <w:pPr>
        <w:pStyle w:val="ListBullet"/>
      </w:pPr>
      <w:r w:rsidRPr="00A104F4">
        <w:t>Grafana</w:t>
      </w:r>
    </w:p>
    <w:p w14:paraId="3ECBAACB" w14:textId="04F9E038" w:rsidR="009E5611" w:rsidRPr="00A104F4" w:rsidRDefault="009E5611" w:rsidP="001F6C34">
      <w:pPr>
        <w:pStyle w:val="ListBullet"/>
      </w:pPr>
      <w:r w:rsidRPr="00A104F4">
        <w:t>Thanos</w:t>
      </w:r>
    </w:p>
    <w:p w14:paraId="3F10630F" w14:textId="164AA933" w:rsidR="009E5611" w:rsidRPr="00A104F4" w:rsidRDefault="009E5611" w:rsidP="001F6C34">
      <w:pPr>
        <w:pStyle w:val="ListBullet"/>
      </w:pPr>
      <w:r w:rsidRPr="00A104F4">
        <w:t>AlertManager</w:t>
      </w:r>
    </w:p>
    <w:p w14:paraId="2E5A5039" w14:textId="5908A4C4" w:rsidR="009E5611" w:rsidRDefault="009E5611" w:rsidP="001F6C34">
      <w:pPr>
        <w:pStyle w:val="ListBullet"/>
      </w:pPr>
      <w:r w:rsidRPr="00A104F4">
        <w:t>Loki</w:t>
      </w:r>
    </w:p>
    <w:p w14:paraId="65C5CD7D" w14:textId="6D8FF2BD" w:rsidR="009E5611" w:rsidRPr="00A104F4" w:rsidRDefault="009E5611" w:rsidP="00124341">
      <w:pPr>
        <w:pStyle w:val="Heading3"/>
      </w:pPr>
      <w:r w:rsidRPr="00A104F4">
        <w:t>MaaS</w:t>
      </w:r>
    </w:p>
    <w:p w14:paraId="71F81F77" w14:textId="61E6A053" w:rsidR="009E5611" w:rsidRPr="00A104F4" w:rsidRDefault="009E5611" w:rsidP="001F6C34">
      <w:pPr>
        <w:pStyle w:val="ListBullet"/>
      </w:pPr>
      <w:r w:rsidRPr="00A104F4">
        <w:t>NewRelic</w:t>
      </w:r>
    </w:p>
    <w:p w14:paraId="363E0904" w14:textId="617C6066" w:rsidR="009E5611" w:rsidRPr="00A104F4" w:rsidRDefault="009E5611" w:rsidP="001F6C34">
      <w:pPr>
        <w:pStyle w:val="ListBullet"/>
      </w:pPr>
      <w:r w:rsidRPr="00A104F4">
        <w:t>DataDog</w:t>
      </w:r>
    </w:p>
    <w:p w14:paraId="230E4DEC" w14:textId="6D54EAD7" w:rsidR="009E5611" w:rsidRPr="00A104F4" w:rsidRDefault="009E5611" w:rsidP="001F6C34">
      <w:pPr>
        <w:pStyle w:val="ListBullet"/>
      </w:pPr>
      <w:r w:rsidRPr="00A104F4">
        <w:t>StackDriver</w:t>
      </w:r>
    </w:p>
    <w:p w14:paraId="4EAE412C" w14:textId="46284AD6" w:rsidR="009E5611" w:rsidRPr="00A104F4" w:rsidRDefault="00DF4309" w:rsidP="001F6C34">
      <w:pPr>
        <w:pStyle w:val="ListBullet"/>
      </w:pPr>
      <w:r w:rsidRPr="00A104F4">
        <w:t>ServiceNow</w:t>
      </w:r>
    </w:p>
    <w:p w14:paraId="20B1504D" w14:textId="05EC8D0E" w:rsidR="00DF4309" w:rsidRDefault="00DF4309" w:rsidP="006744F8">
      <w:pPr>
        <w:pStyle w:val="Heading2"/>
        <w:contextualSpacing/>
      </w:pPr>
      <w:r w:rsidRPr="00A104F4">
        <w:t>Network</w:t>
      </w:r>
      <w:r>
        <w:t>ing</w:t>
      </w:r>
    </w:p>
    <w:p w14:paraId="553AFF2B" w14:textId="6AC1C3C1" w:rsidR="00D43C05" w:rsidRPr="00E472AA" w:rsidRDefault="00DF4309" w:rsidP="00124341">
      <w:pPr>
        <w:pStyle w:val="Heading3"/>
      </w:pPr>
      <w:r w:rsidRPr="00E472AA">
        <w:t>GCP</w:t>
      </w:r>
      <w:r w:rsidR="00CE7323" w:rsidRPr="00E472AA">
        <w:t>/AWS</w:t>
      </w:r>
    </w:p>
    <w:p w14:paraId="0A4C5DA7" w14:textId="7D611E32" w:rsidR="00CE7323" w:rsidRDefault="00CE7323" w:rsidP="006A176D">
      <w:pPr>
        <w:pStyle w:val="ListBullet"/>
        <w:rPr>
          <w:sz w:val="24"/>
          <w:szCs w:val="24"/>
        </w:rPr>
      </w:pPr>
      <w:r>
        <w:t>VPC</w:t>
      </w:r>
      <w:r w:rsidR="00D43C05">
        <w:t>s</w:t>
      </w:r>
    </w:p>
    <w:p w14:paraId="4A33E2B3" w14:textId="5CA0815E" w:rsidR="00CE7323" w:rsidRDefault="00CE7323" w:rsidP="001F6C34">
      <w:pPr>
        <w:pStyle w:val="ListBullet"/>
        <w:rPr>
          <w:sz w:val="24"/>
          <w:szCs w:val="24"/>
        </w:rPr>
      </w:pPr>
      <w:r w:rsidRPr="001F6C34">
        <w:t>Subnets</w:t>
      </w:r>
    </w:p>
    <w:p w14:paraId="6D86A2C2" w14:textId="5B842CC8" w:rsidR="00CE7323" w:rsidRDefault="00CE7323" w:rsidP="001F6C34">
      <w:pPr>
        <w:pStyle w:val="ListBullet"/>
        <w:rPr>
          <w:sz w:val="24"/>
          <w:szCs w:val="24"/>
        </w:rPr>
      </w:pPr>
      <w:r w:rsidRPr="001F6C34">
        <w:t>Security</w:t>
      </w:r>
      <w:r>
        <w:t xml:space="preserve"> Groups</w:t>
      </w:r>
    </w:p>
    <w:p w14:paraId="1C94BC57" w14:textId="4B3BEEC1" w:rsidR="00CE7323" w:rsidRDefault="00CE7323" w:rsidP="006A176D">
      <w:pPr>
        <w:pStyle w:val="ListBullet"/>
        <w:rPr>
          <w:sz w:val="24"/>
          <w:szCs w:val="24"/>
        </w:rPr>
      </w:pPr>
      <w:r>
        <w:t>Firewalls</w:t>
      </w:r>
    </w:p>
    <w:p w14:paraId="37ACF831" w14:textId="7B691057" w:rsidR="00CE7323" w:rsidRDefault="00CE7323" w:rsidP="00124341">
      <w:pPr>
        <w:pStyle w:val="Heading3"/>
        <w:rPr>
          <w:rFonts w:eastAsiaTheme="minorHAnsi" w:cs="Courier New"/>
          <w:sz w:val="24"/>
          <w:szCs w:val="24"/>
        </w:rPr>
      </w:pPr>
      <w:r w:rsidRPr="00E472AA">
        <w:t>General</w:t>
      </w:r>
    </w:p>
    <w:p w14:paraId="348D0B3E" w14:textId="03703527" w:rsidR="00CE7323" w:rsidRPr="00E472AA" w:rsidRDefault="00CE7323" w:rsidP="00114372">
      <w:pPr>
        <w:pStyle w:val="ListBullet"/>
      </w:pPr>
      <w:r w:rsidRPr="00E472AA">
        <w:t>TCP/IP</w:t>
      </w:r>
    </w:p>
    <w:p w14:paraId="48AA3FDF" w14:textId="3D140ABC" w:rsidR="00CE7323" w:rsidRPr="00E472AA" w:rsidRDefault="00CE7323" w:rsidP="00114372">
      <w:pPr>
        <w:pStyle w:val="ListBullet"/>
      </w:pPr>
      <w:r w:rsidRPr="00E472AA">
        <w:t>UDP</w:t>
      </w:r>
    </w:p>
    <w:p w14:paraId="44D8C573" w14:textId="3F3FB31A" w:rsidR="00CE7323" w:rsidRPr="00E472AA" w:rsidRDefault="00554ECD" w:rsidP="00114372">
      <w:pPr>
        <w:pStyle w:val="ListBullet"/>
      </w:pPr>
      <w:r w:rsidRPr="00E472AA">
        <w:t>E2E Encryption</w:t>
      </w:r>
    </w:p>
    <w:p w14:paraId="2F8F1F52" w14:textId="454C836B" w:rsidR="00DF4309" w:rsidRDefault="006744F8" w:rsidP="005E3DB1">
      <w:pPr>
        <w:pStyle w:val="Heading2"/>
      </w:pPr>
      <w:r>
        <w:br w:type="column"/>
      </w:r>
      <w:r w:rsidR="00D3188D">
        <w:t>Languages</w:t>
      </w:r>
    </w:p>
    <w:p w14:paraId="06155D37" w14:textId="5AA2A819" w:rsidR="006943E2" w:rsidRPr="00F83411" w:rsidRDefault="00BF0F79" w:rsidP="00124341">
      <w:pPr>
        <w:pStyle w:val="Heading3"/>
      </w:pPr>
      <w:r w:rsidRPr="00F83411">
        <w:t>Programming</w:t>
      </w:r>
    </w:p>
    <w:p w14:paraId="7D79BA82" w14:textId="30530241" w:rsidR="008F6040" w:rsidRDefault="008F6040" w:rsidP="00114372">
      <w:pPr>
        <w:pStyle w:val="ListBullet2"/>
        <w:numPr>
          <w:ilvl w:val="0"/>
          <w:numId w:val="24"/>
        </w:numPr>
      </w:pPr>
      <w:r>
        <w:t>Python</w:t>
      </w:r>
    </w:p>
    <w:p w14:paraId="00A66BE2" w14:textId="2B394FDD" w:rsidR="008F6040" w:rsidRDefault="008F6040" w:rsidP="00114372">
      <w:pPr>
        <w:pStyle w:val="ListBullet2"/>
        <w:numPr>
          <w:ilvl w:val="0"/>
          <w:numId w:val="24"/>
        </w:numPr>
      </w:pPr>
      <w:r>
        <w:t>Go (Golang)</w:t>
      </w:r>
    </w:p>
    <w:p w14:paraId="7B9976CE" w14:textId="496FBD6A" w:rsidR="008F6040" w:rsidRDefault="008F6040" w:rsidP="00114372">
      <w:pPr>
        <w:pStyle w:val="ListBullet2"/>
        <w:numPr>
          <w:ilvl w:val="0"/>
          <w:numId w:val="24"/>
        </w:numPr>
      </w:pPr>
      <w:r>
        <w:t>C</w:t>
      </w:r>
    </w:p>
    <w:p w14:paraId="4D1B94B4" w14:textId="43E8C7BF" w:rsidR="008F6040" w:rsidRDefault="008F6040" w:rsidP="001F6C34">
      <w:pPr>
        <w:pStyle w:val="ListBullet2"/>
        <w:numPr>
          <w:ilvl w:val="0"/>
          <w:numId w:val="24"/>
        </w:numPr>
      </w:pPr>
      <w:r>
        <w:t>Java</w:t>
      </w:r>
    </w:p>
    <w:p w14:paraId="56F0E163" w14:textId="43FA00CB" w:rsidR="008F6040" w:rsidRDefault="008F6040" w:rsidP="00114372">
      <w:pPr>
        <w:pStyle w:val="ListBullet2"/>
        <w:numPr>
          <w:ilvl w:val="0"/>
          <w:numId w:val="24"/>
        </w:numPr>
      </w:pPr>
      <w:r>
        <w:t>JavaScript</w:t>
      </w:r>
    </w:p>
    <w:p w14:paraId="27BCF7EB" w14:textId="751ED246" w:rsidR="00BF0F79" w:rsidRDefault="00602326" w:rsidP="00124341">
      <w:pPr>
        <w:pStyle w:val="Heading3"/>
      </w:pPr>
      <w:r>
        <w:t>Scripting</w:t>
      </w:r>
    </w:p>
    <w:p w14:paraId="7C8F1F74" w14:textId="29CB79AA" w:rsidR="00602326" w:rsidRDefault="00602326" w:rsidP="00114372">
      <w:pPr>
        <w:pStyle w:val="ListBullet2"/>
        <w:numPr>
          <w:ilvl w:val="0"/>
          <w:numId w:val="24"/>
        </w:numPr>
      </w:pPr>
      <w:r>
        <w:t>Shell</w:t>
      </w:r>
    </w:p>
    <w:p w14:paraId="779E7114" w14:textId="0B11771B" w:rsidR="00602326" w:rsidRDefault="00602326" w:rsidP="00114372">
      <w:pPr>
        <w:pStyle w:val="ListBullet2"/>
        <w:numPr>
          <w:ilvl w:val="0"/>
          <w:numId w:val="24"/>
        </w:numPr>
      </w:pPr>
      <w:r>
        <w:t>BASH</w:t>
      </w:r>
    </w:p>
    <w:p w14:paraId="491BCB15" w14:textId="3BDB4D51" w:rsidR="00602326" w:rsidRDefault="008F6040" w:rsidP="00114372">
      <w:pPr>
        <w:pStyle w:val="ListBullet2"/>
        <w:numPr>
          <w:ilvl w:val="0"/>
          <w:numId w:val="24"/>
        </w:numPr>
      </w:pPr>
      <w:r>
        <w:t>PowerS</w:t>
      </w:r>
      <w:r w:rsidR="00F044BC">
        <w:t>h</w:t>
      </w:r>
      <w:r>
        <w:t>ell</w:t>
      </w:r>
    </w:p>
    <w:p w14:paraId="50E34158" w14:textId="4C33EF89" w:rsidR="00602326" w:rsidRDefault="00602326" w:rsidP="00124341">
      <w:pPr>
        <w:pStyle w:val="Heading3"/>
      </w:pPr>
      <w:r>
        <w:t>Markup</w:t>
      </w:r>
    </w:p>
    <w:p w14:paraId="68822F3B" w14:textId="2378C452" w:rsidR="00602326" w:rsidRDefault="00602326" w:rsidP="00114372">
      <w:pPr>
        <w:pStyle w:val="ListBullet2"/>
        <w:numPr>
          <w:ilvl w:val="0"/>
          <w:numId w:val="24"/>
        </w:numPr>
      </w:pPr>
      <w:r>
        <w:t>Markdown</w:t>
      </w:r>
    </w:p>
    <w:p w14:paraId="6AD6A5FD" w14:textId="5C7BCCF1" w:rsidR="00602326" w:rsidRDefault="00602326" w:rsidP="00114372">
      <w:pPr>
        <w:pStyle w:val="ListBullet2"/>
        <w:numPr>
          <w:ilvl w:val="0"/>
          <w:numId w:val="24"/>
        </w:numPr>
      </w:pPr>
      <w:r>
        <w:t>XML</w:t>
      </w:r>
    </w:p>
    <w:p w14:paraId="7B4707FE" w14:textId="5CF72709" w:rsidR="00602326" w:rsidRDefault="00602326" w:rsidP="00114372">
      <w:pPr>
        <w:pStyle w:val="ListBullet2"/>
        <w:numPr>
          <w:ilvl w:val="0"/>
          <w:numId w:val="24"/>
        </w:numPr>
      </w:pPr>
      <w:r>
        <w:t>HTML</w:t>
      </w:r>
    </w:p>
    <w:p w14:paraId="1E3BD4F4" w14:textId="02486989" w:rsidR="00602326" w:rsidRDefault="00602326" w:rsidP="00114372">
      <w:pPr>
        <w:pStyle w:val="ListBullet2"/>
        <w:numPr>
          <w:ilvl w:val="0"/>
          <w:numId w:val="24"/>
        </w:numPr>
      </w:pPr>
      <w:r>
        <w:t>YAML</w:t>
      </w:r>
    </w:p>
    <w:p w14:paraId="39763CF3" w14:textId="434DC992" w:rsidR="007C7F47" w:rsidRDefault="007C7F47" w:rsidP="007C7F47">
      <w:pPr>
        <w:pStyle w:val="Heading2"/>
      </w:pPr>
      <w:r>
        <w:t>Orchestration</w:t>
      </w:r>
    </w:p>
    <w:p w14:paraId="72F6C13D" w14:textId="75FEEC83" w:rsidR="007C7F47" w:rsidRDefault="00466392" w:rsidP="00124341">
      <w:pPr>
        <w:pStyle w:val="Heading3"/>
      </w:pPr>
      <w:r>
        <w:t>Platforms</w:t>
      </w:r>
    </w:p>
    <w:p w14:paraId="071F307C" w14:textId="7E0E37AF" w:rsidR="00466392" w:rsidRDefault="00466392" w:rsidP="00550470">
      <w:pPr>
        <w:pStyle w:val="ListBullet2"/>
        <w:numPr>
          <w:ilvl w:val="0"/>
          <w:numId w:val="24"/>
        </w:numPr>
      </w:pPr>
      <w:r>
        <w:t>Bare-metal Kubernetes</w:t>
      </w:r>
    </w:p>
    <w:p w14:paraId="18DACB6F" w14:textId="0BD983C7" w:rsidR="008A22EC" w:rsidRDefault="008A22EC" w:rsidP="00550470">
      <w:pPr>
        <w:pStyle w:val="ListBullet2"/>
        <w:numPr>
          <w:ilvl w:val="0"/>
          <w:numId w:val="24"/>
        </w:numPr>
      </w:pPr>
      <w:r>
        <w:t>Docker Enterprise</w:t>
      </w:r>
    </w:p>
    <w:p w14:paraId="67B19C11" w14:textId="3FEE3965" w:rsidR="008A22EC" w:rsidRDefault="008A22EC" w:rsidP="00550470">
      <w:pPr>
        <w:pStyle w:val="ListBullet2"/>
        <w:numPr>
          <w:ilvl w:val="0"/>
          <w:numId w:val="24"/>
        </w:numPr>
      </w:pPr>
      <w:r>
        <w:t>Container D</w:t>
      </w:r>
    </w:p>
    <w:p w14:paraId="446E2417" w14:textId="162260F4" w:rsidR="008A22EC" w:rsidRDefault="008A22EC" w:rsidP="00550470">
      <w:pPr>
        <w:pStyle w:val="ListBullet2"/>
        <w:numPr>
          <w:ilvl w:val="0"/>
          <w:numId w:val="24"/>
        </w:numPr>
      </w:pPr>
      <w:r>
        <w:t>CRI-O</w:t>
      </w:r>
    </w:p>
    <w:p w14:paraId="37A1FF81" w14:textId="7FC0926D" w:rsidR="005F5292" w:rsidRDefault="00466392" w:rsidP="00124341">
      <w:pPr>
        <w:pStyle w:val="Heading3"/>
      </w:pPr>
      <w:r>
        <w:t>GCP</w:t>
      </w:r>
    </w:p>
    <w:p w14:paraId="2DB19625" w14:textId="544CD7D0" w:rsidR="005F5292" w:rsidRDefault="005F5292" w:rsidP="00550470">
      <w:pPr>
        <w:pStyle w:val="ListBullet"/>
      </w:pPr>
      <w:r>
        <w:t>GKE</w:t>
      </w:r>
      <w:r w:rsidR="00C9439A">
        <w:t xml:space="preserve"> (Google Kubernetes Engine)</w:t>
      </w:r>
    </w:p>
    <w:p w14:paraId="072D2156" w14:textId="63F7911A" w:rsidR="005F5292" w:rsidRDefault="005F5292" w:rsidP="00550470">
      <w:pPr>
        <w:pStyle w:val="ListBullet"/>
      </w:pPr>
      <w:r>
        <w:t>GCE</w:t>
      </w:r>
      <w:r w:rsidR="00C9439A">
        <w:t xml:space="preserve"> (Google Compute Engine)</w:t>
      </w:r>
    </w:p>
    <w:p w14:paraId="3F75B1B5" w14:textId="2FC9FB92" w:rsidR="00466392" w:rsidRDefault="00466392" w:rsidP="00124341">
      <w:pPr>
        <w:pStyle w:val="Heading3"/>
      </w:pPr>
      <w:r>
        <w:t>AWS</w:t>
      </w:r>
    </w:p>
    <w:p w14:paraId="0D5D41EC" w14:textId="60A93995" w:rsidR="005F5292" w:rsidRDefault="005F5292" w:rsidP="00550470">
      <w:pPr>
        <w:pStyle w:val="ListBullet"/>
      </w:pPr>
      <w:r>
        <w:t>EKS</w:t>
      </w:r>
      <w:r w:rsidR="00C9439A">
        <w:t xml:space="preserve"> (Elastic Kubernetes Service)</w:t>
      </w:r>
    </w:p>
    <w:p w14:paraId="2868F24B" w14:textId="4AB11EC7" w:rsidR="005F5292" w:rsidRDefault="005F5292" w:rsidP="00550470">
      <w:pPr>
        <w:pStyle w:val="ListBullet"/>
      </w:pPr>
      <w:r>
        <w:t>ECS</w:t>
      </w:r>
      <w:r w:rsidR="00C9439A">
        <w:t xml:space="preserve"> (Elastic Container Service)</w:t>
      </w:r>
    </w:p>
    <w:p w14:paraId="7BBFDBEF" w14:textId="4361D58C" w:rsidR="005C767B" w:rsidRDefault="005C767B" w:rsidP="00550470">
      <w:pPr>
        <w:pStyle w:val="ListBullet"/>
      </w:pPr>
      <w:r>
        <w:t>EC2 (Elastic Compute Cloud)</w:t>
      </w:r>
    </w:p>
    <w:p w14:paraId="74DC52CF" w14:textId="1163DD9E" w:rsidR="005F5292" w:rsidRDefault="005C767B" w:rsidP="0078124C">
      <w:pPr>
        <w:pStyle w:val="Heading2"/>
      </w:pPr>
      <w:r>
        <w:br w:type="column"/>
      </w:r>
      <w:r w:rsidR="0078124C">
        <w:t>CI/CD</w:t>
      </w:r>
    </w:p>
    <w:p w14:paraId="7B40271E" w14:textId="0F4FB06A" w:rsidR="0078124C" w:rsidRDefault="00FC288A" w:rsidP="00124341">
      <w:pPr>
        <w:pStyle w:val="Heading3"/>
      </w:pPr>
      <w:r>
        <w:t>Build/Delivery</w:t>
      </w:r>
    </w:p>
    <w:p w14:paraId="03E14091" w14:textId="4FB938B8" w:rsidR="00FC288A" w:rsidRDefault="00FC288A" w:rsidP="00FC288A">
      <w:pPr>
        <w:pStyle w:val="ListBullet"/>
      </w:pPr>
      <w:r>
        <w:t>Jenkins</w:t>
      </w:r>
    </w:p>
    <w:p w14:paraId="11029F6D" w14:textId="388CC06B" w:rsidR="00FC288A" w:rsidRDefault="00FC288A" w:rsidP="00FC288A">
      <w:pPr>
        <w:pStyle w:val="ListBullet"/>
      </w:pPr>
      <w:r>
        <w:t>GitLab CI</w:t>
      </w:r>
    </w:p>
    <w:p w14:paraId="4E04D6D5" w14:textId="33A890E0" w:rsidR="00FC288A" w:rsidRDefault="00FC288A" w:rsidP="00FC288A">
      <w:pPr>
        <w:pStyle w:val="ListBullet"/>
      </w:pPr>
      <w:r>
        <w:t>CircleCI</w:t>
      </w:r>
    </w:p>
    <w:p w14:paraId="4D07A67C" w14:textId="653D732C" w:rsidR="00FC288A" w:rsidRDefault="00FC288A" w:rsidP="00FC288A">
      <w:pPr>
        <w:pStyle w:val="ListBullet"/>
      </w:pPr>
      <w:r>
        <w:t>Travis CI</w:t>
      </w:r>
    </w:p>
    <w:p w14:paraId="01502CF8" w14:textId="448F2212" w:rsidR="00FC288A" w:rsidRDefault="00FC288A" w:rsidP="00124341">
      <w:pPr>
        <w:pStyle w:val="Heading3"/>
      </w:pPr>
      <w:r>
        <w:t>Quality</w:t>
      </w:r>
    </w:p>
    <w:p w14:paraId="4C2BD2AA" w14:textId="4AF06374" w:rsidR="00FC288A" w:rsidRDefault="005E3707" w:rsidP="005E3707">
      <w:pPr>
        <w:pStyle w:val="ListBullet"/>
      </w:pPr>
      <w:r>
        <w:t>SonarQube</w:t>
      </w:r>
    </w:p>
    <w:p w14:paraId="1ED8B7F4" w14:textId="6591B37E" w:rsidR="005E3707" w:rsidRDefault="005E3707" w:rsidP="005E3707">
      <w:pPr>
        <w:pStyle w:val="ListBullet"/>
      </w:pPr>
      <w:r>
        <w:t>Code-Climate</w:t>
      </w:r>
    </w:p>
    <w:p w14:paraId="0CB707A5" w14:textId="3C248BD7" w:rsidR="005E3707" w:rsidRDefault="005E3707" w:rsidP="005E3707">
      <w:pPr>
        <w:pStyle w:val="ListBullet"/>
      </w:pPr>
      <w:r>
        <w:t>CodeCov</w:t>
      </w:r>
    </w:p>
    <w:p w14:paraId="12E7EB48" w14:textId="19AD5D2A" w:rsidR="005E3707" w:rsidRDefault="005E3707" w:rsidP="002F5F64">
      <w:pPr>
        <w:pStyle w:val="Heading2"/>
      </w:pPr>
      <w:r>
        <w:t>SDLC</w:t>
      </w:r>
    </w:p>
    <w:p w14:paraId="4D2EE927" w14:textId="38FAB3D6" w:rsidR="005E3707" w:rsidRDefault="002F5F64" w:rsidP="00124341">
      <w:pPr>
        <w:pStyle w:val="Heading3"/>
      </w:pPr>
      <w:r>
        <w:t>Agile</w:t>
      </w:r>
    </w:p>
    <w:p w14:paraId="400AE4A3" w14:textId="083E7B9B" w:rsidR="002F5F64" w:rsidRDefault="002F5F64" w:rsidP="002F5F64">
      <w:pPr>
        <w:pStyle w:val="ListBullet"/>
      </w:pPr>
      <w:r>
        <w:t>SCRUM</w:t>
      </w:r>
    </w:p>
    <w:p w14:paraId="2DE15E8F" w14:textId="5303BD37" w:rsidR="002F5F64" w:rsidRDefault="002F5F64" w:rsidP="002F5F64">
      <w:pPr>
        <w:pStyle w:val="ListBullet"/>
      </w:pPr>
      <w:r>
        <w:t>Branching Models</w:t>
      </w:r>
    </w:p>
    <w:p w14:paraId="075342FB" w14:textId="42987FF3" w:rsidR="002F5F64" w:rsidRDefault="002F5F64" w:rsidP="00124341">
      <w:pPr>
        <w:pStyle w:val="Heading3"/>
      </w:pPr>
      <w:r>
        <w:t>Waterfall</w:t>
      </w:r>
    </w:p>
    <w:p w14:paraId="17ACEBAE" w14:textId="4677FB1E" w:rsidR="002F5F64" w:rsidRDefault="002F5F64" w:rsidP="002F5F64">
      <w:pPr>
        <w:pStyle w:val="ListBullet"/>
      </w:pPr>
      <w:r>
        <w:t>Semantic Versioning</w:t>
      </w:r>
    </w:p>
    <w:p w14:paraId="2ED008F1" w14:textId="02A880C3" w:rsidR="002F5F64" w:rsidRDefault="002F5F64" w:rsidP="002F5F64">
      <w:pPr>
        <w:pStyle w:val="ListBullet"/>
      </w:pPr>
      <w:r>
        <w:t>Release Cycles</w:t>
      </w:r>
    </w:p>
    <w:p w14:paraId="30086704" w14:textId="01E3D4D4" w:rsidR="002F5F64" w:rsidRDefault="00982032" w:rsidP="002F5F64">
      <w:pPr>
        <w:pStyle w:val="ListBullet"/>
      </w:pPr>
      <w:r>
        <w:t>Commit Cycles</w:t>
      </w:r>
    </w:p>
    <w:p w14:paraId="6ED32713" w14:textId="0B28CA21" w:rsidR="00982032" w:rsidRDefault="00982032" w:rsidP="00982032">
      <w:pPr>
        <w:pStyle w:val="Heading2"/>
      </w:pPr>
      <w:r>
        <w:t>Databases</w:t>
      </w:r>
    </w:p>
    <w:p w14:paraId="497A9A38" w14:textId="5F1E0E62" w:rsidR="00982032" w:rsidRDefault="00982032" w:rsidP="00124341">
      <w:pPr>
        <w:pStyle w:val="Heading3"/>
      </w:pPr>
      <w:r>
        <w:t>Relational D</w:t>
      </w:r>
      <w:r w:rsidR="00237A27">
        <w:t>ataba</w:t>
      </w:r>
      <w:r>
        <w:t>s</w:t>
      </w:r>
      <w:r w:rsidR="007670D5">
        <w:t>es</w:t>
      </w:r>
    </w:p>
    <w:p w14:paraId="055E1B45" w14:textId="3E4B4ACB" w:rsidR="00982032" w:rsidRDefault="00982032" w:rsidP="00982032">
      <w:pPr>
        <w:pStyle w:val="ListBullet"/>
      </w:pPr>
      <w:r>
        <w:t>PostgreSQL</w:t>
      </w:r>
    </w:p>
    <w:p w14:paraId="1BCFAC0B" w14:textId="5E066C5F" w:rsidR="00982032" w:rsidRDefault="00982032" w:rsidP="00982032">
      <w:pPr>
        <w:pStyle w:val="ListBullet"/>
      </w:pPr>
      <w:r>
        <w:t>MariaDB</w:t>
      </w:r>
    </w:p>
    <w:p w14:paraId="217FCFE4" w14:textId="02F8F315" w:rsidR="00982032" w:rsidRDefault="00982032" w:rsidP="00982032">
      <w:pPr>
        <w:pStyle w:val="ListBullet"/>
      </w:pPr>
      <w:r>
        <w:t>MySQL</w:t>
      </w:r>
    </w:p>
    <w:p w14:paraId="406BCF35" w14:textId="70816268" w:rsidR="00982032" w:rsidRDefault="00982032" w:rsidP="00982032">
      <w:pPr>
        <w:pStyle w:val="ListBullet"/>
      </w:pPr>
      <w:r>
        <w:t>MSSQL</w:t>
      </w:r>
    </w:p>
    <w:p w14:paraId="2BAE27C7" w14:textId="4E27A4D0" w:rsidR="00982032" w:rsidRDefault="009B6BA4" w:rsidP="00124341">
      <w:pPr>
        <w:pStyle w:val="Heading3"/>
      </w:pPr>
      <w:r>
        <w:t>NoSQL/Big Data</w:t>
      </w:r>
    </w:p>
    <w:p w14:paraId="755880C2" w14:textId="51DD0534" w:rsidR="009B6BA4" w:rsidRDefault="009B6BA4" w:rsidP="009B6BA4">
      <w:pPr>
        <w:pStyle w:val="ListBullet"/>
      </w:pPr>
      <w:r>
        <w:t>MongoDB</w:t>
      </w:r>
    </w:p>
    <w:p w14:paraId="2FA4DF55" w14:textId="7CC48C72" w:rsidR="009B6BA4" w:rsidRDefault="009B6BA4" w:rsidP="009B6BA4">
      <w:pPr>
        <w:pStyle w:val="ListBullet"/>
      </w:pPr>
      <w:r>
        <w:t>DynamoDB</w:t>
      </w:r>
    </w:p>
    <w:p w14:paraId="7187E6F3" w14:textId="4F2D96F0" w:rsidR="009B6BA4" w:rsidRDefault="00320EC1" w:rsidP="009B6BA4">
      <w:pPr>
        <w:pStyle w:val="ListBullet"/>
      </w:pPr>
      <w:r>
        <w:t xml:space="preserve">Google </w:t>
      </w:r>
      <w:r w:rsidR="009B6BA4">
        <w:t>Big</w:t>
      </w:r>
      <w:r>
        <w:t xml:space="preserve"> </w:t>
      </w:r>
      <w:r w:rsidR="009B6BA4">
        <w:t>Table</w:t>
      </w:r>
    </w:p>
    <w:p w14:paraId="77CAD77E" w14:textId="77777777" w:rsidR="00692C29" w:rsidRDefault="00320EC1" w:rsidP="009B6BA4">
      <w:pPr>
        <w:pStyle w:val="ListBullet"/>
        <w:sectPr w:rsidR="00692C29" w:rsidSect="00CA60BD">
          <w:type w:val="continuous"/>
          <w:pgSz w:w="12240" w:h="15840"/>
          <w:pgMar w:top="720" w:right="720" w:bottom="720" w:left="720" w:header="720" w:footer="720" w:gutter="0"/>
          <w:cols w:num="3" w:space="144"/>
          <w:docGrid w:linePitch="360"/>
        </w:sectPr>
      </w:pPr>
      <w:r>
        <w:t xml:space="preserve">Google </w:t>
      </w:r>
      <w:r w:rsidR="009B6BA4">
        <w:t>Big</w:t>
      </w:r>
      <w:r>
        <w:t xml:space="preserve"> </w:t>
      </w:r>
      <w:r w:rsidR="009B6BA4">
        <w:t>Query</w:t>
      </w:r>
    </w:p>
    <w:p w14:paraId="6A8C64BC" w14:textId="74E8DFA6" w:rsidR="00692C29" w:rsidRDefault="00833E5F" w:rsidP="00833E5F">
      <w:pPr>
        <w:pStyle w:val="Heading1"/>
      </w:pPr>
      <w:r>
        <w:t>Experience</w:t>
      </w:r>
    </w:p>
    <w:p w14:paraId="07F9AF28" w14:textId="6AD090DC" w:rsidR="00782EB1" w:rsidRDefault="00782EB1" w:rsidP="00782EB1">
      <w:pPr>
        <w:pStyle w:val="Heading2"/>
      </w:pPr>
      <w:r>
        <w:t>Wunderkind, Inc</w:t>
      </w:r>
      <w:r w:rsidR="00C86425">
        <w:t xml:space="preserve"> – DevOps Engineer / Software Engineer</w:t>
      </w:r>
      <w:r w:rsidR="00A65370">
        <w:t xml:space="preserve"> (2021-2023)</w:t>
      </w:r>
    </w:p>
    <w:p w14:paraId="1D071F1B" w14:textId="77777777" w:rsidR="00241627" w:rsidRDefault="00241627" w:rsidP="00124341">
      <w:pPr>
        <w:pStyle w:val="Heading3"/>
      </w:pPr>
      <w:r w:rsidRPr="00124341">
        <w:t xml:space="preserve">Monitoring w/Prometheus and </w:t>
      </w:r>
      <w:r>
        <w:t>DataDog</w:t>
      </w:r>
    </w:p>
    <w:p w14:paraId="587EDA3E" w14:textId="77777777" w:rsidR="0017743B" w:rsidRDefault="00241627" w:rsidP="0017743B">
      <w:pPr>
        <w:pStyle w:val="ListBullet2"/>
        <w:numPr>
          <w:ilvl w:val="0"/>
          <w:numId w:val="26"/>
        </w:numPr>
        <w:rPr>
          <w:sz w:val="16"/>
          <w:szCs w:val="16"/>
        </w:rPr>
      </w:pPr>
      <w:r w:rsidRPr="0017743B">
        <w:rPr>
          <w:sz w:val="16"/>
          <w:szCs w:val="16"/>
        </w:rPr>
        <w:t>Developed a set of metrics required of custom applications by Prometheus to provide consistent PagerDuty alerting to development teams.</w:t>
      </w:r>
    </w:p>
    <w:p w14:paraId="2D28B77A" w14:textId="77777777" w:rsidR="00B1480C" w:rsidRDefault="00241627" w:rsidP="00B1480C">
      <w:pPr>
        <w:pStyle w:val="ListBullet2"/>
        <w:numPr>
          <w:ilvl w:val="0"/>
          <w:numId w:val="26"/>
        </w:numPr>
        <w:rPr>
          <w:sz w:val="15"/>
          <w:szCs w:val="15"/>
        </w:rPr>
      </w:pPr>
      <w:r w:rsidRPr="00B1480C">
        <w:rPr>
          <w:sz w:val="16"/>
          <w:szCs w:val="16"/>
        </w:rPr>
        <w:t>Documented the process of implementing the above requirements so that they could be implemented across the entire engineering organization.</w:t>
      </w:r>
    </w:p>
    <w:p w14:paraId="3965C1BD" w14:textId="51651022" w:rsidR="00241627" w:rsidRPr="00B1480C" w:rsidRDefault="00241627" w:rsidP="00B1480C">
      <w:pPr>
        <w:pStyle w:val="ListBullet2"/>
        <w:numPr>
          <w:ilvl w:val="0"/>
          <w:numId w:val="26"/>
        </w:numPr>
        <w:rPr>
          <w:sz w:val="13"/>
          <w:szCs w:val="13"/>
        </w:rPr>
      </w:pPr>
      <w:r w:rsidRPr="00B1480C">
        <w:rPr>
          <w:sz w:val="16"/>
          <w:szCs w:val="16"/>
        </w:rPr>
        <w:t>Completed migration from DataDog to Prometheus and Grafana by removing all DataDog-sourced alerts from Grafana.</w:t>
      </w:r>
    </w:p>
    <w:p w14:paraId="0FC64708" w14:textId="77777777" w:rsidR="00241627" w:rsidRDefault="00241627" w:rsidP="00124341">
      <w:pPr>
        <w:pStyle w:val="Heading3"/>
      </w:pPr>
      <w:r>
        <w:t>Automation, Integration, Delivery and Operations</w:t>
      </w:r>
    </w:p>
    <w:p w14:paraId="449FA971" w14:textId="77777777" w:rsidR="00241627" w:rsidRPr="00124341" w:rsidRDefault="00241627" w:rsidP="00124341">
      <w:pPr>
        <w:pStyle w:val="ListBullet"/>
      </w:pPr>
      <w:r w:rsidRPr="00124341">
        <w:t>Maintained and developed helm charts for use with deploying both third party and custom software to Wunderkind GKE clusters.</w:t>
      </w:r>
    </w:p>
    <w:p w14:paraId="3C341BFC" w14:textId="77777777" w:rsidR="00241627" w:rsidRPr="00CC3CE9" w:rsidRDefault="00241627" w:rsidP="00CC3CE9">
      <w:pPr>
        <w:pStyle w:val="ListBullet"/>
      </w:pPr>
      <w:r w:rsidRPr="00CC3CE9">
        <w:t xml:space="preserve">Supported deployment of multiple applications using helm charts and GitLab CI pipelines. </w:t>
      </w:r>
    </w:p>
    <w:p w14:paraId="36225469" w14:textId="77777777" w:rsidR="00241627" w:rsidRPr="00CC3CE9" w:rsidRDefault="00241627" w:rsidP="00CC3CE9">
      <w:pPr>
        <w:pStyle w:val="ListBullet"/>
      </w:pPr>
      <w:r w:rsidRPr="00CC3CE9">
        <w:t>Wrote GitLab CI pipelines and templates to enable the use of static analysis tools such as SonarQube.</w:t>
      </w:r>
    </w:p>
    <w:p w14:paraId="5E0D0D05" w14:textId="77777777" w:rsidR="00241627" w:rsidRPr="00CC3CE9" w:rsidRDefault="00241627" w:rsidP="00CC3CE9">
      <w:pPr>
        <w:pStyle w:val="ListBullet"/>
      </w:pPr>
      <w:r w:rsidRPr="00CC3CE9">
        <w:t>Developed multi-stage Docker builds to reduce build time and create smaller deployment images.</w:t>
      </w:r>
    </w:p>
    <w:p w14:paraId="35B96098" w14:textId="77777777" w:rsidR="00241627" w:rsidRDefault="00241627" w:rsidP="00124341">
      <w:pPr>
        <w:pStyle w:val="Heading3"/>
      </w:pPr>
      <w:r>
        <w:t>FinOps</w:t>
      </w:r>
    </w:p>
    <w:p w14:paraId="23BB70A7" w14:textId="77777777" w:rsidR="00241627" w:rsidRPr="00CC3CE9" w:rsidRDefault="00241627" w:rsidP="00CC3CE9">
      <w:pPr>
        <w:pStyle w:val="ListBullet"/>
      </w:pPr>
      <w:r w:rsidRPr="00CC3CE9">
        <w:t>Deployed opencost.io (OSS version of kubecost) to all Wunderkind GKE clusters to provide cost data to Prometheus.</w:t>
      </w:r>
    </w:p>
    <w:p w14:paraId="68DD6A71" w14:textId="77777777" w:rsidR="00241627" w:rsidRPr="00CC3CE9" w:rsidRDefault="00241627" w:rsidP="00CC3CE9">
      <w:pPr>
        <w:pStyle w:val="ListBullet"/>
      </w:pPr>
      <w:r w:rsidRPr="00CC3CE9">
        <w:t>Demonstrated usage of the GCP Billing Console to R&amp;D executives.</w:t>
      </w:r>
    </w:p>
    <w:p w14:paraId="11495E99" w14:textId="77777777" w:rsidR="00241627" w:rsidRDefault="00241627" w:rsidP="00124341">
      <w:pPr>
        <w:pStyle w:val="Heading3"/>
      </w:pPr>
      <w:r>
        <w:t>Infrastructure as Code</w:t>
      </w:r>
    </w:p>
    <w:p w14:paraId="46BEDC7D" w14:textId="77777777" w:rsidR="00241627" w:rsidRPr="00CC3CE9" w:rsidRDefault="00241627" w:rsidP="00CC3CE9">
      <w:pPr>
        <w:pStyle w:val="ListBullet"/>
      </w:pPr>
      <w:r w:rsidRPr="00CC3CE9">
        <w:t>Created Terraform code to deploy or update GKE clusters and node pools to follow organization labeling standards.</w:t>
      </w:r>
    </w:p>
    <w:p w14:paraId="231D7723" w14:textId="77777777" w:rsidR="00241627" w:rsidRPr="00CC3CE9" w:rsidRDefault="00241627" w:rsidP="00CC3CE9">
      <w:pPr>
        <w:pStyle w:val="ListBullet"/>
      </w:pPr>
      <w:r w:rsidRPr="00CC3CE9">
        <w:t>Imported to GitLab CI Terraform state all existing GCP resources for a major application and created GitLab CI deployment pipelines to deploy and maintain cloud resources.</w:t>
      </w:r>
    </w:p>
    <w:p w14:paraId="3C703762" w14:textId="77777777" w:rsidR="00241627" w:rsidRPr="00CC3CE9" w:rsidRDefault="00241627" w:rsidP="00CC3CE9">
      <w:pPr>
        <w:pStyle w:val="ListBullet"/>
      </w:pPr>
      <w:r w:rsidRPr="00CC3CE9">
        <w:t>Migrated infrastructure code from Google Deployment Manager to GitLab CI with Terraform.</w:t>
      </w:r>
    </w:p>
    <w:p w14:paraId="380970E3" w14:textId="77777777" w:rsidR="00241627" w:rsidRDefault="00241627" w:rsidP="00124341">
      <w:pPr>
        <w:pStyle w:val="Heading3"/>
      </w:pPr>
      <w:r>
        <w:t>Go (Golang) Development and Software Engineering</w:t>
      </w:r>
    </w:p>
    <w:p w14:paraId="5D3C767A" w14:textId="77777777" w:rsidR="00241627" w:rsidRPr="007320EE" w:rsidRDefault="00241627" w:rsidP="007320EE">
      <w:pPr>
        <w:pStyle w:val="ListBullet"/>
      </w:pPr>
      <w:r w:rsidRPr="007320EE">
        <w:t>Implemented Go metrics for MySQL, enhancing monitoring with real-time database performance insights.</w:t>
      </w:r>
    </w:p>
    <w:p w14:paraId="739A0121" w14:textId="77777777" w:rsidR="00241627" w:rsidRPr="007320EE" w:rsidRDefault="00241627" w:rsidP="007320EE">
      <w:pPr>
        <w:pStyle w:val="ListBullet"/>
      </w:pPr>
      <w:r w:rsidRPr="007320EE">
        <w:t>Developed automated tests in Go for API validation, ensuring high reliability and performance across system components.</w:t>
      </w:r>
    </w:p>
    <w:p w14:paraId="762A54E2" w14:textId="77777777" w:rsidR="00241627" w:rsidRDefault="00241627" w:rsidP="007320EE">
      <w:pPr>
        <w:pStyle w:val="ListBullet"/>
      </w:pPr>
      <w:r w:rsidRPr="007320EE">
        <w:t>[‘hip’, ’hip’] (array!)</w:t>
      </w:r>
      <w:r>
        <w:t xml:space="preserve"> </w:t>
      </w:r>
    </w:p>
    <w:p w14:paraId="1F389968" w14:textId="4F35AF01" w:rsidR="00C86425" w:rsidRPr="0053732E" w:rsidRDefault="00105386" w:rsidP="00C86425">
      <w:pPr>
        <w:rPr>
          <w:rStyle w:val="SubtleReference"/>
        </w:rPr>
      </w:pPr>
      <w:r w:rsidRPr="0039053D">
        <w:rPr>
          <w:rStyle w:val="IntenseReference"/>
        </w:rPr>
        <w:t>Tools</w:t>
      </w:r>
      <w:r w:rsidR="000240D5" w:rsidRPr="0039053D">
        <w:rPr>
          <w:rStyle w:val="IntenseReference"/>
        </w:rPr>
        <w:t>:</w:t>
      </w:r>
      <w:r w:rsidR="000240D5">
        <w:rPr>
          <w:sz w:val="16"/>
          <w:szCs w:val="16"/>
        </w:rPr>
        <w:t xml:space="preserve"> </w:t>
      </w:r>
      <w:r w:rsidRPr="0053732E">
        <w:rPr>
          <w:rStyle w:val="SubtleReference"/>
        </w:rPr>
        <w:t>vscode, vim, GitLab CI, Docker, Alpine Linux, BASH, Go, GCP GKE, GCP Compute, GCP Storage, GCP Networking, GCP Cloud SQL, Terraform, Python, git, Dat</w:t>
      </w:r>
      <w:r w:rsidR="003F5FA7" w:rsidRPr="0053732E">
        <w:rPr>
          <w:rStyle w:val="SubtleReference"/>
        </w:rPr>
        <w:t>a</w:t>
      </w:r>
      <w:r w:rsidRPr="0053732E">
        <w:rPr>
          <w:rStyle w:val="SubtleReference"/>
        </w:rPr>
        <w:t>Dog</w:t>
      </w:r>
    </w:p>
    <w:p w14:paraId="10606E36" w14:textId="1344411F" w:rsidR="003F5FA7" w:rsidRDefault="003F5FA7" w:rsidP="003F5FA7">
      <w:pPr>
        <w:pStyle w:val="Heading2"/>
      </w:pPr>
      <w:r>
        <w:lastRenderedPageBreak/>
        <w:t xml:space="preserve">Databricks, Inc – Documentation Platform Engineer </w:t>
      </w:r>
      <w:r w:rsidR="00A501AE">
        <w:t>(</w:t>
      </w:r>
      <w:r w:rsidR="006752BE">
        <w:t>11/</w:t>
      </w:r>
      <w:r w:rsidR="00A501AE">
        <w:t>2020</w:t>
      </w:r>
      <w:r w:rsidR="006752BE">
        <w:t xml:space="preserve"> </w:t>
      </w:r>
      <w:r w:rsidR="00AF0F8A">
        <w:t>–</w:t>
      </w:r>
      <w:r w:rsidR="006752BE">
        <w:t xml:space="preserve"> </w:t>
      </w:r>
      <w:r w:rsidR="00AF0F8A">
        <w:t>07/</w:t>
      </w:r>
      <w:r w:rsidR="00A501AE">
        <w:t>2023)</w:t>
      </w:r>
    </w:p>
    <w:p w14:paraId="26E854BD" w14:textId="77777777" w:rsidR="00886876" w:rsidRDefault="00886876" w:rsidP="0053732E">
      <w:pPr>
        <w:pStyle w:val="Heading3"/>
      </w:pPr>
      <w:r>
        <w:t>Python Development and Software Engineering</w:t>
      </w:r>
    </w:p>
    <w:p w14:paraId="3A07A051" w14:textId="77777777" w:rsidR="00886876" w:rsidRDefault="00886876" w:rsidP="0039053D">
      <w:pPr>
        <w:pStyle w:val="ListBullet"/>
      </w:pPr>
      <w:r w:rsidRPr="007550D2">
        <w:t>Automated Python API docs for Databricks Feature Store, streamlining documentation processes and enhancing team efficiency.</w:t>
      </w:r>
    </w:p>
    <w:p w14:paraId="519E0C1B" w14:textId="77777777" w:rsidR="00886876" w:rsidRDefault="00886876" w:rsidP="0039053D">
      <w:pPr>
        <w:pStyle w:val="ListBullet"/>
      </w:pPr>
      <w:r w:rsidRPr="005016AB">
        <w:t>Enhanced PyTest coverage for Databricks docs Python codebase, boosting code reliability and maintainability.</w:t>
      </w:r>
    </w:p>
    <w:p w14:paraId="374348FE" w14:textId="77777777" w:rsidR="00886876" w:rsidRDefault="00886876" w:rsidP="0053732E">
      <w:pPr>
        <w:pStyle w:val="Heading3"/>
      </w:pPr>
      <w:r>
        <w:t>Automation, Integration, Delivery and Operations</w:t>
      </w:r>
    </w:p>
    <w:p w14:paraId="2B54024E" w14:textId="77777777" w:rsidR="00886876" w:rsidRDefault="00886876" w:rsidP="0039053D">
      <w:pPr>
        <w:pStyle w:val="ListBullet"/>
      </w:pPr>
      <w:r w:rsidRPr="000E6B14">
        <w:t>Documented build/test workflows for documentation sites, ensuring consistent, error-free updates and deployments.</w:t>
      </w:r>
    </w:p>
    <w:p w14:paraId="50E92F7E" w14:textId="77777777" w:rsidR="00886876" w:rsidRDefault="00886876" w:rsidP="0039053D">
      <w:pPr>
        <w:pStyle w:val="ListBullet"/>
      </w:pPr>
      <w:r w:rsidRPr="00F80412">
        <w:t>Managed CircleCI pipelines for Databricks docs, ensuring seamless builds/deployments and integrating custom Sphinx extensions.</w:t>
      </w:r>
    </w:p>
    <w:p w14:paraId="1CCFE7B7" w14:textId="77777777" w:rsidR="00886876" w:rsidRDefault="00886876" w:rsidP="0039053D">
      <w:pPr>
        <w:pStyle w:val="ListBullet"/>
      </w:pPr>
      <w:r>
        <w:t>Supported</w:t>
      </w:r>
      <w:r w:rsidRPr="000A7B7D">
        <w:t xml:space="preserve"> technical writers </w:t>
      </w:r>
      <w:r>
        <w:t xml:space="preserve">with the use of </w:t>
      </w:r>
      <w:r w:rsidRPr="000A7B7D">
        <w:t xml:space="preserve">Sphinx </w:t>
      </w:r>
      <w:r>
        <w:t>to generate</w:t>
      </w:r>
      <w:r w:rsidRPr="000A7B7D">
        <w:t xml:space="preserve"> Databricks docs, ensuring quality and consistency in documentation delivery.</w:t>
      </w:r>
    </w:p>
    <w:p w14:paraId="4DC67C9C" w14:textId="77EF26A2" w:rsidR="00886876" w:rsidRDefault="00886876" w:rsidP="00886876">
      <w:r w:rsidRPr="0053732E">
        <w:rPr>
          <w:rStyle w:val="IntenseReference"/>
        </w:rPr>
        <w:t>Tools:</w:t>
      </w:r>
      <w:r w:rsidRPr="00B53BB7">
        <w:t xml:space="preserve"> </w:t>
      </w:r>
      <w:r w:rsidRPr="00D34B98">
        <w:rPr>
          <w:rStyle w:val="SubtleReference"/>
        </w:rPr>
        <w:t>vscode, vim, Python, Sphinx, Bazel, CircleCI, git, GitHub, pytest, bash, Docker, YAML, Markdown, rST</w:t>
      </w:r>
    </w:p>
    <w:p w14:paraId="77097898" w14:textId="7EBCCCD3" w:rsidR="00886876" w:rsidRDefault="00886876" w:rsidP="00886876">
      <w:pPr>
        <w:pStyle w:val="Heading2"/>
      </w:pPr>
      <w:r>
        <w:t>Fox Corp – Senior DevOps Engineer – (</w:t>
      </w:r>
      <w:r w:rsidR="006752BE">
        <w:t>05/2020 – 07/2021)</w:t>
      </w:r>
    </w:p>
    <w:p w14:paraId="67281191" w14:textId="77777777" w:rsidR="00385203" w:rsidRDefault="00385203" w:rsidP="00D34B98">
      <w:pPr>
        <w:pStyle w:val="Heading3"/>
      </w:pPr>
      <w:r>
        <w:t xml:space="preserve">Monitoring </w:t>
      </w:r>
      <w:r w:rsidRPr="009E71A7">
        <w:t>with</w:t>
      </w:r>
      <w:r>
        <w:t xml:space="preserve"> NewRelic and DataDog</w:t>
      </w:r>
    </w:p>
    <w:p w14:paraId="0736C8F0" w14:textId="77777777" w:rsidR="00385203" w:rsidRDefault="00385203" w:rsidP="006E265F">
      <w:pPr>
        <w:pStyle w:val="ListBullet"/>
      </w:pPr>
      <w:r w:rsidRPr="004B46DE">
        <w:t>Compiled data on New Relic alerts caused by Media</w:t>
      </w:r>
      <w:r>
        <w:t xml:space="preserve"> </w:t>
      </w:r>
      <w:r w:rsidRPr="004B46DE">
        <w:t>Cloud systems for tuning purposes.</w:t>
      </w:r>
    </w:p>
    <w:p w14:paraId="5BC749D2" w14:textId="77777777" w:rsidR="00385203" w:rsidRDefault="00385203" w:rsidP="00AE3676">
      <w:pPr>
        <w:pStyle w:val="ListBullet"/>
      </w:pPr>
      <w:r>
        <w:t xml:space="preserve">Moved existing New Relic monitoring to </w:t>
      </w:r>
      <w:r w:rsidRPr="00AE3676">
        <w:t>DataDog</w:t>
      </w:r>
      <w:r>
        <w:t xml:space="preserve"> for all Media Cloud services.</w:t>
      </w:r>
    </w:p>
    <w:p w14:paraId="0767E4B2" w14:textId="77777777" w:rsidR="00385203" w:rsidRDefault="00385203" w:rsidP="00AE3676">
      <w:pPr>
        <w:pStyle w:val="ListBullet"/>
      </w:pPr>
      <w:r>
        <w:t xml:space="preserve">Automated deployment of DataDog agent configuration to Docker services with Jenkins and Ansible. </w:t>
      </w:r>
    </w:p>
    <w:p w14:paraId="37BD2741" w14:textId="77777777" w:rsidR="00385203" w:rsidRDefault="00385203" w:rsidP="00D34B98">
      <w:pPr>
        <w:pStyle w:val="Heading3"/>
      </w:pPr>
      <w:r>
        <w:t>Automation, Integration, Delivery and Operations</w:t>
      </w:r>
    </w:p>
    <w:p w14:paraId="6E97B0FE" w14:textId="77777777" w:rsidR="00385203" w:rsidRDefault="00385203" w:rsidP="00AE3676">
      <w:pPr>
        <w:pStyle w:val="ListBullet"/>
      </w:pPr>
      <w:r>
        <w:t xml:space="preserve">Improved stability of video and </w:t>
      </w:r>
      <w:r w:rsidRPr="00AE3676">
        <w:t>audio</w:t>
      </w:r>
      <w:r>
        <w:t xml:space="preserve"> transcoding and quality-control production services running on EC2 instances using both Linux and Windows such that outage frequency was reduced from several per day to once or twice per month.</w:t>
      </w:r>
    </w:p>
    <w:p w14:paraId="4C6DEBF2" w14:textId="77777777" w:rsidR="00385203" w:rsidRDefault="00385203" w:rsidP="00AE3676">
      <w:pPr>
        <w:pStyle w:val="ListBullet"/>
      </w:pPr>
      <w:r>
        <w:t>Participated in a 24/7 on-call rotation to provide incident response and issue resolution for all Media Cloud mission-critical production services.</w:t>
      </w:r>
    </w:p>
    <w:p w14:paraId="30017D81" w14:textId="77777777" w:rsidR="00385203" w:rsidRDefault="00385203" w:rsidP="00AE3676">
      <w:pPr>
        <w:pStyle w:val="ListBullet"/>
      </w:pPr>
      <w:r>
        <w:t xml:space="preserve">Wrote Jenkins </w:t>
      </w:r>
      <w:r w:rsidRPr="00AE3676">
        <w:t>pipelines</w:t>
      </w:r>
      <w:r>
        <w:t xml:space="preserve"> to enable execution and analysis of Python and Java unit tests.</w:t>
      </w:r>
    </w:p>
    <w:p w14:paraId="4438887E" w14:textId="77777777" w:rsidR="00385203" w:rsidRDefault="00385203" w:rsidP="00AE3676">
      <w:pPr>
        <w:pStyle w:val="ListBullet"/>
      </w:pPr>
      <w:r>
        <w:t xml:space="preserve">Created </w:t>
      </w:r>
      <w:r w:rsidRPr="00AE3676">
        <w:t>Terraform</w:t>
      </w:r>
      <w:r>
        <w:t xml:space="preserve"> code to deploy EKS clusters and related ECR repositories in multiple AWS environments.</w:t>
      </w:r>
    </w:p>
    <w:p w14:paraId="1DCD0390" w14:textId="32E7FB01" w:rsidR="003F5072" w:rsidRDefault="00385203" w:rsidP="00385203">
      <w:r w:rsidRPr="00D34B98">
        <w:rPr>
          <w:rStyle w:val="IntenseReference"/>
        </w:rPr>
        <w:t>Tools:</w:t>
      </w:r>
      <w:r w:rsidRPr="00B53BB7">
        <w:t xml:space="preserve"> </w:t>
      </w:r>
      <w:r w:rsidRPr="00D34B98">
        <w:rPr>
          <w:rStyle w:val="SubtleReference"/>
        </w:rPr>
        <w:t>vscode, vim, Jenkins, Docker EE, RHEL, Alpine Linux, BASH, Python, AWS, Terraform, Terraform Enterprise, Bitbucket, git, Python, New Relic, DataDog</w:t>
      </w:r>
    </w:p>
    <w:p w14:paraId="0E371BF3" w14:textId="00DFC4B2" w:rsidR="003F5072" w:rsidRDefault="008F6B0B" w:rsidP="003F5072">
      <w:pPr>
        <w:pStyle w:val="Heading2"/>
      </w:pPr>
      <w:r>
        <w:t xml:space="preserve">Infor Incorporated </w:t>
      </w:r>
      <w:r w:rsidR="00FB6AD0">
        <w:t>–</w:t>
      </w:r>
      <w:r>
        <w:t xml:space="preserve"> </w:t>
      </w:r>
      <w:r w:rsidR="00FB6AD0">
        <w:t>Senior DevOps Engineer – (09/2019 – 05/2020)</w:t>
      </w:r>
    </w:p>
    <w:p w14:paraId="12471B00" w14:textId="77777777" w:rsidR="00427B97" w:rsidRDefault="00427B97" w:rsidP="00630A41">
      <w:pPr>
        <w:pStyle w:val="Heading3"/>
      </w:pPr>
      <w:r>
        <w:t xml:space="preserve">Automation, Integration, Delivery, and </w:t>
      </w:r>
      <w:r w:rsidRPr="005358DD">
        <w:t>Operations</w:t>
      </w:r>
    </w:p>
    <w:p w14:paraId="4CE380FA" w14:textId="77777777" w:rsidR="00427B97" w:rsidRDefault="00427B97" w:rsidP="00630A41">
      <w:pPr>
        <w:pStyle w:val="ListBullet"/>
      </w:pPr>
      <w:r>
        <w:t>Designed and implemented GitLab CI pipelines for numerous projects across two teams.</w:t>
      </w:r>
    </w:p>
    <w:p w14:paraId="4ED7D694" w14:textId="77777777" w:rsidR="00427B97" w:rsidRDefault="00427B97" w:rsidP="00887903">
      <w:pPr>
        <w:pStyle w:val="ListBullet"/>
      </w:pPr>
      <w:r w:rsidRPr="00887903">
        <w:t>Automated</w:t>
      </w:r>
      <w:r>
        <w:t xml:space="preserve"> build and deployment of </w:t>
      </w:r>
      <w:r w:rsidRPr="005358DD">
        <w:t>RPMs</w:t>
      </w:r>
      <w:r>
        <w:t xml:space="preserve"> using Python setuptools, FPM, GitLab CI, Faro and Ansible.</w:t>
      </w:r>
    </w:p>
    <w:p w14:paraId="494FCAD9" w14:textId="77777777" w:rsidR="00427B97" w:rsidRDefault="00427B97" w:rsidP="00887903">
      <w:pPr>
        <w:pStyle w:val="ListBullet"/>
      </w:pPr>
      <w:r w:rsidRPr="003D4470">
        <w:t>Developed and deployed several Docker images for use on GitLab runners.</w:t>
      </w:r>
    </w:p>
    <w:p w14:paraId="1525D3EE" w14:textId="77777777" w:rsidR="00427B97" w:rsidRDefault="00427B97" w:rsidP="00887903">
      <w:pPr>
        <w:pStyle w:val="Heading3"/>
      </w:pPr>
      <w:r>
        <w:t>Python Development, Scripting and Software Engineering</w:t>
      </w:r>
    </w:p>
    <w:p w14:paraId="674016EB" w14:textId="77777777" w:rsidR="00427B97" w:rsidRDefault="00427B97" w:rsidP="00887903">
      <w:pPr>
        <w:pStyle w:val="ListBullet"/>
      </w:pPr>
      <w:r>
        <w:t>Spearheaded unit testing efforts using pytest and Pester for testing of Python, BASH, and PowerShell code bases.</w:t>
      </w:r>
    </w:p>
    <w:p w14:paraId="20BC1DD3" w14:textId="77777777" w:rsidR="00427B97" w:rsidRDefault="00427B97" w:rsidP="00887903">
      <w:pPr>
        <w:pStyle w:val="ListBullet"/>
      </w:pPr>
      <w:r>
        <w:t>Added coverage reporting for numerous Python code bases using pytest-cov.</w:t>
      </w:r>
    </w:p>
    <w:p w14:paraId="6BD0E311" w14:textId="77777777" w:rsidR="00427B97" w:rsidRDefault="00427B97" w:rsidP="00887903">
      <w:pPr>
        <w:pStyle w:val="ListBullet"/>
      </w:pPr>
      <w:r>
        <w:t>Developed BASH and Python implementations of a log monitoring service.</w:t>
      </w:r>
    </w:p>
    <w:p w14:paraId="0D196D8F" w14:textId="61E793B6" w:rsidR="00427B97" w:rsidRPr="00887903" w:rsidRDefault="00427B97" w:rsidP="00427B97">
      <w:pPr>
        <w:rPr>
          <w:rStyle w:val="SubtleReference"/>
        </w:rPr>
      </w:pPr>
      <w:r w:rsidRPr="00887903">
        <w:rPr>
          <w:rStyle w:val="IntenseReference"/>
        </w:rPr>
        <w:t>Tools:</w:t>
      </w:r>
      <w:r w:rsidRPr="00B53BB7">
        <w:t xml:space="preserve"> </w:t>
      </w:r>
      <w:r w:rsidRPr="00887903">
        <w:rPr>
          <w:rStyle w:val="SubtleReference"/>
        </w:rPr>
        <w:t xml:space="preserve">vscode, vim, GitLab, GitLab CI, GitLab Runner, Docker, CentOS, Alpine Linux, BASH, Python (2 and 3), PowerShell, </w:t>
      </w:r>
      <w:r w:rsidR="00887903" w:rsidRPr="00887903">
        <w:rPr>
          <w:rStyle w:val="SubtleReference"/>
        </w:rPr>
        <w:t>AWS,</w:t>
      </w:r>
      <w:r w:rsidRPr="00887903">
        <w:rPr>
          <w:rStyle w:val="SubtleReference"/>
        </w:rPr>
        <w:t xml:space="preserve"> SumoLogic, Ansible, Faro</w:t>
      </w:r>
    </w:p>
    <w:p w14:paraId="69026764" w14:textId="0826E08B" w:rsidR="00427B97" w:rsidRDefault="00427B97" w:rsidP="00427B97">
      <w:pPr>
        <w:pStyle w:val="Heading2"/>
      </w:pPr>
      <w:r>
        <w:t>Disney née Fox Media</w:t>
      </w:r>
      <w:r w:rsidR="00CD6304">
        <w:t xml:space="preserve"> – Senior DevOps Engineer – (12/2018 – 09/2019)</w:t>
      </w:r>
    </w:p>
    <w:p w14:paraId="058C13B8" w14:textId="77777777" w:rsidR="00EB45CE" w:rsidRDefault="00EB45CE" w:rsidP="007E2655">
      <w:pPr>
        <w:pStyle w:val="Heading3"/>
      </w:pPr>
      <w:r>
        <w:t>Automation, Integration, Delivery and Operations</w:t>
      </w:r>
    </w:p>
    <w:p w14:paraId="69DD3D80" w14:textId="77777777" w:rsidR="00EB45CE" w:rsidRPr="004F4699" w:rsidRDefault="00EB45CE" w:rsidP="007E2655">
      <w:pPr>
        <w:pStyle w:val="ListBullet"/>
      </w:pPr>
      <w:r w:rsidRPr="004F4699">
        <w:t>Improved continuous integration, deployment, and delivery.</w:t>
      </w:r>
    </w:p>
    <w:p w14:paraId="678D5886" w14:textId="77777777" w:rsidR="00EB45CE" w:rsidRDefault="00EB45CE" w:rsidP="007E2655">
      <w:pPr>
        <w:pStyle w:val="ListBullet"/>
      </w:pPr>
      <w:r>
        <w:t xml:space="preserve">Developed multiple continuous delivery </w:t>
      </w:r>
      <w:r w:rsidRPr="007E2655">
        <w:t>pipelines</w:t>
      </w:r>
      <w:r>
        <w:t xml:space="preserve"> with Jenkins.</w:t>
      </w:r>
    </w:p>
    <w:p w14:paraId="348A04A4" w14:textId="77777777" w:rsidR="00EB45CE" w:rsidRDefault="00EB45CE" w:rsidP="007E2655">
      <w:pPr>
        <w:pStyle w:val="ListBullet"/>
      </w:pPr>
      <w:r>
        <w:t xml:space="preserve">Architected, deployed, automated </w:t>
      </w:r>
      <w:r w:rsidRPr="007E2655">
        <w:t>and</w:t>
      </w:r>
      <w:r>
        <w:t xml:space="preserve"> maintained Jenkins as a service with Docker Swarm, Groovy, Bash, Kubernetes and Ansible.</w:t>
      </w:r>
    </w:p>
    <w:p w14:paraId="2DE0DA00" w14:textId="77777777" w:rsidR="00EB45CE" w:rsidRDefault="00EB45CE" w:rsidP="007E2655">
      <w:pPr>
        <w:pStyle w:val="ListBullet"/>
      </w:pPr>
      <w:r>
        <w:t xml:space="preserve">Replicated services and </w:t>
      </w:r>
      <w:r w:rsidRPr="007E2655">
        <w:t>software</w:t>
      </w:r>
      <w:r>
        <w:t xml:space="preserve"> from Fox Media AWS accounts.</w:t>
      </w:r>
    </w:p>
    <w:p w14:paraId="26180459" w14:textId="77777777" w:rsidR="00EB45CE" w:rsidRDefault="00EB45CE" w:rsidP="007E2655">
      <w:pPr>
        <w:pStyle w:val="ListBullet"/>
      </w:pPr>
      <w:r>
        <w:t xml:space="preserve">Implemented </w:t>
      </w:r>
      <w:r w:rsidRPr="007E2655">
        <w:t>deployment</w:t>
      </w:r>
      <w:r>
        <w:t xml:space="preserve"> of Docker Swarm clusters to AWS with Terraform. </w:t>
      </w:r>
    </w:p>
    <w:p w14:paraId="026B95B7" w14:textId="77777777" w:rsidR="00EB45CE" w:rsidRDefault="00EB45CE" w:rsidP="007E2655">
      <w:pPr>
        <w:pStyle w:val="ListBullet"/>
      </w:pPr>
      <w:r>
        <w:t xml:space="preserve">Deployed monitoring packages such as New Relic, Splunk and </w:t>
      </w:r>
      <w:proofErr w:type="spellStart"/>
      <w:r>
        <w:t>Sysdig</w:t>
      </w:r>
      <w:proofErr w:type="spellEnd"/>
      <w:r>
        <w:t xml:space="preserve"> to all systems managed by the operations team with Ansible.</w:t>
      </w:r>
    </w:p>
    <w:p w14:paraId="1FC1846B" w14:textId="745B369D" w:rsidR="008700D4" w:rsidRPr="007E2655" w:rsidRDefault="00EB45CE" w:rsidP="00EB45CE">
      <w:pPr>
        <w:rPr>
          <w:rStyle w:val="SubtleReference"/>
        </w:rPr>
      </w:pPr>
      <w:r w:rsidRPr="007E2655">
        <w:rPr>
          <w:rStyle w:val="IntenseReference"/>
        </w:rPr>
        <w:t>Tools:</w:t>
      </w:r>
      <w:r>
        <w:t xml:space="preserve"> </w:t>
      </w:r>
      <w:r w:rsidRPr="007E2655">
        <w:rPr>
          <w:rStyle w:val="SubtleReference"/>
        </w:rPr>
        <w:t>atom, vim, Jenkins, Docker, BASH, CentOS, Alpine Linux Python, PowerShell, JavaScript, New Relic, AWS EC*, AWS CloudWatch, Splunk, Ansible, The Update Framework, Sphinx</w:t>
      </w:r>
    </w:p>
    <w:p w14:paraId="6B6F133E" w14:textId="42A13216" w:rsidR="00013F48" w:rsidRDefault="00013F48" w:rsidP="00013F48">
      <w:pPr>
        <w:pStyle w:val="Heading2"/>
      </w:pPr>
      <w:r>
        <w:t xml:space="preserve">Infor Incorporated – Senior DevOps Engineer – (06/2018 </w:t>
      </w:r>
      <w:r w:rsidR="00731507">
        <w:t>–</w:t>
      </w:r>
      <w:r>
        <w:t xml:space="preserve"> </w:t>
      </w:r>
      <w:r w:rsidR="00731507">
        <w:t>11/2018)</w:t>
      </w:r>
    </w:p>
    <w:p w14:paraId="7F8FAEE2" w14:textId="77777777" w:rsidR="00EB785F" w:rsidRDefault="00EB785F" w:rsidP="00DC5F11">
      <w:pPr>
        <w:pStyle w:val="Heading3"/>
      </w:pPr>
      <w:r>
        <w:t>Python Development and Software Engineering</w:t>
      </w:r>
    </w:p>
    <w:p w14:paraId="46351F65" w14:textId="77777777" w:rsidR="00EB785F" w:rsidRDefault="00EB785F" w:rsidP="00DC5F11">
      <w:pPr>
        <w:pStyle w:val="ListBullet"/>
      </w:pPr>
      <w:r w:rsidRPr="001E33B9">
        <w:t>Updated Step Function and its constituent Lambda functions such that successfully processed events read from a Simple Queue Service queue would be written to a Kinesis stream.</w:t>
      </w:r>
    </w:p>
    <w:p w14:paraId="7F0232F0" w14:textId="77777777" w:rsidR="00EB785F" w:rsidRDefault="00EB785F" w:rsidP="00DC5F11">
      <w:pPr>
        <w:pStyle w:val="ListBullet"/>
      </w:pPr>
      <w:r w:rsidRPr="005414C6">
        <w:t>Added API key authorization to existing API to enable access via an API Gateway to create the CMDB Client API</w:t>
      </w:r>
      <w:r>
        <w:t>.</w:t>
      </w:r>
    </w:p>
    <w:p w14:paraId="12692BCF" w14:textId="77777777" w:rsidR="00EB785F" w:rsidRDefault="00EB785F" w:rsidP="00DC5F11">
      <w:pPr>
        <w:pStyle w:val="ListBullet"/>
      </w:pPr>
      <w:r w:rsidRPr="005414C6">
        <w:t xml:space="preserve">Automated the deployment of DynamoDB tables and previously mentioned Kinesis stream with </w:t>
      </w:r>
      <w:r>
        <w:t>Faro.</w:t>
      </w:r>
    </w:p>
    <w:p w14:paraId="67C2592C" w14:textId="77777777" w:rsidR="00EB785F" w:rsidRPr="00053F39" w:rsidRDefault="00EB785F" w:rsidP="00DC5F11">
      <w:pPr>
        <w:pStyle w:val="ListBullet"/>
      </w:pPr>
      <w:r w:rsidRPr="00053F39">
        <w:t>Wrote Python to acquire statistics and publish them to a Grafana endpoint</w:t>
      </w:r>
      <w:r>
        <w:t>.</w:t>
      </w:r>
    </w:p>
    <w:p w14:paraId="25E3D6EF" w14:textId="5FF8F31D" w:rsidR="005E37B9" w:rsidRDefault="00EB785F" w:rsidP="00DC5F11">
      <w:pPr>
        <w:pStyle w:val="ListBullet"/>
      </w:pPr>
      <w:r w:rsidRPr="00DC5F11">
        <w:t>Implemented</w:t>
      </w:r>
      <w:r w:rsidRPr="00053F39">
        <w:t xml:space="preserve"> GitLab Continuous Integration for testing and deployment</w:t>
      </w:r>
      <w:r>
        <w:t>.</w:t>
      </w:r>
    </w:p>
    <w:p w14:paraId="6C937F71" w14:textId="77777777" w:rsidR="005E37B9" w:rsidRDefault="005E37B9">
      <w:pPr>
        <w:rPr>
          <w:sz w:val="16"/>
          <w:szCs w:val="20"/>
        </w:rPr>
      </w:pPr>
      <w:r>
        <w:br w:type="page"/>
      </w:r>
    </w:p>
    <w:p w14:paraId="496C6F5C" w14:textId="77777777" w:rsidR="00EB785F" w:rsidRPr="00053F39" w:rsidRDefault="00EB785F" w:rsidP="005E37B9">
      <w:pPr>
        <w:pStyle w:val="ListBullet"/>
        <w:numPr>
          <w:ilvl w:val="0"/>
          <w:numId w:val="0"/>
        </w:numPr>
      </w:pPr>
    </w:p>
    <w:p w14:paraId="77A8FD09" w14:textId="430E887B" w:rsidR="00731507" w:rsidRDefault="00EB785F" w:rsidP="00EB785F">
      <w:pPr>
        <w:pStyle w:val="Heading2"/>
      </w:pPr>
      <w:r>
        <w:t>Gahan Corporation – Director of Technology – (05/2016 – 12/2023)</w:t>
      </w:r>
    </w:p>
    <w:p w14:paraId="41DBDBC3" w14:textId="77777777" w:rsidR="009C3835" w:rsidRDefault="009C3835" w:rsidP="00DC5F11">
      <w:pPr>
        <w:pStyle w:val="Heading3"/>
      </w:pPr>
      <w:r>
        <w:t>Technology</w:t>
      </w:r>
    </w:p>
    <w:p w14:paraId="2A8A99F6" w14:textId="77777777" w:rsidR="009C3835" w:rsidRDefault="009C3835" w:rsidP="00DC5F11">
      <w:pPr>
        <w:pStyle w:val="ListBullet"/>
      </w:pPr>
      <w:r w:rsidRPr="00BE2C71">
        <w:t>Managed gahan-corporation.com mail services using Postfix with Courier (IMAP) then migrating to Dovecot with Ansible, Docker, AWS ECS, and AWS Route53.</w:t>
      </w:r>
    </w:p>
    <w:p w14:paraId="71B1655A" w14:textId="22414F35" w:rsidR="00EB785F" w:rsidRDefault="009C3835" w:rsidP="00DC5F11">
      <w:pPr>
        <w:pStyle w:val="ListBullet"/>
      </w:pPr>
      <w:r>
        <w:t xml:space="preserve">An SQL </w:t>
      </w:r>
      <w:r w:rsidRPr="00DC5F11">
        <w:t>query</w:t>
      </w:r>
      <w:r>
        <w:t xml:space="preserve"> walks into a bar, walks up to two tables and says, ‘do you mind if I join you?</w:t>
      </w:r>
    </w:p>
    <w:p w14:paraId="1D6E779D" w14:textId="484F8444" w:rsidR="009C3835" w:rsidRDefault="009C3835" w:rsidP="00124341">
      <w:pPr>
        <w:pStyle w:val="Heading3"/>
      </w:pPr>
      <w:r>
        <w:t>Clients</w:t>
      </w:r>
    </w:p>
    <w:p w14:paraId="5329FFD3" w14:textId="1AFF25A0" w:rsidR="009C3835" w:rsidRDefault="00EE447D" w:rsidP="00EE447D">
      <w:pPr>
        <w:pStyle w:val="Heading4"/>
      </w:pPr>
      <w:r>
        <w:t xml:space="preserve">CSI – Principal DevOps Engineer </w:t>
      </w:r>
      <w:r w:rsidR="00C51DEB">
        <w:t xml:space="preserve">/ </w:t>
      </w:r>
      <w:r w:rsidR="00075E78">
        <w:t>Principal Python Engineer</w:t>
      </w:r>
    </w:p>
    <w:p w14:paraId="5E5F0D60" w14:textId="77777777" w:rsidR="00495688" w:rsidRPr="007C2A87" w:rsidRDefault="00495688" w:rsidP="00712E54">
      <w:pPr>
        <w:pStyle w:val="ListBullet"/>
      </w:pPr>
      <w:r w:rsidRPr="007C2A87">
        <w:t xml:space="preserve">Automated management of development, </w:t>
      </w:r>
      <w:r w:rsidRPr="00B2094E">
        <w:t>staging</w:t>
      </w:r>
      <w:r w:rsidRPr="007C2A87">
        <w:t>, and production Odoo environments, as well as PostgreSQL servers and databases with Ansible and Docker.</w:t>
      </w:r>
    </w:p>
    <w:p w14:paraId="7F910B84" w14:textId="77777777" w:rsidR="00495688" w:rsidRPr="00712E54" w:rsidRDefault="00495688" w:rsidP="00712E54">
      <w:pPr>
        <w:pStyle w:val="ListBullet"/>
      </w:pPr>
      <w:r w:rsidRPr="00712E54">
        <w:t>Designed and deployed CI/CD system with Jenkins on Linode which enabled automated testing of Python and PostgreSQL with PyTest, Ansible, and Docker.</w:t>
      </w:r>
    </w:p>
    <w:p w14:paraId="7A73B984" w14:textId="77777777" w:rsidR="00495688" w:rsidRPr="00712E54" w:rsidRDefault="00495688" w:rsidP="00712E54">
      <w:pPr>
        <w:pStyle w:val="ListBullet"/>
      </w:pPr>
      <w:r w:rsidRPr="00712E54">
        <w:t>Developed Odoo Enterprise Modules with Python, PostgreSQL, and SQLAlchemy that required extreme reduction of cyclomatic complexity, complete rewrites to comply with PEP8, in addition to a far greater number of bug fixes than was ever accounted for.</w:t>
      </w:r>
    </w:p>
    <w:p w14:paraId="44A0F2D1" w14:textId="77777777" w:rsidR="00495688" w:rsidRPr="00712E54" w:rsidRDefault="00495688" w:rsidP="00712E54">
      <w:pPr>
        <w:pStyle w:val="ListBullet"/>
      </w:pPr>
      <w:r w:rsidRPr="00712E54">
        <w:t>Wrote API documentation with Sphinx and improved documentation for standardization and compliance.</w:t>
      </w:r>
    </w:p>
    <w:p w14:paraId="6D900B1F" w14:textId="77777777" w:rsidR="00495688" w:rsidRPr="00712E54" w:rsidRDefault="00495688" w:rsidP="00712E54">
      <w:pPr>
        <w:pStyle w:val="ListBullet"/>
      </w:pPr>
      <w:r w:rsidRPr="00712E54">
        <w:t xml:space="preserve">Discovered mission critical inconsistencies in accounting and inventory data which was causing valuation errors </w:t>
      </w:r>
      <w:proofErr w:type="gramStart"/>
      <w:r w:rsidRPr="00712E54">
        <w:t>in excess of</w:t>
      </w:r>
      <w:proofErr w:type="gramEnd"/>
      <w:r w:rsidRPr="00712E54">
        <w:t xml:space="preserve"> one million dollars using Odoo, PostgreSQL, Python, and SQLAlchemy.</w:t>
      </w:r>
    </w:p>
    <w:p w14:paraId="4A07A43D" w14:textId="77777777" w:rsidR="00495688" w:rsidRDefault="00495688" w:rsidP="00712E54">
      <w:pPr>
        <w:pStyle w:val="ListBullet"/>
      </w:pPr>
      <w:r w:rsidRPr="00712E54">
        <w:t>Trained team members on the use of PostgreSQL to query and analyze accounting and inventory d</w:t>
      </w:r>
      <w:r w:rsidRPr="007C2A87">
        <w:t>a</w:t>
      </w:r>
      <w:r>
        <w:t>ta.</w:t>
      </w:r>
    </w:p>
    <w:p w14:paraId="60CE1DEE" w14:textId="22349B4B" w:rsidR="00495688" w:rsidRPr="00712E54" w:rsidRDefault="00495688" w:rsidP="00495688">
      <w:pPr>
        <w:rPr>
          <w:rStyle w:val="SubtleReference"/>
        </w:rPr>
      </w:pPr>
      <w:r w:rsidRPr="00712E54">
        <w:rPr>
          <w:rStyle w:val="IntenseReference"/>
        </w:rPr>
        <w:t>Tools:</w:t>
      </w:r>
      <w:r w:rsidRPr="005A54C8">
        <w:t> </w:t>
      </w:r>
      <w:r w:rsidRPr="00712E54">
        <w:rPr>
          <w:rStyle w:val="SubtleReference"/>
        </w:rPr>
        <w:t>vim, BASH, AWS EC2, AWS S3, NGINX, Jenkins, Ansible, Docker, HTML, CSS, JavaScript, PostgreSQL, Sphinx, Odoo ERP, coveralls.io, Nagios, GitHub, Bitbucket, git, Linode, patience</w:t>
      </w:r>
    </w:p>
    <w:p w14:paraId="16CCCD4C" w14:textId="6C4C85B4" w:rsidR="00096423" w:rsidRDefault="00096423" w:rsidP="00096423">
      <w:pPr>
        <w:pStyle w:val="Heading4"/>
      </w:pPr>
      <w:r>
        <w:t>Abiogenix, Incorporated – Principal DevOps Engineer</w:t>
      </w:r>
    </w:p>
    <w:p w14:paraId="1FAC22F3" w14:textId="77777777" w:rsidR="006641EE" w:rsidRPr="001A7358" w:rsidRDefault="006641EE" w:rsidP="001A7358">
      <w:pPr>
        <w:pStyle w:val="ListBullet"/>
      </w:pPr>
      <w:r w:rsidRPr="007F29EC">
        <w:t>Depl</w:t>
      </w:r>
      <w:r w:rsidRPr="001A7358">
        <w:t>oyed, managed, and automated configuration of Atlassian suite (JIRA, Bitbucket, Confluence) with Amazon EC2, Amazon ECS, Ansible, Docker, and Ubuntu.</w:t>
      </w:r>
    </w:p>
    <w:p w14:paraId="29C588D7" w14:textId="77777777" w:rsidR="006641EE" w:rsidRPr="001A7358" w:rsidRDefault="006641EE" w:rsidP="001A7358">
      <w:pPr>
        <w:pStyle w:val="ListBullet"/>
      </w:pPr>
      <w:r w:rsidRPr="001A7358">
        <w:t>Deployed and maintained mail services for my-ubox.com with, Postfix Courier (IMAP), Ansible, Amazon ECS, and Docker.</w:t>
      </w:r>
    </w:p>
    <w:p w14:paraId="1A1F5B4D" w14:textId="77777777" w:rsidR="006641EE" w:rsidRPr="001A7358" w:rsidRDefault="006641EE" w:rsidP="001A7358">
      <w:pPr>
        <w:pStyle w:val="ListBullet"/>
      </w:pPr>
      <w:r w:rsidRPr="001A7358">
        <w:t>Administered and automated maintenance of Odoo ERP servers (development and production) with Ansible, Python, Docker, Amazon ECS and PostgreSQL.</w:t>
      </w:r>
    </w:p>
    <w:p w14:paraId="3FFE5F7B" w14:textId="77777777" w:rsidR="006641EE" w:rsidRPr="001A7358" w:rsidRDefault="006641EE" w:rsidP="001A7358">
      <w:pPr>
        <w:pStyle w:val="ListBullet"/>
      </w:pPr>
      <w:r w:rsidRPr="001A7358">
        <w:t>Trained team members on proper use of git and gitflow to manage branching and deployment to production.</w:t>
      </w:r>
    </w:p>
    <w:p w14:paraId="1CA1C89A" w14:textId="77777777" w:rsidR="006641EE" w:rsidRDefault="006641EE" w:rsidP="001A7358">
      <w:pPr>
        <w:pStyle w:val="ListBullet"/>
      </w:pPr>
      <w:r w:rsidRPr="001A7358">
        <w:t>Impl</w:t>
      </w:r>
      <w:r w:rsidRPr="007929CB">
        <w:t>emented</w:t>
      </w:r>
      <w:r w:rsidRPr="007F29EC">
        <w:t xml:space="preserve"> push-to-deploy on Abiogenix web repositories to allow developers to deploy to production without using ssh.</w:t>
      </w:r>
    </w:p>
    <w:p w14:paraId="23D1356C" w14:textId="05998A66" w:rsidR="00096423" w:rsidRPr="001A7358" w:rsidRDefault="006641EE" w:rsidP="006641EE">
      <w:pPr>
        <w:rPr>
          <w:rStyle w:val="SubtleReference"/>
        </w:rPr>
      </w:pPr>
      <w:r w:rsidRPr="001A7358">
        <w:rPr>
          <w:rStyle w:val="IntenseReference"/>
        </w:rPr>
        <w:t>Tools:</w:t>
      </w:r>
      <w:r w:rsidRPr="003E74EF">
        <w:t> </w:t>
      </w:r>
      <w:r w:rsidRPr="001A7358">
        <w:rPr>
          <w:rStyle w:val="SubtleReference"/>
        </w:rPr>
        <w:t>vim, BASH, AWS EC2, AWS S3, AWS Route53, AWS IAM, AWS ECS, NGINX, Ubuntu, Ansible, Docker, Stripe, Python, Django, Odoo, REST, Postfix, Courier (IMAP), Nagios, PHP, HTML, CSS, jQuery, git, Bitbucket, JIRA, Confluence, Tomcat, Apache2</w:t>
      </w:r>
    </w:p>
    <w:p w14:paraId="30A986AA" w14:textId="0AC1997F" w:rsidR="006641EE" w:rsidRDefault="00B018F9" w:rsidP="006641EE">
      <w:pPr>
        <w:pStyle w:val="Heading4"/>
      </w:pPr>
      <w:r>
        <w:t>Network of One</w:t>
      </w:r>
      <w:r w:rsidR="00620F03">
        <w:t xml:space="preserve"> – DevOps Engineer</w:t>
      </w:r>
    </w:p>
    <w:p w14:paraId="25EEDD33" w14:textId="77777777" w:rsidR="00B018F9" w:rsidRPr="00A45FD0" w:rsidRDefault="00B018F9" w:rsidP="00A45FD0">
      <w:pPr>
        <w:pStyle w:val="ListBullet"/>
      </w:pPr>
      <w:r>
        <w:t>C</w:t>
      </w:r>
      <w:r w:rsidRPr="00A45FD0">
        <w:t>onfigured, deployed, and provided instruction for a CRM system using Ansible, BASH, and AWS EC2.</w:t>
      </w:r>
    </w:p>
    <w:p w14:paraId="57A8B455" w14:textId="77777777" w:rsidR="00B018F9" w:rsidRPr="00A45FD0" w:rsidRDefault="00B018F9" w:rsidP="00A45FD0">
      <w:pPr>
        <w:pStyle w:val="ListBullet"/>
      </w:pPr>
      <w:r w:rsidRPr="00A45FD0">
        <w:t>Developed automated distribution of public keys to EC2 instances based on user groups with AWS EC2, AWS IAM, Python, BASH and Ansible.</w:t>
      </w:r>
    </w:p>
    <w:p w14:paraId="7E1B13AA" w14:textId="77777777" w:rsidR="00B018F9" w:rsidRDefault="00B018F9" w:rsidP="00A45FD0">
      <w:pPr>
        <w:pStyle w:val="ListBullet"/>
      </w:pPr>
      <w:r w:rsidRPr="00A45FD0">
        <w:t>A</w:t>
      </w:r>
      <w:r>
        <w:t>utomated configuration of EC2 instances with Ansible and BASH.</w:t>
      </w:r>
    </w:p>
    <w:p w14:paraId="644E2BB0" w14:textId="6FCE6B73" w:rsidR="00B018F9" w:rsidRPr="00A45FD0" w:rsidRDefault="00B018F9" w:rsidP="00B018F9">
      <w:pPr>
        <w:rPr>
          <w:rStyle w:val="SubtleReference"/>
        </w:rPr>
      </w:pPr>
      <w:r w:rsidRPr="00A45FD0">
        <w:rPr>
          <w:rStyle w:val="IntenseReference"/>
        </w:rPr>
        <w:t>Tools:</w:t>
      </w:r>
      <w:r w:rsidRPr="007F36A0">
        <w:t> </w:t>
      </w:r>
      <w:r w:rsidRPr="00A45FD0">
        <w:rPr>
          <w:rStyle w:val="SubtleReference"/>
        </w:rPr>
        <w:t>vim, BASH, Ansible, Python, AWS EC2, AWS IAM, NGINX, Docker, IBM DB2 AWS RDS, PostgreSQL</w:t>
      </w:r>
    </w:p>
    <w:p w14:paraId="5C4ED031" w14:textId="268D9C19" w:rsidR="00B018F9" w:rsidRDefault="00F866B8" w:rsidP="00620F03">
      <w:pPr>
        <w:pStyle w:val="Heading2"/>
      </w:pPr>
      <w:r>
        <w:t>CAA – DevOps Engineer / Lead Python Developer (</w:t>
      </w:r>
      <w:r w:rsidR="00CA3847">
        <w:t>09/2015 – 04/2016)</w:t>
      </w:r>
    </w:p>
    <w:p w14:paraId="3118F579" w14:textId="77777777" w:rsidR="00BB644F" w:rsidRDefault="00BB644F" w:rsidP="00A45FD0">
      <w:pPr>
        <w:pStyle w:val="Heading3"/>
      </w:pPr>
      <w:r>
        <w:t>Automation, Integration, Delivery and Operations</w:t>
      </w:r>
    </w:p>
    <w:p w14:paraId="258DE472" w14:textId="77777777" w:rsidR="00BB644F" w:rsidRDefault="00BB644F" w:rsidP="00A45FD0">
      <w:pPr>
        <w:pStyle w:val="ListBullet"/>
      </w:pPr>
      <w:r>
        <w:t xml:space="preserve">Implemented CI/CD for an internal </w:t>
      </w:r>
      <w:r w:rsidRPr="00C92836">
        <w:t>project</w:t>
      </w:r>
      <w:r>
        <w:t xml:space="preserve"> </w:t>
      </w:r>
      <w:r w:rsidRPr="00A45FD0">
        <w:t>which</w:t>
      </w:r>
      <w:r>
        <w:t xml:space="preserve"> was a year behind schedule to enable the developers to deliver bug fixes and new features daily with Jenkins, Ansible, Python, Web2Py, and Ansible Tower.</w:t>
      </w:r>
    </w:p>
    <w:p w14:paraId="4F81B9D0" w14:textId="77777777" w:rsidR="00BB644F" w:rsidRPr="0093130B" w:rsidRDefault="00BB644F" w:rsidP="0093130B">
      <w:pPr>
        <w:pStyle w:val="ListBullet"/>
      </w:pPr>
      <w:r w:rsidRPr="003D054F">
        <w:t>Managed and monitored cloud infras</w:t>
      </w:r>
      <w:r w:rsidRPr="0093130B">
        <w:t>tructure of roughly 30 EC2 instances using Ansible, Ansible Tower, BASH, CentOS, Ubuntu, and New Relic.</w:t>
      </w:r>
    </w:p>
    <w:p w14:paraId="3EC23695" w14:textId="77777777" w:rsidR="00BB644F" w:rsidRDefault="00BB644F" w:rsidP="0093130B">
      <w:pPr>
        <w:pStyle w:val="ListBullet"/>
      </w:pPr>
      <w:r w:rsidRPr="0093130B">
        <w:t xml:space="preserve">Alerted stakeholders to failing jobs in Ansible Tower or non-functional infrastructure with New Relic, PagerDuty, Python, and </w:t>
      </w:r>
      <w:r w:rsidRPr="003D054F">
        <w:t>Ansible</w:t>
      </w:r>
      <w:r>
        <w:t>.</w:t>
      </w:r>
    </w:p>
    <w:p w14:paraId="3BB4B9B0" w14:textId="77777777" w:rsidR="00BB644F" w:rsidRDefault="00BB644F" w:rsidP="0093130B">
      <w:pPr>
        <w:pStyle w:val="Heading3"/>
      </w:pPr>
      <w:r>
        <w:t>Python Development and Software Engineering</w:t>
      </w:r>
    </w:p>
    <w:p w14:paraId="1F445A53" w14:textId="77777777" w:rsidR="00BB644F" w:rsidRDefault="00BB644F" w:rsidP="0093130B">
      <w:pPr>
        <w:pStyle w:val="ListBullet"/>
      </w:pPr>
      <w:r>
        <w:t xml:space="preserve">Trained and guided WorkDay migration </w:t>
      </w:r>
      <w:r w:rsidRPr="0093130B">
        <w:t>team</w:t>
      </w:r>
      <w:r>
        <w:t xml:space="preserve"> in the use of Python, Pandas and JupyterHub through completion of the project.</w:t>
      </w:r>
    </w:p>
    <w:p w14:paraId="1AF2EA88" w14:textId="1C49DD46" w:rsidR="00D66616" w:rsidRDefault="00BB644F" w:rsidP="00BB644F">
      <w:r w:rsidRPr="0093130B">
        <w:rPr>
          <w:rStyle w:val="IntenseReference"/>
        </w:rPr>
        <w:t>Tools:</w:t>
      </w:r>
      <w:r w:rsidRPr="000C2D7E">
        <w:t> </w:t>
      </w:r>
      <w:r w:rsidRPr="0093130B">
        <w:rPr>
          <w:rStyle w:val="SubtleReference"/>
        </w:rPr>
        <w:t>vim, BASH, Ansible, Ansible Tower, Python, AWS EC2, NGINX, uWSGI, Python, Web2Py, Jenkins, Docker, Ubuntu, CentOS, JupyterHub, git, GitHub, MySQL, Slack</w:t>
      </w:r>
    </w:p>
    <w:p w14:paraId="7CA4906A" w14:textId="4CE8D4C0" w:rsidR="00BB644F" w:rsidRDefault="00BB644F" w:rsidP="00BB644F">
      <w:pPr>
        <w:pStyle w:val="Heading2"/>
      </w:pPr>
      <w:r>
        <w:t>Toyota</w:t>
      </w:r>
      <w:r w:rsidR="009865E0">
        <w:t xml:space="preserve"> R&amp;D </w:t>
      </w:r>
      <w:r w:rsidR="00880B1A">
        <w:t>–</w:t>
      </w:r>
      <w:r>
        <w:t xml:space="preserve"> </w:t>
      </w:r>
      <w:r w:rsidR="00880B1A">
        <w:t>DevOps Engineer / Lead Python</w:t>
      </w:r>
      <w:r w:rsidR="009865E0">
        <w:t xml:space="preserve"> Developer </w:t>
      </w:r>
      <w:r w:rsidR="00880B1A">
        <w:t>– (11/2014 – 07/2015)</w:t>
      </w:r>
    </w:p>
    <w:p w14:paraId="4640C07D" w14:textId="77777777" w:rsidR="009A2038" w:rsidRDefault="009A2038" w:rsidP="006A7C0C">
      <w:pPr>
        <w:pStyle w:val="Heading3"/>
      </w:pPr>
      <w:r>
        <w:t>Automation, Integration, Delivery and Operations</w:t>
      </w:r>
    </w:p>
    <w:p w14:paraId="3D256057" w14:textId="77777777" w:rsidR="009A2038" w:rsidRPr="006A7C0C" w:rsidRDefault="009A2038" w:rsidP="006A7C0C">
      <w:pPr>
        <w:pStyle w:val="ListBullet"/>
      </w:pPr>
      <w:r>
        <w:t xml:space="preserve">Automated </w:t>
      </w:r>
      <w:r w:rsidRPr="00596F1B">
        <w:t>deployment</w:t>
      </w:r>
      <w:r>
        <w:t xml:space="preserve"> of Customer 360 services to reduce time to deploy from several weeks to less than an hour with Ansible, BASH, </w:t>
      </w:r>
      <w:r w:rsidRPr="006A7C0C">
        <w:t>Java, Ant, Maven, Tomcat, and Scala Build Tool.</w:t>
      </w:r>
    </w:p>
    <w:p w14:paraId="5DEDB6C8" w14:textId="77777777" w:rsidR="009A2038" w:rsidRPr="006A7C0C" w:rsidRDefault="009A2038" w:rsidP="006A7C0C">
      <w:pPr>
        <w:pStyle w:val="ListBullet"/>
      </w:pPr>
      <w:r w:rsidRPr="006A7C0C">
        <w:t>Managed configuration and maintenance of Customer 360 cloud infrastructure consisting of roughly 10 Red Hat Linux EC2 instances using Ansible, BASH, and Python.</w:t>
      </w:r>
    </w:p>
    <w:p w14:paraId="0389F3F2" w14:textId="77777777" w:rsidR="009A2038" w:rsidRPr="006A7C0C" w:rsidRDefault="009A2038" w:rsidP="006A7C0C">
      <w:pPr>
        <w:pStyle w:val="ListBullet"/>
      </w:pPr>
      <w:r w:rsidRPr="006A7C0C">
        <w:t>Designed, deployed, and implemented automated tests and deployment of Customer 360 code written in Java, Scala, and Python with Ansible, BASH, Ant, Maven, and Jenkins.</w:t>
      </w:r>
    </w:p>
    <w:p w14:paraId="5E6043DC" w14:textId="77777777" w:rsidR="009A2038" w:rsidRDefault="009A2038" w:rsidP="006A7C0C">
      <w:pPr>
        <w:pStyle w:val="ListBullet"/>
      </w:pPr>
      <w:r w:rsidRPr="006A7C0C">
        <w:t>Supported a team of 25 developers with Jenkins CI, Bitbucket, and Ansible to ensure they were able to releas</w:t>
      </w:r>
      <w:r>
        <w:t>e on time.</w:t>
      </w:r>
    </w:p>
    <w:p w14:paraId="2E182A90" w14:textId="77777777" w:rsidR="009A2038" w:rsidRDefault="009A2038" w:rsidP="00981C10">
      <w:pPr>
        <w:pStyle w:val="Heading3"/>
      </w:pPr>
      <w:r>
        <w:t>Python Development and Software Engineering</w:t>
      </w:r>
    </w:p>
    <w:p w14:paraId="70258F68" w14:textId="77777777" w:rsidR="009A2038" w:rsidRPr="00981C10" w:rsidRDefault="009A2038" w:rsidP="00981C10">
      <w:pPr>
        <w:pStyle w:val="ListBullet"/>
      </w:pPr>
      <w:r>
        <w:t>Provided instru</w:t>
      </w:r>
      <w:r w:rsidRPr="00981C10">
        <w:t>ction on the use of git, gitflow, Bitbucket, and best practices for commits and merges to Customer 360 developers after gaining consensus and approval of Customer 360 management with an A3 presentation.</w:t>
      </w:r>
    </w:p>
    <w:p w14:paraId="6BFB725A" w14:textId="77777777" w:rsidR="009A2038" w:rsidRPr="00981C10" w:rsidRDefault="009A2038" w:rsidP="00981C10">
      <w:pPr>
        <w:pStyle w:val="ListBullet"/>
      </w:pPr>
      <w:r w:rsidRPr="00981C10">
        <w:t>Refactored and developed web scraping software using ScraPY, Python, and Ansible.</w:t>
      </w:r>
    </w:p>
    <w:p w14:paraId="285EE45A" w14:textId="60563FC6" w:rsidR="009A2038" w:rsidRPr="00981C10" w:rsidRDefault="00344E42" w:rsidP="00981C10">
      <w:pPr>
        <w:pStyle w:val="ListBullet"/>
      </w:pPr>
      <w:r>
        <w:t>P</w:t>
      </w:r>
      <w:r w:rsidR="009A2038" w:rsidRPr="00981C10">
        <w:t>rovided instruction on compliance to team of remote Python developers.</w:t>
      </w:r>
    </w:p>
    <w:p w14:paraId="5B6B1BB2" w14:textId="77777777" w:rsidR="009A2038" w:rsidRDefault="009A2038" w:rsidP="00981C10">
      <w:pPr>
        <w:pStyle w:val="ListBullet"/>
      </w:pPr>
      <w:r w:rsidRPr="00981C10">
        <w:t>Participated in</w:t>
      </w:r>
      <w:r>
        <w:t xml:space="preserve"> sprint planning and review cycle with Customer 360 team of 25 developers.</w:t>
      </w:r>
    </w:p>
    <w:p w14:paraId="7DC9EAC7" w14:textId="3712750C" w:rsidR="009A2038" w:rsidRPr="00344E42" w:rsidRDefault="009A2038" w:rsidP="009A2038">
      <w:pPr>
        <w:rPr>
          <w:rStyle w:val="SubtleReference"/>
        </w:rPr>
      </w:pPr>
      <w:r w:rsidRPr="00344E42">
        <w:rPr>
          <w:rStyle w:val="IntenseReference"/>
        </w:rPr>
        <w:t>Tools:</w:t>
      </w:r>
      <w:r w:rsidRPr="00831EB5">
        <w:t> </w:t>
      </w:r>
      <w:r w:rsidRPr="00344E42">
        <w:rPr>
          <w:rStyle w:val="SubtleReference"/>
        </w:rPr>
        <w:t>vim, BASH, Ansible, Jenkins, Python, Java, Ant, Maven, Scala, Tomcat, SBT, git, AWS EC2, CentOS, Bitbucket, JIRA, REST, SCRUM, gitflow, ScraPY</w:t>
      </w:r>
    </w:p>
    <w:sectPr w:rsidR="009A2038" w:rsidRPr="00344E42" w:rsidSect="00CA60BD">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Times New Roman (Body CS)">
    <w:altName w:val="Times New Roman"/>
    <w:panose1 w:val="020B06040202020202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2CE00160"/>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F6A4C0A"/>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6144DDD4"/>
    <w:lvl w:ilvl="0">
      <w:start w:val="1"/>
      <w:numFmt w:val="bullet"/>
      <w:lvlText w:val=""/>
      <w:lvlJc w:val="left"/>
      <w:pPr>
        <w:ind w:left="720" w:hanging="360"/>
      </w:pPr>
      <w:rPr>
        <w:rFonts w:ascii="Wingdings" w:hAnsi="Wingdings" w:hint="default"/>
      </w:rPr>
    </w:lvl>
  </w:abstractNum>
  <w:abstractNum w:abstractNumId="3" w15:restartNumberingAfterBreak="0">
    <w:nsid w:val="FFFFFF89"/>
    <w:multiLevelType w:val="singleLevel"/>
    <w:tmpl w:val="D9CE49C6"/>
    <w:lvl w:ilvl="0">
      <w:start w:val="1"/>
      <w:numFmt w:val="bullet"/>
      <w:lvlText w:val=""/>
      <w:lvlJc w:val="left"/>
      <w:pPr>
        <w:ind w:left="360" w:hanging="360"/>
      </w:pPr>
      <w:rPr>
        <w:rFonts w:ascii="Symbol" w:hAnsi="Symbol" w:hint="default"/>
      </w:rPr>
    </w:lvl>
  </w:abstractNum>
  <w:abstractNum w:abstractNumId="4" w15:restartNumberingAfterBreak="0">
    <w:nsid w:val="028C6329"/>
    <w:multiLevelType w:val="hybridMultilevel"/>
    <w:tmpl w:val="5CA23536"/>
    <w:lvl w:ilvl="0" w:tplc="DB0E2FF0">
      <w:numFmt w:val="bullet"/>
      <w:pStyle w:val="ListBullet"/>
      <w:lvlText w:val="-"/>
      <w:lvlJc w:val="left"/>
      <w:pPr>
        <w:ind w:left="360" w:hanging="360"/>
      </w:pPr>
      <w:rPr>
        <w:rFonts w:ascii="Courier New" w:eastAsiaTheme="minorEastAsia" w:hAnsi="Courier New" w:cs="Courier New" w:hint="default"/>
      </w:rPr>
    </w:lvl>
    <w:lvl w:ilvl="1" w:tplc="F3EC2C3E">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0F39B6"/>
    <w:multiLevelType w:val="hybridMultilevel"/>
    <w:tmpl w:val="43626D9C"/>
    <w:lvl w:ilvl="0" w:tplc="5840E782">
      <w:numFmt w:val="bullet"/>
      <w:lvlText w:val="-"/>
      <w:lvlJc w:val="left"/>
      <w:pPr>
        <w:ind w:left="144" w:hanging="144"/>
      </w:pPr>
      <w:rPr>
        <w:rFonts w:ascii="Courier New" w:eastAsiaTheme="minorEastAsia" w:hAnsi="Courier New" w:hint="default"/>
      </w:rPr>
    </w:lvl>
    <w:lvl w:ilvl="1" w:tplc="FFFFFFFF">
      <w:start w:val="1"/>
      <w:numFmt w:val="bullet"/>
      <w:lvlText w:val="o"/>
      <w:lvlJc w:val="left"/>
      <w:pPr>
        <w:ind w:left="576" w:hanging="288"/>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C4314E7"/>
    <w:multiLevelType w:val="multilevel"/>
    <w:tmpl w:val="B55AB8F4"/>
    <w:styleLink w:val="CurrentList1"/>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15F87F20"/>
    <w:multiLevelType w:val="hybridMultilevel"/>
    <w:tmpl w:val="A69C36AC"/>
    <w:lvl w:ilvl="0" w:tplc="D2AEE900">
      <w:start w:val="1"/>
      <w:numFmt w:val="bullet"/>
      <w:pStyle w:val="SkillListLevel2"/>
      <w:lvlText w:val=""/>
      <w:lvlJc w:val="left"/>
      <w:pPr>
        <w:ind w:left="288" w:hanging="144"/>
      </w:pPr>
      <w:rPr>
        <w:rFonts w:ascii="Symbol" w:hAnsi="Symbol" w:hint="default"/>
        <w:color w:val="374C80" w:themeColor="accent1" w:themeShade="BF"/>
        <w:spacing w:val="0"/>
        <w:kern w:val="0"/>
        <w:position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7B6EF5"/>
    <w:multiLevelType w:val="hybridMultilevel"/>
    <w:tmpl w:val="C73E1AE4"/>
    <w:lvl w:ilvl="0" w:tplc="FFFFFFFF">
      <w:numFmt w:val="bullet"/>
      <w:lvlText w:val="-"/>
      <w:lvlJc w:val="left"/>
      <w:pPr>
        <w:ind w:left="360" w:hanging="360"/>
      </w:pPr>
      <w:rPr>
        <w:rFonts w:ascii="Courier New" w:eastAsiaTheme="minorEastAsia" w:hAnsi="Courier New" w:cs="Courier New" w:hint="default"/>
      </w:rPr>
    </w:lvl>
    <w:lvl w:ilvl="1" w:tplc="0C5A3A8E">
      <w:start w:val="1"/>
      <w:numFmt w:val="bullet"/>
      <w:lvlText w:val="o"/>
      <w:lvlJc w:val="left"/>
      <w:pPr>
        <w:ind w:left="864" w:hanging="288"/>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8A91C9D"/>
    <w:multiLevelType w:val="hybridMultilevel"/>
    <w:tmpl w:val="D4FEB244"/>
    <w:lvl w:ilvl="0" w:tplc="FFFFFFFF">
      <w:numFmt w:val="bullet"/>
      <w:lvlText w:val="-"/>
      <w:lvlJc w:val="left"/>
      <w:pPr>
        <w:ind w:left="360" w:hanging="360"/>
      </w:pPr>
      <w:rPr>
        <w:rFonts w:ascii="Courier New" w:eastAsiaTheme="minorEastAsia" w:hAnsi="Courier New" w:cs="Courier New" w:hint="default"/>
      </w:rPr>
    </w:lvl>
    <w:lvl w:ilvl="1" w:tplc="38962900">
      <w:start w:val="1"/>
      <w:numFmt w:val="bullet"/>
      <w:pStyle w:val="ListBullet2"/>
      <w:lvlText w:val="o"/>
      <w:lvlJc w:val="left"/>
      <w:pPr>
        <w:ind w:left="576" w:hanging="288"/>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5FE69C0"/>
    <w:multiLevelType w:val="multilevel"/>
    <w:tmpl w:val="D4FEB244"/>
    <w:styleLink w:val="CurrentList4"/>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5095212E"/>
    <w:multiLevelType w:val="hybridMultilevel"/>
    <w:tmpl w:val="8DEE83FE"/>
    <w:lvl w:ilvl="0" w:tplc="FFFFFFFF">
      <w:numFmt w:val="bullet"/>
      <w:lvlText w:val="-"/>
      <w:lvlJc w:val="left"/>
      <w:pPr>
        <w:ind w:left="360" w:hanging="360"/>
      </w:pPr>
      <w:rPr>
        <w:rFonts w:ascii="Courier New" w:eastAsiaTheme="minorEastAsia" w:hAnsi="Courier New" w:cs="Courier New" w:hint="default"/>
      </w:rPr>
    </w:lvl>
    <w:lvl w:ilvl="1" w:tplc="754C3DF6">
      <w:start w:val="1"/>
      <w:numFmt w:val="bullet"/>
      <w:lvlText w:val="o"/>
      <w:lvlJc w:val="left"/>
      <w:pPr>
        <w:ind w:left="720" w:hanging="288"/>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59F26688"/>
    <w:multiLevelType w:val="multilevel"/>
    <w:tmpl w:val="C076F08C"/>
    <w:styleLink w:val="CurrentList3"/>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720"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5F5B5FEE"/>
    <w:multiLevelType w:val="multilevel"/>
    <w:tmpl w:val="8704367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2BE61A9"/>
    <w:multiLevelType w:val="multilevel"/>
    <w:tmpl w:val="075CAC10"/>
    <w:styleLink w:val="CurrentList2"/>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864"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6EE04E08"/>
    <w:multiLevelType w:val="hybridMultilevel"/>
    <w:tmpl w:val="6DC0D976"/>
    <w:lvl w:ilvl="0" w:tplc="A6DA745C">
      <w:numFmt w:val="bullet"/>
      <w:lvlText w:val="-"/>
      <w:lvlJc w:val="left"/>
      <w:pPr>
        <w:ind w:left="360" w:hanging="360"/>
      </w:pPr>
      <w:rPr>
        <w:rFonts w:ascii="Courier New" w:eastAsiaTheme="minorEastAsia"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168789C"/>
    <w:multiLevelType w:val="multilevel"/>
    <w:tmpl w:val="8704367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84751985">
    <w:abstractNumId w:val="3"/>
  </w:num>
  <w:num w:numId="2" w16cid:durableId="2087454278">
    <w:abstractNumId w:val="3"/>
  </w:num>
  <w:num w:numId="3" w16cid:durableId="971328227">
    <w:abstractNumId w:val="2"/>
  </w:num>
  <w:num w:numId="4" w16cid:durableId="430048326">
    <w:abstractNumId w:val="2"/>
  </w:num>
  <w:num w:numId="5" w16cid:durableId="1211572039">
    <w:abstractNumId w:val="3"/>
  </w:num>
  <w:num w:numId="6" w16cid:durableId="471337838">
    <w:abstractNumId w:val="1"/>
  </w:num>
  <w:num w:numId="7" w16cid:durableId="368073294">
    <w:abstractNumId w:val="2"/>
  </w:num>
  <w:num w:numId="8" w16cid:durableId="587930218">
    <w:abstractNumId w:val="0"/>
  </w:num>
  <w:num w:numId="9" w16cid:durableId="85880483">
    <w:abstractNumId w:val="1"/>
  </w:num>
  <w:num w:numId="10" w16cid:durableId="1805270617">
    <w:abstractNumId w:val="3"/>
  </w:num>
  <w:num w:numId="11" w16cid:durableId="834538044">
    <w:abstractNumId w:val="3"/>
  </w:num>
  <w:num w:numId="12" w16cid:durableId="1180434656">
    <w:abstractNumId w:val="2"/>
  </w:num>
  <w:num w:numId="13" w16cid:durableId="119886555">
    <w:abstractNumId w:val="13"/>
  </w:num>
  <w:num w:numId="14" w16cid:durableId="938220564">
    <w:abstractNumId w:val="16"/>
  </w:num>
  <w:num w:numId="15" w16cid:durableId="1104544331">
    <w:abstractNumId w:val="7"/>
  </w:num>
  <w:num w:numId="16" w16cid:durableId="587888435">
    <w:abstractNumId w:val="7"/>
    <w:lvlOverride w:ilvl="0">
      <w:startOverride w:val="1"/>
    </w:lvlOverride>
  </w:num>
  <w:num w:numId="17" w16cid:durableId="416484382">
    <w:abstractNumId w:val="4"/>
  </w:num>
  <w:num w:numId="18" w16cid:durableId="53629248">
    <w:abstractNumId w:val="15"/>
  </w:num>
  <w:num w:numId="19" w16cid:durableId="107772869">
    <w:abstractNumId w:val="6"/>
  </w:num>
  <w:num w:numId="20" w16cid:durableId="1821190379">
    <w:abstractNumId w:val="8"/>
  </w:num>
  <w:num w:numId="21" w16cid:durableId="1577012800">
    <w:abstractNumId w:val="14"/>
  </w:num>
  <w:num w:numId="22" w16cid:durableId="572080721">
    <w:abstractNumId w:val="11"/>
  </w:num>
  <w:num w:numId="23" w16cid:durableId="794130774">
    <w:abstractNumId w:val="12"/>
  </w:num>
  <w:num w:numId="24" w16cid:durableId="1976251134">
    <w:abstractNumId w:val="9"/>
  </w:num>
  <w:num w:numId="25" w16cid:durableId="917203465">
    <w:abstractNumId w:val="10"/>
  </w:num>
  <w:num w:numId="26" w16cid:durableId="12825712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41"/>
    <w:rsid w:val="00013F48"/>
    <w:rsid w:val="000240D5"/>
    <w:rsid w:val="00041A91"/>
    <w:rsid w:val="000472FB"/>
    <w:rsid w:val="00074334"/>
    <w:rsid w:val="00075E78"/>
    <w:rsid w:val="00084C8E"/>
    <w:rsid w:val="00096423"/>
    <w:rsid w:val="000A4272"/>
    <w:rsid w:val="000E0CA0"/>
    <w:rsid w:val="00105386"/>
    <w:rsid w:val="00114372"/>
    <w:rsid w:val="00124341"/>
    <w:rsid w:val="0012742E"/>
    <w:rsid w:val="0017743B"/>
    <w:rsid w:val="001A7358"/>
    <w:rsid w:val="001D0A61"/>
    <w:rsid w:val="001F6C34"/>
    <w:rsid w:val="00237A27"/>
    <w:rsid w:val="00241627"/>
    <w:rsid w:val="002F5F64"/>
    <w:rsid w:val="002F6080"/>
    <w:rsid w:val="00312AA9"/>
    <w:rsid w:val="00320EC1"/>
    <w:rsid w:val="00344E42"/>
    <w:rsid w:val="00372ECB"/>
    <w:rsid w:val="00385203"/>
    <w:rsid w:val="0039053D"/>
    <w:rsid w:val="003F5072"/>
    <w:rsid w:val="003F5FA7"/>
    <w:rsid w:val="00427B97"/>
    <w:rsid w:val="004525DE"/>
    <w:rsid w:val="00456011"/>
    <w:rsid w:val="00466392"/>
    <w:rsid w:val="00487757"/>
    <w:rsid w:val="004902BF"/>
    <w:rsid w:val="004933D0"/>
    <w:rsid w:val="00495688"/>
    <w:rsid w:val="004C5C85"/>
    <w:rsid w:val="0053081E"/>
    <w:rsid w:val="0053732E"/>
    <w:rsid w:val="00550470"/>
    <w:rsid w:val="00554ECD"/>
    <w:rsid w:val="005A741A"/>
    <w:rsid w:val="005B1FD2"/>
    <w:rsid w:val="005C767B"/>
    <w:rsid w:val="005E3707"/>
    <w:rsid w:val="005E37B9"/>
    <w:rsid w:val="005E3DB1"/>
    <w:rsid w:val="005F5292"/>
    <w:rsid w:val="00602326"/>
    <w:rsid w:val="00620F03"/>
    <w:rsid w:val="00630A41"/>
    <w:rsid w:val="006641EE"/>
    <w:rsid w:val="006744F8"/>
    <w:rsid w:val="006752BE"/>
    <w:rsid w:val="00692C29"/>
    <w:rsid w:val="006943E2"/>
    <w:rsid w:val="006964C6"/>
    <w:rsid w:val="006A176D"/>
    <w:rsid w:val="006A7C0C"/>
    <w:rsid w:val="006E265F"/>
    <w:rsid w:val="00712E54"/>
    <w:rsid w:val="00731507"/>
    <w:rsid w:val="007320EE"/>
    <w:rsid w:val="007670D5"/>
    <w:rsid w:val="0078124C"/>
    <w:rsid w:val="00782EB1"/>
    <w:rsid w:val="00785F23"/>
    <w:rsid w:val="0079653F"/>
    <w:rsid w:val="007C7F47"/>
    <w:rsid w:val="007E2655"/>
    <w:rsid w:val="00826A8A"/>
    <w:rsid w:val="00833E5F"/>
    <w:rsid w:val="008700D4"/>
    <w:rsid w:val="00880B1A"/>
    <w:rsid w:val="00886876"/>
    <w:rsid w:val="00887903"/>
    <w:rsid w:val="008977B4"/>
    <w:rsid w:val="008A22EC"/>
    <w:rsid w:val="008F6040"/>
    <w:rsid w:val="008F6B0B"/>
    <w:rsid w:val="0093130B"/>
    <w:rsid w:val="00931CDD"/>
    <w:rsid w:val="00951A1D"/>
    <w:rsid w:val="00981C10"/>
    <w:rsid w:val="00982032"/>
    <w:rsid w:val="009865E0"/>
    <w:rsid w:val="00991C58"/>
    <w:rsid w:val="00996675"/>
    <w:rsid w:val="009A2038"/>
    <w:rsid w:val="009B6BA4"/>
    <w:rsid w:val="009C3835"/>
    <w:rsid w:val="009E5611"/>
    <w:rsid w:val="00A03562"/>
    <w:rsid w:val="00A104F4"/>
    <w:rsid w:val="00A45FD0"/>
    <w:rsid w:val="00A501AE"/>
    <w:rsid w:val="00A65370"/>
    <w:rsid w:val="00AE2C2E"/>
    <w:rsid w:val="00AE3676"/>
    <w:rsid w:val="00AF0F8A"/>
    <w:rsid w:val="00B018F9"/>
    <w:rsid w:val="00B1480C"/>
    <w:rsid w:val="00BA2A03"/>
    <w:rsid w:val="00BB644F"/>
    <w:rsid w:val="00BE2461"/>
    <w:rsid w:val="00BF0F79"/>
    <w:rsid w:val="00C36BA3"/>
    <w:rsid w:val="00C51DEB"/>
    <w:rsid w:val="00C86425"/>
    <w:rsid w:val="00C9439A"/>
    <w:rsid w:val="00CA3847"/>
    <w:rsid w:val="00CA60BD"/>
    <w:rsid w:val="00CC3CE9"/>
    <w:rsid w:val="00CD5EDF"/>
    <w:rsid w:val="00CD6304"/>
    <w:rsid w:val="00CE7323"/>
    <w:rsid w:val="00D275E4"/>
    <w:rsid w:val="00D3188D"/>
    <w:rsid w:val="00D34B98"/>
    <w:rsid w:val="00D425E2"/>
    <w:rsid w:val="00D43C05"/>
    <w:rsid w:val="00D66616"/>
    <w:rsid w:val="00D67E9B"/>
    <w:rsid w:val="00DC5F11"/>
    <w:rsid w:val="00DE6C9F"/>
    <w:rsid w:val="00DF4309"/>
    <w:rsid w:val="00E472AA"/>
    <w:rsid w:val="00E8058E"/>
    <w:rsid w:val="00EB45CE"/>
    <w:rsid w:val="00EB785F"/>
    <w:rsid w:val="00ED1FEE"/>
    <w:rsid w:val="00EE0BAF"/>
    <w:rsid w:val="00EE447D"/>
    <w:rsid w:val="00EF27F3"/>
    <w:rsid w:val="00F01427"/>
    <w:rsid w:val="00F044BC"/>
    <w:rsid w:val="00F20A1C"/>
    <w:rsid w:val="00F80FAF"/>
    <w:rsid w:val="00F83411"/>
    <w:rsid w:val="00F866B8"/>
    <w:rsid w:val="00FB3641"/>
    <w:rsid w:val="00FB6AD0"/>
    <w:rsid w:val="00FC2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2478E"/>
  <w15:chartTrackingRefBased/>
  <w15:docId w15:val="{285B5BD8-4C98-1C44-A005-E756BFB4A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Theme="minorHAnsi" w:hAnsi="Courier New" w:cs="Courier New"/>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E0BAF"/>
    <w:pPr>
      <w:keepNext/>
      <w:keepLines/>
      <w:pBdr>
        <w:bottom w:val="single" w:sz="4" w:space="1" w:color="auto"/>
      </w:pBdr>
      <w:jc w:val="both"/>
      <w:outlineLvl w:val="0"/>
    </w:pPr>
    <w:rPr>
      <w:rFonts w:eastAsiaTheme="majorEastAsia" w:cstheme="majorBidi"/>
      <w:b/>
      <w:bCs/>
      <w:color w:val="374C80" w:themeColor="accent1" w:themeShade="BF"/>
      <w:szCs w:val="32"/>
    </w:rPr>
  </w:style>
  <w:style w:type="paragraph" w:styleId="Heading2">
    <w:name w:val="heading 2"/>
    <w:basedOn w:val="Normal"/>
    <w:next w:val="Normal"/>
    <w:link w:val="Heading2Char"/>
    <w:uiPriority w:val="9"/>
    <w:unhideWhenUsed/>
    <w:qFormat/>
    <w:rsid w:val="002F6080"/>
    <w:pPr>
      <w:keepNext/>
      <w:keepLines/>
      <w:outlineLvl w:val="1"/>
    </w:pPr>
    <w:rPr>
      <w:rFonts w:eastAsiaTheme="majorEastAsia" w:cstheme="majorBidi"/>
      <w:b/>
      <w:bCs/>
      <w:color w:val="374C80" w:themeColor="accent1" w:themeShade="BF"/>
      <w:sz w:val="22"/>
    </w:rPr>
  </w:style>
  <w:style w:type="paragraph" w:styleId="Heading3">
    <w:name w:val="heading 3"/>
    <w:basedOn w:val="Normal"/>
    <w:next w:val="Normal"/>
    <w:link w:val="Heading3Char"/>
    <w:autoRedefine/>
    <w:uiPriority w:val="9"/>
    <w:unhideWhenUsed/>
    <w:qFormat/>
    <w:rsid w:val="00124341"/>
    <w:pPr>
      <w:keepNext/>
      <w:keepLines/>
      <w:outlineLvl w:val="2"/>
    </w:pPr>
    <w:rPr>
      <w:rFonts w:eastAsiaTheme="majorEastAsia" w:cstheme="majorBidi"/>
      <w:b/>
      <w:bCs/>
      <w:color w:val="4A66AC" w:themeColor="accent1"/>
      <w:sz w:val="18"/>
      <w:szCs w:val="21"/>
    </w:rPr>
  </w:style>
  <w:style w:type="paragraph" w:styleId="Heading4">
    <w:name w:val="heading 4"/>
    <w:basedOn w:val="Normal"/>
    <w:next w:val="Normal"/>
    <w:link w:val="Heading4Char"/>
    <w:uiPriority w:val="9"/>
    <w:unhideWhenUsed/>
    <w:qFormat/>
    <w:rsid w:val="00712E54"/>
    <w:pPr>
      <w:keepNext/>
      <w:keepLines/>
      <w:outlineLvl w:val="3"/>
    </w:pPr>
    <w:rPr>
      <w:rFonts w:eastAsiaTheme="majorEastAsia" w:cstheme="majorBidi"/>
      <w:iCs/>
      <w:color w:val="374C80" w:themeColor="accent1" w:themeShade="BF"/>
      <w:sz w:val="18"/>
    </w:rPr>
  </w:style>
  <w:style w:type="paragraph" w:styleId="Heading5">
    <w:name w:val="heading 5"/>
    <w:basedOn w:val="Normal"/>
    <w:next w:val="Normal"/>
    <w:link w:val="Heading5Char"/>
    <w:uiPriority w:val="9"/>
    <w:semiHidden/>
    <w:unhideWhenUsed/>
    <w:qFormat/>
    <w:rsid w:val="00FB3641"/>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FB36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6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6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6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uiPriority w:val="99"/>
    <w:semiHidden/>
    <w:unhideWhenUsed/>
    <w:qFormat/>
    <w:rsid w:val="00DE6C9F"/>
    <w:rPr>
      <w:rFonts w:ascii="Courier New" w:hAnsi="Courier New"/>
      <w:b/>
      <w:sz w:val="24"/>
    </w:rPr>
  </w:style>
  <w:style w:type="paragraph" w:styleId="Subtitle">
    <w:name w:val="Subtitle"/>
    <w:basedOn w:val="Normal"/>
    <w:next w:val="Normal"/>
    <w:link w:val="SubtitleChar"/>
    <w:uiPriority w:val="11"/>
    <w:qFormat/>
    <w:rsid w:val="00931CDD"/>
    <w:pPr>
      <w:numPr>
        <w:ilvl w:val="1"/>
      </w:numPr>
    </w:pPr>
    <w:rPr>
      <w:rFonts w:eastAsiaTheme="majorEastAsia" w:cs="Times New Roman (Headings CS)"/>
      <w:iCs/>
      <w:color w:val="4A66AC" w:themeColor="accent1"/>
    </w:rPr>
  </w:style>
  <w:style w:type="character" w:customStyle="1" w:styleId="SubtitleChar">
    <w:name w:val="Subtitle Char"/>
    <w:basedOn w:val="DefaultParagraphFont"/>
    <w:link w:val="Subtitle"/>
    <w:uiPriority w:val="11"/>
    <w:rsid w:val="00931CDD"/>
    <w:rPr>
      <w:rFonts w:eastAsiaTheme="majorEastAsia" w:cs="Times New Roman (Headings CS)"/>
      <w:iCs/>
      <w:color w:val="4A66AC" w:themeColor="accent1"/>
    </w:rPr>
  </w:style>
  <w:style w:type="character" w:customStyle="1" w:styleId="Heading1Char">
    <w:name w:val="Heading 1 Char"/>
    <w:basedOn w:val="DefaultParagraphFont"/>
    <w:link w:val="Heading1"/>
    <w:uiPriority w:val="9"/>
    <w:rsid w:val="00EE0BAF"/>
    <w:rPr>
      <w:rFonts w:eastAsiaTheme="majorEastAsia" w:cstheme="majorBidi"/>
      <w:b/>
      <w:bCs/>
      <w:color w:val="374C80" w:themeColor="accent1" w:themeShade="BF"/>
      <w:szCs w:val="32"/>
    </w:rPr>
  </w:style>
  <w:style w:type="character" w:customStyle="1" w:styleId="Heading3Char">
    <w:name w:val="Heading 3 Char"/>
    <w:basedOn w:val="DefaultParagraphFont"/>
    <w:link w:val="Heading3"/>
    <w:uiPriority w:val="9"/>
    <w:rsid w:val="00124341"/>
    <w:rPr>
      <w:rFonts w:eastAsiaTheme="majorEastAsia" w:cstheme="majorBidi"/>
      <w:b/>
      <w:bCs/>
      <w:color w:val="4A66AC" w:themeColor="accent1"/>
      <w:sz w:val="18"/>
      <w:szCs w:val="21"/>
    </w:rPr>
  </w:style>
  <w:style w:type="paragraph" w:styleId="ListBullet">
    <w:name w:val="List Bullet"/>
    <w:basedOn w:val="ListParagraph"/>
    <w:uiPriority w:val="99"/>
    <w:unhideWhenUsed/>
    <w:qFormat/>
    <w:rsid w:val="004C5C85"/>
    <w:pPr>
      <w:numPr>
        <w:numId w:val="17"/>
      </w:numPr>
      <w:ind w:left="144" w:hanging="144"/>
    </w:pPr>
    <w:rPr>
      <w:sz w:val="16"/>
      <w:szCs w:val="20"/>
    </w:rPr>
  </w:style>
  <w:style w:type="paragraph" w:styleId="ListBullet2">
    <w:name w:val="List Bullet 2"/>
    <w:basedOn w:val="Normal"/>
    <w:uiPriority w:val="99"/>
    <w:unhideWhenUsed/>
    <w:qFormat/>
    <w:rsid w:val="005A741A"/>
    <w:pPr>
      <w:numPr>
        <w:ilvl w:val="1"/>
        <w:numId w:val="24"/>
      </w:numPr>
      <w:contextualSpacing/>
      <w:outlineLvl w:val="1"/>
    </w:pPr>
    <w:rPr>
      <w:rFonts w:eastAsiaTheme="minorEastAsia"/>
      <w:kern w:val="0"/>
      <w:sz w:val="18"/>
      <w:szCs w:val="18"/>
      <w14:ligatures w14:val="none"/>
    </w:rPr>
  </w:style>
  <w:style w:type="paragraph" w:styleId="ListBullet3">
    <w:name w:val="List Bullet 3"/>
    <w:basedOn w:val="Normal"/>
    <w:next w:val="ListBullet4"/>
    <w:autoRedefine/>
    <w:uiPriority w:val="99"/>
    <w:unhideWhenUsed/>
    <w:qFormat/>
    <w:rsid w:val="00DE6C9F"/>
    <w:pPr>
      <w:numPr>
        <w:numId w:val="9"/>
      </w:numPr>
      <w:contextualSpacing/>
    </w:pPr>
    <w:rPr>
      <w:rFonts w:eastAsiaTheme="minorEastAsia"/>
      <w:kern w:val="0"/>
      <w:sz w:val="22"/>
      <w:szCs w:val="22"/>
      <w14:ligatures w14:val="none"/>
    </w:rPr>
  </w:style>
  <w:style w:type="paragraph" w:styleId="ListBullet4">
    <w:name w:val="List Bullet 4"/>
    <w:basedOn w:val="Normal"/>
    <w:uiPriority w:val="99"/>
    <w:semiHidden/>
    <w:unhideWhenUsed/>
    <w:rsid w:val="00DE6C9F"/>
    <w:pPr>
      <w:numPr>
        <w:numId w:val="8"/>
      </w:numPr>
      <w:contextualSpacing/>
    </w:pPr>
  </w:style>
  <w:style w:type="character" w:customStyle="1" w:styleId="Heading2Char">
    <w:name w:val="Heading 2 Char"/>
    <w:basedOn w:val="DefaultParagraphFont"/>
    <w:link w:val="Heading2"/>
    <w:uiPriority w:val="9"/>
    <w:rsid w:val="002F6080"/>
    <w:rPr>
      <w:rFonts w:eastAsiaTheme="majorEastAsia" w:cstheme="majorBidi"/>
      <w:b/>
      <w:bCs/>
      <w:color w:val="374C80" w:themeColor="accent1" w:themeShade="BF"/>
      <w:sz w:val="22"/>
    </w:rPr>
  </w:style>
  <w:style w:type="character" w:customStyle="1" w:styleId="Heading4Char">
    <w:name w:val="Heading 4 Char"/>
    <w:basedOn w:val="DefaultParagraphFont"/>
    <w:link w:val="Heading4"/>
    <w:uiPriority w:val="9"/>
    <w:rsid w:val="00712E54"/>
    <w:rPr>
      <w:rFonts w:eastAsiaTheme="majorEastAsia" w:cstheme="majorBidi"/>
      <w:iCs/>
      <w:color w:val="374C80" w:themeColor="accent1" w:themeShade="BF"/>
      <w:sz w:val="18"/>
    </w:rPr>
  </w:style>
  <w:style w:type="character" w:customStyle="1" w:styleId="Heading5Char">
    <w:name w:val="Heading 5 Char"/>
    <w:basedOn w:val="DefaultParagraphFont"/>
    <w:link w:val="Heading5"/>
    <w:uiPriority w:val="9"/>
    <w:semiHidden/>
    <w:rsid w:val="00FB3641"/>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FB3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641"/>
    <w:rPr>
      <w:rFonts w:eastAsiaTheme="majorEastAsia" w:cstheme="majorBidi"/>
      <w:color w:val="272727" w:themeColor="text1" w:themeTint="D8"/>
    </w:rPr>
  </w:style>
  <w:style w:type="paragraph" w:styleId="Title">
    <w:name w:val="Title"/>
    <w:basedOn w:val="Normal"/>
    <w:next w:val="Normal"/>
    <w:link w:val="TitleChar"/>
    <w:uiPriority w:val="10"/>
    <w:qFormat/>
    <w:rsid w:val="005B1FD2"/>
    <w:pPr>
      <w:contextualSpacing/>
    </w:pPr>
    <w:rPr>
      <w:rFonts w:eastAsiaTheme="majorEastAsia"/>
      <w:spacing w:val="-10"/>
      <w:kern w:val="28"/>
      <w:sz w:val="48"/>
      <w:szCs w:val="56"/>
    </w:rPr>
  </w:style>
  <w:style w:type="character" w:customStyle="1" w:styleId="TitleChar">
    <w:name w:val="Title Char"/>
    <w:basedOn w:val="DefaultParagraphFont"/>
    <w:link w:val="Title"/>
    <w:uiPriority w:val="10"/>
    <w:rsid w:val="005B1FD2"/>
    <w:rPr>
      <w:rFonts w:eastAsiaTheme="majorEastAsia"/>
      <w:spacing w:val="-10"/>
      <w:kern w:val="28"/>
      <w:sz w:val="48"/>
      <w:szCs w:val="56"/>
    </w:rPr>
  </w:style>
  <w:style w:type="paragraph" w:styleId="Quote">
    <w:name w:val="Quote"/>
    <w:basedOn w:val="Normal"/>
    <w:next w:val="Normal"/>
    <w:link w:val="QuoteChar"/>
    <w:uiPriority w:val="29"/>
    <w:qFormat/>
    <w:rsid w:val="00FB36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3641"/>
    <w:rPr>
      <w:i/>
      <w:iCs/>
      <w:color w:val="404040" w:themeColor="text1" w:themeTint="BF"/>
    </w:rPr>
  </w:style>
  <w:style w:type="paragraph" w:styleId="ListParagraph">
    <w:name w:val="List Paragraph"/>
    <w:basedOn w:val="Normal"/>
    <w:uiPriority w:val="34"/>
    <w:qFormat/>
    <w:rsid w:val="00FB3641"/>
    <w:pPr>
      <w:ind w:left="720"/>
      <w:contextualSpacing/>
    </w:pPr>
  </w:style>
  <w:style w:type="character" w:styleId="IntenseEmphasis">
    <w:name w:val="Intense Emphasis"/>
    <w:basedOn w:val="DefaultParagraphFont"/>
    <w:uiPriority w:val="21"/>
    <w:qFormat/>
    <w:rsid w:val="00FB3641"/>
    <w:rPr>
      <w:i/>
      <w:iCs/>
      <w:color w:val="374C80" w:themeColor="accent1" w:themeShade="BF"/>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FB3641"/>
    <w:rPr>
      <w:i/>
      <w:iCs/>
      <w:color w:val="374C80" w:themeColor="accent1" w:themeShade="BF"/>
    </w:rPr>
  </w:style>
  <w:style w:type="character" w:styleId="IntenseReference">
    <w:name w:val="Intense Reference"/>
    <w:basedOn w:val="DefaultParagraphFont"/>
    <w:uiPriority w:val="32"/>
    <w:qFormat/>
    <w:rsid w:val="0039053D"/>
    <w:rPr>
      <w:b/>
      <w:bCs/>
      <w:smallCaps/>
      <w:color w:val="374C80" w:themeColor="accent1" w:themeShade="BF"/>
      <w:spacing w:val="5"/>
      <w:sz w:val="16"/>
      <w:szCs w:val="16"/>
    </w:rPr>
  </w:style>
  <w:style w:type="table" w:styleId="TableGrid">
    <w:name w:val="Table Grid"/>
    <w:basedOn w:val="TableNormal"/>
    <w:uiPriority w:val="39"/>
    <w:rsid w:val="00BA2A03"/>
    <w:rPr>
      <w:rFonts w:asciiTheme="minorHAnsi" w:eastAsiaTheme="minorEastAsia" w:hAnsiTheme="minorHAnsi" w:cstheme="minorBidi"/>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killListLevel2">
    <w:name w:val="Skill List Level 2"/>
    <w:basedOn w:val="ListBullet3"/>
    <w:autoRedefine/>
    <w:qFormat/>
    <w:rsid w:val="00BA2A03"/>
    <w:pPr>
      <w:numPr>
        <w:numId w:val="15"/>
      </w:numPr>
    </w:pPr>
    <w:rPr>
      <w:rFonts w:asciiTheme="minorHAnsi" w:hAnsiTheme="minorHAnsi" w:cs="Times New Roman (Body CS)"/>
      <w:color w:val="374C80" w:themeColor="accent1" w:themeShade="BF"/>
      <w:sz w:val="18"/>
      <w:szCs w:val="20"/>
      <w:lang w:eastAsia="ja-JP"/>
    </w:rPr>
  </w:style>
  <w:style w:type="paragraph" w:customStyle="1" w:styleId="SkillListLevel1">
    <w:name w:val="Skill List Level 1"/>
    <w:basedOn w:val="ListBullet3"/>
    <w:autoRedefine/>
    <w:qFormat/>
    <w:rsid w:val="00BA2A03"/>
    <w:pPr>
      <w:numPr>
        <w:numId w:val="4"/>
      </w:numPr>
      <w:ind w:left="227"/>
    </w:pPr>
    <w:rPr>
      <w:rFonts w:asciiTheme="minorHAnsi" w:hAnsiTheme="minorHAnsi" w:cs="Times New Roman (Body CS)"/>
      <w:color w:val="374C80" w:themeColor="accent1" w:themeShade="BF"/>
      <w:sz w:val="20"/>
      <w:szCs w:val="20"/>
      <w:lang w:eastAsia="ja-JP"/>
    </w:rPr>
  </w:style>
  <w:style w:type="numbering" w:customStyle="1" w:styleId="CurrentList1">
    <w:name w:val="Current List1"/>
    <w:uiPriority w:val="99"/>
    <w:rsid w:val="00466392"/>
    <w:pPr>
      <w:numPr>
        <w:numId w:val="19"/>
      </w:numPr>
    </w:pPr>
  </w:style>
  <w:style w:type="numbering" w:customStyle="1" w:styleId="CurrentList2">
    <w:name w:val="Current List2"/>
    <w:uiPriority w:val="99"/>
    <w:rsid w:val="00466392"/>
    <w:pPr>
      <w:numPr>
        <w:numId w:val="21"/>
      </w:numPr>
    </w:pPr>
  </w:style>
  <w:style w:type="numbering" w:customStyle="1" w:styleId="CurrentList3">
    <w:name w:val="Current List3"/>
    <w:uiPriority w:val="99"/>
    <w:rsid w:val="00785F23"/>
    <w:pPr>
      <w:numPr>
        <w:numId w:val="23"/>
      </w:numPr>
    </w:pPr>
  </w:style>
  <w:style w:type="character" w:styleId="SubtleReference">
    <w:name w:val="Subtle Reference"/>
    <w:basedOn w:val="DefaultParagraphFont"/>
    <w:uiPriority w:val="31"/>
    <w:qFormat/>
    <w:rsid w:val="0053732E"/>
    <w:rPr>
      <w:color w:val="5A5A5A" w:themeColor="text1" w:themeTint="A5"/>
      <w:sz w:val="15"/>
      <w:szCs w:val="15"/>
    </w:rPr>
  </w:style>
  <w:style w:type="numbering" w:customStyle="1" w:styleId="CurrentList4">
    <w:name w:val="Current List4"/>
    <w:uiPriority w:val="99"/>
    <w:rsid w:val="00BE2461"/>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elestial">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11D58-930F-7E40-A364-568966BE7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3</Pages>
  <Words>1777</Words>
  <Characters>10826</Characters>
  <Application>Microsoft Office Word</Application>
  <DocSecurity>0</DocSecurity>
  <Lines>257</Lines>
  <Paragraphs>293</Paragraphs>
  <ScaleCrop>false</ScaleCrop>
  <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Xander Harris</dc:creator>
  <cp:keywords/>
  <dc:description/>
  <cp:lastModifiedBy>Xander Harris</cp:lastModifiedBy>
  <cp:revision>141</cp:revision>
  <dcterms:created xsi:type="dcterms:W3CDTF">2024-03-06T21:26:00Z</dcterms:created>
  <dcterms:modified xsi:type="dcterms:W3CDTF">2024-03-07T00:01:00Z</dcterms:modified>
</cp:coreProperties>
</file>