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50BDA" w14:textId="6712CE07" w:rsidR="00A14DE4" w:rsidRPr="002A007D" w:rsidRDefault="002A007D" w:rsidP="002A00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A007D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1.</w:t>
      </w:r>
      <w:r w:rsidR="00A14DE4" w:rsidRPr="002A007D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User Story:</w:t>
      </w:r>
      <w:r w:rsidR="00A14DE4" w:rsidRPr="002A00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Как продавец на маркетплейсе, я хочу публиковать свои товары в личном кабинете, чтобы они отображались в общем каталоге маркетплейса и были доступны для покупки покупателями.</w:t>
      </w:r>
    </w:p>
    <w:p w14:paraId="47145AC0" w14:textId="7D95339A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приемки</w:t>
      </w:r>
      <w:r w:rsidR="00CE26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: </w:t>
      </w:r>
    </w:p>
    <w:p w14:paraId="72EA4632" w14:textId="5462D644" w:rsidR="00A14DE4" w:rsidRPr="00A14DE4" w:rsidRDefault="00A14DE4" w:rsidP="00A14D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Продавец может </w:t>
      </w:r>
      <w:r w:rsid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 должен </w:t>
      </w: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заполнить все обязательные поля для публикации товара</w:t>
      </w:r>
    </w:p>
    <w:p w14:paraId="2093F330" w14:textId="77777777" w:rsidR="00A14DE4" w:rsidRPr="00A14DE4" w:rsidRDefault="00A14DE4" w:rsidP="00A14D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проводит базовую валидацию данных перед публикацией</w:t>
      </w:r>
    </w:p>
    <w:p w14:paraId="66E53833" w14:textId="77777777" w:rsidR="00A14DE4" w:rsidRPr="00A14DE4" w:rsidRDefault="00A14DE4" w:rsidP="00A14D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 после публикации отображается в личном кабинете продавца с статусом "Опубликован"</w:t>
      </w:r>
    </w:p>
    <w:p w14:paraId="02A9EC79" w14:textId="2F09A87E" w:rsidR="00A14DE4" w:rsidRPr="00A14DE4" w:rsidRDefault="00A14DE4" w:rsidP="00A14D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Опубликованный товар появляется в каталоге маркетплейса в течение 15 минут</w:t>
      </w:r>
      <w:r w:rsid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пройдя проверку маркетплейса</w:t>
      </w:r>
    </w:p>
    <w:p w14:paraId="4BE19FAB" w14:textId="77777777" w:rsidR="00A14DE4" w:rsidRPr="00A14DE4" w:rsidRDefault="00A14DE4" w:rsidP="00A14D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Продавец получает уведомление об успешной публикации</w:t>
      </w:r>
    </w:p>
    <w:p w14:paraId="0C15CAE4" w14:textId="510ED3B0" w:rsidR="002A007D" w:rsidRPr="002A007D" w:rsidRDefault="00A14DE4" w:rsidP="002A007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Продавец может редактировать или снять с публикации товар после размещения</w:t>
      </w:r>
    </w:p>
    <w:p w14:paraId="7CDBD31B" w14:textId="4CDB9A46" w:rsidR="00A14DE4" w:rsidRPr="00A14DE4" w:rsidRDefault="002A007D" w:rsidP="002A007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A007D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2.</w:t>
      </w:r>
      <w:r w:rsidR="00A14DE4" w:rsidRPr="00A14DE4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Use Case: Публикация товара на маркетплейсе</w:t>
      </w:r>
      <w:r w:rsidR="00A14DE4"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A14DE4"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Название:</w:t>
      </w:r>
      <w:r w:rsidR="00A14DE4"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Публикация нового товара</w:t>
      </w:r>
      <w:r w:rsidR="00A14DE4"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="00A14DE4"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Акторы</w:t>
      </w:r>
      <w:proofErr w:type="spellEnd"/>
      <w:r w:rsidR="00A14DE4"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A14DE4"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Продавец, Система модерации (вторичный)</w:t>
      </w:r>
      <w:r w:rsidR="00A14DE4"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A14DE4"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Предусловия:</w:t>
      </w:r>
    </w:p>
    <w:p w14:paraId="183EB99B" w14:textId="77777777" w:rsidR="00A14DE4" w:rsidRPr="00A14DE4" w:rsidRDefault="00A14DE4" w:rsidP="00A14DE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Продавец авторизован в личном кабинете</w:t>
      </w:r>
    </w:p>
    <w:p w14:paraId="39634075" w14:textId="77777777" w:rsidR="00A14DE4" w:rsidRPr="00A14DE4" w:rsidRDefault="00A14DE4" w:rsidP="00A14DE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продавца есть активный магазин на маркетплейсе</w:t>
      </w:r>
    </w:p>
    <w:p w14:paraId="2FAC977B" w14:textId="77777777" w:rsidR="00A14DE4" w:rsidRPr="00A14DE4" w:rsidRDefault="00A14DE4" w:rsidP="00A14DE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продавца есть заполненный профиль (реквизиты, контакты)</w:t>
      </w:r>
    </w:p>
    <w:p w14:paraId="0B3C0E65" w14:textId="77777777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поток:</w:t>
      </w:r>
    </w:p>
    <w:p w14:paraId="1A0101D3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Продавец выбирает опцию "Добавить товар" в личном кабинете</w:t>
      </w:r>
    </w:p>
    <w:p w14:paraId="33AFB9EB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отображает форму добавления товара с обязательными и необязательными полями</w:t>
      </w:r>
    </w:p>
    <w:p w14:paraId="777C4409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Продавец заполняет информацию о товаре:</w:t>
      </w:r>
    </w:p>
    <w:p w14:paraId="754AFB09" w14:textId="77777777" w:rsidR="00A14DE4" w:rsidRPr="00A14DE4" w:rsidRDefault="00A14DE4" w:rsidP="00A14DE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 товара</w:t>
      </w:r>
    </w:p>
    <w:p w14:paraId="588D8C84" w14:textId="77777777" w:rsidR="00A14DE4" w:rsidRPr="00A14DE4" w:rsidRDefault="00A14DE4" w:rsidP="00A14DE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Категория и подкатегория</w:t>
      </w:r>
    </w:p>
    <w:p w14:paraId="495494B8" w14:textId="77777777" w:rsidR="00A14DE4" w:rsidRPr="00A14DE4" w:rsidRDefault="00A14DE4" w:rsidP="00A14DE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</w:t>
      </w:r>
    </w:p>
    <w:p w14:paraId="4CDA3ED8" w14:textId="77777777" w:rsidR="00A14DE4" w:rsidRPr="00A14DE4" w:rsidRDefault="00A14DE4" w:rsidP="00A14DE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Цена и валюта</w:t>
      </w:r>
    </w:p>
    <w:p w14:paraId="6BA9C2CD" w14:textId="77777777" w:rsidR="00A14DE4" w:rsidRPr="00A14DE4" w:rsidRDefault="00A14DE4" w:rsidP="00A14DE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на складе</w:t>
      </w:r>
    </w:p>
    <w:p w14:paraId="6AA3269C" w14:textId="77777777" w:rsidR="00A14DE4" w:rsidRPr="00A14DE4" w:rsidRDefault="00A14DE4" w:rsidP="00A14DE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Фотографии товара (минимум 1)</w:t>
      </w:r>
    </w:p>
    <w:p w14:paraId="100D1D7E" w14:textId="77777777" w:rsidR="00A14DE4" w:rsidRPr="00A14DE4" w:rsidRDefault="00A14DE4" w:rsidP="00A14DE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Характеристики (в зависимости от категории)</w:t>
      </w:r>
    </w:p>
    <w:p w14:paraId="6231370C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Продавец нажимает кнопку "Опубликовать"</w:t>
      </w:r>
    </w:p>
    <w:p w14:paraId="1519C41E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проводит валидацию данных</w:t>
      </w:r>
    </w:p>
    <w:p w14:paraId="188576F0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проверяет товар на соответствие правилам маркетплейса</w:t>
      </w:r>
    </w:p>
    <w:p w14:paraId="533085F7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публикует товар в каталоге маркетплейса</w:t>
      </w:r>
    </w:p>
    <w:p w14:paraId="07903817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обновляет статус товара на "Опубликован"</w:t>
      </w:r>
    </w:p>
    <w:p w14:paraId="42C47849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Система отправляет уведомление продавцу об успешной публикации</w:t>
      </w:r>
    </w:p>
    <w:p w14:paraId="06476FA0" w14:textId="77777777" w:rsidR="00A14DE4" w:rsidRPr="00A14DE4" w:rsidRDefault="00A14DE4" w:rsidP="00A14D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использования завершается</w:t>
      </w:r>
    </w:p>
    <w:p w14:paraId="7D91FE33" w14:textId="77777777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Альтернативные потоки:</w:t>
      </w:r>
    </w:p>
    <w:p w14:paraId="64D1E9C1" w14:textId="364CBA5A" w:rsid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1: Автоматическая модерация не пройдена</w:t>
      </w:r>
    </w:p>
    <w:p w14:paraId="15D6B65C" w14:textId="53AB8EF1" w:rsidR="002A007D" w:rsidRDefault="002A007D" w:rsidP="002A007D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A00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обнаруживает запрещенный товар или нарушение правил</w:t>
      </w:r>
    </w:p>
    <w:p w14:paraId="691E9B32" w14:textId="27C08C32" w:rsidR="002A007D" w:rsidRDefault="002A007D" w:rsidP="002A007D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A00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блокирует публикацию</w:t>
      </w:r>
    </w:p>
    <w:p w14:paraId="5634BAB5" w14:textId="32BA775D" w:rsidR="002A007D" w:rsidRDefault="002A007D" w:rsidP="002A007D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2A00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истема отправляет продавцу уведомление с причиной отказа</w:t>
      </w:r>
    </w:p>
    <w:p w14:paraId="3FEBA106" w14:textId="5BCF02BB" w:rsidR="002A007D" w:rsidRPr="00CE263E" w:rsidRDefault="002A007D" w:rsidP="002A007D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A00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использования завершается</w:t>
      </w:r>
    </w:p>
    <w:p w14:paraId="1FAF7DCB" w14:textId="481B336E" w:rsidR="00CE263E" w:rsidRDefault="00A14DE4" w:rsidP="00CE26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2: Требуется ручная модерация</w:t>
      </w:r>
    </w:p>
    <w:p w14:paraId="4E093025" w14:textId="77777777" w:rsidR="00CE263E" w:rsidRDefault="00A14DE4" w:rsidP="00CE263E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данной категории товаров требуется ручная проверка</w:t>
      </w:r>
    </w:p>
    <w:p w14:paraId="0262F3B5" w14:textId="77777777" w:rsidR="00CE263E" w:rsidRDefault="00A14DE4" w:rsidP="00CE263E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устанавливает статус товара "На модерации"</w:t>
      </w:r>
    </w:p>
    <w:p w14:paraId="087C345F" w14:textId="77777777" w:rsidR="00CE263E" w:rsidRDefault="00A14DE4" w:rsidP="00CE263E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Модератор проверяет товар в течение 24 часов</w:t>
      </w:r>
    </w:p>
    <w:p w14:paraId="1945044D" w14:textId="77777777" w:rsidR="00CE263E" w:rsidRDefault="00A14DE4" w:rsidP="00CE263E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модерация пройдена → возврат к шагу 7 основного потока</w:t>
      </w:r>
    </w:p>
    <w:p w14:paraId="4EB02668" w14:textId="3D713532" w:rsidR="00A14DE4" w:rsidRPr="00CE263E" w:rsidRDefault="00A14DE4" w:rsidP="00CE263E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модерация не пройдена → аналогично 1</w:t>
      </w:r>
      <w:r w:rsidR="002A00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2A00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альтератив</w:t>
      </w:r>
      <w:proofErr w:type="spellEnd"/>
      <w:r w:rsidR="002A00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сценарию</w:t>
      </w:r>
    </w:p>
    <w:p w14:paraId="5B145CAB" w14:textId="5690D1DC" w:rsidR="00CE263E" w:rsidRDefault="00A14DE4" w:rsidP="00CE26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3: Неполные данные</w:t>
      </w:r>
    </w:p>
    <w:p w14:paraId="1ED94B01" w14:textId="77777777" w:rsidR="00CE263E" w:rsidRDefault="00A14DE4" w:rsidP="00CE263E">
      <w:pPr>
        <w:pStyle w:val="a4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обнаруживает незаполненные обязательные поля</w:t>
      </w:r>
    </w:p>
    <w:p w14:paraId="5BFBF241" w14:textId="77777777" w:rsidR="00CE263E" w:rsidRDefault="00A14DE4" w:rsidP="00CE263E">
      <w:pPr>
        <w:pStyle w:val="a4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выделяет незаполненные поля и показывает ошибки</w:t>
      </w:r>
    </w:p>
    <w:p w14:paraId="1F4103DE" w14:textId="77777777" w:rsidR="00CE263E" w:rsidRDefault="00A14DE4" w:rsidP="00CE263E">
      <w:pPr>
        <w:pStyle w:val="a4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Продавец исправляет ошибки</w:t>
      </w:r>
    </w:p>
    <w:p w14:paraId="02C3BF63" w14:textId="7E79BC7D" w:rsidR="00A14DE4" w:rsidRPr="00CE263E" w:rsidRDefault="00A14DE4" w:rsidP="00CE263E">
      <w:pPr>
        <w:pStyle w:val="a4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Возврат к шагу 4 основного потока</w:t>
      </w:r>
    </w:p>
    <w:p w14:paraId="2A91F968" w14:textId="77777777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Постусловия:</w:t>
      </w:r>
    </w:p>
    <w:p w14:paraId="3D19C65A" w14:textId="77777777" w:rsidR="00A14DE4" w:rsidRPr="00A14DE4" w:rsidRDefault="00A14DE4" w:rsidP="00A14DE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 отображается в личном кабинете продавца</w:t>
      </w:r>
    </w:p>
    <w:p w14:paraId="20DB44B0" w14:textId="77777777" w:rsidR="00A14DE4" w:rsidRPr="00A14DE4" w:rsidRDefault="00A14DE4" w:rsidP="00A14DE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 доступен в каталоге маркетплейса (если прошел модерацию)</w:t>
      </w:r>
    </w:p>
    <w:p w14:paraId="717A08EE" w14:textId="4406E87D" w:rsidR="002A007D" w:rsidRPr="002A007D" w:rsidRDefault="00A14DE4" w:rsidP="002A00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системе создана запись о публикации товара</w:t>
      </w:r>
    </w:p>
    <w:p w14:paraId="66CC1048" w14:textId="744611FF" w:rsidR="00A14DE4" w:rsidRPr="00A14DE4" w:rsidRDefault="00A14DE4" w:rsidP="002A007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3.</w:t>
      </w:r>
      <w:r w:rsidR="002A007D" w:rsidRPr="002A007D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1</w:t>
      </w:r>
      <w:r w:rsidRPr="00A14DE4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 xml:space="preserve"> Функциональные требования</w:t>
      </w:r>
    </w:p>
    <w:p w14:paraId="3D9989A6" w14:textId="0E230451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1: Форма добавления товара</w:t>
      </w:r>
    </w:p>
    <w:p w14:paraId="464289EF" w14:textId="77777777" w:rsidR="00A14DE4" w:rsidRPr="00A14DE4" w:rsidRDefault="00A14DE4" w:rsidP="00A14DE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Должна содержать обязательные и необязательные поля</w:t>
      </w:r>
    </w:p>
    <w:p w14:paraId="01B26D7F" w14:textId="77777777" w:rsidR="00A14DE4" w:rsidRPr="00A14DE4" w:rsidRDefault="00A14DE4" w:rsidP="00A14DE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Должна иметь интуитивно понятный интерфейс</w:t>
      </w:r>
    </w:p>
    <w:p w14:paraId="351F422E" w14:textId="77777777" w:rsidR="00A14DE4" w:rsidRPr="00A14DE4" w:rsidRDefault="00A14DE4" w:rsidP="00A14DE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Должна поддерживать сохранение черновика</w:t>
      </w:r>
    </w:p>
    <w:p w14:paraId="0B3ABC87" w14:textId="52585087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2: Обязательные поля товара</w:t>
      </w:r>
    </w:p>
    <w:p w14:paraId="675F3B0B" w14:textId="77777777" w:rsidR="00A14DE4" w:rsidRPr="00A14DE4" w:rsidRDefault="00A14DE4" w:rsidP="00A14DE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 товара (макс. 100 символов)</w:t>
      </w:r>
    </w:p>
    <w:p w14:paraId="4B68F115" w14:textId="1FE6D4AB" w:rsidR="00A14DE4" w:rsidRPr="00A14DE4" w:rsidRDefault="00A14DE4" w:rsidP="00A14DE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Категория (выбор из </w:t>
      </w:r>
      <w:r w:rsidR="002A00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предложенных</w:t>
      </w: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категорий)</w:t>
      </w:r>
    </w:p>
    <w:p w14:paraId="13F5958A" w14:textId="77777777" w:rsidR="00A14DE4" w:rsidRPr="00A14DE4" w:rsidRDefault="00A14DE4" w:rsidP="00A14DE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Цена (число, больше 0)</w:t>
      </w:r>
    </w:p>
    <w:p w14:paraId="4F76799E" w14:textId="7EF83AD6" w:rsidR="00A14DE4" w:rsidRPr="00A14DE4" w:rsidRDefault="00A14DE4" w:rsidP="00A14DE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Количество на складе (целое число, </w:t>
      </w:r>
      <w:r w:rsidR="00FB2557" w:rsidRP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&gt;=</w:t>
      </w: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0)</w:t>
      </w:r>
    </w:p>
    <w:p w14:paraId="0F247BDE" w14:textId="77777777" w:rsidR="00A14DE4" w:rsidRPr="00A14DE4" w:rsidRDefault="00A14DE4" w:rsidP="00A14DE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Минимум 1 фотография товара</w:t>
      </w:r>
    </w:p>
    <w:p w14:paraId="05B0A27C" w14:textId="2B16824D" w:rsidR="00A14DE4" w:rsidRPr="00A14DE4" w:rsidRDefault="00A14DE4" w:rsidP="00A14DE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Статус товара (новый</w:t>
      </w:r>
      <w:r w:rsid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б/у)</w:t>
      </w:r>
    </w:p>
    <w:p w14:paraId="64561050" w14:textId="2B0F9294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3: Валидация данных</w:t>
      </w:r>
    </w:p>
    <w:p w14:paraId="54BCBFC7" w14:textId="77777777" w:rsidR="00A14DE4" w:rsidRPr="00A14DE4" w:rsidRDefault="00A14DE4" w:rsidP="00A14DE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формата цены и количества</w:t>
      </w:r>
    </w:p>
    <w:p w14:paraId="681612A7" w14:textId="77777777" w:rsidR="00A14DE4" w:rsidRPr="00A14DE4" w:rsidRDefault="00A14DE4" w:rsidP="00A14DE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на запрещенные слова в названии и описании</w:t>
      </w:r>
    </w:p>
    <w:p w14:paraId="31D676F2" w14:textId="77777777" w:rsidR="00A14DE4" w:rsidRPr="00A14DE4" w:rsidRDefault="00A14DE4" w:rsidP="00A14DE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формата изображений</w:t>
      </w:r>
    </w:p>
    <w:p w14:paraId="0B9DF96F" w14:textId="4F0218EE" w:rsidR="00A14DE4" w:rsidRPr="00A14DE4" w:rsidRDefault="00A14DE4" w:rsidP="00A14DE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Проверка максимального количества фотографий (до </w:t>
      </w:r>
      <w:r w:rsid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15</w:t>
      </w: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4676D0CB" w14:textId="51DEDA8F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4: Модерация товаров</w:t>
      </w:r>
    </w:p>
    <w:p w14:paraId="5734E1CC" w14:textId="03CDC33D" w:rsidR="00A14DE4" w:rsidRPr="00A14DE4" w:rsidRDefault="00A14DE4" w:rsidP="00A14DE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Автоматическая проверка по </w:t>
      </w:r>
      <w:r w:rsid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каким</w:t>
      </w:r>
      <w:r w:rsidR="00FB2557" w:rsidRP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либо критериям (</w:t>
      </w:r>
      <w:proofErr w:type="spellStart"/>
      <w:r w:rsid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</w:t>
      </w:r>
      <w:proofErr w:type="spellEnd"/>
      <w:r w:rsid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-ассистент, определяющий по фото или тексту ошибки)</w:t>
      </w:r>
    </w:p>
    <w:p w14:paraId="22C73816" w14:textId="77777777" w:rsidR="00A14DE4" w:rsidRPr="00A14DE4" w:rsidRDefault="00A14DE4" w:rsidP="00A14DE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ручной модерации для отдельных категорий</w:t>
      </w:r>
    </w:p>
    <w:p w14:paraId="4FBF69D3" w14:textId="77777777" w:rsidR="00A14DE4" w:rsidRPr="00A14DE4" w:rsidRDefault="00A14DE4" w:rsidP="00A14DE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Отправка уведомлений о результатах модерации</w:t>
      </w:r>
    </w:p>
    <w:p w14:paraId="7D4BA894" w14:textId="08D1FCBC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5: Управление публикациями</w:t>
      </w:r>
    </w:p>
    <w:p w14:paraId="5A8F294E" w14:textId="77777777" w:rsidR="00A14DE4" w:rsidRPr="00A14DE4" w:rsidRDefault="00A14DE4" w:rsidP="00A14DE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Редактирование опубликованного товара</w:t>
      </w:r>
    </w:p>
    <w:p w14:paraId="413072C6" w14:textId="77777777" w:rsidR="00A14DE4" w:rsidRPr="00A14DE4" w:rsidRDefault="00A14DE4" w:rsidP="00A14DE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Снятие с публикации (архивация)</w:t>
      </w:r>
    </w:p>
    <w:p w14:paraId="7AAFDCCF" w14:textId="77777777" w:rsidR="00A14DE4" w:rsidRPr="00A14DE4" w:rsidRDefault="00A14DE4" w:rsidP="00A14DE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архивного товара</w:t>
      </w:r>
    </w:p>
    <w:p w14:paraId="7B653242" w14:textId="77777777" w:rsidR="002A007D" w:rsidRDefault="00A14DE4" w:rsidP="002A007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истории изменений</w:t>
      </w:r>
    </w:p>
    <w:p w14:paraId="4F609949" w14:textId="2E0470B9" w:rsidR="00A14DE4" w:rsidRPr="00A14DE4" w:rsidRDefault="00A14DE4" w:rsidP="002A007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Нефункциональные требования</w:t>
      </w:r>
    </w:p>
    <w:p w14:paraId="47E56F05" w14:textId="77C00094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1: Производительность</w:t>
      </w:r>
    </w:p>
    <w:p w14:paraId="47E0E310" w14:textId="54774724" w:rsidR="00A14DE4" w:rsidRPr="00A14DE4" w:rsidRDefault="00A14DE4" w:rsidP="00A14DE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Загрузка формы добавления товара </w:t>
      </w:r>
      <w:r w:rsidR="00FB2557" w:rsidRP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</w:t>
      </w: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 секунд</w:t>
      </w:r>
    </w:p>
    <w:p w14:paraId="1973CB42" w14:textId="0D9F1FD7" w:rsidR="00A14DE4" w:rsidRPr="00A14DE4" w:rsidRDefault="00A14DE4" w:rsidP="00A14DE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Публикация товара</w:t>
      </w:r>
      <w:r w:rsid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FB255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&lt;</w:t>
      </w: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5 секунд</w:t>
      </w:r>
    </w:p>
    <w:p w14:paraId="0A4972C7" w14:textId="7287489A" w:rsidR="00A14DE4" w:rsidRPr="00A14DE4" w:rsidRDefault="00A14DE4" w:rsidP="00A14DE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Отображение в каталоге </w:t>
      </w:r>
      <w:r w:rsidR="00FB2557" w:rsidRPr="00FB2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</w:t>
      </w: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15 минут после публикации</w:t>
      </w:r>
    </w:p>
    <w:p w14:paraId="3EC500ED" w14:textId="04A0481B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2: Надежность</w:t>
      </w:r>
    </w:p>
    <w:p w14:paraId="26C16CA0" w14:textId="6374DC2E" w:rsidR="00A14DE4" w:rsidRPr="00A14DE4" w:rsidRDefault="00A14DE4" w:rsidP="00A14DE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Доступность функции публикации</w:t>
      </w:r>
    </w:p>
    <w:p w14:paraId="6570F882" w14:textId="77777777" w:rsidR="00A14DE4" w:rsidRPr="00A14DE4" w:rsidRDefault="00A14DE4" w:rsidP="00A14DE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данных при сбое</w:t>
      </w:r>
    </w:p>
    <w:p w14:paraId="39FA90E2" w14:textId="77777777" w:rsidR="00A14DE4" w:rsidRPr="00A14DE4" w:rsidRDefault="00A14DE4" w:rsidP="00A14DE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Резервное копирование загруженных изображений</w:t>
      </w:r>
    </w:p>
    <w:p w14:paraId="5C94F907" w14:textId="0C744C32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3: Безопасность</w:t>
      </w:r>
    </w:p>
    <w:p w14:paraId="5A2273F5" w14:textId="77777777" w:rsidR="00A14DE4" w:rsidRPr="00A14DE4" w:rsidRDefault="00A14DE4" w:rsidP="00A14DE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 всех входящих данных</w:t>
      </w:r>
    </w:p>
    <w:p w14:paraId="76C765DA" w14:textId="77777777" w:rsidR="00A14DE4" w:rsidRPr="00A14DE4" w:rsidRDefault="00A14DE4" w:rsidP="00A14DE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XSS и SQL-инъекций</w:t>
      </w:r>
    </w:p>
    <w:p w14:paraId="5A9B52F5" w14:textId="77777777" w:rsidR="00A14DE4" w:rsidRPr="00A14DE4" w:rsidRDefault="00A14DE4" w:rsidP="00A14DE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Ограничение размера загружаемых изображений (макс. 5MB каждая)</w:t>
      </w:r>
    </w:p>
    <w:p w14:paraId="13CA5719" w14:textId="77777777" w:rsidR="00A14DE4" w:rsidRPr="00A14DE4" w:rsidRDefault="00A14DE4" w:rsidP="00A14DE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типа файлов изображений</w:t>
      </w:r>
    </w:p>
    <w:p w14:paraId="547C289B" w14:textId="0766EAE3" w:rsidR="00A14DE4" w:rsidRPr="00A14DE4" w:rsidRDefault="00A14DE4" w:rsidP="00A14D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4: Удобство использования</w:t>
      </w:r>
    </w:p>
    <w:p w14:paraId="3A2EA9EF" w14:textId="7D23B95E" w:rsidR="00A14DE4" w:rsidRPr="00A14DE4" w:rsidRDefault="00FB2557" w:rsidP="00A14DE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Приятный и понятный интерфейс (юзабилити)</w:t>
      </w:r>
    </w:p>
    <w:p w14:paraId="2B3A17AF" w14:textId="77777777" w:rsidR="00A14DE4" w:rsidRPr="00A14DE4" w:rsidRDefault="00A14DE4" w:rsidP="00A14DE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Подсказки для заполнения полей</w:t>
      </w:r>
    </w:p>
    <w:p w14:paraId="6EAB5097" w14:textId="77777777" w:rsidR="00A14DE4" w:rsidRPr="00A14DE4" w:rsidRDefault="00A14DE4" w:rsidP="00A14DE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Возможность отмены публикации до завершения</w:t>
      </w:r>
    </w:p>
    <w:p w14:paraId="3D3F9DA7" w14:textId="77777777" w:rsidR="00A14DE4" w:rsidRPr="00A14DE4" w:rsidRDefault="00A14DE4" w:rsidP="00A14DE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Мобильная адаптация интерфейса</w:t>
      </w:r>
    </w:p>
    <w:p w14:paraId="4634490A" w14:textId="48F4A2BF" w:rsidR="00205FCC" w:rsidRPr="00A0672A" w:rsidRDefault="00205FCC">
      <w:pPr>
        <w:rPr>
          <w:b/>
          <w:bCs/>
          <w:sz w:val="28"/>
          <w:szCs w:val="28"/>
        </w:rPr>
      </w:pPr>
    </w:p>
    <w:p w14:paraId="729DBBCE" w14:textId="235DB5B7" w:rsidR="00CE263E" w:rsidRDefault="00A0672A" w:rsidP="00A0672A">
      <w:r>
        <w:rPr>
          <w:b/>
          <w:bCs/>
          <w:sz w:val="28"/>
          <w:szCs w:val="28"/>
        </w:rPr>
        <w:t>4.</w:t>
      </w:r>
      <w:r w:rsidR="00CE263E" w:rsidRPr="00A0672A">
        <w:rPr>
          <w:b/>
          <w:bCs/>
          <w:sz w:val="28"/>
          <w:szCs w:val="28"/>
        </w:rPr>
        <w:t>Диаграмма процесса</w:t>
      </w:r>
      <w:r w:rsidR="00CE263E">
        <w:t xml:space="preserve"> </w:t>
      </w:r>
      <w:r w:rsidR="00CE263E">
        <w:br/>
      </w:r>
      <w:r w:rsidR="00CE263E">
        <w:t>@startuml</w:t>
      </w:r>
    </w:p>
    <w:p w14:paraId="283ACB1E" w14:textId="77777777" w:rsidR="00CE263E" w:rsidRDefault="00CE263E" w:rsidP="00CE263E">
      <w:proofErr w:type="spellStart"/>
      <w:r>
        <w:t>title</w:t>
      </w:r>
      <w:proofErr w:type="spellEnd"/>
      <w:r>
        <w:t xml:space="preserve"> Процесс публикации товара на маркетплейсе</w:t>
      </w:r>
    </w:p>
    <w:p w14:paraId="76943F12" w14:textId="5E87D039" w:rsidR="00CE263E" w:rsidRDefault="00CE263E" w:rsidP="00CE263E">
      <w:proofErr w:type="spellStart"/>
      <w:r>
        <w:t>start</w:t>
      </w:r>
      <w:proofErr w:type="spellEnd"/>
    </w:p>
    <w:p w14:paraId="30448D0D" w14:textId="77777777" w:rsidR="00CE263E" w:rsidRDefault="00CE263E" w:rsidP="00CE263E">
      <w:r>
        <w:t>:Продавец авторизуется\</w:t>
      </w:r>
      <w:proofErr w:type="spellStart"/>
      <w:r>
        <w:t>nв</w:t>
      </w:r>
      <w:proofErr w:type="spellEnd"/>
      <w:r>
        <w:t xml:space="preserve"> личном кабинете;</w:t>
      </w:r>
    </w:p>
    <w:p w14:paraId="5518499B" w14:textId="31D8A03B" w:rsidR="00CE263E" w:rsidRDefault="00CE263E" w:rsidP="00CE263E">
      <w:r>
        <w:t>:Выбирает "Добавить товар";</w:t>
      </w:r>
    </w:p>
    <w:p w14:paraId="1FCCAAAF" w14:textId="77777777" w:rsidR="00CE263E" w:rsidRDefault="00CE263E" w:rsidP="00CE263E">
      <w:proofErr w:type="spellStart"/>
      <w:r>
        <w:t>partition</w:t>
      </w:r>
      <w:proofErr w:type="spellEnd"/>
      <w:r>
        <w:t xml:space="preserve"> "Заполнение формы" {</w:t>
      </w:r>
    </w:p>
    <w:p w14:paraId="09BCBA38" w14:textId="77777777" w:rsidR="00CE263E" w:rsidRDefault="00CE263E" w:rsidP="00CE263E">
      <w:r>
        <w:t xml:space="preserve">  :Открывается форма\</w:t>
      </w:r>
      <w:proofErr w:type="spellStart"/>
      <w:r>
        <w:t>nдобавления</w:t>
      </w:r>
      <w:proofErr w:type="spellEnd"/>
      <w:r>
        <w:t xml:space="preserve"> товара;</w:t>
      </w:r>
    </w:p>
    <w:p w14:paraId="2840A420" w14:textId="77777777" w:rsidR="00CE263E" w:rsidRDefault="00CE263E" w:rsidP="00CE263E">
      <w:r>
        <w:t xml:space="preserve">  </w:t>
      </w:r>
      <w:proofErr w:type="spellStart"/>
      <w:r>
        <w:t>repeat</w:t>
      </w:r>
      <w:proofErr w:type="spellEnd"/>
    </w:p>
    <w:p w14:paraId="52E538CA" w14:textId="77777777" w:rsidR="00CE263E" w:rsidRDefault="00CE263E" w:rsidP="00CE263E">
      <w:r>
        <w:t xml:space="preserve">    :Продавец заполняет\</w:t>
      </w:r>
      <w:proofErr w:type="spellStart"/>
      <w:r>
        <w:t>nполя</w:t>
      </w:r>
      <w:proofErr w:type="spellEnd"/>
      <w:r>
        <w:t xml:space="preserve"> товара;</w:t>
      </w:r>
    </w:p>
    <w:p w14:paraId="3EC07D11" w14:textId="77777777" w:rsidR="00CE263E" w:rsidRDefault="00CE263E" w:rsidP="00CE263E">
      <w:r>
        <w:t xml:space="preserve">    :Система </w:t>
      </w:r>
      <w:proofErr w:type="spellStart"/>
      <w:r>
        <w:t>валидирует</w:t>
      </w:r>
      <w:proofErr w:type="spellEnd"/>
      <w:r>
        <w:t>\</w:t>
      </w:r>
      <w:proofErr w:type="spellStart"/>
      <w:r>
        <w:t>nвведенные</w:t>
      </w:r>
      <w:proofErr w:type="spellEnd"/>
      <w:r>
        <w:t xml:space="preserve"> данные;</w:t>
      </w:r>
    </w:p>
    <w:p w14:paraId="798ACD4A" w14:textId="77777777" w:rsidR="00CE263E" w:rsidRDefault="00CE263E" w:rsidP="00CE263E">
      <w:r>
        <w:t xml:space="preserve"> 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(Есть ошибки?) </w:t>
      </w:r>
      <w:proofErr w:type="spellStart"/>
      <w:r>
        <w:t>is</w:t>
      </w:r>
      <w:proofErr w:type="spellEnd"/>
      <w:r>
        <w:t xml:space="preserve"> (Да)</w:t>
      </w:r>
    </w:p>
    <w:p w14:paraId="5CF28119" w14:textId="77777777" w:rsidR="00CE263E" w:rsidRDefault="00CE263E" w:rsidP="00CE263E">
      <w:r>
        <w:t xml:space="preserve">    -&gt; Нет;</w:t>
      </w:r>
    </w:p>
    <w:p w14:paraId="2C1211E3" w14:textId="11BD9A64" w:rsidR="00CE263E" w:rsidRDefault="00CE263E" w:rsidP="00CE263E">
      <w:r>
        <w:t>}</w:t>
      </w:r>
    </w:p>
    <w:p w14:paraId="0DB8D911" w14:textId="62D7F422" w:rsidR="00CE263E" w:rsidRDefault="00CE263E" w:rsidP="00CE263E">
      <w:r>
        <w:t>:Продавец нажимает\</w:t>
      </w:r>
      <w:proofErr w:type="spellStart"/>
      <w:r>
        <w:t>n"Опубликовать</w:t>
      </w:r>
      <w:proofErr w:type="spellEnd"/>
      <w:r>
        <w:t>";</w:t>
      </w:r>
    </w:p>
    <w:p w14:paraId="076C1375" w14:textId="77777777" w:rsidR="00CE263E" w:rsidRDefault="00CE263E" w:rsidP="00CE263E">
      <w:proofErr w:type="spellStart"/>
      <w:r>
        <w:t>partition</w:t>
      </w:r>
      <w:proofErr w:type="spellEnd"/>
      <w:r>
        <w:t xml:space="preserve"> "Проверка и модерация" {</w:t>
      </w:r>
    </w:p>
    <w:p w14:paraId="58331E68" w14:textId="77777777" w:rsidR="00CE263E" w:rsidRDefault="00CE263E" w:rsidP="00CE263E">
      <w:r>
        <w:t xml:space="preserve">  </w:t>
      </w:r>
      <w:proofErr w:type="spellStart"/>
      <w:r>
        <w:t>if</w:t>
      </w:r>
      <w:proofErr w:type="spellEnd"/>
      <w:r>
        <w:t xml:space="preserve"> (Категория требует\</w:t>
      </w:r>
      <w:proofErr w:type="spellStart"/>
      <w:r>
        <w:t>nручной</w:t>
      </w:r>
      <w:proofErr w:type="spellEnd"/>
      <w:r>
        <w:t xml:space="preserve"> модерации?) </w:t>
      </w:r>
      <w:proofErr w:type="spellStart"/>
      <w:r>
        <w:t>then</w:t>
      </w:r>
      <w:proofErr w:type="spellEnd"/>
      <w:r>
        <w:t xml:space="preserve"> (Да)</w:t>
      </w:r>
    </w:p>
    <w:p w14:paraId="3C2270BF" w14:textId="77777777" w:rsidR="00CE263E" w:rsidRDefault="00CE263E" w:rsidP="00CE263E">
      <w:r>
        <w:t xml:space="preserve">    :Статус: "На модерации";</w:t>
      </w:r>
    </w:p>
    <w:p w14:paraId="104C179F" w14:textId="77777777" w:rsidR="00CE263E" w:rsidRDefault="00CE263E" w:rsidP="00CE263E">
      <w:r>
        <w:t xml:space="preserve">    :Отправка модератору;</w:t>
      </w:r>
    </w:p>
    <w:p w14:paraId="5232E622" w14:textId="77777777" w:rsidR="00CE263E" w:rsidRDefault="00CE263E" w:rsidP="00CE263E">
      <w:r>
        <w:t xml:space="preserve">    </w:t>
      </w:r>
      <w:proofErr w:type="spellStart"/>
      <w:r>
        <w:t>if</w:t>
      </w:r>
      <w:proofErr w:type="spellEnd"/>
      <w:r>
        <w:t xml:space="preserve"> (Модерация пройдена?) </w:t>
      </w:r>
      <w:proofErr w:type="spellStart"/>
      <w:r>
        <w:t>then</w:t>
      </w:r>
      <w:proofErr w:type="spellEnd"/>
      <w:r>
        <w:t xml:space="preserve"> (Да)</w:t>
      </w:r>
    </w:p>
    <w:p w14:paraId="05B3891C" w14:textId="77777777" w:rsidR="00CE263E" w:rsidRDefault="00CE263E" w:rsidP="00CE263E">
      <w:r>
        <w:t xml:space="preserve">      :Статус: "Одобрено";</w:t>
      </w:r>
    </w:p>
    <w:p w14:paraId="539FBA15" w14:textId="77777777" w:rsidR="00CE263E" w:rsidRDefault="00CE263E" w:rsidP="00CE263E">
      <w:r>
        <w:t xml:space="preserve">    </w:t>
      </w:r>
      <w:proofErr w:type="spellStart"/>
      <w:r>
        <w:t>else</w:t>
      </w:r>
      <w:proofErr w:type="spellEnd"/>
      <w:r>
        <w:t xml:space="preserve"> (Нет)</w:t>
      </w:r>
    </w:p>
    <w:p w14:paraId="31B29956" w14:textId="77777777" w:rsidR="00CE263E" w:rsidRDefault="00CE263E" w:rsidP="00CE263E">
      <w:r>
        <w:t xml:space="preserve">      :Статус: "Отклонено";</w:t>
      </w:r>
    </w:p>
    <w:p w14:paraId="2BB14CB0" w14:textId="77777777" w:rsidR="00CE263E" w:rsidRDefault="00CE263E" w:rsidP="00CE263E">
      <w:r>
        <w:t xml:space="preserve">      :Уведомление продавцу\</w:t>
      </w:r>
      <w:proofErr w:type="spellStart"/>
      <w:r>
        <w:t>nс</w:t>
      </w:r>
      <w:proofErr w:type="spellEnd"/>
      <w:r>
        <w:t xml:space="preserve"> причиной отказа;</w:t>
      </w:r>
    </w:p>
    <w:p w14:paraId="4BD7CA9D" w14:textId="77777777" w:rsidR="00CE263E" w:rsidRDefault="00CE263E" w:rsidP="00CE263E">
      <w:r>
        <w:t xml:space="preserve">      </w:t>
      </w:r>
      <w:proofErr w:type="spellStart"/>
      <w:r>
        <w:t>stop</w:t>
      </w:r>
      <w:proofErr w:type="spellEnd"/>
    </w:p>
    <w:p w14:paraId="3084B83C" w14:textId="77777777" w:rsidR="00CE263E" w:rsidRDefault="00CE263E" w:rsidP="00CE263E">
      <w:r>
        <w:t xml:space="preserve">    </w:t>
      </w:r>
      <w:proofErr w:type="spellStart"/>
      <w:r>
        <w:t>endif</w:t>
      </w:r>
      <w:proofErr w:type="spellEnd"/>
    </w:p>
    <w:p w14:paraId="6E9CAF69" w14:textId="77777777" w:rsidR="00CE263E" w:rsidRDefault="00CE263E" w:rsidP="00CE263E">
      <w:r>
        <w:t xml:space="preserve">  </w:t>
      </w:r>
      <w:proofErr w:type="spellStart"/>
      <w:r>
        <w:t>else</w:t>
      </w:r>
      <w:proofErr w:type="spellEnd"/>
      <w:r>
        <w:t xml:space="preserve"> (Нет)</w:t>
      </w:r>
    </w:p>
    <w:p w14:paraId="0C023247" w14:textId="77777777" w:rsidR="00CE263E" w:rsidRDefault="00CE263E" w:rsidP="00CE263E">
      <w:r>
        <w:t xml:space="preserve">    :Автоматическая проверка\</w:t>
      </w:r>
      <w:proofErr w:type="spellStart"/>
      <w:r>
        <w:t>nна</w:t>
      </w:r>
      <w:proofErr w:type="spellEnd"/>
      <w:r>
        <w:t xml:space="preserve"> запрещенные товары;</w:t>
      </w:r>
    </w:p>
    <w:p w14:paraId="4B4F8D42" w14:textId="77777777" w:rsidR="00CE263E" w:rsidRDefault="00CE263E" w:rsidP="00CE263E">
      <w:r>
        <w:t xml:space="preserve">    </w:t>
      </w:r>
      <w:proofErr w:type="spellStart"/>
      <w:r>
        <w:t>if</w:t>
      </w:r>
      <w:proofErr w:type="spellEnd"/>
      <w:r>
        <w:t xml:space="preserve"> (Прошла проверка?) </w:t>
      </w:r>
      <w:proofErr w:type="spellStart"/>
      <w:r>
        <w:t>then</w:t>
      </w:r>
      <w:proofErr w:type="spellEnd"/>
      <w:r>
        <w:t xml:space="preserve"> (Да)</w:t>
      </w:r>
    </w:p>
    <w:p w14:paraId="45EAF10C" w14:textId="77777777" w:rsidR="00CE263E" w:rsidRDefault="00CE263E" w:rsidP="00CE263E">
      <w:r>
        <w:t xml:space="preserve">      :Статус: "Одобрено";</w:t>
      </w:r>
    </w:p>
    <w:p w14:paraId="612E2B8E" w14:textId="77777777" w:rsidR="00CE263E" w:rsidRDefault="00CE263E" w:rsidP="00CE263E">
      <w:r>
        <w:lastRenderedPageBreak/>
        <w:t xml:space="preserve">    </w:t>
      </w:r>
      <w:proofErr w:type="spellStart"/>
      <w:r>
        <w:t>else</w:t>
      </w:r>
      <w:proofErr w:type="spellEnd"/>
      <w:r>
        <w:t xml:space="preserve"> (Нет)</w:t>
      </w:r>
    </w:p>
    <w:p w14:paraId="4349CA64" w14:textId="77777777" w:rsidR="00CE263E" w:rsidRDefault="00CE263E" w:rsidP="00CE263E">
      <w:r>
        <w:t xml:space="preserve">      :Статус: "Отклонено";</w:t>
      </w:r>
    </w:p>
    <w:p w14:paraId="00E63613" w14:textId="77777777" w:rsidR="00CE263E" w:rsidRDefault="00CE263E" w:rsidP="00CE263E">
      <w:r>
        <w:t xml:space="preserve">      :Уведомление продавцу\</w:t>
      </w:r>
      <w:proofErr w:type="spellStart"/>
      <w:r>
        <w:t>nс</w:t>
      </w:r>
      <w:proofErr w:type="spellEnd"/>
      <w:r>
        <w:t xml:space="preserve"> причиной отказа;</w:t>
      </w:r>
    </w:p>
    <w:p w14:paraId="1AB51EEB" w14:textId="77777777" w:rsidR="00CE263E" w:rsidRPr="00CE263E" w:rsidRDefault="00CE263E" w:rsidP="00CE263E">
      <w:pPr>
        <w:rPr>
          <w:lang w:val="en-US"/>
        </w:rPr>
      </w:pPr>
      <w:r>
        <w:t xml:space="preserve">      </w:t>
      </w:r>
      <w:r w:rsidRPr="00CE263E">
        <w:rPr>
          <w:lang w:val="en-US"/>
        </w:rPr>
        <w:t>stop</w:t>
      </w:r>
    </w:p>
    <w:p w14:paraId="316FD0B3" w14:textId="77777777" w:rsidR="00CE263E" w:rsidRPr="00CE263E" w:rsidRDefault="00CE263E" w:rsidP="00CE263E">
      <w:pPr>
        <w:rPr>
          <w:lang w:val="en-US"/>
        </w:rPr>
      </w:pPr>
      <w:r w:rsidRPr="00CE263E">
        <w:rPr>
          <w:lang w:val="en-US"/>
        </w:rPr>
        <w:t xml:space="preserve">    endif</w:t>
      </w:r>
    </w:p>
    <w:p w14:paraId="29A63244" w14:textId="77777777" w:rsidR="00CE263E" w:rsidRPr="00CE263E" w:rsidRDefault="00CE263E" w:rsidP="00CE263E">
      <w:pPr>
        <w:rPr>
          <w:lang w:val="en-US"/>
        </w:rPr>
      </w:pPr>
      <w:r w:rsidRPr="00CE263E">
        <w:rPr>
          <w:lang w:val="en-US"/>
        </w:rPr>
        <w:t xml:space="preserve">  endif</w:t>
      </w:r>
    </w:p>
    <w:p w14:paraId="67E3249E" w14:textId="77777777" w:rsidR="00CE263E" w:rsidRPr="00CE263E" w:rsidRDefault="00CE263E" w:rsidP="00CE263E">
      <w:pPr>
        <w:rPr>
          <w:lang w:val="en-US"/>
        </w:rPr>
      </w:pPr>
      <w:r w:rsidRPr="00CE263E">
        <w:rPr>
          <w:lang w:val="en-US"/>
        </w:rPr>
        <w:t>}</w:t>
      </w:r>
    </w:p>
    <w:p w14:paraId="06458736" w14:textId="77777777" w:rsidR="00CE263E" w:rsidRPr="00CE263E" w:rsidRDefault="00CE263E" w:rsidP="00CE263E">
      <w:pPr>
        <w:rPr>
          <w:lang w:val="en-US"/>
        </w:rPr>
      </w:pPr>
      <w:r w:rsidRPr="00CE263E">
        <w:rPr>
          <w:lang w:val="en-US"/>
        </w:rPr>
        <w:t>partition "</w:t>
      </w:r>
      <w:r>
        <w:t>Публикация</w:t>
      </w:r>
      <w:r w:rsidRPr="00CE263E">
        <w:rPr>
          <w:lang w:val="en-US"/>
        </w:rPr>
        <w:t>" {</w:t>
      </w:r>
    </w:p>
    <w:p w14:paraId="3460D74B" w14:textId="77777777" w:rsidR="00CE263E" w:rsidRDefault="00CE263E" w:rsidP="00CE263E">
      <w:r w:rsidRPr="00CE263E">
        <w:rPr>
          <w:lang w:val="en-US"/>
        </w:rPr>
        <w:t xml:space="preserve">  </w:t>
      </w:r>
      <w:r>
        <w:t>:Создание карточки товара\</w:t>
      </w:r>
      <w:proofErr w:type="spellStart"/>
      <w:r>
        <w:t>nв</w:t>
      </w:r>
      <w:proofErr w:type="spellEnd"/>
      <w:r>
        <w:t xml:space="preserve"> каталоге;</w:t>
      </w:r>
    </w:p>
    <w:p w14:paraId="0C3AFBF9" w14:textId="49BF014C" w:rsidR="00CE263E" w:rsidRPr="00FB2557" w:rsidRDefault="00CE263E" w:rsidP="00FB2557">
      <w:pPr>
        <w:rPr>
          <w:lang w:val="en-US"/>
        </w:rPr>
      </w:pPr>
      <w:r>
        <w:t xml:space="preserve">  :Назначение артикула</w:t>
      </w:r>
      <w:r w:rsidR="00FB2557">
        <w:rPr>
          <w:lang w:val="en-US"/>
        </w:rPr>
        <w:t>;</w:t>
      </w:r>
    </w:p>
    <w:p w14:paraId="4DE12D51" w14:textId="77777777" w:rsidR="00CE263E" w:rsidRDefault="00CE263E" w:rsidP="00CE263E">
      <w:r>
        <w:t xml:space="preserve">  :Статус: "Опубликован";</w:t>
      </w:r>
    </w:p>
    <w:p w14:paraId="1E621404" w14:textId="0EC23CD3" w:rsidR="00CE263E" w:rsidRDefault="00CE263E" w:rsidP="00CE263E">
      <w:r>
        <w:t>}</w:t>
      </w:r>
    </w:p>
    <w:p w14:paraId="33A68E4F" w14:textId="77777777" w:rsidR="00CE263E" w:rsidRDefault="00CE263E" w:rsidP="00CE263E">
      <w:r>
        <w:t>:Отправка уведомления\</w:t>
      </w:r>
      <w:proofErr w:type="spellStart"/>
      <w:r>
        <w:t>nпродавцу</w:t>
      </w:r>
      <w:proofErr w:type="spellEnd"/>
      <w:r>
        <w:t>;</w:t>
      </w:r>
    </w:p>
    <w:p w14:paraId="17AE30A9" w14:textId="77777777" w:rsidR="00CE263E" w:rsidRDefault="00CE263E" w:rsidP="00CE263E">
      <w:r>
        <w:t>:Отображение товара\</w:t>
      </w:r>
      <w:proofErr w:type="spellStart"/>
      <w:r>
        <w:t>nв</w:t>
      </w:r>
      <w:proofErr w:type="spellEnd"/>
      <w:r>
        <w:t xml:space="preserve"> личном кабинете;</w:t>
      </w:r>
    </w:p>
    <w:p w14:paraId="22630927" w14:textId="220632CF" w:rsidR="00CE263E" w:rsidRDefault="00CE263E" w:rsidP="00CE263E">
      <w:proofErr w:type="spellStart"/>
      <w:r>
        <w:t>stop</w:t>
      </w:r>
      <w:proofErr w:type="spellEnd"/>
    </w:p>
    <w:p w14:paraId="129DE5DF" w14:textId="4339771D" w:rsidR="00A0672A" w:rsidRDefault="00CE263E" w:rsidP="00A0672A">
      <w:pPr>
        <w:rPr>
          <w:b/>
          <w:bCs/>
          <w:sz w:val="28"/>
          <w:szCs w:val="28"/>
        </w:rPr>
      </w:pPr>
      <w:r w:rsidRPr="00A0672A">
        <w:t>@</w:t>
      </w:r>
      <w:proofErr w:type="spellStart"/>
      <w:r w:rsidRPr="00CE263E">
        <w:rPr>
          <w:lang w:val="en-US"/>
        </w:rPr>
        <w:t>enduml</w:t>
      </w:r>
      <w:proofErr w:type="spellEnd"/>
      <w:r w:rsidRPr="00A0672A">
        <w:br/>
      </w:r>
      <w:r w:rsidRPr="00A0672A">
        <w:br/>
      </w:r>
    </w:p>
    <w:p w14:paraId="3EDCB4E5" w14:textId="07318A93" w:rsidR="00CE263E" w:rsidRPr="00CE263E" w:rsidRDefault="00A0672A" w:rsidP="00A0672A">
      <w:r w:rsidRPr="00A0672A">
        <w:rPr>
          <w:b/>
          <w:bCs/>
          <w:sz w:val="28"/>
          <w:szCs w:val="28"/>
        </w:rPr>
        <w:t>6.Таблица полей формы добавления товаров (более подробно)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953"/>
        <w:gridCol w:w="1760"/>
        <w:gridCol w:w="2375"/>
        <w:gridCol w:w="1693"/>
      </w:tblGrid>
      <w:tr w:rsidR="00CE263E" w:rsidRPr="00CE263E" w14:paraId="0F332DA0" w14:textId="77777777" w:rsidTr="00A0672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49879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A2749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E062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9C04E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34CB9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CE263E" w:rsidRPr="00CE263E" w14:paraId="1CBE1D7C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A137D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A7D60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892FC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B8F7C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C5BE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3-100 символов</w:t>
            </w:r>
          </w:p>
        </w:tc>
      </w:tr>
      <w:tr w:rsidR="00CE263E" w:rsidRPr="00CE263E" w14:paraId="61D3382D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DE7DA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46CD0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Выпадающий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F4080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5FA4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3FB0E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дерева категорий</w:t>
            </w:r>
          </w:p>
        </w:tc>
      </w:tr>
      <w:tr w:rsidR="00CE263E" w:rsidRPr="00CE263E" w14:paraId="12CE76AC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F0C5B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027B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(многострочный)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E199A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8F886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Подробное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2DC6A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 2000 символов</w:t>
            </w:r>
          </w:p>
        </w:tc>
      </w:tr>
      <w:tr w:rsidR="00CE263E" w:rsidRPr="00CE263E" w14:paraId="788F8C6B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B65C0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B323E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56E8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C8CB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в рублях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8C44E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 0, 2 знака после запятой</w:t>
            </w:r>
          </w:p>
        </w:tc>
      </w:tr>
      <w:tr w:rsidR="00CE263E" w:rsidRPr="00CE263E" w14:paraId="353172D2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EBE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86FF4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Выпадающий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BD39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0E33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Валюта 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92731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RUB, USD, EUR</w:t>
            </w:r>
          </w:p>
        </w:tc>
      </w:tr>
      <w:tr w:rsidR="00CE263E" w:rsidRPr="00CE263E" w14:paraId="6282C4E3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AB0B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4AD2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50B7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4203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Доступное 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D5C82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0</w:t>
            </w:r>
          </w:p>
        </w:tc>
      </w:tr>
      <w:tr w:rsidR="00CE263E" w:rsidRPr="00CE263E" w14:paraId="6672BA86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81440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Фотографии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C8A6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7434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AC6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Изображения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E8220" w14:textId="026B5E5D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1-10 файлов, </w:t>
            </w:r>
            <w:proofErr w:type="spellStart"/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jpg</w:t>
            </w:r>
            <w:proofErr w:type="spellEnd"/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png</w:t>
            </w:r>
            <w:proofErr w:type="spellEnd"/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A0672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&lt;</w:t>
            </w: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5MB</w:t>
            </w:r>
          </w:p>
        </w:tc>
      </w:tr>
      <w:tr w:rsidR="00CE263E" w:rsidRPr="00CE263E" w14:paraId="687E3E75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A89A9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FF036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Радиокнопки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F1CF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6DEF0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Новый/Б/у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36173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CE263E" w:rsidRPr="00CE263E" w14:paraId="70D7FA04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F0BDC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6CC56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A022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10581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Бренд/производитель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D0B52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CE263E" w:rsidRPr="00CE263E" w14:paraId="0439A515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F5242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Артикул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3698C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4E2D9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F612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Внутренний артикул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EAFC3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CE263E" w:rsidRPr="00CE263E" w14:paraId="4ED19527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ED6EB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7C95E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4E661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6D8CC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 в 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807D7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CE263E" w:rsidRPr="00CE263E" w14:paraId="0F1ECBB0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3CF09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Габариты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A6C40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7C73C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34FE4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ДхШхВ</w:t>
            </w:r>
            <w:proofErr w:type="spellEnd"/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CCAD8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CE263E" w:rsidRPr="00CE263E" w14:paraId="09727590" w14:textId="77777777" w:rsidTr="00A067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8E54C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Страна производства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15D97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Выпадающий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0408C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91AC5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Страна-изготовитель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4BE3A" w14:textId="77777777" w:rsidR="00CE263E" w:rsidRPr="00CE263E" w:rsidRDefault="00CE263E" w:rsidP="00CE26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26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</w:tbl>
    <w:p w14:paraId="0A0A3001" w14:textId="6A4B60CC" w:rsidR="00A0672A" w:rsidRDefault="00A0672A" w:rsidP="00CE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8CD7502" w14:textId="61B9B969" w:rsidR="00A0672A" w:rsidRPr="00A0672A" w:rsidRDefault="00A0672A" w:rsidP="00CE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 w:rsidRPr="00A067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Статусы товара в жененном цикле</w:t>
      </w:r>
    </w:p>
    <w:p w14:paraId="65774A3C" w14:textId="10475CE1" w:rsidR="00CE263E" w:rsidRPr="00CE263E" w:rsidRDefault="00CE263E" w:rsidP="00CE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Черновик </w:t>
      </w:r>
      <w:r w:rsidR="00A0672A" w:rsidRPr="00A067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-&gt;</w:t>
      </w: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 модерации </w:t>
      </w:r>
      <w:r w:rsidR="00A0672A" w:rsidRPr="00A067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-&gt;</w:t>
      </w: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Одобрено </w:t>
      </w:r>
      <w:r w:rsidR="00A0672A" w:rsidRPr="00A067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-&gt;</w:t>
      </w: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Опубликован </w:t>
      </w:r>
      <w:r w:rsidR="00A0672A" w:rsidRPr="00A067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-&gt;</w:t>
      </w: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Архивный</w:t>
      </w:r>
    </w:p>
    <w:p w14:paraId="2C67D3DD" w14:textId="65F5583F" w:rsidR="00CE263E" w:rsidRPr="00CE263E" w:rsidRDefault="00CE263E" w:rsidP="00CE2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="00A0672A">
        <w:rPr>
          <w:rFonts w:ascii="Cambria Math" w:eastAsia="Times New Roman" w:hAnsi="Cambria Math" w:cs="Cambria Math"/>
          <w:color w:val="0F1115"/>
          <w:sz w:val="20"/>
          <w:szCs w:val="20"/>
          <w:lang w:val="en-US" w:eastAsia="ru-RU"/>
        </w:rPr>
        <w:t>|_&gt;</w:t>
      </w: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E263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Отклонено</w:t>
      </w: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="00A0672A">
        <w:rPr>
          <w:rFonts w:ascii="Cambria Math" w:eastAsia="Times New Roman" w:hAnsi="Cambria Math" w:cs="Cambria Math"/>
          <w:color w:val="0F1115"/>
          <w:sz w:val="20"/>
          <w:szCs w:val="20"/>
          <w:lang w:val="en-US" w:eastAsia="ru-RU"/>
        </w:rPr>
        <w:t>|_&gt;</w:t>
      </w: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E263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Снят</w:t>
      </w: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E263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</w:t>
      </w:r>
      <w:r w:rsidRPr="00CE26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E263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публикации</w:t>
      </w:r>
    </w:p>
    <w:p w14:paraId="263786A0" w14:textId="77777777" w:rsidR="00CE263E" w:rsidRPr="00CE263E" w:rsidRDefault="00CE263E" w:rsidP="00CE263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 статусов:</w:t>
      </w:r>
    </w:p>
    <w:p w14:paraId="3B346A96" w14:textId="77777777" w:rsidR="00CE263E" w:rsidRPr="00CE263E" w:rsidRDefault="00CE263E" w:rsidP="00CE263E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Черновик</w:t>
      </w: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товар сохранен, но не отправлен на публикацию</w:t>
      </w:r>
    </w:p>
    <w:p w14:paraId="64E9DAC0" w14:textId="77777777" w:rsidR="00CE263E" w:rsidRPr="00CE263E" w:rsidRDefault="00CE263E" w:rsidP="00CE263E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модерации</w:t>
      </w: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отправлен на проверку модератору</w:t>
      </w:r>
    </w:p>
    <w:p w14:paraId="7A79E4EB" w14:textId="77777777" w:rsidR="00CE263E" w:rsidRPr="00CE263E" w:rsidRDefault="00CE263E" w:rsidP="00CE263E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Отклонено</w:t>
      </w: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не прошел модерацию, требуется исправление</w:t>
      </w:r>
    </w:p>
    <w:p w14:paraId="314FFE2A" w14:textId="77777777" w:rsidR="00CE263E" w:rsidRPr="00CE263E" w:rsidRDefault="00CE263E" w:rsidP="00CE263E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Одобрено</w:t>
      </w: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прошел проверку, готов к публикации</w:t>
      </w:r>
    </w:p>
    <w:p w14:paraId="64D64F39" w14:textId="77777777" w:rsidR="00CE263E" w:rsidRPr="00CE263E" w:rsidRDefault="00CE263E" w:rsidP="00CE263E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Опубликован</w:t>
      </w: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доступен в каталоге маркетплейса</w:t>
      </w:r>
    </w:p>
    <w:p w14:paraId="0CAA1FDE" w14:textId="77777777" w:rsidR="00CE263E" w:rsidRPr="00CE263E" w:rsidRDefault="00CE263E" w:rsidP="00CE263E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Снят с публикации</w:t>
      </w: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временно недоступен для покупки</w:t>
      </w:r>
    </w:p>
    <w:p w14:paraId="359BC163" w14:textId="693A7988" w:rsidR="00CE263E" w:rsidRPr="00A0672A" w:rsidRDefault="00CE263E" w:rsidP="00A0672A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E26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Архивный</w:t>
      </w:r>
      <w:r w:rsidRPr="00CE26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окончательно удален из каталога</w:t>
      </w:r>
    </w:p>
    <w:sectPr w:rsidR="00CE263E" w:rsidRPr="00A06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6B41"/>
    <w:multiLevelType w:val="multilevel"/>
    <w:tmpl w:val="F392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A14DD"/>
    <w:multiLevelType w:val="multilevel"/>
    <w:tmpl w:val="687E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" w:eastAsia="Times New Roman" w:hAnsi="Segoe UI" w:cs="Segoe U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2601F"/>
    <w:multiLevelType w:val="multilevel"/>
    <w:tmpl w:val="8F0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3F33"/>
    <w:multiLevelType w:val="multilevel"/>
    <w:tmpl w:val="9BDC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74096"/>
    <w:multiLevelType w:val="multilevel"/>
    <w:tmpl w:val="E80E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67579"/>
    <w:multiLevelType w:val="multilevel"/>
    <w:tmpl w:val="F47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67D34"/>
    <w:multiLevelType w:val="multilevel"/>
    <w:tmpl w:val="350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D56B1"/>
    <w:multiLevelType w:val="multilevel"/>
    <w:tmpl w:val="2DF0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F5399"/>
    <w:multiLevelType w:val="multilevel"/>
    <w:tmpl w:val="B3F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64570"/>
    <w:multiLevelType w:val="multilevel"/>
    <w:tmpl w:val="4A2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819F7"/>
    <w:multiLevelType w:val="multilevel"/>
    <w:tmpl w:val="949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25281"/>
    <w:multiLevelType w:val="multilevel"/>
    <w:tmpl w:val="B09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E5EE7"/>
    <w:multiLevelType w:val="hybridMultilevel"/>
    <w:tmpl w:val="7DC68366"/>
    <w:lvl w:ilvl="0" w:tplc="E2D6E6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A3E7A"/>
    <w:multiLevelType w:val="multilevel"/>
    <w:tmpl w:val="2242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C7D5B"/>
    <w:multiLevelType w:val="multilevel"/>
    <w:tmpl w:val="DB5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43988"/>
    <w:multiLevelType w:val="multilevel"/>
    <w:tmpl w:val="1CE8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A59DA"/>
    <w:multiLevelType w:val="hybridMultilevel"/>
    <w:tmpl w:val="B2B2D9E6"/>
    <w:lvl w:ilvl="0" w:tplc="D1DEE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E03B12"/>
    <w:multiLevelType w:val="multilevel"/>
    <w:tmpl w:val="9D1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E065C"/>
    <w:multiLevelType w:val="multilevel"/>
    <w:tmpl w:val="4E9E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76163"/>
    <w:multiLevelType w:val="multilevel"/>
    <w:tmpl w:val="A894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3047B"/>
    <w:multiLevelType w:val="hybridMultilevel"/>
    <w:tmpl w:val="4300A5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E0F619B"/>
    <w:multiLevelType w:val="multilevel"/>
    <w:tmpl w:val="A2F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4"/>
  </w:num>
  <w:num w:numId="4">
    <w:abstractNumId w:val="6"/>
  </w:num>
  <w:num w:numId="5">
    <w:abstractNumId w:val="18"/>
  </w:num>
  <w:num w:numId="6">
    <w:abstractNumId w:val="15"/>
  </w:num>
  <w:num w:numId="7">
    <w:abstractNumId w:val="19"/>
  </w:num>
  <w:num w:numId="8">
    <w:abstractNumId w:val="2"/>
  </w:num>
  <w:num w:numId="9">
    <w:abstractNumId w:val="5"/>
  </w:num>
  <w:num w:numId="10">
    <w:abstractNumId w:val="17"/>
  </w:num>
  <w:num w:numId="11">
    <w:abstractNumId w:val="11"/>
  </w:num>
  <w:num w:numId="12">
    <w:abstractNumId w:val="3"/>
  </w:num>
  <w:num w:numId="13">
    <w:abstractNumId w:val="8"/>
  </w:num>
  <w:num w:numId="14">
    <w:abstractNumId w:val="21"/>
  </w:num>
  <w:num w:numId="15">
    <w:abstractNumId w:val="14"/>
  </w:num>
  <w:num w:numId="16">
    <w:abstractNumId w:val="9"/>
  </w:num>
  <w:num w:numId="17">
    <w:abstractNumId w:val="10"/>
  </w:num>
  <w:num w:numId="18">
    <w:abstractNumId w:val="0"/>
  </w:num>
  <w:num w:numId="19">
    <w:abstractNumId w:val="7"/>
  </w:num>
  <w:num w:numId="20">
    <w:abstractNumId w:val="20"/>
  </w:num>
  <w:num w:numId="21">
    <w:abstractNumId w:val="1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C7"/>
    <w:rsid w:val="00205FCC"/>
    <w:rsid w:val="002A007D"/>
    <w:rsid w:val="00A0672A"/>
    <w:rsid w:val="00A14DE4"/>
    <w:rsid w:val="00CE263E"/>
    <w:rsid w:val="00E240C7"/>
    <w:rsid w:val="00FB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6E2E4"/>
  <w15:chartTrackingRefBased/>
  <w15:docId w15:val="{1519B767-16F9-406E-892E-37285E4B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4D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14D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4D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4D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14DE4"/>
    <w:rPr>
      <w:b/>
      <w:bCs/>
    </w:rPr>
  </w:style>
  <w:style w:type="paragraph" w:customStyle="1" w:styleId="ds-markdown-paragraph">
    <w:name w:val="ds-markdown-paragraph"/>
    <w:basedOn w:val="a"/>
    <w:rsid w:val="00A14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CE263E"/>
  </w:style>
  <w:style w:type="paragraph" w:styleId="HTML">
    <w:name w:val="HTML Preformatted"/>
    <w:basedOn w:val="a"/>
    <w:link w:val="HTML0"/>
    <w:uiPriority w:val="99"/>
    <w:semiHidden/>
    <w:unhideWhenUsed/>
    <w:rsid w:val="00CE26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263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CE2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3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7415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4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2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7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Aelita</dc:creator>
  <cp:keywords/>
  <dc:description/>
  <cp:lastModifiedBy>Aelita</cp:lastModifiedBy>
  <cp:revision>4</cp:revision>
  <dcterms:created xsi:type="dcterms:W3CDTF">2025-12-02T19:05:00Z</dcterms:created>
  <dcterms:modified xsi:type="dcterms:W3CDTF">2025-12-03T09:05:00Z</dcterms:modified>
</cp:coreProperties>
</file>