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C90" w:rsidRPr="00C47532" w:rsidRDefault="00BB39A0" w:rsidP="00BB39A0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Aşağıdakilerden hangisi raslantı değişkenlerinin fonksiyonlarının dağılımını bulmak </w:t>
      </w:r>
      <w:r w:rsidR="00833BCD">
        <w:rPr>
          <w:rFonts w:ascii="Times New Roman" w:hAnsi="Times New Roman" w:cs="Times New Roman"/>
          <w:sz w:val="24"/>
          <w:szCs w:val="24"/>
        </w:rPr>
        <w:t>amacıyla</w:t>
      </w:r>
      <w:r w:rsidRPr="00C47532">
        <w:rPr>
          <w:rFonts w:ascii="Times New Roman" w:hAnsi="Times New Roman" w:cs="Times New Roman"/>
          <w:sz w:val="24"/>
          <w:szCs w:val="24"/>
        </w:rPr>
        <w:t xml:space="preserve"> kullanılan yöntemlerden biri değildir.</w:t>
      </w:r>
    </w:p>
    <w:p w:rsidR="00BB39A0" w:rsidRPr="00C47532" w:rsidRDefault="00BB39A0" w:rsidP="00BB39A0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:rsidR="00BB39A0" w:rsidRPr="00C47532" w:rsidRDefault="00BB39A0" w:rsidP="00BB39A0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En Çok Olabilirlik Yöntemi</w:t>
      </w:r>
    </w:p>
    <w:p w:rsidR="00BB39A0" w:rsidRPr="00C47532" w:rsidRDefault="00BB39A0" w:rsidP="00BB39A0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Dönüşüm Yöntemi</w:t>
      </w:r>
    </w:p>
    <w:p w:rsidR="00BB39A0" w:rsidRPr="00C47532" w:rsidRDefault="00BB39A0" w:rsidP="00BB39A0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Dağılım Fonksiyonu Yöntemi</w:t>
      </w:r>
    </w:p>
    <w:p w:rsidR="00BB39A0" w:rsidRPr="00C47532" w:rsidRDefault="00BB39A0" w:rsidP="002032E2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Moment Çıkaran Fonksiyon Yöntemi</w:t>
      </w:r>
    </w:p>
    <w:p w:rsidR="00BB39A0" w:rsidRPr="00C47532" w:rsidRDefault="00BB39A0" w:rsidP="00BB39A0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(A)</w:t>
      </w:r>
    </w:p>
    <w:p w:rsidR="00BB39A0" w:rsidRPr="00C47532" w:rsidRDefault="00BB39A0" w:rsidP="00BB39A0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Aşağıdakilerden hangisi kesikli raslantı değişkenlerinin fonksiyonlarının dağılımını bulmak için kullanılan yöntemlerden biri değildir.</w:t>
      </w:r>
    </w:p>
    <w:p w:rsidR="00BB39A0" w:rsidRPr="00C47532" w:rsidRDefault="00BB39A0" w:rsidP="00BB39A0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:rsidR="00BB39A0" w:rsidRPr="00C47532" w:rsidRDefault="00BB39A0" w:rsidP="00BB39A0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Konvülüsyon Yöntemi.</w:t>
      </w:r>
    </w:p>
    <w:p w:rsidR="00BB39A0" w:rsidRPr="00C47532" w:rsidRDefault="00BB39A0" w:rsidP="00BB39A0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Dönüşüm Yöntemi</w:t>
      </w:r>
    </w:p>
    <w:p w:rsidR="00BB39A0" w:rsidRPr="00C47532" w:rsidRDefault="00BB39A0" w:rsidP="00BB39A0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Dağılım Fonksiyonu Yöntemi</w:t>
      </w:r>
    </w:p>
    <w:p w:rsidR="00BB39A0" w:rsidRPr="00C47532" w:rsidRDefault="00BB39A0" w:rsidP="00BB39A0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Moment Çıkaran Fonksiyon Yöntemi</w:t>
      </w:r>
    </w:p>
    <w:p w:rsidR="00BB39A0" w:rsidRPr="00C47532" w:rsidRDefault="00BB39A0" w:rsidP="00BB39A0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(C)</w:t>
      </w:r>
    </w:p>
    <w:p w:rsidR="00BB39A0" w:rsidRPr="00C47532" w:rsidRDefault="00BB39A0" w:rsidP="0012768B">
      <w:pPr>
        <w:rPr>
          <w:rFonts w:ascii="Times New Roman" w:hAnsi="Times New Roman" w:cs="Times New Roman"/>
          <w:b/>
          <w:sz w:val="24"/>
          <w:szCs w:val="24"/>
        </w:rPr>
      </w:pPr>
    </w:p>
    <w:p w:rsidR="0012768B" w:rsidRPr="00C47532" w:rsidRDefault="0012768B" w:rsidP="0012768B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Raslantı değişkenlerinin bir fonk</w:t>
      </w:r>
      <w:r w:rsidR="000004A3">
        <w:rPr>
          <w:rFonts w:ascii="Times New Roman" w:hAnsi="Times New Roman" w:cs="Times New Roman"/>
          <w:sz w:val="24"/>
          <w:szCs w:val="24"/>
        </w:rPr>
        <w:t>siyonunun dağılımını, dağılım fonksiyonu yöntemi ile</w:t>
      </w:r>
      <w:r w:rsidRPr="00C47532">
        <w:rPr>
          <w:rFonts w:ascii="Times New Roman" w:hAnsi="Times New Roman" w:cs="Times New Roman"/>
          <w:sz w:val="24"/>
          <w:szCs w:val="24"/>
        </w:rPr>
        <w:t xml:space="preserve"> </w:t>
      </w:r>
      <w:r w:rsidR="000004A3">
        <w:rPr>
          <w:rFonts w:ascii="Times New Roman" w:hAnsi="Times New Roman" w:cs="Times New Roman"/>
          <w:sz w:val="24"/>
          <w:szCs w:val="24"/>
        </w:rPr>
        <w:t>bulmak</w:t>
      </w:r>
      <w:r w:rsidRPr="00C47532">
        <w:rPr>
          <w:rFonts w:ascii="Times New Roman" w:hAnsi="Times New Roman" w:cs="Times New Roman"/>
          <w:sz w:val="24"/>
          <w:szCs w:val="24"/>
        </w:rPr>
        <w:t xml:space="preserve"> için raslantı değişkenlerinin bağımsız olması gerekir. </w:t>
      </w:r>
    </w:p>
    <w:p w:rsidR="0012768B" w:rsidRPr="00C47532" w:rsidRDefault="0012768B" w:rsidP="0012768B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:rsidR="0012768B" w:rsidRPr="00C47532" w:rsidRDefault="0012768B" w:rsidP="0012768B">
      <w:pPr>
        <w:pStyle w:val="ListeParagraf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(Yanlış)</w:t>
      </w:r>
    </w:p>
    <w:p w:rsidR="0012768B" w:rsidRPr="00C47532" w:rsidRDefault="0012768B" w:rsidP="0012768B">
      <w:pPr>
        <w:pStyle w:val="ListeParagraf"/>
        <w:rPr>
          <w:rFonts w:ascii="Times New Roman" w:hAnsi="Times New Roman" w:cs="Times New Roman"/>
          <w:b/>
          <w:sz w:val="24"/>
          <w:szCs w:val="24"/>
        </w:rPr>
      </w:pPr>
    </w:p>
    <w:p w:rsidR="0012768B" w:rsidRPr="00C47532" w:rsidRDefault="0012768B" w:rsidP="0012768B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Aşağıda verilen ifadelerden hangisi/hangileri doğrudur.</w:t>
      </w:r>
    </w:p>
    <w:p w:rsidR="0012768B" w:rsidRPr="00C47532" w:rsidRDefault="0012768B" w:rsidP="0012768B">
      <w:pPr>
        <w:pStyle w:val="ListeParagraf"/>
        <w:rPr>
          <w:rFonts w:ascii="Times New Roman" w:hAnsi="Times New Roman" w:cs="Times New Roman"/>
          <w:b/>
          <w:sz w:val="24"/>
          <w:szCs w:val="24"/>
        </w:rPr>
      </w:pPr>
    </w:p>
    <w:p w:rsidR="0012768B" w:rsidRPr="00C47532" w:rsidRDefault="0012768B" w:rsidP="0012768B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Raslantı değişkenlerinin bir fonksiyonunun dağılımını bulmada dağılım fonksiyonu yönteminden yararlanabilmek için fonksiyonun artan ya da azalan olması gerekir.</w:t>
      </w:r>
    </w:p>
    <w:p w:rsidR="0012768B" w:rsidRPr="00C47532" w:rsidRDefault="0012768B" w:rsidP="0012768B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Konvülüsyon yöntemi dönüşüm yönteminin özel bir durumudur.</w:t>
      </w:r>
    </w:p>
    <w:p w:rsidR="0012768B" w:rsidRPr="00C47532" w:rsidRDefault="0012768B" w:rsidP="0012768B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Bir raslantı değişkeninin fonksiyonu yine bir raslantı değişkenidir.</w:t>
      </w:r>
    </w:p>
    <w:p w:rsidR="0012768B" w:rsidRPr="00C47532" w:rsidRDefault="00841144" w:rsidP="0012768B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Kesikli raslantı değişkenlerinin bir fonksiyonunun dağılımını bulmada d</w:t>
      </w:r>
      <w:r w:rsidR="0012768B" w:rsidRPr="00C47532">
        <w:rPr>
          <w:rFonts w:ascii="Times New Roman" w:hAnsi="Times New Roman" w:cs="Times New Roman"/>
          <w:sz w:val="24"/>
          <w:szCs w:val="24"/>
        </w:rPr>
        <w:t xml:space="preserve">önüşüm yöntemi </w:t>
      </w:r>
      <w:r w:rsidRPr="00C47532">
        <w:rPr>
          <w:rFonts w:ascii="Times New Roman" w:hAnsi="Times New Roman" w:cs="Times New Roman"/>
          <w:sz w:val="24"/>
          <w:szCs w:val="24"/>
        </w:rPr>
        <w:t>kullanılamaz</w:t>
      </w:r>
      <w:r w:rsidR="008A6043">
        <w:rPr>
          <w:rFonts w:ascii="Times New Roman" w:hAnsi="Times New Roman" w:cs="Times New Roman"/>
          <w:sz w:val="24"/>
          <w:szCs w:val="24"/>
        </w:rPr>
        <w:t>.</w:t>
      </w:r>
    </w:p>
    <w:p w:rsidR="00841144" w:rsidRPr="00C47532" w:rsidRDefault="00841144" w:rsidP="00841144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:rsidR="0012768B" w:rsidRPr="00C47532" w:rsidRDefault="0012768B" w:rsidP="0012768B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Yalnızca I</w:t>
      </w:r>
    </w:p>
    <w:p w:rsidR="0012768B" w:rsidRPr="00C47532" w:rsidRDefault="0012768B" w:rsidP="0012768B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I ve IV</w:t>
      </w:r>
    </w:p>
    <w:p w:rsidR="0012768B" w:rsidRPr="00C47532" w:rsidRDefault="0012768B" w:rsidP="0012768B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II ve III</w:t>
      </w:r>
    </w:p>
    <w:p w:rsidR="0012768B" w:rsidRPr="00C47532" w:rsidRDefault="0012768B" w:rsidP="0012768B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II, III ve IV</w:t>
      </w:r>
    </w:p>
    <w:p w:rsidR="000E0821" w:rsidRPr="00C47532" w:rsidRDefault="00841144" w:rsidP="000E0821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(C)</w:t>
      </w:r>
    </w:p>
    <w:p w:rsidR="000E0821" w:rsidRPr="00C47532" w:rsidRDefault="000E0821" w:rsidP="000E0821">
      <w:pPr>
        <w:rPr>
          <w:rFonts w:ascii="Times New Roman" w:hAnsi="Times New Roman" w:cs="Times New Roman"/>
          <w:b/>
          <w:sz w:val="24"/>
          <w:szCs w:val="24"/>
        </w:rPr>
      </w:pPr>
    </w:p>
    <w:p w:rsidR="000E0821" w:rsidRPr="00C47532" w:rsidRDefault="00D82A17" w:rsidP="000E082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X sürekli raslantı değişkeninin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95pt;height:19.55pt" o:ole="">
            <v:imagedata r:id="rId6" o:title=""/>
          </v:shape>
          <o:OLEObject Type="Embed" ProgID="Equation.DSMT4" ShapeID="_x0000_i1025" DrawAspect="Content" ObjectID="_1667395116" r:id="rId7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olasılık yoğunluk fonksiyonu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26" type="#_x0000_t75" style="width:29.15pt;height:19.55pt" o:ole="">
            <v:imagedata r:id="rId8" o:title=""/>
          </v:shape>
          <o:OLEObject Type="Embed" ProgID="Equation.DSMT4" ShapeID="_x0000_i1026" DrawAspect="Content" ObjectID="_1667395117" r:id="rId9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olsun.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027" type="#_x0000_t75" style="width:36.6pt;height:19.55pt" o:ole="">
            <v:imagedata r:id="rId10" o:title=""/>
          </v:shape>
          <o:OLEObject Type="Embed" ProgID="Equation.DSMT4" ShapeID="_x0000_i1027" DrawAspect="Content" ObjectID="_1667395118" r:id="rId11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7532">
        <w:rPr>
          <w:rFonts w:ascii="Times New Roman" w:hAnsi="Times New Roman" w:cs="Times New Roman"/>
          <w:sz w:val="24"/>
          <w:szCs w:val="24"/>
        </w:rPr>
        <w:t>biçiminde</w:t>
      </w:r>
      <w:proofErr w:type="gramEnd"/>
      <w:r w:rsidRPr="00C47532">
        <w:rPr>
          <w:rFonts w:ascii="Times New Roman" w:hAnsi="Times New Roman" w:cs="Times New Roman"/>
          <w:sz w:val="24"/>
          <w:szCs w:val="24"/>
        </w:rPr>
        <w:t xml:space="preserve"> tanımlanan Y raslantı değişkeninin olasılık yoğunluk fonksiyonu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28" type="#_x0000_t75" style="width:29.15pt;height:19.55pt" o:ole="">
            <v:imagedata r:id="rId12" o:title=""/>
          </v:shape>
          <o:OLEObject Type="Embed" ProgID="Equation.DSMT4" ShapeID="_x0000_i1028" DrawAspect="Content" ObjectID="_1667395119" r:id="rId13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aşağıdakilerden hangisidir?</w:t>
      </w:r>
    </w:p>
    <w:p w:rsidR="009135F5" w:rsidRPr="00C47532" w:rsidRDefault="009135F5" w:rsidP="008A6043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3440" w:dyaOrig="400">
          <v:shape id="_x0000_i1029" type="#_x0000_t75" style="width:171.9pt;height:19.55pt" o:ole="">
            <v:imagedata r:id="rId14" o:title=""/>
          </v:shape>
          <o:OLEObject Type="Embed" ProgID="Equation.DSMT4" ShapeID="_x0000_i1029" DrawAspect="Content" ObjectID="_1667395120" r:id="rId15"/>
        </w:object>
      </w:r>
    </w:p>
    <w:p w:rsidR="009135F5" w:rsidRPr="00C47532" w:rsidRDefault="009135F5" w:rsidP="009135F5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2700" w:dyaOrig="400">
          <v:shape id="_x0000_i1030" type="#_x0000_t75" style="width:134.85pt;height:19.55pt" o:ole="">
            <v:imagedata r:id="rId16" o:title=""/>
          </v:shape>
          <o:OLEObject Type="Embed" ProgID="Equation.DSMT4" ShapeID="_x0000_i1030" DrawAspect="Content" ObjectID="_1667395121" r:id="rId17"/>
        </w:object>
      </w:r>
    </w:p>
    <w:p w:rsidR="009135F5" w:rsidRPr="00C47532" w:rsidRDefault="009135F5" w:rsidP="009135F5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3440" w:dyaOrig="400">
          <v:shape id="_x0000_i1031" type="#_x0000_t75" style="width:171.9pt;height:19.55pt" o:ole="">
            <v:imagedata r:id="rId18" o:title=""/>
          </v:shape>
          <o:OLEObject Type="Embed" ProgID="Equation.DSMT4" ShapeID="_x0000_i1031" DrawAspect="Content" ObjectID="_1667395122" r:id="rId19"/>
        </w:object>
      </w:r>
    </w:p>
    <w:p w:rsidR="009135F5" w:rsidRPr="00C47532" w:rsidRDefault="009135F5" w:rsidP="009135F5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3680" w:dyaOrig="400">
          <v:shape id="_x0000_i1032" type="#_x0000_t75" style="width:184.35pt;height:19.55pt" o:ole="">
            <v:imagedata r:id="rId20" o:title=""/>
          </v:shape>
          <o:OLEObject Type="Embed" ProgID="Equation.DSMT4" ShapeID="_x0000_i1032" DrawAspect="Content" ObjectID="_1667395123" r:id="rId21"/>
        </w:object>
      </w:r>
    </w:p>
    <w:p w:rsidR="00E95492" w:rsidRPr="00C47532" w:rsidRDefault="00E95492" w:rsidP="00E95492">
      <w:pPr>
        <w:ind w:left="732" w:firstLine="348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(C)</w:t>
      </w:r>
    </w:p>
    <w:p w:rsidR="00EB5478" w:rsidRPr="00C47532" w:rsidRDefault="00E95492" w:rsidP="00EB5478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28"/>
          <w:sz w:val="24"/>
          <w:szCs w:val="24"/>
        </w:rPr>
        <w:object w:dxaOrig="1560" w:dyaOrig="680">
          <v:shape id="_x0000_i1033" type="#_x0000_t75" style="width:77.85pt;height:33.7pt" o:ole="">
            <v:imagedata r:id="rId22" o:title=""/>
          </v:shape>
          <o:OLEObject Type="Embed" ProgID="Equation.DSMT4" ShapeID="_x0000_i1033" DrawAspect="Content" ObjectID="_1667395124" r:id="rId23"/>
        </w:object>
      </w:r>
      <w:r w:rsidR="00EB5478" w:rsidRPr="00C475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B5478" w:rsidRPr="00C47532">
        <w:rPr>
          <w:rFonts w:ascii="Times New Roman" w:hAnsi="Times New Roman" w:cs="Times New Roman"/>
          <w:sz w:val="24"/>
          <w:szCs w:val="24"/>
        </w:rPr>
        <w:t>olmak</w:t>
      </w:r>
      <w:proofErr w:type="gramEnd"/>
      <w:r w:rsidR="00EB5478" w:rsidRPr="00C47532">
        <w:rPr>
          <w:rFonts w:ascii="Times New Roman" w:hAnsi="Times New Roman" w:cs="Times New Roman"/>
          <w:sz w:val="24"/>
          <w:szCs w:val="24"/>
        </w:rPr>
        <w:t xml:space="preserve"> üzere </w:t>
      </w:r>
      <w:r w:rsidR="00D21C5F" w:rsidRPr="00C47532">
        <w:rPr>
          <w:rFonts w:ascii="Times New Roman" w:hAnsi="Times New Roman" w:cs="Times New Roman"/>
          <w:position w:val="-4"/>
          <w:sz w:val="24"/>
          <w:szCs w:val="24"/>
        </w:rPr>
        <w:object w:dxaOrig="760" w:dyaOrig="300">
          <v:shape id="_x0000_i1034" type="#_x0000_t75" style="width:38.3pt;height:15pt" o:ole="">
            <v:imagedata r:id="rId24" o:title=""/>
          </v:shape>
          <o:OLEObject Type="Embed" ProgID="Equation.DSMT4" ShapeID="_x0000_i1034" DrawAspect="Content" ObjectID="_1667395125" r:id="rId25"/>
        </w:object>
      </w:r>
      <w:r w:rsidR="00EB5478" w:rsidRPr="00C47532">
        <w:rPr>
          <w:rFonts w:ascii="Times New Roman" w:hAnsi="Times New Roman" w:cs="Times New Roman"/>
          <w:sz w:val="24"/>
          <w:szCs w:val="24"/>
        </w:rPr>
        <w:t xml:space="preserve"> biçiminde verilen raslantı değişkeninin olasılık yoğunluk fonksiyonu </w:t>
      </w:r>
      <w:r w:rsidR="00DA6A93" w:rsidRPr="00C47532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35" type="#_x0000_t75" style="width:29.15pt;height:19.55pt" o:ole="">
            <v:imagedata r:id="rId12" o:title=""/>
          </v:shape>
          <o:OLEObject Type="Embed" ProgID="Equation.DSMT4" ShapeID="_x0000_i1035" DrawAspect="Content" ObjectID="_1667395126" r:id="rId26"/>
        </w:object>
      </w:r>
      <w:r w:rsidR="00DA6A93" w:rsidRPr="00C47532">
        <w:rPr>
          <w:rFonts w:ascii="Times New Roman" w:hAnsi="Times New Roman" w:cs="Times New Roman"/>
          <w:sz w:val="24"/>
          <w:szCs w:val="24"/>
        </w:rPr>
        <w:t xml:space="preserve"> </w:t>
      </w:r>
      <w:r w:rsidR="00EB5478" w:rsidRPr="00C47532">
        <w:rPr>
          <w:rFonts w:ascii="Times New Roman" w:hAnsi="Times New Roman" w:cs="Times New Roman"/>
          <w:sz w:val="24"/>
          <w:szCs w:val="24"/>
        </w:rPr>
        <w:t xml:space="preserve">aşağıdakilerden hangisidir. </w:t>
      </w:r>
    </w:p>
    <w:p w:rsidR="00E95492" w:rsidRPr="00C47532" w:rsidRDefault="00E746E9" w:rsidP="00E95492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2180" w:dyaOrig="700">
          <v:shape id="_x0000_i1036" type="#_x0000_t75" style="width:108.6pt;height:35.4pt" o:ole="">
            <v:imagedata r:id="rId27" o:title=""/>
          </v:shape>
          <o:OLEObject Type="Embed" ProgID="Equation.DSMT4" ShapeID="_x0000_i1036" DrawAspect="Content" ObjectID="_1667395127" r:id="rId28"/>
        </w:object>
      </w:r>
    </w:p>
    <w:p w:rsidR="00E95492" w:rsidRPr="00C47532" w:rsidRDefault="00E746E9" w:rsidP="00E95492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2400" w:dyaOrig="700">
          <v:shape id="_x0000_i1037" type="#_x0000_t75" style="width:119.85pt;height:35.4pt" o:ole="">
            <v:imagedata r:id="rId29" o:title=""/>
          </v:shape>
          <o:OLEObject Type="Embed" ProgID="Equation.DSMT4" ShapeID="_x0000_i1037" DrawAspect="Content" ObjectID="_1667395128" r:id="rId30"/>
        </w:object>
      </w:r>
    </w:p>
    <w:p w:rsidR="00E746E9" w:rsidRPr="00C47532" w:rsidRDefault="00E746E9" w:rsidP="00E95492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2400" w:dyaOrig="700">
          <v:shape id="_x0000_i1038" type="#_x0000_t75" style="width:119.85pt;height:35.4pt" o:ole="">
            <v:imagedata r:id="rId31" o:title=""/>
          </v:shape>
          <o:OLEObject Type="Embed" ProgID="Equation.DSMT4" ShapeID="_x0000_i1038" DrawAspect="Content" ObjectID="_1667395129" r:id="rId32"/>
        </w:object>
      </w:r>
    </w:p>
    <w:p w:rsidR="00E746E9" w:rsidRPr="00C47532" w:rsidRDefault="00E746E9" w:rsidP="00E95492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24"/>
          <w:sz w:val="24"/>
          <w:szCs w:val="24"/>
        </w:rPr>
        <w:object w:dxaOrig="2299" w:dyaOrig="620">
          <v:shape id="_x0000_i1039" type="#_x0000_t75" style="width:114.85pt;height:31.65pt" o:ole="">
            <v:imagedata r:id="rId33" o:title=""/>
          </v:shape>
          <o:OLEObject Type="Embed" ProgID="Equation.DSMT4" ShapeID="_x0000_i1039" DrawAspect="Content" ObjectID="_1667395130" r:id="rId34"/>
        </w:object>
      </w:r>
    </w:p>
    <w:p w:rsidR="00E746E9" w:rsidRPr="00C47532" w:rsidRDefault="00E746E9" w:rsidP="00E746E9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(B)</w:t>
      </w:r>
    </w:p>
    <w:p w:rsidR="0027696C" w:rsidRPr="00C47532" w:rsidRDefault="0027696C" w:rsidP="000C6409">
      <w:pPr>
        <w:pStyle w:val="ListeParagraf"/>
        <w:rPr>
          <w:rFonts w:ascii="Times New Roman" w:hAnsi="Times New Roman" w:cs="Times New Roman"/>
          <w:b/>
          <w:sz w:val="24"/>
          <w:szCs w:val="24"/>
        </w:rPr>
      </w:pPr>
    </w:p>
    <w:p w:rsidR="0027696C" w:rsidRPr="00C47532" w:rsidRDefault="0027696C" w:rsidP="0027696C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Raslantı değişkenlerinin fonksiyonlarının dağılımının bulunmasında kullanılan dönüşüm yöntemi ile ilgili olarak aşağıda verilen ifadelerden hangisi/hangileri doğrudur.</w:t>
      </w:r>
    </w:p>
    <w:p w:rsidR="0027696C" w:rsidRPr="00C47532" w:rsidRDefault="0027696C" w:rsidP="0027696C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:rsidR="0027696C" w:rsidRPr="00C47532" w:rsidRDefault="0027696C" w:rsidP="0027696C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Hem kesikli hem sürekli r.d.’leri için kullanılabilir.</w:t>
      </w:r>
    </w:p>
    <w:p w:rsidR="00EA16E4" w:rsidRPr="00C47532" w:rsidRDefault="00EA16E4" w:rsidP="0027696C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Fonksiyon </w:t>
      </w:r>
      <w:r w:rsidR="00850950">
        <w:rPr>
          <w:rFonts w:ascii="Times New Roman" w:hAnsi="Times New Roman" w:cs="Times New Roman"/>
          <w:sz w:val="24"/>
          <w:szCs w:val="24"/>
        </w:rPr>
        <w:t>artan ya da azalan olmalıdır</w:t>
      </w:r>
      <w:r w:rsidRPr="00C47532">
        <w:rPr>
          <w:rFonts w:ascii="Times New Roman" w:hAnsi="Times New Roman" w:cs="Times New Roman"/>
          <w:sz w:val="24"/>
          <w:szCs w:val="24"/>
        </w:rPr>
        <w:t>.</w:t>
      </w:r>
    </w:p>
    <w:p w:rsidR="00EA16E4" w:rsidRPr="00C47532" w:rsidRDefault="00EA16E4" w:rsidP="0027696C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Fonksiyon birebir </w:t>
      </w:r>
      <w:r w:rsidR="00850950">
        <w:rPr>
          <w:rFonts w:ascii="Times New Roman" w:hAnsi="Times New Roman" w:cs="Times New Roman"/>
          <w:sz w:val="24"/>
          <w:szCs w:val="24"/>
        </w:rPr>
        <w:t>olmalıdır</w:t>
      </w:r>
      <w:r w:rsidRPr="00C47532">
        <w:rPr>
          <w:rFonts w:ascii="Times New Roman" w:hAnsi="Times New Roman" w:cs="Times New Roman"/>
          <w:sz w:val="24"/>
          <w:szCs w:val="24"/>
        </w:rPr>
        <w:t>.</w:t>
      </w:r>
    </w:p>
    <w:p w:rsidR="00EA16E4" w:rsidRPr="00C47532" w:rsidRDefault="00EA16E4" w:rsidP="0027696C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Sürekli r.d.’lerinde fonksiyonun türevlenebilir olması gerekir. </w:t>
      </w:r>
    </w:p>
    <w:p w:rsidR="0027696C" w:rsidRPr="00C47532" w:rsidRDefault="00EA16E4" w:rsidP="00EA16E4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Yalnızca II.</w:t>
      </w:r>
    </w:p>
    <w:p w:rsidR="00EA16E4" w:rsidRPr="00C47532" w:rsidRDefault="00EA16E4" w:rsidP="00EA16E4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I ve II. </w:t>
      </w:r>
    </w:p>
    <w:p w:rsidR="00EA16E4" w:rsidRPr="00C47532" w:rsidRDefault="00EA16E4" w:rsidP="00EA16E4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II ve III.</w:t>
      </w:r>
    </w:p>
    <w:p w:rsidR="00EA16E4" w:rsidRDefault="00A72C1C" w:rsidP="00EA16E4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Hepsi</w:t>
      </w:r>
    </w:p>
    <w:p w:rsidR="008E5DC9" w:rsidRPr="008E5DC9" w:rsidRDefault="008E5DC9" w:rsidP="008E5DC9">
      <w:pPr>
        <w:pStyle w:val="ListeParagraf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8E5DC9">
        <w:rPr>
          <w:rFonts w:ascii="Times New Roman" w:hAnsi="Times New Roman" w:cs="Times New Roman"/>
          <w:b/>
          <w:sz w:val="24"/>
          <w:szCs w:val="24"/>
        </w:rPr>
        <w:t>(D)</w:t>
      </w:r>
    </w:p>
    <w:p w:rsidR="00EA16E4" w:rsidRPr="00C47532" w:rsidRDefault="00EA16E4" w:rsidP="00EA16E4">
      <w:pPr>
        <w:pStyle w:val="ListeParagraf"/>
        <w:ind w:left="1440"/>
        <w:rPr>
          <w:rFonts w:ascii="Times New Roman" w:hAnsi="Times New Roman" w:cs="Times New Roman"/>
          <w:sz w:val="24"/>
          <w:szCs w:val="24"/>
        </w:rPr>
      </w:pPr>
    </w:p>
    <w:p w:rsidR="00EA16E4" w:rsidRPr="00C47532" w:rsidRDefault="00EA16E4" w:rsidP="00EA16E4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Hilesiz bir paranın 4 kez atılması deneyinde X raslantı değişkeni yazı sayısını göstermek üzere</w:t>
      </w:r>
      <w:r w:rsidR="00175DBC" w:rsidRPr="00C47532">
        <w:rPr>
          <w:rFonts w:ascii="Times New Roman" w:hAnsi="Times New Roman" w:cs="Times New Roman"/>
          <w:sz w:val="24"/>
          <w:szCs w:val="24"/>
        </w:rPr>
        <w:t>,</w:t>
      </w:r>
      <w:r w:rsidRPr="00C47532">
        <w:rPr>
          <w:rFonts w:ascii="Times New Roman" w:hAnsi="Times New Roman" w:cs="Times New Roman"/>
          <w:sz w:val="24"/>
          <w:szCs w:val="24"/>
        </w:rPr>
        <w:t xml:space="preserve"> </w:t>
      </w:r>
      <w:r w:rsidR="00175DBC" w:rsidRPr="00C47532">
        <w:rPr>
          <w:rFonts w:ascii="Times New Roman" w:hAnsi="Times New Roman" w:cs="Times New Roman"/>
          <w:position w:val="-4"/>
          <w:sz w:val="24"/>
          <w:szCs w:val="24"/>
        </w:rPr>
        <w:object w:dxaOrig="800" w:dyaOrig="260">
          <v:shape id="_x0000_i1040" type="#_x0000_t75" style="width:39.95pt;height:12.9pt" o:ole="">
            <v:imagedata r:id="rId35" o:title=""/>
          </v:shape>
          <o:OLEObject Type="Embed" ProgID="Equation.DSMT4" ShapeID="_x0000_i1040" DrawAspect="Content" ObjectID="_1667395131" r:id="rId36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raslantı değişkeninin olasılık fonksiyonu</w:t>
      </w:r>
      <w:r w:rsidRPr="00C475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41" type="#_x0000_t75" style="width:29.15pt;height:19.55pt" o:ole="">
            <v:imagedata r:id="rId12" o:title=""/>
          </v:shape>
          <o:OLEObject Type="Embed" ProgID="Equation.DSMT4" ShapeID="_x0000_i1041" DrawAspect="Content" ObjectID="_1667395132" r:id="rId37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aşağıdakilerden hangisidir?</w:t>
      </w:r>
    </w:p>
    <w:p w:rsidR="00175DBC" w:rsidRPr="00C47532" w:rsidRDefault="00175DBC" w:rsidP="00175DBC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</w:p>
    <w:p w:rsidR="00175DBC" w:rsidRPr="00C47532" w:rsidRDefault="00175DBC" w:rsidP="00175DBC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0"/>
          <w:sz w:val="24"/>
          <w:szCs w:val="24"/>
        </w:rPr>
        <w:object w:dxaOrig="3340" w:dyaOrig="720">
          <v:shape id="_x0000_i1042" type="#_x0000_t75" style="width:167.3pt;height:36.2pt" o:ole="">
            <v:imagedata r:id="rId38" o:title=""/>
          </v:shape>
          <o:OLEObject Type="Embed" ProgID="Equation.DSMT4" ShapeID="_x0000_i1042" DrawAspect="Content" ObjectID="_1667395133" r:id="rId39"/>
        </w:object>
      </w:r>
    </w:p>
    <w:p w:rsidR="00175DBC" w:rsidRPr="00C47532" w:rsidRDefault="00175DBC" w:rsidP="00175DBC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0"/>
          <w:sz w:val="24"/>
          <w:szCs w:val="24"/>
        </w:rPr>
        <w:object w:dxaOrig="3240" w:dyaOrig="720">
          <v:shape id="_x0000_i1043" type="#_x0000_t75" style="width:161.9pt;height:36.2pt" o:ole="">
            <v:imagedata r:id="rId40" o:title=""/>
          </v:shape>
          <o:OLEObject Type="Embed" ProgID="Equation.DSMT4" ShapeID="_x0000_i1043" DrawAspect="Content" ObjectID="_1667395134" r:id="rId41"/>
        </w:object>
      </w:r>
    </w:p>
    <w:p w:rsidR="00175DBC" w:rsidRPr="00C47532" w:rsidRDefault="002B45D9" w:rsidP="00175DBC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0"/>
          <w:sz w:val="24"/>
          <w:szCs w:val="24"/>
        </w:rPr>
        <w:object w:dxaOrig="3340" w:dyaOrig="720">
          <v:shape id="_x0000_i1044" type="#_x0000_t75" style="width:167.3pt;height:36.2pt" o:ole="">
            <v:imagedata r:id="rId42" o:title=""/>
          </v:shape>
          <o:OLEObject Type="Embed" ProgID="Equation.DSMT4" ShapeID="_x0000_i1044" DrawAspect="Content" ObjectID="_1667395135" r:id="rId43"/>
        </w:object>
      </w:r>
    </w:p>
    <w:p w:rsidR="00175DBC" w:rsidRPr="000F1850" w:rsidRDefault="002B45D9" w:rsidP="00175DBC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0"/>
          <w:sz w:val="24"/>
          <w:szCs w:val="24"/>
        </w:rPr>
        <w:object w:dxaOrig="3220" w:dyaOrig="720">
          <v:shape id="_x0000_i1045" type="#_x0000_t75" style="width:161.5pt;height:36.2pt" o:ole="">
            <v:imagedata r:id="rId44" o:title=""/>
          </v:shape>
          <o:OLEObject Type="Embed" ProgID="Equation.DSMT4" ShapeID="_x0000_i1045" DrawAspect="Content" ObjectID="_1667395136" r:id="rId45"/>
        </w:object>
      </w:r>
    </w:p>
    <w:p w:rsidR="000F1850" w:rsidRPr="008E5DC9" w:rsidRDefault="000F1850" w:rsidP="000F1850">
      <w:pPr>
        <w:pStyle w:val="ListeParagraf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5DC9">
        <w:rPr>
          <w:rFonts w:ascii="Times New Roman" w:hAnsi="Times New Roman" w:cs="Times New Roman"/>
          <w:b/>
          <w:sz w:val="24"/>
          <w:szCs w:val="24"/>
        </w:rPr>
        <w:t>(A)</w:t>
      </w:r>
    </w:p>
    <w:p w:rsidR="00B15B2D" w:rsidRPr="00C47532" w:rsidRDefault="00B15B2D" w:rsidP="00B15B2D">
      <w:pPr>
        <w:pStyle w:val="ListeParagraf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A16E4" w:rsidRPr="00C47532" w:rsidRDefault="00B15B2D" w:rsidP="00B15B2D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X r.d</w:t>
      </w:r>
      <w:proofErr w:type="gramStart"/>
      <w:r w:rsidRPr="00C47532">
        <w:rPr>
          <w:rFonts w:ascii="Times New Roman" w:hAnsi="Times New Roman" w:cs="Times New Roman"/>
          <w:sz w:val="24"/>
          <w:szCs w:val="24"/>
        </w:rPr>
        <w:t>.,</w:t>
      </w:r>
      <w:proofErr w:type="gramEnd"/>
      <w:r w:rsidRPr="00C47532">
        <w:rPr>
          <w:rFonts w:ascii="Times New Roman" w:hAnsi="Times New Roman" w:cs="Times New Roman"/>
          <w:sz w:val="24"/>
          <w:szCs w:val="24"/>
        </w:rPr>
        <w:t xml:space="preserve"> </w:t>
      </w:r>
      <w:r w:rsidRPr="00C47532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046" type="#_x0000_t75" style="width:27.05pt;height:14.15pt" o:ole="">
            <v:imagedata r:id="rId46" o:title=""/>
          </v:shape>
          <o:OLEObject Type="Embed" ProgID="Equation.DSMT4" ShapeID="_x0000_i1046" DrawAspect="Content" ObjectID="_1667395137" r:id="rId47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ile Üstel dağılıma sahip olmak üzere </w:t>
      </w:r>
      <w:r w:rsidRPr="00C47532">
        <w:rPr>
          <w:rFonts w:ascii="Times New Roman" w:hAnsi="Times New Roman" w:cs="Times New Roman"/>
          <w:position w:val="-6"/>
          <w:sz w:val="24"/>
          <w:szCs w:val="24"/>
        </w:rPr>
        <w:object w:dxaOrig="859" w:dyaOrig="340">
          <v:shape id="_x0000_i1047" type="#_x0000_t75" style="width:42.85pt;height:17.05pt" o:ole="">
            <v:imagedata r:id="rId48" o:title=""/>
          </v:shape>
          <o:OLEObject Type="Embed" ProgID="Equation.DSMT4" ShapeID="_x0000_i1047" DrawAspect="Content" ObjectID="_1667395138" r:id="rId49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r.d.’nin olasılık yoğunluk fonksiyonu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48" type="#_x0000_t75" style="width:29.15pt;height:19.55pt" o:ole="">
            <v:imagedata r:id="rId12" o:title=""/>
          </v:shape>
          <o:OLEObject Type="Embed" ProgID="Equation.DSMT4" ShapeID="_x0000_i1048" DrawAspect="Content" ObjectID="_1667395139" r:id="rId50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aşağıdakilerden hangisidir?</w:t>
      </w:r>
    </w:p>
    <w:p w:rsidR="00B15B2D" w:rsidRPr="00C47532" w:rsidRDefault="00B15B2D" w:rsidP="00B15B2D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2260" w:dyaOrig="440">
          <v:shape id="_x0000_i1049" type="#_x0000_t75" style="width:112.35pt;height:21.65pt" o:ole="">
            <v:imagedata r:id="rId51" o:title=""/>
          </v:shape>
          <o:OLEObject Type="Embed" ProgID="Equation.DSMT4" ShapeID="_x0000_i1049" DrawAspect="Content" ObjectID="_1667395140" r:id="rId52"/>
        </w:object>
      </w:r>
    </w:p>
    <w:p w:rsidR="00B25DA0" w:rsidRPr="00C47532" w:rsidRDefault="00B25DA0" w:rsidP="00B15B2D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2659" w:dyaOrig="440">
          <v:shape id="_x0000_i1050" type="#_x0000_t75" style="width:133.6pt;height:21.65pt" o:ole="">
            <v:imagedata r:id="rId53" o:title=""/>
          </v:shape>
          <o:OLEObject Type="Embed" ProgID="Equation.DSMT4" ShapeID="_x0000_i1050" DrawAspect="Content" ObjectID="_1667395141" r:id="rId54"/>
        </w:object>
      </w:r>
    </w:p>
    <w:p w:rsidR="00B25DA0" w:rsidRPr="00C47532" w:rsidRDefault="00B25DA0" w:rsidP="00B15B2D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2120" w:dyaOrig="440">
          <v:shape id="_x0000_i1051" type="#_x0000_t75" style="width:105.7pt;height:21.65pt" o:ole="">
            <v:imagedata r:id="rId55" o:title=""/>
          </v:shape>
          <o:OLEObject Type="Embed" ProgID="Equation.DSMT4" ShapeID="_x0000_i1051" DrawAspect="Content" ObjectID="_1667395142" r:id="rId56"/>
        </w:object>
      </w:r>
    </w:p>
    <w:p w:rsidR="00B25DA0" w:rsidRPr="008E5DC9" w:rsidRDefault="00B25DA0" w:rsidP="00B15B2D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2160" w:dyaOrig="440">
          <v:shape id="_x0000_i1052" type="#_x0000_t75" style="width:108.2pt;height:21.65pt" o:ole="">
            <v:imagedata r:id="rId57" o:title=""/>
          </v:shape>
          <o:OLEObject Type="Embed" ProgID="Equation.DSMT4" ShapeID="_x0000_i1052" DrawAspect="Content" ObjectID="_1667395143" r:id="rId58"/>
        </w:object>
      </w:r>
    </w:p>
    <w:p w:rsidR="008E5DC9" w:rsidRPr="008E5DC9" w:rsidRDefault="008E5DC9" w:rsidP="008E5DC9">
      <w:pPr>
        <w:pStyle w:val="ListeParagraf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5DC9">
        <w:rPr>
          <w:rFonts w:ascii="Times New Roman" w:hAnsi="Times New Roman" w:cs="Times New Roman"/>
          <w:b/>
          <w:sz w:val="24"/>
          <w:szCs w:val="24"/>
        </w:rPr>
        <w:t>(A)</w:t>
      </w:r>
    </w:p>
    <w:p w:rsidR="0006398B" w:rsidRPr="00C47532" w:rsidRDefault="0006398B" w:rsidP="0006398B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5DC9">
        <w:rPr>
          <w:rFonts w:ascii="Times New Roman" w:hAnsi="Times New Roman" w:cs="Times New Roman"/>
          <w:color w:val="FF0000"/>
          <w:sz w:val="24"/>
          <w:szCs w:val="24"/>
        </w:rPr>
        <w:t xml:space="preserve">Raslantı değişkenlerinin </w:t>
      </w:r>
      <w:r w:rsidRPr="00C47532">
        <w:rPr>
          <w:rFonts w:ascii="Times New Roman" w:hAnsi="Times New Roman" w:cs="Times New Roman"/>
          <w:sz w:val="24"/>
          <w:szCs w:val="24"/>
        </w:rPr>
        <w:t>fonksiyonlarının dağılımının bulunmasında kullanılan</w:t>
      </w:r>
      <w:r w:rsidR="00D96AE9" w:rsidRPr="00C47532">
        <w:rPr>
          <w:rFonts w:ascii="Times New Roman" w:hAnsi="Times New Roman" w:cs="Times New Roman"/>
          <w:sz w:val="24"/>
          <w:szCs w:val="24"/>
        </w:rPr>
        <w:t>,</w:t>
      </w:r>
      <w:r w:rsidRPr="00C47532">
        <w:rPr>
          <w:rFonts w:ascii="Times New Roman" w:hAnsi="Times New Roman" w:cs="Times New Roman"/>
          <w:sz w:val="24"/>
          <w:szCs w:val="24"/>
        </w:rPr>
        <w:t xml:space="preserve"> aşağıda verilen yöntemlerden </w:t>
      </w:r>
      <w:r w:rsidR="00D96AE9" w:rsidRPr="00C47532">
        <w:rPr>
          <w:rFonts w:ascii="Times New Roman" w:hAnsi="Times New Roman" w:cs="Times New Roman"/>
          <w:sz w:val="24"/>
          <w:szCs w:val="24"/>
        </w:rPr>
        <w:t xml:space="preserve">ve değişken türlerinden </w:t>
      </w:r>
      <w:r w:rsidRPr="00C47532">
        <w:rPr>
          <w:rFonts w:ascii="Times New Roman" w:hAnsi="Times New Roman" w:cs="Times New Roman"/>
          <w:sz w:val="24"/>
          <w:szCs w:val="24"/>
        </w:rPr>
        <w:t xml:space="preserve">hangisinde fonksiyonun artan ya da azalan </w:t>
      </w:r>
      <w:r w:rsidR="00D96AE9" w:rsidRPr="00C47532">
        <w:rPr>
          <w:rFonts w:ascii="Times New Roman" w:hAnsi="Times New Roman" w:cs="Times New Roman"/>
          <w:sz w:val="24"/>
          <w:szCs w:val="24"/>
        </w:rPr>
        <w:t>olma durumu incelenir.</w:t>
      </w:r>
      <w:r w:rsidRPr="00C4753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96AE9" w:rsidRPr="00C47532" w:rsidRDefault="00D96AE9" w:rsidP="00D96AE9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Dağılım Fonkiyonu Yöntemi – Sürekli r.d.</w:t>
      </w:r>
    </w:p>
    <w:p w:rsidR="00D96AE9" w:rsidRPr="00C47532" w:rsidRDefault="00D96AE9" w:rsidP="00D96AE9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Dağılım Fonkiyonu Yöntemi – Kesikli r.d.</w:t>
      </w:r>
    </w:p>
    <w:p w:rsidR="00D96AE9" w:rsidRPr="00C47532" w:rsidRDefault="00D96AE9" w:rsidP="00D96AE9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Dönüşüm Yöntemi – Kesikli r.d.</w:t>
      </w:r>
    </w:p>
    <w:p w:rsidR="00D96AE9" w:rsidRPr="00C47532" w:rsidRDefault="00D96AE9" w:rsidP="00D96AE9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Dönüşüm Yöntemi – Sürekli r.d.</w:t>
      </w:r>
    </w:p>
    <w:p w:rsidR="00996904" w:rsidRPr="00C47532" w:rsidRDefault="00D96AE9" w:rsidP="00996904">
      <w:pPr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(D)</w:t>
      </w:r>
    </w:p>
    <w:p w:rsidR="00996904" w:rsidRPr="00C47532" w:rsidRDefault="00996904" w:rsidP="0099690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96904" w:rsidRPr="00C47532" w:rsidRDefault="00996904" w:rsidP="00996904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X ve Y kesikli raslantı değişkenleri ve </w:t>
      </w:r>
      <w:r w:rsidRPr="00C47532">
        <w:rPr>
          <w:rFonts w:ascii="Times New Roman" w:hAnsi="Times New Roman" w:cs="Times New Roman"/>
          <w:position w:val="-10"/>
          <w:sz w:val="24"/>
          <w:szCs w:val="24"/>
        </w:rPr>
        <w:object w:dxaOrig="840" w:dyaOrig="320">
          <v:shape id="_x0000_i1053" type="#_x0000_t75" style="width:42.05pt;height:16.65pt" o:ole="">
            <v:imagedata r:id="rId59" o:title=""/>
          </v:shape>
          <o:OLEObject Type="Embed" ProgID="Equation.DSMT4" ShapeID="_x0000_i1053" DrawAspect="Content" ObjectID="_1667395144" r:id="rId60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olmak üzere, aşağıdakilerden hangisi bileşik dağılım fonksiyonu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054" type="#_x0000_t75" style="width:40.35pt;height:19.55pt" o:ole="">
            <v:imagedata r:id="rId61" o:title=""/>
          </v:shape>
          <o:OLEObject Type="Embed" ProgID="Equation.DSMT4" ShapeID="_x0000_i1054" DrawAspect="Content" ObjectID="_1667395145" r:id="rId62"/>
        </w:object>
      </w:r>
      <w:r w:rsidRPr="00C47532">
        <w:rPr>
          <w:rFonts w:ascii="Times New Roman" w:hAnsi="Times New Roman" w:cs="Times New Roman"/>
          <w:sz w:val="24"/>
          <w:szCs w:val="24"/>
        </w:rPr>
        <w:t>’nin özelliklerinden biri değildir?</w:t>
      </w:r>
    </w:p>
    <w:p w:rsidR="00996904" w:rsidRPr="00C47532" w:rsidRDefault="00996904" w:rsidP="00996904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position w:val="-20"/>
          <w:sz w:val="24"/>
          <w:szCs w:val="24"/>
        </w:rPr>
        <w:object w:dxaOrig="1600" w:dyaOrig="460">
          <v:shape id="_x0000_i1055" type="#_x0000_t75" style="width:80.3pt;height:23.3pt" o:ole="">
            <v:imagedata r:id="rId63" o:title=""/>
          </v:shape>
          <o:OLEObject Type="Embed" ProgID="Equation.DSMT4" ShapeID="_x0000_i1055" DrawAspect="Content" ObjectID="_1667395146" r:id="rId64"/>
        </w:object>
      </w:r>
    </w:p>
    <w:p w:rsidR="00996904" w:rsidRPr="00C47532" w:rsidRDefault="00996904" w:rsidP="00996904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position w:val="-22"/>
          <w:sz w:val="24"/>
          <w:szCs w:val="24"/>
        </w:rPr>
        <w:object w:dxaOrig="2040" w:dyaOrig="480">
          <v:shape id="_x0000_i1056" type="#_x0000_t75" style="width:101.95pt;height:24.15pt" o:ole="">
            <v:imagedata r:id="rId65" o:title=""/>
          </v:shape>
          <o:OLEObject Type="Embed" ProgID="Equation.DSMT4" ShapeID="_x0000_i1056" DrawAspect="Content" ObjectID="_1667395147" r:id="rId66"/>
        </w:object>
      </w:r>
    </w:p>
    <w:p w:rsidR="00996904" w:rsidRPr="00C47532" w:rsidRDefault="00996904" w:rsidP="00996904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position w:val="-30"/>
          <w:sz w:val="24"/>
          <w:szCs w:val="24"/>
        </w:rPr>
        <w:object w:dxaOrig="2000" w:dyaOrig="720">
          <v:shape id="_x0000_i1057" type="#_x0000_t75" style="width:99.9pt;height:36.2pt" o:ole="">
            <v:imagedata r:id="rId67" o:title=""/>
          </v:shape>
          <o:OLEObject Type="Embed" ProgID="Equation.DSMT4" ShapeID="_x0000_i1057" DrawAspect="Content" ObjectID="_1667395148" r:id="rId68"/>
        </w:object>
      </w:r>
    </w:p>
    <w:p w:rsidR="00996904" w:rsidRDefault="00996904" w:rsidP="00996904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position w:val="-14"/>
          <w:sz w:val="24"/>
          <w:szCs w:val="24"/>
        </w:rPr>
        <w:object w:dxaOrig="1840" w:dyaOrig="400">
          <v:shape id="_x0000_i1058" type="#_x0000_t75" style="width:91.55pt;height:19.55pt" o:ole="">
            <v:imagedata r:id="rId69" o:title=""/>
          </v:shape>
          <o:OLEObject Type="Embed" ProgID="Equation.DSMT4" ShapeID="_x0000_i1058" DrawAspect="Content" ObjectID="_1667395149" r:id="rId70"/>
        </w:object>
      </w:r>
    </w:p>
    <w:p w:rsidR="008E5DC9" w:rsidRPr="00C47532" w:rsidRDefault="008E5DC9" w:rsidP="008E5DC9">
      <w:pPr>
        <w:pStyle w:val="ListeParagraf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(C)</w:t>
      </w:r>
    </w:p>
    <w:p w:rsidR="007D0822" w:rsidRPr="00C47532" w:rsidRDefault="007D0822" w:rsidP="007D0822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X r.d.’nin olasılık fonksiyonu aşağıdaki gibi verilmiştir. Dağılım fonksiyonu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059" type="#_x0000_t75" style="width:29.95pt;height:19.55pt" o:ole="">
            <v:imagedata r:id="rId71" o:title=""/>
          </v:shape>
          <o:OLEObject Type="Embed" ProgID="Equation.DSMT4" ShapeID="_x0000_i1059" DrawAspect="Content" ObjectID="_1667395150" r:id="rId72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olmak üzere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60" type="#_x0000_t75" style="width:29.15pt;height:19.55pt" o:ole="">
            <v:imagedata r:id="rId73" o:title=""/>
          </v:shape>
          <o:OLEObject Type="Embed" ProgID="Equation.DSMT4" ShapeID="_x0000_i1060" DrawAspect="Content" ObjectID="_1667395151" r:id="rId74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değeri aşağıdakilerden hangisidir?</w:t>
      </w:r>
    </w:p>
    <w:p w:rsidR="007D0822" w:rsidRPr="00C47532" w:rsidRDefault="007D0822" w:rsidP="007D0822">
      <w:pPr>
        <w:pStyle w:val="ListeParagraf"/>
        <w:jc w:val="center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64"/>
          <w:sz w:val="24"/>
          <w:szCs w:val="24"/>
        </w:rPr>
        <w:object w:dxaOrig="3680" w:dyaOrig="1400">
          <v:shape id="_x0000_i1061" type="#_x0000_t75" style="width:184.35pt;height:71.15pt" o:ole="">
            <v:imagedata r:id="rId75" o:title=""/>
          </v:shape>
          <o:OLEObject Type="Embed" ProgID="Equation.DSMT4" ShapeID="_x0000_i1061" DrawAspect="Content" ObjectID="_1667395152" r:id="rId76"/>
        </w:object>
      </w:r>
    </w:p>
    <w:p w:rsidR="007D0822" w:rsidRPr="00C47532" w:rsidRDefault="007D0822" w:rsidP="007D0822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11/16</w:t>
      </w:r>
    </w:p>
    <w:p w:rsidR="007D0822" w:rsidRPr="00C47532" w:rsidRDefault="007D0822" w:rsidP="007D0822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5/16</w:t>
      </w:r>
    </w:p>
    <w:p w:rsidR="007D0822" w:rsidRPr="00C47532" w:rsidRDefault="007D0822" w:rsidP="007D0822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15/16</w:t>
      </w:r>
    </w:p>
    <w:p w:rsidR="00D5433A" w:rsidRPr="00C47532" w:rsidRDefault="007D0822" w:rsidP="00D5433A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</w:t>
      </w:r>
    </w:p>
    <w:p w:rsidR="00D5433A" w:rsidRPr="00C47532" w:rsidRDefault="00D5433A" w:rsidP="00D5433A">
      <w:pPr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(A)</w:t>
      </w:r>
    </w:p>
    <w:p w:rsidR="00ED53EE" w:rsidRPr="00C47532" w:rsidRDefault="00ED53EE" w:rsidP="00ED53EE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X </w:t>
      </w:r>
      <w:r w:rsidR="000C4F38">
        <w:rPr>
          <w:rFonts w:ascii="Times New Roman" w:hAnsi="Times New Roman" w:cs="Times New Roman"/>
          <w:sz w:val="24"/>
          <w:szCs w:val="24"/>
        </w:rPr>
        <w:t xml:space="preserve">kesikli </w:t>
      </w:r>
      <w:r w:rsidRPr="00C47532">
        <w:rPr>
          <w:rFonts w:ascii="Times New Roman" w:hAnsi="Times New Roman" w:cs="Times New Roman"/>
          <w:sz w:val="24"/>
          <w:szCs w:val="24"/>
        </w:rPr>
        <w:t xml:space="preserve">r.d.’nin dağılım fonksiyonu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062" type="#_x0000_t75" style="width:29.95pt;height:19.55pt" o:ole="">
            <v:imagedata r:id="rId71" o:title=""/>
          </v:shape>
          <o:OLEObject Type="Embed" ProgID="Equation.DSMT4" ShapeID="_x0000_i1062" DrawAspect="Content" ObjectID="_1667395153" r:id="rId77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aşağıdaki gibi verilmiştir. Buna göre,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1359" w:dyaOrig="400">
          <v:shape id="_x0000_i1063" type="#_x0000_t75" style="width:68.25pt;height:19.55pt" o:ole="">
            <v:imagedata r:id="rId78" o:title=""/>
          </v:shape>
          <o:OLEObject Type="Embed" ProgID="Equation.DSMT4" ShapeID="_x0000_i1063" DrawAspect="Content" ObjectID="_1667395154" r:id="rId79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olasılığı aşağıdakilerden hangisidir?</w:t>
      </w:r>
    </w:p>
    <w:p w:rsidR="00ED53EE" w:rsidRPr="00C47532" w:rsidRDefault="00ED53EE" w:rsidP="00ED53EE">
      <w:pPr>
        <w:pStyle w:val="ListeParagraf"/>
        <w:jc w:val="center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84"/>
          <w:sz w:val="24"/>
          <w:szCs w:val="24"/>
        </w:rPr>
        <w:object w:dxaOrig="3200" w:dyaOrig="1800">
          <v:shape id="_x0000_i1064" type="#_x0000_t75" style="width:159.8pt;height:91.55pt" o:ole="">
            <v:imagedata r:id="rId80" o:title=""/>
          </v:shape>
          <o:OLEObject Type="Embed" ProgID="Equation.DSMT4" ShapeID="_x0000_i1064" DrawAspect="Content" ObjectID="_1667395155" r:id="rId81"/>
        </w:object>
      </w:r>
    </w:p>
    <w:p w:rsidR="00ED53EE" w:rsidRPr="00C47532" w:rsidRDefault="00ED53EE" w:rsidP="00ED53EE">
      <w:pPr>
        <w:pStyle w:val="ListeParagraf"/>
        <w:jc w:val="center"/>
        <w:rPr>
          <w:rFonts w:ascii="Times New Roman" w:hAnsi="Times New Roman" w:cs="Times New Roman"/>
          <w:sz w:val="24"/>
          <w:szCs w:val="24"/>
        </w:rPr>
      </w:pPr>
    </w:p>
    <w:p w:rsidR="00ED53EE" w:rsidRPr="00C47532" w:rsidRDefault="00D5433A" w:rsidP="00ED53EE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5/6</w:t>
      </w:r>
    </w:p>
    <w:p w:rsidR="00D5433A" w:rsidRPr="00C47532" w:rsidRDefault="00D5433A" w:rsidP="00ED53EE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1/3</w:t>
      </w:r>
    </w:p>
    <w:p w:rsidR="00D5433A" w:rsidRPr="00C47532" w:rsidRDefault="00D5433A" w:rsidP="00D5433A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1/2</w:t>
      </w:r>
    </w:p>
    <w:p w:rsidR="00D5433A" w:rsidRPr="00C47532" w:rsidRDefault="00D5433A" w:rsidP="00D5433A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</w:t>
      </w:r>
    </w:p>
    <w:p w:rsidR="00D5433A" w:rsidRPr="00C47532" w:rsidRDefault="00D5433A" w:rsidP="00D5433A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 xml:space="preserve">(C) </w:t>
      </w:r>
    </w:p>
    <w:p w:rsidR="00D5433A" w:rsidRPr="00C47532" w:rsidRDefault="00D5433A" w:rsidP="00D5433A">
      <w:pPr>
        <w:rPr>
          <w:rFonts w:ascii="Times New Roman" w:hAnsi="Times New Roman" w:cs="Times New Roman"/>
          <w:b/>
          <w:sz w:val="24"/>
          <w:szCs w:val="24"/>
        </w:rPr>
      </w:pPr>
    </w:p>
    <w:p w:rsidR="00DA5A3C" w:rsidRPr="00C47532" w:rsidRDefault="00DA5A3C" w:rsidP="00DA5A3C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X </w:t>
      </w:r>
      <w:r w:rsidR="009F4491">
        <w:rPr>
          <w:rFonts w:ascii="Times New Roman" w:hAnsi="Times New Roman" w:cs="Times New Roman"/>
          <w:sz w:val="24"/>
          <w:szCs w:val="24"/>
        </w:rPr>
        <w:t xml:space="preserve">sürekli </w:t>
      </w:r>
      <w:r w:rsidRPr="00C47532">
        <w:rPr>
          <w:rFonts w:ascii="Times New Roman" w:hAnsi="Times New Roman" w:cs="Times New Roman"/>
          <w:sz w:val="24"/>
          <w:szCs w:val="24"/>
        </w:rPr>
        <w:t xml:space="preserve">r.d.’nin dağılım fonksiyonu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065" type="#_x0000_t75" style="width:29.95pt;height:19.55pt" o:ole="">
            <v:imagedata r:id="rId71" o:title=""/>
          </v:shape>
          <o:OLEObject Type="Embed" ProgID="Equation.DSMT4" ShapeID="_x0000_i1065" DrawAspect="Content" ObjectID="_1667395156" r:id="rId82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aşağıdaki gibi verilmiştir. Buna göre,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1020" w:dyaOrig="400">
          <v:shape id="_x0000_i1066" type="#_x0000_t75" style="width:51.2pt;height:19.55pt" o:ole="">
            <v:imagedata r:id="rId83" o:title=""/>
          </v:shape>
          <o:OLEObject Type="Embed" ProgID="Equation.DSMT4" ShapeID="_x0000_i1066" DrawAspect="Content" ObjectID="_1667395157" r:id="rId84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olasılığı aşağıdakilerden hangisidir?</w:t>
      </w:r>
    </w:p>
    <w:p w:rsidR="00DA5A3C" w:rsidRPr="00C47532" w:rsidRDefault="00DA5A3C" w:rsidP="00DA5A3C">
      <w:pPr>
        <w:pStyle w:val="ListeParagraf"/>
        <w:jc w:val="center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84"/>
          <w:sz w:val="24"/>
          <w:szCs w:val="24"/>
        </w:rPr>
        <w:object w:dxaOrig="3200" w:dyaOrig="1800">
          <v:shape id="_x0000_i1067" type="#_x0000_t75" style="width:159.8pt;height:91.55pt" o:ole="">
            <v:imagedata r:id="rId80" o:title=""/>
          </v:shape>
          <o:OLEObject Type="Embed" ProgID="Equation.DSMT4" ShapeID="_x0000_i1067" DrawAspect="Content" ObjectID="_1667395158" r:id="rId85"/>
        </w:object>
      </w:r>
    </w:p>
    <w:p w:rsidR="00DA5A3C" w:rsidRPr="00C47532" w:rsidRDefault="00DA5A3C" w:rsidP="00DA5A3C">
      <w:pPr>
        <w:pStyle w:val="ListeParagraf"/>
        <w:jc w:val="center"/>
        <w:rPr>
          <w:rFonts w:ascii="Times New Roman" w:hAnsi="Times New Roman" w:cs="Times New Roman"/>
          <w:sz w:val="24"/>
          <w:szCs w:val="24"/>
        </w:rPr>
      </w:pPr>
    </w:p>
    <w:p w:rsidR="00DA5A3C" w:rsidRPr="00C47532" w:rsidRDefault="00DA5A3C" w:rsidP="00DA5A3C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0</w:t>
      </w:r>
    </w:p>
    <w:p w:rsidR="00DA5A3C" w:rsidRPr="00C47532" w:rsidRDefault="00DA5A3C" w:rsidP="00DA5A3C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1/3</w:t>
      </w:r>
    </w:p>
    <w:p w:rsidR="00DA5A3C" w:rsidRPr="00C47532" w:rsidRDefault="00DA5A3C" w:rsidP="00DA5A3C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1/2</w:t>
      </w:r>
    </w:p>
    <w:p w:rsidR="00DA5A3C" w:rsidRPr="00C47532" w:rsidRDefault="00DA5A3C" w:rsidP="00DA5A3C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1/6</w:t>
      </w:r>
    </w:p>
    <w:p w:rsidR="00DA5A3C" w:rsidRPr="00C47532" w:rsidRDefault="009F4491" w:rsidP="00DA5A3C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(A</w:t>
      </w:r>
      <w:r w:rsidR="00DA5A3C" w:rsidRPr="00C47532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:rsidR="001C44E6" w:rsidRPr="00C47532" w:rsidRDefault="001C44E6" w:rsidP="001C44E6">
      <w:pPr>
        <w:rPr>
          <w:rFonts w:ascii="Times New Roman" w:hAnsi="Times New Roman" w:cs="Times New Roman"/>
          <w:b/>
          <w:sz w:val="24"/>
          <w:szCs w:val="24"/>
        </w:rPr>
      </w:pPr>
    </w:p>
    <w:p w:rsidR="003278B4" w:rsidRPr="00C47532" w:rsidRDefault="001C44E6" w:rsidP="003278B4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lastRenderedPageBreak/>
        <w:t>X</w:t>
      </w:r>
      <w:r w:rsidR="003278B4" w:rsidRPr="00C47532">
        <w:rPr>
          <w:rFonts w:ascii="Times New Roman" w:hAnsi="Times New Roman" w:cs="Times New Roman"/>
          <w:sz w:val="24"/>
          <w:szCs w:val="24"/>
        </w:rPr>
        <w:t>, Y, Z kesikli</w:t>
      </w:r>
      <w:r w:rsidRPr="00C47532">
        <w:rPr>
          <w:rFonts w:ascii="Times New Roman" w:hAnsi="Times New Roman" w:cs="Times New Roman"/>
          <w:sz w:val="24"/>
          <w:szCs w:val="24"/>
        </w:rPr>
        <w:t xml:space="preserve"> r.d.</w:t>
      </w:r>
      <w:r w:rsidR="003278B4" w:rsidRPr="00C47532">
        <w:rPr>
          <w:rFonts w:ascii="Times New Roman" w:hAnsi="Times New Roman" w:cs="Times New Roman"/>
          <w:sz w:val="24"/>
          <w:szCs w:val="24"/>
        </w:rPr>
        <w:t>’lerinin bileşik olasılık fonksiyonu</w:t>
      </w:r>
      <w:r w:rsidRPr="00C47532">
        <w:rPr>
          <w:rFonts w:ascii="Times New Roman" w:hAnsi="Times New Roman" w:cs="Times New Roman"/>
          <w:sz w:val="24"/>
          <w:szCs w:val="24"/>
        </w:rPr>
        <w:t xml:space="preserve"> </w:t>
      </w:r>
      <w:r w:rsidR="003278B4" w:rsidRPr="00C47532">
        <w:rPr>
          <w:rFonts w:ascii="Times New Roman" w:hAnsi="Times New Roman" w:cs="Times New Roman"/>
          <w:position w:val="-14"/>
          <w:sz w:val="24"/>
          <w:szCs w:val="24"/>
        </w:rPr>
        <w:object w:dxaOrig="999" w:dyaOrig="400">
          <v:shape id="_x0000_i1068" type="#_x0000_t75" style="width:50.35pt;height:19.55pt" o:ole="">
            <v:imagedata r:id="rId86" o:title=""/>
          </v:shape>
          <o:OLEObject Type="Embed" ProgID="Equation.DSMT4" ShapeID="_x0000_i1068" DrawAspect="Content" ObjectID="_1667395159" r:id="rId87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</w:t>
      </w:r>
      <w:r w:rsidR="003278B4" w:rsidRPr="00C47532">
        <w:rPr>
          <w:rFonts w:ascii="Times New Roman" w:hAnsi="Times New Roman" w:cs="Times New Roman"/>
          <w:sz w:val="24"/>
          <w:szCs w:val="24"/>
        </w:rPr>
        <w:t xml:space="preserve">aşağıdaki gibi verilmiştir. Buna göre </w:t>
      </w:r>
      <w:r w:rsidR="003278B4" w:rsidRPr="00C47532">
        <w:rPr>
          <w:rFonts w:ascii="Times New Roman" w:hAnsi="Times New Roman" w:cs="Times New Roman"/>
          <w:position w:val="-14"/>
          <w:sz w:val="24"/>
          <w:szCs w:val="24"/>
        </w:rPr>
        <w:object w:dxaOrig="1980" w:dyaOrig="400">
          <v:shape id="_x0000_i1069" type="#_x0000_t75" style="width:99.05pt;height:19.55pt" o:ole="">
            <v:imagedata r:id="rId88" o:title=""/>
          </v:shape>
          <o:OLEObject Type="Embed" ProgID="Equation.DSMT4" ShapeID="_x0000_i1069" DrawAspect="Content" ObjectID="_1667395160" r:id="rId89"/>
        </w:object>
      </w:r>
      <w:r w:rsidR="003278B4" w:rsidRPr="00C47532">
        <w:rPr>
          <w:rFonts w:ascii="Times New Roman" w:hAnsi="Times New Roman" w:cs="Times New Roman"/>
          <w:sz w:val="24"/>
          <w:szCs w:val="24"/>
        </w:rPr>
        <w:t xml:space="preserve"> olasılığının değeri aşağıdakilerden hangisidir?</w:t>
      </w:r>
    </w:p>
    <w:p w:rsidR="001C44E6" w:rsidRPr="00C47532" w:rsidRDefault="003278B4" w:rsidP="003278B4">
      <w:pPr>
        <w:jc w:val="center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24"/>
          <w:sz w:val="24"/>
          <w:szCs w:val="24"/>
        </w:rPr>
        <w:object w:dxaOrig="5300" w:dyaOrig="660">
          <v:shape id="_x0000_i1070" type="#_x0000_t75" style="width:264.7pt;height:32.9pt" o:ole="">
            <v:imagedata r:id="rId90" o:title=""/>
          </v:shape>
          <o:OLEObject Type="Embed" ProgID="Equation.DSMT4" ShapeID="_x0000_i1070" DrawAspect="Content" ObjectID="_1667395161" r:id="rId91"/>
        </w:object>
      </w:r>
    </w:p>
    <w:p w:rsidR="003278B4" w:rsidRPr="00C47532" w:rsidRDefault="003278B4" w:rsidP="003278B4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9/63</w:t>
      </w:r>
    </w:p>
    <w:p w:rsidR="003278B4" w:rsidRPr="00C47532" w:rsidRDefault="003278B4" w:rsidP="003278B4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13/63</w:t>
      </w:r>
    </w:p>
    <w:p w:rsidR="003278B4" w:rsidRPr="00C47532" w:rsidRDefault="003278B4" w:rsidP="003278B4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10/63</w:t>
      </w:r>
    </w:p>
    <w:p w:rsidR="003278B4" w:rsidRPr="00C47532" w:rsidRDefault="003278B4" w:rsidP="003278B4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7/63</w:t>
      </w:r>
    </w:p>
    <w:p w:rsidR="003278B4" w:rsidRPr="00C47532" w:rsidRDefault="003278B4" w:rsidP="003278B4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(B)</w:t>
      </w:r>
    </w:p>
    <w:p w:rsidR="00D148A6" w:rsidRPr="00C47532" w:rsidRDefault="00D148A6" w:rsidP="00DA5A3C">
      <w:pPr>
        <w:rPr>
          <w:rFonts w:ascii="Times New Roman" w:hAnsi="Times New Roman" w:cs="Times New Roman"/>
          <w:b/>
          <w:sz w:val="24"/>
          <w:szCs w:val="24"/>
        </w:rPr>
      </w:pPr>
    </w:p>
    <w:p w:rsidR="00D5433A" w:rsidRPr="00C47532" w:rsidRDefault="000216F4" w:rsidP="00D148A6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X ve Y </w:t>
      </w:r>
      <w:r w:rsidR="000F7664">
        <w:rPr>
          <w:rFonts w:ascii="Times New Roman" w:hAnsi="Times New Roman" w:cs="Times New Roman"/>
          <w:sz w:val="24"/>
          <w:szCs w:val="24"/>
        </w:rPr>
        <w:t xml:space="preserve">kesikli </w:t>
      </w:r>
      <w:r w:rsidRPr="00C47532">
        <w:rPr>
          <w:rFonts w:ascii="Times New Roman" w:hAnsi="Times New Roman" w:cs="Times New Roman"/>
          <w:sz w:val="24"/>
          <w:szCs w:val="24"/>
        </w:rPr>
        <w:t xml:space="preserve">r.d.’lerinin bileşik olasılık dağılımı aşağıdaki tablo ile verilmiştir. </w:t>
      </w:r>
      <w:r w:rsidR="005E3C63" w:rsidRPr="00C47532">
        <w:rPr>
          <w:rFonts w:ascii="Times New Roman" w:hAnsi="Times New Roman" w:cs="Times New Roman"/>
          <w:position w:val="-14"/>
          <w:sz w:val="24"/>
          <w:szCs w:val="24"/>
        </w:rPr>
        <w:object w:dxaOrig="1340" w:dyaOrig="400">
          <v:shape id="_x0000_i1071" type="#_x0000_t75" style="width:67.4pt;height:19.55pt" o:ole="">
            <v:imagedata r:id="rId92" o:title=""/>
          </v:shape>
          <o:OLEObject Type="Embed" ProgID="Equation.DSMT4" ShapeID="_x0000_i1071" DrawAspect="Content" ObjectID="_1667395162" r:id="rId93"/>
        </w:object>
      </w:r>
      <w:r w:rsidR="005E3C63" w:rsidRPr="00C475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E3C63" w:rsidRPr="00C47532">
        <w:rPr>
          <w:rFonts w:ascii="Times New Roman" w:hAnsi="Times New Roman" w:cs="Times New Roman"/>
          <w:sz w:val="24"/>
          <w:szCs w:val="24"/>
        </w:rPr>
        <w:t>olasılığının</w:t>
      </w:r>
      <w:proofErr w:type="gramEnd"/>
      <w:r w:rsidR="005E3C63" w:rsidRPr="00C47532">
        <w:rPr>
          <w:rFonts w:ascii="Times New Roman" w:hAnsi="Times New Roman" w:cs="Times New Roman"/>
          <w:sz w:val="24"/>
          <w:szCs w:val="24"/>
        </w:rPr>
        <w:t xml:space="preserve"> değeri aşağıdakilerden hangisidir?</w:t>
      </w:r>
    </w:p>
    <w:p w:rsidR="000216F4" w:rsidRPr="00C47532" w:rsidRDefault="000216F4" w:rsidP="000216F4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3"/>
        <w:gridCol w:w="338"/>
        <w:gridCol w:w="674"/>
        <w:gridCol w:w="674"/>
        <w:gridCol w:w="674"/>
      </w:tblGrid>
      <w:tr w:rsidR="00C620FA" w:rsidRPr="00C47532" w:rsidTr="00C620FA">
        <w:trPr>
          <w:trHeight w:hRule="exact" w:val="567"/>
          <w:jc w:val="center"/>
        </w:trPr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20FA" w:rsidRPr="00C47532" w:rsidRDefault="00C620FA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620FA" w:rsidRPr="00C47532" w:rsidRDefault="00C620FA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2" w:type="dxa"/>
            <w:gridSpan w:val="3"/>
            <w:tcBorders>
              <w:left w:val="single" w:sz="4" w:space="0" w:color="auto"/>
            </w:tcBorders>
            <w:vAlign w:val="center"/>
          </w:tcPr>
          <w:p w:rsidR="00C620FA" w:rsidRPr="00C47532" w:rsidRDefault="00C620FA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</w:tr>
      <w:tr w:rsidR="00C620FA" w:rsidRPr="00C47532" w:rsidTr="00C620FA">
        <w:trPr>
          <w:trHeight w:hRule="exact" w:val="567"/>
          <w:jc w:val="center"/>
        </w:trPr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620FA" w:rsidRPr="00C47532" w:rsidRDefault="00C620FA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20FA" w:rsidRPr="00C47532" w:rsidRDefault="00C620FA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4" w:type="dxa"/>
            <w:tcBorders>
              <w:left w:val="single" w:sz="4" w:space="0" w:color="auto"/>
            </w:tcBorders>
            <w:vAlign w:val="center"/>
          </w:tcPr>
          <w:p w:rsidR="00C620FA" w:rsidRPr="00C47532" w:rsidRDefault="00C620FA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674" w:type="dxa"/>
            <w:vAlign w:val="center"/>
          </w:tcPr>
          <w:p w:rsidR="00C620FA" w:rsidRPr="00C47532" w:rsidRDefault="00C620FA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74" w:type="dxa"/>
            <w:vAlign w:val="center"/>
          </w:tcPr>
          <w:p w:rsidR="00C620FA" w:rsidRPr="00C47532" w:rsidRDefault="00C620FA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C620FA" w:rsidRPr="00C47532" w:rsidTr="00C620FA">
        <w:trPr>
          <w:trHeight w:hRule="exact" w:val="567"/>
          <w:jc w:val="center"/>
        </w:trPr>
        <w:tc>
          <w:tcPr>
            <w:tcW w:w="383" w:type="dxa"/>
            <w:vMerge w:val="restart"/>
            <w:tcBorders>
              <w:top w:val="single" w:sz="4" w:space="0" w:color="auto"/>
            </w:tcBorders>
            <w:vAlign w:val="center"/>
          </w:tcPr>
          <w:p w:rsidR="00C620FA" w:rsidRPr="00C47532" w:rsidRDefault="00C620FA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338" w:type="dxa"/>
            <w:tcBorders>
              <w:top w:val="single" w:sz="4" w:space="0" w:color="auto"/>
            </w:tcBorders>
            <w:vAlign w:val="center"/>
          </w:tcPr>
          <w:p w:rsidR="00C620FA" w:rsidRPr="00C47532" w:rsidRDefault="00C620FA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674" w:type="dxa"/>
            <w:vAlign w:val="center"/>
          </w:tcPr>
          <w:p w:rsidR="00C620FA" w:rsidRPr="00C47532" w:rsidRDefault="005E3C63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1/12</w:t>
            </w:r>
          </w:p>
        </w:tc>
        <w:tc>
          <w:tcPr>
            <w:tcW w:w="674" w:type="dxa"/>
            <w:vAlign w:val="center"/>
          </w:tcPr>
          <w:p w:rsidR="00C620FA" w:rsidRPr="00C47532" w:rsidRDefault="005E3C63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1/6</w:t>
            </w:r>
          </w:p>
        </w:tc>
        <w:tc>
          <w:tcPr>
            <w:tcW w:w="674" w:type="dxa"/>
            <w:vAlign w:val="center"/>
          </w:tcPr>
          <w:p w:rsidR="00C620FA" w:rsidRPr="00C47532" w:rsidRDefault="005E3C63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1/24</w:t>
            </w:r>
          </w:p>
        </w:tc>
      </w:tr>
      <w:tr w:rsidR="00C620FA" w:rsidRPr="00C47532" w:rsidTr="000216F4">
        <w:trPr>
          <w:trHeight w:hRule="exact" w:val="567"/>
          <w:jc w:val="center"/>
        </w:trPr>
        <w:tc>
          <w:tcPr>
            <w:tcW w:w="383" w:type="dxa"/>
            <w:vMerge/>
            <w:vAlign w:val="center"/>
          </w:tcPr>
          <w:p w:rsidR="00C620FA" w:rsidRPr="00C47532" w:rsidRDefault="00C620FA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  <w:vAlign w:val="center"/>
          </w:tcPr>
          <w:p w:rsidR="00C620FA" w:rsidRPr="00C47532" w:rsidRDefault="00C620FA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74" w:type="dxa"/>
            <w:vAlign w:val="center"/>
          </w:tcPr>
          <w:p w:rsidR="00C620FA" w:rsidRPr="00C47532" w:rsidRDefault="005E3C63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  <w:tc>
          <w:tcPr>
            <w:tcW w:w="674" w:type="dxa"/>
            <w:vAlign w:val="center"/>
          </w:tcPr>
          <w:p w:rsidR="00C620FA" w:rsidRPr="00C47532" w:rsidRDefault="005E3C63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  <w:tc>
          <w:tcPr>
            <w:tcW w:w="674" w:type="dxa"/>
            <w:vAlign w:val="center"/>
          </w:tcPr>
          <w:p w:rsidR="00C620FA" w:rsidRPr="00C47532" w:rsidRDefault="005E3C63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1/40</w:t>
            </w:r>
          </w:p>
        </w:tc>
      </w:tr>
      <w:tr w:rsidR="00C620FA" w:rsidRPr="00C47532" w:rsidTr="000216F4">
        <w:trPr>
          <w:trHeight w:hRule="exact" w:val="567"/>
          <w:jc w:val="center"/>
        </w:trPr>
        <w:tc>
          <w:tcPr>
            <w:tcW w:w="383" w:type="dxa"/>
            <w:vMerge/>
            <w:vAlign w:val="center"/>
          </w:tcPr>
          <w:p w:rsidR="00C620FA" w:rsidRPr="00C47532" w:rsidRDefault="00C620FA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  <w:vAlign w:val="center"/>
          </w:tcPr>
          <w:p w:rsidR="00C620FA" w:rsidRPr="00C47532" w:rsidRDefault="00C620FA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74" w:type="dxa"/>
            <w:vAlign w:val="center"/>
          </w:tcPr>
          <w:p w:rsidR="00C620FA" w:rsidRPr="00C47532" w:rsidRDefault="005E3C63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1/8</w:t>
            </w:r>
          </w:p>
        </w:tc>
        <w:tc>
          <w:tcPr>
            <w:tcW w:w="674" w:type="dxa"/>
            <w:vAlign w:val="center"/>
          </w:tcPr>
          <w:p w:rsidR="00C620FA" w:rsidRPr="00C47532" w:rsidRDefault="005E3C63" w:rsidP="00021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1/20</w:t>
            </w:r>
          </w:p>
        </w:tc>
        <w:tc>
          <w:tcPr>
            <w:tcW w:w="674" w:type="dxa"/>
            <w:vAlign w:val="center"/>
          </w:tcPr>
          <w:p w:rsidR="00C620FA" w:rsidRPr="00C47532" w:rsidRDefault="005E3C63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620FA" w:rsidRPr="00C47532" w:rsidTr="000216F4">
        <w:trPr>
          <w:trHeight w:hRule="exact" w:val="567"/>
          <w:jc w:val="center"/>
        </w:trPr>
        <w:tc>
          <w:tcPr>
            <w:tcW w:w="383" w:type="dxa"/>
            <w:vMerge/>
            <w:tcBorders>
              <w:bottom w:val="single" w:sz="4" w:space="0" w:color="auto"/>
            </w:tcBorders>
            <w:vAlign w:val="center"/>
          </w:tcPr>
          <w:p w:rsidR="00C620FA" w:rsidRPr="00C47532" w:rsidRDefault="00C620FA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  <w:tcBorders>
              <w:bottom w:val="single" w:sz="4" w:space="0" w:color="auto"/>
            </w:tcBorders>
            <w:vAlign w:val="center"/>
          </w:tcPr>
          <w:p w:rsidR="00C620FA" w:rsidRPr="00C47532" w:rsidRDefault="00C620FA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74" w:type="dxa"/>
            <w:tcBorders>
              <w:bottom w:val="single" w:sz="4" w:space="0" w:color="auto"/>
            </w:tcBorders>
            <w:vAlign w:val="center"/>
          </w:tcPr>
          <w:p w:rsidR="00C620FA" w:rsidRPr="00C47532" w:rsidRDefault="005E3C63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1/20</w:t>
            </w:r>
          </w:p>
        </w:tc>
        <w:tc>
          <w:tcPr>
            <w:tcW w:w="674" w:type="dxa"/>
            <w:tcBorders>
              <w:bottom w:val="single" w:sz="4" w:space="0" w:color="auto"/>
            </w:tcBorders>
            <w:vAlign w:val="center"/>
          </w:tcPr>
          <w:p w:rsidR="00C620FA" w:rsidRPr="00C47532" w:rsidRDefault="005E3C63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4" w:type="dxa"/>
            <w:tcBorders>
              <w:bottom w:val="single" w:sz="4" w:space="0" w:color="auto"/>
            </w:tcBorders>
            <w:vAlign w:val="center"/>
          </w:tcPr>
          <w:p w:rsidR="00C620FA" w:rsidRPr="00C47532" w:rsidRDefault="005E3C63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0216F4" w:rsidRPr="00C47532" w:rsidRDefault="000216F4" w:rsidP="000216F4">
      <w:pPr>
        <w:pStyle w:val="ListeParagraf"/>
        <w:rPr>
          <w:rFonts w:ascii="Times New Roman" w:hAnsi="Times New Roman" w:cs="Times New Roman"/>
          <w:b/>
          <w:sz w:val="24"/>
          <w:szCs w:val="24"/>
        </w:rPr>
      </w:pPr>
    </w:p>
    <w:p w:rsidR="005E3C63" w:rsidRPr="00C47532" w:rsidRDefault="005E3C63" w:rsidP="005E3C63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6/12</w:t>
      </w:r>
    </w:p>
    <w:p w:rsidR="005E3C63" w:rsidRPr="00C47532" w:rsidRDefault="005E3C63" w:rsidP="005E3C63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9/12</w:t>
      </w:r>
    </w:p>
    <w:p w:rsidR="005E3C63" w:rsidRPr="00C47532" w:rsidRDefault="005E3C63" w:rsidP="005E3C63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4/12</w:t>
      </w:r>
    </w:p>
    <w:p w:rsidR="005E3C63" w:rsidRPr="00C47532" w:rsidRDefault="005E3C63" w:rsidP="005E3C63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3/12</w:t>
      </w:r>
    </w:p>
    <w:p w:rsidR="00A925CC" w:rsidRPr="00C47532" w:rsidRDefault="00A925CC" w:rsidP="00A925CC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(A)</w:t>
      </w:r>
    </w:p>
    <w:p w:rsidR="00736D7D" w:rsidRPr="00C47532" w:rsidRDefault="00736D7D" w:rsidP="00736D7D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F7664">
        <w:rPr>
          <w:rFonts w:ascii="Times New Roman" w:hAnsi="Times New Roman" w:cs="Times New Roman"/>
          <w:color w:val="FF0000"/>
          <w:sz w:val="24"/>
          <w:szCs w:val="24"/>
        </w:rPr>
        <w:t xml:space="preserve">X ve Y </w:t>
      </w:r>
      <w:r w:rsidR="000F7664" w:rsidRPr="000F7664">
        <w:rPr>
          <w:rFonts w:ascii="Times New Roman" w:hAnsi="Times New Roman" w:cs="Times New Roman"/>
          <w:color w:val="FF0000"/>
          <w:sz w:val="24"/>
          <w:szCs w:val="24"/>
        </w:rPr>
        <w:t xml:space="preserve">kesikli </w:t>
      </w:r>
      <w:r w:rsidRPr="000F7664">
        <w:rPr>
          <w:rFonts w:ascii="Times New Roman" w:hAnsi="Times New Roman" w:cs="Times New Roman"/>
          <w:color w:val="FF0000"/>
          <w:sz w:val="24"/>
          <w:szCs w:val="24"/>
        </w:rPr>
        <w:t>r.d</w:t>
      </w:r>
      <w:r w:rsidRPr="00C47532">
        <w:rPr>
          <w:rFonts w:ascii="Times New Roman" w:hAnsi="Times New Roman" w:cs="Times New Roman"/>
          <w:sz w:val="24"/>
          <w:szCs w:val="24"/>
        </w:rPr>
        <w:t xml:space="preserve">.’lerinin bileşik olasılık dağılımı aşağıdaki tablo ile verilmiştir.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1072" type="#_x0000_t75" style="width:52.45pt;height:19.55pt" o:ole="">
            <v:imagedata r:id="rId94" o:title=""/>
          </v:shape>
          <o:OLEObject Type="Embed" ProgID="Equation.DSMT4" ShapeID="_x0000_i1072" DrawAspect="Content" ObjectID="_1667395163" r:id="rId95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7532">
        <w:rPr>
          <w:rFonts w:ascii="Times New Roman" w:hAnsi="Times New Roman" w:cs="Times New Roman"/>
          <w:sz w:val="24"/>
          <w:szCs w:val="24"/>
        </w:rPr>
        <w:t>olasılığının</w:t>
      </w:r>
      <w:proofErr w:type="gramEnd"/>
      <w:r w:rsidRPr="00C47532">
        <w:rPr>
          <w:rFonts w:ascii="Times New Roman" w:hAnsi="Times New Roman" w:cs="Times New Roman"/>
          <w:sz w:val="24"/>
          <w:szCs w:val="24"/>
        </w:rPr>
        <w:t xml:space="preserve"> değeri aşağıdakilerden hangisidir?</w:t>
      </w:r>
    </w:p>
    <w:p w:rsidR="00736D7D" w:rsidRPr="00C47532" w:rsidRDefault="00736D7D" w:rsidP="00736D7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3"/>
        <w:gridCol w:w="338"/>
        <w:gridCol w:w="674"/>
        <w:gridCol w:w="674"/>
        <w:gridCol w:w="674"/>
      </w:tblGrid>
      <w:tr w:rsidR="00736D7D" w:rsidRPr="00C47532" w:rsidTr="002032E2">
        <w:trPr>
          <w:trHeight w:hRule="exact" w:val="567"/>
          <w:jc w:val="center"/>
        </w:trPr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36D7D" w:rsidRPr="00C47532" w:rsidRDefault="00736D7D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2" w:type="dxa"/>
            <w:gridSpan w:val="3"/>
            <w:tcBorders>
              <w:left w:val="single" w:sz="4" w:space="0" w:color="auto"/>
            </w:tcBorders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</w:tr>
      <w:tr w:rsidR="00736D7D" w:rsidRPr="00C47532" w:rsidTr="002032E2">
        <w:trPr>
          <w:trHeight w:hRule="exact" w:val="567"/>
          <w:jc w:val="center"/>
        </w:trPr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36D7D" w:rsidRPr="00C47532" w:rsidRDefault="00736D7D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4" w:type="dxa"/>
            <w:tcBorders>
              <w:left w:val="single" w:sz="4" w:space="0" w:color="auto"/>
            </w:tcBorders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674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74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736D7D" w:rsidRPr="00C47532" w:rsidTr="002032E2">
        <w:trPr>
          <w:trHeight w:hRule="exact" w:val="567"/>
          <w:jc w:val="center"/>
        </w:trPr>
        <w:tc>
          <w:tcPr>
            <w:tcW w:w="383" w:type="dxa"/>
            <w:vMerge w:val="restart"/>
            <w:tcBorders>
              <w:top w:val="single" w:sz="4" w:space="0" w:color="auto"/>
            </w:tcBorders>
            <w:vAlign w:val="center"/>
          </w:tcPr>
          <w:p w:rsidR="00736D7D" w:rsidRPr="00C47532" w:rsidRDefault="00736D7D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338" w:type="dxa"/>
            <w:tcBorders>
              <w:top w:val="single" w:sz="4" w:space="0" w:color="auto"/>
            </w:tcBorders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674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1/12</w:t>
            </w:r>
          </w:p>
        </w:tc>
        <w:tc>
          <w:tcPr>
            <w:tcW w:w="674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1/6</w:t>
            </w:r>
          </w:p>
        </w:tc>
        <w:tc>
          <w:tcPr>
            <w:tcW w:w="674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1/24</w:t>
            </w:r>
          </w:p>
        </w:tc>
      </w:tr>
      <w:tr w:rsidR="00736D7D" w:rsidRPr="00C47532" w:rsidTr="002032E2">
        <w:trPr>
          <w:trHeight w:hRule="exact" w:val="567"/>
          <w:jc w:val="center"/>
        </w:trPr>
        <w:tc>
          <w:tcPr>
            <w:tcW w:w="383" w:type="dxa"/>
            <w:vMerge/>
            <w:vAlign w:val="center"/>
          </w:tcPr>
          <w:p w:rsidR="00736D7D" w:rsidRPr="00C47532" w:rsidRDefault="00736D7D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74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  <w:tc>
          <w:tcPr>
            <w:tcW w:w="674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  <w:tc>
          <w:tcPr>
            <w:tcW w:w="674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1/40</w:t>
            </w:r>
          </w:p>
        </w:tc>
      </w:tr>
      <w:tr w:rsidR="00736D7D" w:rsidRPr="00C47532" w:rsidTr="002032E2">
        <w:trPr>
          <w:trHeight w:hRule="exact" w:val="567"/>
          <w:jc w:val="center"/>
        </w:trPr>
        <w:tc>
          <w:tcPr>
            <w:tcW w:w="383" w:type="dxa"/>
            <w:vMerge/>
            <w:vAlign w:val="center"/>
          </w:tcPr>
          <w:p w:rsidR="00736D7D" w:rsidRPr="00C47532" w:rsidRDefault="00736D7D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74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1/8</w:t>
            </w:r>
          </w:p>
        </w:tc>
        <w:tc>
          <w:tcPr>
            <w:tcW w:w="674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1/20</w:t>
            </w:r>
          </w:p>
        </w:tc>
        <w:tc>
          <w:tcPr>
            <w:tcW w:w="674" w:type="dxa"/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36D7D" w:rsidRPr="00C47532" w:rsidTr="002032E2">
        <w:trPr>
          <w:trHeight w:hRule="exact" w:val="567"/>
          <w:jc w:val="center"/>
        </w:trPr>
        <w:tc>
          <w:tcPr>
            <w:tcW w:w="383" w:type="dxa"/>
            <w:vMerge/>
            <w:tcBorders>
              <w:bottom w:val="single" w:sz="4" w:space="0" w:color="auto"/>
            </w:tcBorders>
            <w:vAlign w:val="center"/>
          </w:tcPr>
          <w:p w:rsidR="00736D7D" w:rsidRPr="00C47532" w:rsidRDefault="00736D7D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  <w:tcBorders>
              <w:bottom w:val="single" w:sz="4" w:space="0" w:color="auto"/>
            </w:tcBorders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74" w:type="dxa"/>
            <w:tcBorders>
              <w:bottom w:val="single" w:sz="4" w:space="0" w:color="auto"/>
            </w:tcBorders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1/20</w:t>
            </w:r>
          </w:p>
        </w:tc>
        <w:tc>
          <w:tcPr>
            <w:tcW w:w="674" w:type="dxa"/>
            <w:tcBorders>
              <w:bottom w:val="single" w:sz="4" w:space="0" w:color="auto"/>
            </w:tcBorders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4" w:type="dxa"/>
            <w:tcBorders>
              <w:bottom w:val="single" w:sz="4" w:space="0" w:color="auto"/>
            </w:tcBorders>
            <w:vAlign w:val="center"/>
          </w:tcPr>
          <w:p w:rsidR="00736D7D" w:rsidRPr="00C47532" w:rsidRDefault="00736D7D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736D7D" w:rsidRPr="00C47532" w:rsidRDefault="00736D7D" w:rsidP="00736D7D">
      <w:pPr>
        <w:pStyle w:val="ListeParagraf"/>
        <w:rPr>
          <w:rFonts w:ascii="Times New Roman" w:hAnsi="Times New Roman" w:cs="Times New Roman"/>
          <w:b/>
          <w:sz w:val="24"/>
          <w:szCs w:val="24"/>
        </w:rPr>
      </w:pPr>
    </w:p>
    <w:p w:rsidR="00736D7D" w:rsidRPr="00C47532" w:rsidRDefault="001449BE" w:rsidP="001449BE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23/120</w:t>
      </w:r>
    </w:p>
    <w:p w:rsidR="00736D7D" w:rsidRPr="00C47532" w:rsidRDefault="001449BE" w:rsidP="001449BE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13/30</w:t>
      </w:r>
    </w:p>
    <w:p w:rsidR="00736D7D" w:rsidRPr="00C47532" w:rsidRDefault="001449BE" w:rsidP="001449BE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7/30</w:t>
      </w:r>
    </w:p>
    <w:p w:rsidR="00736D7D" w:rsidRPr="00C47532" w:rsidRDefault="001449BE" w:rsidP="001449BE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5/40</w:t>
      </w:r>
    </w:p>
    <w:p w:rsidR="00736D7D" w:rsidRPr="00C47532" w:rsidRDefault="00736D7D" w:rsidP="00736D7D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</w:t>
      </w:r>
      <w:r w:rsidR="001449BE" w:rsidRPr="00C47532">
        <w:rPr>
          <w:rFonts w:ascii="Times New Roman" w:hAnsi="Times New Roman" w:cs="Times New Roman"/>
          <w:b/>
          <w:sz w:val="24"/>
          <w:szCs w:val="24"/>
        </w:rPr>
        <w:t>C</w:t>
      </w:r>
      <w:r w:rsidRPr="00C47532">
        <w:rPr>
          <w:rFonts w:ascii="Times New Roman" w:hAnsi="Times New Roman" w:cs="Times New Roman"/>
          <w:b/>
          <w:sz w:val="24"/>
          <w:szCs w:val="24"/>
        </w:rPr>
        <w:t>)</w:t>
      </w:r>
    </w:p>
    <w:p w:rsidR="00A925CC" w:rsidRPr="00C47532" w:rsidRDefault="007E5495" w:rsidP="00A925CC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X ve Y kesikli r.d.’lerinin bileşik dağılım fonksiyonu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073" type="#_x0000_t75" style="width:41.2pt;height:19.55pt" o:ole="">
            <v:imagedata r:id="rId96" o:title=""/>
          </v:shape>
          <o:OLEObject Type="Embed" ProgID="Equation.DSMT4" ShapeID="_x0000_i1073" DrawAspect="Content" ObjectID="_1667395164" r:id="rId97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olmak üzere aşağıdaki ifadelerin hangisi/hangileri doğrudur?</w:t>
      </w:r>
    </w:p>
    <w:p w:rsidR="007E5495" w:rsidRPr="00C47532" w:rsidRDefault="007E5495" w:rsidP="007E5495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:rsidR="007E5495" w:rsidRPr="00C47532" w:rsidRDefault="007E5495" w:rsidP="007E5495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1520" w:dyaOrig="400">
          <v:shape id="_x0000_i1074" type="#_x0000_t75" style="width:76.6pt;height:19.55pt" o:ole="">
            <v:imagedata r:id="rId98" o:title=""/>
          </v:shape>
          <o:OLEObject Type="Embed" ProgID="Equation.DSMT4" ShapeID="_x0000_i1074" DrawAspect="Content" ObjectID="_1667395165" r:id="rId99"/>
        </w:object>
      </w:r>
    </w:p>
    <w:p w:rsidR="007E5495" w:rsidRPr="00C47532" w:rsidRDefault="007E5495" w:rsidP="007E5495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1219" w:dyaOrig="400">
          <v:shape id="_x0000_i1075" type="#_x0000_t75" style="width:61.6pt;height:19.55pt" o:ole="">
            <v:imagedata r:id="rId100" o:title=""/>
          </v:shape>
          <o:OLEObject Type="Embed" ProgID="Equation.DSMT4" ShapeID="_x0000_i1075" DrawAspect="Content" ObjectID="_1667395166" r:id="rId101"/>
        </w:object>
      </w:r>
    </w:p>
    <w:p w:rsidR="007E5495" w:rsidRPr="00C47532" w:rsidRDefault="007E5495" w:rsidP="007E5495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4753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47532">
        <w:rPr>
          <w:rFonts w:ascii="Times New Roman" w:hAnsi="Times New Roman" w:cs="Times New Roman"/>
          <w:sz w:val="24"/>
          <w:szCs w:val="24"/>
        </w:rPr>
        <w:t xml:space="preserve"> &lt; b ve c &lt; d ise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1760" w:dyaOrig="400">
          <v:shape id="_x0000_i1076" type="#_x0000_t75" style="width:88.65pt;height:19.55pt" o:ole="">
            <v:imagedata r:id="rId102" o:title=""/>
          </v:shape>
          <o:OLEObject Type="Embed" ProgID="Equation.DSMT4" ShapeID="_x0000_i1076" DrawAspect="Content" ObjectID="_1667395167" r:id="rId103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olur.</w:t>
      </w:r>
    </w:p>
    <w:p w:rsidR="007E5495" w:rsidRPr="00C47532" w:rsidRDefault="007E5495" w:rsidP="007E5495">
      <w:pPr>
        <w:pStyle w:val="ListeParagraf"/>
        <w:ind w:left="1440"/>
        <w:rPr>
          <w:rFonts w:ascii="Times New Roman" w:hAnsi="Times New Roman" w:cs="Times New Roman"/>
          <w:sz w:val="24"/>
          <w:szCs w:val="24"/>
        </w:rPr>
      </w:pPr>
    </w:p>
    <w:p w:rsidR="007E5495" w:rsidRPr="00C47532" w:rsidRDefault="007E5495" w:rsidP="007E5495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Yalnız I</w:t>
      </w:r>
    </w:p>
    <w:p w:rsidR="007E5495" w:rsidRPr="00C47532" w:rsidRDefault="007E5495" w:rsidP="007E5495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Yalnız II</w:t>
      </w:r>
    </w:p>
    <w:p w:rsidR="007E5495" w:rsidRPr="00C47532" w:rsidRDefault="007E5495" w:rsidP="007E5495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I ve II</w:t>
      </w:r>
    </w:p>
    <w:p w:rsidR="007E5495" w:rsidRPr="00C47532" w:rsidRDefault="007E5495" w:rsidP="007E5495">
      <w:pPr>
        <w:pStyle w:val="ListeParagraf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I, II ve III</w:t>
      </w:r>
    </w:p>
    <w:p w:rsidR="007E5495" w:rsidRPr="00C47532" w:rsidRDefault="00F32653" w:rsidP="00F32653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(D)</w:t>
      </w:r>
    </w:p>
    <w:p w:rsidR="00F32653" w:rsidRPr="00C47532" w:rsidRDefault="00F32653" w:rsidP="006671E3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X ve Y raslantı değişkenlerinin bileşik o.y.f.’u aşağıdaki gibi verilsin. </w:t>
      </w:r>
      <w:r w:rsidRPr="00C47532">
        <w:rPr>
          <w:rFonts w:ascii="Times New Roman" w:hAnsi="Times New Roman" w:cs="Times New Roman"/>
          <w:position w:val="-28"/>
          <w:sz w:val="24"/>
          <w:szCs w:val="24"/>
        </w:rPr>
        <w:object w:dxaOrig="1760" w:dyaOrig="680">
          <v:shape id="_x0000_i1077" type="#_x0000_t75" style="width:88.65pt;height:32.9pt" o:ole="">
            <v:imagedata r:id="rId104" o:title=""/>
          </v:shape>
          <o:OLEObject Type="Embed" ProgID="Equation.DSMT4" ShapeID="_x0000_i1077" DrawAspect="Content" ObjectID="_1667395168" r:id="rId105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47532">
        <w:rPr>
          <w:rFonts w:ascii="Times New Roman" w:hAnsi="Times New Roman" w:cs="Times New Roman"/>
          <w:sz w:val="24"/>
          <w:szCs w:val="24"/>
        </w:rPr>
        <w:t>olasılığı</w:t>
      </w:r>
      <w:proofErr w:type="gramEnd"/>
      <w:r w:rsidRPr="00C47532">
        <w:rPr>
          <w:rFonts w:ascii="Times New Roman" w:hAnsi="Times New Roman" w:cs="Times New Roman"/>
          <w:sz w:val="24"/>
          <w:szCs w:val="24"/>
        </w:rPr>
        <w:t xml:space="preserve"> aşağıdaki eşitliklerden hangisi ile bulunur?</w:t>
      </w:r>
    </w:p>
    <w:p w:rsidR="00F32653" w:rsidRPr="00C47532" w:rsidRDefault="00F32653" w:rsidP="00F32653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</w:p>
    <w:p w:rsidR="00F32653" w:rsidRPr="00C47532" w:rsidRDefault="006671E3" w:rsidP="006671E3">
      <w:pPr>
        <w:pStyle w:val="ListeParagraf"/>
        <w:jc w:val="center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30"/>
          <w:sz w:val="24"/>
          <w:szCs w:val="24"/>
        </w:rPr>
        <w:object w:dxaOrig="5020" w:dyaOrig="720">
          <v:shape id="_x0000_i1078" type="#_x0000_t75" style="width:251.4pt;height:36.6pt" o:ole="">
            <v:imagedata r:id="rId106" o:title=""/>
          </v:shape>
          <o:OLEObject Type="Embed" ProgID="Equation.DSMT4" ShapeID="_x0000_i1078" DrawAspect="Content" ObjectID="_1667395169" r:id="rId107"/>
        </w:object>
      </w:r>
    </w:p>
    <w:p w:rsidR="006671E3" w:rsidRPr="00C47532" w:rsidRDefault="006671E3" w:rsidP="006671E3">
      <w:pPr>
        <w:pStyle w:val="ListeParagraf"/>
        <w:jc w:val="center"/>
        <w:rPr>
          <w:rFonts w:ascii="Times New Roman" w:hAnsi="Times New Roman" w:cs="Times New Roman"/>
          <w:sz w:val="24"/>
          <w:szCs w:val="24"/>
        </w:rPr>
      </w:pPr>
    </w:p>
    <w:p w:rsidR="006671E3" w:rsidRPr="00C47532" w:rsidRDefault="006671E3" w:rsidP="006671E3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1060" w:dyaOrig="760">
          <v:shape id="_x0000_i1079" type="#_x0000_t75" style="width:53.25pt;height:37.45pt" o:ole="">
            <v:imagedata r:id="rId108" o:title=""/>
          </v:shape>
          <o:OLEObject Type="Embed" ProgID="Equation.DSMT4" ShapeID="_x0000_i1079" DrawAspect="Content" ObjectID="_1667395170" r:id="rId109"/>
        </w:object>
      </w:r>
    </w:p>
    <w:p w:rsidR="006671E3" w:rsidRPr="00C47532" w:rsidRDefault="006671E3" w:rsidP="006671E3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1040" w:dyaOrig="740">
          <v:shape id="_x0000_i1080" type="#_x0000_t75" style="width:52.45pt;height:36.6pt" o:ole="">
            <v:imagedata r:id="rId110" o:title=""/>
          </v:shape>
          <o:OLEObject Type="Embed" ProgID="Equation.DSMT4" ShapeID="_x0000_i1080" DrawAspect="Content" ObjectID="_1667395171" r:id="rId111"/>
        </w:object>
      </w:r>
    </w:p>
    <w:p w:rsidR="006671E3" w:rsidRPr="00C47532" w:rsidRDefault="006671E3" w:rsidP="006671E3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1100" w:dyaOrig="760">
          <v:shape id="_x0000_i1081" type="#_x0000_t75" style="width:54.5pt;height:37.45pt" o:ole="">
            <v:imagedata r:id="rId112" o:title=""/>
          </v:shape>
          <o:OLEObject Type="Embed" ProgID="Equation.DSMT4" ShapeID="_x0000_i1081" DrawAspect="Content" ObjectID="_1667395172" r:id="rId113"/>
        </w:object>
      </w:r>
    </w:p>
    <w:p w:rsidR="006671E3" w:rsidRPr="00C47532" w:rsidRDefault="006671E3" w:rsidP="006671E3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1219" w:dyaOrig="760">
          <v:shape id="_x0000_i1082" type="#_x0000_t75" style="width:61.6pt;height:37.45pt" o:ole="">
            <v:imagedata r:id="rId114" o:title=""/>
          </v:shape>
          <o:OLEObject Type="Embed" ProgID="Equation.DSMT4" ShapeID="_x0000_i1082" DrawAspect="Content" ObjectID="_1667395173" r:id="rId115"/>
        </w:object>
      </w:r>
    </w:p>
    <w:p w:rsidR="00F11651" w:rsidRPr="00B16C6F" w:rsidRDefault="00B16C6F" w:rsidP="00F11651">
      <w:pPr>
        <w:pStyle w:val="ListeParagraf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6C6F">
        <w:rPr>
          <w:rFonts w:ascii="Times New Roman" w:hAnsi="Times New Roman" w:cs="Times New Roman"/>
          <w:b/>
          <w:sz w:val="24"/>
          <w:szCs w:val="24"/>
        </w:rPr>
        <w:t>(A</w:t>
      </w:r>
      <w:r w:rsidR="00F11651" w:rsidRPr="00B16C6F">
        <w:rPr>
          <w:rFonts w:ascii="Times New Roman" w:hAnsi="Times New Roman" w:cs="Times New Roman"/>
          <w:b/>
          <w:sz w:val="24"/>
          <w:szCs w:val="24"/>
        </w:rPr>
        <w:t>)</w:t>
      </w:r>
    </w:p>
    <w:p w:rsidR="00421E56" w:rsidRPr="00C47532" w:rsidRDefault="00421E56" w:rsidP="00421E56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lastRenderedPageBreak/>
        <w:t xml:space="preserve">X ve Y raslantı değişkenlerinin bileşik o.y.f.’u aşağıdaki gibi verilsin. </w:t>
      </w:r>
      <w:r w:rsidRPr="00C47532">
        <w:rPr>
          <w:rFonts w:ascii="Times New Roman" w:hAnsi="Times New Roman" w:cs="Times New Roman"/>
          <w:position w:val="-28"/>
          <w:sz w:val="24"/>
          <w:szCs w:val="24"/>
        </w:rPr>
        <w:object w:dxaOrig="1460" w:dyaOrig="680">
          <v:shape id="_x0000_i1083" type="#_x0000_t75" style="width:73.65pt;height:32.9pt" o:ole="">
            <v:imagedata r:id="rId116" o:title=""/>
          </v:shape>
          <o:OLEObject Type="Embed" ProgID="Equation.DSMT4" ShapeID="_x0000_i1083" DrawAspect="Content" ObjectID="_1667395174" r:id="rId117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47532">
        <w:rPr>
          <w:rFonts w:ascii="Times New Roman" w:hAnsi="Times New Roman" w:cs="Times New Roman"/>
          <w:sz w:val="24"/>
          <w:szCs w:val="24"/>
        </w:rPr>
        <w:t>olasılığı</w:t>
      </w:r>
      <w:proofErr w:type="gramEnd"/>
      <w:r w:rsidRPr="00C47532">
        <w:rPr>
          <w:rFonts w:ascii="Times New Roman" w:hAnsi="Times New Roman" w:cs="Times New Roman"/>
          <w:sz w:val="24"/>
          <w:szCs w:val="24"/>
        </w:rPr>
        <w:t xml:space="preserve"> aşağıdaki eşitliklerden hangisi ile bulunur?</w:t>
      </w:r>
    </w:p>
    <w:p w:rsidR="00421E56" w:rsidRPr="00C47532" w:rsidRDefault="00421E56" w:rsidP="00421E56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</w:p>
    <w:p w:rsidR="00421E56" w:rsidRPr="00C47532" w:rsidRDefault="00421E56" w:rsidP="00421E56">
      <w:pPr>
        <w:pStyle w:val="ListeParagraf"/>
        <w:jc w:val="center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48"/>
          <w:sz w:val="24"/>
          <w:szCs w:val="24"/>
        </w:rPr>
        <w:object w:dxaOrig="4180" w:dyaOrig="1080">
          <v:shape id="_x0000_i1084" type="#_x0000_t75" style="width:209.35pt;height:54.95pt" o:ole="">
            <v:imagedata r:id="rId118" o:title=""/>
          </v:shape>
          <o:OLEObject Type="Embed" ProgID="Equation.DSMT4" ShapeID="_x0000_i1084" DrawAspect="Content" ObjectID="_1667395175" r:id="rId119"/>
        </w:object>
      </w:r>
    </w:p>
    <w:p w:rsidR="000800A6" w:rsidRPr="00C47532" w:rsidRDefault="000800A6" w:rsidP="00421E56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21E56" w:rsidRPr="00982A69" w:rsidRDefault="00EF5B9C" w:rsidP="00982A69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5B9C">
        <w:rPr>
          <w:position w:val="-34"/>
        </w:rPr>
        <w:object w:dxaOrig="2540" w:dyaOrig="760">
          <v:shape id="_x0000_i1122" type="#_x0000_t75" style="width:127.35pt;height:37.85pt" o:ole="">
            <v:imagedata r:id="rId120" o:title=""/>
          </v:shape>
          <o:OLEObject Type="Embed" ProgID="Equation.DSMT4" ShapeID="_x0000_i1122" DrawAspect="Content" ObjectID="_1667395176" r:id="rId121"/>
        </w:object>
      </w:r>
    </w:p>
    <w:p w:rsidR="00421E56" w:rsidRPr="00C47532" w:rsidRDefault="009D7426" w:rsidP="00421E56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34"/>
          <w:sz w:val="24"/>
          <w:szCs w:val="24"/>
        </w:rPr>
        <w:object w:dxaOrig="2520" w:dyaOrig="780">
          <v:shape id="_x0000_i1085" type="#_x0000_t75" style="width:126.95pt;height:39.1pt" o:ole="">
            <v:imagedata r:id="rId122" o:title=""/>
          </v:shape>
          <o:OLEObject Type="Embed" ProgID="Equation.DSMT4" ShapeID="_x0000_i1085" DrawAspect="Content" ObjectID="_1667395177" r:id="rId123"/>
        </w:object>
      </w:r>
    </w:p>
    <w:p w:rsidR="00421E56" w:rsidRPr="00C47532" w:rsidRDefault="009D7426" w:rsidP="00421E56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34"/>
          <w:sz w:val="24"/>
          <w:szCs w:val="24"/>
        </w:rPr>
        <w:object w:dxaOrig="1320" w:dyaOrig="760">
          <v:shape id="_x0000_i1086" type="#_x0000_t75" style="width:66.6pt;height:37.45pt" o:ole="">
            <v:imagedata r:id="rId124" o:title=""/>
          </v:shape>
          <o:OLEObject Type="Embed" ProgID="Equation.DSMT4" ShapeID="_x0000_i1086" DrawAspect="Content" ObjectID="_1667395178" r:id="rId125"/>
        </w:object>
      </w:r>
    </w:p>
    <w:p w:rsidR="00421E56" w:rsidRPr="00C47532" w:rsidRDefault="009D7426" w:rsidP="002032E2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4"/>
          <w:sz w:val="24"/>
          <w:szCs w:val="24"/>
        </w:rPr>
        <w:object w:dxaOrig="1240" w:dyaOrig="760">
          <v:shape id="_x0000_i1087" type="#_x0000_t75" style="width:62.45pt;height:37.45pt" o:ole="">
            <v:imagedata r:id="rId126" o:title=""/>
          </v:shape>
          <o:OLEObject Type="Embed" ProgID="Equation.DSMT4" ShapeID="_x0000_i1087" DrawAspect="Content" ObjectID="_1667395179" r:id="rId127"/>
        </w:object>
      </w:r>
    </w:p>
    <w:p w:rsidR="009D7426" w:rsidRPr="00982A69" w:rsidRDefault="00EF5B9C" w:rsidP="009D7426">
      <w:pPr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982A69">
        <w:rPr>
          <w:rFonts w:ascii="Times New Roman" w:hAnsi="Times New Roman" w:cs="Times New Roman"/>
          <w:b/>
          <w:sz w:val="24"/>
          <w:szCs w:val="24"/>
        </w:rPr>
        <w:t>(A</w:t>
      </w:r>
      <w:r w:rsidR="009D7426" w:rsidRPr="00982A69">
        <w:rPr>
          <w:rFonts w:ascii="Times New Roman" w:hAnsi="Times New Roman" w:cs="Times New Roman"/>
          <w:b/>
          <w:sz w:val="24"/>
          <w:szCs w:val="24"/>
        </w:rPr>
        <w:t>)</w:t>
      </w:r>
    </w:p>
    <w:bookmarkEnd w:id="0"/>
    <w:p w:rsidR="00F74532" w:rsidRPr="00C47532" w:rsidRDefault="009F6843" w:rsidP="00F74532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X, Y ve Z r.d.’lerinin bileşik o.y.f.’u aşağıdaki gibi verilmiştir. </w:t>
      </w:r>
      <w:r w:rsidRPr="00C47532">
        <w:rPr>
          <w:rFonts w:ascii="Times New Roman" w:hAnsi="Times New Roman" w:cs="Times New Roman"/>
          <w:position w:val="-28"/>
          <w:sz w:val="24"/>
          <w:szCs w:val="24"/>
        </w:rPr>
        <w:object w:dxaOrig="2439" w:dyaOrig="680">
          <v:shape id="_x0000_i1088" type="#_x0000_t75" style="width:123.2pt;height:32.9pt" o:ole="">
            <v:imagedata r:id="rId128" o:title=""/>
          </v:shape>
          <o:OLEObject Type="Embed" ProgID="Equation.DSMT4" ShapeID="_x0000_i1088" DrawAspect="Content" ObjectID="_1667395180" r:id="rId129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7532">
        <w:rPr>
          <w:rFonts w:ascii="Times New Roman" w:hAnsi="Times New Roman" w:cs="Times New Roman"/>
          <w:sz w:val="24"/>
          <w:szCs w:val="24"/>
        </w:rPr>
        <w:t>olasılığının</w:t>
      </w:r>
      <w:proofErr w:type="gramEnd"/>
      <w:r w:rsidRPr="00C47532">
        <w:rPr>
          <w:rFonts w:ascii="Times New Roman" w:hAnsi="Times New Roman" w:cs="Times New Roman"/>
          <w:sz w:val="24"/>
          <w:szCs w:val="24"/>
        </w:rPr>
        <w:t xml:space="preserve"> değeri aşağıdaki seçeneklerin hangisinde doğru olarak verilmiştir?</w:t>
      </w:r>
    </w:p>
    <w:p w:rsidR="002E6606" w:rsidRPr="00C47532" w:rsidRDefault="002E6606" w:rsidP="002E6606">
      <w:pPr>
        <w:pStyle w:val="ListeParagraf"/>
        <w:jc w:val="center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46"/>
          <w:sz w:val="24"/>
          <w:szCs w:val="24"/>
        </w:rPr>
        <w:object w:dxaOrig="6480" w:dyaOrig="1040">
          <v:shape id="_x0000_i1089" type="#_x0000_t75" style="width:324.2pt;height:53.25pt" o:ole="">
            <v:imagedata r:id="rId130" o:title=""/>
          </v:shape>
          <o:OLEObject Type="Embed" ProgID="Equation.DSMT4" ShapeID="_x0000_i1089" DrawAspect="Content" ObjectID="_1667395181" r:id="rId131"/>
        </w:object>
      </w:r>
    </w:p>
    <w:p w:rsidR="002E6606" w:rsidRPr="00C47532" w:rsidRDefault="002E6606" w:rsidP="002E6606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</w:t>
      </w:r>
    </w:p>
    <w:p w:rsidR="002E6606" w:rsidRPr="00C47532" w:rsidRDefault="002E6606" w:rsidP="002E6606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1/2</w:t>
      </w:r>
    </w:p>
    <w:p w:rsidR="002E6606" w:rsidRPr="00C47532" w:rsidRDefault="002E6606" w:rsidP="002E6606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0</w:t>
      </w:r>
    </w:p>
    <w:p w:rsidR="002E6606" w:rsidRPr="00C47532" w:rsidRDefault="002E6606" w:rsidP="002E6606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1/3</w:t>
      </w:r>
    </w:p>
    <w:p w:rsidR="0016460B" w:rsidRPr="00C47532" w:rsidRDefault="002E6606" w:rsidP="0016460B">
      <w:pPr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(C</w:t>
      </w:r>
      <w:r w:rsidR="0016460B" w:rsidRPr="00C47532">
        <w:rPr>
          <w:rFonts w:ascii="Times New Roman" w:hAnsi="Times New Roman" w:cs="Times New Roman"/>
          <w:b/>
          <w:sz w:val="24"/>
          <w:szCs w:val="24"/>
        </w:rPr>
        <w:t>)</w:t>
      </w:r>
    </w:p>
    <w:p w:rsidR="0016460B" w:rsidRPr="00C47532" w:rsidRDefault="0016460B" w:rsidP="0016460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6460B" w:rsidRPr="00C47532" w:rsidRDefault="00AC31AE" w:rsidP="0016460B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7532">
        <w:rPr>
          <w:rFonts w:ascii="Times New Roman" w:hAnsi="Times New Roman" w:cs="Times New Roman"/>
          <w:sz w:val="24"/>
          <w:szCs w:val="24"/>
        </w:rPr>
        <w:t xml:space="preserve">X ve Y r.d.’leri bağımsız ise aşağıdakilerden hangisi </w:t>
      </w:r>
      <w:r w:rsidR="0001362B" w:rsidRPr="00C47532">
        <w:rPr>
          <w:rFonts w:ascii="Times New Roman" w:hAnsi="Times New Roman" w:cs="Times New Roman"/>
          <w:sz w:val="24"/>
          <w:szCs w:val="24"/>
        </w:rPr>
        <w:t>yazılamaz</w:t>
      </w:r>
      <w:r w:rsidRPr="00C47532">
        <w:rPr>
          <w:rFonts w:ascii="Times New Roman" w:hAnsi="Times New Roman" w:cs="Times New Roman"/>
          <w:sz w:val="24"/>
          <w:szCs w:val="24"/>
        </w:rPr>
        <w:t>?</w:t>
      </w:r>
    </w:p>
    <w:p w:rsidR="00AC31AE" w:rsidRPr="00C47532" w:rsidRDefault="00AC31AE" w:rsidP="00AC31AE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C31AE" w:rsidRPr="00C47532" w:rsidRDefault="00AC31AE" w:rsidP="00AC31AE">
      <w:pPr>
        <w:pStyle w:val="Liste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X ile Y ilişkisizdir.</w:t>
      </w:r>
    </w:p>
    <w:p w:rsidR="00AC31AE" w:rsidRPr="00C47532" w:rsidRDefault="00AC31AE" w:rsidP="00AC31AE">
      <w:pPr>
        <w:pStyle w:val="Liste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1480" w:dyaOrig="400">
          <v:shape id="_x0000_i1090" type="#_x0000_t75" style="width:74.1pt;height:20.4pt" o:ole="">
            <v:imagedata r:id="rId132" o:title=""/>
          </v:shape>
          <o:OLEObject Type="Embed" ProgID="Equation.DSMT4" ShapeID="_x0000_i1090" DrawAspect="Content" ObjectID="_1667395182" r:id="rId133"/>
        </w:object>
      </w:r>
      <w:r w:rsidRPr="00C47532">
        <w:rPr>
          <w:rFonts w:ascii="Times New Roman" w:hAnsi="Times New Roman" w:cs="Times New Roman"/>
          <w:sz w:val="24"/>
          <w:szCs w:val="24"/>
        </w:rPr>
        <w:t>’</w:t>
      </w:r>
      <w:proofErr w:type="gramStart"/>
      <w:r w:rsidRPr="00C47532">
        <w:rPr>
          <w:rFonts w:ascii="Times New Roman" w:hAnsi="Times New Roman" w:cs="Times New Roman"/>
          <w:sz w:val="24"/>
          <w:szCs w:val="24"/>
        </w:rPr>
        <w:t>dır</w:t>
      </w:r>
      <w:proofErr w:type="gramEnd"/>
      <w:r w:rsidRPr="00C47532">
        <w:rPr>
          <w:rFonts w:ascii="Times New Roman" w:hAnsi="Times New Roman" w:cs="Times New Roman"/>
          <w:sz w:val="24"/>
          <w:szCs w:val="24"/>
        </w:rPr>
        <w:t>.</w:t>
      </w:r>
    </w:p>
    <w:p w:rsidR="00AC31AE" w:rsidRPr="00C47532" w:rsidRDefault="00AC31AE" w:rsidP="00AC31AE">
      <w:pPr>
        <w:pStyle w:val="Liste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16"/>
          <w:sz w:val="24"/>
          <w:szCs w:val="24"/>
        </w:rPr>
        <w:object w:dxaOrig="1840" w:dyaOrig="440">
          <v:shape id="_x0000_i1091" type="#_x0000_t75" style="width:92.4pt;height:22.45pt" o:ole="">
            <v:imagedata r:id="rId134" o:title=""/>
          </v:shape>
          <o:OLEObject Type="Embed" ProgID="Equation.DSMT4" ShapeID="_x0000_i1091" DrawAspect="Content" ObjectID="_1667395183" r:id="rId135"/>
        </w:object>
      </w:r>
      <w:r w:rsidRPr="00C47532">
        <w:rPr>
          <w:rFonts w:ascii="Times New Roman" w:hAnsi="Times New Roman" w:cs="Times New Roman"/>
          <w:sz w:val="24"/>
          <w:szCs w:val="24"/>
        </w:rPr>
        <w:t>’dir.</w:t>
      </w:r>
    </w:p>
    <w:p w:rsidR="00AC31AE" w:rsidRDefault="00AC31AE" w:rsidP="00AC31AE">
      <w:pPr>
        <w:pStyle w:val="Liste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1620" w:dyaOrig="740">
          <v:shape id="_x0000_i1092" type="#_x0000_t75" style="width:81.15pt;height:37.45pt" o:ole="">
            <v:imagedata r:id="rId136" o:title=""/>
          </v:shape>
          <o:OLEObject Type="Embed" ProgID="Equation.DSMT4" ShapeID="_x0000_i1092" DrawAspect="Content" ObjectID="_1667395184" r:id="rId137"/>
        </w:object>
      </w:r>
    </w:p>
    <w:p w:rsidR="004D21FE" w:rsidRPr="004D21FE" w:rsidRDefault="004D21FE" w:rsidP="004D21FE">
      <w:pPr>
        <w:pStyle w:val="ListeParagraf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21FE">
        <w:rPr>
          <w:rFonts w:ascii="Times New Roman" w:hAnsi="Times New Roman" w:cs="Times New Roman"/>
          <w:b/>
          <w:sz w:val="24"/>
          <w:szCs w:val="24"/>
        </w:rPr>
        <w:t>(D)</w:t>
      </w:r>
    </w:p>
    <w:p w:rsidR="00AC31AE" w:rsidRPr="00C47532" w:rsidRDefault="00DD6533" w:rsidP="0001362B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E5890">
        <w:rPr>
          <w:rFonts w:ascii="Times New Roman" w:hAnsi="Times New Roman" w:cs="Times New Roman"/>
          <w:color w:val="FF0000"/>
          <w:sz w:val="24"/>
          <w:szCs w:val="24"/>
        </w:rPr>
        <w:lastRenderedPageBreak/>
        <w:t>Hilesiz bir para atma</w:t>
      </w:r>
      <w:r w:rsidR="00C44D14" w:rsidRPr="002E589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denemesinde n</w:t>
      </w:r>
      <w:r w:rsidR="00C44D14" w:rsidRPr="00C47532">
        <w:rPr>
          <w:rFonts w:ascii="Times New Roman" w:hAnsi="Times New Roman" w:cs="Times New Roman"/>
          <w:sz w:val="24"/>
          <w:szCs w:val="24"/>
        </w:rPr>
        <w:t xml:space="preserve"> bağımsız </w:t>
      </w:r>
      <w:r>
        <w:rPr>
          <w:rFonts w:ascii="Times New Roman" w:hAnsi="Times New Roman" w:cs="Times New Roman"/>
          <w:sz w:val="24"/>
          <w:szCs w:val="24"/>
        </w:rPr>
        <w:t>atış yapılıyor.</w:t>
      </w:r>
      <w:r w:rsidR="00C44D14" w:rsidRPr="00C47532">
        <w:rPr>
          <w:rFonts w:ascii="Times New Roman" w:hAnsi="Times New Roman" w:cs="Times New Roman"/>
          <w:position w:val="-12"/>
          <w:sz w:val="24"/>
          <w:szCs w:val="24"/>
        </w:rPr>
        <w:object w:dxaOrig="300" w:dyaOrig="360">
          <v:shape id="_x0000_i1093" type="#_x0000_t75" style="width:15pt;height:17.9pt" o:ole="">
            <v:imagedata r:id="rId138" o:title=""/>
          </v:shape>
          <o:OLEObject Type="Embed" ProgID="Equation.DSMT4" ShapeID="_x0000_i1093" DrawAspect="Content" ObjectID="_1667395185" r:id="rId139"/>
        </w:object>
      </w:r>
      <w:r w:rsidR="00C44D14" w:rsidRPr="00C47532">
        <w:rPr>
          <w:rFonts w:ascii="Times New Roman" w:hAnsi="Times New Roman" w:cs="Times New Roman"/>
          <w:sz w:val="24"/>
          <w:szCs w:val="24"/>
        </w:rPr>
        <w:t xml:space="preserve">, </w:t>
      </w:r>
      <w:r w:rsidR="00C44D14" w:rsidRPr="00C47532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094" type="#_x0000_t75" style="width:59.1pt;height:16.65pt" o:ole="">
            <v:imagedata r:id="rId140" o:title=""/>
          </v:shape>
          <o:OLEObject Type="Embed" ProgID="Equation.DSMT4" ShapeID="_x0000_i1094" DrawAspect="Content" ObjectID="_1667395186" r:id="rId141"/>
        </w:object>
      </w:r>
      <w:r w:rsidR="00C44D14" w:rsidRPr="00C47532">
        <w:rPr>
          <w:rFonts w:ascii="Times New Roman" w:hAnsi="Times New Roman" w:cs="Times New Roman"/>
          <w:sz w:val="24"/>
          <w:szCs w:val="24"/>
        </w:rPr>
        <w:t xml:space="preserve"> olmak üzere i’inci atışta gelen yazı sayısı (0 ya da 1) olsun. </w:t>
      </w:r>
      <w:r w:rsidR="00C117E3" w:rsidRPr="00C47532">
        <w:rPr>
          <w:rFonts w:ascii="Times New Roman" w:hAnsi="Times New Roman" w:cs="Times New Roman"/>
          <w:position w:val="-12"/>
          <w:sz w:val="24"/>
          <w:szCs w:val="24"/>
        </w:rPr>
        <w:object w:dxaOrig="1380" w:dyaOrig="360">
          <v:shape id="_x0000_i1095" type="#_x0000_t75" style="width:69.1pt;height:17.9pt" o:ole="">
            <v:imagedata r:id="rId142" o:title=""/>
          </v:shape>
          <o:OLEObject Type="Embed" ProgID="Equation.DSMT4" ShapeID="_x0000_i1095" DrawAspect="Content" ObjectID="_1667395187" r:id="rId143"/>
        </w:object>
      </w:r>
      <w:r w:rsidR="00F0272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02729">
        <w:rPr>
          <w:rFonts w:ascii="Times New Roman" w:hAnsi="Times New Roman" w:cs="Times New Roman"/>
          <w:sz w:val="24"/>
          <w:szCs w:val="24"/>
        </w:rPr>
        <w:t>r</w:t>
      </w:r>
      <w:proofErr w:type="gramEnd"/>
      <w:r w:rsidR="00F02729">
        <w:rPr>
          <w:rFonts w:ascii="Times New Roman" w:hAnsi="Times New Roman" w:cs="Times New Roman"/>
          <w:sz w:val="24"/>
          <w:szCs w:val="24"/>
        </w:rPr>
        <w:t>.d.’lerinin bileşik o</w:t>
      </w:r>
      <w:r w:rsidR="00C117E3" w:rsidRPr="00C47532">
        <w:rPr>
          <w:rFonts w:ascii="Times New Roman" w:hAnsi="Times New Roman" w:cs="Times New Roman"/>
          <w:sz w:val="24"/>
          <w:szCs w:val="24"/>
        </w:rPr>
        <w:t>.f’u aşağıdakilerden hangisidir?</w:t>
      </w:r>
    </w:p>
    <w:p w:rsidR="00FA5DC8" w:rsidRPr="00C47532" w:rsidRDefault="00FA5DC8" w:rsidP="00FA5DC8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24"/>
          <w:sz w:val="24"/>
          <w:szCs w:val="24"/>
        </w:rPr>
        <w:object w:dxaOrig="3860" w:dyaOrig="620">
          <v:shape id="_x0000_i1096" type="#_x0000_t75" style="width:193.55pt;height:31.65pt" o:ole="">
            <v:imagedata r:id="rId144" o:title=""/>
          </v:shape>
          <o:OLEObject Type="Embed" ProgID="Equation.DSMT4" ShapeID="_x0000_i1096" DrawAspect="Content" ObjectID="_1667395188" r:id="rId145"/>
        </w:object>
      </w:r>
    </w:p>
    <w:p w:rsidR="00FA5DC8" w:rsidRPr="00C47532" w:rsidRDefault="00FA5DC8" w:rsidP="00FA5DC8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28"/>
          <w:sz w:val="24"/>
          <w:szCs w:val="24"/>
        </w:rPr>
        <w:object w:dxaOrig="4420" w:dyaOrig="760">
          <v:shape id="_x0000_i1097" type="#_x0000_t75" style="width:222.25pt;height:38.3pt" o:ole="">
            <v:imagedata r:id="rId146" o:title=""/>
          </v:shape>
          <o:OLEObject Type="Embed" ProgID="Equation.DSMT4" ShapeID="_x0000_i1097" DrawAspect="Content" ObjectID="_1667395189" r:id="rId147"/>
        </w:object>
      </w:r>
    </w:p>
    <w:p w:rsidR="00FA5DC8" w:rsidRPr="00C47532" w:rsidRDefault="00FA5DC8" w:rsidP="00FA5DC8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28"/>
          <w:sz w:val="24"/>
          <w:szCs w:val="24"/>
        </w:rPr>
        <w:object w:dxaOrig="4580" w:dyaOrig="760">
          <v:shape id="_x0000_i1098" type="#_x0000_t75" style="width:229.3pt;height:38.3pt" o:ole="">
            <v:imagedata r:id="rId148" o:title=""/>
          </v:shape>
          <o:OLEObject Type="Embed" ProgID="Equation.DSMT4" ShapeID="_x0000_i1098" DrawAspect="Content" ObjectID="_1667395190" r:id="rId149"/>
        </w:object>
      </w:r>
    </w:p>
    <w:p w:rsidR="00FA5DC8" w:rsidRPr="00C47532" w:rsidRDefault="00FA5DC8" w:rsidP="00FA5DC8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28"/>
          <w:sz w:val="24"/>
          <w:szCs w:val="24"/>
        </w:rPr>
        <w:object w:dxaOrig="4200" w:dyaOrig="740">
          <v:shape id="_x0000_i1099" type="#_x0000_t75" style="width:211pt;height:37.45pt" o:ole="">
            <v:imagedata r:id="rId150" o:title=""/>
          </v:shape>
          <o:OLEObject Type="Embed" ProgID="Equation.DSMT4" ShapeID="_x0000_i1099" DrawAspect="Content" ObjectID="_1667395191" r:id="rId151"/>
        </w:object>
      </w:r>
    </w:p>
    <w:p w:rsidR="00392B00" w:rsidRPr="00C47532" w:rsidRDefault="00392B00" w:rsidP="00392B00">
      <w:pPr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(D)</w:t>
      </w:r>
    </w:p>
    <w:p w:rsidR="00932407" w:rsidRPr="00C47532" w:rsidRDefault="00932407" w:rsidP="00932407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X ve Y r.d.’lerinin bileşik olasılık dağılımı aşağıdaki tablo ile verilmiştir. </w:t>
      </w:r>
      <w:r w:rsidR="00AB0C85" w:rsidRPr="00C47532">
        <w:rPr>
          <w:rFonts w:ascii="Times New Roman" w:hAnsi="Times New Roman" w:cs="Times New Roman"/>
          <w:sz w:val="24"/>
          <w:szCs w:val="24"/>
        </w:rPr>
        <w:t>Bu tabloya göre</w:t>
      </w:r>
      <w:r w:rsidR="002E5890">
        <w:rPr>
          <w:rFonts w:ascii="Times New Roman" w:hAnsi="Times New Roman" w:cs="Times New Roman"/>
          <w:sz w:val="24"/>
          <w:szCs w:val="24"/>
        </w:rPr>
        <w:t xml:space="preserve"> </w:t>
      </w:r>
      <w:r w:rsidR="002E5890" w:rsidRPr="002E5890">
        <w:rPr>
          <w:rFonts w:ascii="Times New Roman" w:hAnsi="Times New Roman" w:cs="Times New Roman"/>
          <w:position w:val="-16"/>
          <w:sz w:val="24"/>
          <w:szCs w:val="24"/>
        </w:rPr>
        <w:object w:dxaOrig="1300" w:dyaOrig="440">
          <v:shape id="_x0000_i1123" type="#_x0000_t75" style="width:64.9pt;height:22.05pt" o:ole="">
            <v:imagedata r:id="rId152" o:title=""/>
          </v:shape>
          <o:OLEObject Type="Embed" ProgID="Equation.DSMT4" ShapeID="_x0000_i1123" DrawAspect="Content" ObjectID="_1667395192" r:id="rId153"/>
        </w:object>
      </w:r>
      <w:r w:rsidR="002E5890">
        <w:rPr>
          <w:rFonts w:ascii="Times New Roman" w:hAnsi="Times New Roman" w:cs="Times New Roman"/>
          <w:sz w:val="24"/>
          <w:szCs w:val="24"/>
        </w:rPr>
        <w:t xml:space="preserve"> değerini hesaplayınız</w:t>
      </w:r>
      <w:r w:rsidR="00AB0C85" w:rsidRPr="00C47532">
        <w:rPr>
          <w:rFonts w:ascii="Times New Roman" w:hAnsi="Times New Roman" w:cs="Times New Roman"/>
          <w:sz w:val="24"/>
          <w:szCs w:val="24"/>
        </w:rPr>
        <w:t>?</w:t>
      </w:r>
    </w:p>
    <w:p w:rsidR="00932407" w:rsidRPr="00C47532" w:rsidRDefault="00932407" w:rsidP="00932407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437"/>
        <w:gridCol w:w="674"/>
        <w:gridCol w:w="674"/>
      </w:tblGrid>
      <w:tr w:rsidR="00932407" w:rsidRPr="00C47532" w:rsidTr="00932407">
        <w:trPr>
          <w:trHeight w:hRule="exact" w:val="567"/>
          <w:jc w:val="center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2407" w:rsidRPr="00C47532" w:rsidRDefault="00932407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8" w:type="dxa"/>
            <w:gridSpan w:val="2"/>
            <w:tcBorders>
              <w:left w:val="single" w:sz="4" w:space="0" w:color="auto"/>
            </w:tcBorders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</w:tr>
      <w:tr w:rsidR="00932407" w:rsidRPr="00C47532" w:rsidTr="00932407">
        <w:trPr>
          <w:trHeight w:hRule="exact" w:val="567"/>
          <w:jc w:val="center"/>
        </w:trPr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32407" w:rsidRPr="00C47532" w:rsidRDefault="00932407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4" w:type="dxa"/>
            <w:tcBorders>
              <w:left w:val="single" w:sz="4" w:space="0" w:color="auto"/>
            </w:tcBorders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-1</w:t>
            </w:r>
          </w:p>
        </w:tc>
        <w:tc>
          <w:tcPr>
            <w:tcW w:w="674" w:type="dxa"/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932407" w:rsidRPr="00C47532" w:rsidTr="00932407">
        <w:trPr>
          <w:trHeight w:hRule="exact" w:val="567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</w:tcBorders>
            <w:vAlign w:val="center"/>
          </w:tcPr>
          <w:p w:rsidR="00932407" w:rsidRPr="00C47532" w:rsidRDefault="00932407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437" w:type="dxa"/>
            <w:tcBorders>
              <w:top w:val="single" w:sz="4" w:space="0" w:color="auto"/>
            </w:tcBorders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-1</w:t>
            </w:r>
          </w:p>
        </w:tc>
        <w:tc>
          <w:tcPr>
            <w:tcW w:w="674" w:type="dxa"/>
            <w:vAlign w:val="center"/>
          </w:tcPr>
          <w:p w:rsidR="00932407" w:rsidRPr="00C47532" w:rsidRDefault="00932407" w:rsidP="0093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1/8</w:t>
            </w:r>
          </w:p>
        </w:tc>
        <w:tc>
          <w:tcPr>
            <w:tcW w:w="674" w:type="dxa"/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</w:tr>
      <w:tr w:rsidR="00932407" w:rsidRPr="00C47532" w:rsidTr="00932407">
        <w:trPr>
          <w:trHeight w:hRule="exact" w:val="567"/>
          <w:jc w:val="center"/>
        </w:trPr>
        <w:tc>
          <w:tcPr>
            <w:tcW w:w="426" w:type="dxa"/>
            <w:vMerge/>
            <w:vAlign w:val="center"/>
          </w:tcPr>
          <w:p w:rsidR="00932407" w:rsidRPr="00C47532" w:rsidRDefault="00932407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7" w:type="dxa"/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674" w:type="dxa"/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4" w:type="dxa"/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</w:tr>
      <w:tr w:rsidR="00932407" w:rsidRPr="00C47532" w:rsidTr="00932407">
        <w:trPr>
          <w:trHeight w:hRule="exact" w:val="567"/>
          <w:jc w:val="center"/>
        </w:trPr>
        <w:tc>
          <w:tcPr>
            <w:tcW w:w="426" w:type="dxa"/>
            <w:vMerge/>
            <w:vAlign w:val="center"/>
          </w:tcPr>
          <w:p w:rsidR="00932407" w:rsidRPr="00C47532" w:rsidRDefault="00932407" w:rsidP="002032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7" w:type="dxa"/>
            <w:vAlign w:val="center"/>
          </w:tcPr>
          <w:p w:rsidR="00932407" w:rsidRPr="00C47532" w:rsidRDefault="00932407" w:rsidP="0093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74" w:type="dxa"/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1/8</w:t>
            </w:r>
          </w:p>
        </w:tc>
        <w:tc>
          <w:tcPr>
            <w:tcW w:w="674" w:type="dxa"/>
            <w:vAlign w:val="center"/>
          </w:tcPr>
          <w:p w:rsidR="00932407" w:rsidRPr="00C47532" w:rsidRDefault="00932407" w:rsidP="00203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932407" w:rsidRPr="00C47532" w:rsidRDefault="00932407" w:rsidP="00AB0C85">
      <w:pPr>
        <w:pStyle w:val="Liste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392B00" w:rsidRPr="00C47532" w:rsidRDefault="002E5890" w:rsidP="00392B00">
      <w:pPr>
        <w:pStyle w:val="ListeParagraf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4/5</w:t>
      </w:r>
    </w:p>
    <w:p w:rsidR="00392B00" w:rsidRPr="00C47532" w:rsidRDefault="002E5890" w:rsidP="00392B00">
      <w:pPr>
        <w:pStyle w:val="ListeParagraf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1/4</w:t>
      </w:r>
    </w:p>
    <w:p w:rsidR="00392B00" w:rsidRPr="00C47532" w:rsidRDefault="002E5890" w:rsidP="00392B00">
      <w:pPr>
        <w:pStyle w:val="ListeParagraf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3/4</w:t>
      </w:r>
    </w:p>
    <w:p w:rsidR="00392B00" w:rsidRPr="00C47532" w:rsidRDefault="002E5890" w:rsidP="00392B00">
      <w:pPr>
        <w:pStyle w:val="ListeParagraf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Verilenler ile hesaplanamaz</w:t>
      </w:r>
    </w:p>
    <w:p w:rsidR="001D4615" w:rsidRPr="00C47532" w:rsidRDefault="001D4615" w:rsidP="001D4615">
      <w:pPr>
        <w:ind w:left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(C)</w:t>
      </w:r>
    </w:p>
    <w:p w:rsidR="002032E2" w:rsidRPr="00C47532" w:rsidRDefault="002032E2" w:rsidP="002032E2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7532">
        <w:rPr>
          <w:rFonts w:ascii="Times New Roman" w:hAnsi="Times New Roman" w:cs="Times New Roman"/>
          <w:sz w:val="24"/>
          <w:szCs w:val="24"/>
        </w:rPr>
        <w:t>X ve Y r.d.’lerinin bileşik o.y.f’u aşağıdaki verilmiştir. Buna göre, aşağıda verilen ifadelerden hangisi/hangileri doğrudur?</w:t>
      </w:r>
    </w:p>
    <w:p w:rsidR="002032E2" w:rsidRPr="00C47532" w:rsidRDefault="002032E2" w:rsidP="002032E2">
      <w:pPr>
        <w:jc w:val="center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30"/>
          <w:sz w:val="24"/>
          <w:szCs w:val="24"/>
        </w:rPr>
        <w:object w:dxaOrig="4260" w:dyaOrig="720">
          <v:shape id="_x0000_i1100" type="#_x0000_t75" style="width:213.1pt;height:36.6pt" o:ole="">
            <v:imagedata r:id="rId154" o:title=""/>
          </v:shape>
          <o:OLEObject Type="Embed" ProgID="Equation.DSMT4" ShapeID="_x0000_i1100" DrawAspect="Content" ObjectID="_1667395193" r:id="rId155"/>
        </w:object>
      </w:r>
    </w:p>
    <w:p w:rsidR="002032E2" w:rsidRPr="00C47532" w:rsidRDefault="002032E2" w:rsidP="00E16DDD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X ile Y bağımlıdır.</w:t>
      </w:r>
    </w:p>
    <w:p w:rsidR="002032E2" w:rsidRPr="00C47532" w:rsidRDefault="00F35C0D" w:rsidP="002032E2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2180" w:dyaOrig="400">
          <v:shape id="_x0000_i1101" type="#_x0000_t75" style="width:109.45pt;height:19.55pt" o:ole="">
            <v:imagedata r:id="rId156" o:title=""/>
          </v:shape>
          <o:OLEObject Type="Embed" ProgID="Equation.DSMT4" ShapeID="_x0000_i1101" DrawAspect="Content" ObjectID="_1667395194" r:id="rId157"/>
        </w:object>
      </w:r>
    </w:p>
    <w:p w:rsidR="00F35C0D" w:rsidRPr="00C47532" w:rsidRDefault="00F35C0D" w:rsidP="00F35C0D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1480" w:dyaOrig="400">
          <v:shape id="_x0000_i1102" type="#_x0000_t75" style="width:74.9pt;height:19.55pt" o:ole="">
            <v:imagedata r:id="rId158" o:title=""/>
          </v:shape>
          <o:OLEObject Type="Embed" ProgID="Equation.DSMT4" ShapeID="_x0000_i1102" DrawAspect="Content" ObjectID="_1667395195" r:id="rId159"/>
        </w:object>
      </w:r>
    </w:p>
    <w:p w:rsidR="00F35C0D" w:rsidRPr="00C47532" w:rsidRDefault="00F35C0D" w:rsidP="00F35C0D">
      <w:pPr>
        <w:pStyle w:val="ListeParagraf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16"/>
          <w:sz w:val="24"/>
          <w:szCs w:val="24"/>
        </w:rPr>
        <w:object w:dxaOrig="1740" w:dyaOrig="440">
          <v:shape id="_x0000_i1103" type="#_x0000_t75" style="width:87.8pt;height:21.65pt" o:ole="">
            <v:imagedata r:id="rId160" o:title=""/>
          </v:shape>
          <o:OLEObject Type="Embed" ProgID="Equation.DSMT4" ShapeID="_x0000_i1103" DrawAspect="Content" ObjectID="_1667395196" r:id="rId161"/>
        </w:object>
      </w:r>
    </w:p>
    <w:p w:rsidR="00F35C0D" w:rsidRPr="00C47532" w:rsidRDefault="00F35C0D" w:rsidP="00F35C0D">
      <w:pPr>
        <w:pStyle w:val="ListeParagraf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II ve III</w:t>
      </w:r>
    </w:p>
    <w:p w:rsidR="00F35C0D" w:rsidRPr="00C47532" w:rsidRDefault="00F35C0D" w:rsidP="00F35C0D">
      <w:pPr>
        <w:pStyle w:val="ListeParagraf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I ve IV</w:t>
      </w:r>
    </w:p>
    <w:p w:rsidR="00F35C0D" w:rsidRPr="00C47532" w:rsidRDefault="00F35C0D" w:rsidP="00F35C0D">
      <w:pPr>
        <w:pStyle w:val="ListeParagraf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Yalnızca I</w:t>
      </w:r>
    </w:p>
    <w:p w:rsidR="00F35C0D" w:rsidRPr="00C47532" w:rsidRDefault="00F35C0D" w:rsidP="00F35C0D">
      <w:pPr>
        <w:pStyle w:val="ListeParagraf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>I, II, III ve IV</w:t>
      </w:r>
    </w:p>
    <w:p w:rsidR="0018326F" w:rsidRPr="00C47532" w:rsidRDefault="0018326F" w:rsidP="0018326F">
      <w:pPr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(A)</w:t>
      </w:r>
    </w:p>
    <w:p w:rsidR="00E15299" w:rsidRPr="00C47532" w:rsidRDefault="00E15299" w:rsidP="00E1529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5299" w:rsidRPr="00C47532" w:rsidRDefault="00E15299" w:rsidP="00E15299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F19">
        <w:rPr>
          <w:rFonts w:ascii="Times New Roman" w:hAnsi="Times New Roman" w:cs="Times New Roman"/>
          <w:color w:val="FF0000"/>
          <w:position w:val="-12"/>
          <w:sz w:val="24"/>
          <w:szCs w:val="24"/>
        </w:rPr>
        <w:object w:dxaOrig="1060" w:dyaOrig="360">
          <v:shape id="_x0000_i1104" type="#_x0000_t75" style="width:53.25pt;height:17.9pt" o:ole="">
            <v:imagedata r:id="rId162" o:title=""/>
          </v:shape>
          <o:OLEObject Type="Embed" ProgID="Equation.DSMT4" ShapeID="_x0000_i1104" DrawAspect="Content" ObjectID="_1667395197" r:id="rId163"/>
        </w:object>
      </w:r>
      <w:r w:rsidRPr="005F5F19">
        <w:rPr>
          <w:rFonts w:ascii="Times New Roman" w:hAnsi="Times New Roman" w:cs="Times New Roman"/>
          <w:color w:val="FF0000"/>
          <w:sz w:val="24"/>
          <w:szCs w:val="24"/>
        </w:rPr>
        <w:t xml:space="preserve"> raslantı değişkenlerinin </w:t>
      </w:r>
      <w:r w:rsidRPr="00C47532">
        <w:rPr>
          <w:rFonts w:ascii="Times New Roman" w:hAnsi="Times New Roman" w:cs="Times New Roman"/>
          <w:sz w:val="24"/>
          <w:szCs w:val="24"/>
        </w:rPr>
        <w:t xml:space="preserve">bileşik o.y.f.’u </w:t>
      </w:r>
      <w:r w:rsidRPr="00C47532">
        <w:rPr>
          <w:rFonts w:ascii="Times New Roman" w:hAnsi="Times New Roman" w:cs="Times New Roman"/>
          <w:position w:val="-12"/>
          <w:sz w:val="24"/>
          <w:szCs w:val="24"/>
        </w:rPr>
        <w:object w:dxaOrig="1920" w:dyaOrig="360">
          <v:shape id="_x0000_i1105" type="#_x0000_t75" style="width:96.95pt;height:17.9pt" o:ole="">
            <v:imagedata r:id="rId164" o:title=""/>
          </v:shape>
          <o:OLEObject Type="Embed" ProgID="Equation.DSMT4" ShapeID="_x0000_i1105" DrawAspect="Content" ObjectID="_1667395198" r:id="rId165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için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106" type="#_x0000_t75" style="width:56.2pt;height:19.55pt" o:ole="">
            <v:imagedata r:id="rId166" o:title=""/>
          </v:shape>
          <o:OLEObject Type="Embed" ProgID="Equation.DSMT4" ShapeID="_x0000_i1106" DrawAspect="Content" ObjectID="_1667395199" r:id="rId167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olarak verilsin. </w:t>
      </w:r>
      <w:r w:rsidRPr="00C47532">
        <w:rPr>
          <w:rFonts w:ascii="Times New Roman" w:hAnsi="Times New Roman" w:cs="Times New Roman"/>
          <w:position w:val="-14"/>
          <w:sz w:val="24"/>
          <w:szCs w:val="24"/>
        </w:rPr>
        <w:object w:dxaOrig="2200" w:dyaOrig="400">
          <v:shape id="_x0000_i1107" type="#_x0000_t75" style="width:111.1pt;height:19.55pt" o:ole="">
            <v:imagedata r:id="rId168" o:title=""/>
          </v:shape>
          <o:OLEObject Type="Embed" ProgID="Equation.DSMT4" ShapeID="_x0000_i1107" DrawAspect="Content" ObjectID="_1667395200" r:id="rId169"/>
        </w:object>
      </w:r>
      <w:r w:rsidRPr="00C475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7532">
        <w:rPr>
          <w:rFonts w:ascii="Times New Roman" w:hAnsi="Times New Roman" w:cs="Times New Roman"/>
          <w:sz w:val="24"/>
          <w:szCs w:val="24"/>
        </w:rPr>
        <w:t>olasılığı</w:t>
      </w:r>
      <w:proofErr w:type="gramEnd"/>
      <w:r w:rsidRPr="00C47532">
        <w:rPr>
          <w:rFonts w:ascii="Times New Roman" w:hAnsi="Times New Roman" w:cs="Times New Roman"/>
          <w:sz w:val="24"/>
          <w:szCs w:val="24"/>
        </w:rPr>
        <w:t xml:space="preserve"> aşağıdaki eşitliklerden hangisi ile hesaplanır?</w:t>
      </w:r>
    </w:p>
    <w:p w:rsidR="00B200C2" w:rsidRPr="00C47532" w:rsidRDefault="00B200C2" w:rsidP="00B200C2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</w:p>
    <w:p w:rsidR="00B200C2" w:rsidRPr="00C47532" w:rsidRDefault="00B200C2" w:rsidP="00B200C2">
      <w:pPr>
        <w:pStyle w:val="ListeParagraf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2680" w:dyaOrig="760">
          <v:shape id="_x0000_i1108" type="#_x0000_t75" style="width:134.45pt;height:37.45pt" o:ole="">
            <v:imagedata r:id="rId170" o:title=""/>
          </v:shape>
          <o:OLEObject Type="Embed" ProgID="Equation.DSMT4" ShapeID="_x0000_i1108" DrawAspect="Content" ObjectID="_1667395201" r:id="rId171"/>
        </w:object>
      </w:r>
    </w:p>
    <w:p w:rsidR="00B200C2" w:rsidRPr="00C47532" w:rsidRDefault="00B200C2" w:rsidP="00B200C2">
      <w:pPr>
        <w:pStyle w:val="ListeParagraf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2659" w:dyaOrig="760">
          <v:shape id="_x0000_i1109" type="#_x0000_t75" style="width:133.6pt;height:37.45pt" o:ole="">
            <v:imagedata r:id="rId172" o:title=""/>
          </v:shape>
          <o:OLEObject Type="Embed" ProgID="Equation.DSMT4" ShapeID="_x0000_i1109" DrawAspect="Content" ObjectID="_1667395202" r:id="rId173"/>
        </w:object>
      </w:r>
    </w:p>
    <w:p w:rsidR="00B200C2" w:rsidRPr="00C47532" w:rsidRDefault="00B200C2" w:rsidP="00B200C2">
      <w:pPr>
        <w:pStyle w:val="ListeParagraf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2840" w:dyaOrig="760">
          <v:shape id="_x0000_i1110" type="#_x0000_t75" style="width:142.75pt;height:37.45pt" o:ole="">
            <v:imagedata r:id="rId174" o:title=""/>
          </v:shape>
          <o:OLEObject Type="Embed" ProgID="Equation.DSMT4" ShapeID="_x0000_i1110" DrawAspect="Content" ObjectID="_1667395203" r:id="rId175"/>
        </w:object>
      </w:r>
    </w:p>
    <w:p w:rsidR="00B200C2" w:rsidRPr="00C47532" w:rsidRDefault="00B200C2" w:rsidP="00B200C2">
      <w:pPr>
        <w:pStyle w:val="ListeParagraf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position w:val="-32"/>
          <w:sz w:val="24"/>
          <w:szCs w:val="24"/>
        </w:rPr>
        <w:object w:dxaOrig="2520" w:dyaOrig="740">
          <v:shape id="_x0000_i1111" type="#_x0000_t75" style="width:126.95pt;height:36.6pt" o:ole="">
            <v:imagedata r:id="rId176" o:title=""/>
          </v:shape>
          <o:OLEObject Type="Embed" ProgID="Equation.DSMT4" ShapeID="_x0000_i1111" DrawAspect="Content" ObjectID="_1667395204" r:id="rId177"/>
        </w:object>
      </w:r>
    </w:p>
    <w:p w:rsidR="00B200C2" w:rsidRPr="00C47532" w:rsidRDefault="00B200C2" w:rsidP="00B200C2">
      <w:pPr>
        <w:pStyle w:val="Liste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92384B" w:rsidRDefault="00B200C2" w:rsidP="0092384B">
      <w:pPr>
        <w:pStyle w:val="ListeParagraf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b/>
          <w:sz w:val="24"/>
          <w:szCs w:val="24"/>
        </w:rPr>
        <w:t>(A)</w:t>
      </w:r>
    </w:p>
    <w:p w:rsidR="0092384B" w:rsidRDefault="0092384B" w:rsidP="0092384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2384B" w:rsidRDefault="0092384B" w:rsidP="0092384B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F19">
        <w:rPr>
          <w:rFonts w:ascii="Times New Roman" w:hAnsi="Times New Roman" w:cs="Times New Roman"/>
          <w:color w:val="FF0000"/>
          <w:sz w:val="24"/>
          <w:szCs w:val="24"/>
        </w:rPr>
        <w:t xml:space="preserve">X ve Y r.d.’lerinin bileşik </w:t>
      </w:r>
      <w:r w:rsidRPr="0092384B">
        <w:rPr>
          <w:rFonts w:ascii="Times New Roman" w:hAnsi="Times New Roman" w:cs="Times New Roman"/>
          <w:sz w:val="24"/>
          <w:szCs w:val="24"/>
        </w:rPr>
        <w:t xml:space="preserve">o.y.f’u aşağıdaki verilmiştir. Buna göre, </w:t>
      </w:r>
      <w:r w:rsidRPr="0092384B">
        <w:rPr>
          <w:rFonts w:ascii="Times New Roman" w:hAnsi="Times New Roman" w:cs="Times New Roman"/>
          <w:position w:val="-16"/>
          <w:sz w:val="24"/>
          <w:szCs w:val="24"/>
        </w:rPr>
        <w:object w:dxaOrig="1640" w:dyaOrig="440">
          <v:shape id="_x0000_i1112" type="#_x0000_t75" style="width:82.4pt;height:21.65pt" o:ole="">
            <v:imagedata r:id="rId178" o:title=""/>
          </v:shape>
          <o:OLEObject Type="Embed" ProgID="Equation.DSMT4" ShapeID="_x0000_i1112" DrawAspect="Content" ObjectID="_1667395205" r:id="rId179"/>
        </w:object>
      </w:r>
    </w:p>
    <w:p w:rsidR="0092384B" w:rsidRDefault="0092384B" w:rsidP="0092384B">
      <w:pPr>
        <w:pStyle w:val="ListeParagraf"/>
        <w:jc w:val="center"/>
        <w:rPr>
          <w:rFonts w:ascii="Times New Roman" w:hAnsi="Times New Roman" w:cs="Times New Roman"/>
          <w:sz w:val="24"/>
          <w:szCs w:val="24"/>
        </w:rPr>
      </w:pPr>
      <w:r w:rsidRPr="00C47532">
        <w:rPr>
          <w:rFonts w:ascii="Times New Roman" w:hAnsi="Times New Roman" w:cs="Times New Roman"/>
          <w:position w:val="-30"/>
          <w:sz w:val="24"/>
          <w:szCs w:val="24"/>
        </w:rPr>
        <w:object w:dxaOrig="4260" w:dyaOrig="720">
          <v:shape id="_x0000_i1113" type="#_x0000_t75" style="width:213.1pt;height:36.6pt" o:ole="">
            <v:imagedata r:id="rId154" o:title=""/>
          </v:shape>
          <o:OLEObject Type="Embed" ProgID="Equation.DSMT4" ShapeID="_x0000_i1113" DrawAspect="Content" ObjectID="_1667395206" r:id="rId180"/>
        </w:object>
      </w:r>
    </w:p>
    <w:p w:rsidR="0092384B" w:rsidRPr="0092384B" w:rsidRDefault="0092384B" w:rsidP="0092384B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84B">
        <w:rPr>
          <w:rFonts w:ascii="Times New Roman" w:hAnsi="Times New Roman" w:cs="Times New Roman"/>
          <w:sz w:val="24"/>
          <w:szCs w:val="24"/>
        </w:rPr>
        <w:t>1/3</w:t>
      </w:r>
    </w:p>
    <w:p w:rsidR="0092384B" w:rsidRDefault="0092384B" w:rsidP="0092384B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84B">
        <w:rPr>
          <w:rFonts w:ascii="Times New Roman" w:hAnsi="Times New Roman" w:cs="Times New Roman"/>
          <w:sz w:val="24"/>
          <w:szCs w:val="24"/>
        </w:rPr>
        <w:t>2/</w:t>
      </w:r>
      <w:r>
        <w:rPr>
          <w:rFonts w:ascii="Times New Roman" w:hAnsi="Times New Roman" w:cs="Times New Roman"/>
          <w:sz w:val="24"/>
          <w:szCs w:val="24"/>
        </w:rPr>
        <w:t>3</w:t>
      </w:r>
    </w:p>
    <w:p w:rsidR="0092384B" w:rsidRDefault="0092384B" w:rsidP="0092384B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4/3</w:t>
      </w:r>
    </w:p>
    <w:p w:rsidR="0092384B" w:rsidRDefault="0092384B" w:rsidP="0092384B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:rsidR="0092384B" w:rsidRDefault="0092384B" w:rsidP="0092384B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(B)</w:t>
      </w:r>
    </w:p>
    <w:p w:rsidR="004D26C1" w:rsidRDefault="004D26C1" w:rsidP="0092384B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26C1" w:rsidRDefault="004D26C1" w:rsidP="004D26C1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84B">
        <w:rPr>
          <w:rFonts w:ascii="Times New Roman" w:hAnsi="Times New Roman" w:cs="Times New Roman"/>
          <w:sz w:val="24"/>
          <w:szCs w:val="24"/>
        </w:rPr>
        <w:t xml:space="preserve">X ve Y r.d.’lerinin </w:t>
      </w:r>
      <w:proofErr w:type="gramStart"/>
      <w:r>
        <w:rPr>
          <w:rFonts w:ascii="Times New Roman" w:hAnsi="Times New Roman" w:cs="Times New Roman"/>
          <w:sz w:val="24"/>
          <w:szCs w:val="24"/>
        </w:rPr>
        <w:t>marjinal</w:t>
      </w:r>
      <w:proofErr w:type="gramEnd"/>
      <w:r w:rsidRPr="0092384B">
        <w:rPr>
          <w:rFonts w:ascii="Times New Roman" w:hAnsi="Times New Roman" w:cs="Times New Roman"/>
          <w:sz w:val="24"/>
          <w:szCs w:val="24"/>
        </w:rPr>
        <w:t xml:space="preserve"> o.</w:t>
      </w:r>
      <w:r>
        <w:rPr>
          <w:rFonts w:ascii="Times New Roman" w:hAnsi="Times New Roman" w:cs="Times New Roman"/>
          <w:sz w:val="24"/>
          <w:szCs w:val="24"/>
        </w:rPr>
        <w:t>y.f’ları</w:t>
      </w:r>
      <w:r w:rsidRPr="0092384B">
        <w:rPr>
          <w:rFonts w:ascii="Times New Roman" w:hAnsi="Times New Roman" w:cs="Times New Roman"/>
          <w:sz w:val="24"/>
          <w:szCs w:val="24"/>
        </w:rPr>
        <w:t xml:space="preserve"> aşağıdaki verilmiştir.</w:t>
      </w:r>
      <w:r>
        <w:rPr>
          <w:rFonts w:ascii="Times New Roman" w:hAnsi="Times New Roman" w:cs="Times New Roman"/>
          <w:sz w:val="24"/>
          <w:szCs w:val="24"/>
        </w:rPr>
        <w:t xml:space="preserve"> Buna göre </w:t>
      </w:r>
      <w:r w:rsidRPr="0092384B">
        <w:rPr>
          <w:rFonts w:ascii="Times New Roman" w:hAnsi="Times New Roman" w:cs="Times New Roman"/>
          <w:position w:val="-16"/>
          <w:sz w:val="24"/>
          <w:szCs w:val="24"/>
        </w:rPr>
        <w:object w:dxaOrig="1540" w:dyaOrig="440">
          <v:shape id="_x0000_i1114" type="#_x0000_t75" style="width:77.4pt;height:21.65pt" o:ole="">
            <v:imagedata r:id="rId181" o:title=""/>
          </v:shape>
          <o:OLEObject Type="Embed" ProgID="Equation.DSMT4" ShapeID="_x0000_i1114" DrawAspect="Content" ObjectID="_1667395207" r:id="rId182"/>
        </w:object>
      </w:r>
      <w:r>
        <w:rPr>
          <w:rFonts w:ascii="Times New Roman" w:hAnsi="Times New Roman" w:cs="Times New Roman"/>
          <w:sz w:val="24"/>
          <w:szCs w:val="24"/>
        </w:rPr>
        <w:t xml:space="preserve"> olasılığını hesaplamak için aşağıdaki eşitliklerden hangisi kullanılır?</w:t>
      </w:r>
    </w:p>
    <w:p w:rsidR="009E3B8B" w:rsidRDefault="009E3B8B" w:rsidP="009E3B8B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</w:p>
    <w:p w:rsidR="009E3B8B" w:rsidRDefault="00430B6E" w:rsidP="009E3B8B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  <w:r w:rsidRPr="00430B6E">
        <w:rPr>
          <w:rFonts w:ascii="Times New Roman" w:hAnsi="Times New Roman" w:cs="Times New Roman"/>
          <w:position w:val="-44"/>
          <w:sz w:val="24"/>
          <w:szCs w:val="24"/>
        </w:rPr>
        <w:object w:dxaOrig="2920" w:dyaOrig="999">
          <v:shape id="_x0000_i1115" type="#_x0000_t75" style="width:146.5pt;height:51.2pt" o:ole="">
            <v:imagedata r:id="rId183" o:title=""/>
          </v:shape>
          <o:OLEObject Type="Embed" ProgID="Equation.DSMT4" ShapeID="_x0000_i1115" DrawAspect="Content" ObjectID="_1667395208" r:id="rId184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430B6E">
        <w:rPr>
          <w:rFonts w:ascii="Times New Roman" w:hAnsi="Times New Roman" w:cs="Times New Roman"/>
          <w:position w:val="-46"/>
          <w:sz w:val="24"/>
          <w:szCs w:val="24"/>
        </w:rPr>
        <w:object w:dxaOrig="2920" w:dyaOrig="1040">
          <v:shape id="_x0000_i1116" type="#_x0000_t75" style="width:146.5pt;height:53.25pt" o:ole="">
            <v:imagedata r:id="rId185" o:title=""/>
          </v:shape>
          <o:OLEObject Type="Embed" ProgID="Equation.DSMT4" ShapeID="_x0000_i1116" DrawAspect="Content" ObjectID="_1667395209" r:id="rId186"/>
        </w:object>
      </w:r>
    </w:p>
    <w:p w:rsidR="00430B6E" w:rsidRDefault="00430B6E" w:rsidP="009E3B8B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</w:p>
    <w:p w:rsidR="00430B6E" w:rsidRPr="00430B6E" w:rsidRDefault="00430B6E" w:rsidP="00430B6E">
      <w:pPr>
        <w:pStyle w:val="ListeParagraf"/>
        <w:numPr>
          <w:ilvl w:val="0"/>
          <w:numId w:val="2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30B6E">
        <w:rPr>
          <w:rFonts w:ascii="Times New Roman" w:hAnsi="Times New Roman" w:cs="Times New Roman"/>
          <w:position w:val="-36"/>
          <w:sz w:val="24"/>
          <w:szCs w:val="24"/>
        </w:rPr>
        <w:object w:dxaOrig="1280" w:dyaOrig="780">
          <v:shape id="_x0000_i1117" type="#_x0000_t75" style="width:64.5pt;height:39.1pt" o:ole="">
            <v:imagedata r:id="rId187" o:title=""/>
          </v:shape>
          <o:OLEObject Type="Embed" ProgID="Equation.DSMT4" ShapeID="_x0000_i1117" DrawAspect="Content" ObjectID="_1667395210" r:id="rId188"/>
        </w:object>
      </w:r>
    </w:p>
    <w:p w:rsidR="00430B6E" w:rsidRPr="00430B6E" w:rsidRDefault="00430B6E" w:rsidP="00430B6E">
      <w:pPr>
        <w:pStyle w:val="ListeParagraf"/>
        <w:numPr>
          <w:ilvl w:val="0"/>
          <w:numId w:val="2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30B6E">
        <w:rPr>
          <w:rFonts w:ascii="Times New Roman" w:hAnsi="Times New Roman" w:cs="Times New Roman"/>
          <w:position w:val="-36"/>
          <w:sz w:val="24"/>
          <w:szCs w:val="24"/>
        </w:rPr>
        <w:object w:dxaOrig="2400" w:dyaOrig="780">
          <v:shape id="_x0000_i1118" type="#_x0000_t75" style="width:120.7pt;height:39.1pt" o:ole="">
            <v:imagedata r:id="rId189" o:title=""/>
          </v:shape>
          <o:OLEObject Type="Embed" ProgID="Equation.DSMT4" ShapeID="_x0000_i1118" DrawAspect="Content" ObjectID="_1667395211" r:id="rId190"/>
        </w:object>
      </w:r>
    </w:p>
    <w:p w:rsidR="00430B6E" w:rsidRPr="00430B6E" w:rsidRDefault="00430B6E" w:rsidP="00430B6E">
      <w:pPr>
        <w:pStyle w:val="ListeParagraf"/>
        <w:numPr>
          <w:ilvl w:val="0"/>
          <w:numId w:val="2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30B6E">
        <w:rPr>
          <w:rFonts w:ascii="Times New Roman" w:hAnsi="Times New Roman" w:cs="Times New Roman"/>
          <w:position w:val="-36"/>
          <w:sz w:val="24"/>
          <w:szCs w:val="24"/>
        </w:rPr>
        <w:object w:dxaOrig="2400" w:dyaOrig="780">
          <v:shape id="_x0000_i1119" type="#_x0000_t75" style="width:120.7pt;height:39.1pt" o:ole="">
            <v:imagedata r:id="rId191" o:title=""/>
          </v:shape>
          <o:OLEObject Type="Embed" ProgID="Equation.DSMT4" ShapeID="_x0000_i1119" DrawAspect="Content" ObjectID="_1667395212" r:id="rId192"/>
        </w:object>
      </w:r>
    </w:p>
    <w:p w:rsidR="00430B6E" w:rsidRPr="00430B6E" w:rsidRDefault="00430B6E" w:rsidP="00430B6E">
      <w:pPr>
        <w:pStyle w:val="ListeParagraf"/>
        <w:numPr>
          <w:ilvl w:val="0"/>
          <w:numId w:val="2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30B6E">
        <w:rPr>
          <w:rFonts w:ascii="Times New Roman" w:hAnsi="Times New Roman" w:cs="Times New Roman"/>
          <w:position w:val="-36"/>
          <w:sz w:val="24"/>
          <w:szCs w:val="24"/>
        </w:rPr>
        <w:object w:dxaOrig="1280" w:dyaOrig="780">
          <v:shape id="_x0000_i1120" type="#_x0000_t75" style="width:64.5pt;height:39.1pt" o:ole="">
            <v:imagedata r:id="rId193" o:title=""/>
          </v:shape>
          <o:OLEObject Type="Embed" ProgID="Equation.DSMT4" ShapeID="_x0000_i1120" DrawAspect="Content" ObjectID="_1667395213" r:id="rId194"/>
        </w:object>
      </w:r>
    </w:p>
    <w:p w:rsidR="00430B6E" w:rsidRPr="005F5F19" w:rsidRDefault="005F5F19" w:rsidP="00430B6E">
      <w:pPr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F19">
        <w:rPr>
          <w:rFonts w:ascii="Times New Roman" w:hAnsi="Times New Roman" w:cs="Times New Roman"/>
          <w:b/>
          <w:sz w:val="24"/>
          <w:szCs w:val="24"/>
        </w:rPr>
        <w:t>(C</w:t>
      </w:r>
      <w:r w:rsidR="00430B6E" w:rsidRPr="005F5F19">
        <w:rPr>
          <w:rFonts w:ascii="Times New Roman" w:hAnsi="Times New Roman" w:cs="Times New Roman"/>
          <w:b/>
          <w:sz w:val="24"/>
          <w:szCs w:val="24"/>
        </w:rPr>
        <w:t>)</w:t>
      </w:r>
    </w:p>
    <w:p w:rsidR="00A73210" w:rsidRPr="00C47532" w:rsidRDefault="00A73210" w:rsidP="00A7321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32">
        <w:rPr>
          <w:rFonts w:ascii="Times New Roman" w:hAnsi="Times New Roman" w:cs="Times New Roman"/>
          <w:sz w:val="24"/>
          <w:szCs w:val="24"/>
        </w:rPr>
        <w:t xml:space="preserve">X ve Y r.d.’lerinin bileşik olasılık dağılımı aşağıdaki tablo ile verilmiştir. Bu tabloya göre, </w:t>
      </w:r>
      <w:r w:rsidRPr="00A73210">
        <w:rPr>
          <w:rFonts w:ascii="Times New Roman" w:hAnsi="Times New Roman" w:cs="Times New Roman"/>
          <w:position w:val="-16"/>
          <w:sz w:val="24"/>
          <w:szCs w:val="24"/>
        </w:rPr>
        <w:object w:dxaOrig="1579" w:dyaOrig="440">
          <v:shape id="_x0000_i1121" type="#_x0000_t75" style="width:79.5pt;height:21.65pt" o:ole="">
            <v:imagedata r:id="rId195" o:title=""/>
          </v:shape>
          <o:OLEObject Type="Embed" ProgID="Equation.DSMT4" ShapeID="_x0000_i1121" DrawAspect="Content" ObjectID="_1667395214" r:id="rId196"/>
        </w:object>
      </w:r>
    </w:p>
    <w:p w:rsidR="00A73210" w:rsidRPr="00C47532" w:rsidRDefault="00A73210" w:rsidP="00A73210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437"/>
        <w:gridCol w:w="674"/>
        <w:gridCol w:w="674"/>
      </w:tblGrid>
      <w:tr w:rsidR="00A73210" w:rsidRPr="00C47532" w:rsidTr="00833BCD">
        <w:trPr>
          <w:trHeight w:hRule="exact" w:val="567"/>
          <w:jc w:val="center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3210" w:rsidRPr="00C47532" w:rsidRDefault="00A73210" w:rsidP="00833BC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8" w:type="dxa"/>
            <w:gridSpan w:val="2"/>
            <w:tcBorders>
              <w:left w:val="single" w:sz="4" w:space="0" w:color="auto"/>
            </w:tcBorders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</w:tr>
      <w:tr w:rsidR="00A73210" w:rsidRPr="00C47532" w:rsidTr="00833BCD">
        <w:trPr>
          <w:trHeight w:hRule="exact" w:val="567"/>
          <w:jc w:val="center"/>
        </w:trPr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73210" w:rsidRPr="00C47532" w:rsidRDefault="00A73210" w:rsidP="00833BC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4" w:type="dxa"/>
            <w:tcBorders>
              <w:left w:val="single" w:sz="4" w:space="0" w:color="auto"/>
            </w:tcBorders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-1</w:t>
            </w:r>
          </w:p>
        </w:tc>
        <w:tc>
          <w:tcPr>
            <w:tcW w:w="674" w:type="dxa"/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A73210" w:rsidRPr="00C47532" w:rsidTr="00833BCD">
        <w:trPr>
          <w:trHeight w:hRule="exact" w:val="567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</w:tcBorders>
            <w:vAlign w:val="center"/>
          </w:tcPr>
          <w:p w:rsidR="00A73210" w:rsidRPr="00C47532" w:rsidRDefault="00A73210" w:rsidP="00833BC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437" w:type="dxa"/>
            <w:tcBorders>
              <w:top w:val="single" w:sz="4" w:space="0" w:color="auto"/>
            </w:tcBorders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-1</w:t>
            </w:r>
          </w:p>
        </w:tc>
        <w:tc>
          <w:tcPr>
            <w:tcW w:w="674" w:type="dxa"/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1/8</w:t>
            </w:r>
          </w:p>
        </w:tc>
        <w:tc>
          <w:tcPr>
            <w:tcW w:w="674" w:type="dxa"/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</w:tr>
      <w:tr w:rsidR="00A73210" w:rsidRPr="00C47532" w:rsidTr="00833BCD">
        <w:trPr>
          <w:trHeight w:hRule="exact" w:val="567"/>
          <w:jc w:val="center"/>
        </w:trPr>
        <w:tc>
          <w:tcPr>
            <w:tcW w:w="426" w:type="dxa"/>
            <w:vMerge/>
            <w:vAlign w:val="center"/>
          </w:tcPr>
          <w:p w:rsidR="00A73210" w:rsidRPr="00C47532" w:rsidRDefault="00A73210" w:rsidP="00833BC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7" w:type="dxa"/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674" w:type="dxa"/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4" w:type="dxa"/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</w:tr>
      <w:tr w:rsidR="00A73210" w:rsidRPr="00C47532" w:rsidTr="00833BCD">
        <w:trPr>
          <w:trHeight w:hRule="exact" w:val="567"/>
          <w:jc w:val="center"/>
        </w:trPr>
        <w:tc>
          <w:tcPr>
            <w:tcW w:w="426" w:type="dxa"/>
            <w:vMerge/>
            <w:vAlign w:val="center"/>
          </w:tcPr>
          <w:p w:rsidR="00A73210" w:rsidRPr="00C47532" w:rsidRDefault="00A73210" w:rsidP="00833BC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7" w:type="dxa"/>
            <w:vAlign w:val="center"/>
          </w:tcPr>
          <w:p w:rsidR="00A73210" w:rsidRPr="00C47532" w:rsidRDefault="00A73210" w:rsidP="00833B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74" w:type="dxa"/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1/8</w:t>
            </w:r>
          </w:p>
        </w:tc>
        <w:tc>
          <w:tcPr>
            <w:tcW w:w="674" w:type="dxa"/>
            <w:vAlign w:val="center"/>
          </w:tcPr>
          <w:p w:rsidR="00A73210" w:rsidRPr="00C47532" w:rsidRDefault="00A73210" w:rsidP="00833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5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A73210" w:rsidRPr="00C47532" w:rsidRDefault="00A73210" w:rsidP="00A73210">
      <w:pPr>
        <w:pStyle w:val="Liste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090174" w:rsidRPr="00090174" w:rsidRDefault="00090174" w:rsidP="00A73210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2384B" w:rsidRPr="00A36252" w:rsidRDefault="00A36252" w:rsidP="00A36252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1/4</w:t>
      </w:r>
    </w:p>
    <w:p w:rsidR="00A36252" w:rsidRPr="00A36252" w:rsidRDefault="00A36252" w:rsidP="00A36252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w:rsidR="00A36252" w:rsidRPr="00A36252" w:rsidRDefault="00A36252" w:rsidP="00A36252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3/4</w:t>
      </w:r>
    </w:p>
    <w:p w:rsidR="00A36252" w:rsidRPr="00725199" w:rsidRDefault="00A36252" w:rsidP="00A36252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1/2</w:t>
      </w:r>
    </w:p>
    <w:p w:rsidR="00725199" w:rsidRPr="00A36252" w:rsidRDefault="00725199" w:rsidP="00725199">
      <w:pPr>
        <w:pStyle w:val="ListeParagraf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(A)</w:t>
      </w:r>
    </w:p>
    <w:sectPr w:rsidR="00725199" w:rsidRPr="00A36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A6D35"/>
    <w:multiLevelType w:val="hybridMultilevel"/>
    <w:tmpl w:val="060A01BA"/>
    <w:lvl w:ilvl="0" w:tplc="27985CCA">
      <w:start w:val="1"/>
      <w:numFmt w:val="upp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32D28"/>
    <w:multiLevelType w:val="hybridMultilevel"/>
    <w:tmpl w:val="7F8EDE70"/>
    <w:lvl w:ilvl="0" w:tplc="2D1CF7C6">
      <w:start w:val="1"/>
      <w:numFmt w:val="lowerLetter"/>
      <w:lvlText w:val="%1."/>
      <w:lvlJc w:val="left"/>
      <w:pPr>
        <w:ind w:left="1440" w:hanging="720"/>
      </w:pPr>
      <w:rPr>
        <w:rFonts w:ascii="Times New Roman" w:eastAsiaTheme="minorHAnsi" w:hAnsi="Times New Roman" w:cs="Times New Roman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694651"/>
    <w:multiLevelType w:val="hybridMultilevel"/>
    <w:tmpl w:val="1E1A0FB8"/>
    <w:lvl w:ilvl="0" w:tplc="70140A8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C46599"/>
    <w:multiLevelType w:val="hybridMultilevel"/>
    <w:tmpl w:val="7C96EFB0"/>
    <w:lvl w:ilvl="0" w:tplc="BCF0D69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E973EB"/>
    <w:multiLevelType w:val="hybridMultilevel"/>
    <w:tmpl w:val="CDB2BB06"/>
    <w:lvl w:ilvl="0" w:tplc="3F2E51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661C26"/>
    <w:multiLevelType w:val="hybridMultilevel"/>
    <w:tmpl w:val="86420258"/>
    <w:lvl w:ilvl="0" w:tplc="3BBC290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0288"/>
    <w:multiLevelType w:val="hybridMultilevel"/>
    <w:tmpl w:val="24B8FD58"/>
    <w:lvl w:ilvl="0" w:tplc="56E8817E">
      <w:start w:val="1"/>
      <w:numFmt w:val="upperLetter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4702CA"/>
    <w:multiLevelType w:val="hybridMultilevel"/>
    <w:tmpl w:val="E5929A00"/>
    <w:lvl w:ilvl="0" w:tplc="9A6ED8C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A84AEB"/>
    <w:multiLevelType w:val="hybridMultilevel"/>
    <w:tmpl w:val="993C0558"/>
    <w:lvl w:ilvl="0" w:tplc="EBC2F3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537033"/>
    <w:multiLevelType w:val="hybridMultilevel"/>
    <w:tmpl w:val="5DBA28F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978AF"/>
    <w:multiLevelType w:val="hybridMultilevel"/>
    <w:tmpl w:val="DE2CD056"/>
    <w:lvl w:ilvl="0" w:tplc="812870D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08B4DA1"/>
    <w:multiLevelType w:val="hybridMultilevel"/>
    <w:tmpl w:val="79287F24"/>
    <w:lvl w:ilvl="0" w:tplc="6B22766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B60A7C"/>
    <w:multiLevelType w:val="hybridMultilevel"/>
    <w:tmpl w:val="142658FA"/>
    <w:lvl w:ilvl="0" w:tplc="EC8A32B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8F4629"/>
    <w:multiLevelType w:val="hybridMultilevel"/>
    <w:tmpl w:val="8FC8938C"/>
    <w:lvl w:ilvl="0" w:tplc="F102698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DFC4D49"/>
    <w:multiLevelType w:val="hybridMultilevel"/>
    <w:tmpl w:val="215C3E2E"/>
    <w:lvl w:ilvl="0" w:tplc="A16C32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7B714D"/>
    <w:multiLevelType w:val="hybridMultilevel"/>
    <w:tmpl w:val="A15E2C5E"/>
    <w:lvl w:ilvl="0" w:tplc="5274B8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CB48BA"/>
    <w:multiLevelType w:val="hybridMultilevel"/>
    <w:tmpl w:val="2580EC94"/>
    <w:lvl w:ilvl="0" w:tplc="E9F4B3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9C27889"/>
    <w:multiLevelType w:val="hybridMultilevel"/>
    <w:tmpl w:val="64E2BE3C"/>
    <w:lvl w:ilvl="0" w:tplc="55BC92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D321D1"/>
    <w:multiLevelType w:val="hybridMultilevel"/>
    <w:tmpl w:val="33FA694A"/>
    <w:lvl w:ilvl="0" w:tplc="795AFC9A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1F810BC"/>
    <w:multiLevelType w:val="hybridMultilevel"/>
    <w:tmpl w:val="3A448A70"/>
    <w:lvl w:ilvl="0" w:tplc="F102698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AF1ABD"/>
    <w:multiLevelType w:val="hybridMultilevel"/>
    <w:tmpl w:val="80E8A63E"/>
    <w:lvl w:ilvl="0" w:tplc="04ACA0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BAA405A">
      <w:start w:val="1"/>
      <w:numFmt w:val="lowerLetter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  <w:b w:val="0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4"/>
  </w:num>
  <w:num w:numId="3">
    <w:abstractNumId w:val="13"/>
  </w:num>
  <w:num w:numId="4">
    <w:abstractNumId w:val="19"/>
  </w:num>
  <w:num w:numId="5">
    <w:abstractNumId w:val="9"/>
  </w:num>
  <w:num w:numId="6">
    <w:abstractNumId w:val="0"/>
  </w:num>
  <w:num w:numId="7">
    <w:abstractNumId w:val="3"/>
  </w:num>
  <w:num w:numId="8">
    <w:abstractNumId w:val="12"/>
  </w:num>
  <w:num w:numId="9">
    <w:abstractNumId w:val="16"/>
  </w:num>
  <w:num w:numId="10">
    <w:abstractNumId w:val="2"/>
  </w:num>
  <w:num w:numId="11">
    <w:abstractNumId w:val="11"/>
  </w:num>
  <w:num w:numId="12">
    <w:abstractNumId w:val="6"/>
  </w:num>
  <w:num w:numId="13">
    <w:abstractNumId w:val="1"/>
  </w:num>
  <w:num w:numId="14">
    <w:abstractNumId w:val="18"/>
  </w:num>
  <w:num w:numId="15">
    <w:abstractNumId w:val="10"/>
  </w:num>
  <w:num w:numId="16">
    <w:abstractNumId w:val="7"/>
  </w:num>
  <w:num w:numId="17">
    <w:abstractNumId w:val="8"/>
  </w:num>
  <w:num w:numId="18">
    <w:abstractNumId w:val="17"/>
  </w:num>
  <w:num w:numId="19">
    <w:abstractNumId w:val="5"/>
  </w:num>
  <w:num w:numId="20">
    <w:abstractNumId w:val="1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9A0"/>
    <w:rsid w:val="000004A3"/>
    <w:rsid w:val="000027AC"/>
    <w:rsid w:val="00003617"/>
    <w:rsid w:val="00005747"/>
    <w:rsid w:val="00005C96"/>
    <w:rsid w:val="00006128"/>
    <w:rsid w:val="00012917"/>
    <w:rsid w:val="000133EC"/>
    <w:rsid w:val="0001362B"/>
    <w:rsid w:val="00017411"/>
    <w:rsid w:val="000216F4"/>
    <w:rsid w:val="00026B3B"/>
    <w:rsid w:val="00034D96"/>
    <w:rsid w:val="00035806"/>
    <w:rsid w:val="00037ED0"/>
    <w:rsid w:val="00041D4A"/>
    <w:rsid w:val="000476EA"/>
    <w:rsid w:val="00060186"/>
    <w:rsid w:val="0006398B"/>
    <w:rsid w:val="000660A6"/>
    <w:rsid w:val="00070504"/>
    <w:rsid w:val="00074A0F"/>
    <w:rsid w:val="00074A2D"/>
    <w:rsid w:val="000800A6"/>
    <w:rsid w:val="00080A7A"/>
    <w:rsid w:val="00081C76"/>
    <w:rsid w:val="000860B8"/>
    <w:rsid w:val="00090174"/>
    <w:rsid w:val="00096A34"/>
    <w:rsid w:val="000A20A6"/>
    <w:rsid w:val="000A20D3"/>
    <w:rsid w:val="000A264F"/>
    <w:rsid w:val="000A6B2F"/>
    <w:rsid w:val="000B4185"/>
    <w:rsid w:val="000B5100"/>
    <w:rsid w:val="000B555B"/>
    <w:rsid w:val="000C05BF"/>
    <w:rsid w:val="000C4F38"/>
    <w:rsid w:val="000C6409"/>
    <w:rsid w:val="000C7B69"/>
    <w:rsid w:val="000D19ED"/>
    <w:rsid w:val="000D1E26"/>
    <w:rsid w:val="000E0821"/>
    <w:rsid w:val="000E2980"/>
    <w:rsid w:val="000F04C0"/>
    <w:rsid w:val="000F1850"/>
    <w:rsid w:val="000F30A3"/>
    <w:rsid w:val="000F5525"/>
    <w:rsid w:val="000F7664"/>
    <w:rsid w:val="001055A0"/>
    <w:rsid w:val="00114818"/>
    <w:rsid w:val="00117B91"/>
    <w:rsid w:val="00123393"/>
    <w:rsid w:val="001246F0"/>
    <w:rsid w:val="0012768B"/>
    <w:rsid w:val="00131657"/>
    <w:rsid w:val="00132720"/>
    <w:rsid w:val="00136395"/>
    <w:rsid w:val="00137A51"/>
    <w:rsid w:val="001449BE"/>
    <w:rsid w:val="00145BCD"/>
    <w:rsid w:val="0014622F"/>
    <w:rsid w:val="00146D6D"/>
    <w:rsid w:val="00157E01"/>
    <w:rsid w:val="00163F36"/>
    <w:rsid w:val="0016460B"/>
    <w:rsid w:val="00164636"/>
    <w:rsid w:val="00164764"/>
    <w:rsid w:val="001649F2"/>
    <w:rsid w:val="00165D50"/>
    <w:rsid w:val="00166A02"/>
    <w:rsid w:val="00167908"/>
    <w:rsid w:val="00175DBC"/>
    <w:rsid w:val="001817B4"/>
    <w:rsid w:val="0018326F"/>
    <w:rsid w:val="001A0AFE"/>
    <w:rsid w:val="001A419C"/>
    <w:rsid w:val="001A7072"/>
    <w:rsid w:val="001B4523"/>
    <w:rsid w:val="001B5070"/>
    <w:rsid w:val="001B799F"/>
    <w:rsid w:val="001C44E6"/>
    <w:rsid w:val="001C62AB"/>
    <w:rsid w:val="001D0662"/>
    <w:rsid w:val="001D226B"/>
    <w:rsid w:val="001D4615"/>
    <w:rsid w:val="001D5445"/>
    <w:rsid w:val="001E4B99"/>
    <w:rsid w:val="001E6403"/>
    <w:rsid w:val="001E7BC6"/>
    <w:rsid w:val="002007AF"/>
    <w:rsid w:val="00201D62"/>
    <w:rsid w:val="002032E2"/>
    <w:rsid w:val="00205885"/>
    <w:rsid w:val="0021131B"/>
    <w:rsid w:val="002113BA"/>
    <w:rsid w:val="0021322F"/>
    <w:rsid w:val="00216EA7"/>
    <w:rsid w:val="0022001D"/>
    <w:rsid w:val="00220AE3"/>
    <w:rsid w:val="0022232E"/>
    <w:rsid w:val="002244AD"/>
    <w:rsid w:val="00227987"/>
    <w:rsid w:val="00235395"/>
    <w:rsid w:val="00240B7C"/>
    <w:rsid w:val="00241361"/>
    <w:rsid w:val="00251D21"/>
    <w:rsid w:val="00261287"/>
    <w:rsid w:val="00263A16"/>
    <w:rsid w:val="00263A6E"/>
    <w:rsid w:val="00264306"/>
    <w:rsid w:val="00265352"/>
    <w:rsid w:val="00266019"/>
    <w:rsid w:val="002744BF"/>
    <w:rsid w:val="00274ED6"/>
    <w:rsid w:val="00274EE5"/>
    <w:rsid w:val="002753E2"/>
    <w:rsid w:val="0027696C"/>
    <w:rsid w:val="00281A3F"/>
    <w:rsid w:val="002845AF"/>
    <w:rsid w:val="00284675"/>
    <w:rsid w:val="0029337E"/>
    <w:rsid w:val="00293E89"/>
    <w:rsid w:val="002A571D"/>
    <w:rsid w:val="002B45D9"/>
    <w:rsid w:val="002C7344"/>
    <w:rsid w:val="002E0E1F"/>
    <w:rsid w:val="002E2B36"/>
    <w:rsid w:val="002E4C71"/>
    <w:rsid w:val="002E4F82"/>
    <w:rsid w:val="002E5890"/>
    <w:rsid w:val="002E6606"/>
    <w:rsid w:val="002E6C77"/>
    <w:rsid w:val="002E7B5E"/>
    <w:rsid w:val="002F00FA"/>
    <w:rsid w:val="002F2D2E"/>
    <w:rsid w:val="002F314C"/>
    <w:rsid w:val="002F3963"/>
    <w:rsid w:val="002F6095"/>
    <w:rsid w:val="002F731B"/>
    <w:rsid w:val="00300DF9"/>
    <w:rsid w:val="00303C2A"/>
    <w:rsid w:val="00303EB6"/>
    <w:rsid w:val="00305156"/>
    <w:rsid w:val="00310245"/>
    <w:rsid w:val="003112CC"/>
    <w:rsid w:val="00316671"/>
    <w:rsid w:val="00317A20"/>
    <w:rsid w:val="003204A2"/>
    <w:rsid w:val="00321BC8"/>
    <w:rsid w:val="00322F70"/>
    <w:rsid w:val="003270BD"/>
    <w:rsid w:val="003278B4"/>
    <w:rsid w:val="00331C90"/>
    <w:rsid w:val="00335119"/>
    <w:rsid w:val="00335B81"/>
    <w:rsid w:val="0034072D"/>
    <w:rsid w:val="0034255C"/>
    <w:rsid w:val="00350B89"/>
    <w:rsid w:val="003554E3"/>
    <w:rsid w:val="003612E1"/>
    <w:rsid w:val="00362183"/>
    <w:rsid w:val="003635F8"/>
    <w:rsid w:val="00365C7E"/>
    <w:rsid w:val="0037345F"/>
    <w:rsid w:val="00373821"/>
    <w:rsid w:val="00377481"/>
    <w:rsid w:val="00392B00"/>
    <w:rsid w:val="00395D73"/>
    <w:rsid w:val="003A6E67"/>
    <w:rsid w:val="003A7E86"/>
    <w:rsid w:val="003B0630"/>
    <w:rsid w:val="003B2DA0"/>
    <w:rsid w:val="003C0067"/>
    <w:rsid w:val="003C29E1"/>
    <w:rsid w:val="003C72E2"/>
    <w:rsid w:val="003D30D3"/>
    <w:rsid w:val="003D6F15"/>
    <w:rsid w:val="003E4456"/>
    <w:rsid w:val="003E7208"/>
    <w:rsid w:val="003F321C"/>
    <w:rsid w:val="003F3393"/>
    <w:rsid w:val="003F4ED1"/>
    <w:rsid w:val="00401DB5"/>
    <w:rsid w:val="00402731"/>
    <w:rsid w:val="004058E9"/>
    <w:rsid w:val="00407503"/>
    <w:rsid w:val="004127EE"/>
    <w:rsid w:val="00414732"/>
    <w:rsid w:val="004209C0"/>
    <w:rsid w:val="00420B5C"/>
    <w:rsid w:val="00420D0A"/>
    <w:rsid w:val="00421E56"/>
    <w:rsid w:val="00422F16"/>
    <w:rsid w:val="00425091"/>
    <w:rsid w:val="0042630D"/>
    <w:rsid w:val="00430B6E"/>
    <w:rsid w:val="004363CC"/>
    <w:rsid w:val="0044320E"/>
    <w:rsid w:val="004507C5"/>
    <w:rsid w:val="0045413F"/>
    <w:rsid w:val="00455B99"/>
    <w:rsid w:val="00457A1F"/>
    <w:rsid w:val="00466935"/>
    <w:rsid w:val="00477029"/>
    <w:rsid w:val="00482351"/>
    <w:rsid w:val="00482E44"/>
    <w:rsid w:val="00494572"/>
    <w:rsid w:val="004A1734"/>
    <w:rsid w:val="004A315D"/>
    <w:rsid w:val="004A3575"/>
    <w:rsid w:val="004A3CFD"/>
    <w:rsid w:val="004B532A"/>
    <w:rsid w:val="004B5C9D"/>
    <w:rsid w:val="004C03C6"/>
    <w:rsid w:val="004C0746"/>
    <w:rsid w:val="004C206D"/>
    <w:rsid w:val="004C24E3"/>
    <w:rsid w:val="004C5454"/>
    <w:rsid w:val="004D21FE"/>
    <w:rsid w:val="004D26C1"/>
    <w:rsid w:val="004D3644"/>
    <w:rsid w:val="004D71DF"/>
    <w:rsid w:val="004E04FE"/>
    <w:rsid w:val="004E0A91"/>
    <w:rsid w:val="004E2DF0"/>
    <w:rsid w:val="004E772B"/>
    <w:rsid w:val="004F3F91"/>
    <w:rsid w:val="004F799F"/>
    <w:rsid w:val="0050125C"/>
    <w:rsid w:val="00506475"/>
    <w:rsid w:val="0051457B"/>
    <w:rsid w:val="00516037"/>
    <w:rsid w:val="005205F9"/>
    <w:rsid w:val="0052369F"/>
    <w:rsid w:val="005303FD"/>
    <w:rsid w:val="00543C7D"/>
    <w:rsid w:val="00545AF0"/>
    <w:rsid w:val="0054704A"/>
    <w:rsid w:val="00551CCF"/>
    <w:rsid w:val="00552338"/>
    <w:rsid w:val="0055337C"/>
    <w:rsid w:val="005621A2"/>
    <w:rsid w:val="00562724"/>
    <w:rsid w:val="00572F13"/>
    <w:rsid w:val="0057522B"/>
    <w:rsid w:val="00585009"/>
    <w:rsid w:val="00593EDB"/>
    <w:rsid w:val="005959D0"/>
    <w:rsid w:val="005A00AA"/>
    <w:rsid w:val="005B44EC"/>
    <w:rsid w:val="005B4D3B"/>
    <w:rsid w:val="005B4F92"/>
    <w:rsid w:val="005C1005"/>
    <w:rsid w:val="005D3F05"/>
    <w:rsid w:val="005E2E6C"/>
    <w:rsid w:val="005E3C63"/>
    <w:rsid w:val="005E3FC6"/>
    <w:rsid w:val="005E6013"/>
    <w:rsid w:val="005F0F5F"/>
    <w:rsid w:val="005F2410"/>
    <w:rsid w:val="005F3123"/>
    <w:rsid w:val="005F5F19"/>
    <w:rsid w:val="00600457"/>
    <w:rsid w:val="006076A1"/>
    <w:rsid w:val="00610114"/>
    <w:rsid w:val="00612778"/>
    <w:rsid w:val="006129E6"/>
    <w:rsid w:val="006260BC"/>
    <w:rsid w:val="00626470"/>
    <w:rsid w:val="0063633A"/>
    <w:rsid w:val="00643E4E"/>
    <w:rsid w:val="00647FE3"/>
    <w:rsid w:val="006630AA"/>
    <w:rsid w:val="00664F9E"/>
    <w:rsid w:val="006667F5"/>
    <w:rsid w:val="006671E3"/>
    <w:rsid w:val="006708F2"/>
    <w:rsid w:val="00674EC2"/>
    <w:rsid w:val="00675250"/>
    <w:rsid w:val="006868EB"/>
    <w:rsid w:val="00686DF1"/>
    <w:rsid w:val="006960D4"/>
    <w:rsid w:val="00696F95"/>
    <w:rsid w:val="006A2195"/>
    <w:rsid w:val="006B1E96"/>
    <w:rsid w:val="006C1823"/>
    <w:rsid w:val="006C5C1F"/>
    <w:rsid w:val="006D3137"/>
    <w:rsid w:val="006D4930"/>
    <w:rsid w:val="006D707D"/>
    <w:rsid w:val="006D7E91"/>
    <w:rsid w:val="006E69D7"/>
    <w:rsid w:val="006F30CE"/>
    <w:rsid w:val="006F46D1"/>
    <w:rsid w:val="006F4BDC"/>
    <w:rsid w:val="006F78E8"/>
    <w:rsid w:val="006F79E6"/>
    <w:rsid w:val="00702DB1"/>
    <w:rsid w:val="00705B98"/>
    <w:rsid w:val="0071063A"/>
    <w:rsid w:val="00711F3F"/>
    <w:rsid w:val="00723DB4"/>
    <w:rsid w:val="00725199"/>
    <w:rsid w:val="00726F51"/>
    <w:rsid w:val="00726FC1"/>
    <w:rsid w:val="00735742"/>
    <w:rsid w:val="00736D7D"/>
    <w:rsid w:val="00756717"/>
    <w:rsid w:val="00764D9F"/>
    <w:rsid w:val="00765E61"/>
    <w:rsid w:val="0077054C"/>
    <w:rsid w:val="00776965"/>
    <w:rsid w:val="007802D8"/>
    <w:rsid w:val="00786861"/>
    <w:rsid w:val="00786B26"/>
    <w:rsid w:val="00790580"/>
    <w:rsid w:val="007923A4"/>
    <w:rsid w:val="00792A5B"/>
    <w:rsid w:val="00794983"/>
    <w:rsid w:val="007968C8"/>
    <w:rsid w:val="007A05F0"/>
    <w:rsid w:val="007B6C06"/>
    <w:rsid w:val="007C6D5F"/>
    <w:rsid w:val="007C70C0"/>
    <w:rsid w:val="007C714B"/>
    <w:rsid w:val="007D0822"/>
    <w:rsid w:val="007E0218"/>
    <w:rsid w:val="007E5495"/>
    <w:rsid w:val="007E6C91"/>
    <w:rsid w:val="007F0776"/>
    <w:rsid w:val="007F1BF3"/>
    <w:rsid w:val="007F41A5"/>
    <w:rsid w:val="008046D9"/>
    <w:rsid w:val="00805782"/>
    <w:rsid w:val="00806258"/>
    <w:rsid w:val="00812E0A"/>
    <w:rsid w:val="00812F5F"/>
    <w:rsid w:val="008267D9"/>
    <w:rsid w:val="00830CD6"/>
    <w:rsid w:val="00832001"/>
    <w:rsid w:val="00833BCD"/>
    <w:rsid w:val="008375EF"/>
    <w:rsid w:val="00837E52"/>
    <w:rsid w:val="00841144"/>
    <w:rsid w:val="00847E9D"/>
    <w:rsid w:val="00850950"/>
    <w:rsid w:val="008517CE"/>
    <w:rsid w:val="0085202F"/>
    <w:rsid w:val="008546ED"/>
    <w:rsid w:val="00861D1E"/>
    <w:rsid w:val="008631A6"/>
    <w:rsid w:val="008728F5"/>
    <w:rsid w:val="00873B87"/>
    <w:rsid w:val="0087448E"/>
    <w:rsid w:val="00891600"/>
    <w:rsid w:val="00892DAB"/>
    <w:rsid w:val="00896B2A"/>
    <w:rsid w:val="008A6043"/>
    <w:rsid w:val="008A64BB"/>
    <w:rsid w:val="008B6F0A"/>
    <w:rsid w:val="008B7AA8"/>
    <w:rsid w:val="008C11C0"/>
    <w:rsid w:val="008C3CB6"/>
    <w:rsid w:val="008C68E0"/>
    <w:rsid w:val="008C6A4D"/>
    <w:rsid w:val="008D2712"/>
    <w:rsid w:val="008D3FF4"/>
    <w:rsid w:val="008D51C7"/>
    <w:rsid w:val="008D543D"/>
    <w:rsid w:val="008D6D85"/>
    <w:rsid w:val="008E259C"/>
    <w:rsid w:val="008E5DC9"/>
    <w:rsid w:val="008F0E79"/>
    <w:rsid w:val="008F3DB4"/>
    <w:rsid w:val="00906B3D"/>
    <w:rsid w:val="009135F5"/>
    <w:rsid w:val="00915BC3"/>
    <w:rsid w:val="0092384B"/>
    <w:rsid w:val="00927BF7"/>
    <w:rsid w:val="00927D03"/>
    <w:rsid w:val="00932407"/>
    <w:rsid w:val="009333D6"/>
    <w:rsid w:val="00934FA0"/>
    <w:rsid w:val="00937A0C"/>
    <w:rsid w:val="0094444D"/>
    <w:rsid w:val="00945B01"/>
    <w:rsid w:val="00951BEC"/>
    <w:rsid w:val="009535AF"/>
    <w:rsid w:val="00955CC8"/>
    <w:rsid w:val="00956043"/>
    <w:rsid w:val="0095661C"/>
    <w:rsid w:val="00956A9D"/>
    <w:rsid w:val="0096271D"/>
    <w:rsid w:val="0096363B"/>
    <w:rsid w:val="00963BF3"/>
    <w:rsid w:val="00970604"/>
    <w:rsid w:val="00972240"/>
    <w:rsid w:val="00973525"/>
    <w:rsid w:val="0097667F"/>
    <w:rsid w:val="00976FAA"/>
    <w:rsid w:val="00980E6A"/>
    <w:rsid w:val="00982A69"/>
    <w:rsid w:val="00987ABF"/>
    <w:rsid w:val="00990B0E"/>
    <w:rsid w:val="00991FC9"/>
    <w:rsid w:val="0099341C"/>
    <w:rsid w:val="0099606D"/>
    <w:rsid w:val="00996904"/>
    <w:rsid w:val="009978D8"/>
    <w:rsid w:val="009A7B25"/>
    <w:rsid w:val="009B00A8"/>
    <w:rsid w:val="009B3C6A"/>
    <w:rsid w:val="009B42EE"/>
    <w:rsid w:val="009B46D0"/>
    <w:rsid w:val="009C3E82"/>
    <w:rsid w:val="009C58C8"/>
    <w:rsid w:val="009D3221"/>
    <w:rsid w:val="009D5568"/>
    <w:rsid w:val="009D5ECC"/>
    <w:rsid w:val="009D7426"/>
    <w:rsid w:val="009E3B8B"/>
    <w:rsid w:val="009E5C0F"/>
    <w:rsid w:val="009F4491"/>
    <w:rsid w:val="009F5B02"/>
    <w:rsid w:val="009F6843"/>
    <w:rsid w:val="009F6B62"/>
    <w:rsid w:val="009F76BB"/>
    <w:rsid w:val="00A03DC9"/>
    <w:rsid w:val="00A1455E"/>
    <w:rsid w:val="00A149DD"/>
    <w:rsid w:val="00A14DEB"/>
    <w:rsid w:val="00A15312"/>
    <w:rsid w:val="00A15B82"/>
    <w:rsid w:val="00A20459"/>
    <w:rsid w:val="00A2445F"/>
    <w:rsid w:val="00A24B7C"/>
    <w:rsid w:val="00A35FF4"/>
    <w:rsid w:val="00A36252"/>
    <w:rsid w:val="00A36BB7"/>
    <w:rsid w:val="00A379AA"/>
    <w:rsid w:val="00A40A59"/>
    <w:rsid w:val="00A42630"/>
    <w:rsid w:val="00A51900"/>
    <w:rsid w:val="00A539D8"/>
    <w:rsid w:val="00A54DA5"/>
    <w:rsid w:val="00A55C11"/>
    <w:rsid w:val="00A6066A"/>
    <w:rsid w:val="00A6223E"/>
    <w:rsid w:val="00A62680"/>
    <w:rsid w:val="00A63D77"/>
    <w:rsid w:val="00A640CA"/>
    <w:rsid w:val="00A71158"/>
    <w:rsid w:val="00A72C1C"/>
    <w:rsid w:val="00A73210"/>
    <w:rsid w:val="00A73C02"/>
    <w:rsid w:val="00A756BA"/>
    <w:rsid w:val="00A77C02"/>
    <w:rsid w:val="00A83357"/>
    <w:rsid w:val="00A925CC"/>
    <w:rsid w:val="00AA0196"/>
    <w:rsid w:val="00AA0BE9"/>
    <w:rsid w:val="00AA27FF"/>
    <w:rsid w:val="00AB0C85"/>
    <w:rsid w:val="00AB1784"/>
    <w:rsid w:val="00AB3BDA"/>
    <w:rsid w:val="00AB581E"/>
    <w:rsid w:val="00AB6522"/>
    <w:rsid w:val="00AC02F8"/>
    <w:rsid w:val="00AC2641"/>
    <w:rsid w:val="00AC2F63"/>
    <w:rsid w:val="00AC31AE"/>
    <w:rsid w:val="00AC3762"/>
    <w:rsid w:val="00AC5799"/>
    <w:rsid w:val="00AC7F1D"/>
    <w:rsid w:val="00AD1A0A"/>
    <w:rsid w:val="00AD2F99"/>
    <w:rsid w:val="00AD5D8A"/>
    <w:rsid w:val="00AD7CE2"/>
    <w:rsid w:val="00AE148E"/>
    <w:rsid w:val="00AE2BFC"/>
    <w:rsid w:val="00AE4B3C"/>
    <w:rsid w:val="00AF4CD0"/>
    <w:rsid w:val="00B01AA1"/>
    <w:rsid w:val="00B0272F"/>
    <w:rsid w:val="00B06A2E"/>
    <w:rsid w:val="00B11F04"/>
    <w:rsid w:val="00B12FD5"/>
    <w:rsid w:val="00B13AD4"/>
    <w:rsid w:val="00B14323"/>
    <w:rsid w:val="00B157B6"/>
    <w:rsid w:val="00B15B2D"/>
    <w:rsid w:val="00B16C6F"/>
    <w:rsid w:val="00B200C2"/>
    <w:rsid w:val="00B20A36"/>
    <w:rsid w:val="00B21A52"/>
    <w:rsid w:val="00B25184"/>
    <w:rsid w:val="00B25DA0"/>
    <w:rsid w:val="00B3393D"/>
    <w:rsid w:val="00B3440A"/>
    <w:rsid w:val="00B427C5"/>
    <w:rsid w:val="00B445B7"/>
    <w:rsid w:val="00B45357"/>
    <w:rsid w:val="00B456F4"/>
    <w:rsid w:val="00B46A1F"/>
    <w:rsid w:val="00B47539"/>
    <w:rsid w:val="00B50696"/>
    <w:rsid w:val="00B5176C"/>
    <w:rsid w:val="00B6262D"/>
    <w:rsid w:val="00B636A7"/>
    <w:rsid w:val="00B63E11"/>
    <w:rsid w:val="00B65F34"/>
    <w:rsid w:val="00B715E6"/>
    <w:rsid w:val="00B7313B"/>
    <w:rsid w:val="00B73A9B"/>
    <w:rsid w:val="00B76895"/>
    <w:rsid w:val="00B84A16"/>
    <w:rsid w:val="00B851B3"/>
    <w:rsid w:val="00B8545C"/>
    <w:rsid w:val="00B9052E"/>
    <w:rsid w:val="00B9137E"/>
    <w:rsid w:val="00BA0D8C"/>
    <w:rsid w:val="00BA6137"/>
    <w:rsid w:val="00BB2D09"/>
    <w:rsid w:val="00BB39A0"/>
    <w:rsid w:val="00BB3B26"/>
    <w:rsid w:val="00BB4D0A"/>
    <w:rsid w:val="00BB6D54"/>
    <w:rsid w:val="00BC1547"/>
    <w:rsid w:val="00BC1893"/>
    <w:rsid w:val="00BC5A57"/>
    <w:rsid w:val="00BC5FD4"/>
    <w:rsid w:val="00BD1A51"/>
    <w:rsid w:val="00BD3278"/>
    <w:rsid w:val="00BD35E3"/>
    <w:rsid w:val="00BD464B"/>
    <w:rsid w:val="00BE2C71"/>
    <w:rsid w:val="00BE3C85"/>
    <w:rsid w:val="00BE4447"/>
    <w:rsid w:val="00BE5F97"/>
    <w:rsid w:val="00BF25E2"/>
    <w:rsid w:val="00C00FAB"/>
    <w:rsid w:val="00C04C40"/>
    <w:rsid w:val="00C0583B"/>
    <w:rsid w:val="00C06935"/>
    <w:rsid w:val="00C117E3"/>
    <w:rsid w:val="00C123B5"/>
    <w:rsid w:val="00C1671F"/>
    <w:rsid w:val="00C16ACC"/>
    <w:rsid w:val="00C16EC8"/>
    <w:rsid w:val="00C25BCF"/>
    <w:rsid w:val="00C263C5"/>
    <w:rsid w:val="00C27D80"/>
    <w:rsid w:val="00C311B8"/>
    <w:rsid w:val="00C33B5C"/>
    <w:rsid w:val="00C34309"/>
    <w:rsid w:val="00C3611D"/>
    <w:rsid w:val="00C44D14"/>
    <w:rsid w:val="00C47532"/>
    <w:rsid w:val="00C546C9"/>
    <w:rsid w:val="00C56D2E"/>
    <w:rsid w:val="00C620FA"/>
    <w:rsid w:val="00C66E5A"/>
    <w:rsid w:val="00C67FBF"/>
    <w:rsid w:val="00C7430F"/>
    <w:rsid w:val="00C75AB2"/>
    <w:rsid w:val="00C76433"/>
    <w:rsid w:val="00C765D1"/>
    <w:rsid w:val="00C8009B"/>
    <w:rsid w:val="00C81E9C"/>
    <w:rsid w:val="00C901BB"/>
    <w:rsid w:val="00C9342D"/>
    <w:rsid w:val="00C955D3"/>
    <w:rsid w:val="00C9663B"/>
    <w:rsid w:val="00CA1764"/>
    <w:rsid w:val="00CA4380"/>
    <w:rsid w:val="00CA49DE"/>
    <w:rsid w:val="00CA49DF"/>
    <w:rsid w:val="00CA5791"/>
    <w:rsid w:val="00CB0041"/>
    <w:rsid w:val="00CB1BBC"/>
    <w:rsid w:val="00CB4A88"/>
    <w:rsid w:val="00CB514F"/>
    <w:rsid w:val="00CB5E1D"/>
    <w:rsid w:val="00CD2477"/>
    <w:rsid w:val="00CD26F4"/>
    <w:rsid w:val="00CD78DD"/>
    <w:rsid w:val="00CE2407"/>
    <w:rsid w:val="00CE6AE9"/>
    <w:rsid w:val="00CF0B25"/>
    <w:rsid w:val="00CF2B50"/>
    <w:rsid w:val="00CF53B9"/>
    <w:rsid w:val="00CF7F6F"/>
    <w:rsid w:val="00D02003"/>
    <w:rsid w:val="00D05A8B"/>
    <w:rsid w:val="00D06906"/>
    <w:rsid w:val="00D10B7E"/>
    <w:rsid w:val="00D148A6"/>
    <w:rsid w:val="00D15766"/>
    <w:rsid w:val="00D21C5F"/>
    <w:rsid w:val="00D22BE3"/>
    <w:rsid w:val="00D24C92"/>
    <w:rsid w:val="00D335FC"/>
    <w:rsid w:val="00D3548B"/>
    <w:rsid w:val="00D415D1"/>
    <w:rsid w:val="00D41762"/>
    <w:rsid w:val="00D46C79"/>
    <w:rsid w:val="00D5433A"/>
    <w:rsid w:val="00D54989"/>
    <w:rsid w:val="00D60AEE"/>
    <w:rsid w:val="00D6485A"/>
    <w:rsid w:val="00D7097C"/>
    <w:rsid w:val="00D80AB0"/>
    <w:rsid w:val="00D82A17"/>
    <w:rsid w:val="00D833E4"/>
    <w:rsid w:val="00D863D0"/>
    <w:rsid w:val="00D934B4"/>
    <w:rsid w:val="00D957A0"/>
    <w:rsid w:val="00D96AE9"/>
    <w:rsid w:val="00DA0233"/>
    <w:rsid w:val="00DA041F"/>
    <w:rsid w:val="00DA3D21"/>
    <w:rsid w:val="00DA5A3C"/>
    <w:rsid w:val="00DA6A93"/>
    <w:rsid w:val="00DB02ED"/>
    <w:rsid w:val="00DB45A8"/>
    <w:rsid w:val="00DB47A9"/>
    <w:rsid w:val="00DB6085"/>
    <w:rsid w:val="00DB626E"/>
    <w:rsid w:val="00DB771A"/>
    <w:rsid w:val="00DC09C9"/>
    <w:rsid w:val="00DC1A87"/>
    <w:rsid w:val="00DC325D"/>
    <w:rsid w:val="00DC57A4"/>
    <w:rsid w:val="00DC7B22"/>
    <w:rsid w:val="00DD51D1"/>
    <w:rsid w:val="00DD6533"/>
    <w:rsid w:val="00DD7002"/>
    <w:rsid w:val="00DD764C"/>
    <w:rsid w:val="00DE05E7"/>
    <w:rsid w:val="00DE072D"/>
    <w:rsid w:val="00DE1DB5"/>
    <w:rsid w:val="00DE408A"/>
    <w:rsid w:val="00DE742A"/>
    <w:rsid w:val="00DF1DDA"/>
    <w:rsid w:val="00DF5861"/>
    <w:rsid w:val="00E05083"/>
    <w:rsid w:val="00E070F6"/>
    <w:rsid w:val="00E15299"/>
    <w:rsid w:val="00E16DDD"/>
    <w:rsid w:val="00E17E6B"/>
    <w:rsid w:val="00E20918"/>
    <w:rsid w:val="00E23F27"/>
    <w:rsid w:val="00E301D3"/>
    <w:rsid w:val="00E3112F"/>
    <w:rsid w:val="00E47CB4"/>
    <w:rsid w:val="00E5175E"/>
    <w:rsid w:val="00E51ABA"/>
    <w:rsid w:val="00E55B8E"/>
    <w:rsid w:val="00E55D17"/>
    <w:rsid w:val="00E702C1"/>
    <w:rsid w:val="00E71B51"/>
    <w:rsid w:val="00E71BE7"/>
    <w:rsid w:val="00E72B41"/>
    <w:rsid w:val="00E73A38"/>
    <w:rsid w:val="00E73B22"/>
    <w:rsid w:val="00E73D0F"/>
    <w:rsid w:val="00E746E9"/>
    <w:rsid w:val="00E8062F"/>
    <w:rsid w:val="00E80E6A"/>
    <w:rsid w:val="00E81FA5"/>
    <w:rsid w:val="00E84436"/>
    <w:rsid w:val="00E84F31"/>
    <w:rsid w:val="00E868A2"/>
    <w:rsid w:val="00E86959"/>
    <w:rsid w:val="00E87D53"/>
    <w:rsid w:val="00E92E59"/>
    <w:rsid w:val="00E93F02"/>
    <w:rsid w:val="00E95492"/>
    <w:rsid w:val="00E957C9"/>
    <w:rsid w:val="00EA0850"/>
    <w:rsid w:val="00EA16E4"/>
    <w:rsid w:val="00EA1BB1"/>
    <w:rsid w:val="00EB0D7A"/>
    <w:rsid w:val="00EB3CCD"/>
    <w:rsid w:val="00EB5478"/>
    <w:rsid w:val="00EB71B9"/>
    <w:rsid w:val="00EB7AC8"/>
    <w:rsid w:val="00EC0595"/>
    <w:rsid w:val="00EC1D48"/>
    <w:rsid w:val="00EC336F"/>
    <w:rsid w:val="00EC5224"/>
    <w:rsid w:val="00EC5CA5"/>
    <w:rsid w:val="00EC794E"/>
    <w:rsid w:val="00ED1EEF"/>
    <w:rsid w:val="00ED53EE"/>
    <w:rsid w:val="00ED7229"/>
    <w:rsid w:val="00ED7763"/>
    <w:rsid w:val="00EE34B2"/>
    <w:rsid w:val="00EE6215"/>
    <w:rsid w:val="00EE7752"/>
    <w:rsid w:val="00EF1E9B"/>
    <w:rsid w:val="00EF5B9C"/>
    <w:rsid w:val="00F00E82"/>
    <w:rsid w:val="00F02729"/>
    <w:rsid w:val="00F04EE5"/>
    <w:rsid w:val="00F07CB6"/>
    <w:rsid w:val="00F11651"/>
    <w:rsid w:val="00F11660"/>
    <w:rsid w:val="00F12879"/>
    <w:rsid w:val="00F2496B"/>
    <w:rsid w:val="00F24C3C"/>
    <w:rsid w:val="00F2531E"/>
    <w:rsid w:val="00F2557D"/>
    <w:rsid w:val="00F25AF5"/>
    <w:rsid w:val="00F25F29"/>
    <w:rsid w:val="00F279D0"/>
    <w:rsid w:val="00F3094E"/>
    <w:rsid w:val="00F32653"/>
    <w:rsid w:val="00F35C0D"/>
    <w:rsid w:val="00F4312A"/>
    <w:rsid w:val="00F43E97"/>
    <w:rsid w:val="00F44E08"/>
    <w:rsid w:val="00F45342"/>
    <w:rsid w:val="00F52FBB"/>
    <w:rsid w:val="00F53E28"/>
    <w:rsid w:val="00F5409C"/>
    <w:rsid w:val="00F55A61"/>
    <w:rsid w:val="00F62731"/>
    <w:rsid w:val="00F6514C"/>
    <w:rsid w:val="00F66DD9"/>
    <w:rsid w:val="00F735F7"/>
    <w:rsid w:val="00F74532"/>
    <w:rsid w:val="00F82FC0"/>
    <w:rsid w:val="00F83AFA"/>
    <w:rsid w:val="00F84259"/>
    <w:rsid w:val="00F84B46"/>
    <w:rsid w:val="00F935AA"/>
    <w:rsid w:val="00F944F3"/>
    <w:rsid w:val="00F979AC"/>
    <w:rsid w:val="00F97A72"/>
    <w:rsid w:val="00F97BF7"/>
    <w:rsid w:val="00FA5DC8"/>
    <w:rsid w:val="00FA7408"/>
    <w:rsid w:val="00FB4E2D"/>
    <w:rsid w:val="00FB603F"/>
    <w:rsid w:val="00FB6C52"/>
    <w:rsid w:val="00FC0550"/>
    <w:rsid w:val="00FC62EC"/>
    <w:rsid w:val="00FC63B9"/>
    <w:rsid w:val="00FD0004"/>
    <w:rsid w:val="00FD32D8"/>
    <w:rsid w:val="00FD65D5"/>
    <w:rsid w:val="00FD68C4"/>
    <w:rsid w:val="00FE128D"/>
    <w:rsid w:val="00FE42C3"/>
    <w:rsid w:val="00FE658D"/>
    <w:rsid w:val="00FE72E5"/>
    <w:rsid w:val="00FF2C6C"/>
    <w:rsid w:val="00FF3E6F"/>
    <w:rsid w:val="00FF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571EE9-E38D-485B-BE70-76646801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B39A0"/>
    <w:pPr>
      <w:ind w:left="720"/>
      <w:contextualSpacing/>
    </w:pPr>
  </w:style>
  <w:style w:type="table" w:styleId="TabloKlavuzu">
    <w:name w:val="Table Grid"/>
    <w:basedOn w:val="NormalTablo"/>
    <w:uiPriority w:val="39"/>
    <w:rsid w:val="00021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8.bin"/><Relationship Id="rId42" Type="http://schemas.openxmlformats.org/officeDocument/2006/relationships/image" Target="media/image18.wmf"/><Relationship Id="rId63" Type="http://schemas.openxmlformats.org/officeDocument/2006/relationships/image" Target="media/image28.wmf"/><Relationship Id="rId84" Type="http://schemas.openxmlformats.org/officeDocument/2006/relationships/oleObject" Target="embeddings/oleObject42.bin"/><Relationship Id="rId138" Type="http://schemas.openxmlformats.org/officeDocument/2006/relationships/image" Target="media/image64.wmf"/><Relationship Id="rId159" Type="http://schemas.openxmlformats.org/officeDocument/2006/relationships/oleObject" Target="embeddings/oleObject80.bin"/><Relationship Id="rId170" Type="http://schemas.openxmlformats.org/officeDocument/2006/relationships/image" Target="media/image80.wmf"/><Relationship Id="rId191" Type="http://schemas.openxmlformats.org/officeDocument/2006/relationships/image" Target="media/image90.wmf"/><Relationship Id="rId107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4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6.bin"/><Relationship Id="rId128" Type="http://schemas.openxmlformats.org/officeDocument/2006/relationships/image" Target="media/image59.wmf"/><Relationship Id="rId149" Type="http://schemas.openxmlformats.org/officeDocument/2006/relationships/oleObject" Target="embeddings/oleObject75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8.bin"/><Relationship Id="rId160" Type="http://schemas.openxmlformats.org/officeDocument/2006/relationships/image" Target="media/image75.wmf"/><Relationship Id="rId181" Type="http://schemas.openxmlformats.org/officeDocument/2006/relationships/image" Target="media/image85.wmf"/><Relationship Id="rId22" Type="http://schemas.openxmlformats.org/officeDocument/2006/relationships/image" Target="media/image9.wmf"/><Relationship Id="rId43" Type="http://schemas.openxmlformats.org/officeDocument/2006/relationships/oleObject" Target="embeddings/oleObject20.bin"/><Relationship Id="rId64" Type="http://schemas.openxmlformats.org/officeDocument/2006/relationships/oleObject" Target="embeddings/oleObject31.bin"/><Relationship Id="rId118" Type="http://schemas.openxmlformats.org/officeDocument/2006/relationships/image" Target="media/image54.wmf"/><Relationship Id="rId139" Type="http://schemas.openxmlformats.org/officeDocument/2006/relationships/oleObject" Target="embeddings/oleObject70.bin"/><Relationship Id="rId85" Type="http://schemas.openxmlformats.org/officeDocument/2006/relationships/oleObject" Target="embeddings/oleObject43.bin"/><Relationship Id="rId150" Type="http://schemas.openxmlformats.org/officeDocument/2006/relationships/image" Target="media/image70.wmf"/><Relationship Id="rId171" Type="http://schemas.openxmlformats.org/officeDocument/2006/relationships/oleObject" Target="embeddings/oleObject86.bin"/><Relationship Id="rId192" Type="http://schemas.openxmlformats.org/officeDocument/2006/relationships/oleObject" Target="embeddings/oleObject97.bin"/><Relationship Id="rId12" Type="http://schemas.openxmlformats.org/officeDocument/2006/relationships/image" Target="media/image4.wmf"/><Relationship Id="rId33" Type="http://schemas.openxmlformats.org/officeDocument/2006/relationships/image" Target="media/image14.wmf"/><Relationship Id="rId108" Type="http://schemas.openxmlformats.org/officeDocument/2006/relationships/image" Target="media/image49.wmf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6.bin"/><Relationship Id="rId75" Type="http://schemas.openxmlformats.org/officeDocument/2006/relationships/image" Target="media/image34.wmf"/><Relationship Id="rId96" Type="http://schemas.openxmlformats.org/officeDocument/2006/relationships/image" Target="media/image43.wmf"/><Relationship Id="rId140" Type="http://schemas.openxmlformats.org/officeDocument/2006/relationships/image" Target="media/image65.wmf"/><Relationship Id="rId161" Type="http://schemas.openxmlformats.org/officeDocument/2006/relationships/oleObject" Target="embeddings/oleObject81.bin"/><Relationship Id="rId182" Type="http://schemas.openxmlformats.org/officeDocument/2006/relationships/oleObject" Target="embeddings/oleObject92.bin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0.bin"/><Relationship Id="rId44" Type="http://schemas.openxmlformats.org/officeDocument/2006/relationships/image" Target="media/image19.wmf"/><Relationship Id="rId65" Type="http://schemas.openxmlformats.org/officeDocument/2006/relationships/image" Target="media/image29.wmf"/><Relationship Id="rId86" Type="http://schemas.openxmlformats.org/officeDocument/2006/relationships/image" Target="media/image38.wmf"/><Relationship Id="rId130" Type="http://schemas.openxmlformats.org/officeDocument/2006/relationships/image" Target="media/image60.wmf"/><Relationship Id="rId151" Type="http://schemas.openxmlformats.org/officeDocument/2006/relationships/oleObject" Target="embeddings/oleObject76.bin"/><Relationship Id="rId172" Type="http://schemas.openxmlformats.org/officeDocument/2006/relationships/image" Target="media/image81.wmf"/><Relationship Id="rId193" Type="http://schemas.openxmlformats.org/officeDocument/2006/relationships/image" Target="media/image91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5.bin"/><Relationship Id="rId34" Type="http://schemas.openxmlformats.org/officeDocument/2006/relationships/oleObject" Target="embeddings/oleObject15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9.bin"/><Relationship Id="rId120" Type="http://schemas.openxmlformats.org/officeDocument/2006/relationships/image" Target="media/image55.wmf"/><Relationship Id="rId141" Type="http://schemas.openxmlformats.org/officeDocument/2006/relationships/oleObject" Target="embeddings/oleObject71.bin"/><Relationship Id="rId7" Type="http://schemas.openxmlformats.org/officeDocument/2006/relationships/oleObject" Target="embeddings/oleObject1.bin"/><Relationship Id="rId71" Type="http://schemas.openxmlformats.org/officeDocument/2006/relationships/image" Target="media/image32.wmf"/><Relationship Id="rId92" Type="http://schemas.openxmlformats.org/officeDocument/2006/relationships/image" Target="media/image41.wmf"/><Relationship Id="rId162" Type="http://schemas.openxmlformats.org/officeDocument/2006/relationships/image" Target="media/image76.wmf"/><Relationship Id="rId183" Type="http://schemas.openxmlformats.org/officeDocument/2006/relationships/image" Target="media/image86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image" Target="media/image10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6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9.bin"/><Relationship Id="rId178" Type="http://schemas.openxmlformats.org/officeDocument/2006/relationships/image" Target="media/image84.wmf"/><Relationship Id="rId61" Type="http://schemas.openxmlformats.org/officeDocument/2006/relationships/image" Target="media/image27.wmf"/><Relationship Id="rId82" Type="http://schemas.openxmlformats.org/officeDocument/2006/relationships/oleObject" Target="embeddings/oleObject41.bin"/><Relationship Id="rId152" Type="http://schemas.openxmlformats.org/officeDocument/2006/relationships/image" Target="media/image71.wmf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3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4.bin"/><Relationship Id="rId168" Type="http://schemas.openxmlformats.org/officeDocument/2006/relationships/image" Target="media/image79.wmf"/><Relationship Id="rId8" Type="http://schemas.openxmlformats.org/officeDocument/2006/relationships/image" Target="media/image2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7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61.bin"/><Relationship Id="rId142" Type="http://schemas.openxmlformats.org/officeDocument/2006/relationships/image" Target="media/image66.wmf"/><Relationship Id="rId163" Type="http://schemas.openxmlformats.org/officeDocument/2006/relationships/oleObject" Target="embeddings/oleObject82.bin"/><Relationship Id="rId184" Type="http://schemas.openxmlformats.org/officeDocument/2006/relationships/oleObject" Target="embeddings/oleObject93.bin"/><Relationship Id="rId189" Type="http://schemas.openxmlformats.org/officeDocument/2006/relationships/image" Target="media/image89.wmf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69.bin"/><Relationship Id="rId158" Type="http://schemas.openxmlformats.org/officeDocument/2006/relationships/image" Target="media/image74.wmf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0.bin"/><Relationship Id="rId83" Type="http://schemas.openxmlformats.org/officeDocument/2006/relationships/image" Target="media/image37.wmf"/><Relationship Id="rId88" Type="http://schemas.openxmlformats.org/officeDocument/2006/relationships/image" Target="media/image39.wmf"/><Relationship Id="rId111" Type="http://schemas.openxmlformats.org/officeDocument/2006/relationships/oleObject" Target="embeddings/oleObject56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7.bin"/><Relationship Id="rId174" Type="http://schemas.openxmlformats.org/officeDocument/2006/relationships/image" Target="media/image82.wmf"/><Relationship Id="rId179" Type="http://schemas.openxmlformats.org/officeDocument/2006/relationships/oleObject" Target="embeddings/oleObject90.bin"/><Relationship Id="rId195" Type="http://schemas.openxmlformats.org/officeDocument/2006/relationships/image" Target="media/image92.wmf"/><Relationship Id="rId190" Type="http://schemas.openxmlformats.org/officeDocument/2006/relationships/oleObject" Target="embeddings/oleObject96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5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4.bin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3.wmf"/><Relationship Id="rId78" Type="http://schemas.openxmlformats.org/officeDocument/2006/relationships/image" Target="media/image35.wmf"/><Relationship Id="rId94" Type="http://schemas.openxmlformats.org/officeDocument/2006/relationships/image" Target="media/image42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72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5.bin"/><Relationship Id="rId185" Type="http://schemas.openxmlformats.org/officeDocument/2006/relationships/image" Target="media/image87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91.bin"/><Relationship Id="rId26" Type="http://schemas.openxmlformats.org/officeDocument/2006/relationships/oleObject" Target="embeddings/oleObject11.bin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3.bin"/><Relationship Id="rId89" Type="http://schemas.openxmlformats.org/officeDocument/2006/relationships/oleObject" Target="embeddings/oleObject45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72.wmf"/><Relationship Id="rId175" Type="http://schemas.openxmlformats.org/officeDocument/2006/relationships/oleObject" Target="embeddings/oleObject88.bin"/><Relationship Id="rId196" Type="http://schemas.openxmlformats.org/officeDocument/2006/relationships/oleObject" Target="embeddings/oleObject99.bin"/><Relationship Id="rId16" Type="http://schemas.openxmlformats.org/officeDocument/2006/relationships/image" Target="media/image6.wmf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28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62.bin"/><Relationship Id="rId144" Type="http://schemas.openxmlformats.org/officeDocument/2006/relationships/image" Target="media/image67.wmf"/><Relationship Id="rId90" Type="http://schemas.openxmlformats.org/officeDocument/2006/relationships/image" Target="media/image40.wmf"/><Relationship Id="rId165" Type="http://schemas.openxmlformats.org/officeDocument/2006/relationships/oleObject" Target="embeddings/oleObject83.bin"/><Relationship Id="rId186" Type="http://schemas.openxmlformats.org/officeDocument/2006/relationships/oleObject" Target="embeddings/oleObject94.bin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57.bin"/><Relationship Id="rId134" Type="http://schemas.openxmlformats.org/officeDocument/2006/relationships/image" Target="media/image62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78.bin"/><Relationship Id="rId176" Type="http://schemas.openxmlformats.org/officeDocument/2006/relationships/image" Target="media/image83.wmf"/><Relationship Id="rId197" Type="http://schemas.openxmlformats.org/officeDocument/2006/relationships/fontTable" Target="fontTable.xml"/><Relationship Id="rId17" Type="http://schemas.openxmlformats.org/officeDocument/2006/relationships/oleObject" Target="embeddings/oleObject6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52.bin"/><Relationship Id="rId124" Type="http://schemas.openxmlformats.org/officeDocument/2006/relationships/image" Target="media/image57.wmf"/><Relationship Id="rId70" Type="http://schemas.openxmlformats.org/officeDocument/2006/relationships/oleObject" Target="embeddings/oleObject34.bin"/><Relationship Id="rId91" Type="http://schemas.openxmlformats.org/officeDocument/2006/relationships/oleObject" Target="embeddings/oleObject46.bin"/><Relationship Id="rId145" Type="http://schemas.openxmlformats.org/officeDocument/2006/relationships/oleObject" Target="embeddings/oleObject73.bin"/><Relationship Id="rId166" Type="http://schemas.openxmlformats.org/officeDocument/2006/relationships/image" Target="media/image78.wmf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2.wmf"/><Relationship Id="rId60" Type="http://schemas.openxmlformats.org/officeDocument/2006/relationships/oleObject" Target="embeddings/oleObject29.bin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68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89.bin"/><Relationship Id="rId198" Type="http://schemas.openxmlformats.org/officeDocument/2006/relationships/theme" Target="theme/theme1.xml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50" Type="http://schemas.openxmlformats.org/officeDocument/2006/relationships/oleObject" Target="embeddings/oleObject24.bin"/><Relationship Id="rId104" Type="http://schemas.openxmlformats.org/officeDocument/2006/relationships/image" Target="media/image47.wmf"/><Relationship Id="rId125" Type="http://schemas.openxmlformats.org/officeDocument/2006/relationships/oleObject" Target="embeddings/oleObject63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95.bin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771ED-C5B7-489B-B73C-F10CF9C4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hesabı</cp:lastModifiedBy>
  <cp:revision>25</cp:revision>
  <dcterms:created xsi:type="dcterms:W3CDTF">2020-11-20T06:11:00Z</dcterms:created>
  <dcterms:modified xsi:type="dcterms:W3CDTF">2020-11-20T12:52:00Z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