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СОГЛАШЕНИЕ О НЕРАЗГЛАШЕНИИ КОММЕРЧЕСКОЙ ТАЙНЫ</w:t>
      </w:r>
      <w:r>
        <w:rPr>
          <w:color w:val="000000"/>
        </w:rPr>
        <w:t xml:space="preserve"> </w:t>
      </w:r>
    </w:p>
    <w:p w14:paraId="00000002" w14:textId="521C48B4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color w:val="000000"/>
        </w:rPr>
        <w:t>«__»_______</w:t>
      </w:r>
      <w:bookmarkStart w:id="0" w:name="_GoBack"/>
      <w:bookmarkEnd w:id="0"/>
      <w:r>
        <w:rPr>
          <w:color w:val="000000"/>
        </w:rPr>
        <w:t xml:space="preserve"> 20</w:t>
      </w:r>
      <w:r>
        <w:t>23</w:t>
      </w:r>
      <w:r>
        <w:rPr>
          <w:color w:val="000000"/>
        </w:rPr>
        <w:t xml:space="preserve"> г.</w:t>
      </w:r>
    </w:p>
    <w:p w14:paraId="00000003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Я,_</w:t>
      </w:r>
      <w:proofErr w:type="gramEnd"/>
      <w:r>
        <w:rPr>
          <w:color w:val="000000"/>
          <w:sz w:val="20"/>
          <w:szCs w:val="20"/>
        </w:rPr>
        <w:t xml:space="preserve">_ </w:t>
      </w:r>
    </w:p>
    <w:p w14:paraId="00000004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Фамилия, имя, отчество</w:t>
      </w:r>
    </w:p>
    <w:p w14:paraId="00000005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</w:t>
      </w:r>
    </w:p>
    <w:p w14:paraId="00000006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паспорт: серия / номер / кем / когда выдан)</w:t>
      </w:r>
      <w:r>
        <w:rPr>
          <w:color w:val="000000"/>
          <w:sz w:val="20"/>
          <w:szCs w:val="20"/>
        </w:rPr>
        <w:t xml:space="preserve">, </w:t>
      </w:r>
    </w:p>
    <w:p w14:paraId="00000007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 xml:space="preserve">зарегистрированный и проживающий по адресу: </w:t>
      </w:r>
    </w:p>
    <w:p w14:paraId="00000008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_____________________________________________________________________________ </w:t>
      </w:r>
    </w:p>
    <w:p w14:paraId="00000009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обязуюсь не раскрывать любую (техническую, финансовую, деловую) информацию, данные, схемы, планы, спецификации, документы, торговые секреты, идеи, концепции, продукты, процессы, технологии, цены и другую конфиденциальную и частную информацию, в устной, пис</w:t>
      </w:r>
      <w:r>
        <w:rPr>
          <w:color w:val="000000"/>
        </w:rPr>
        <w:t>ьменной, печатной или в любой другой форме, на любом носителе, переданную мне ООО «</w:t>
      </w:r>
      <w:proofErr w:type="spellStart"/>
      <w:r>
        <w:rPr>
          <w:color w:val="000000"/>
        </w:rPr>
        <w:t>СкриптМастер</w:t>
      </w:r>
      <w:proofErr w:type="spellEnd"/>
      <w:r>
        <w:rPr>
          <w:color w:val="000000"/>
        </w:rPr>
        <w:t>» для проведения работ по тестированию мобильного приложения.</w:t>
      </w:r>
    </w:p>
    <w:p w14:paraId="0000000A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Также обязуюсь защищать сведения, составляющие коммерческую тайну от любых посягательств и попыток </w:t>
      </w:r>
      <w:r>
        <w:rPr>
          <w:color w:val="000000"/>
        </w:rPr>
        <w:t>их обнародовать третьими лицами.</w:t>
      </w:r>
      <w:r>
        <w:rPr>
          <w:color w:val="000000"/>
        </w:rPr>
        <w:br/>
        <w:t>Обязуюсь использовать сведения, полученные в результате сотрудничества, лишь в целях этого сотрудничества и после завершения сотрудничества не использовать информацию, полученную в результате работы, в целях конкуренции с д</w:t>
      </w:r>
      <w:r>
        <w:rPr>
          <w:color w:val="000000"/>
        </w:rPr>
        <w:t>ругой стороной.</w:t>
      </w:r>
    </w:p>
    <w:p w14:paraId="0000000B" w14:textId="77777777" w:rsidR="0035552C" w:rsidRDefault="00355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000000C" w14:textId="77777777" w:rsidR="0035552C" w:rsidRDefault="00355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000000D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____________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_______________</w:t>
      </w:r>
    </w:p>
    <w:p w14:paraId="0000000E" w14:textId="77777777" w:rsidR="0035552C" w:rsidRDefault="008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(ФИО)</w:t>
      </w:r>
    </w:p>
    <w:p w14:paraId="0000000F" w14:textId="77777777" w:rsidR="0035552C" w:rsidRDefault="00355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0000010" w14:textId="77777777" w:rsidR="0035552C" w:rsidRDefault="00355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0000011" w14:textId="77777777" w:rsidR="0035552C" w:rsidRDefault="00355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0000012" w14:textId="77777777" w:rsidR="0035552C" w:rsidRDefault="00355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bookmarkStart w:id="1" w:name="_heading=h.gjdgxs" w:colFirst="0" w:colLast="0"/>
      <w:bookmarkEnd w:id="1"/>
    </w:p>
    <w:sectPr w:rsidR="0035552C">
      <w:pgSz w:w="11906" w:h="16838"/>
      <w:pgMar w:top="709" w:right="850" w:bottom="568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2C"/>
    <w:rsid w:val="0035552C"/>
    <w:rsid w:val="0085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7254"/>
  <w15:docId w15:val="{1352BFEA-D9A7-40B3-A448-E242E971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TW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 (веб)1"/>
    <w:basedOn w:val="a"/>
    <w:pPr>
      <w:spacing w:before="100" w:beforeAutospacing="1" w:after="100" w:afterAutospacing="1"/>
    </w:pPr>
  </w:style>
  <w:style w:type="character" w:styleId="a4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4Lm+LaM9t0Dx6FEx2NRmPkKd8g==">CgMxLjAyCGguZ2pkZ3hzOAByITFuQk0xOTMwdlh0MUJBQWlFZnJRZjNHTVZHYlZNYkE0Tg==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Tatiana Solnyshkina</cp:lastModifiedBy>
  <cp:revision>2</cp:revision>
  <dcterms:created xsi:type="dcterms:W3CDTF">2022-01-19T13:32:00Z</dcterms:created>
  <dcterms:modified xsi:type="dcterms:W3CDTF">2023-07-25T07:05:00Z</dcterms:modified>
</cp:coreProperties>
</file>