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FDD7A" w14:textId="77777777" w:rsidR="00810E46" w:rsidRDefault="00810E46" w:rsidP="00810E46">
      <w:pPr>
        <w:ind w:left="720" w:hanging="294"/>
      </w:pPr>
      <w:r>
        <w:t xml:space="preserve">Na pulpicie należy utworzyć folder </w:t>
      </w:r>
      <w:r w:rsidRPr="005F568B">
        <w:rPr>
          <w:b/>
          <w:bCs/>
        </w:rPr>
        <w:t>Nazwisko_Imię_klasa_gr</w:t>
      </w:r>
    </w:p>
    <w:p w14:paraId="6AD07C3E" w14:textId="77777777" w:rsidR="00810E46" w:rsidRDefault="00810E46" w:rsidP="00810E46">
      <w:pPr>
        <w:ind w:left="426"/>
      </w:pPr>
      <w:r>
        <w:t xml:space="preserve">Wszystkie zapytania SQL skopiować do pliku spr.txt i wykonać zrzuty ekranu nadanym uprawnieniom do pliku np. zapytanie tworzenie nowego użytkownika - </w:t>
      </w:r>
      <w:r w:rsidRPr="00656C8A">
        <w:rPr>
          <w:b/>
          <w:bCs/>
        </w:rPr>
        <w:t>rys1.png</w:t>
      </w:r>
      <w:r>
        <w:t xml:space="preserve"> i zrzut z nowo utworzonym użytkowniku </w:t>
      </w:r>
      <w:r w:rsidRPr="00656C8A">
        <w:rPr>
          <w:b/>
          <w:bCs/>
        </w:rPr>
        <w:t>rys2.png</w:t>
      </w:r>
      <w:r>
        <w:t xml:space="preserve">    itd.</w:t>
      </w:r>
    </w:p>
    <w:p w14:paraId="5B3B3827" w14:textId="77777777" w:rsidR="00810E46" w:rsidRDefault="00810E46" w:rsidP="00810E46">
      <w:pPr>
        <w:ind w:left="720" w:hanging="360"/>
      </w:pPr>
    </w:p>
    <w:p w14:paraId="09E62416" w14:textId="77777777" w:rsidR="00810E46" w:rsidRDefault="00810E46" w:rsidP="00810E46">
      <w:pPr>
        <w:pStyle w:val="Akapitzlist"/>
        <w:numPr>
          <w:ilvl w:val="0"/>
          <w:numId w:val="2"/>
        </w:numPr>
      </w:pPr>
      <w:r>
        <w:t>Utwórz użytkownika lokalnego o nazwie nazwisko_imie_klasa i hasłem spr1.</w:t>
      </w:r>
    </w:p>
    <w:p w14:paraId="5D031364" w14:textId="77777777" w:rsidR="00810E46" w:rsidRDefault="00810E46" w:rsidP="00810E46">
      <w:pPr>
        <w:pStyle w:val="Akapitzlist"/>
        <w:numPr>
          <w:ilvl w:val="0"/>
          <w:numId w:val="2"/>
        </w:numPr>
      </w:pPr>
      <w:r>
        <w:t>Utwórz bazę danych o nazwie baza_spr_uprawnienia.</w:t>
      </w:r>
    </w:p>
    <w:p w14:paraId="5A0BD465" w14:textId="77777777" w:rsidR="00810E46" w:rsidRDefault="00810E46" w:rsidP="00810E46">
      <w:pPr>
        <w:pStyle w:val="Akapitzlist"/>
        <w:numPr>
          <w:ilvl w:val="0"/>
          <w:numId w:val="2"/>
        </w:numPr>
      </w:pPr>
      <w:r>
        <w:t>Zaimportować plik baza.sql.</w:t>
      </w:r>
    </w:p>
    <w:p w14:paraId="12E00434" w14:textId="77777777" w:rsidR="00810E46" w:rsidRDefault="00810E46" w:rsidP="00810E46">
      <w:pPr>
        <w:pStyle w:val="Akapitzlist"/>
        <w:numPr>
          <w:ilvl w:val="0"/>
          <w:numId w:val="2"/>
        </w:numPr>
      </w:pPr>
      <w:r>
        <w:t>Nadać uprawnienia insert, update, alter, drop, delete dla utworzonego użytkownika, bazy baza_spr_uprawnienia i tabeli stanowiska.</w:t>
      </w:r>
    </w:p>
    <w:p w14:paraId="370E0CBE" w14:textId="77777777" w:rsidR="00810E46" w:rsidRDefault="00810E46" w:rsidP="00810E46">
      <w:pPr>
        <w:pStyle w:val="Akapitzlist"/>
        <w:numPr>
          <w:ilvl w:val="0"/>
          <w:numId w:val="2"/>
        </w:numPr>
      </w:pPr>
      <w:r>
        <w:t>Usunąć uprawnienia select dla utworzonego użytkownika, bazy baza_spr_uprawnienia i tabeli stanowiska.</w:t>
      </w:r>
    </w:p>
    <w:p w14:paraId="310BA44C" w14:textId="77777777" w:rsidR="00810E46" w:rsidRDefault="00810E46" w:rsidP="00446208"/>
    <w:p w14:paraId="26AAD832" w14:textId="0FFDFFBB" w:rsidR="00524B4F" w:rsidRDefault="00524B4F" w:rsidP="00524B4F">
      <w:pPr>
        <w:pStyle w:val="Akapitzlist"/>
        <w:numPr>
          <w:ilvl w:val="0"/>
          <w:numId w:val="1"/>
        </w:numPr>
      </w:pPr>
      <w:r>
        <w:t>Utwórz bazę danych o nazwie baza_spr_podz</w:t>
      </w:r>
    </w:p>
    <w:p w14:paraId="0334AED0" w14:textId="77777777" w:rsidR="00524B4F" w:rsidRDefault="00524B4F" w:rsidP="00524B4F">
      <w:pPr>
        <w:pStyle w:val="Akapitzlist"/>
        <w:numPr>
          <w:ilvl w:val="0"/>
          <w:numId w:val="1"/>
        </w:numPr>
      </w:pPr>
      <w:r>
        <w:t>Zaimportować plik kantor.sql.</w:t>
      </w:r>
    </w:p>
    <w:p w14:paraId="17232154" w14:textId="575BED58" w:rsidR="007A282E" w:rsidRDefault="00446208" w:rsidP="00446208">
      <w:pPr>
        <w:pStyle w:val="Akapitzlist"/>
        <w:numPr>
          <w:ilvl w:val="0"/>
          <w:numId w:val="1"/>
        </w:numPr>
      </w:pPr>
      <w:r>
        <w:t>Znajdź wartość wymienianej kwoty</w:t>
      </w:r>
      <w:r w:rsidR="00593060">
        <w:t>,</w:t>
      </w:r>
      <w:r>
        <w:t xml:space="preserve"> która jest mniejsza lub równa średniej wymienianej kwoty w danej walucie. Wybierz imiona, nazwiska klientów, nazwę waluty, kurs oraz ilość i datę.</w:t>
      </w:r>
    </w:p>
    <w:p w14:paraId="7CAD2AD2" w14:textId="6FA7D37B" w:rsidR="00593060" w:rsidRDefault="00593060" w:rsidP="00446208">
      <w:pPr>
        <w:pStyle w:val="Akapitzlist"/>
        <w:numPr>
          <w:ilvl w:val="0"/>
          <w:numId w:val="1"/>
        </w:numPr>
      </w:pPr>
      <w:r>
        <w:t>Wykonaj zrzut ekranu do pliku podzapytanie.png</w:t>
      </w:r>
    </w:p>
    <w:p w14:paraId="39C25D19" w14:textId="77777777" w:rsidR="00810E46" w:rsidRDefault="00810E46" w:rsidP="00810E46">
      <w:pPr>
        <w:pStyle w:val="Akapitzlist"/>
      </w:pPr>
    </w:p>
    <w:sectPr w:rsidR="00810E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C3760"/>
    <w:multiLevelType w:val="hybridMultilevel"/>
    <w:tmpl w:val="20A821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31D66"/>
    <w:multiLevelType w:val="hybridMultilevel"/>
    <w:tmpl w:val="93688B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208"/>
    <w:rsid w:val="00446208"/>
    <w:rsid w:val="00524B4F"/>
    <w:rsid w:val="00593060"/>
    <w:rsid w:val="007A282E"/>
    <w:rsid w:val="0081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04E59"/>
  <w15:chartTrackingRefBased/>
  <w15:docId w15:val="{0F6567EA-018F-4A42-B8BA-ACB724B8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46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136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admin</cp:lastModifiedBy>
  <cp:revision>3</cp:revision>
  <dcterms:created xsi:type="dcterms:W3CDTF">2021-11-25T23:33:00Z</dcterms:created>
  <dcterms:modified xsi:type="dcterms:W3CDTF">2021-11-26T10:34:00Z</dcterms:modified>
</cp:coreProperties>
</file>