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Ruben Silva Garcia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09339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</w:t>
            </w:r>
            <w:r w:rsidRPr="0009339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Además, participo en desarrollos frontend con Angular (Framework frontend para aplicaciones SPA) para construir CRUD dinámicos y en actividades de pruebas y despliegues a producción, preparando insumos y evidencias de pruebas, así como documentación y checklists técnicos que contribuyen a la continuidad y cumplimiento de procesos operativos.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09339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más de 2 años de experiencia en programación con tecnologías de referencia y de código abierto. Desarrollo y construyo componentes de software conforme a especificaciones técnicas definidas, participo en la implementación y puesta en funcionamiento de sistemas usando lenguajes de programación y fundamentos de desarrollo, colaboro en equipo y sigo estándares, lineamientos y plazos establecidos en el plan de trabajo.</w:t>
            </w:r>
            <w:r w:rsidRPr="0009339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trabajado principalmente con Java (Lenguaje de programación para desarrollo de aplicaciones) y el ecosistema Spring, implementando procesos batch, modelado de bases de datos y generación de documentación técnica para entornos del sector financiero; participo en la creación de componentes backend, integración con repositorios como Bitbucket (Repositorio de código y colaboración) y en la definición de jobs y transferencias de datos con DataX y Control-M.</w:t>
            </w:r>
            <w:r w:rsidRPr="0009339C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Además, he colaborado en desarrollos frontend con Angular (Framework frontend para aplicaciones SPA) para la construcción de CRUD dinámicos y en actividades de pruebas y despliegues a producción, generando insumos y evidencia para pruebas, documentando procesos y checklist técnicos que ayudan a garantizar la continuidad y cumplimiento de procesos operativos.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CDMX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 - Junior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agosto de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presente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09339C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Creo paquetes de software, los implemento y hago su puesta en punto para que sean funcionales, todo ello a través de lenguajes de programación. Habilidades en; Conceptos de programación, Trabajo en equipo.</w:t>
            </w:r>
          </w:p>
          <w:p w14:paraId="08ED1A77" w14:textId="6DAE1AD9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fundamentos de programación.</w:t>
            </w:r>
          </w:p>
          <w:p w14:paraId="0512F6CC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establecidos.</w:t>
            </w:r>
          </w:p>
          <w:p w14:paraId="439296FF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Aplico de forma adecuada los estándares, lineamientos, frameworks y componentes definidos por la arquitectura del proyecto.</w:t>
            </w:r>
          </w:p>
          <w:p w14:paraId="69B798E3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Valido que las especificaciones técnicas asignadas sean claras y completas, solicitando apoyo en caso de dudas o inconsistencias.</w:t>
            </w:r>
          </w:p>
          <w:p w14:paraId="43713E04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6A64FB76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3F0FE02B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5F17A697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Acato las políticas, lineamientos y acuerdos del proyecto y de la organización (horarios, registro de actividades, estándares y buenas prácticas).</w:t>
            </w:r>
          </w:p>
          <w:p w14:paraId="295EC7F2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Resuelvo problemas técnicos sencillos y claramente definidos dentro del desarrollo de software, analizando alternativas mediante el uso de prácticas y procedimientos estandarizados; desempeño mis actividades bajo supervisión frecuente, fortaleciendo mi aprendizaje continuo, con posibles variaciones en los tiempos de entrega mientras consolido mi experiencia.</w:t>
            </w:r>
          </w:p>
          <w:p w14:paraId="342967A1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lastRenderedPageBreak/>
              <w:t>• He aplicado el curso JSP, Servlets and JDBC for Beginners para desarrollar aplicaciones web en Java conectadas a bases de datos mediante JSP, Servlets y JDBC.</w:t>
            </w:r>
          </w:p>
          <w:p w14:paraId="337967BA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Microservices with Spring Boot and Spring Cloud para diseñar e implementar arquitecturas de microservicios utilizando Spring Boot y Spring Cloud.</w:t>
            </w:r>
          </w:p>
          <w:p w14:paraId="538D150C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He aplicado el curso Microservices: Designing Highly Scalable Systems para implementar principios de diseño orientados a la escalabilidad, resiliencia y sistemas distribuidos.</w:t>
            </w:r>
          </w:p>
          <w:p w14:paraId="666D5C53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He puesto en práctica el curso Microservices Architecture – The Complete Guide para implementar patrones y buenas prácticas de arquitectura de microservicios.</w:t>
            </w:r>
          </w:p>
          <w:p w14:paraId="0C7BDCBC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He aplicado el curso Principios SOLID y Clean Code para aplicar buenas prácticas de diseño y escribir código limpio, mantenible y de alta calidad.</w:t>
            </w:r>
          </w:p>
          <w:p w14:paraId="06CFC016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He puesto en práctica el curso Spring MVC For Beginners para desarrollar aplicaciones web en Java utilizando el framework Spring MVC.</w:t>
            </w:r>
          </w:p>
          <w:p w14:paraId="6B08D0C6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He aplicado el curso UML Class Diagrams for Programmers para diseñar y documentar estructuras de clases mediante diagramas UML aplicados al desarrollo de software.</w:t>
            </w:r>
          </w:p>
          <w:p w14:paraId="4C3E3264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He puesto en práctica el curso Web Design for Beginners para diseñar e implementar interfaces web utilizando HTML y CSS en escenarios reales.</w:t>
            </w:r>
          </w:p>
          <w:p w14:paraId="092006EA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2CB5F7A8" w14:textId="7E2862C6" w:rsidR="00FB238F" w:rsidRPr="0009339C" w:rsidRDefault="0016058C" w:rsidP="0009339C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5BEAA7CB" w14:textId="37B5E703" w:rsidR="00FB238F" w:rsidRPr="0009339C" w:rsidRDefault="0016058C" w:rsidP="0009339C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543406B0" w14:textId="586C1FBA" w:rsidR="00FB238F" w:rsidRPr="0009339C" w:rsidRDefault="0016058C" w:rsidP="0009339C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6AF17603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Cree un CRUD dinámico en Angular (Framework frontend para aplicaciones SPA)</w:t>
            </w:r>
          </w:p>
          <w:p w14:paraId="4C493664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Me certifiqué en la tecnología interna de BBV A - APX</w:t>
            </w:r>
          </w:p>
          <w:p w14:paraId="2FB88A59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Me certifiqué en el Marco Ágil Escalable (SAFe) Scaled Agile</w:t>
            </w:r>
          </w:p>
          <w:p w14:paraId="55A04103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Manejo la tecnología APX y creación de múltiples procesos batch con cliente BBV A</w:t>
            </w:r>
          </w:p>
          <w:p w14:paraId="7FEAF145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He realizado versionamientos con Bitbucket (Repositorio de código y colaboración)</w:t>
            </w:r>
          </w:p>
          <w:p w14:paraId="7336D475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 xml:space="preserve">• Genero documentación componentes de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librerías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jobs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transacciones y objetos de datos de cliente</w:t>
            </w:r>
          </w:p>
          <w:p w14:paraId="19817807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Genero documentación de procesos de pruebas y generación de insumos para evidencias de pruebas</w:t>
            </w:r>
          </w:p>
          <w:p w14:paraId="16E67133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Genero documentación para proceso de despliegue a producción (CVT, CRQ, C205, DQ, Checklist técnico)</w:t>
            </w:r>
          </w:p>
          <w:p w14:paraId="21915E09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Modelo y diseño de modelos de base de datos con PowerDesigner</w:t>
            </w:r>
          </w:p>
          <w:p w14:paraId="60D15510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 xml:space="preserve">• Levanto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tickets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para generación de modelos de datos</w:t>
            </w:r>
          </w:p>
          <w:p w14:paraId="59B91FD3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Creo jobs en Control - M</w:t>
            </w:r>
          </w:p>
          <w:p w14:paraId="2E06D9C4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>• Creo y modifico objetos, conectores schemas, para transferencias DataX</w:t>
            </w:r>
          </w:p>
          <w:p w14:paraId="57DCEE32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 xml:space="preserve">• Participé en el desarrollo de modulos con spring boot y maven para plataforma de control de obras de la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CDMX .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Implementando generador de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reportes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roles de usuario para distintas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funciones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mapas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vistas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manejo de archivos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multimedia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graficación tiempo real de la cartera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financiera .</w:t>
            </w:r>
            <w:proofErr w:type="gramEnd"/>
          </w:p>
          <w:p w14:paraId="51AAE4A1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 xml:space="preserve">• Creé plantilla para aplicaciones web con spring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boot .</w:t>
            </w:r>
            <w:proofErr w:type="gramEnd"/>
          </w:p>
          <w:p w14:paraId="2411E6FB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 xml:space="preserve">• Participé en proyecto generador de reportes con uso de framework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Laravel .</w:t>
            </w:r>
            <w:proofErr w:type="gramEnd"/>
          </w:p>
          <w:p w14:paraId="5DD6F3A3" w14:textId="77777777" w:rsidR="00FB238F" w:rsidRPr="0009339C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287149B" w14:textId="77777777" w:rsidTr="00A54B0F">
        <w:tc>
          <w:tcPr>
            <w:tcW w:w="2472" w:type="dxa"/>
          </w:tcPr>
          <w:p w14:paraId="1A4DA6DC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3006F5F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SACMEX CDMX</w:t>
            </w:r>
          </w:p>
        </w:tc>
        <w:tc>
          <w:tcPr>
            <w:tcW w:w="2472" w:type="dxa"/>
          </w:tcPr>
          <w:p w14:paraId="161655AE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1E1A4F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 - Trainee</w:t>
            </w:r>
          </w:p>
        </w:tc>
        <w:tc>
          <w:tcPr>
            <w:tcW w:w="2472" w:type="dxa"/>
          </w:tcPr>
          <w:p w14:paraId="78836143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337422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marzo de 2022</w:t>
            </w:r>
          </w:p>
        </w:tc>
        <w:tc>
          <w:tcPr>
            <w:tcW w:w="2475" w:type="dxa"/>
          </w:tcPr>
          <w:p w14:paraId="59F17A8E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FF76FC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de 2023</w:t>
            </w:r>
          </w:p>
        </w:tc>
      </w:tr>
    </w:tbl>
    <w:p w14:paraId="432E61D0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C2B57E1" w14:textId="77777777">
        <w:tc>
          <w:tcPr>
            <w:tcW w:w="2070" w:type="dxa"/>
          </w:tcPr>
          <w:p w14:paraId="656B4ACB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0212C9B" w14:textId="77777777" w:rsidR="002F1DD3" w:rsidRPr="0009339C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 xml:space="preserve">• Participé en el desarrollo de modulos con spring boot y maven para plataforma de control de obras de la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CDMX .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Implementando generador de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reportes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roles de usuario para distintas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funciones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mapas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vistas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manejo de archivos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multimedia ,</w:t>
            </w:r>
            <w:proofErr w:type="gramEnd"/>
            <w:r w:rsidRPr="0009339C">
              <w:rPr>
                <w:sz w:val="18"/>
                <w:szCs w:val="20"/>
                <w:lang w:val="es-MX"/>
              </w:rPr>
              <w:t xml:space="preserve"> graficación tiempo real de la cartera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financiera .</w:t>
            </w:r>
            <w:proofErr w:type="gramEnd"/>
          </w:p>
          <w:p w14:paraId="73B90E7F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 xml:space="preserve">• Creé plantilla para aplicaciones web con spring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boot .</w:t>
            </w:r>
            <w:proofErr w:type="gramEnd"/>
          </w:p>
          <w:p w14:paraId="1D6E1653" w14:textId="77777777" w:rsidR="00FB238F" w:rsidRPr="0009339C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9339C">
              <w:rPr>
                <w:sz w:val="18"/>
                <w:szCs w:val="20"/>
                <w:lang w:val="es-MX"/>
              </w:rPr>
              <w:t xml:space="preserve">• Participé en proyecto generador de reportes con uso de framework </w:t>
            </w:r>
            <w:proofErr w:type="gramStart"/>
            <w:r w:rsidRPr="0009339C">
              <w:rPr>
                <w:sz w:val="18"/>
                <w:szCs w:val="20"/>
                <w:lang w:val="es-MX"/>
              </w:rPr>
              <w:t>Laravel .</w:t>
            </w:r>
            <w:proofErr w:type="gramEnd"/>
          </w:p>
          <w:p w14:paraId="235B2F1E" w14:textId="77777777" w:rsidR="00FB238F" w:rsidRPr="0009339C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5D7459B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09339C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09339C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JSP, Servlets and JDBC for Beginners: Build a Database App</w:t>
            </w:r>
          </w:p>
        </w:tc>
      </w:tr>
      <w:tr w:rsidR="00E77185" w:rsidRPr="0009339C" w14:paraId="6DFCD86D" w14:textId="77777777" w:rsidTr="000C5CBB">
        <w:trPr>
          <w:trHeight w:val="300"/>
        </w:trPr>
        <w:tc>
          <w:tcPr>
            <w:tcW w:w="9850" w:type="dxa"/>
          </w:tcPr>
          <w:p w14:paraId="4E961051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Master Microservices with Spring Boot and Spring Cloud</w:t>
            </w:r>
          </w:p>
        </w:tc>
      </w:tr>
      <w:tr w:rsidR="00E77185" w:rsidRPr="0009339C" w14:paraId="7D948D0B" w14:textId="77777777" w:rsidTr="000C5CBB">
        <w:trPr>
          <w:trHeight w:val="300"/>
        </w:trPr>
        <w:tc>
          <w:tcPr>
            <w:tcW w:w="9850" w:type="dxa"/>
          </w:tcPr>
          <w:p w14:paraId="1807C81C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Microservices: Designing Highly Scalable Systems</w:t>
            </w:r>
          </w:p>
        </w:tc>
      </w:tr>
      <w:tr w:rsidR="00E77185" w:rsidRPr="0009339C" w14:paraId="16B2033D" w14:textId="77777777" w:rsidTr="000C5CBB">
        <w:trPr>
          <w:trHeight w:val="300"/>
        </w:trPr>
        <w:tc>
          <w:tcPr>
            <w:tcW w:w="9850" w:type="dxa"/>
          </w:tcPr>
          <w:p w14:paraId="46F3EC03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- Microservices Architecture – The Complete Guide</w:t>
            </w:r>
          </w:p>
        </w:tc>
      </w:tr>
      <w:tr w:rsidR="00E77185" w:rsidRPr="00E77185" w14:paraId="2ADFD60D" w14:textId="77777777" w:rsidTr="000C5CBB">
        <w:trPr>
          <w:trHeight w:val="300"/>
        </w:trPr>
        <w:tc>
          <w:tcPr>
            <w:tcW w:w="9850" w:type="dxa"/>
          </w:tcPr>
          <w:p w14:paraId="4632EDF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Principios SOLID y Clean Code. Escribe código de calidad</w:t>
            </w:r>
          </w:p>
        </w:tc>
      </w:tr>
      <w:tr w:rsidR="00E77185" w:rsidRPr="0009339C" w14:paraId="36456AF6" w14:textId="77777777" w:rsidTr="000C5CBB">
        <w:trPr>
          <w:trHeight w:val="300"/>
        </w:trPr>
        <w:tc>
          <w:tcPr>
            <w:tcW w:w="9850" w:type="dxa"/>
          </w:tcPr>
          <w:p w14:paraId="682388D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Spring MVC For Beginners – Build Java Web App in 25 Steps</w:t>
            </w:r>
          </w:p>
        </w:tc>
      </w:tr>
      <w:tr w:rsidR="00E77185" w:rsidRPr="0009339C" w14:paraId="4BF43BC0" w14:textId="77777777" w:rsidTr="000C5CBB">
        <w:trPr>
          <w:trHeight w:val="300"/>
        </w:trPr>
        <w:tc>
          <w:tcPr>
            <w:tcW w:w="9850" w:type="dxa"/>
          </w:tcPr>
          <w:p w14:paraId="20252474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UML Class Diagrams for Programmers</w:t>
            </w:r>
          </w:p>
        </w:tc>
      </w:tr>
      <w:tr w:rsidR="00E77185" w:rsidRPr="0009339C" w14:paraId="1CB4F979" w14:textId="77777777" w:rsidTr="000C5CBB">
        <w:trPr>
          <w:trHeight w:val="300"/>
        </w:trPr>
        <w:tc>
          <w:tcPr>
            <w:tcW w:w="9850" w:type="dxa"/>
          </w:tcPr>
          <w:p w14:paraId="73A504C5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Web Design for Beginners: Real World Coding in HTML  CSS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8</w:t>
            </w:r>
          </w:p>
        </w:tc>
      </w:tr>
      <w:tr w:rsidR="00B15C8B" w:rsidRPr="00555556" w14:paraId="763751DB" w14:textId="77777777" w:rsidTr="000C5CBB">
        <w:trPr>
          <w:trHeight w:val="300"/>
        </w:trPr>
        <w:tc>
          <w:tcPr>
            <w:tcW w:w="9850" w:type="dxa"/>
          </w:tcPr>
          <w:p w14:paraId="65D34CD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9</w:t>
            </w:r>
          </w:p>
        </w:tc>
      </w:tr>
      <w:tr w:rsidR="00B15C8B" w:rsidRPr="00555556" w14:paraId="5C7B6E55" w14:textId="77777777" w:rsidTr="000C5CBB">
        <w:trPr>
          <w:trHeight w:val="300"/>
        </w:trPr>
        <w:tc>
          <w:tcPr>
            <w:tcW w:w="9850" w:type="dxa"/>
          </w:tcPr>
          <w:p w14:paraId="434C2D8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Framework</w:t>
            </w:r>
          </w:p>
        </w:tc>
      </w:tr>
      <w:tr w:rsidR="00B15C8B" w:rsidRPr="00555556" w14:paraId="0E2228AB" w14:textId="77777777" w:rsidTr="000C5CBB">
        <w:trPr>
          <w:trHeight w:val="300"/>
        </w:trPr>
        <w:tc>
          <w:tcPr>
            <w:tcW w:w="9850" w:type="dxa"/>
          </w:tcPr>
          <w:p w14:paraId="0644880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4F53FE6B" w14:textId="77777777" w:rsidTr="000C5CBB">
        <w:trPr>
          <w:trHeight w:val="300"/>
        </w:trPr>
        <w:tc>
          <w:tcPr>
            <w:tcW w:w="9850" w:type="dxa"/>
          </w:tcPr>
          <w:p w14:paraId="4F7ED23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Hibernate</w:t>
            </w:r>
          </w:p>
        </w:tc>
      </w:tr>
      <w:tr w:rsidR="00B15C8B" w:rsidRPr="00555556" w14:paraId="0E0EE43F" w14:textId="77777777" w:rsidTr="000C5CBB">
        <w:trPr>
          <w:trHeight w:val="300"/>
        </w:trPr>
        <w:tc>
          <w:tcPr>
            <w:tcW w:w="9850" w:type="dxa"/>
          </w:tcPr>
          <w:p w14:paraId="645438A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JSP</w:t>
            </w:r>
          </w:p>
        </w:tc>
      </w:tr>
      <w:tr w:rsidR="00B15C8B" w:rsidRPr="00555556" w14:paraId="6020F258" w14:textId="77777777" w:rsidTr="000C5CBB">
        <w:trPr>
          <w:trHeight w:val="300"/>
        </w:trPr>
        <w:tc>
          <w:tcPr>
            <w:tcW w:w="9850" w:type="dxa"/>
          </w:tcPr>
          <w:p w14:paraId="6C56FC7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AngularJS</w:t>
            </w:r>
          </w:p>
        </w:tc>
      </w:tr>
      <w:tr w:rsidR="00B15C8B" w:rsidRPr="00555556" w14:paraId="2BF7D871" w14:textId="77777777" w:rsidTr="000C5CBB">
        <w:trPr>
          <w:trHeight w:val="300"/>
        </w:trPr>
        <w:tc>
          <w:tcPr>
            <w:tcW w:w="9850" w:type="dxa"/>
          </w:tcPr>
          <w:p w14:paraId="6AFDF6F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 (Framework frontend para aplicaciones SPA)</w:t>
            </w:r>
          </w:p>
        </w:tc>
      </w:tr>
      <w:tr w:rsidR="00B15C8B" w:rsidRPr="00555556" w14:paraId="05BEDF2A" w14:textId="77777777" w:rsidTr="000C5CBB">
        <w:trPr>
          <w:trHeight w:val="300"/>
        </w:trPr>
        <w:tc>
          <w:tcPr>
            <w:tcW w:w="9850" w:type="dxa"/>
          </w:tcPr>
          <w:p w14:paraId="5E372CC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HTML5</w:t>
            </w:r>
          </w:p>
        </w:tc>
      </w:tr>
      <w:tr w:rsidR="00B15C8B" w:rsidRPr="00555556" w14:paraId="0FFBA9B7" w14:textId="77777777" w:rsidTr="000C5CBB">
        <w:trPr>
          <w:trHeight w:val="300"/>
        </w:trPr>
        <w:tc>
          <w:tcPr>
            <w:tcW w:w="9850" w:type="dxa"/>
          </w:tcPr>
          <w:p w14:paraId="0683F93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CSS3</w:t>
            </w:r>
          </w:p>
        </w:tc>
      </w:tr>
      <w:tr w:rsidR="00B15C8B" w:rsidRPr="00555556" w14:paraId="5E146D28" w14:textId="77777777" w:rsidTr="000C5CBB">
        <w:trPr>
          <w:trHeight w:val="300"/>
        </w:trPr>
        <w:tc>
          <w:tcPr>
            <w:tcW w:w="9850" w:type="dxa"/>
          </w:tcPr>
          <w:p w14:paraId="44AA8DF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TypeScript</w:t>
            </w:r>
          </w:p>
        </w:tc>
      </w:tr>
      <w:tr w:rsidR="00B15C8B" w:rsidRPr="00555556" w14:paraId="0315D4B9" w14:textId="77777777" w:rsidTr="000C5CBB">
        <w:trPr>
          <w:trHeight w:val="300"/>
        </w:trPr>
        <w:tc>
          <w:tcPr>
            <w:tcW w:w="9850" w:type="dxa"/>
          </w:tcPr>
          <w:p w14:paraId="50AC751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2C525499" w14:textId="77777777" w:rsidTr="000C5CBB">
        <w:trPr>
          <w:trHeight w:val="300"/>
        </w:trPr>
        <w:tc>
          <w:tcPr>
            <w:tcW w:w="9850" w:type="dxa"/>
          </w:tcPr>
          <w:p w14:paraId="778E61F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Database (Motor de base de datos empresarial)</w:t>
            </w:r>
          </w:p>
        </w:tc>
      </w:tr>
      <w:tr w:rsidR="00B15C8B" w:rsidRPr="00555556" w14:paraId="05431773" w14:textId="77777777" w:rsidTr="000C5CBB">
        <w:trPr>
          <w:trHeight w:val="300"/>
        </w:trPr>
        <w:tc>
          <w:tcPr>
            <w:tcW w:w="9850" w:type="dxa"/>
          </w:tcPr>
          <w:p w14:paraId="6D843DC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 (Base de datos relacional avanzada)</w:t>
            </w:r>
          </w:p>
        </w:tc>
      </w:tr>
      <w:tr w:rsidR="00B15C8B" w:rsidRPr="00555556" w14:paraId="36720FCF" w14:textId="77777777" w:rsidTr="000C5CBB">
        <w:trPr>
          <w:trHeight w:val="300"/>
        </w:trPr>
        <w:tc>
          <w:tcPr>
            <w:tcW w:w="9850" w:type="dxa"/>
          </w:tcPr>
          <w:p w14:paraId="79E7389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1EF346C3" w14:textId="77777777" w:rsidTr="000C5CBB">
        <w:trPr>
          <w:trHeight w:val="300"/>
        </w:trPr>
        <w:tc>
          <w:tcPr>
            <w:tcW w:w="9850" w:type="dxa"/>
          </w:tcPr>
          <w:p w14:paraId="50D538D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Maven</w:t>
            </w:r>
          </w:p>
        </w:tc>
      </w:tr>
      <w:tr w:rsidR="00B15C8B" w:rsidRPr="00555556" w14:paraId="548461AA" w14:textId="77777777" w:rsidTr="000C5CBB">
        <w:trPr>
          <w:trHeight w:val="300"/>
        </w:trPr>
        <w:tc>
          <w:tcPr>
            <w:tcW w:w="9850" w:type="dxa"/>
          </w:tcPr>
          <w:p w14:paraId="75EE5D7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GitHub</w:t>
            </w:r>
          </w:p>
        </w:tc>
      </w:tr>
      <w:tr w:rsidR="00B15C8B" w:rsidRPr="00555556" w14:paraId="21AC6FB3" w14:textId="77777777" w:rsidTr="000C5CBB">
        <w:trPr>
          <w:trHeight w:val="300"/>
        </w:trPr>
        <w:tc>
          <w:tcPr>
            <w:tcW w:w="9850" w:type="dxa"/>
          </w:tcPr>
          <w:p w14:paraId="75A3A2E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Bitbucket (Repositorio de código y colaboración)</w:t>
            </w:r>
          </w:p>
        </w:tc>
      </w:tr>
      <w:tr w:rsidR="00B15C8B" w:rsidRPr="00555556" w14:paraId="6A33C7CD" w14:textId="77777777" w:rsidTr="000C5CBB">
        <w:trPr>
          <w:trHeight w:val="300"/>
        </w:trPr>
        <w:tc>
          <w:tcPr>
            <w:tcW w:w="9850" w:type="dxa"/>
          </w:tcPr>
          <w:p w14:paraId="6F45F77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Jenkins (Automatización de pipelines CI/CD)</w:t>
            </w:r>
          </w:p>
        </w:tc>
      </w:tr>
      <w:tr w:rsidR="00B15C8B" w:rsidRPr="00555556" w14:paraId="0D0D53F9" w14:textId="77777777" w:rsidTr="000C5CBB">
        <w:trPr>
          <w:trHeight w:val="300"/>
        </w:trPr>
        <w:tc>
          <w:tcPr>
            <w:tcW w:w="9850" w:type="dxa"/>
          </w:tcPr>
          <w:p w14:paraId="5F85049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 (Herramienta de gestión ágil y seguimiento de issues/sprints)</w:t>
            </w:r>
          </w:p>
        </w:tc>
      </w:tr>
      <w:tr w:rsidR="00B15C8B" w:rsidRPr="00555556" w14:paraId="69D03869" w14:textId="77777777" w:rsidTr="000C5CBB">
        <w:trPr>
          <w:trHeight w:val="300"/>
        </w:trPr>
        <w:tc>
          <w:tcPr>
            <w:tcW w:w="9850" w:type="dxa"/>
          </w:tcPr>
          <w:p w14:paraId="535B1F6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PowerDesigner</w:t>
            </w:r>
          </w:p>
        </w:tc>
      </w:tr>
      <w:tr w:rsidR="00B15C8B" w:rsidRPr="00555556" w14:paraId="4B948B0B" w14:textId="77777777" w:rsidTr="000C5CBB">
        <w:trPr>
          <w:trHeight w:val="300"/>
        </w:trPr>
        <w:tc>
          <w:tcPr>
            <w:tcW w:w="9850" w:type="dxa"/>
          </w:tcPr>
          <w:p w14:paraId="7411025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Control-M</w:t>
            </w:r>
          </w:p>
        </w:tc>
      </w:tr>
      <w:tr w:rsidR="00B15C8B" w:rsidRPr="00555556" w14:paraId="4C3DB86A" w14:textId="77777777" w:rsidTr="000C5CBB">
        <w:trPr>
          <w:trHeight w:val="300"/>
        </w:trPr>
        <w:tc>
          <w:tcPr>
            <w:tcW w:w="9850" w:type="dxa"/>
          </w:tcPr>
          <w:p w14:paraId="1CA6F62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DataX</w:t>
            </w:r>
          </w:p>
        </w:tc>
      </w:tr>
      <w:tr w:rsidR="00B15C8B" w:rsidRPr="00555556" w14:paraId="70550E42" w14:textId="77777777" w:rsidTr="000C5CBB">
        <w:trPr>
          <w:trHeight w:val="300"/>
        </w:trPr>
        <w:tc>
          <w:tcPr>
            <w:tcW w:w="9850" w:type="dxa"/>
          </w:tcPr>
          <w:p w14:paraId="76D8A59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Laravel</w:t>
            </w:r>
          </w:p>
        </w:tc>
      </w:tr>
      <w:tr w:rsidR="00B15C8B" w:rsidRPr="00555556" w14:paraId="4438B80D" w14:textId="77777777" w:rsidTr="000C5CBB">
        <w:trPr>
          <w:trHeight w:val="300"/>
        </w:trPr>
        <w:tc>
          <w:tcPr>
            <w:tcW w:w="9850" w:type="dxa"/>
          </w:tcPr>
          <w:p w14:paraId="0A10DE9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Ajax</w:t>
            </w:r>
          </w:p>
        </w:tc>
      </w:tr>
      <w:tr w:rsidR="00B15C8B" w:rsidRPr="00555556" w14:paraId="58732DC5" w14:textId="77777777" w:rsidTr="000C5CBB">
        <w:trPr>
          <w:trHeight w:val="300"/>
        </w:trPr>
        <w:tc>
          <w:tcPr>
            <w:tcW w:w="9850" w:type="dxa"/>
          </w:tcPr>
          <w:p w14:paraId="4EF9991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</w:t>
            </w:r>
          </w:p>
        </w:tc>
      </w:tr>
      <w:tr w:rsidR="00B15C8B" w:rsidRPr="00555556" w14:paraId="53B20363" w14:textId="77777777" w:rsidTr="000C5CBB">
        <w:trPr>
          <w:trHeight w:val="300"/>
        </w:trPr>
        <w:tc>
          <w:tcPr>
            <w:tcW w:w="9850" w:type="dxa"/>
          </w:tcPr>
          <w:p w14:paraId="55AFC8A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Bootstrap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julio de 2023 hasta 31 julio de 2023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relacionadas con el desarrollo y validación de capturas y parte de frontend; me desempeñé como Software Engineer - Junior, realizando tareas de implementación de módulos, pruebas y soporte al despliegue. Participé en actividades de programación en Java (Lenguaje de programación para desarrollo de aplicaciones) y uso de frameworks para asegurar el correcto funcionamiento de aplicaciones, colaborando con el equipo en la resolución de incidencias y en la elaboración de documentación técnica que soportó los procesos de entrega.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Ingeniero en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agosto de 2017 - enero de 2022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Facultad de Estudios Superiores Aragón, UNAM - Nezahualcóyotl</w:t>
            </w:r>
          </w:p>
          <w:p w14:paraId="42EC3382" w14:textId="77777777" w:rsidR="001E1B0A" w:rsidRPr="0009339C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13890182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28/12/2023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09339C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09339C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JSP, Servlets and JDBC for Beginners: Build a Database App</w:t>
            </w:r>
          </w:p>
        </w:tc>
      </w:tr>
      <w:tr w:rsidR="00F75589" w:rsidRPr="0009339C" w14:paraId="741511A1" w14:textId="77777777" w:rsidTr="000F30D6">
        <w:trPr>
          <w:trHeight w:val="300"/>
        </w:trPr>
        <w:tc>
          <w:tcPr>
            <w:tcW w:w="9850" w:type="dxa"/>
          </w:tcPr>
          <w:p w14:paraId="6F38E0CD" w14:textId="77777777" w:rsidR="00F75589" w:rsidRPr="0009339C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Master Microservices with Spring Boot and Spring Cloud</w:t>
            </w:r>
          </w:p>
        </w:tc>
      </w:tr>
      <w:tr w:rsidR="00F75589" w:rsidRPr="0009339C" w14:paraId="59D7A3EE" w14:textId="77777777" w:rsidTr="000F30D6">
        <w:trPr>
          <w:trHeight w:val="300"/>
        </w:trPr>
        <w:tc>
          <w:tcPr>
            <w:tcW w:w="9850" w:type="dxa"/>
          </w:tcPr>
          <w:p w14:paraId="675242C0" w14:textId="77777777" w:rsidR="00F75589" w:rsidRPr="0009339C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Microservices: Designing Highly Scalable Systems</w:t>
            </w:r>
          </w:p>
        </w:tc>
      </w:tr>
      <w:tr w:rsidR="00F75589" w:rsidRPr="0009339C" w14:paraId="091EB459" w14:textId="77777777" w:rsidTr="000F30D6">
        <w:trPr>
          <w:trHeight w:val="300"/>
        </w:trPr>
        <w:tc>
          <w:tcPr>
            <w:tcW w:w="9850" w:type="dxa"/>
          </w:tcPr>
          <w:p w14:paraId="40B8B5AE" w14:textId="77777777" w:rsidR="00F75589" w:rsidRPr="0009339C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 Architecture – The Complete Guide</w:t>
            </w:r>
          </w:p>
        </w:tc>
      </w:tr>
      <w:tr w:rsidR="00F75589" w:rsidRPr="00555556" w14:paraId="71388CE5" w14:textId="77777777" w:rsidTr="000F30D6">
        <w:trPr>
          <w:trHeight w:val="300"/>
        </w:trPr>
        <w:tc>
          <w:tcPr>
            <w:tcW w:w="9850" w:type="dxa"/>
          </w:tcPr>
          <w:p w14:paraId="79F96F87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Principios SOLID y Clean Code. Escribe código de calidad</w:t>
            </w:r>
          </w:p>
        </w:tc>
      </w:tr>
      <w:tr w:rsidR="00F75589" w:rsidRPr="0009339C" w14:paraId="17512D41" w14:textId="77777777" w:rsidTr="000F30D6">
        <w:trPr>
          <w:trHeight w:val="300"/>
        </w:trPr>
        <w:tc>
          <w:tcPr>
            <w:tcW w:w="9850" w:type="dxa"/>
          </w:tcPr>
          <w:p w14:paraId="21821AF7" w14:textId="77777777" w:rsidR="00F75589" w:rsidRPr="0009339C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Spring MVC For Beginners – Build Java Web App in 25 Steps</w:t>
            </w:r>
          </w:p>
        </w:tc>
      </w:tr>
      <w:tr w:rsidR="00F75589" w:rsidRPr="0009339C" w14:paraId="1A5F5E96" w14:textId="77777777" w:rsidTr="000F30D6">
        <w:trPr>
          <w:trHeight w:val="300"/>
        </w:trPr>
        <w:tc>
          <w:tcPr>
            <w:tcW w:w="9850" w:type="dxa"/>
          </w:tcPr>
          <w:p w14:paraId="2041E0F2" w14:textId="77777777" w:rsidR="00F75589" w:rsidRPr="0009339C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UML Class Diagrams for Programmers</w:t>
            </w:r>
          </w:p>
        </w:tc>
      </w:tr>
      <w:tr w:rsidR="00F75589" w:rsidRPr="0009339C" w14:paraId="7038B3E4" w14:textId="77777777" w:rsidTr="000F30D6">
        <w:trPr>
          <w:trHeight w:val="300"/>
        </w:trPr>
        <w:tc>
          <w:tcPr>
            <w:tcW w:w="9850" w:type="dxa"/>
          </w:tcPr>
          <w:p w14:paraId="57BC5C95" w14:textId="77777777" w:rsidR="00F75589" w:rsidRPr="0009339C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9339C">
              <w:rPr>
                <w:rFonts w:ascii="Arial" w:hAnsi="Arial" w:cs="Arial"/>
                <w:bCs/>
                <w:sz w:val="18"/>
                <w:szCs w:val="18"/>
                <w:lang w:val="en-US"/>
              </w:rPr>
              <w:t>- Web Design for Beginners: Real World Coding in HTML  CSS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09339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09339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09339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Ruben Silva Garcia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1D539" w14:textId="77777777" w:rsidR="005D5B0A" w:rsidRDefault="005D5B0A" w:rsidP="007F334B">
      <w:r>
        <w:separator/>
      </w:r>
    </w:p>
  </w:endnote>
  <w:endnote w:type="continuationSeparator" w:id="0">
    <w:p w14:paraId="13E8D1A3" w14:textId="77777777" w:rsidR="005D5B0A" w:rsidRDefault="005D5B0A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4EF6A" w14:textId="77777777" w:rsidR="005D5B0A" w:rsidRDefault="005D5B0A" w:rsidP="007F334B">
      <w:r>
        <w:separator/>
      </w:r>
    </w:p>
  </w:footnote>
  <w:footnote w:type="continuationSeparator" w:id="0">
    <w:p w14:paraId="483D2DAF" w14:textId="77777777" w:rsidR="005D5B0A" w:rsidRDefault="005D5B0A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D91AF7"/>
    <w:multiLevelType w:val="hybridMultilevel"/>
    <w:tmpl w:val="7AA69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2A3039"/>
    <w:multiLevelType w:val="hybridMultilevel"/>
    <w:tmpl w:val="BBA8A188"/>
    <w:lvl w:ilvl="0" w:tplc="ED102D8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7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1065294251">
    <w:abstractNumId w:val="33"/>
  </w:num>
  <w:num w:numId="39" w16cid:durableId="29814683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9339C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5B0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0700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4</Pages>
  <Words>1389</Words>
  <Characters>8449</Characters>
  <Application>Microsoft Office Word</Application>
  <DocSecurity>0</DocSecurity>
  <Lines>228</Lines>
  <Paragraphs>142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9696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2026-04-09T20:19:00Z</dcterms:modified>
  <dc:identifier/>
  <dc:language/>
</cp:coreProperties>
</file>