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86476" w14:textId="57394073" w:rsidR="008A7E2E" w:rsidRPr="009F0AD9" w:rsidRDefault="007A4FBC" w:rsidP="009F0AD9">
      <w:pPr>
        <w:pStyle w:val="Heading1"/>
      </w:pPr>
      <w:r w:rsidRPr="009F0AD9">
        <w:t>Cards</w:t>
      </w:r>
    </w:p>
    <w:p w14:paraId="73058DF9" w14:textId="2EFECDED" w:rsidR="007A4FBC" w:rsidRDefault="007D0429">
      <w:pPr>
        <w:rPr>
          <w:sz w:val="20"/>
          <w:szCs w:val="20"/>
        </w:rPr>
      </w:pPr>
      <w:r>
        <w:rPr>
          <w:sz w:val="20"/>
          <w:szCs w:val="20"/>
        </w:rPr>
        <w:t>SVT tx</w:t>
      </w:r>
      <w:r w:rsidR="00ED4E37">
        <w:rPr>
          <w:sz w:val="20"/>
          <w:szCs w:val="20"/>
        </w:rPr>
        <w:t xml:space="preserve"> if stable</w:t>
      </w:r>
      <w:r>
        <w:rPr>
          <w:sz w:val="20"/>
          <w:szCs w:val="20"/>
        </w:rPr>
        <w:t>: adenosine, vagal maneuver</w:t>
      </w:r>
      <w:r w:rsidR="00ED4E37">
        <w:rPr>
          <w:sz w:val="20"/>
          <w:szCs w:val="20"/>
        </w:rPr>
        <w:t>s</w:t>
      </w:r>
    </w:p>
    <w:p w14:paraId="204C9B0F" w14:textId="4E9AD8F4" w:rsidR="00ED4E37" w:rsidRDefault="00ED4E37">
      <w:pPr>
        <w:rPr>
          <w:sz w:val="20"/>
          <w:szCs w:val="20"/>
        </w:rPr>
      </w:pPr>
      <w:r>
        <w:rPr>
          <w:sz w:val="20"/>
          <w:szCs w:val="20"/>
        </w:rPr>
        <w:t>SVT tx if unstable: cardioversion</w:t>
      </w:r>
    </w:p>
    <w:p w14:paraId="2753CFC2" w14:textId="7100E829" w:rsidR="005D186D" w:rsidRDefault="005D186D">
      <w:pPr>
        <w:rPr>
          <w:sz w:val="20"/>
          <w:szCs w:val="20"/>
        </w:rPr>
      </w:pPr>
      <w:r>
        <w:rPr>
          <w:sz w:val="20"/>
          <w:szCs w:val="20"/>
        </w:rPr>
        <w:t xml:space="preserve">57M, CP after exercise or eating, S4, ST abnormalities in V3-V4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angina pectoris</w:t>
      </w:r>
    </w:p>
    <w:p w14:paraId="22575A2E" w14:textId="45280DC3" w:rsidR="00A4555C" w:rsidRDefault="00A4555C">
      <w:pPr>
        <w:rPr>
          <w:sz w:val="20"/>
          <w:szCs w:val="20"/>
        </w:rPr>
      </w:pPr>
      <w:r>
        <w:rPr>
          <w:sz w:val="20"/>
          <w:szCs w:val="20"/>
        </w:rPr>
        <w:t xml:space="preserve">AoS, LVEF 45%, DOE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valve replacement</w:t>
      </w:r>
    </w:p>
    <w:p w14:paraId="2C4A6C42" w14:textId="4AFB2ECD" w:rsidR="00960335" w:rsidRDefault="00960335">
      <w:pPr>
        <w:rPr>
          <w:sz w:val="20"/>
          <w:szCs w:val="20"/>
        </w:rPr>
      </w:pPr>
      <w:r>
        <w:rPr>
          <w:sz w:val="20"/>
          <w:szCs w:val="20"/>
        </w:rPr>
        <w:t xml:space="preserve">55F, BP 162/99, asymptomatic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repeat in 1 wk</w:t>
      </w:r>
    </w:p>
    <w:p w14:paraId="1C3D6B42" w14:textId="63DFDB78" w:rsidR="000C664E" w:rsidRDefault="000C664E">
      <w:pPr>
        <w:rPr>
          <w:sz w:val="20"/>
          <w:szCs w:val="20"/>
        </w:rPr>
      </w:pPr>
      <w:r>
        <w:rPr>
          <w:sz w:val="20"/>
          <w:szCs w:val="20"/>
        </w:rPr>
        <w:t>Lipid screening: M &gt;35yr or F &gt;40yr, repeat q3-5yr</w:t>
      </w:r>
    </w:p>
    <w:p w14:paraId="057E2B12" w14:textId="1686370D" w:rsidR="008C13B3" w:rsidRDefault="008C13B3">
      <w:pPr>
        <w:rPr>
          <w:sz w:val="20"/>
          <w:szCs w:val="20"/>
        </w:rPr>
      </w:pPr>
      <w:r>
        <w:rPr>
          <w:sz w:val="20"/>
          <w:szCs w:val="20"/>
        </w:rPr>
        <w:t xml:space="preserve">MVA, s/p chest tube, acute CP, HR 120, BP 90/50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MI (ECG)</w:t>
      </w:r>
    </w:p>
    <w:p w14:paraId="2A572421" w14:textId="6EE0E6D6" w:rsidR="00845C6D" w:rsidRDefault="00845C6D">
      <w:pPr>
        <w:rPr>
          <w:sz w:val="20"/>
          <w:szCs w:val="20"/>
        </w:rPr>
      </w:pPr>
      <w:r>
        <w:rPr>
          <w:sz w:val="20"/>
          <w:szCs w:val="20"/>
        </w:rPr>
        <w:t xml:space="preserve">76M, DOE, JVD increases with inspiration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constrictive pericarditis</w:t>
      </w:r>
    </w:p>
    <w:p w14:paraId="01784CAC" w14:textId="69724A20" w:rsidR="006E4618" w:rsidRDefault="006E4618">
      <w:pPr>
        <w:rPr>
          <w:sz w:val="20"/>
          <w:szCs w:val="20"/>
        </w:rPr>
      </w:pPr>
      <w:r>
        <w:rPr>
          <w:sz w:val="20"/>
          <w:szCs w:val="20"/>
        </w:rPr>
        <w:t xml:space="preserve">Tachycardia w/ wide QRS w/o P waves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lidocaine or amiodarone</w:t>
      </w:r>
    </w:p>
    <w:p w14:paraId="52FD70A2" w14:textId="75C1B415" w:rsidR="00380687" w:rsidRDefault="00380687">
      <w:pPr>
        <w:rPr>
          <w:sz w:val="20"/>
          <w:szCs w:val="20"/>
        </w:rPr>
      </w:pPr>
      <w:r>
        <w:rPr>
          <w:sz w:val="20"/>
          <w:szCs w:val="20"/>
        </w:rPr>
        <w:t xml:space="preserve">AF w/ RVR, unstable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cardioversion</w:t>
      </w:r>
    </w:p>
    <w:p w14:paraId="5FA2C2B4" w14:textId="47981958" w:rsidR="008D3FAB" w:rsidRDefault="008D3FAB">
      <w:pPr>
        <w:rPr>
          <w:sz w:val="20"/>
          <w:szCs w:val="20"/>
        </w:rPr>
      </w:pPr>
      <w:r>
        <w:rPr>
          <w:sz w:val="20"/>
          <w:szCs w:val="20"/>
        </w:rPr>
        <w:t xml:space="preserve">62F, acute chest pain, ECG w/ new LBBB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6E5440">
        <w:rPr>
          <w:sz w:val="20"/>
          <w:szCs w:val="20"/>
        </w:rPr>
        <w:t xml:space="preserve">ACS (UA) </w:t>
      </w:r>
      <w:r w:rsidR="00192719">
        <w:rPr>
          <w:sz w:val="20"/>
          <w:szCs w:val="20"/>
        </w:rPr>
        <w:t>→</w:t>
      </w:r>
      <w:r w:rsidR="006E5440">
        <w:rPr>
          <w:sz w:val="20"/>
          <w:szCs w:val="20"/>
        </w:rPr>
        <w:t xml:space="preserve"> </w:t>
      </w:r>
      <w:r w:rsidR="00A2185E">
        <w:rPr>
          <w:sz w:val="20"/>
          <w:szCs w:val="20"/>
        </w:rPr>
        <w:t xml:space="preserve">AC + DAPT + </w:t>
      </w:r>
      <w:r>
        <w:rPr>
          <w:sz w:val="20"/>
          <w:szCs w:val="20"/>
        </w:rPr>
        <w:t>cath</w:t>
      </w:r>
    </w:p>
    <w:p w14:paraId="63EC5C77" w14:textId="2FF2AD55" w:rsidR="00044E73" w:rsidRDefault="00044E73">
      <w:pPr>
        <w:rPr>
          <w:sz w:val="20"/>
          <w:szCs w:val="20"/>
        </w:rPr>
      </w:pPr>
      <w:r>
        <w:rPr>
          <w:sz w:val="20"/>
          <w:szCs w:val="20"/>
        </w:rPr>
        <w:t xml:space="preserve">82F, edema, crackles, holosystolic murmur at apex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DHF 2/2 MVR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ACEi</w:t>
      </w:r>
      <w:r w:rsidR="0008326D">
        <w:rPr>
          <w:sz w:val="20"/>
          <w:szCs w:val="20"/>
        </w:rPr>
        <w:t xml:space="preserve"> + diuresis</w:t>
      </w:r>
    </w:p>
    <w:p w14:paraId="79B66B76" w14:textId="30F8D381" w:rsidR="00DD0947" w:rsidRDefault="00DD0947">
      <w:pPr>
        <w:rPr>
          <w:sz w:val="20"/>
          <w:szCs w:val="20"/>
        </w:rPr>
      </w:pPr>
      <w:r>
        <w:rPr>
          <w:sz w:val="20"/>
          <w:szCs w:val="20"/>
        </w:rPr>
        <w:t xml:space="preserve">62M, CP, h/o stable angina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ACS (UA)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ECGs, trops, cath</w:t>
      </w:r>
    </w:p>
    <w:p w14:paraId="7212EF99" w14:textId="316A253E" w:rsidR="003B2571" w:rsidRDefault="003B2571">
      <w:pPr>
        <w:rPr>
          <w:sz w:val="20"/>
          <w:szCs w:val="20"/>
        </w:rPr>
      </w:pPr>
      <w:r>
        <w:rPr>
          <w:sz w:val="20"/>
          <w:szCs w:val="20"/>
        </w:rPr>
        <w:t xml:space="preserve">38M, DOE, brisk carotid upstroke, systolic murmur increases w/ Valsalva, LVH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HOCM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BB</w:t>
      </w:r>
    </w:p>
    <w:p w14:paraId="27D4A83F" w14:textId="627B718F" w:rsidR="00A05DD1" w:rsidRDefault="00A05DD1">
      <w:pPr>
        <w:rPr>
          <w:sz w:val="20"/>
          <w:szCs w:val="20"/>
        </w:rPr>
      </w:pPr>
      <w:r>
        <w:rPr>
          <w:sz w:val="20"/>
          <w:szCs w:val="20"/>
        </w:rPr>
        <w:t>RVMI, avoid: nitrates, opioids (preload-dependent)</w:t>
      </w:r>
    </w:p>
    <w:p w14:paraId="255C7903" w14:textId="3982BB46" w:rsidR="00BF4FE0" w:rsidRDefault="00BF4FE0">
      <w:pPr>
        <w:rPr>
          <w:sz w:val="20"/>
          <w:szCs w:val="20"/>
        </w:rPr>
      </w:pPr>
      <w:r>
        <w:rPr>
          <w:sz w:val="20"/>
          <w:szCs w:val="20"/>
        </w:rPr>
        <w:t>Lipid screening: men &gt;35 yo, women &gt;50 yo</w:t>
      </w:r>
    </w:p>
    <w:p w14:paraId="2D13FFC0" w14:textId="7CD308BC" w:rsidR="00895C14" w:rsidRDefault="00895C14">
      <w:pPr>
        <w:rPr>
          <w:sz w:val="20"/>
          <w:szCs w:val="20"/>
        </w:rPr>
      </w:pPr>
      <w:r>
        <w:rPr>
          <w:sz w:val="20"/>
          <w:szCs w:val="20"/>
        </w:rPr>
        <w:t xml:space="preserve">Loud S2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pulmonary </w:t>
      </w:r>
      <w:r w:rsidR="008B5DC6">
        <w:rPr>
          <w:sz w:val="20"/>
          <w:szCs w:val="20"/>
        </w:rPr>
        <w:t xml:space="preserve">arterial </w:t>
      </w:r>
      <w:r>
        <w:rPr>
          <w:sz w:val="20"/>
          <w:szCs w:val="20"/>
        </w:rPr>
        <w:t>HTN</w:t>
      </w:r>
    </w:p>
    <w:p w14:paraId="1EB070A9" w14:textId="5AFA1279" w:rsidR="00492BAB" w:rsidRDefault="00877766">
      <w:pPr>
        <w:rPr>
          <w:sz w:val="20"/>
          <w:szCs w:val="20"/>
        </w:rPr>
      </w:pPr>
      <w:r>
        <w:rPr>
          <w:sz w:val="20"/>
          <w:szCs w:val="20"/>
        </w:rPr>
        <w:t xml:space="preserve">Congenital SLE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complete AV block</w:t>
      </w:r>
    </w:p>
    <w:p w14:paraId="3394B223" w14:textId="7DB6DAAC" w:rsidR="00492BAB" w:rsidRDefault="00492BAB">
      <w:pPr>
        <w:rPr>
          <w:sz w:val="20"/>
          <w:szCs w:val="20"/>
        </w:rPr>
      </w:pPr>
      <w:r>
        <w:rPr>
          <w:sz w:val="20"/>
          <w:szCs w:val="20"/>
        </w:rPr>
        <w:t>MI RFs: smoking, DM, HTN, HL, obesity, NSAIDs</w:t>
      </w:r>
    </w:p>
    <w:p w14:paraId="10446ACC" w14:textId="2BADE662" w:rsidR="00492BAB" w:rsidRDefault="00492BAB">
      <w:pPr>
        <w:rPr>
          <w:sz w:val="20"/>
          <w:szCs w:val="20"/>
        </w:rPr>
      </w:pPr>
      <w:r>
        <w:rPr>
          <w:sz w:val="20"/>
          <w:szCs w:val="20"/>
        </w:rPr>
        <w:t>HTN lifestyle interventions: weight loss, salt restriction</w:t>
      </w:r>
    </w:p>
    <w:p w14:paraId="7BC2BD5D" w14:textId="0A3C95B1" w:rsidR="007D1D78" w:rsidRDefault="007D1D78">
      <w:pPr>
        <w:rPr>
          <w:sz w:val="20"/>
          <w:szCs w:val="20"/>
        </w:rPr>
      </w:pPr>
      <w:r>
        <w:rPr>
          <w:sz w:val="20"/>
          <w:szCs w:val="20"/>
        </w:rPr>
        <w:t xml:space="preserve">73M, levido reticularis, petechiae, black lesions over toes, abd tenderness, hematuria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multiple cholesterol emboli syndrome</w:t>
      </w:r>
    </w:p>
    <w:p w14:paraId="5FE6972A" w14:textId="1ADCCE86" w:rsidR="0044036B" w:rsidRDefault="0044036B">
      <w:pPr>
        <w:rPr>
          <w:sz w:val="20"/>
          <w:szCs w:val="20"/>
        </w:rPr>
      </w:pPr>
      <w:r>
        <w:rPr>
          <w:sz w:val="20"/>
          <w:szCs w:val="20"/>
        </w:rPr>
        <w:t xml:space="preserve">17M, fever, WBC 30k, PLT 928K, splinter hemorrhages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bacterial endocarditis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bcx THEN abx</w:t>
      </w:r>
    </w:p>
    <w:p w14:paraId="55017481" w14:textId="4D2931F5" w:rsidR="009661B6" w:rsidRDefault="009661B6">
      <w:pPr>
        <w:rPr>
          <w:sz w:val="20"/>
          <w:szCs w:val="20"/>
        </w:rPr>
      </w:pPr>
      <w:r>
        <w:rPr>
          <w:sz w:val="20"/>
          <w:szCs w:val="20"/>
        </w:rPr>
        <w:t xml:space="preserve">23M w/ sudden palpitations, tachycardia self resolves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AVNRT (SVT)</w:t>
      </w:r>
      <w:r w:rsidR="0064236E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 w:rsidR="0064236E">
        <w:rPr>
          <w:sz w:val="20"/>
          <w:szCs w:val="20"/>
        </w:rPr>
        <w:t xml:space="preserve"> tx vagal, adenosine, CCB, BB</w:t>
      </w:r>
    </w:p>
    <w:p w14:paraId="68A4F1D5" w14:textId="6577949D" w:rsidR="00AE2238" w:rsidRDefault="00AE2238">
      <w:pPr>
        <w:rPr>
          <w:sz w:val="20"/>
          <w:szCs w:val="20"/>
        </w:rPr>
      </w:pPr>
      <w:r>
        <w:rPr>
          <w:sz w:val="20"/>
          <w:szCs w:val="20"/>
        </w:rPr>
        <w:t xml:space="preserve">Systolic cres-dec murmur at apex louder w/ Valsalva, LVH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HOCM</w:t>
      </w:r>
    </w:p>
    <w:p w14:paraId="34CD3250" w14:textId="53E288E8" w:rsidR="00AE2238" w:rsidRDefault="00AE2238">
      <w:pPr>
        <w:rPr>
          <w:sz w:val="20"/>
          <w:szCs w:val="20"/>
        </w:rPr>
      </w:pPr>
      <w:r>
        <w:rPr>
          <w:sz w:val="20"/>
          <w:szCs w:val="20"/>
        </w:rPr>
        <w:t xml:space="preserve">Valsalva effect on murmurs: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>LV filling (improves most murmurs, worsens HOCM)</w:t>
      </w:r>
    </w:p>
    <w:p w14:paraId="0704E524" w14:textId="3E1CC7EB" w:rsidR="00AE2238" w:rsidRDefault="00AE2238">
      <w:pPr>
        <w:rPr>
          <w:sz w:val="20"/>
          <w:szCs w:val="20"/>
        </w:rPr>
      </w:pPr>
      <w:r>
        <w:rPr>
          <w:sz w:val="20"/>
          <w:szCs w:val="20"/>
        </w:rPr>
        <w:t xml:space="preserve">25M, R calf pain, ecchymoses, tender to deep palpation, D-dimer nl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</w:t>
      </w:r>
    </w:p>
    <w:p w14:paraId="437F3575" w14:textId="791B0C4D" w:rsidR="0048348C" w:rsidRDefault="0048348C">
      <w:pPr>
        <w:rPr>
          <w:sz w:val="20"/>
          <w:szCs w:val="20"/>
        </w:rPr>
      </w:pPr>
      <w:r>
        <w:rPr>
          <w:sz w:val="20"/>
          <w:szCs w:val="20"/>
        </w:rPr>
        <w:t>67F, crackles, S3, edema, JVD</w:t>
      </w:r>
      <w:r w:rsidR="006E1451">
        <w:rPr>
          <w:sz w:val="20"/>
          <w:szCs w:val="20"/>
        </w:rPr>
        <w:t>, BP 82/46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cardiogenic shock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dopamine</w:t>
      </w:r>
      <w:r w:rsidR="006E1451">
        <w:rPr>
          <w:sz w:val="20"/>
          <w:szCs w:val="20"/>
        </w:rPr>
        <w:t>, dobutamine, norepi</w:t>
      </w:r>
    </w:p>
    <w:p w14:paraId="7D94622A" w14:textId="53AF7678" w:rsidR="0064236E" w:rsidRDefault="00FF4F94">
      <w:pPr>
        <w:rPr>
          <w:sz w:val="20"/>
          <w:szCs w:val="20"/>
        </w:rPr>
      </w:pPr>
      <w:r>
        <w:rPr>
          <w:sz w:val="20"/>
          <w:szCs w:val="20"/>
        </w:rPr>
        <w:t xml:space="preserve">67M, CP, JVD, edema, crackles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DHF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w/u trops, ECG, CXR, TTE</w:t>
      </w:r>
    </w:p>
    <w:p w14:paraId="6F639629" w14:textId="69B1BE8E" w:rsidR="00AE5D9A" w:rsidRDefault="00AE5D9A">
      <w:pPr>
        <w:rPr>
          <w:sz w:val="20"/>
          <w:szCs w:val="20"/>
        </w:rPr>
      </w:pPr>
      <w:r>
        <w:rPr>
          <w:sz w:val="20"/>
          <w:szCs w:val="20"/>
        </w:rPr>
        <w:t xml:space="preserve">CP, cough, SOB, HR 110, SpO2 92%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CT-PE (spiral CT)</w:t>
      </w:r>
    </w:p>
    <w:p w14:paraId="1B9706B7" w14:textId="5931A999" w:rsidR="008A23CC" w:rsidRDefault="008A23CC">
      <w:pPr>
        <w:rPr>
          <w:sz w:val="20"/>
          <w:szCs w:val="20"/>
        </w:rPr>
      </w:pPr>
      <w:r>
        <w:rPr>
          <w:sz w:val="20"/>
          <w:szCs w:val="20"/>
        </w:rPr>
        <w:t xml:space="preserve">7 mo, fussy, HR 220, ECG w/ narrow complex tachycardia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SVT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adenosine</w:t>
      </w:r>
    </w:p>
    <w:p w14:paraId="6FD62918" w14:textId="64EC0510" w:rsidR="00F409B7" w:rsidRDefault="00F409B7">
      <w:pPr>
        <w:rPr>
          <w:sz w:val="20"/>
          <w:szCs w:val="20"/>
        </w:rPr>
      </w:pPr>
      <w:r>
        <w:rPr>
          <w:sz w:val="20"/>
          <w:szCs w:val="20"/>
        </w:rPr>
        <w:t xml:space="preserve">3M, BP 140/78, nl BMI, nl labs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RAS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renal U/S</w:t>
      </w:r>
    </w:p>
    <w:p w14:paraId="6A53B346" w14:textId="6DDF07BF" w:rsidR="00C254D4" w:rsidRDefault="00C254D4">
      <w:pPr>
        <w:rPr>
          <w:sz w:val="20"/>
          <w:szCs w:val="20"/>
        </w:rPr>
      </w:pPr>
      <w:r>
        <w:rPr>
          <w:sz w:val="20"/>
          <w:szCs w:val="20"/>
        </w:rPr>
        <w:t xml:space="preserve">37M, FHx MI, HTN x1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lipids</w:t>
      </w:r>
    </w:p>
    <w:p w14:paraId="085072B6" w14:textId="4BAAFA09" w:rsidR="00E04B65" w:rsidRDefault="00E04B65">
      <w:pPr>
        <w:rPr>
          <w:sz w:val="20"/>
          <w:szCs w:val="20"/>
        </w:rPr>
      </w:pPr>
      <w:r>
        <w:rPr>
          <w:sz w:val="20"/>
          <w:szCs w:val="20"/>
        </w:rPr>
        <w:t xml:space="preserve">25M wants to start exercising, BI 34, FHx MI, nl ECG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no testing needed</w:t>
      </w:r>
    </w:p>
    <w:p w14:paraId="02986530" w14:textId="32C749ED" w:rsidR="00F559C5" w:rsidRDefault="00F559C5">
      <w:pPr>
        <w:rPr>
          <w:sz w:val="20"/>
          <w:szCs w:val="20"/>
        </w:rPr>
      </w:pPr>
      <w:r>
        <w:rPr>
          <w:sz w:val="20"/>
          <w:szCs w:val="20"/>
        </w:rPr>
        <w:t xml:space="preserve">1 d old, neonatal lupus, Mobitz II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</w:t>
      </w:r>
      <w:r w:rsidR="007919EB">
        <w:rPr>
          <w:sz w:val="20"/>
          <w:szCs w:val="20"/>
        </w:rPr>
        <w:t>pacemaker</w:t>
      </w:r>
    </w:p>
    <w:p w14:paraId="015B601E" w14:textId="544B416D" w:rsidR="00436E29" w:rsidRDefault="00436E29">
      <w:pPr>
        <w:rPr>
          <w:sz w:val="20"/>
          <w:szCs w:val="20"/>
        </w:rPr>
      </w:pPr>
      <w:r>
        <w:rPr>
          <w:sz w:val="20"/>
          <w:szCs w:val="20"/>
        </w:rPr>
        <w:t>67M, PAD, 80 P-Y, NBS screening: AAA</w:t>
      </w:r>
    </w:p>
    <w:p w14:paraId="0A2E8F0C" w14:textId="2E047CD6" w:rsidR="00436E29" w:rsidRDefault="00436E29">
      <w:pPr>
        <w:rPr>
          <w:sz w:val="20"/>
          <w:szCs w:val="20"/>
        </w:rPr>
      </w:pPr>
      <w:r>
        <w:rPr>
          <w:sz w:val="20"/>
          <w:szCs w:val="20"/>
        </w:rPr>
        <w:t>Carotid artery stenosis screening only in: h/o ischemic stroke or TIA</w:t>
      </w:r>
    </w:p>
    <w:p w14:paraId="23B59C12" w14:textId="481D437D" w:rsidR="00AD2B68" w:rsidRDefault="00AD2B68">
      <w:pPr>
        <w:rPr>
          <w:sz w:val="20"/>
          <w:szCs w:val="20"/>
        </w:rPr>
      </w:pPr>
      <w:r>
        <w:rPr>
          <w:sz w:val="20"/>
          <w:szCs w:val="20"/>
        </w:rPr>
        <w:t>Screening in Marfan patients: annual echo</w:t>
      </w:r>
    </w:p>
    <w:p w14:paraId="1B6C23B8" w14:textId="5B016323" w:rsidR="009B2B14" w:rsidRDefault="009B2B14">
      <w:pPr>
        <w:rPr>
          <w:sz w:val="20"/>
          <w:szCs w:val="20"/>
        </w:rPr>
      </w:pPr>
      <w:r>
        <w:rPr>
          <w:sz w:val="20"/>
          <w:szCs w:val="20"/>
        </w:rPr>
        <w:t xml:space="preserve">MVA, CP,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CK-MB,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trops, ECG w/ TWI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myocardial contusion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serial ECG</w:t>
      </w:r>
    </w:p>
    <w:p w14:paraId="5DE1879F" w14:textId="3EC26525" w:rsidR="00AD2B68" w:rsidRDefault="009B2B14">
      <w:pPr>
        <w:rPr>
          <w:sz w:val="20"/>
          <w:szCs w:val="20"/>
        </w:rPr>
      </w:pPr>
      <w:r>
        <w:rPr>
          <w:sz w:val="20"/>
          <w:szCs w:val="20"/>
        </w:rPr>
        <w:t xml:space="preserve">52M, dehydrated, AF, HDS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IVF + observation </w:t>
      </w:r>
    </w:p>
    <w:p w14:paraId="426C714B" w14:textId="5024EEC7" w:rsidR="00181D2D" w:rsidRDefault="00181D2D">
      <w:pPr>
        <w:rPr>
          <w:sz w:val="20"/>
          <w:szCs w:val="20"/>
        </w:rPr>
      </w:pPr>
      <w:r>
        <w:rPr>
          <w:sz w:val="20"/>
          <w:szCs w:val="20"/>
        </w:rPr>
        <w:t xml:space="preserve">47F, exercise intolerance, OA of knees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nuclear stress test</w:t>
      </w:r>
    </w:p>
    <w:p w14:paraId="1A21DFE8" w14:textId="140E2A29" w:rsidR="004E51EC" w:rsidRDefault="004E51EC">
      <w:pPr>
        <w:rPr>
          <w:sz w:val="20"/>
          <w:szCs w:val="20"/>
        </w:rPr>
      </w:pPr>
      <w:r>
        <w:rPr>
          <w:sz w:val="20"/>
          <w:szCs w:val="20"/>
        </w:rPr>
        <w:t xml:space="preserve">Decrescendo murmur after S2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AR</w:t>
      </w:r>
    </w:p>
    <w:p w14:paraId="7E9119C2" w14:textId="7F7BD9DC" w:rsidR="00156B50" w:rsidRDefault="00156B50">
      <w:pPr>
        <w:rPr>
          <w:sz w:val="20"/>
          <w:szCs w:val="20"/>
        </w:rPr>
      </w:pPr>
      <w:r>
        <w:rPr>
          <w:sz w:val="20"/>
          <w:szCs w:val="20"/>
        </w:rPr>
        <w:t>HFrEF tx: 1. Diuretic, 2. ACEi, 3. BB, 4. ARB</w:t>
      </w:r>
      <w:r w:rsidR="00C71619">
        <w:rPr>
          <w:sz w:val="20"/>
          <w:szCs w:val="20"/>
        </w:rPr>
        <w:t xml:space="preserve"> (order matters)</w:t>
      </w:r>
    </w:p>
    <w:p w14:paraId="497A12AC" w14:textId="04E339F1" w:rsidR="00306811" w:rsidRDefault="00306811">
      <w:pPr>
        <w:rPr>
          <w:sz w:val="20"/>
          <w:szCs w:val="20"/>
        </w:rPr>
      </w:pPr>
      <w:r>
        <w:rPr>
          <w:sz w:val="20"/>
          <w:szCs w:val="20"/>
        </w:rPr>
        <w:t>Diet to decrease MI risk: Mediterranean diet</w:t>
      </w:r>
    </w:p>
    <w:p w14:paraId="6BB00927" w14:textId="4A0A1ED1" w:rsidR="00BE37AD" w:rsidRDefault="00BE37AD">
      <w:pPr>
        <w:rPr>
          <w:sz w:val="20"/>
          <w:szCs w:val="20"/>
        </w:rPr>
      </w:pPr>
      <w:r>
        <w:rPr>
          <w:sz w:val="20"/>
          <w:szCs w:val="20"/>
        </w:rPr>
        <w:t xml:space="preserve">DVT on heparin and warfarin, acute limb ischemia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TEE</w:t>
      </w:r>
    </w:p>
    <w:p w14:paraId="57735F02" w14:textId="0641CBC6" w:rsidR="004E09BB" w:rsidRDefault="004E09BB">
      <w:pPr>
        <w:rPr>
          <w:sz w:val="20"/>
          <w:szCs w:val="20"/>
        </w:rPr>
      </w:pPr>
      <w:r>
        <w:rPr>
          <w:sz w:val="20"/>
          <w:szCs w:val="20"/>
        </w:rPr>
        <w:t xml:space="preserve">55M, intermittent CP, nl ECG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exercise stress test</w:t>
      </w:r>
    </w:p>
    <w:p w14:paraId="1CA538C3" w14:textId="0226B9AE" w:rsidR="005518B6" w:rsidRDefault="005518B6">
      <w:pPr>
        <w:rPr>
          <w:sz w:val="20"/>
          <w:szCs w:val="20"/>
        </w:rPr>
      </w:pPr>
      <w:r>
        <w:rPr>
          <w:sz w:val="20"/>
          <w:szCs w:val="20"/>
        </w:rPr>
        <w:t>Antihypertensives that worsen edema: CCB (nifedipine, amlodipine)</w:t>
      </w:r>
    </w:p>
    <w:p w14:paraId="122302EE" w14:textId="34D79C50" w:rsidR="00A96D2C" w:rsidRDefault="00A96D2C">
      <w:pPr>
        <w:rPr>
          <w:sz w:val="20"/>
          <w:szCs w:val="20"/>
        </w:rPr>
      </w:pPr>
      <w:r>
        <w:rPr>
          <w:sz w:val="20"/>
          <w:szCs w:val="20"/>
        </w:rPr>
        <w:t xml:space="preserve">S/p URI, JVD, crackles, S3, edema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dilated cardiomyopathy (Coxsackie, Parvo B19, HHV 6, adenovirus)</w:t>
      </w:r>
    </w:p>
    <w:p w14:paraId="2540CF09" w14:textId="241E9682" w:rsidR="00375C30" w:rsidRDefault="00375C30">
      <w:pPr>
        <w:rPr>
          <w:sz w:val="20"/>
          <w:szCs w:val="20"/>
        </w:rPr>
      </w:pPr>
      <w:r>
        <w:rPr>
          <w:sz w:val="20"/>
          <w:szCs w:val="20"/>
        </w:rPr>
        <w:t xml:space="preserve">57M, claudication, erectile dysfunction,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 pulses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aortoiliac occlusion (Leriche syndrome, iliac occlusive disease)</w:t>
      </w:r>
    </w:p>
    <w:p w14:paraId="4B41328C" w14:textId="19DE0B00" w:rsidR="00626936" w:rsidRDefault="00626936">
      <w:pPr>
        <w:rPr>
          <w:sz w:val="20"/>
          <w:szCs w:val="20"/>
        </w:rPr>
      </w:pPr>
      <w:r>
        <w:rPr>
          <w:sz w:val="20"/>
          <w:szCs w:val="20"/>
        </w:rPr>
        <w:t xml:space="preserve">47F, HF, harsh systolic murmur,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S2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AS</w:t>
      </w:r>
    </w:p>
    <w:p w14:paraId="5E27D04E" w14:textId="47A9371E" w:rsidR="00C53B91" w:rsidRDefault="00C53B91">
      <w:pPr>
        <w:rPr>
          <w:sz w:val="20"/>
          <w:szCs w:val="20"/>
        </w:rPr>
      </w:pPr>
      <w:r>
        <w:rPr>
          <w:sz w:val="20"/>
          <w:szCs w:val="20"/>
        </w:rPr>
        <w:t xml:space="preserve">URI, fever, </w:t>
      </w:r>
      <w:r w:rsidR="005E69DF">
        <w:rPr>
          <w:sz w:val="20"/>
          <w:szCs w:val="20"/>
        </w:rPr>
        <w:t xml:space="preserve">ECG w/ </w:t>
      </w:r>
      <w:r>
        <w:rPr>
          <w:sz w:val="20"/>
          <w:szCs w:val="20"/>
        </w:rPr>
        <w:t xml:space="preserve">cardiomegaly,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pulses, EF 18%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acute myocarditis</w:t>
      </w:r>
    </w:p>
    <w:p w14:paraId="1A4C2FCE" w14:textId="3C599E37" w:rsidR="005E69DF" w:rsidRDefault="005E69DF" w:rsidP="005E69DF">
      <w:pPr>
        <w:rPr>
          <w:sz w:val="20"/>
          <w:szCs w:val="20"/>
        </w:rPr>
      </w:pPr>
      <w:r>
        <w:rPr>
          <w:sz w:val="20"/>
          <w:szCs w:val="20"/>
        </w:rPr>
        <w:t xml:space="preserve">URI, fever, ECG w/ STE and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PR, nl EF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acute pericarditis</w:t>
      </w:r>
    </w:p>
    <w:p w14:paraId="51459F0C" w14:textId="7F5FC8AF" w:rsidR="005E69DF" w:rsidRDefault="005E69DF" w:rsidP="005E69D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URI, fever, pleuritic CP,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BP and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JVD during inspiration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constrictive pericarditis (pulsus paradoxus and Kussmaul sign)</w:t>
      </w:r>
    </w:p>
    <w:p w14:paraId="7D735DC4" w14:textId="5F278D21" w:rsidR="00831418" w:rsidRDefault="00474008" w:rsidP="005E69DF">
      <w:pPr>
        <w:rPr>
          <w:sz w:val="20"/>
          <w:szCs w:val="20"/>
        </w:rPr>
      </w:pPr>
      <w:r>
        <w:rPr>
          <w:sz w:val="20"/>
          <w:szCs w:val="20"/>
        </w:rPr>
        <w:t xml:space="preserve">Endocarditis, new murmur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echo</w:t>
      </w:r>
    </w:p>
    <w:p w14:paraId="60BBF7F0" w14:textId="2AC3E183" w:rsidR="002D484C" w:rsidRDefault="002D484C" w:rsidP="005E69DF">
      <w:pPr>
        <w:rPr>
          <w:sz w:val="20"/>
          <w:szCs w:val="20"/>
        </w:rPr>
      </w:pPr>
      <w:r>
        <w:rPr>
          <w:sz w:val="20"/>
          <w:szCs w:val="20"/>
        </w:rPr>
        <w:t>BP goal: &lt; 140/90 (if DM-2 or CKD &lt;130/80)</w:t>
      </w:r>
    </w:p>
    <w:p w14:paraId="33566C56" w14:textId="281726D2" w:rsidR="00462AA6" w:rsidRDefault="00462AA6" w:rsidP="005E69DF">
      <w:pPr>
        <w:rPr>
          <w:sz w:val="20"/>
          <w:szCs w:val="20"/>
        </w:rPr>
      </w:pPr>
      <w:r>
        <w:rPr>
          <w:sz w:val="20"/>
          <w:szCs w:val="20"/>
        </w:rPr>
        <w:t xml:space="preserve">SOB, cool skin, BP 92/58, HR 116, crackles, lactic acidosis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cardiogenic shock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echo</w:t>
      </w:r>
    </w:p>
    <w:p w14:paraId="5C92D0A9" w14:textId="71FB5D7A" w:rsidR="00B620D7" w:rsidRDefault="00B620D7" w:rsidP="005E69DF">
      <w:pPr>
        <w:rPr>
          <w:sz w:val="20"/>
          <w:szCs w:val="20"/>
        </w:rPr>
      </w:pPr>
      <w:r>
        <w:rPr>
          <w:sz w:val="20"/>
          <w:szCs w:val="20"/>
        </w:rPr>
        <w:t>Start statin when: 10 year probability of CAD &gt; 10% or LDL &gt; 190</w:t>
      </w:r>
    </w:p>
    <w:p w14:paraId="3830081E" w14:textId="7717D6B3" w:rsidR="00F31554" w:rsidRDefault="00F31554" w:rsidP="005E69DF">
      <w:pPr>
        <w:rPr>
          <w:sz w:val="20"/>
          <w:szCs w:val="20"/>
        </w:rPr>
      </w:pPr>
      <w:r>
        <w:rPr>
          <w:sz w:val="20"/>
          <w:szCs w:val="20"/>
        </w:rPr>
        <w:t xml:space="preserve">Pleuritic CP, recent URI, harsh diastole sound, STE and PR depression,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CK-MB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pericarditis c/b myocarditis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TTE</w:t>
      </w:r>
    </w:p>
    <w:p w14:paraId="74227407" w14:textId="08366B3D" w:rsidR="00B549E3" w:rsidRDefault="00B549E3" w:rsidP="005E69DF">
      <w:pPr>
        <w:rPr>
          <w:sz w:val="20"/>
          <w:szCs w:val="20"/>
        </w:rPr>
      </w:pPr>
      <w:r>
        <w:rPr>
          <w:sz w:val="20"/>
          <w:szCs w:val="20"/>
        </w:rPr>
        <w:t xml:space="preserve">TLE pain, varicose veins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venous insufficiency (clinical diagnosis, imaging not needed)</w:t>
      </w:r>
    </w:p>
    <w:p w14:paraId="34D33AD6" w14:textId="2485EF33" w:rsidR="00FA099D" w:rsidRDefault="00FA099D" w:rsidP="005E69DF">
      <w:pPr>
        <w:rPr>
          <w:sz w:val="20"/>
          <w:szCs w:val="20"/>
        </w:rPr>
      </w:pPr>
      <w:r>
        <w:rPr>
          <w:sz w:val="20"/>
          <w:szCs w:val="20"/>
        </w:rPr>
        <w:t>Prosthetic valve, dental procedure, ppx: amoxicillin x1 30 min prior to procedure</w:t>
      </w:r>
    </w:p>
    <w:p w14:paraId="39FDB576" w14:textId="7AC530EC" w:rsidR="00B66FF0" w:rsidRDefault="00B66FF0" w:rsidP="005E69DF">
      <w:pPr>
        <w:rPr>
          <w:sz w:val="20"/>
          <w:szCs w:val="20"/>
        </w:rPr>
      </w:pPr>
      <w:r>
        <w:rPr>
          <w:sz w:val="20"/>
          <w:szCs w:val="20"/>
        </w:rPr>
        <w:t xml:space="preserve">HFrEF tx: BB, ACEi, ARB, aldosterone </w:t>
      </w:r>
      <w:r w:rsidR="00546BC4">
        <w:rPr>
          <w:sz w:val="20"/>
          <w:szCs w:val="20"/>
        </w:rPr>
        <w:t>(NOT CCB, sotalol)</w:t>
      </w:r>
    </w:p>
    <w:p w14:paraId="434C1555" w14:textId="1233AEFE" w:rsidR="00C14C33" w:rsidRDefault="00C14C33" w:rsidP="005E69DF">
      <w:pPr>
        <w:rPr>
          <w:sz w:val="20"/>
          <w:szCs w:val="20"/>
        </w:rPr>
      </w:pPr>
      <w:r>
        <w:rPr>
          <w:sz w:val="20"/>
          <w:szCs w:val="20"/>
        </w:rPr>
        <w:t xml:space="preserve">19F, palpitations, lightheaded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WPW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electrophysiology study</w:t>
      </w:r>
    </w:p>
    <w:p w14:paraId="61001B8F" w14:textId="1C18C7AF" w:rsidR="002C5F56" w:rsidRDefault="002C5F56" w:rsidP="005E69DF">
      <w:pPr>
        <w:rPr>
          <w:sz w:val="20"/>
          <w:szCs w:val="20"/>
        </w:rPr>
      </w:pPr>
      <w:r>
        <w:rPr>
          <w:sz w:val="20"/>
          <w:szCs w:val="20"/>
        </w:rPr>
        <w:t>Cardiac tamponade vs pericardial effusion: tamponade is hemodynamically unstable</w:t>
      </w:r>
    </w:p>
    <w:p w14:paraId="4644612E" w14:textId="4BFD30BF" w:rsidR="00BD1329" w:rsidRDefault="00BD1329" w:rsidP="005E69DF">
      <w:pPr>
        <w:rPr>
          <w:sz w:val="20"/>
          <w:szCs w:val="20"/>
        </w:rPr>
      </w:pPr>
      <w:r>
        <w:rPr>
          <w:sz w:val="20"/>
          <w:szCs w:val="20"/>
        </w:rPr>
        <w:t xml:space="preserve">72M, BP improved after ACEi, AKI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bilateral renal artery stenosis (NOT unilateral)</w:t>
      </w:r>
    </w:p>
    <w:p w14:paraId="6A2D0EB6" w14:textId="075727BF" w:rsidR="00D976DC" w:rsidRDefault="00D976DC" w:rsidP="005E69DF">
      <w:pPr>
        <w:rPr>
          <w:sz w:val="20"/>
          <w:szCs w:val="20"/>
        </w:rPr>
      </w:pPr>
      <w:r>
        <w:rPr>
          <w:sz w:val="20"/>
          <w:szCs w:val="20"/>
        </w:rPr>
        <w:t xml:space="preserve">67M, R arm 160/110, L arm 105/65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subclavian artery stenosis (NOT aorta coarctation b/c </w:t>
      </w:r>
      <w:r w:rsidR="00DB2258">
        <w:rPr>
          <w:sz w:val="20"/>
          <w:szCs w:val="20"/>
        </w:rPr>
        <w:t>not BLE</w:t>
      </w:r>
      <w:r>
        <w:rPr>
          <w:sz w:val="20"/>
          <w:szCs w:val="20"/>
        </w:rPr>
        <w:t xml:space="preserve">) </w:t>
      </w:r>
    </w:p>
    <w:p w14:paraId="7B2EE353" w14:textId="12C3918E" w:rsidR="003331E6" w:rsidRDefault="003331E6" w:rsidP="005E69DF">
      <w:pPr>
        <w:rPr>
          <w:sz w:val="20"/>
          <w:szCs w:val="20"/>
        </w:rPr>
      </w:pPr>
      <w:r>
        <w:rPr>
          <w:sz w:val="20"/>
          <w:szCs w:val="20"/>
        </w:rPr>
        <w:t xml:space="preserve">CP, ST depression in V3 to V5,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troponin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ACS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DAPT + heparin + thrombolysis/CABG</w:t>
      </w:r>
    </w:p>
    <w:p w14:paraId="39497D30" w14:textId="4F1DB5A8" w:rsidR="003331E6" w:rsidRDefault="003331E6" w:rsidP="005E69DF">
      <w:pPr>
        <w:rPr>
          <w:sz w:val="20"/>
          <w:szCs w:val="20"/>
        </w:rPr>
      </w:pPr>
      <w:r>
        <w:rPr>
          <w:sz w:val="20"/>
          <w:szCs w:val="20"/>
        </w:rPr>
        <w:t xml:space="preserve">ACS vs pericarditis: ACS has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>troponin</w:t>
      </w:r>
    </w:p>
    <w:p w14:paraId="236861A7" w14:textId="627B3529" w:rsidR="00AE08E7" w:rsidRDefault="00AE08E7" w:rsidP="005E69DF">
      <w:pPr>
        <w:rPr>
          <w:sz w:val="20"/>
          <w:szCs w:val="20"/>
        </w:rPr>
      </w:pPr>
      <w:r>
        <w:rPr>
          <w:sz w:val="20"/>
          <w:szCs w:val="20"/>
        </w:rPr>
        <w:t xml:space="preserve">Decs diastolic murmur, splinter hemorrhages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aortic insufficiency</w:t>
      </w:r>
    </w:p>
    <w:p w14:paraId="6E226198" w14:textId="725B36BB" w:rsidR="008F20F4" w:rsidRDefault="00430588">
      <w:pPr>
        <w:rPr>
          <w:sz w:val="20"/>
          <w:szCs w:val="20"/>
        </w:rPr>
      </w:pPr>
      <w:r>
        <w:rPr>
          <w:sz w:val="20"/>
          <w:szCs w:val="20"/>
        </w:rPr>
        <w:t xml:space="preserve">MI, BP 84/56, LVEF 10% </w:t>
      </w:r>
      <w:r w:rsidR="00F01E12">
        <w:rPr>
          <w:sz w:val="20"/>
          <w:szCs w:val="20"/>
        </w:rPr>
        <w:t>→</w:t>
      </w:r>
      <w:r w:rsidR="00595BF1">
        <w:rPr>
          <w:sz w:val="20"/>
          <w:szCs w:val="20"/>
        </w:rPr>
        <w:t xml:space="preserve"> cardiogenic shock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dobutamine</w:t>
      </w:r>
    </w:p>
    <w:p w14:paraId="6D0547DD" w14:textId="5C81DACD" w:rsidR="007E52E0" w:rsidRDefault="008F20F4">
      <w:pPr>
        <w:rPr>
          <w:sz w:val="20"/>
          <w:szCs w:val="20"/>
        </w:rPr>
      </w:pPr>
      <w:r>
        <w:rPr>
          <w:sz w:val="20"/>
          <w:szCs w:val="20"/>
        </w:rPr>
        <w:t xml:space="preserve">STE in II, III, and aVF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RIGHT STEMI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IVF (NOT BB)</w:t>
      </w:r>
    </w:p>
    <w:p w14:paraId="7B8F0F74" w14:textId="1B41F76A" w:rsidR="007E52E0" w:rsidRDefault="007E52E0">
      <w:pPr>
        <w:rPr>
          <w:sz w:val="20"/>
          <w:szCs w:val="20"/>
        </w:rPr>
      </w:pPr>
      <w:r>
        <w:rPr>
          <w:sz w:val="20"/>
          <w:szCs w:val="20"/>
        </w:rPr>
        <w:t xml:space="preserve">Widely split S2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ASD</w:t>
      </w:r>
    </w:p>
    <w:p w14:paraId="01E9B601" w14:textId="77777777" w:rsidR="00BF1ECC" w:rsidRDefault="007E52E0">
      <w:pPr>
        <w:rPr>
          <w:sz w:val="20"/>
          <w:szCs w:val="20"/>
        </w:rPr>
      </w:pPr>
      <w:r>
        <w:rPr>
          <w:sz w:val="20"/>
          <w:szCs w:val="20"/>
        </w:rPr>
        <w:t>ASD increases risk of: pulmonary HTN</w:t>
      </w:r>
    </w:p>
    <w:p w14:paraId="12C8B5BC" w14:textId="15DE64F7" w:rsidR="006A14C5" w:rsidRDefault="00BF1ECC">
      <w:pPr>
        <w:rPr>
          <w:sz w:val="20"/>
          <w:szCs w:val="20"/>
        </w:rPr>
      </w:pPr>
      <w:r>
        <w:rPr>
          <w:sz w:val="20"/>
          <w:szCs w:val="20"/>
        </w:rPr>
        <w:t xml:space="preserve">32M, DOE, holosystolic murmur, diastolic rumble, RVH, AF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MR (rheumatic heart disease)</w:t>
      </w:r>
    </w:p>
    <w:p w14:paraId="6EF8761C" w14:textId="082D841E" w:rsidR="000635DA" w:rsidRDefault="006A14C5">
      <w:pPr>
        <w:rPr>
          <w:sz w:val="20"/>
          <w:szCs w:val="20"/>
        </w:rPr>
      </w:pPr>
      <w:r>
        <w:rPr>
          <w:sz w:val="20"/>
          <w:szCs w:val="20"/>
        </w:rPr>
        <w:t xml:space="preserve">42F, DOE, AF, LVH, BP 170/90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HF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echo</w:t>
      </w:r>
    </w:p>
    <w:p w14:paraId="6FBE5398" w14:textId="0194EFEE" w:rsidR="000635DA" w:rsidRDefault="000635DA">
      <w:pPr>
        <w:rPr>
          <w:sz w:val="20"/>
          <w:szCs w:val="20"/>
        </w:rPr>
      </w:pPr>
      <w:r>
        <w:rPr>
          <w:sz w:val="20"/>
          <w:szCs w:val="20"/>
        </w:rPr>
        <w:t xml:space="preserve">Split S2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pulmonary hypertension</w:t>
      </w:r>
    </w:p>
    <w:p w14:paraId="1D835714" w14:textId="3C298E21" w:rsidR="001A6E32" w:rsidRDefault="000635DA">
      <w:pPr>
        <w:rPr>
          <w:sz w:val="20"/>
          <w:szCs w:val="20"/>
        </w:rPr>
      </w:pPr>
      <w:r>
        <w:rPr>
          <w:sz w:val="20"/>
          <w:szCs w:val="20"/>
        </w:rPr>
        <w:t xml:space="preserve">LVEDP in pulmonary hypertension: </w:t>
      </w:r>
      <w:r w:rsidR="00F01E12">
        <w:rPr>
          <w:sz w:val="20"/>
          <w:szCs w:val="20"/>
        </w:rPr>
        <w:t>↓</w:t>
      </w:r>
    </w:p>
    <w:p w14:paraId="0B5C3AF5" w14:textId="41756A9F" w:rsidR="00717E34" w:rsidRDefault="001A6E32">
      <w:pPr>
        <w:rPr>
          <w:sz w:val="20"/>
          <w:szCs w:val="20"/>
        </w:rPr>
      </w:pPr>
      <w:r>
        <w:rPr>
          <w:sz w:val="20"/>
          <w:szCs w:val="20"/>
        </w:rPr>
        <w:t xml:space="preserve">Loss of R pedal pulse, R ABI 0.8, not painful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PAD (NOT acute limb ischemia b/c asymptomatic)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ASA + statin (NOT artiography)</w:t>
      </w:r>
    </w:p>
    <w:p w14:paraId="1BC97944" w14:textId="4D4512B2" w:rsidR="00964E2D" w:rsidRDefault="00717E34">
      <w:pPr>
        <w:rPr>
          <w:sz w:val="20"/>
          <w:szCs w:val="20"/>
        </w:rPr>
      </w:pPr>
      <w:r>
        <w:rPr>
          <w:sz w:val="20"/>
          <w:szCs w:val="20"/>
        </w:rPr>
        <w:t xml:space="preserve">Absent pedal pulses, femoral bruit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PAD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lipid levels (NOT peripheral artery cath)</w:t>
      </w:r>
    </w:p>
    <w:p w14:paraId="7A98F051" w14:textId="6DF07604" w:rsidR="007F59BE" w:rsidRDefault="00964E2D">
      <w:pPr>
        <w:rPr>
          <w:sz w:val="20"/>
          <w:szCs w:val="20"/>
        </w:rPr>
      </w:pPr>
      <w:r>
        <w:rPr>
          <w:sz w:val="20"/>
          <w:szCs w:val="20"/>
        </w:rPr>
        <w:t xml:space="preserve">37M, BP 138/87, BMI 33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DASH diet, weight loss</w:t>
      </w:r>
    </w:p>
    <w:p w14:paraId="007C3CA3" w14:textId="543356BF" w:rsidR="002A138A" w:rsidRDefault="007F59BE">
      <w:pPr>
        <w:rPr>
          <w:sz w:val="20"/>
          <w:szCs w:val="20"/>
        </w:rPr>
      </w:pPr>
      <w:r>
        <w:rPr>
          <w:sz w:val="20"/>
          <w:szCs w:val="20"/>
        </w:rPr>
        <w:t xml:space="preserve">Exercise stress test w/ ST depression, no CP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coronary artery disease </w:t>
      </w:r>
    </w:p>
    <w:p w14:paraId="1DD90615" w14:textId="77777777" w:rsidR="00F23E2D" w:rsidRDefault="002A138A">
      <w:pPr>
        <w:rPr>
          <w:sz w:val="20"/>
          <w:szCs w:val="20"/>
        </w:rPr>
      </w:pPr>
      <w:r>
        <w:rPr>
          <w:sz w:val="20"/>
          <w:szCs w:val="20"/>
        </w:rPr>
        <w:t>HTN RF: AUD (NOT tobacco)</w:t>
      </w:r>
    </w:p>
    <w:p w14:paraId="3422A5B9" w14:textId="4F3F0E5A" w:rsidR="003420B1" w:rsidRDefault="00F23E2D">
      <w:pPr>
        <w:rPr>
          <w:sz w:val="20"/>
          <w:szCs w:val="20"/>
        </w:rPr>
      </w:pPr>
      <w:r>
        <w:rPr>
          <w:sz w:val="20"/>
          <w:szCs w:val="20"/>
        </w:rPr>
        <w:t xml:space="preserve">AUD, SOB, S3, edema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dilated cardiomyopathy</w:t>
      </w:r>
    </w:p>
    <w:p w14:paraId="3A68C175" w14:textId="77777777" w:rsidR="00266B80" w:rsidRDefault="003420B1">
      <w:pPr>
        <w:rPr>
          <w:sz w:val="20"/>
          <w:szCs w:val="20"/>
        </w:rPr>
      </w:pPr>
      <w:r>
        <w:rPr>
          <w:sz w:val="20"/>
          <w:szCs w:val="20"/>
        </w:rPr>
        <w:t xml:space="preserve">30M, BMI 29, FHx MI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lipid levels</w:t>
      </w:r>
    </w:p>
    <w:p w14:paraId="051177A8" w14:textId="3384B6E5" w:rsidR="00991D7E" w:rsidRDefault="00266B80">
      <w:pPr>
        <w:rPr>
          <w:sz w:val="20"/>
          <w:szCs w:val="20"/>
        </w:rPr>
      </w:pPr>
      <w:r>
        <w:rPr>
          <w:sz w:val="20"/>
          <w:szCs w:val="20"/>
        </w:rPr>
        <w:t xml:space="preserve">SLE, pleuritic chest pain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pericarditis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NSAID</w:t>
      </w:r>
    </w:p>
    <w:p w14:paraId="52923E80" w14:textId="7C49AD87" w:rsidR="00E32CD9" w:rsidRDefault="00991D7E">
      <w:pPr>
        <w:rPr>
          <w:sz w:val="20"/>
          <w:szCs w:val="20"/>
        </w:rPr>
      </w:pPr>
      <w:r>
        <w:rPr>
          <w:sz w:val="20"/>
          <w:szCs w:val="20"/>
        </w:rPr>
        <w:t xml:space="preserve">35M, BP 155/95, FHx HTN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hypertension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thiazide </w:t>
      </w:r>
    </w:p>
    <w:p w14:paraId="0044BEDB" w14:textId="70B37B1E" w:rsidR="00E32CD9" w:rsidRDefault="00E32CD9">
      <w:pPr>
        <w:rPr>
          <w:sz w:val="20"/>
          <w:szCs w:val="20"/>
        </w:rPr>
      </w:pPr>
      <w:r>
        <w:rPr>
          <w:sz w:val="20"/>
          <w:szCs w:val="20"/>
        </w:rPr>
        <w:t xml:space="preserve">LDL &lt; 190, ASCVD &lt; 5%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exercise</w:t>
      </w:r>
    </w:p>
    <w:p w14:paraId="6E352995" w14:textId="4D6508BD" w:rsidR="009932CE" w:rsidRDefault="00E32CD9">
      <w:pPr>
        <w:rPr>
          <w:sz w:val="20"/>
          <w:szCs w:val="20"/>
        </w:rPr>
      </w:pPr>
      <w:r>
        <w:rPr>
          <w:sz w:val="20"/>
          <w:szCs w:val="20"/>
        </w:rPr>
        <w:t xml:space="preserve">LDL &lt; 190, ASCVD &gt; 10%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statin</w:t>
      </w:r>
    </w:p>
    <w:p w14:paraId="2D18C86B" w14:textId="77777777" w:rsidR="007B1389" w:rsidRDefault="009932CE">
      <w:pPr>
        <w:rPr>
          <w:sz w:val="20"/>
          <w:szCs w:val="20"/>
        </w:rPr>
      </w:pPr>
      <w:r>
        <w:rPr>
          <w:sz w:val="20"/>
          <w:szCs w:val="20"/>
        </w:rPr>
        <w:t>AAA screening: U/S in men 65-75yo ever smoker</w:t>
      </w:r>
    </w:p>
    <w:p w14:paraId="5C22A379" w14:textId="137D7634" w:rsidR="00FF4F94" w:rsidRPr="00FF4F94" w:rsidRDefault="007B1389">
      <w:pPr>
        <w:rPr>
          <w:sz w:val="20"/>
          <w:szCs w:val="20"/>
        </w:rPr>
      </w:pPr>
      <w:r>
        <w:rPr>
          <w:sz w:val="20"/>
          <w:szCs w:val="20"/>
        </w:rPr>
        <w:t>HOCM tx: BB, CCB</w:t>
      </w:r>
      <w:r w:rsidR="00430588">
        <w:rPr>
          <w:sz w:val="20"/>
          <w:szCs w:val="20"/>
        </w:rPr>
        <w:br/>
      </w:r>
    </w:p>
    <w:p w14:paraId="6E322B3F" w14:textId="0CEE2800" w:rsidR="007A4FBC" w:rsidRPr="009F0AD9" w:rsidRDefault="007A4FBC" w:rsidP="009F0AD9">
      <w:pPr>
        <w:pStyle w:val="Heading1"/>
      </w:pPr>
      <w:r w:rsidRPr="009F0AD9">
        <w:t>Pulm</w:t>
      </w:r>
    </w:p>
    <w:p w14:paraId="44F9278A" w14:textId="24F3BA2C" w:rsidR="007A4FBC" w:rsidRDefault="008F44B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57F w/ MCTD, DOE, </w:t>
      </w:r>
      <w:r w:rsidR="00FE47CD">
        <w:rPr>
          <w:sz w:val="20"/>
          <w:szCs w:val="20"/>
        </w:rPr>
        <w:t xml:space="preserve">non-productive cough, </w:t>
      </w:r>
      <w:r>
        <w:rPr>
          <w:sz w:val="20"/>
          <w:szCs w:val="20"/>
        </w:rPr>
        <w:t xml:space="preserve">dry crackles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F33B82">
        <w:rPr>
          <w:sz w:val="20"/>
          <w:szCs w:val="20"/>
        </w:rPr>
        <w:t>ILD (dx PFTs)</w:t>
      </w:r>
      <w:r w:rsidR="00FE47CD">
        <w:rPr>
          <w:sz w:val="20"/>
          <w:szCs w:val="20"/>
        </w:rPr>
        <w:t xml:space="preserve"> </w:t>
      </w:r>
    </w:p>
    <w:p w14:paraId="7A56B85A" w14:textId="7A5E3AF0" w:rsidR="009A0AE1" w:rsidRDefault="009A0AE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34F, 2 yr nasal congestion, pale edematous nasal mucosa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allergic rhinitis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fluticasone, remove allergen (eg. pillow and mattress covers)</w:t>
      </w:r>
    </w:p>
    <w:p w14:paraId="3C93A0B3" w14:textId="2C93851C" w:rsidR="0083270C" w:rsidRDefault="0083270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23F, intermittent productive cough x3 yr, end expiratory wheezes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bronchiectasis</w:t>
      </w:r>
    </w:p>
    <w:p w14:paraId="0481CD53" w14:textId="198FCA58" w:rsidR="0083270C" w:rsidRDefault="0083270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68M, DOE, crackles, bilateral subpleural densities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2447DB">
        <w:rPr>
          <w:sz w:val="20"/>
          <w:szCs w:val="20"/>
        </w:rPr>
        <w:t>asbestosis</w:t>
      </w:r>
    </w:p>
    <w:p w14:paraId="320C365A" w14:textId="2D308276" w:rsidR="009B3027" w:rsidRDefault="009B302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18F w/ asthma, fever, cough, accessory muscles, WBC 18k, CXR w/ hyperinflation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bronchospasm (asthma exacerbation) </w:t>
      </w:r>
      <w:r w:rsidR="00405A1B">
        <w:rPr>
          <w:sz w:val="20"/>
          <w:szCs w:val="20"/>
        </w:rPr>
        <w:t xml:space="preserve">(NOT PNA b/c no consolidation)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O2, SABA, steroids</w:t>
      </w:r>
      <w:r w:rsidR="00FE0E8B">
        <w:rPr>
          <w:sz w:val="20"/>
          <w:szCs w:val="20"/>
        </w:rPr>
        <w:t xml:space="preserve"> </w:t>
      </w:r>
    </w:p>
    <w:p w14:paraId="7B2D9D9B" w14:textId="430173A5" w:rsidR="00B11A93" w:rsidRDefault="00B11A9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47M, nonproductive cough at work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asthma</w:t>
      </w:r>
    </w:p>
    <w:p w14:paraId="6B192B8F" w14:textId="08F50214" w:rsidR="00E03DED" w:rsidRDefault="00E03DE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CT w/ honeycombing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interstitial pneumonitis (IPF)</w:t>
      </w:r>
    </w:p>
    <w:p w14:paraId="23A1BCE8" w14:textId="2E2CDAAB" w:rsidR="00E03DED" w:rsidRDefault="00E03DE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CT w/ peribronchial fibrosis, reticular opacities, subpleural thickening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asbestosis</w:t>
      </w:r>
    </w:p>
    <w:p w14:paraId="4AC47BC8" w14:textId="3247EE2B" w:rsidR="00E03DED" w:rsidRDefault="00E03DE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CT w/ bronchial wall thickening, patchy hypoattenuation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bronchiolitis obliterans</w:t>
      </w:r>
    </w:p>
    <w:p w14:paraId="0746DD34" w14:textId="75FF7733" w:rsidR="00482B10" w:rsidRDefault="00482B1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CTG w/ multiple cysts and nodules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pulmonary langherans cell histiocytosis</w:t>
      </w:r>
    </w:p>
    <w:p w14:paraId="0A3D6DD1" w14:textId="125D5972" w:rsidR="00EA3CA0" w:rsidRDefault="00EA3CA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Thoracentesis w/ pH 6.8, LDH 850, glucose 80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empyema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IV abx + chest tube</w:t>
      </w:r>
    </w:p>
    <w:p w14:paraId="36815BBE" w14:textId="211D3E0F" w:rsidR="00995E18" w:rsidRDefault="00995E1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Best way to prevent aspiration in stroke patients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add thickening agent</w:t>
      </w:r>
    </w:p>
    <w:p w14:paraId="61585255" w14:textId="01907EE7" w:rsidR="0094389B" w:rsidRDefault="0094389B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PNA w/ small pleural effusion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abx only</w:t>
      </w:r>
    </w:p>
    <w:p w14:paraId="32DA4A77" w14:textId="3BF01EB6" w:rsidR="00AE5D9A" w:rsidRDefault="00AE5D9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DOE, cough x 1yr,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breath sounds, h/o cigarettes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COPD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PFTs</w:t>
      </w:r>
    </w:p>
    <w:p w14:paraId="492D2592" w14:textId="1ABC341E" w:rsidR="00AE54C8" w:rsidRDefault="00AE54C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Fever, CXR w/ linear atelectasis and thickened airways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bronchiectasis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IV abx</w:t>
      </w:r>
    </w:p>
    <w:p w14:paraId="4B299961" w14:textId="39AFF565" w:rsidR="00DB5F84" w:rsidRDefault="00DB5F8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Mechanical ventilation &gt; 14d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tracheostomy tube</w:t>
      </w:r>
    </w:p>
    <w:p w14:paraId="670C1892" w14:textId="26682A07" w:rsidR="00A36362" w:rsidRDefault="00A3636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42F, chronic cough, BMI 45,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TLC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213993">
        <w:rPr>
          <w:sz w:val="20"/>
          <w:szCs w:val="20"/>
        </w:rPr>
        <w:t>obesity hypoventilation syndrome (</w:t>
      </w:r>
      <w:r>
        <w:rPr>
          <w:sz w:val="20"/>
          <w:szCs w:val="20"/>
        </w:rPr>
        <w:t>restrictive lung disease</w:t>
      </w:r>
      <w:r w:rsidR="00213993">
        <w:rPr>
          <w:sz w:val="20"/>
          <w:szCs w:val="20"/>
        </w:rPr>
        <w:t>)</w:t>
      </w:r>
    </w:p>
    <w:p w14:paraId="38F84B47" w14:textId="7C5D6BEF" w:rsidR="00E5506F" w:rsidRDefault="00E5506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COPD, SpO2 92%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ipratropium (antimuscarinic)</w:t>
      </w:r>
      <w:r w:rsidR="00B829B2">
        <w:rPr>
          <w:sz w:val="20"/>
          <w:szCs w:val="20"/>
        </w:rPr>
        <w:t xml:space="preserve"> (NOT O2 b/c SpO2 &gt;88%)</w:t>
      </w:r>
    </w:p>
    <w:p w14:paraId="7C0185E3" w14:textId="7A36B23D" w:rsidR="00F73647" w:rsidRDefault="00F73647" w:rsidP="007A4FBC">
      <w:pPr>
        <w:rPr>
          <w:sz w:val="20"/>
          <w:szCs w:val="20"/>
        </w:rPr>
      </w:pPr>
      <w:r>
        <w:rPr>
          <w:sz w:val="20"/>
          <w:szCs w:val="20"/>
        </w:rPr>
        <w:t>COPD tx that reduces readmission: pulmonary rehab</w:t>
      </w:r>
    </w:p>
    <w:p w14:paraId="4041F973" w14:textId="27A80481" w:rsidR="000F54E7" w:rsidRDefault="000F54E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Syncope,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HR,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pH, </w:t>
      </w:r>
      <w:r w:rsidR="00192719">
        <w:rPr>
          <w:sz w:val="20"/>
          <w:szCs w:val="20"/>
        </w:rPr>
        <w:t>↓</w:t>
      </w:r>
      <w:r w:rsidR="009C5250">
        <w:rPr>
          <w:sz w:val="20"/>
          <w:szCs w:val="20"/>
        </w:rPr>
        <w:t xml:space="preserve">PaCO2,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PaO2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PE</w:t>
      </w:r>
    </w:p>
    <w:p w14:paraId="19C007C5" w14:textId="6CD33AB3" w:rsidR="000E7CE8" w:rsidRDefault="000E7CE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Cough, CXR w/ fine linear opacities in bilateral lower lungs,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FVC,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DLCO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ILD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lung biopsy</w:t>
      </w:r>
    </w:p>
    <w:p w14:paraId="13B0D053" w14:textId="67F11083" w:rsidR="00347E32" w:rsidRDefault="00347E3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extubating, BMI 40, desatting to 86% when lying down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respiratory muscle atrophy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sit up</w:t>
      </w:r>
    </w:p>
    <w:p w14:paraId="1557D2A6" w14:textId="41958BD4" w:rsidR="00462AA6" w:rsidRDefault="00462AA6" w:rsidP="007A4FBC">
      <w:pPr>
        <w:rPr>
          <w:sz w:val="20"/>
          <w:szCs w:val="20"/>
        </w:rPr>
      </w:pPr>
      <w:r>
        <w:rPr>
          <w:sz w:val="20"/>
          <w:szCs w:val="20"/>
        </w:rPr>
        <w:t>Best mortality benefit in COPD from: supplemental O2, smoking cessation</w:t>
      </w:r>
    </w:p>
    <w:p w14:paraId="3C870DDD" w14:textId="713C1AAC" w:rsidR="00B44C79" w:rsidRDefault="00B44C79" w:rsidP="007A4FBC">
      <w:pPr>
        <w:rPr>
          <w:sz w:val="20"/>
          <w:szCs w:val="20"/>
        </w:rPr>
      </w:pPr>
      <w:r>
        <w:rPr>
          <w:sz w:val="20"/>
          <w:szCs w:val="20"/>
        </w:rPr>
        <w:t>Environmental changes to prevent asthma exacerbation: mattress and pillow covers</w:t>
      </w:r>
    </w:p>
    <w:p w14:paraId="4790736F" w14:textId="4FEF20C9" w:rsidR="00952999" w:rsidRDefault="0095299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Found unconscious in vomit, T 102F, crackles, CXR w/ infiltrates, PaO2 48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ARDS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intubate</w:t>
      </w:r>
    </w:p>
    <w:p w14:paraId="7D97940B" w14:textId="093073A1" w:rsidR="00DB3BC2" w:rsidRDefault="00DB3BC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78M on comfort measures, ICU, labored breathing and secretions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scopolamine, reduce IVF, suction  </w:t>
      </w:r>
    </w:p>
    <w:p w14:paraId="04023EFC" w14:textId="70335F95" w:rsidR="00B64540" w:rsidRDefault="00B6454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DOE, clubbing,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DLCO, nl FEV1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ILD</w:t>
      </w:r>
    </w:p>
    <w:p w14:paraId="6DB9105B" w14:textId="4B7A91F6" w:rsidR="007676EB" w:rsidRDefault="007676EB" w:rsidP="007A4FBC">
      <w:pPr>
        <w:rPr>
          <w:sz w:val="20"/>
          <w:szCs w:val="20"/>
        </w:rPr>
      </w:pPr>
      <w:r>
        <w:rPr>
          <w:sz w:val="20"/>
          <w:szCs w:val="20"/>
        </w:rPr>
        <w:t>COPD prognosis #1 factor: progressive DOE</w:t>
      </w:r>
    </w:p>
    <w:p w14:paraId="57100A0E" w14:textId="1B334893" w:rsidR="007955CF" w:rsidRDefault="007955C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Hemoptysis, h/o PNA, crackles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bronchiectasis (irreversible narrow airways)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abx, chest PT, bronchodilators</w:t>
      </w:r>
    </w:p>
    <w:p w14:paraId="5814136A" w14:textId="0D4C897E" w:rsidR="008D0C57" w:rsidRDefault="00995CD4" w:rsidP="007A4FBC">
      <w:pPr>
        <w:rPr>
          <w:sz w:val="20"/>
          <w:szCs w:val="20"/>
        </w:rPr>
      </w:pPr>
      <w:r>
        <w:rPr>
          <w:sz w:val="20"/>
          <w:szCs w:val="20"/>
        </w:rPr>
        <w:t>Drowning victims at risk of developing: ARDS</w:t>
      </w:r>
      <w:r w:rsidR="008D0C57">
        <w:rPr>
          <w:sz w:val="20"/>
          <w:szCs w:val="20"/>
        </w:rPr>
        <w:br/>
        <w:t xml:space="preserve">Asthma poorly controlled on albuterol </w:t>
      </w:r>
      <w:r w:rsidR="00F01E12">
        <w:rPr>
          <w:sz w:val="20"/>
          <w:szCs w:val="20"/>
        </w:rPr>
        <w:t>→</w:t>
      </w:r>
      <w:r w:rsidR="008D0C57">
        <w:rPr>
          <w:sz w:val="20"/>
          <w:szCs w:val="20"/>
        </w:rPr>
        <w:t xml:space="preserve"> NBS add fluticasone</w:t>
      </w:r>
      <w:r w:rsidR="006242F3">
        <w:rPr>
          <w:sz w:val="20"/>
          <w:szCs w:val="20"/>
        </w:rPr>
        <w:t xml:space="preserve"> (NOT salmeterol)</w:t>
      </w:r>
    </w:p>
    <w:p w14:paraId="0C05D0C0" w14:textId="1369F2B5" w:rsidR="001E78BE" w:rsidRDefault="001E78B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Coughing and wheezing after cleaning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chemical induced bronchospasm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albuterol</w:t>
      </w:r>
    </w:p>
    <w:p w14:paraId="4B60CD2C" w14:textId="6514797A" w:rsidR="00001838" w:rsidRDefault="0000183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Reticulonodular pattern in bilateral upper lung, mixed obstructive and </w:t>
      </w:r>
      <w:r w:rsidR="008F42F3">
        <w:rPr>
          <w:sz w:val="20"/>
          <w:szCs w:val="20"/>
        </w:rPr>
        <w:t>restrictive</w:t>
      </w:r>
      <w:r>
        <w:rPr>
          <w:sz w:val="20"/>
          <w:szCs w:val="20"/>
        </w:rPr>
        <w:t xml:space="preserve">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930E16">
        <w:rPr>
          <w:sz w:val="20"/>
          <w:szCs w:val="20"/>
        </w:rPr>
        <w:t>hypersensitivity pneumonitis</w:t>
      </w:r>
    </w:p>
    <w:p w14:paraId="124134BF" w14:textId="567A2A32" w:rsidR="00930E16" w:rsidRDefault="00930E1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Cough, upper lung nodularity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silicosis</w:t>
      </w:r>
    </w:p>
    <w:p w14:paraId="7201025C" w14:textId="6C3F3CFC" w:rsidR="003C7D04" w:rsidRDefault="003C7D0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Frequent cough, sputum, recurrent PNA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bronchiectasis (assoc w/ tobacco, CF, kartagener, ABPA)</w:t>
      </w:r>
    </w:p>
    <w:p w14:paraId="3A05549D" w14:textId="33219EFB" w:rsidR="00A538D3" w:rsidRDefault="00CE36CE" w:rsidP="007A4FBC">
      <w:pPr>
        <w:rPr>
          <w:sz w:val="20"/>
          <w:szCs w:val="20"/>
        </w:rPr>
      </w:pPr>
      <w:r>
        <w:rPr>
          <w:sz w:val="20"/>
          <w:szCs w:val="20"/>
        </w:rPr>
        <w:t>↓</w:t>
      </w:r>
      <w:r w:rsidR="00A538D3">
        <w:rPr>
          <w:sz w:val="20"/>
          <w:szCs w:val="20"/>
        </w:rPr>
        <w:t xml:space="preserve">DLCO, reticulogranular bases, BAL w/ neutrophils no organisms </w:t>
      </w:r>
      <w:r>
        <w:rPr>
          <w:sz w:val="20"/>
          <w:szCs w:val="20"/>
        </w:rPr>
        <w:t>→</w:t>
      </w:r>
      <w:r w:rsidR="00A538D3">
        <w:rPr>
          <w:sz w:val="20"/>
          <w:szCs w:val="20"/>
        </w:rPr>
        <w:t xml:space="preserve"> IPF </w:t>
      </w:r>
      <w:r>
        <w:rPr>
          <w:sz w:val="20"/>
          <w:szCs w:val="20"/>
        </w:rPr>
        <w:t>→</w:t>
      </w:r>
      <w:r w:rsidR="00A538D3">
        <w:rPr>
          <w:sz w:val="20"/>
          <w:szCs w:val="20"/>
        </w:rPr>
        <w:t xml:space="preserve"> tx pred</w:t>
      </w:r>
    </w:p>
    <w:p w14:paraId="2928E613" w14:textId="7070DB89" w:rsidR="009C7BED" w:rsidRDefault="009C7BE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57F, hemoptysis, CXR w/ loss of L hemithorax volume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bronchogenic carcinoma</w:t>
      </w:r>
    </w:p>
    <w:p w14:paraId="7D8CA449" w14:textId="6D22DDE4" w:rsidR="003A4006" w:rsidRDefault="003A400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V/Q scan c/w high probability of PE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</w:t>
      </w:r>
      <w:r w:rsidR="006E56A5">
        <w:rPr>
          <w:sz w:val="20"/>
          <w:szCs w:val="20"/>
        </w:rPr>
        <w:t>no additional studies</w:t>
      </w:r>
      <w:r>
        <w:rPr>
          <w:sz w:val="20"/>
          <w:szCs w:val="20"/>
        </w:rPr>
        <w:t xml:space="preserve"> (NOT CT)</w:t>
      </w:r>
    </w:p>
    <w:p w14:paraId="63159C7A" w14:textId="4BD34BF6" w:rsidR="008103A8" w:rsidRDefault="00B24C3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Scleroderma, </w:t>
      </w:r>
      <w:r w:rsidR="008103A8">
        <w:rPr>
          <w:sz w:val="20"/>
          <w:szCs w:val="20"/>
        </w:rPr>
        <w:t xml:space="preserve">DOE, cough, atrial tachycardia, S3 </w:t>
      </w:r>
      <w:r w:rsidR="00CE36CE">
        <w:rPr>
          <w:sz w:val="20"/>
          <w:szCs w:val="20"/>
        </w:rPr>
        <w:t>→</w:t>
      </w:r>
      <w:r w:rsidR="008103A8">
        <w:rPr>
          <w:sz w:val="20"/>
          <w:szCs w:val="20"/>
        </w:rPr>
        <w:t xml:space="preserve"> cor pulmonale </w:t>
      </w:r>
    </w:p>
    <w:p w14:paraId="6A6495F4" w14:textId="59CC9E57" w:rsidR="00A629EE" w:rsidRDefault="00A629E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14 mo, isolated cough, h/o eczema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asthma</w:t>
      </w:r>
    </w:p>
    <w:p w14:paraId="3D48F33A" w14:textId="3A4BBE44" w:rsidR="00544D3B" w:rsidRPr="0049728B" w:rsidRDefault="00544D3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BLE edema, JVD,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FEV1,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PaO2, CXR w/ apical bullae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PAH 2/2 COPD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home O2</w:t>
      </w:r>
    </w:p>
    <w:p w14:paraId="0923FEF8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243264BA" w14:textId="3C8F0BAD" w:rsidR="007A4FBC" w:rsidRPr="0049728B" w:rsidRDefault="007A4FBC" w:rsidP="009F0AD9">
      <w:pPr>
        <w:pStyle w:val="Heading1"/>
      </w:pPr>
      <w:r w:rsidRPr="0049728B">
        <w:t>GI</w:t>
      </w:r>
    </w:p>
    <w:p w14:paraId="256EC2DC" w14:textId="286DE32D" w:rsidR="007A4FBC" w:rsidRDefault="004855CE" w:rsidP="007A4FBC">
      <w:pPr>
        <w:rPr>
          <w:sz w:val="20"/>
          <w:szCs w:val="20"/>
        </w:rPr>
      </w:pPr>
      <w:r>
        <w:rPr>
          <w:sz w:val="20"/>
          <w:szCs w:val="20"/>
        </w:rPr>
        <w:t>MALT lymphoma tx: abx</w:t>
      </w:r>
      <w:r w:rsidR="009736AC">
        <w:rPr>
          <w:sz w:val="20"/>
          <w:szCs w:val="20"/>
        </w:rPr>
        <w:t xml:space="preserve"> only</w:t>
      </w:r>
    </w:p>
    <w:p w14:paraId="34E5BCB0" w14:textId="3A0EEDCC" w:rsidR="007F62D3" w:rsidRDefault="007F62D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GERD unresponsive to PPI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24 hr esophageal pH monitoring, consider Nissen fundoplication</w:t>
      </w:r>
    </w:p>
    <w:p w14:paraId="01123875" w14:textId="57EC4292" w:rsidR="009F6375" w:rsidRDefault="009F637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Diarrhea, chews gum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sorbitol</w:t>
      </w:r>
    </w:p>
    <w:p w14:paraId="280FEF82" w14:textId="37AC07B9" w:rsidR="00A1460C" w:rsidRDefault="00A1460C" w:rsidP="007A4FBC">
      <w:pPr>
        <w:rPr>
          <w:sz w:val="20"/>
          <w:szCs w:val="20"/>
        </w:rPr>
      </w:pPr>
      <w:r>
        <w:rPr>
          <w:sz w:val="20"/>
          <w:szCs w:val="20"/>
        </w:rPr>
        <w:t>SBP dx: diagnostic para w/ cell count</w:t>
      </w:r>
    </w:p>
    <w:p w14:paraId="2648E559" w14:textId="31472F12" w:rsidR="001E4101" w:rsidRDefault="001E410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26F, 3 mo abd cramps, bloody diarrhea,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CRP, ulceration of rectum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UC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mesalamine</w:t>
      </w:r>
    </w:p>
    <w:p w14:paraId="386EF931" w14:textId="7ED36413" w:rsidR="001E4101" w:rsidRDefault="001E4101" w:rsidP="007A4FBC">
      <w:pPr>
        <w:rPr>
          <w:sz w:val="20"/>
          <w:szCs w:val="20"/>
        </w:rPr>
      </w:pPr>
      <w:r>
        <w:rPr>
          <w:sz w:val="20"/>
          <w:szCs w:val="20"/>
        </w:rPr>
        <w:t>Colonoscopy screen: 50 yr then q10yr (if first degree relative, at 10 yr younger than their cancer)</w:t>
      </w:r>
    </w:p>
    <w:p w14:paraId="73BE23AF" w14:textId="26D9CD6A" w:rsidR="00D7210F" w:rsidRDefault="00D7210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72F, BRBPR, LLQ pain, LVEF 15%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ischemic colitis</w:t>
      </w:r>
    </w:p>
    <w:p w14:paraId="45E94E80" w14:textId="0CEF6B9F" w:rsidR="000D140E" w:rsidRDefault="000D140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52F, s/p CCY, fever, jaundice, RUQ pain,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ALP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ERCP</w:t>
      </w:r>
    </w:p>
    <w:p w14:paraId="45C599E8" w14:textId="2486EB01" w:rsidR="004940C3" w:rsidRDefault="004940C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Bilateral periorbital subcutaneous nodules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xanthelasma palpebrarum (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>cholesterol)</w:t>
      </w:r>
    </w:p>
    <w:p w14:paraId="2C903248" w14:textId="779209B8" w:rsidR="0083270C" w:rsidRDefault="0083270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28M, fever, diarrhea, perianal fissures,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ESR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Crohn disease (dx colonoscopy)</w:t>
      </w:r>
    </w:p>
    <w:p w14:paraId="002B8A63" w14:textId="67F79596" w:rsidR="009E14DA" w:rsidRDefault="009E14D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27F w/ CD, HA, n/v, fever, distended abdomen,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amylase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SBO</w:t>
      </w:r>
    </w:p>
    <w:p w14:paraId="2EF3D8FE" w14:textId="07008E6F" w:rsidR="009E14DA" w:rsidRDefault="009E14D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PNA,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indirect bili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Gilbert syndrome (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>glucuronyltransferase)</w:t>
      </w:r>
    </w:p>
    <w:p w14:paraId="67446081" w14:textId="2BF5044F" w:rsidR="009E14DA" w:rsidRDefault="009E14D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65F, calcifications and pancreatic duct obstruction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pancreatitis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enzyme supplementation </w:t>
      </w:r>
    </w:p>
    <w:p w14:paraId="0EF27866" w14:textId="6FBE00D1" w:rsidR="007101B6" w:rsidRDefault="007101B6" w:rsidP="007A4FBC">
      <w:pPr>
        <w:rPr>
          <w:sz w:val="20"/>
          <w:szCs w:val="20"/>
        </w:rPr>
      </w:pPr>
      <w:r>
        <w:rPr>
          <w:sz w:val="20"/>
          <w:szCs w:val="20"/>
        </w:rPr>
        <w:t>UC tx initiation, screen for: TB (infliximab)</w:t>
      </w:r>
    </w:p>
    <w:p w14:paraId="052699FA" w14:textId="7D44C9A1" w:rsidR="00FC1BD6" w:rsidRPr="0049728B" w:rsidRDefault="00FC1BD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77M, bloody diarrhea, LLQ pain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ischemic colitis </w:t>
      </w:r>
    </w:p>
    <w:p w14:paraId="2AF79833" w14:textId="14468F00" w:rsidR="007A4FBC" w:rsidRDefault="00FC1BD6">
      <w:pPr>
        <w:rPr>
          <w:sz w:val="20"/>
          <w:szCs w:val="20"/>
        </w:rPr>
      </w:pPr>
      <w:r>
        <w:rPr>
          <w:sz w:val="20"/>
          <w:szCs w:val="20"/>
        </w:rPr>
        <w:t xml:space="preserve">77M, fever, LLQ pain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diverticulitis</w:t>
      </w:r>
    </w:p>
    <w:p w14:paraId="5D7BCB21" w14:textId="05EB40A0" w:rsidR="00E24860" w:rsidRDefault="00E24860">
      <w:pPr>
        <w:rPr>
          <w:sz w:val="20"/>
          <w:szCs w:val="20"/>
        </w:rPr>
      </w:pPr>
      <w:r>
        <w:rPr>
          <w:sz w:val="20"/>
          <w:szCs w:val="20"/>
        </w:rPr>
        <w:t xml:space="preserve">37M w/ CD, SBO w/ high pitched bowel sounds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small bowel stricture </w:t>
      </w:r>
    </w:p>
    <w:p w14:paraId="13579677" w14:textId="75DDAB1B" w:rsidR="00FB2C31" w:rsidRDefault="00FB2C31">
      <w:pPr>
        <w:rPr>
          <w:sz w:val="20"/>
          <w:szCs w:val="20"/>
        </w:rPr>
      </w:pPr>
      <w:r>
        <w:rPr>
          <w:sz w:val="20"/>
          <w:szCs w:val="20"/>
        </w:rPr>
        <w:t xml:space="preserve">4F, diarrhea x3mo, DM-1, microcytic anemia,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RDW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IDA 2/2 </w:t>
      </w:r>
      <w:r w:rsidR="00F079EE">
        <w:rPr>
          <w:sz w:val="20"/>
          <w:szCs w:val="20"/>
        </w:rPr>
        <w:t>celiac disease (anti-TTG)</w:t>
      </w:r>
    </w:p>
    <w:p w14:paraId="1EFD0AC4" w14:textId="318FA8D4" w:rsidR="002C6C59" w:rsidRDefault="002C6C59">
      <w:pPr>
        <w:rPr>
          <w:sz w:val="20"/>
          <w:szCs w:val="20"/>
        </w:rPr>
      </w:pPr>
      <w:r>
        <w:rPr>
          <w:sz w:val="20"/>
          <w:szCs w:val="20"/>
        </w:rPr>
        <w:t xml:space="preserve">49M, foul diarrhea, </w:t>
      </w:r>
      <w:r w:rsidR="00B82BD4">
        <w:rPr>
          <w:sz w:val="20"/>
          <w:szCs w:val="20"/>
        </w:rPr>
        <w:t xml:space="preserve">joint pain, </w:t>
      </w:r>
      <w:r w:rsidR="00BB1357">
        <w:rPr>
          <w:sz w:val="20"/>
          <w:szCs w:val="20"/>
        </w:rPr>
        <w:t>memory loss</w:t>
      </w:r>
      <w:r>
        <w:rPr>
          <w:sz w:val="20"/>
          <w:szCs w:val="20"/>
        </w:rPr>
        <w:t xml:space="preserve"> PAS macrophages in lamina propria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Whipple disease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CTX then </w:t>
      </w:r>
      <w:r w:rsidR="00BB1357">
        <w:rPr>
          <w:sz w:val="20"/>
          <w:szCs w:val="20"/>
        </w:rPr>
        <w:t>Bactrim</w:t>
      </w:r>
    </w:p>
    <w:p w14:paraId="76840BDA" w14:textId="5C7A48A4" w:rsidR="00BB1357" w:rsidRDefault="00BB1357">
      <w:pPr>
        <w:rPr>
          <w:sz w:val="20"/>
          <w:szCs w:val="20"/>
        </w:rPr>
      </w:pPr>
      <w:r>
        <w:rPr>
          <w:sz w:val="20"/>
          <w:szCs w:val="20"/>
        </w:rPr>
        <w:t xml:space="preserve">47F </w:t>
      </w:r>
      <w:r w:rsidR="001F727D">
        <w:rPr>
          <w:sz w:val="20"/>
          <w:szCs w:val="20"/>
        </w:rPr>
        <w:t xml:space="preserve">food stuck in chest, regurgitates partially digested food, weight loss </w:t>
      </w:r>
      <w:r w:rsidR="00192719">
        <w:rPr>
          <w:sz w:val="20"/>
          <w:szCs w:val="20"/>
        </w:rPr>
        <w:t>→</w:t>
      </w:r>
      <w:r w:rsidR="001F727D">
        <w:rPr>
          <w:sz w:val="20"/>
          <w:szCs w:val="20"/>
        </w:rPr>
        <w:t xml:space="preserve"> achalasia (NOT esophageal cancer or Zenker b/c young)</w:t>
      </w:r>
      <w:r w:rsidR="00192719">
        <w:rPr>
          <w:sz w:val="20"/>
          <w:szCs w:val="20"/>
        </w:rPr>
        <w:t>→</w:t>
      </w:r>
      <w:r w:rsidR="001F727D">
        <w:rPr>
          <w:sz w:val="20"/>
          <w:szCs w:val="20"/>
        </w:rPr>
        <w:t xml:space="preserve"> tx dilation or botox to LES</w:t>
      </w:r>
    </w:p>
    <w:p w14:paraId="0F747CF3" w14:textId="2E89B98A" w:rsidR="00EB2390" w:rsidRDefault="00EB2390">
      <w:pPr>
        <w:rPr>
          <w:sz w:val="20"/>
          <w:szCs w:val="20"/>
        </w:rPr>
      </w:pPr>
      <w:r>
        <w:rPr>
          <w:sz w:val="20"/>
          <w:szCs w:val="20"/>
        </w:rPr>
        <w:t xml:space="preserve">35M, pruritis, AMA+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PBC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ursodeoxycholic acid (improves bile excretion)</w:t>
      </w:r>
    </w:p>
    <w:p w14:paraId="4C3F73BB" w14:textId="777C7E18" w:rsidR="00B44DA4" w:rsidRDefault="00B44DA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Epigastric pain,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ALP,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amylase,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lipase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gallstone pancreatitis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CCY or ERCP</w:t>
      </w:r>
    </w:p>
    <w:p w14:paraId="1245C0F4" w14:textId="478A8160" w:rsidR="0030550B" w:rsidRDefault="0030550B">
      <w:pPr>
        <w:rPr>
          <w:sz w:val="20"/>
          <w:szCs w:val="20"/>
        </w:rPr>
      </w:pPr>
      <w:r>
        <w:rPr>
          <w:sz w:val="20"/>
          <w:szCs w:val="20"/>
        </w:rPr>
        <w:t>Best way to minimize progression to liver disease in HCV: alcohol cessation</w:t>
      </w:r>
    </w:p>
    <w:p w14:paraId="604FB5C8" w14:textId="211CE81B" w:rsidR="0030550B" w:rsidRDefault="0030550B">
      <w:pPr>
        <w:rPr>
          <w:sz w:val="20"/>
          <w:szCs w:val="20"/>
        </w:rPr>
      </w:pPr>
      <w:r>
        <w:rPr>
          <w:sz w:val="20"/>
          <w:szCs w:val="20"/>
        </w:rPr>
        <w:t>HCV tx: ledipasvir-sofosbuvir, glecaprevir-pibrentasvir</w:t>
      </w:r>
    </w:p>
    <w:p w14:paraId="1593A5A3" w14:textId="792F3C16" w:rsidR="00C43D75" w:rsidRDefault="00C43D75">
      <w:pPr>
        <w:rPr>
          <w:sz w:val="20"/>
          <w:szCs w:val="20"/>
        </w:rPr>
      </w:pPr>
      <w:r>
        <w:rPr>
          <w:sz w:val="20"/>
          <w:szCs w:val="20"/>
        </w:rPr>
        <w:t xml:space="preserve">S/p Nissen fundoplication, food sticking in esophagus, no burping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gas bloat syndrome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smaller meals, avoid red meat / bread/ dry food</w:t>
      </w:r>
    </w:p>
    <w:p w14:paraId="35A1C56D" w14:textId="77C011FE" w:rsidR="003358AB" w:rsidRDefault="003358AB">
      <w:pPr>
        <w:rPr>
          <w:sz w:val="20"/>
          <w:szCs w:val="20"/>
        </w:rPr>
      </w:pPr>
      <w:r>
        <w:rPr>
          <w:sz w:val="20"/>
          <w:szCs w:val="20"/>
        </w:rPr>
        <w:t xml:space="preserve">Alcoholic cirrhosis BMP: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Na,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>K</w:t>
      </w:r>
      <w:r w:rsidR="00A85BDD">
        <w:rPr>
          <w:sz w:val="20"/>
          <w:szCs w:val="20"/>
        </w:rPr>
        <w:t xml:space="preserve"> (d/t SIADH, vomiting, diarrhea)</w:t>
      </w:r>
    </w:p>
    <w:p w14:paraId="5E362AB1" w14:textId="0EF4213A" w:rsidR="00ED0B06" w:rsidRDefault="00ED0B06">
      <w:pPr>
        <w:rPr>
          <w:sz w:val="20"/>
          <w:szCs w:val="20"/>
        </w:rPr>
      </w:pPr>
      <w:r>
        <w:rPr>
          <w:sz w:val="20"/>
          <w:szCs w:val="20"/>
        </w:rPr>
        <w:t xml:space="preserve">27F, diarrhea associated w/ caffeine and stress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IBS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loperamide, dicyclomine, diphenoxylate</w:t>
      </w:r>
    </w:p>
    <w:p w14:paraId="2FCFEC7C" w14:textId="48D461FB" w:rsidR="00C86F94" w:rsidRDefault="00C86F94">
      <w:pPr>
        <w:rPr>
          <w:sz w:val="20"/>
          <w:szCs w:val="20"/>
        </w:rPr>
      </w:pPr>
      <w:r>
        <w:rPr>
          <w:sz w:val="20"/>
          <w:szCs w:val="20"/>
        </w:rPr>
        <w:t>Screening test in alcoholic cirrhosis: EGD (for varices)</w:t>
      </w:r>
    </w:p>
    <w:p w14:paraId="36653570" w14:textId="724F78EE" w:rsidR="002025DF" w:rsidRDefault="002025DF">
      <w:pPr>
        <w:rPr>
          <w:sz w:val="20"/>
          <w:szCs w:val="20"/>
        </w:rPr>
      </w:pPr>
      <w:r>
        <w:rPr>
          <w:sz w:val="20"/>
          <w:szCs w:val="20"/>
        </w:rPr>
        <w:t xml:space="preserve">23F, bloody diarrhea x 1wk, colo w/ raise mucosa in rectum and sigmoid, crypt brancing and abscesses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UC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903A8B">
        <w:rPr>
          <w:sz w:val="20"/>
          <w:szCs w:val="20"/>
        </w:rPr>
        <w:t xml:space="preserve">tx hydrocortisone </w:t>
      </w:r>
      <w:r w:rsidR="00192719">
        <w:rPr>
          <w:sz w:val="20"/>
          <w:szCs w:val="20"/>
        </w:rPr>
        <w:t>→</w:t>
      </w:r>
      <w:r w:rsidR="00903A8B">
        <w:rPr>
          <w:sz w:val="20"/>
          <w:szCs w:val="20"/>
        </w:rPr>
        <w:t xml:space="preserve"> maintenance tx mesalamine, sulfasalazine, anti-TNF, anti-JAK (tofacitinib)  </w:t>
      </w:r>
    </w:p>
    <w:p w14:paraId="114343CB" w14:textId="70B34E8D" w:rsidR="001A30D3" w:rsidRDefault="001A30D3">
      <w:pPr>
        <w:rPr>
          <w:sz w:val="20"/>
          <w:szCs w:val="20"/>
        </w:rPr>
      </w:pPr>
      <w:r>
        <w:rPr>
          <w:sz w:val="20"/>
          <w:szCs w:val="20"/>
        </w:rPr>
        <w:t xml:space="preserve">Refeeding syndrome: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K,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Mg,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Phos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heart failure, respiratory failure, seizures</w:t>
      </w:r>
    </w:p>
    <w:p w14:paraId="7D36F8FE" w14:textId="29D938FE" w:rsidR="00AE54C8" w:rsidRDefault="00AE54C8">
      <w:pPr>
        <w:rPr>
          <w:sz w:val="20"/>
          <w:szCs w:val="20"/>
        </w:rPr>
      </w:pPr>
      <w:r>
        <w:rPr>
          <w:sz w:val="20"/>
          <w:szCs w:val="20"/>
        </w:rPr>
        <w:t xml:space="preserve">Celiac disease, arm aching,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Ca,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Phos,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PTH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osteomalacia </w:t>
      </w:r>
    </w:p>
    <w:p w14:paraId="05EC2A70" w14:textId="325BFDCF" w:rsidR="00AE54C8" w:rsidRDefault="00AE54C8">
      <w:pPr>
        <w:rPr>
          <w:sz w:val="20"/>
          <w:szCs w:val="20"/>
        </w:rPr>
      </w:pPr>
      <w:r>
        <w:rPr>
          <w:sz w:val="20"/>
          <w:szCs w:val="20"/>
        </w:rPr>
        <w:t xml:space="preserve">77M, jaundice, weight loss, nl exam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pancreatic cancer</w:t>
      </w:r>
    </w:p>
    <w:p w14:paraId="6D7F45E4" w14:textId="303E25CB" w:rsidR="00122F18" w:rsidRPr="00E24860" w:rsidRDefault="00122F18">
      <w:pPr>
        <w:rPr>
          <w:sz w:val="20"/>
          <w:szCs w:val="20"/>
        </w:rPr>
      </w:pPr>
      <w:r>
        <w:rPr>
          <w:sz w:val="20"/>
          <w:szCs w:val="20"/>
        </w:rPr>
        <w:t xml:space="preserve">Colo w/ tubular adenoma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colo q5-10yr</w:t>
      </w:r>
    </w:p>
    <w:p w14:paraId="64B34D75" w14:textId="42DF2E0B" w:rsidR="00122F18" w:rsidRDefault="00122F18" w:rsidP="00122F18">
      <w:pPr>
        <w:rPr>
          <w:sz w:val="20"/>
          <w:szCs w:val="20"/>
        </w:rPr>
      </w:pPr>
      <w:r>
        <w:rPr>
          <w:sz w:val="20"/>
          <w:szCs w:val="20"/>
        </w:rPr>
        <w:t xml:space="preserve">Colo w/ &gt;2 polyps, atypical polyps, serrated polyps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colo q3yr</w:t>
      </w:r>
    </w:p>
    <w:p w14:paraId="1BC8583A" w14:textId="48F3D031" w:rsidR="00A940C7" w:rsidRPr="00E24860" w:rsidRDefault="00A940C7" w:rsidP="00122F18">
      <w:pPr>
        <w:rPr>
          <w:sz w:val="20"/>
          <w:szCs w:val="20"/>
        </w:rPr>
      </w:pPr>
      <w:r>
        <w:rPr>
          <w:sz w:val="20"/>
          <w:szCs w:val="20"/>
        </w:rPr>
        <w:t xml:space="preserve">15F, icterus,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 conjugated bili, nl LFTs, asymptomatic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Dubin Johnson</w:t>
      </w:r>
    </w:p>
    <w:p w14:paraId="6BEAEFB0" w14:textId="69DEF551" w:rsidR="00256858" w:rsidRDefault="00A940C7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15F, icterus,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 unconjugated bili, nl LFTs, asymptomatic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Gilbert</w:t>
      </w:r>
    </w:p>
    <w:p w14:paraId="095989A7" w14:textId="3BB9F183" w:rsidR="007F1D1A" w:rsidRDefault="007F1D1A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Intermittent substernal CP worsened w/ swallowing, IVDU, cervical LAD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esophagitis (HIV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HSV, CMV, candida)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EGD</w:t>
      </w:r>
    </w:p>
    <w:p w14:paraId="16FC484A" w14:textId="2ADEEF0B" w:rsidR="0014556D" w:rsidRDefault="0014556D" w:rsidP="00A940C7">
      <w:pPr>
        <w:rPr>
          <w:sz w:val="20"/>
          <w:szCs w:val="20"/>
        </w:rPr>
      </w:pPr>
      <w:r>
        <w:rPr>
          <w:sz w:val="20"/>
          <w:szCs w:val="20"/>
        </w:rPr>
        <w:t>Infliximab s/e: anemia, TB infxn</w:t>
      </w:r>
    </w:p>
    <w:p w14:paraId="2557BDF8" w14:textId="25D2EBE5" w:rsidR="0014556D" w:rsidRDefault="0014556D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Azathioprine s/e: pancytopenia </w:t>
      </w:r>
    </w:p>
    <w:p w14:paraId="202976AD" w14:textId="5C8565F8" w:rsidR="005518B6" w:rsidRDefault="005518B6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62M, h/o epigastric pain, acute vomiting, fever, rigid abdomen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perforated peptic ulcer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XR</w:t>
      </w:r>
    </w:p>
    <w:p w14:paraId="140588D3" w14:textId="08B637D0" w:rsidR="00B70509" w:rsidRDefault="00A30E91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Epigastric pain x2 mo, nausea, bloating, weight loss, abdominal distension w/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bowel sounds, h/o DM-2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diabetic gastroparesis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gastric emptying study</w:t>
      </w:r>
      <w:r w:rsidR="00732D91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 w:rsidR="00732D91">
        <w:rPr>
          <w:sz w:val="20"/>
          <w:szCs w:val="20"/>
        </w:rPr>
        <w:t xml:space="preserve"> tx erythromycin</w:t>
      </w:r>
    </w:p>
    <w:p w14:paraId="090AC525" w14:textId="420CCBBD" w:rsidR="00A30E91" w:rsidRDefault="00B70509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Constipation, posterior anal wound w/ internal sphincter muscle exposure, skin tag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anal fissure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surgery</w:t>
      </w:r>
    </w:p>
    <w:p w14:paraId="3D0A0DAD" w14:textId="58454225" w:rsidR="00F1036A" w:rsidRDefault="00F1036A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Air and fecal matter w/ urination, enlarged prostate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colovesical fistula 2/2 diverticulosis</w:t>
      </w:r>
    </w:p>
    <w:p w14:paraId="18D85C54" w14:textId="5C85804E" w:rsidR="00767FD5" w:rsidRDefault="00767FD5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67F, yellow rectal discharge, posterior perineal wall w/ draining sinus tract, +FOBT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Crohn disease c/b fistula</w:t>
      </w:r>
    </w:p>
    <w:p w14:paraId="5E153E45" w14:textId="4F7A079A" w:rsidR="00CF7FAB" w:rsidRDefault="00CF7FAB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Colo w/ one polyp w/ dysplastic cells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repeat colo in 3 yr</w:t>
      </w:r>
    </w:p>
    <w:p w14:paraId="765132C4" w14:textId="01F658FE" w:rsidR="00CF7FAB" w:rsidRDefault="00CF7FAB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Colo w/ six polyps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repeat colo in 3 yr</w:t>
      </w:r>
    </w:p>
    <w:p w14:paraId="79B9B43E" w14:textId="143225FC" w:rsidR="00CF7FAB" w:rsidRDefault="00CF7FAB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Colo w/ 11 poylps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repeat colo in 1 yr</w:t>
      </w:r>
    </w:p>
    <w:p w14:paraId="65E2482F" w14:textId="62A792F5" w:rsidR="00FB562E" w:rsidRDefault="00FB562E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BRBPR, painless, nl DRE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internal hemorrhoids </w:t>
      </w:r>
    </w:p>
    <w:p w14:paraId="2E1623D2" w14:textId="743767A0" w:rsidR="00126A3A" w:rsidRDefault="00126A3A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Chronic cough, coughing up undigested food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Zenker diverticulum</w:t>
      </w:r>
    </w:p>
    <w:p w14:paraId="358B36B6" w14:textId="73FE3B88" w:rsidR="00E41822" w:rsidRDefault="00E41822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Intermittent dysphagia to solid foods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Schatzki ring</w:t>
      </w:r>
    </w:p>
    <w:p w14:paraId="132C8F9C" w14:textId="34DB56BA" w:rsidR="004311EF" w:rsidRDefault="004311EF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Coughing, choking, regurgitation during swallowing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transfer dysphagia</w:t>
      </w:r>
    </w:p>
    <w:p w14:paraId="14726BC5" w14:textId="1AA564C1" w:rsidR="006F7430" w:rsidRDefault="006F7430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Crohn disease, defect in rectal mucosa communicating with vagina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rectovaginal fistula</w:t>
      </w:r>
    </w:p>
    <w:p w14:paraId="1EDC8AA5" w14:textId="4AA56CDA" w:rsidR="00471308" w:rsidRDefault="00471308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Intermittent dysphagia, undigested food, PPI did not help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Zenker diverticulum (NOT achalasia, esophageal cancer, hiatal hernia b/c no weight loss and no response to PPI)</w:t>
      </w:r>
    </w:p>
    <w:p w14:paraId="40678A08" w14:textId="0A45F8A2" w:rsidR="00F229C8" w:rsidRDefault="00F229C8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Watery diarrhea, epigastric pain worse after eating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PUD or gastritis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EGD</w:t>
      </w:r>
    </w:p>
    <w:p w14:paraId="0040C392" w14:textId="124AE7E6" w:rsidR="008D0F42" w:rsidRDefault="008D0F42" w:rsidP="00A940C7">
      <w:pPr>
        <w:rPr>
          <w:sz w:val="20"/>
          <w:szCs w:val="20"/>
        </w:rPr>
      </w:pPr>
      <w:r>
        <w:rPr>
          <w:sz w:val="20"/>
          <w:szCs w:val="20"/>
        </w:rPr>
        <w:t>Crohn disease RF: smoking</w:t>
      </w:r>
    </w:p>
    <w:p w14:paraId="2D51C2FD" w14:textId="33D99311" w:rsidR="00D47FBB" w:rsidRDefault="00D47FBB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18M, RLQ pain,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WBC, fever, diarrhea x2 mo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crohn disease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CT (for abscess, fistula)</w:t>
      </w:r>
    </w:p>
    <w:p w14:paraId="353C4575" w14:textId="4B766E44" w:rsidR="00743C4C" w:rsidRDefault="00743C4C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70F, intermittent BRBPR, nl exam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diverticulosis</w:t>
      </w:r>
    </w:p>
    <w:p w14:paraId="26409F3E" w14:textId="672821E5" w:rsidR="00266B80" w:rsidRDefault="00266B80" w:rsidP="00A940C7">
      <w:pPr>
        <w:rPr>
          <w:sz w:val="20"/>
          <w:szCs w:val="20"/>
        </w:rPr>
      </w:pPr>
      <w:r>
        <w:rPr>
          <w:sz w:val="20"/>
          <w:szCs w:val="20"/>
        </w:rPr>
        <w:t>Untreated HAV consequence: complete resolution</w:t>
      </w:r>
    </w:p>
    <w:p w14:paraId="2961B119" w14:textId="0D39FE24" w:rsidR="00F342C7" w:rsidRDefault="00F342C7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28F, abdominal pain relieved w/ defecation, diarrhea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IBS-D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loperamide</w:t>
      </w:r>
    </w:p>
    <w:p w14:paraId="558663A7" w14:textId="2F696262" w:rsidR="0025772A" w:rsidRDefault="0025772A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67M, epigastric pain, weight loss, early satiety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gastric cancer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EGD (NOT upper GI series)</w:t>
      </w:r>
    </w:p>
    <w:p w14:paraId="01E959A9" w14:textId="2FD1749F" w:rsidR="00991D7E" w:rsidRDefault="00991D7E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62F, incidental 1.5cm adrenal mass w/ smooth border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adrenal adenoma</w:t>
      </w:r>
    </w:p>
    <w:p w14:paraId="60A81D35" w14:textId="1FDE796B" w:rsidR="00E32CD9" w:rsidRDefault="00E32CD9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Rectal pain w/ defecation, no masses on exam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anal fissure</w:t>
      </w:r>
    </w:p>
    <w:p w14:paraId="2F14E5D4" w14:textId="3553EEF5" w:rsidR="008F48A4" w:rsidRDefault="008F48A4" w:rsidP="00A940C7">
      <w:pPr>
        <w:rPr>
          <w:sz w:val="20"/>
          <w:szCs w:val="20"/>
        </w:rPr>
      </w:pPr>
      <w:r>
        <w:rPr>
          <w:sz w:val="20"/>
          <w:szCs w:val="20"/>
        </w:rPr>
        <w:t>A1AT diagnosis is made by: genetic testing</w:t>
      </w:r>
    </w:p>
    <w:p w14:paraId="57D8D5C6" w14:textId="45B0A6C7" w:rsidR="00AE38C1" w:rsidRDefault="00AE38C1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72F, BRBPR, small external hemorrhoids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colo (c/f GIB)</w:t>
      </w:r>
    </w:p>
    <w:p w14:paraId="54D733C0" w14:textId="73B95355" w:rsidR="004A7872" w:rsidRDefault="004A7872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Annular pancreas clinical course: benign (rarely vomiting, peptic ulcer, pancreatitis) </w:t>
      </w:r>
    </w:p>
    <w:p w14:paraId="2109E8DC" w14:textId="06C0401D" w:rsidR="009130C0" w:rsidRDefault="009130C0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52M, bloody diarrhea, colo w/ continuously friable erythematous rectal mucosa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UC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mesalamine</w:t>
      </w:r>
    </w:p>
    <w:p w14:paraId="43A4AEDE" w14:textId="741DEA6A" w:rsidR="00017BBA" w:rsidRDefault="00017BBA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On Bactrim,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AST/ALT, rash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bactrim hepatotoxicity </w:t>
      </w:r>
    </w:p>
    <w:p w14:paraId="18C008EE" w14:textId="261AA181" w:rsidR="009932CE" w:rsidRDefault="009932CE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37M, difficulty swallowing solids and liquids, stuck in chest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esophageal spasm</w:t>
      </w:r>
    </w:p>
    <w:p w14:paraId="340CFA7E" w14:textId="6DF95B00" w:rsidR="00E00F36" w:rsidRDefault="00E00F36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Appendiceal abscess, HDS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abx + percutaneous drainage</w:t>
      </w:r>
    </w:p>
    <w:p w14:paraId="3B5087DC" w14:textId="331E2BB4" w:rsidR="00E00F36" w:rsidRDefault="00E00F36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Appendiceal abscess, unstable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laparoscopic appendectomy</w:t>
      </w:r>
    </w:p>
    <w:p w14:paraId="0DB670F6" w14:textId="4AF51F6F" w:rsidR="008103A8" w:rsidRDefault="008103A8" w:rsidP="00A940C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H/o gallstones,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amylase,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lipase, epigastric pain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acute pancreatitis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CT abdomen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ERCP</w:t>
      </w:r>
    </w:p>
    <w:p w14:paraId="5AB3FDEF" w14:textId="6566ECB6" w:rsidR="001A3930" w:rsidRPr="00E24860" w:rsidRDefault="001A3930" w:rsidP="00A940C7">
      <w:pPr>
        <w:rPr>
          <w:sz w:val="20"/>
          <w:szCs w:val="20"/>
        </w:rPr>
      </w:pPr>
      <w:r>
        <w:rPr>
          <w:sz w:val="20"/>
          <w:szCs w:val="20"/>
        </w:rPr>
        <w:t xml:space="preserve">29M, ulcer in stomach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H pylori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clarithromycin + amoxicillin </w:t>
      </w:r>
    </w:p>
    <w:p w14:paraId="46848371" w14:textId="77777777" w:rsidR="00122F18" w:rsidRPr="0049728B" w:rsidRDefault="00122F18">
      <w:pPr>
        <w:rPr>
          <w:b/>
          <w:bCs/>
          <w:sz w:val="20"/>
          <w:szCs w:val="20"/>
          <w:u w:val="single"/>
        </w:rPr>
      </w:pPr>
    </w:p>
    <w:p w14:paraId="13C83CDE" w14:textId="253630B7" w:rsidR="007A4FBC" w:rsidRPr="0049728B" w:rsidRDefault="007A4FBC" w:rsidP="009F0AD9">
      <w:pPr>
        <w:pStyle w:val="Heading1"/>
      </w:pPr>
      <w:r w:rsidRPr="0049728B">
        <w:t>Renal</w:t>
      </w:r>
    </w:p>
    <w:p w14:paraId="7796AD72" w14:textId="35BBCC7A" w:rsidR="007A4FBC" w:rsidRDefault="00863B9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77F,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JVD, crackles, edema,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K, Cr 3.5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HD</w:t>
      </w:r>
    </w:p>
    <w:p w14:paraId="2189440B" w14:textId="1EDF382C" w:rsidR="007E7A7A" w:rsidRDefault="007E7A7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37F, HTN x 3 wk, aldosterone:renin 42,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urine aldosterone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spironolactone</w:t>
      </w:r>
    </w:p>
    <w:p w14:paraId="316FFC38" w14:textId="31EE12FA" w:rsidR="001B740D" w:rsidRDefault="001B740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37M w/ HIV, edema, proteinuria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FSGS (bx to confirm)</w:t>
      </w:r>
    </w:p>
    <w:p w14:paraId="5B5E95EF" w14:textId="5A832B8E" w:rsidR="00F47C80" w:rsidRDefault="00F47C8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57M w/ flank pain, hematuria, proteinuria, CKD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nephrolithiasis (CT &gt; renal US)</w:t>
      </w:r>
    </w:p>
    <w:p w14:paraId="7CDAD40C" w14:textId="069A6AF3" w:rsidR="000D140E" w:rsidRDefault="000D140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UA w/ WBC, AKI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acute interstitial nephritis (NSAIDs, diuretics, sulfa, rifampin, PPI, abx)</w:t>
      </w:r>
    </w:p>
    <w:p w14:paraId="35316265" w14:textId="218365C7" w:rsidR="00DD0947" w:rsidRDefault="00DD0947" w:rsidP="007A4FBC">
      <w:pPr>
        <w:rPr>
          <w:sz w:val="20"/>
          <w:szCs w:val="20"/>
        </w:rPr>
      </w:pPr>
      <w:r>
        <w:rPr>
          <w:sz w:val="20"/>
          <w:szCs w:val="20"/>
        </w:rPr>
        <w:t>NSAIDs s/e: AIN (AKI)</w:t>
      </w:r>
    </w:p>
    <w:p w14:paraId="7170A5A9" w14:textId="251DB2A1" w:rsidR="009E14DA" w:rsidRDefault="009E14D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2.5 cm enhancing cystic mass w/ internal necrosis on L kidney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RCC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 nephrectomy (NOT bx)</w:t>
      </w:r>
    </w:p>
    <w:p w14:paraId="5DA68829" w14:textId="62E72D43" w:rsidR="00B92224" w:rsidRDefault="00645D88" w:rsidP="007A4FBC">
      <w:pPr>
        <w:rPr>
          <w:sz w:val="20"/>
          <w:szCs w:val="20"/>
        </w:rPr>
      </w:pPr>
      <w:r>
        <w:rPr>
          <w:sz w:val="20"/>
          <w:szCs w:val="20"/>
        </w:rPr>
        <w:t>16F, taking laxatives, muscle weakness</w:t>
      </w:r>
      <w:r w:rsidR="00B92224">
        <w:rPr>
          <w:sz w:val="20"/>
          <w:szCs w:val="20"/>
        </w:rPr>
        <w:t xml:space="preserve">, </w:t>
      </w:r>
      <w:r w:rsidR="00192719">
        <w:rPr>
          <w:sz w:val="20"/>
          <w:szCs w:val="20"/>
        </w:rPr>
        <w:t>↓</w:t>
      </w:r>
      <w:r w:rsidR="00B92224">
        <w:rPr>
          <w:sz w:val="20"/>
          <w:szCs w:val="20"/>
        </w:rPr>
        <w:t xml:space="preserve">DTRs </w:t>
      </w:r>
      <w:r w:rsidR="00192719">
        <w:rPr>
          <w:sz w:val="20"/>
          <w:szCs w:val="20"/>
        </w:rPr>
        <w:t>→</w:t>
      </w:r>
      <w:r w:rsidR="00B92224">
        <w:rPr>
          <w:sz w:val="20"/>
          <w:szCs w:val="20"/>
        </w:rPr>
        <w:t xml:space="preserve"> </w:t>
      </w:r>
      <w:r w:rsidR="00947FCA">
        <w:rPr>
          <w:sz w:val="20"/>
          <w:szCs w:val="20"/>
        </w:rPr>
        <w:t>hypokalemia</w:t>
      </w:r>
    </w:p>
    <w:p w14:paraId="71172ED0" w14:textId="19C59AF0" w:rsidR="00645D88" w:rsidRDefault="00B9222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Paranesthesia, laryngospasm, prolonged QTc </w:t>
      </w:r>
      <w:r w:rsidR="00192719">
        <w:rPr>
          <w:sz w:val="20"/>
          <w:szCs w:val="20"/>
        </w:rPr>
        <w:t>→</w:t>
      </w:r>
      <w:r w:rsidR="00947FCA">
        <w:rPr>
          <w:sz w:val="20"/>
          <w:szCs w:val="20"/>
        </w:rPr>
        <w:t xml:space="preserve"> hypocalcemia</w:t>
      </w:r>
    </w:p>
    <w:p w14:paraId="24BB4278" w14:textId="094C62CE" w:rsidR="0016130E" w:rsidRDefault="00A05DD1" w:rsidP="007A4FBC">
      <w:pPr>
        <w:rPr>
          <w:sz w:val="20"/>
          <w:szCs w:val="20"/>
        </w:rPr>
      </w:pPr>
      <w:r>
        <w:rPr>
          <w:sz w:val="20"/>
          <w:szCs w:val="20"/>
        </w:rPr>
        <w:t>If</w:t>
      </w:r>
      <w:r w:rsidR="0016130E">
        <w:rPr>
          <w:sz w:val="20"/>
          <w:szCs w:val="20"/>
        </w:rPr>
        <w:t xml:space="preserve"> HDS, avoid IVF in: HF, cirrhosis, ESRD</w:t>
      </w:r>
    </w:p>
    <w:p w14:paraId="40D7B724" w14:textId="3E1B0710" w:rsidR="00A05DD1" w:rsidRDefault="00A05DD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DM-2 on metformin, Cr 0.9, proteinuria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dx diabetic nephropathy </w:t>
      </w:r>
    </w:p>
    <w:p w14:paraId="35A1BB9F" w14:textId="225946C2" w:rsidR="00210959" w:rsidRDefault="0021095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Renal bx w/ </w:t>
      </w:r>
      <w:r w:rsidR="00DE2DAA">
        <w:rPr>
          <w:sz w:val="20"/>
          <w:szCs w:val="20"/>
        </w:rPr>
        <w:t>Kimmelstiel Wilson nodules</w:t>
      </w:r>
      <w:r>
        <w:rPr>
          <w:sz w:val="20"/>
          <w:szCs w:val="20"/>
        </w:rPr>
        <w:t xml:space="preserve">, eosinophilic nodular glomerulosclerosis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diabetic nephropathy</w:t>
      </w:r>
    </w:p>
    <w:p w14:paraId="1A30E415" w14:textId="77777777" w:rsidR="008419DE" w:rsidRDefault="00210959" w:rsidP="007A4FBC">
      <w:pPr>
        <w:rPr>
          <w:sz w:val="20"/>
          <w:szCs w:val="20"/>
        </w:rPr>
      </w:pPr>
      <w:r>
        <w:rPr>
          <w:sz w:val="20"/>
          <w:szCs w:val="20"/>
        </w:rPr>
        <w:t>Best test for risk of diabetic nephropathy: urine microalbumin</w:t>
      </w:r>
    </w:p>
    <w:p w14:paraId="46AC209E" w14:textId="20047E94" w:rsidR="00DE2DAA" w:rsidRDefault="008419DE" w:rsidP="007A4FBC">
      <w:pPr>
        <w:rPr>
          <w:sz w:val="20"/>
          <w:szCs w:val="20"/>
        </w:rPr>
      </w:pPr>
      <w:r>
        <w:rPr>
          <w:sz w:val="20"/>
          <w:szCs w:val="20"/>
        </w:rPr>
        <w:t>Tx to prevent development of diabetic nephropathy: ACEi</w:t>
      </w:r>
      <w:r w:rsidR="00210959">
        <w:rPr>
          <w:sz w:val="20"/>
          <w:szCs w:val="20"/>
        </w:rPr>
        <w:t xml:space="preserve"> </w:t>
      </w:r>
    </w:p>
    <w:p w14:paraId="3FB40592" w14:textId="7DBB3AF3" w:rsidR="009351B0" w:rsidRDefault="009351B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Metabolic alkalosis,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K,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>Cl</w:t>
      </w:r>
      <w:r w:rsidR="00D102CC">
        <w:rPr>
          <w:sz w:val="20"/>
          <w:szCs w:val="20"/>
        </w:rPr>
        <w:t xml:space="preserve">, </w:t>
      </w:r>
      <w:r w:rsidR="00192719">
        <w:rPr>
          <w:sz w:val="20"/>
          <w:szCs w:val="20"/>
        </w:rPr>
        <w:t>↓</w:t>
      </w:r>
      <w:r w:rsidR="00D102CC">
        <w:rPr>
          <w:sz w:val="20"/>
          <w:szCs w:val="20"/>
        </w:rPr>
        <w:t xml:space="preserve">UCl, </w:t>
      </w:r>
      <w:r w:rsidR="00192719">
        <w:rPr>
          <w:sz w:val="20"/>
          <w:szCs w:val="20"/>
        </w:rPr>
        <w:t>↓</w:t>
      </w:r>
      <w:r w:rsidR="00D102CC">
        <w:rPr>
          <w:sz w:val="20"/>
          <w:szCs w:val="20"/>
        </w:rPr>
        <w:t>UNa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vomiting</w:t>
      </w:r>
    </w:p>
    <w:p w14:paraId="3387118C" w14:textId="4AB51E97" w:rsidR="009351B0" w:rsidRDefault="009351B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NAGMA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diarrhea</w:t>
      </w:r>
      <w:r w:rsidR="00D102CC">
        <w:rPr>
          <w:sz w:val="20"/>
          <w:szCs w:val="20"/>
        </w:rPr>
        <w:t xml:space="preserve"> (bicarb loss in stool)</w:t>
      </w:r>
    </w:p>
    <w:p w14:paraId="5C8E4642" w14:textId="7116C2A7" w:rsidR="001C56A1" w:rsidRDefault="001C56A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Septic, AKI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ATN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UA w/ pigment granular (muddy brown) casts + renal tubular epithelial cells (Tamm-Horsfall)</w:t>
      </w:r>
    </w:p>
    <w:p w14:paraId="1AA6F9B3" w14:textId="09B3CD8D" w:rsidR="006646D1" w:rsidRDefault="006646D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57F w/ diabetic nephropathy, edema, proteinuria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CBC (for anemia 2/2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>Epo</w:t>
      </w:r>
      <w:r w:rsidR="00F352A1">
        <w:rPr>
          <w:sz w:val="20"/>
          <w:szCs w:val="20"/>
        </w:rPr>
        <w:t xml:space="preserve"> </w:t>
      </w:r>
      <w:r w:rsidR="00A62985">
        <w:rPr>
          <w:sz w:val="20"/>
          <w:szCs w:val="20"/>
        </w:rPr>
        <w:t xml:space="preserve">b/c </w:t>
      </w:r>
      <w:r w:rsidR="00F352A1">
        <w:rPr>
          <w:sz w:val="20"/>
          <w:szCs w:val="20"/>
        </w:rPr>
        <w:t>CKD</w:t>
      </w:r>
      <w:r>
        <w:rPr>
          <w:sz w:val="20"/>
          <w:szCs w:val="20"/>
        </w:rPr>
        <w:t>)</w:t>
      </w:r>
    </w:p>
    <w:p w14:paraId="30EEF9FD" w14:textId="6F8703CD" w:rsidR="000C35BF" w:rsidRDefault="000C35BF" w:rsidP="007A4FBC">
      <w:pPr>
        <w:rPr>
          <w:sz w:val="20"/>
          <w:szCs w:val="20"/>
        </w:rPr>
      </w:pPr>
      <w:r>
        <w:rPr>
          <w:sz w:val="20"/>
          <w:szCs w:val="20"/>
        </w:rPr>
        <w:t>Prior to giving contrast in CKD, give: IVF</w:t>
      </w:r>
    </w:p>
    <w:p w14:paraId="2815E0EF" w14:textId="3459F326" w:rsidR="005C669C" w:rsidRDefault="005C669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 mo, premature, h/o umbilical artery catheter, respiratory distress, HTN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renal artery thrombosis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RAAS activation</w:t>
      </w:r>
      <w:r w:rsidR="00ED0B06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 w:rsidR="00ED0B06">
        <w:rPr>
          <w:sz w:val="20"/>
          <w:szCs w:val="20"/>
        </w:rPr>
        <w:t xml:space="preserve"> tx AC + IVF</w:t>
      </w:r>
    </w:p>
    <w:p w14:paraId="11D6A685" w14:textId="4A970766" w:rsidR="00551AFD" w:rsidRDefault="00551AF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Weakness, urinary frequency, BP 174/102, fundoscopy w/ arteriovenous nicking,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K, FHx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familial hyperaldosteronism </w:t>
      </w:r>
    </w:p>
    <w:p w14:paraId="7602275C" w14:textId="2CB4BDBD" w:rsidR="00551AFD" w:rsidRDefault="00551AF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HTN,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K, metabolic alkalosis,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aldosterone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Liddle syndrome (ENaC GOF)</w:t>
      </w:r>
    </w:p>
    <w:p w14:paraId="4F1BDE61" w14:textId="59D99687" w:rsidR="0025451A" w:rsidRDefault="0025451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 yr M, UTI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vesicoureteral reflux / congenital urinary tract abnormalities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renal U/S</w:t>
      </w:r>
      <w:r w:rsidR="00C53924">
        <w:rPr>
          <w:sz w:val="20"/>
          <w:szCs w:val="20"/>
        </w:rPr>
        <w:t xml:space="preserve"> then voiding cystourethrography</w:t>
      </w:r>
    </w:p>
    <w:p w14:paraId="03211240" w14:textId="21CC2CCC" w:rsidR="008356C8" w:rsidRDefault="00DB5F8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Nephrolithiasis,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Ca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hyperPTH</w:t>
      </w:r>
      <w:r w:rsidR="006B4E5B">
        <w:rPr>
          <w:sz w:val="20"/>
          <w:szCs w:val="20"/>
        </w:rPr>
        <w:t xml:space="preserve"> (phos may be nl)</w:t>
      </w:r>
    </w:p>
    <w:p w14:paraId="265361DB" w14:textId="69B0D5D9" w:rsidR="008356C8" w:rsidRDefault="008356C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57F, dysuria, hematuria, afebrile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UTI (NOT nephrolithiasis b/c no flank pain)</w:t>
      </w:r>
    </w:p>
    <w:p w14:paraId="38B998C8" w14:textId="1F4E20DC" w:rsidR="001F0FE9" w:rsidRDefault="001F0FE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MVA, UOP,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Na,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Uosm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central DI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desmopressin</w:t>
      </w:r>
    </w:p>
    <w:p w14:paraId="11F1FBD9" w14:textId="42764630" w:rsidR="001F0FE9" w:rsidRDefault="001F0FE9" w:rsidP="007A4FBC">
      <w:pPr>
        <w:rPr>
          <w:sz w:val="20"/>
          <w:szCs w:val="20"/>
        </w:rPr>
      </w:pPr>
      <w:r>
        <w:rPr>
          <w:sz w:val="20"/>
          <w:szCs w:val="20"/>
        </w:rPr>
        <w:t>Anaphylaxis to ibuprofen, avoid: NSAIDs (eg. ASA)</w:t>
      </w:r>
    </w:p>
    <w:p w14:paraId="2200FF84" w14:textId="65CFA56C" w:rsidR="00276CDD" w:rsidRDefault="00276CD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72F, polydipsia, polyuria,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Na, gluc 700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HHS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NS + insulin</w:t>
      </w:r>
    </w:p>
    <w:p w14:paraId="0F034502" w14:textId="33EF8F27" w:rsidR="007C1E10" w:rsidRDefault="007C1E10" w:rsidP="007A4FBC">
      <w:pPr>
        <w:rPr>
          <w:sz w:val="20"/>
          <w:szCs w:val="20"/>
        </w:rPr>
      </w:pPr>
      <w:r>
        <w:rPr>
          <w:sz w:val="20"/>
          <w:szCs w:val="20"/>
        </w:rPr>
        <w:t>Ways to reduce risk of complications from renal failure: minimize fluids, K, phos</w:t>
      </w:r>
    </w:p>
    <w:p w14:paraId="369589B8" w14:textId="17CF5334" w:rsidR="00055785" w:rsidRDefault="0005578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nafcillin, AKI, UA w/ RBC and WBC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AIN</w:t>
      </w:r>
    </w:p>
    <w:p w14:paraId="66C19B6E" w14:textId="2E74B49C" w:rsidR="00626936" w:rsidRDefault="0062693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Hyperkalemia, widened QRS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calcium chloride, calcium gluconate</w:t>
      </w:r>
    </w:p>
    <w:p w14:paraId="6FAA7D73" w14:textId="45E69F36" w:rsidR="005A4BD2" w:rsidRDefault="005A4BD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Child w/ recurrent UTI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voiding cystourethrography</w:t>
      </w:r>
    </w:p>
    <w:p w14:paraId="4CF0C103" w14:textId="052EB2C0" w:rsidR="00DD49A3" w:rsidRDefault="00DD49A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Anorexia BMP: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K,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Cl,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>HCO3</w:t>
      </w:r>
    </w:p>
    <w:p w14:paraId="47942714" w14:textId="538E42D5" w:rsidR="00005A0E" w:rsidRDefault="00005A0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Excess free water consumption, Na 128, K 3.8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observe (NOT IVF)</w:t>
      </w:r>
    </w:p>
    <w:p w14:paraId="07A80331" w14:textId="7E2DE295" w:rsidR="00B620D7" w:rsidRDefault="00B620D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5F w/ RAS, HTN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CCB &gt; angioplasty</w:t>
      </w:r>
    </w:p>
    <w:p w14:paraId="282EF862" w14:textId="7952E3B2" w:rsidR="00D02C37" w:rsidRDefault="00D02C3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AGMA, UA w/ ketones, nl glucose,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pH,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PaCO2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salicylate toxicity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sodium bicarbonate</w:t>
      </w:r>
    </w:p>
    <w:p w14:paraId="06972966" w14:textId="5C89377E" w:rsidR="00D02C37" w:rsidRDefault="00D02C3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AGMA,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Sosm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ethylene glycol or methanol toxicity </w:t>
      </w:r>
    </w:p>
    <w:p w14:paraId="3ACEC24E" w14:textId="10EA5E91" w:rsidR="00E7687E" w:rsidRDefault="00E7687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AUD electrolytes: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Mg,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K,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>Na</w:t>
      </w:r>
    </w:p>
    <w:p w14:paraId="0464E823" w14:textId="04E232E1" w:rsidR="00A15D4B" w:rsidRDefault="00A15D4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Started HCTZ,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Na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stop HCTZ</w:t>
      </w:r>
    </w:p>
    <w:p w14:paraId="6698C1E6" w14:textId="5EB840B1" w:rsidR="00872BC7" w:rsidRDefault="00872BC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PNA on abx, UA w/ eos and RBCs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AIN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stop CTX</w:t>
      </w:r>
    </w:p>
    <w:p w14:paraId="1257BC31" w14:textId="009AC202" w:rsidR="00F747CB" w:rsidRDefault="00F747CB" w:rsidP="007A4FBC">
      <w:pPr>
        <w:rPr>
          <w:sz w:val="20"/>
          <w:szCs w:val="20"/>
        </w:rPr>
      </w:pPr>
      <w:r>
        <w:rPr>
          <w:sz w:val="20"/>
          <w:szCs w:val="20"/>
        </w:rPr>
        <w:t>Acid-base in DKA: metabolic acidosis</w:t>
      </w:r>
    </w:p>
    <w:p w14:paraId="525F5308" w14:textId="556D53BB" w:rsidR="00F747CB" w:rsidRDefault="00F747C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Acid-base in salicylate toxicity: metabolic acidosis + respiratory alkalosis </w:t>
      </w:r>
    </w:p>
    <w:p w14:paraId="3F20F847" w14:textId="4D3A5195" w:rsidR="00F747CB" w:rsidRDefault="00F747C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Acid-base in vomiting: respiratory acidosis + metabolic alkalosis </w:t>
      </w:r>
    </w:p>
    <w:p w14:paraId="2D626627" w14:textId="217ECB87" w:rsidR="001D4FAB" w:rsidRDefault="001D4FA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Alopecia, perioral rash, decreased sense of taste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Zn deficiency </w:t>
      </w:r>
    </w:p>
    <w:p w14:paraId="397E8C99" w14:textId="3BC86016" w:rsidR="003D346F" w:rsidRDefault="003D346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Neutropenia, peripheral neuropathy, myelopathy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Cu deficiency</w:t>
      </w:r>
    </w:p>
    <w:p w14:paraId="00D6BB27" w14:textId="5323606A" w:rsidR="003D346F" w:rsidRDefault="003D346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Eye dryness, night blindness, immune dysfunction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Vit A deficiency</w:t>
      </w:r>
    </w:p>
    <w:p w14:paraId="540D935A" w14:textId="3E7D43F8" w:rsidR="00FB1216" w:rsidRDefault="00FB121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Glossitis, impaired gait, oral ulcers, angular cheilitis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Vit B12 cyanocobalamin deficiency </w:t>
      </w:r>
    </w:p>
    <w:p w14:paraId="79CF9F02" w14:textId="6EB5AA7B" w:rsidR="00100E63" w:rsidRDefault="00100E6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Unilateral renal agenesis, hydronephrosis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percutaneous nephrostomy tube</w:t>
      </w:r>
    </w:p>
    <w:p w14:paraId="31670317" w14:textId="7CC277DF" w:rsidR="00100E63" w:rsidRDefault="00100E63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HD patient, tingling of pinky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ulnar nerve compression</w:t>
      </w:r>
    </w:p>
    <w:p w14:paraId="66358F00" w14:textId="15D53A3D" w:rsidR="000004D6" w:rsidRDefault="000004D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White, proteinuria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membranous nephropathy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ACEi</w:t>
      </w:r>
    </w:p>
    <w:p w14:paraId="1DD6507D" w14:textId="5012EB85" w:rsidR="00FC46C7" w:rsidRDefault="00FC46C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Laxative use ABG: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K,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pH, </w:t>
      </w:r>
      <w:r w:rsidR="00F01E12">
        <w:rPr>
          <w:sz w:val="20"/>
          <w:szCs w:val="20"/>
        </w:rPr>
        <w:t>↓</w:t>
      </w:r>
      <w:r w:rsidR="00197849">
        <w:rPr>
          <w:sz w:val="20"/>
          <w:szCs w:val="20"/>
        </w:rPr>
        <w:t xml:space="preserve">PaCO2, nl PaO2, </w:t>
      </w:r>
      <w:r w:rsidR="00F01E12">
        <w:rPr>
          <w:sz w:val="20"/>
          <w:szCs w:val="20"/>
        </w:rPr>
        <w:t>↓</w:t>
      </w:r>
      <w:r w:rsidR="00197849">
        <w:rPr>
          <w:sz w:val="20"/>
          <w:szCs w:val="20"/>
        </w:rPr>
        <w:t>HCO3 (loss of bicarb in stool, aldosterone ON)</w:t>
      </w:r>
    </w:p>
    <w:p w14:paraId="79EC2FCF" w14:textId="1D03AB11" w:rsidR="0038015D" w:rsidRDefault="0038015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Edema of lips x5 hr, on lisinopril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angioedema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d/c ACEi (NOT allergen test)</w:t>
      </w:r>
    </w:p>
    <w:p w14:paraId="60B44C0B" w14:textId="487FB7EE" w:rsidR="004E4DCB" w:rsidRDefault="004E4DC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Glomerulonephritis, rising BP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increase ACEi</w:t>
      </w:r>
    </w:p>
    <w:p w14:paraId="4EB601F7" w14:textId="6DA9D8D2" w:rsidR="001A615D" w:rsidRDefault="001A615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Flank pain, hydronephrosis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ureteral stone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CT</w:t>
      </w:r>
    </w:p>
    <w:p w14:paraId="756746C7" w14:textId="5A636D34" w:rsidR="00F04C58" w:rsidRDefault="00F04C5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Rhabdo consequence: AKI (NOT arrhythmia) </w:t>
      </w:r>
    </w:p>
    <w:p w14:paraId="3FAE418E" w14:textId="391B186B" w:rsidR="001E78BE" w:rsidRDefault="001E78B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Seizure, Na 122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HTS (NOT NS)</w:t>
      </w:r>
    </w:p>
    <w:p w14:paraId="68268BAD" w14:textId="45671C95" w:rsidR="00F8533D" w:rsidRPr="0049728B" w:rsidRDefault="00F8533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24F, muscle weakness,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K,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>Na,</w:t>
      </w:r>
      <w:r w:rsidR="00665E82">
        <w:rPr>
          <w:sz w:val="20"/>
          <w:szCs w:val="20"/>
        </w:rPr>
        <w:t xml:space="preserve"> </w:t>
      </w:r>
      <w:r w:rsidR="00CE36CE">
        <w:rPr>
          <w:sz w:val="20"/>
          <w:szCs w:val="20"/>
        </w:rPr>
        <w:t>↑</w:t>
      </w:r>
      <w:r w:rsidR="00665E82">
        <w:rPr>
          <w:sz w:val="20"/>
          <w:szCs w:val="20"/>
        </w:rPr>
        <w:t>bicarb,</w:t>
      </w:r>
      <w:r>
        <w:rPr>
          <w:sz w:val="20"/>
          <w:szCs w:val="20"/>
        </w:rPr>
        <w:t xml:space="preserve">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urine K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surreptitious diuretic use</w:t>
      </w:r>
    </w:p>
    <w:p w14:paraId="4DD189C9" w14:textId="4B0E99BA" w:rsidR="00665E82" w:rsidRPr="0049728B" w:rsidRDefault="00665E82" w:rsidP="00665E82">
      <w:pPr>
        <w:rPr>
          <w:sz w:val="20"/>
          <w:szCs w:val="20"/>
        </w:rPr>
      </w:pPr>
      <w:r>
        <w:rPr>
          <w:sz w:val="20"/>
          <w:szCs w:val="20"/>
        </w:rPr>
        <w:t xml:space="preserve">24F, muscle weakness,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K,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Na,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>bicarb</w:t>
      </w:r>
      <w:r>
        <w:rPr>
          <w:sz w:val="20"/>
          <w:szCs w:val="20"/>
        </w:rPr>
        <w:t xml:space="preserve">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surreptitious </w:t>
      </w:r>
      <w:r>
        <w:rPr>
          <w:sz w:val="20"/>
          <w:szCs w:val="20"/>
        </w:rPr>
        <w:t>laxative</w:t>
      </w:r>
      <w:r>
        <w:rPr>
          <w:sz w:val="20"/>
          <w:szCs w:val="20"/>
        </w:rPr>
        <w:t xml:space="preserve"> use</w:t>
      </w:r>
    </w:p>
    <w:p w14:paraId="2333E9C4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03F85F28" w14:textId="6A88F535" w:rsidR="007A4FBC" w:rsidRPr="0049728B" w:rsidRDefault="007A4FBC" w:rsidP="009F0AD9">
      <w:pPr>
        <w:pStyle w:val="Heading1"/>
      </w:pPr>
      <w:r w:rsidRPr="0049728B">
        <w:t>Heme/Onc</w:t>
      </w:r>
    </w:p>
    <w:p w14:paraId="199BD32E" w14:textId="2A56B25C" w:rsidR="007A4FBC" w:rsidRDefault="003701CB" w:rsidP="007A4FBC">
      <w:pPr>
        <w:rPr>
          <w:sz w:val="20"/>
          <w:szCs w:val="20"/>
        </w:rPr>
      </w:pPr>
      <w:r>
        <w:rPr>
          <w:sz w:val="20"/>
          <w:szCs w:val="20"/>
        </w:rPr>
        <w:t>MM is a proliferation of monoclonal B cells</w:t>
      </w:r>
    </w:p>
    <w:p w14:paraId="4A9C2ADF" w14:textId="4AB6EF15" w:rsidR="00171090" w:rsidRDefault="00171090" w:rsidP="007A4FBC">
      <w:pPr>
        <w:rPr>
          <w:sz w:val="20"/>
          <w:szCs w:val="20"/>
        </w:rPr>
      </w:pPr>
      <w:r>
        <w:rPr>
          <w:sz w:val="20"/>
          <w:szCs w:val="20"/>
        </w:rPr>
        <w:t>Cancers the metastasize to bone: lung, breast, thyroid, kidney, prostate</w:t>
      </w:r>
    </w:p>
    <w:p w14:paraId="40088F40" w14:textId="77732C46" w:rsidR="002E00DB" w:rsidRDefault="002E00D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92F, 3 cm mass at left mandible </w:t>
      </w:r>
      <w:r w:rsidR="007663F6">
        <w:rPr>
          <w:sz w:val="20"/>
          <w:szCs w:val="20"/>
        </w:rPr>
        <w:t>for 2 mo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FNA</w:t>
      </w:r>
    </w:p>
    <w:p w14:paraId="5AAEC80C" w14:textId="29403CA8" w:rsidR="00D42B70" w:rsidRDefault="00D42B7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8M, brother w/ bleeding disorder, nl PT,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PTT, nl PLT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Factor VIII deficiency</w:t>
      </w:r>
    </w:p>
    <w:p w14:paraId="2E4BE5B2" w14:textId="402A1A3A" w:rsidR="00B26AD8" w:rsidRDefault="00B26AD8" w:rsidP="007A4FBC">
      <w:pPr>
        <w:rPr>
          <w:sz w:val="20"/>
          <w:szCs w:val="20"/>
        </w:rPr>
      </w:pPr>
      <w:r>
        <w:rPr>
          <w:sz w:val="20"/>
          <w:szCs w:val="20"/>
        </w:rPr>
        <w:t>Most prognostic factor for breast cancer: tumor stage (LN involvement &gt; tumor grade)</w:t>
      </w:r>
    </w:p>
    <w:p w14:paraId="5D2019CD" w14:textId="69C70C92" w:rsidR="001C2122" w:rsidRDefault="001C212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Sickle cell crisis tx: </w:t>
      </w:r>
      <w:r w:rsidR="00674F74">
        <w:rPr>
          <w:sz w:val="20"/>
          <w:szCs w:val="20"/>
        </w:rPr>
        <w:t>IVF + opioids + O2</w:t>
      </w:r>
    </w:p>
    <w:p w14:paraId="197B7820" w14:textId="3FF04AA8" w:rsidR="006F6535" w:rsidRDefault="006F653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18F, supraclavicular LAD, splenomegaly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HL (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LDH,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>ESR</w:t>
      </w:r>
      <w:r w:rsidR="00042D10">
        <w:rPr>
          <w:sz w:val="20"/>
          <w:szCs w:val="20"/>
        </w:rPr>
        <w:t>, Reed Sternberg</w:t>
      </w:r>
      <w:r>
        <w:rPr>
          <w:sz w:val="20"/>
          <w:szCs w:val="20"/>
        </w:rPr>
        <w:t>)</w:t>
      </w:r>
    </w:p>
    <w:p w14:paraId="72CCDA65" w14:textId="25EDD1DF" w:rsidR="006F26FE" w:rsidRDefault="006F26FE" w:rsidP="007A4FBC">
      <w:pPr>
        <w:rPr>
          <w:sz w:val="20"/>
          <w:szCs w:val="20"/>
        </w:rPr>
      </w:pPr>
      <w:r>
        <w:rPr>
          <w:sz w:val="20"/>
          <w:szCs w:val="20"/>
        </w:rPr>
        <w:t>Na 127, Cl 98, HCO3 22, Gluc 890, pH 7.35, P</w:t>
      </w:r>
      <w:r w:rsidR="00A15D4B">
        <w:rPr>
          <w:sz w:val="20"/>
          <w:szCs w:val="20"/>
        </w:rPr>
        <w:t>a</w:t>
      </w:r>
      <w:r>
        <w:rPr>
          <w:sz w:val="20"/>
          <w:szCs w:val="20"/>
        </w:rPr>
        <w:t xml:space="preserve">CO2 37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hyperosmolar hyperglycemic state</w:t>
      </w:r>
    </w:p>
    <w:p w14:paraId="69AD1CC9" w14:textId="1F011913" w:rsidR="003E3583" w:rsidRDefault="003E358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doxorubicin, DOE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CHF</w:t>
      </w:r>
    </w:p>
    <w:p w14:paraId="391DAE39" w14:textId="7129CEF9" w:rsidR="00300D59" w:rsidRDefault="00300D5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IgA deficiency, s/p PRBC, fatigue, malaise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anaphylaxis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epinephrine</w:t>
      </w:r>
    </w:p>
    <w:p w14:paraId="640ED3BB" w14:textId="5989FD5B" w:rsidR="0083270C" w:rsidRDefault="0083270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67M, recurrent nosebleeds, erythematous spots on tongue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hemorrhagic telangiectasia</w:t>
      </w:r>
    </w:p>
    <w:p w14:paraId="1CCF55E9" w14:textId="53037277" w:rsidR="000C79E4" w:rsidRDefault="000C79E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77M, firm irregular nontender mass on R mandible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FNA</w:t>
      </w:r>
      <w:r w:rsidR="00B61596">
        <w:rPr>
          <w:sz w:val="20"/>
          <w:szCs w:val="20"/>
        </w:rPr>
        <w:t xml:space="preserve"> (BEFORE sx)</w:t>
      </w:r>
    </w:p>
    <w:p w14:paraId="774F23B2" w14:textId="667CC25C" w:rsidR="00F83122" w:rsidRDefault="00F8312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Lump on thigh for 4 mo after trauma, soft tissue w/ </w:t>
      </w:r>
      <w:r w:rsidR="00E63001">
        <w:rPr>
          <w:sz w:val="20"/>
          <w:szCs w:val="20"/>
        </w:rPr>
        <w:t>inhomogeneous</w:t>
      </w:r>
      <w:r>
        <w:rPr>
          <w:sz w:val="20"/>
          <w:szCs w:val="20"/>
        </w:rPr>
        <w:t xml:space="preserve"> signal </w:t>
      </w:r>
    </w:p>
    <w:p w14:paraId="598453CE" w14:textId="4D2CB542" w:rsidR="004F315E" w:rsidRDefault="004F315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42F, nontender lump on neck that moves when swallowing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thyroid nodule (dx FNA)</w:t>
      </w:r>
    </w:p>
    <w:p w14:paraId="5C1B415A" w14:textId="6CD288D2" w:rsidR="00F81620" w:rsidRDefault="00F8162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RUL nodule,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PTHrP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SCC</w:t>
      </w:r>
    </w:p>
    <w:p w14:paraId="1569A326" w14:textId="0BFC41FC" w:rsidR="0047281C" w:rsidRDefault="0047281C" w:rsidP="007A4FBC">
      <w:pPr>
        <w:rPr>
          <w:sz w:val="20"/>
          <w:szCs w:val="20"/>
        </w:rPr>
      </w:pPr>
      <w:r>
        <w:rPr>
          <w:sz w:val="20"/>
          <w:szCs w:val="20"/>
        </w:rPr>
        <w:t>SCLC paraneoplastic syndromes: Cushing, SIADH, Lambert-E</w:t>
      </w:r>
      <w:r w:rsidR="007101B6">
        <w:rPr>
          <w:sz w:val="20"/>
          <w:szCs w:val="20"/>
        </w:rPr>
        <w:t>a</w:t>
      </w:r>
      <w:r>
        <w:rPr>
          <w:sz w:val="20"/>
          <w:szCs w:val="20"/>
        </w:rPr>
        <w:t>ton</w:t>
      </w:r>
    </w:p>
    <w:p w14:paraId="215D7638" w14:textId="1A86AABE" w:rsidR="007101B6" w:rsidRDefault="007101B6" w:rsidP="007A4FBC">
      <w:pPr>
        <w:rPr>
          <w:sz w:val="20"/>
          <w:szCs w:val="20"/>
        </w:rPr>
      </w:pPr>
      <w:r>
        <w:rPr>
          <w:sz w:val="20"/>
          <w:szCs w:val="20"/>
        </w:rPr>
        <w:t>SCD pain crisis tx: IVF + pain control</w:t>
      </w:r>
      <w:r w:rsidR="00B14387">
        <w:rPr>
          <w:sz w:val="20"/>
          <w:szCs w:val="20"/>
        </w:rPr>
        <w:t xml:space="preserve"> + O2</w:t>
      </w:r>
    </w:p>
    <w:p w14:paraId="045AF3CE" w14:textId="52940ABC" w:rsidR="006037D0" w:rsidRDefault="006037D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Dyspnea 30 min after PRBC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transfusion-associated cardiac overload</w:t>
      </w:r>
    </w:p>
    <w:p w14:paraId="7694DEF3" w14:textId="2721FC66" w:rsidR="00E24860" w:rsidRDefault="00E2486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62M, metastatic PDAC, AAA 7mm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do not repair </w:t>
      </w:r>
    </w:p>
    <w:p w14:paraId="404D4A95" w14:textId="0155C0B9" w:rsidR="00543E80" w:rsidRDefault="00543E8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AMS, fever,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PLT,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indirect bili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TTP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plasmapheresis </w:t>
      </w:r>
    </w:p>
    <w:p w14:paraId="0117B0A6" w14:textId="2456D4D0" w:rsidR="006A2F8D" w:rsidRDefault="006A2F8D" w:rsidP="006A2F8D">
      <w:pPr>
        <w:rPr>
          <w:sz w:val="20"/>
          <w:szCs w:val="20"/>
        </w:rPr>
      </w:pPr>
      <w:r>
        <w:rPr>
          <w:sz w:val="20"/>
          <w:szCs w:val="20"/>
        </w:rPr>
        <w:t xml:space="preserve">Hematuria, pathologic fx of radius w/ lytic lesion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metastatic RCC</w:t>
      </w:r>
    </w:p>
    <w:p w14:paraId="51172C9F" w14:textId="4EB146CF" w:rsidR="006A2F8D" w:rsidRDefault="00387A5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Colo w/ poorly differentiated adenocarcinoma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CT abdomen (NOT PET)</w:t>
      </w:r>
    </w:p>
    <w:p w14:paraId="6FD4CEC1" w14:textId="0DCABF13" w:rsidR="008F4409" w:rsidRDefault="008F4409" w:rsidP="007A4FBC">
      <w:pPr>
        <w:rPr>
          <w:sz w:val="20"/>
          <w:szCs w:val="20"/>
        </w:rPr>
      </w:pPr>
      <w:r>
        <w:rPr>
          <w:sz w:val="20"/>
          <w:szCs w:val="20"/>
        </w:rPr>
        <w:t>Factor VIII deficiency inheritance: X linked (testing only indicated if male)</w:t>
      </w:r>
    </w:p>
    <w:p w14:paraId="4166A15A" w14:textId="7D9D566D" w:rsidR="004B3315" w:rsidRDefault="004B3315" w:rsidP="007A4FBC">
      <w:pPr>
        <w:rPr>
          <w:sz w:val="20"/>
          <w:szCs w:val="20"/>
        </w:rPr>
      </w:pPr>
      <w:r>
        <w:rPr>
          <w:sz w:val="20"/>
          <w:szCs w:val="20"/>
        </w:rPr>
        <w:t>MM increases susceptibility to infxn with: encapsulated organisms (S pneumo, H flu, E coli, N meningitidis, Salmonella, Klebsiella, GBS)</w:t>
      </w:r>
    </w:p>
    <w:p w14:paraId="24669FD3" w14:textId="61EA9F4F" w:rsidR="0000233F" w:rsidRDefault="0000233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SCD tx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folic acid</w:t>
      </w:r>
    </w:p>
    <w:p w14:paraId="4428728A" w14:textId="11516583" w:rsidR="00466DB1" w:rsidRDefault="00466DB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67F w/ metastatic breast cancer, seizure,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PLT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brain met</w:t>
      </w:r>
    </w:p>
    <w:p w14:paraId="6F77085D" w14:textId="55AB4012" w:rsidR="007A4FBC" w:rsidRPr="00CE33A1" w:rsidRDefault="00E83DA5">
      <w:pPr>
        <w:rPr>
          <w:sz w:val="20"/>
          <w:szCs w:val="20"/>
        </w:rPr>
      </w:pPr>
      <w:r>
        <w:rPr>
          <w:sz w:val="20"/>
          <w:szCs w:val="20"/>
        </w:rPr>
        <w:t xml:space="preserve">Lab to follow for medullary thyroid cancer: calcitonin </w:t>
      </w:r>
    </w:p>
    <w:p w14:paraId="3C319844" w14:textId="17A21FF4" w:rsidR="00CE33A1" w:rsidRDefault="00CE33A1" w:rsidP="00CE33A1">
      <w:pPr>
        <w:rPr>
          <w:sz w:val="20"/>
          <w:szCs w:val="20"/>
        </w:rPr>
      </w:pPr>
      <w:r>
        <w:rPr>
          <w:sz w:val="20"/>
          <w:szCs w:val="20"/>
        </w:rPr>
        <w:t xml:space="preserve">Lab to follow for papillary or follicular thyroid cancer: thyroglobulin </w:t>
      </w:r>
    </w:p>
    <w:p w14:paraId="4D28E48D" w14:textId="77777777" w:rsidR="00CE33A1" w:rsidRDefault="00CE33A1" w:rsidP="00CE33A1">
      <w:pPr>
        <w:rPr>
          <w:sz w:val="20"/>
          <w:szCs w:val="20"/>
        </w:rPr>
      </w:pPr>
      <w:r>
        <w:rPr>
          <w:sz w:val="20"/>
          <w:szCs w:val="20"/>
        </w:rPr>
        <w:t>Lab to follow for pancreatic cancer: CA 19-9</w:t>
      </w:r>
    </w:p>
    <w:p w14:paraId="4F684CDC" w14:textId="56F7E6CE" w:rsidR="00CE33A1" w:rsidRDefault="00CE33A1" w:rsidP="00CE33A1">
      <w:pPr>
        <w:rPr>
          <w:sz w:val="20"/>
          <w:szCs w:val="20"/>
        </w:rPr>
      </w:pPr>
      <w:r>
        <w:rPr>
          <w:sz w:val="20"/>
          <w:szCs w:val="20"/>
        </w:rPr>
        <w:t>Lab to follow for carcinoid syndrome or pancreatic neuroendocrine tu</w:t>
      </w:r>
      <w:r w:rsidR="00AB34CE">
        <w:rPr>
          <w:sz w:val="20"/>
          <w:szCs w:val="20"/>
        </w:rPr>
        <w:t>mor</w:t>
      </w:r>
      <w:r>
        <w:rPr>
          <w:sz w:val="20"/>
          <w:szCs w:val="20"/>
        </w:rPr>
        <w:t xml:space="preserve">: </w:t>
      </w:r>
      <w:r w:rsidR="00AB34CE">
        <w:rPr>
          <w:sz w:val="20"/>
          <w:szCs w:val="20"/>
        </w:rPr>
        <w:t>chromogranin A</w:t>
      </w:r>
      <w:r>
        <w:rPr>
          <w:sz w:val="20"/>
          <w:szCs w:val="20"/>
        </w:rPr>
        <w:t xml:space="preserve"> </w:t>
      </w:r>
    </w:p>
    <w:p w14:paraId="15CEDE44" w14:textId="50554FC9" w:rsidR="00CE33A1" w:rsidRPr="00E27156" w:rsidRDefault="009C0E5B">
      <w:pPr>
        <w:rPr>
          <w:sz w:val="20"/>
          <w:szCs w:val="20"/>
        </w:rPr>
      </w:pPr>
      <w:r>
        <w:rPr>
          <w:sz w:val="20"/>
          <w:szCs w:val="20"/>
        </w:rPr>
        <w:t xml:space="preserve">27M,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factor VIII, </w:t>
      </w:r>
      <w:r w:rsidR="00E27156">
        <w:rPr>
          <w:sz w:val="20"/>
          <w:szCs w:val="20"/>
        </w:rPr>
        <w:t>nl PTT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VWD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desmopressin or vWF</w:t>
      </w:r>
    </w:p>
    <w:p w14:paraId="4EAA9D8F" w14:textId="0954D563" w:rsidR="00E27156" w:rsidRDefault="00E27156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7M, </w:t>
      </w:r>
      <w:r w:rsidR="00192719">
        <w:rPr>
          <w:sz w:val="20"/>
          <w:szCs w:val="20"/>
        </w:rPr>
        <w:t>↓↓</w:t>
      </w:r>
      <w:r>
        <w:rPr>
          <w:sz w:val="20"/>
          <w:szCs w:val="20"/>
        </w:rPr>
        <w:t xml:space="preserve">factor VIII, </w:t>
      </w:r>
      <w:r w:rsidR="00192719">
        <w:rPr>
          <w:sz w:val="20"/>
          <w:szCs w:val="20"/>
        </w:rPr>
        <w:t>↑↑↑</w:t>
      </w:r>
      <w:r>
        <w:rPr>
          <w:sz w:val="20"/>
          <w:szCs w:val="20"/>
        </w:rPr>
        <w:t xml:space="preserve"> PTT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Hemophilia A</w:t>
      </w:r>
    </w:p>
    <w:p w14:paraId="233B2B35" w14:textId="3CC3BF15" w:rsidR="00060DC3" w:rsidRDefault="00060DC3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Lung mass,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Ca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SCC (PTHrP)</w:t>
      </w:r>
    </w:p>
    <w:p w14:paraId="7FC6D286" w14:textId="114D6A89" w:rsidR="00526A83" w:rsidRDefault="00526A83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55F, Hgb 12, PLT 34k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ITP</w:t>
      </w:r>
    </w:p>
    <w:p w14:paraId="5362ACC3" w14:textId="21542125" w:rsidR="006E6F74" w:rsidRDefault="006E6F74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Meds that cause neutropenia: chemo, TMP-SMX, methimazole, clozapine, antiarrhythmic </w:t>
      </w:r>
    </w:p>
    <w:p w14:paraId="7B1BBD0D" w14:textId="363FFF38" w:rsidR="00836491" w:rsidRDefault="00836491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46M w/ 1cm prostate nodule, asymptomatic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bx (NOT reassurance)</w:t>
      </w:r>
    </w:p>
    <w:p w14:paraId="7B4FAD88" w14:textId="526BB28D" w:rsidR="00FA4B5B" w:rsidRDefault="00FA4B5B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bMRI w/ vascular tumor in posterior fossa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hemangioblastoma (VHL)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r/o retinal hemangioblastoma, skin a</w:t>
      </w:r>
      <w:r w:rsidR="0006240C">
        <w:rPr>
          <w:sz w:val="20"/>
          <w:szCs w:val="20"/>
        </w:rPr>
        <w:t>n</w:t>
      </w:r>
      <w:r>
        <w:rPr>
          <w:sz w:val="20"/>
          <w:szCs w:val="20"/>
        </w:rPr>
        <w:t>giomatosis, renal clear cell carcinoma, pancreatic masses, pheo</w:t>
      </w:r>
    </w:p>
    <w:p w14:paraId="791D5C66" w14:textId="6D08636C" w:rsidR="00204A8C" w:rsidRDefault="00204A8C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Microcytic anemia,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HbA,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HbA2,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HbF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thalassemia intermedia</w:t>
      </w:r>
    </w:p>
    <w:p w14:paraId="63A9E10D" w14:textId="6457BC2C" w:rsidR="00204A8C" w:rsidRDefault="00204A8C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Microcytic anemia, frontal bossing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thalassemia </w:t>
      </w:r>
      <w:r w:rsidR="00A0681D">
        <w:rPr>
          <w:sz w:val="20"/>
          <w:szCs w:val="20"/>
        </w:rPr>
        <w:t xml:space="preserve">major (extramedullary </w:t>
      </w:r>
      <w:r w:rsidR="000E08D4">
        <w:rPr>
          <w:sz w:val="20"/>
          <w:szCs w:val="20"/>
        </w:rPr>
        <w:t>hematopoiesis</w:t>
      </w:r>
      <w:r w:rsidR="00A0681D">
        <w:rPr>
          <w:sz w:val="20"/>
          <w:szCs w:val="20"/>
        </w:rPr>
        <w:t>)</w:t>
      </w:r>
    </w:p>
    <w:p w14:paraId="17C7EE67" w14:textId="2B79A23C" w:rsidR="000E08D4" w:rsidRDefault="000E08D4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Lung cancer, ptosis, weakness, arises from chair after repeated attempts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Lambert-Eaton (NBS repetitive nerve stimulation)</w:t>
      </w:r>
    </w:p>
    <w:p w14:paraId="039D024F" w14:textId="28E484D1" w:rsidR="00D25AD2" w:rsidRDefault="00D25AD2" w:rsidP="00E2715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S/p chemotherapy, fever, </w:t>
      </w:r>
      <w:r w:rsidR="00533D59">
        <w:rPr>
          <w:sz w:val="20"/>
          <w:szCs w:val="20"/>
        </w:rPr>
        <w:t xml:space="preserve">rash, LAD, night sweats,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Hct, WBC 30k,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PLT, blood smear w/ immature myeloblasts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AML d/t chemo</w:t>
      </w:r>
      <w:r w:rsidR="00533D59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 w:rsidR="00533D59">
        <w:rPr>
          <w:sz w:val="20"/>
          <w:szCs w:val="20"/>
        </w:rPr>
        <w:t xml:space="preserve"> tx ATRA</w:t>
      </w:r>
    </w:p>
    <w:p w14:paraId="734656D7" w14:textId="21EAA841" w:rsidR="00B65452" w:rsidRDefault="00B65452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42W, weakness, double vision, upper anterior mediastinal mass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thymoma (myasthenia gravis)</w:t>
      </w:r>
    </w:p>
    <w:p w14:paraId="3750F797" w14:textId="1A90C4A6" w:rsidR="00BE37AD" w:rsidRDefault="00BE37AD" w:rsidP="00E27156">
      <w:pPr>
        <w:rPr>
          <w:sz w:val="20"/>
          <w:szCs w:val="20"/>
        </w:rPr>
      </w:pPr>
      <w:r>
        <w:rPr>
          <w:sz w:val="20"/>
          <w:szCs w:val="20"/>
        </w:rPr>
        <w:t>Breast cancer screening: 40-74 yo q1yr, and after 75 y</w:t>
      </w:r>
      <w:r w:rsidR="00260C99">
        <w:rPr>
          <w:sz w:val="20"/>
          <w:szCs w:val="20"/>
        </w:rPr>
        <w:t>o</w:t>
      </w:r>
      <w:r>
        <w:rPr>
          <w:sz w:val="20"/>
          <w:szCs w:val="20"/>
        </w:rPr>
        <w:t xml:space="preserve"> if expected to live 10 yrs</w:t>
      </w:r>
    </w:p>
    <w:p w14:paraId="608CFEAD" w14:textId="3BEFA702" w:rsidR="005B4F91" w:rsidRDefault="005B4F91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Enlarging painless mass on parotid gland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salivary gland tumor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FNA or excision</w:t>
      </w:r>
    </w:p>
    <w:p w14:paraId="61F5AD79" w14:textId="767E9650" w:rsidR="00F268B1" w:rsidRDefault="00A33AB6" w:rsidP="00E27156">
      <w:pPr>
        <w:rPr>
          <w:sz w:val="20"/>
          <w:szCs w:val="20"/>
        </w:rPr>
      </w:pPr>
      <w:r>
        <w:rPr>
          <w:sz w:val="20"/>
          <w:szCs w:val="20"/>
        </w:rPr>
        <w:t>M</w:t>
      </w:r>
      <w:r w:rsidR="00F268B1">
        <w:rPr>
          <w:sz w:val="20"/>
          <w:szCs w:val="20"/>
        </w:rPr>
        <w:t xml:space="preserve">oderate grade fibrosarcoma </w:t>
      </w:r>
      <w:r w:rsidR="00192719">
        <w:rPr>
          <w:sz w:val="20"/>
          <w:szCs w:val="20"/>
        </w:rPr>
        <w:t>→</w:t>
      </w:r>
      <w:r w:rsidR="00F268B1">
        <w:rPr>
          <w:sz w:val="20"/>
          <w:szCs w:val="20"/>
        </w:rPr>
        <w:t xml:space="preserve"> NBS CT chest and abdomen (for mets)</w:t>
      </w:r>
    </w:p>
    <w:p w14:paraId="50E6AEA3" w14:textId="7DC06157" w:rsidR="00A33AB6" w:rsidRDefault="00A33AB6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42M, chronic nosebleeds, brother w/ bleeding,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PTT, nl PT, nl PLT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VWD</w:t>
      </w:r>
    </w:p>
    <w:p w14:paraId="3599E964" w14:textId="70EE63FB" w:rsidR="005706DD" w:rsidRDefault="005706DD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Anemia, jaundice,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MCHC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splenectomy</w:t>
      </w:r>
    </w:p>
    <w:p w14:paraId="0A80620B" w14:textId="428332E4" w:rsidR="00375C30" w:rsidRDefault="00375C30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15F, heavy vaginal bleeding, PLT 15k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ITP</w:t>
      </w:r>
    </w:p>
    <w:p w14:paraId="4E98CB06" w14:textId="1F928B6A" w:rsidR="00375C30" w:rsidRDefault="00375C30" w:rsidP="00E27156">
      <w:pPr>
        <w:rPr>
          <w:sz w:val="20"/>
          <w:szCs w:val="20"/>
        </w:rPr>
      </w:pPr>
      <w:r>
        <w:rPr>
          <w:sz w:val="20"/>
          <w:szCs w:val="20"/>
        </w:rPr>
        <w:t>Pancreatic cancer predictive of poor prognosis: encasement of mesenteric vessels, tail, stage, mets</w:t>
      </w:r>
    </w:p>
    <w:p w14:paraId="7438800A" w14:textId="35071AF3" w:rsidR="00927361" w:rsidRDefault="00927361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PRBC, fever 1 hr after transfusion, VSS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febrile nonhemolytic transfusion rxn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APAP</w:t>
      </w:r>
    </w:p>
    <w:p w14:paraId="6D251D1E" w14:textId="13196B78" w:rsidR="00C23EF2" w:rsidRDefault="00C23EF2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PRBC, fever 4 hr after transfusion, crackles, SpO2 88%, bilateral infiltrates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TRALI</w:t>
      </w:r>
    </w:p>
    <w:p w14:paraId="56992C76" w14:textId="4F16D48E" w:rsidR="003841D6" w:rsidRDefault="003841D6" w:rsidP="00E27156">
      <w:pPr>
        <w:rPr>
          <w:sz w:val="20"/>
          <w:szCs w:val="20"/>
        </w:rPr>
      </w:pPr>
      <w:r>
        <w:rPr>
          <w:sz w:val="20"/>
          <w:szCs w:val="20"/>
        </w:rPr>
        <w:t>Hypercalcemia 2/2 PTHrP tx: IV NS</w:t>
      </w:r>
    </w:p>
    <w:p w14:paraId="05A0CA05" w14:textId="50335087" w:rsidR="002B0D29" w:rsidRDefault="002B0D29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62M,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WBC,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Hct,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PLT,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LAP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CML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imatinib, dasatinib</w:t>
      </w:r>
    </w:p>
    <w:p w14:paraId="323DD995" w14:textId="4A5B1874" w:rsidR="002B0D29" w:rsidRDefault="002B0D29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62M,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WBC,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LAP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agnogenic myeloid metaplasia</w:t>
      </w:r>
    </w:p>
    <w:p w14:paraId="3E571C91" w14:textId="2955B841" w:rsidR="00BA68E9" w:rsidRDefault="00BA68E9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SCD, cough, fever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ddx acute chest vs PNA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bx then abx + opioids + O2 + IVF</w:t>
      </w:r>
    </w:p>
    <w:p w14:paraId="47BC021A" w14:textId="1744B2EF" w:rsidR="00F1036A" w:rsidRDefault="00F1036A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67F, hoarseness, 45P-Y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laryngeal carcinoma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laryngoscopy </w:t>
      </w:r>
    </w:p>
    <w:p w14:paraId="0CE2FACF" w14:textId="69D8CC2C" w:rsidR="003124FF" w:rsidRDefault="003124FF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ALL tx: chemotherapy + allopurinol </w:t>
      </w:r>
    </w:p>
    <w:p w14:paraId="467B9F05" w14:textId="25667074" w:rsidR="00952999" w:rsidRDefault="00952999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52F, epigastric pain, burning sensation when eating, weight loss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gastric cancer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EGD</w:t>
      </w:r>
    </w:p>
    <w:p w14:paraId="35A30231" w14:textId="7B27C132" w:rsidR="00781B68" w:rsidRDefault="00781B68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81F, bruising at site of bandage removal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reassurance (NOT coagulation studies)</w:t>
      </w:r>
    </w:p>
    <w:p w14:paraId="2C3AB6B2" w14:textId="03AFBC75" w:rsidR="006B18E4" w:rsidRDefault="006B18E4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S/p PRBC, fever, cyanosis, bilateral pulmonary infiltrates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TRALI</w:t>
      </w:r>
    </w:p>
    <w:p w14:paraId="172C7528" w14:textId="26F7C956" w:rsidR="00B26F63" w:rsidRDefault="00B26F63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Crohn disease, </w:t>
      </w:r>
      <w:r w:rsidR="00F01E12">
        <w:rPr>
          <w:sz w:val="20"/>
          <w:szCs w:val="20"/>
        </w:rPr>
        <w:t>↓↓</w:t>
      </w:r>
      <w:r>
        <w:rPr>
          <w:sz w:val="20"/>
          <w:szCs w:val="20"/>
        </w:rPr>
        <w:t xml:space="preserve">WBC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sulfasalazine induced neutropenia</w:t>
      </w:r>
    </w:p>
    <w:p w14:paraId="203500E3" w14:textId="32106551" w:rsidR="00E14E23" w:rsidRDefault="00E14E23" w:rsidP="00E27156">
      <w:pPr>
        <w:rPr>
          <w:sz w:val="20"/>
          <w:szCs w:val="20"/>
        </w:rPr>
      </w:pPr>
      <w:r>
        <w:rPr>
          <w:sz w:val="20"/>
          <w:szCs w:val="20"/>
        </w:rPr>
        <w:t>Breast cancer RF: age &gt; estrogen, FHx, obesity</w:t>
      </w:r>
    </w:p>
    <w:p w14:paraId="6B9A4690" w14:textId="39EEC91D" w:rsidR="00880882" w:rsidRDefault="00880882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PV labs: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>erythrocyte mass</w:t>
      </w:r>
    </w:p>
    <w:p w14:paraId="4BB0CC5C" w14:textId="0A79C542" w:rsidR="00D76EFD" w:rsidRDefault="00D76EFD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HS, splenomegaly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splenectomy + CCY</w:t>
      </w:r>
    </w:p>
    <w:p w14:paraId="0901D0E6" w14:textId="126682D1" w:rsidR="00690E1A" w:rsidRDefault="00690E1A" w:rsidP="00E27156">
      <w:pPr>
        <w:rPr>
          <w:sz w:val="20"/>
          <w:szCs w:val="20"/>
        </w:rPr>
      </w:pPr>
      <w:r>
        <w:rPr>
          <w:sz w:val="20"/>
          <w:szCs w:val="20"/>
        </w:rPr>
        <w:t>82F, cauliflower like lesion between vagina and rectum</w:t>
      </w:r>
      <w:r w:rsidR="00566D31">
        <w:rPr>
          <w:sz w:val="20"/>
          <w:szCs w:val="20"/>
        </w:rPr>
        <w:t xml:space="preserve"> </w:t>
      </w:r>
      <w:r w:rsidR="00F01E12">
        <w:rPr>
          <w:sz w:val="20"/>
          <w:szCs w:val="20"/>
        </w:rPr>
        <w:t>→</w:t>
      </w:r>
      <w:r w:rsidR="00566D31">
        <w:rPr>
          <w:sz w:val="20"/>
          <w:szCs w:val="20"/>
        </w:rPr>
        <w:t xml:space="preserve"> vulvar carcinoma (SCC) </w:t>
      </w:r>
      <w:r w:rsidR="00F01E12">
        <w:rPr>
          <w:sz w:val="20"/>
          <w:szCs w:val="20"/>
        </w:rPr>
        <w:t>→</w:t>
      </w:r>
      <w:r w:rsidR="00566D31">
        <w:rPr>
          <w:sz w:val="20"/>
          <w:szCs w:val="20"/>
        </w:rPr>
        <w:t xml:space="preserve"> NBS pap smear, CT</w:t>
      </w:r>
      <w:r w:rsidR="00854A5A">
        <w:rPr>
          <w:sz w:val="20"/>
          <w:szCs w:val="20"/>
        </w:rPr>
        <w:t xml:space="preserve"> </w:t>
      </w:r>
      <w:r w:rsidR="00F01E12">
        <w:rPr>
          <w:sz w:val="20"/>
          <w:szCs w:val="20"/>
        </w:rPr>
        <w:t>→</w:t>
      </w:r>
      <w:r w:rsidR="00854A5A">
        <w:rPr>
          <w:sz w:val="20"/>
          <w:szCs w:val="20"/>
        </w:rPr>
        <w:t xml:space="preserve"> tx surgery, chemoRT</w:t>
      </w:r>
    </w:p>
    <w:p w14:paraId="711FA02D" w14:textId="23F48592" w:rsidR="0087787A" w:rsidRDefault="0087787A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S/p chemo, Hct 32, WBC 300, PLT 34k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GCSF</w:t>
      </w:r>
    </w:p>
    <w:p w14:paraId="2CFBBC52" w14:textId="403A0E1D" w:rsidR="0087787A" w:rsidRDefault="0087787A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PLT transfusion threshold: </w:t>
      </w:r>
      <w:r w:rsidR="00EE687A">
        <w:rPr>
          <w:sz w:val="20"/>
          <w:szCs w:val="20"/>
        </w:rPr>
        <w:t>&lt;</w:t>
      </w:r>
      <w:r>
        <w:rPr>
          <w:sz w:val="20"/>
          <w:szCs w:val="20"/>
        </w:rPr>
        <w:t xml:space="preserve">50k for surgery, </w:t>
      </w:r>
      <w:r w:rsidR="00EE687A">
        <w:rPr>
          <w:sz w:val="20"/>
          <w:szCs w:val="20"/>
        </w:rPr>
        <w:t>&lt;</w:t>
      </w:r>
      <w:r>
        <w:rPr>
          <w:sz w:val="20"/>
          <w:szCs w:val="20"/>
        </w:rPr>
        <w:t>10k if stable</w:t>
      </w:r>
    </w:p>
    <w:p w14:paraId="63300FC2" w14:textId="3F7A1A24" w:rsidR="00CB0331" w:rsidRDefault="00CB0331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67F, fatigue,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Hct, WBC 104k, PLT 93k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CML</w:t>
      </w:r>
    </w:p>
    <w:p w14:paraId="2FCD284C" w14:textId="2B6727D4" w:rsidR="00CB0331" w:rsidRDefault="00CB0331" w:rsidP="00E27156">
      <w:pPr>
        <w:rPr>
          <w:sz w:val="20"/>
          <w:szCs w:val="20"/>
        </w:rPr>
      </w:pPr>
      <w:r>
        <w:rPr>
          <w:sz w:val="20"/>
          <w:szCs w:val="20"/>
        </w:rPr>
        <w:t>AML vs CML: AML has blasts (Auer rods), pulmonary or neurologic complications</w:t>
      </w:r>
    </w:p>
    <w:p w14:paraId="0593EDF9" w14:textId="4872D596" w:rsidR="00AE08E7" w:rsidRDefault="00AE08E7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Facial flushing, LUL mass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carcinoid tumor (serotonin, histamine, bradykinin, prostaglandin, substance P)</w:t>
      </w:r>
    </w:p>
    <w:p w14:paraId="06B15858" w14:textId="47812A31" w:rsidR="00E82346" w:rsidRDefault="00E82346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22F weight lifter, LUE edema, superficial veins over chest, bluish forearm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DVT</w:t>
      </w:r>
    </w:p>
    <w:p w14:paraId="0698A903" w14:textId="269CC625" w:rsidR="00802F05" w:rsidRDefault="00802F05" w:rsidP="00E27156">
      <w:pPr>
        <w:rPr>
          <w:sz w:val="20"/>
          <w:szCs w:val="20"/>
        </w:rPr>
      </w:pPr>
      <w:r>
        <w:rPr>
          <w:sz w:val="20"/>
          <w:szCs w:val="20"/>
        </w:rPr>
        <w:t>PE NBS: spiral CT (NOT D-dimer)</w:t>
      </w:r>
    </w:p>
    <w:p w14:paraId="03E67214" w14:textId="1CC269F9" w:rsidR="00B51A8A" w:rsidRDefault="00B51A8A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Reed-Sternberg cell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HL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PET</w:t>
      </w:r>
    </w:p>
    <w:p w14:paraId="78002D1D" w14:textId="0941CD40" w:rsidR="00F93D95" w:rsidRDefault="00F93D95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Itchy, epigastric pain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pancreatic cancer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CT abdomen</w:t>
      </w:r>
    </w:p>
    <w:p w14:paraId="22335BBC" w14:textId="39FDC2B0" w:rsidR="00A60AE9" w:rsidRDefault="00A60AE9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Lung mass,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Ca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SCC</w:t>
      </w:r>
    </w:p>
    <w:p w14:paraId="6F1C2BF8" w14:textId="26888517" w:rsidR="006F7430" w:rsidRDefault="006F7430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Epithelioid sarcoma in wrist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amputation (NOT radiation)</w:t>
      </w:r>
    </w:p>
    <w:p w14:paraId="0B1267F2" w14:textId="21C057CE" w:rsidR="000635DA" w:rsidRDefault="000635DA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Metastatic breast cancer, pain unresponsive to codeine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switch to morphine ER</w:t>
      </w:r>
    </w:p>
    <w:p w14:paraId="12C6B401" w14:textId="143F8080" w:rsidR="00606599" w:rsidRDefault="00606599" w:rsidP="00E27156">
      <w:pPr>
        <w:rPr>
          <w:sz w:val="20"/>
          <w:szCs w:val="20"/>
        </w:rPr>
      </w:pPr>
      <w:r>
        <w:rPr>
          <w:sz w:val="20"/>
          <w:szCs w:val="20"/>
        </w:rPr>
        <w:t>SCD management: daily penicillin ppx (NOT iron supplementation)</w:t>
      </w:r>
    </w:p>
    <w:p w14:paraId="7F7B4751" w14:textId="6AFA4B8B" w:rsidR="00153C6C" w:rsidRDefault="00153C6C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Hgb 9.8, MCV 72, nl ferritin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thalassemia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Hgb electrophoresis</w:t>
      </w:r>
    </w:p>
    <w:p w14:paraId="49C751E3" w14:textId="3C86B971" w:rsidR="00153C6C" w:rsidRDefault="00153C6C" w:rsidP="00E27156">
      <w:pPr>
        <w:rPr>
          <w:sz w:val="20"/>
          <w:szCs w:val="20"/>
        </w:rPr>
      </w:pPr>
      <w:r>
        <w:rPr>
          <w:sz w:val="20"/>
          <w:szCs w:val="20"/>
        </w:rPr>
        <w:t>Gastric cancer RF: pernicious anemia &gt; H pylori, chronic gastritis, FHx, salt, obesity, smoking</w:t>
      </w:r>
    </w:p>
    <w:p w14:paraId="126E8B57" w14:textId="095993CA" w:rsidR="00C04210" w:rsidRDefault="00C04210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On warfarin, patches of black skin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warfarin skin necrosis (Prot C deficiency)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Vit K, FFP, stop warfarin, start LMWH</w:t>
      </w:r>
    </w:p>
    <w:p w14:paraId="58AB2DE6" w14:textId="654EDCBE" w:rsidR="00C321C5" w:rsidRDefault="00C321C5" w:rsidP="00E27156">
      <w:pPr>
        <w:rPr>
          <w:sz w:val="20"/>
          <w:szCs w:val="20"/>
        </w:rPr>
      </w:pPr>
      <w:r>
        <w:rPr>
          <w:sz w:val="20"/>
          <w:szCs w:val="20"/>
        </w:rPr>
        <w:t>MM UA: 4+ protein, oval fat bodies</w:t>
      </w:r>
    </w:p>
    <w:p w14:paraId="1752D4BE" w14:textId="22468702" w:rsidR="000C798B" w:rsidRDefault="000C798B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H/o tobacco, white discoloration of buccal mucosa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leukoplakia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bx (NOT swab)</w:t>
      </w:r>
    </w:p>
    <w:p w14:paraId="1BC6D539" w14:textId="15EBE11C" w:rsidR="00F23E2D" w:rsidRDefault="00F23E2D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Hemophilia A, hemarthrosis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factor VIII concentrate (NOT FFP)</w:t>
      </w:r>
    </w:p>
    <w:p w14:paraId="3E37E545" w14:textId="6BE938BA" w:rsidR="00047E67" w:rsidRDefault="00047E67" w:rsidP="00E27156">
      <w:pPr>
        <w:rPr>
          <w:sz w:val="20"/>
          <w:szCs w:val="20"/>
        </w:rPr>
      </w:pPr>
      <w:r>
        <w:rPr>
          <w:sz w:val="20"/>
          <w:szCs w:val="20"/>
        </w:rPr>
        <w:t>CIVD tx: monthly IVIG</w:t>
      </w:r>
    </w:p>
    <w:p w14:paraId="1A760FCD" w14:textId="68090AB9" w:rsidR="00A12E85" w:rsidRPr="0049728B" w:rsidRDefault="00A12E85" w:rsidP="00E27156">
      <w:pPr>
        <w:rPr>
          <w:sz w:val="20"/>
          <w:szCs w:val="20"/>
        </w:rPr>
      </w:pPr>
      <w:r>
        <w:rPr>
          <w:sz w:val="20"/>
          <w:szCs w:val="20"/>
        </w:rPr>
        <w:t xml:space="preserve">56F, </w:t>
      </w:r>
      <w:r w:rsidR="00F01E12">
        <w:rPr>
          <w:sz w:val="20"/>
          <w:szCs w:val="20"/>
        </w:rPr>
        <w:t>↑↑</w:t>
      </w:r>
      <w:r>
        <w:rPr>
          <w:sz w:val="20"/>
          <w:szCs w:val="20"/>
        </w:rPr>
        <w:t xml:space="preserve">WBC (metamyelocytes, myelocytes, neutrophils)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CML </w:t>
      </w:r>
    </w:p>
    <w:p w14:paraId="33579E5E" w14:textId="76362830" w:rsidR="00A12E85" w:rsidRDefault="00A12E85" w:rsidP="00A12E85">
      <w:pPr>
        <w:rPr>
          <w:sz w:val="20"/>
          <w:szCs w:val="20"/>
        </w:rPr>
      </w:pPr>
      <w:r>
        <w:rPr>
          <w:sz w:val="20"/>
          <w:szCs w:val="20"/>
        </w:rPr>
        <w:t xml:space="preserve">56F, </w:t>
      </w:r>
      <w:r w:rsidR="00F01E12">
        <w:rPr>
          <w:sz w:val="20"/>
          <w:szCs w:val="20"/>
        </w:rPr>
        <w:t>↑↑</w:t>
      </w:r>
      <w:r>
        <w:rPr>
          <w:sz w:val="20"/>
          <w:szCs w:val="20"/>
        </w:rPr>
        <w:t xml:space="preserve">WBC (myeloblasts)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AML </w:t>
      </w:r>
    </w:p>
    <w:p w14:paraId="0406F4D4" w14:textId="0CB02D6E" w:rsidR="00735653" w:rsidRDefault="00735653" w:rsidP="00A12E85">
      <w:pPr>
        <w:rPr>
          <w:sz w:val="20"/>
          <w:szCs w:val="20"/>
        </w:rPr>
      </w:pPr>
      <w:r>
        <w:rPr>
          <w:sz w:val="20"/>
          <w:szCs w:val="20"/>
        </w:rPr>
        <w:t xml:space="preserve">4M, bruises, hemarthroses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hemophilia A (factor VIII deficiency)</w:t>
      </w:r>
    </w:p>
    <w:p w14:paraId="177CC000" w14:textId="557F4F8C" w:rsidR="00735653" w:rsidRDefault="00735653" w:rsidP="00A12E85">
      <w:pPr>
        <w:rPr>
          <w:sz w:val="20"/>
          <w:szCs w:val="20"/>
        </w:rPr>
      </w:pPr>
      <w:r>
        <w:rPr>
          <w:sz w:val="20"/>
          <w:szCs w:val="20"/>
        </w:rPr>
        <w:t xml:space="preserve">Hemophilia A labs: nl PLT, nl PT,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>PTT</w:t>
      </w:r>
    </w:p>
    <w:p w14:paraId="2E2F4834" w14:textId="613F5F2C" w:rsidR="0025772A" w:rsidRDefault="0025772A" w:rsidP="00A12E85">
      <w:pPr>
        <w:rPr>
          <w:sz w:val="20"/>
          <w:szCs w:val="20"/>
        </w:rPr>
      </w:pPr>
      <w:r>
        <w:rPr>
          <w:sz w:val="20"/>
          <w:szCs w:val="20"/>
        </w:rPr>
        <w:t xml:space="preserve">s/p splenectomy, </w:t>
      </w:r>
      <w:r w:rsidR="00CE36CE">
        <w:rPr>
          <w:sz w:val="20"/>
          <w:szCs w:val="20"/>
        </w:rPr>
        <w:t>↑↑↑↑</w:t>
      </w:r>
      <w:r>
        <w:rPr>
          <w:sz w:val="20"/>
          <w:szCs w:val="20"/>
        </w:rPr>
        <w:t xml:space="preserve">PLT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reactive thrombocytosis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ASA</w:t>
      </w:r>
    </w:p>
    <w:p w14:paraId="2119E3EB" w14:textId="07E19C5B" w:rsidR="00B77910" w:rsidRDefault="00B77910" w:rsidP="00A12E85">
      <w:pPr>
        <w:rPr>
          <w:sz w:val="20"/>
          <w:szCs w:val="20"/>
        </w:rPr>
      </w:pPr>
      <w:r>
        <w:rPr>
          <w:sz w:val="20"/>
          <w:szCs w:val="20"/>
        </w:rPr>
        <w:t xml:space="preserve">IDA labs: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Fe,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transferrin sat,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>ferritin</w:t>
      </w:r>
    </w:p>
    <w:p w14:paraId="34E60B3B" w14:textId="345073A5" w:rsidR="0000091B" w:rsidRDefault="0000091B" w:rsidP="00A12E85">
      <w:pPr>
        <w:rPr>
          <w:sz w:val="20"/>
          <w:szCs w:val="20"/>
        </w:rPr>
      </w:pPr>
      <w:r>
        <w:rPr>
          <w:sz w:val="20"/>
          <w:szCs w:val="20"/>
        </w:rPr>
        <w:t>Chemotherapy that causes peripheral neuropathy: vincristine</w:t>
      </w:r>
    </w:p>
    <w:p w14:paraId="3F915EF9" w14:textId="0269C090" w:rsidR="00955A2F" w:rsidRDefault="00955A2F" w:rsidP="00A12E8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SCD hemoglobin electrophoresis: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>HgbA</w:t>
      </w:r>
    </w:p>
    <w:p w14:paraId="325164A8" w14:textId="13782D0D" w:rsidR="00D24312" w:rsidRDefault="00D24312" w:rsidP="00A12E85">
      <w:pPr>
        <w:rPr>
          <w:sz w:val="20"/>
          <w:szCs w:val="20"/>
        </w:rPr>
      </w:pPr>
      <w:r>
        <w:rPr>
          <w:sz w:val="20"/>
          <w:szCs w:val="20"/>
        </w:rPr>
        <w:t xml:space="preserve">Cancer patient, pain unresponsive to hydrocodone-acetaminophen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IV morphine (NOT increase dose)</w:t>
      </w:r>
    </w:p>
    <w:p w14:paraId="192451FB" w14:textId="7BDA6587" w:rsidR="0050623D" w:rsidRDefault="00202518" w:rsidP="00A12E85">
      <w:pPr>
        <w:rPr>
          <w:sz w:val="20"/>
          <w:szCs w:val="20"/>
        </w:rPr>
      </w:pPr>
      <w:r>
        <w:rPr>
          <w:sz w:val="20"/>
          <w:szCs w:val="20"/>
        </w:rPr>
        <w:t>NHL, cyanotic, distended veins on chest</w:t>
      </w:r>
      <w:r w:rsidR="001D513C">
        <w:rPr>
          <w:sz w:val="20"/>
          <w:szCs w:val="20"/>
        </w:rPr>
        <w:t xml:space="preserve">, </w:t>
      </w:r>
      <w:r w:rsidR="00B61F72">
        <w:rPr>
          <w:sz w:val="20"/>
          <w:szCs w:val="20"/>
        </w:rPr>
        <w:t xml:space="preserve">mediastinal </w:t>
      </w:r>
      <w:r w:rsidR="001D513C">
        <w:rPr>
          <w:sz w:val="20"/>
          <w:szCs w:val="20"/>
        </w:rPr>
        <w:t>LAD</w:t>
      </w:r>
      <w:r>
        <w:rPr>
          <w:sz w:val="20"/>
          <w:szCs w:val="20"/>
        </w:rPr>
        <w:t xml:space="preserve">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SVC syndrome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radiation </w:t>
      </w:r>
    </w:p>
    <w:p w14:paraId="155BC0AA" w14:textId="76543C93" w:rsidR="0050623D" w:rsidRDefault="0050623D" w:rsidP="00A12E85">
      <w:pPr>
        <w:rPr>
          <w:sz w:val="20"/>
          <w:szCs w:val="20"/>
        </w:rPr>
      </w:pPr>
      <w:r>
        <w:rPr>
          <w:sz w:val="20"/>
          <w:szCs w:val="20"/>
        </w:rPr>
        <w:t xml:space="preserve">Pancreatic cancer pain tx: celiac plexus blockade </w:t>
      </w:r>
    </w:p>
    <w:p w14:paraId="01127332" w14:textId="04640E19" w:rsidR="009130C0" w:rsidRDefault="009130C0" w:rsidP="00A12E85">
      <w:pPr>
        <w:rPr>
          <w:sz w:val="20"/>
          <w:szCs w:val="20"/>
        </w:rPr>
      </w:pPr>
      <w:r>
        <w:rPr>
          <w:sz w:val="20"/>
          <w:szCs w:val="20"/>
        </w:rPr>
        <w:t>CLL patients are at increased risk of: infection (NOT blast crisis)</w:t>
      </w:r>
    </w:p>
    <w:p w14:paraId="0D957318" w14:textId="3C313068" w:rsidR="000C5F6F" w:rsidRDefault="000C5F6F" w:rsidP="00A12E85">
      <w:pPr>
        <w:rPr>
          <w:sz w:val="20"/>
          <w:szCs w:val="20"/>
        </w:rPr>
      </w:pPr>
      <w:r>
        <w:rPr>
          <w:sz w:val="20"/>
          <w:szCs w:val="20"/>
        </w:rPr>
        <w:t xml:space="preserve">Hemolytic anemia, spherocytes, abdominal pain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biliary colic 2/2 HS</w:t>
      </w:r>
      <w:r w:rsidR="001F095D">
        <w:rPr>
          <w:sz w:val="20"/>
          <w:szCs w:val="20"/>
        </w:rPr>
        <w:t xml:space="preserve"> (NOT splenomegaly) </w:t>
      </w:r>
    </w:p>
    <w:p w14:paraId="4563E337" w14:textId="4C698668" w:rsidR="009932CE" w:rsidRDefault="009932CE" w:rsidP="00A12E85">
      <w:pPr>
        <w:rPr>
          <w:sz w:val="20"/>
          <w:szCs w:val="20"/>
        </w:rPr>
      </w:pPr>
      <w:r>
        <w:rPr>
          <w:sz w:val="20"/>
          <w:szCs w:val="20"/>
        </w:rPr>
        <w:t xml:space="preserve">27F, rash, bruising, PLT 9000, nl PT, nl PTT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ITP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pred (NOT platelet transfusion)</w:t>
      </w:r>
    </w:p>
    <w:p w14:paraId="255D7FD9" w14:textId="46B10DE2" w:rsidR="008B1A90" w:rsidRDefault="008B1A90" w:rsidP="00A12E85">
      <w:pPr>
        <w:rPr>
          <w:sz w:val="20"/>
          <w:szCs w:val="20"/>
        </w:rPr>
      </w:pPr>
      <w:r>
        <w:rPr>
          <w:sz w:val="20"/>
          <w:szCs w:val="20"/>
        </w:rPr>
        <w:t xml:space="preserve">68M, back pain,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Hgb,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BUN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MM</w:t>
      </w:r>
    </w:p>
    <w:p w14:paraId="3129FDD0" w14:textId="3DBBD988" w:rsidR="002827A6" w:rsidRDefault="002827A6" w:rsidP="00A12E85">
      <w:pPr>
        <w:rPr>
          <w:sz w:val="20"/>
          <w:szCs w:val="20"/>
        </w:rPr>
      </w:pPr>
      <w:r>
        <w:rPr>
          <w:sz w:val="20"/>
          <w:szCs w:val="20"/>
        </w:rPr>
        <w:t xml:space="preserve">62M, microcytic anemia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colo</w:t>
      </w:r>
    </w:p>
    <w:p w14:paraId="20278030" w14:textId="722657AA" w:rsidR="000F26D3" w:rsidRDefault="000F26D3" w:rsidP="00A12E85">
      <w:pPr>
        <w:rPr>
          <w:sz w:val="20"/>
          <w:szCs w:val="20"/>
        </w:rPr>
      </w:pPr>
      <w:r>
        <w:rPr>
          <w:sz w:val="20"/>
          <w:szCs w:val="20"/>
        </w:rPr>
        <w:t xml:space="preserve">AML tx: hydration and urine </w:t>
      </w:r>
      <w:r w:rsidR="00134D77">
        <w:rPr>
          <w:sz w:val="20"/>
          <w:szCs w:val="20"/>
        </w:rPr>
        <w:t>alkalinization</w:t>
      </w:r>
      <w:r>
        <w:rPr>
          <w:sz w:val="20"/>
          <w:szCs w:val="20"/>
        </w:rPr>
        <w:t>, THEN chemotherapy</w:t>
      </w:r>
    </w:p>
    <w:p w14:paraId="0420E26F" w14:textId="69AB09E5" w:rsidR="00134D77" w:rsidRPr="0049728B" w:rsidRDefault="00134D77" w:rsidP="00A12E85">
      <w:pPr>
        <w:rPr>
          <w:sz w:val="20"/>
          <w:szCs w:val="20"/>
        </w:rPr>
      </w:pPr>
      <w:r>
        <w:rPr>
          <w:sz w:val="20"/>
          <w:szCs w:val="20"/>
        </w:rPr>
        <w:t xml:space="preserve">20M, bruising, nl PLT,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PT, nl PTT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Factor VII deficiency </w:t>
      </w:r>
    </w:p>
    <w:p w14:paraId="4E55DA75" w14:textId="74856884" w:rsidR="00E27156" w:rsidRPr="0049728B" w:rsidRDefault="00735653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 </w:t>
      </w:r>
    </w:p>
    <w:p w14:paraId="509CDAF7" w14:textId="0A01506C" w:rsidR="007A4FBC" w:rsidRPr="0049728B" w:rsidRDefault="007A4FBC" w:rsidP="009F0AD9">
      <w:pPr>
        <w:pStyle w:val="Heading1"/>
      </w:pPr>
      <w:r w:rsidRPr="0049728B">
        <w:t>ID</w:t>
      </w:r>
    </w:p>
    <w:p w14:paraId="02CE1349" w14:textId="2AA957AC" w:rsidR="00FF3538" w:rsidRDefault="00BF5EEA" w:rsidP="007A4FBC">
      <w:pPr>
        <w:rPr>
          <w:sz w:val="20"/>
          <w:szCs w:val="20"/>
        </w:rPr>
      </w:pPr>
      <w:r>
        <w:rPr>
          <w:sz w:val="20"/>
          <w:szCs w:val="20"/>
        </w:rPr>
        <w:t>HIV pneumococcal vaccine: PCV13 then PPSV23 x2</w:t>
      </w:r>
      <w:r w:rsidR="007F2015">
        <w:rPr>
          <w:sz w:val="20"/>
          <w:szCs w:val="20"/>
        </w:rPr>
        <w:t xml:space="preserve"> (for children and &gt;65 yr)</w:t>
      </w:r>
    </w:p>
    <w:p w14:paraId="03D771E1" w14:textId="7CC393BF" w:rsidR="00813288" w:rsidRDefault="0081328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PPD 12mm, from China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rifamycin + INH</w:t>
      </w:r>
    </w:p>
    <w:p w14:paraId="6E0B8133" w14:textId="29DB2418" w:rsidR="008630B0" w:rsidRDefault="008630B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32F, </w:t>
      </w:r>
      <w:r w:rsidR="00B26AD8">
        <w:rPr>
          <w:sz w:val="20"/>
          <w:szCs w:val="20"/>
        </w:rPr>
        <w:t xml:space="preserve">1 mo non-bloody </w:t>
      </w:r>
      <w:r>
        <w:rPr>
          <w:sz w:val="20"/>
          <w:szCs w:val="20"/>
        </w:rPr>
        <w:t xml:space="preserve">diarrhea, bloating, weight loss, travel to Mexico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Giardia</w:t>
      </w:r>
    </w:p>
    <w:p w14:paraId="2F370905" w14:textId="7BF15891" w:rsidR="009A0AE1" w:rsidRDefault="009A0AE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67M, cough w/ green sputum, AUD, smoker,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WBC, dense consolidation, fever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aspiration PNA (bcx)</w:t>
      </w:r>
    </w:p>
    <w:p w14:paraId="66843A98" w14:textId="16B563BB" w:rsidR="00B43F31" w:rsidRDefault="00B43F3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32F, vomiting, fever, septic shock, rash on hands and feet and trunk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TSS</w:t>
      </w:r>
    </w:p>
    <w:p w14:paraId="2CCB86EB" w14:textId="6BA40B54" w:rsidR="006E72B3" w:rsidRDefault="006E72B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57M, back pain,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T1 signal in vertebral bodies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osteomyelitis </w:t>
      </w:r>
    </w:p>
    <w:p w14:paraId="63EB82BD" w14:textId="32A33A98" w:rsidR="005C0065" w:rsidRDefault="005C006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44F, 2 wk cough worse at night, coughs so hard she vomits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Bordetella pertussis</w:t>
      </w:r>
    </w:p>
    <w:p w14:paraId="3789A049" w14:textId="478E3E67" w:rsidR="006F26FE" w:rsidRDefault="006F26F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27M, testicle pain with urination, UA w/ WBC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chlamydia </w:t>
      </w:r>
    </w:p>
    <w:p w14:paraId="6BC7B225" w14:textId="1A6BB6E0" w:rsidR="00D725BA" w:rsidRDefault="00D725B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Fundoscopy w/ bilateral white infiltrates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candidal ophthalmitis</w:t>
      </w:r>
    </w:p>
    <w:p w14:paraId="3166FA78" w14:textId="6BA46195" w:rsidR="00DA7C57" w:rsidRDefault="0065460E" w:rsidP="007A4FBC">
      <w:pPr>
        <w:rPr>
          <w:sz w:val="20"/>
          <w:szCs w:val="20"/>
        </w:rPr>
      </w:pPr>
      <w:r>
        <w:rPr>
          <w:sz w:val="20"/>
          <w:szCs w:val="20"/>
        </w:rPr>
        <w:t>8F, u</w:t>
      </w:r>
      <w:r w:rsidR="00DA7C57">
        <w:rPr>
          <w:sz w:val="20"/>
          <w:szCs w:val="20"/>
        </w:rPr>
        <w:t xml:space="preserve">nilateral purple cervical LAD, granulomas </w:t>
      </w:r>
      <w:r w:rsidR="00192719">
        <w:rPr>
          <w:sz w:val="20"/>
          <w:szCs w:val="20"/>
        </w:rPr>
        <w:t>→</w:t>
      </w:r>
      <w:r w:rsidR="00DA7C57">
        <w:rPr>
          <w:sz w:val="20"/>
          <w:szCs w:val="20"/>
        </w:rPr>
        <w:t xml:space="preserve"> mycobacterium</w:t>
      </w:r>
    </w:p>
    <w:p w14:paraId="7EC33188" w14:textId="412CA82B" w:rsidR="00BF4FE0" w:rsidRDefault="00BF4FE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HIV, PPD 6 mm, nl CXR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latent TB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INH x4 mo</w:t>
      </w:r>
    </w:p>
    <w:p w14:paraId="7388B8F7" w14:textId="6436DD25" w:rsidR="009351B0" w:rsidRDefault="009351B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27M w/ UC on infliximab, bloody diarrhea, colonoscopy w/ superficial ulcers, bx w/ intracellular inclusion bodies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CMV colitis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ganciclovir</w:t>
      </w:r>
    </w:p>
    <w:p w14:paraId="24BB92D0" w14:textId="4645833F" w:rsidR="00E24860" w:rsidRDefault="00E24860" w:rsidP="007A4FBC">
      <w:pPr>
        <w:rPr>
          <w:sz w:val="20"/>
          <w:szCs w:val="20"/>
        </w:rPr>
      </w:pPr>
      <w:r>
        <w:rPr>
          <w:sz w:val="20"/>
          <w:szCs w:val="20"/>
        </w:rPr>
        <w:t>HCV on MMF and pred, left foot cut</w:t>
      </w:r>
      <w:r w:rsidR="00FE6426">
        <w:rPr>
          <w:sz w:val="20"/>
          <w:szCs w:val="20"/>
        </w:rPr>
        <w:t xml:space="preserve"> at beach</w:t>
      </w:r>
      <w:r>
        <w:rPr>
          <w:sz w:val="20"/>
          <w:szCs w:val="20"/>
        </w:rPr>
        <w:t xml:space="preserve"> w/ hemorrhagic bullae, fever,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FE6426">
        <w:rPr>
          <w:sz w:val="20"/>
          <w:szCs w:val="20"/>
        </w:rPr>
        <w:t xml:space="preserve">dx vibrio vulnificus </w:t>
      </w:r>
      <w:r w:rsidR="00192719">
        <w:rPr>
          <w:sz w:val="20"/>
          <w:szCs w:val="20"/>
        </w:rPr>
        <w:t>→</w:t>
      </w:r>
      <w:r w:rsidR="00FE6426">
        <w:rPr>
          <w:sz w:val="20"/>
          <w:szCs w:val="20"/>
        </w:rPr>
        <w:t xml:space="preserve"> I</w:t>
      </w:r>
      <w:r>
        <w:rPr>
          <w:sz w:val="20"/>
          <w:szCs w:val="20"/>
        </w:rPr>
        <w:t>&amp;D</w:t>
      </w:r>
      <w:r w:rsidR="00FE6426">
        <w:rPr>
          <w:sz w:val="20"/>
          <w:szCs w:val="20"/>
        </w:rPr>
        <w:t xml:space="preserve"> + doxycycline + CTX</w:t>
      </w:r>
    </w:p>
    <w:p w14:paraId="575C0E3A" w14:textId="4AAFCB3C" w:rsidR="00125627" w:rsidRDefault="00125627" w:rsidP="007A4FBC">
      <w:pPr>
        <w:rPr>
          <w:sz w:val="20"/>
          <w:szCs w:val="20"/>
        </w:rPr>
      </w:pPr>
      <w:r>
        <w:rPr>
          <w:sz w:val="20"/>
          <w:szCs w:val="20"/>
        </w:rPr>
        <w:t>I&amp;D if: fever, severe pain, crepitus, bullous lesion (c/f necrotizing fasciitis)</w:t>
      </w:r>
    </w:p>
    <w:p w14:paraId="699A09A1" w14:textId="1C3724E3" w:rsidR="003035D5" w:rsidRDefault="003035D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84F, fever, L parotid gland w/ purulent discharge, cervical LAD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suppurative parotitis (S aureus)</w:t>
      </w:r>
    </w:p>
    <w:p w14:paraId="4ABD9194" w14:textId="5DC7BDB7" w:rsidR="00FB2C31" w:rsidRDefault="00FB2C31" w:rsidP="007A4FBC">
      <w:pPr>
        <w:rPr>
          <w:sz w:val="20"/>
          <w:szCs w:val="20"/>
        </w:rPr>
      </w:pPr>
      <w:r>
        <w:rPr>
          <w:sz w:val="20"/>
          <w:szCs w:val="20"/>
        </w:rPr>
        <w:t>HSV diagnostic test: PCR of open vesicle</w:t>
      </w:r>
    </w:p>
    <w:p w14:paraId="5CDD68D6" w14:textId="23D966B9" w:rsidR="005D33A1" w:rsidRDefault="005D33A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Insect bit in Southwest Asia, small pimples enlarge to open sore w/ crust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Leishmaniasis</w:t>
      </w:r>
    </w:p>
    <w:p w14:paraId="63171AFC" w14:textId="374CE7B1" w:rsidR="00B50600" w:rsidRDefault="00B5060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AIDS, dysphagia, white plaques in pharynx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oral candidiasis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flucona</w:t>
      </w:r>
      <w:r w:rsidR="0011053D">
        <w:rPr>
          <w:sz w:val="20"/>
          <w:szCs w:val="20"/>
        </w:rPr>
        <w:t>z</w:t>
      </w:r>
      <w:r>
        <w:rPr>
          <w:sz w:val="20"/>
          <w:szCs w:val="20"/>
        </w:rPr>
        <w:t>ole</w:t>
      </w:r>
    </w:p>
    <w:p w14:paraId="0B9DD6E2" w14:textId="7D99B9B9" w:rsidR="00060DC3" w:rsidRDefault="00060DC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Asplenic patient undergoing dental procedure ppx: none </w:t>
      </w:r>
    </w:p>
    <w:p w14:paraId="6AF9D66F" w14:textId="13D126FF" w:rsidR="00553FD7" w:rsidRDefault="00553FD7" w:rsidP="007A4FBC">
      <w:pPr>
        <w:rPr>
          <w:sz w:val="20"/>
          <w:szCs w:val="20"/>
        </w:rPr>
      </w:pPr>
      <w:r>
        <w:rPr>
          <w:sz w:val="20"/>
          <w:szCs w:val="20"/>
        </w:rPr>
        <w:t>Pt w/ MVP undergoing dental procedure ppx: none</w:t>
      </w:r>
    </w:p>
    <w:p w14:paraId="587972BA" w14:textId="1FD654ED" w:rsidR="005778B3" w:rsidRDefault="005778B3" w:rsidP="007A4FBC">
      <w:pPr>
        <w:rPr>
          <w:sz w:val="20"/>
          <w:szCs w:val="20"/>
        </w:rPr>
      </w:pPr>
      <w:r>
        <w:rPr>
          <w:sz w:val="20"/>
          <w:szCs w:val="20"/>
        </w:rPr>
        <w:t>S/p viral URI, cheeks TTP x 1 mo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acute bacterial sinusitis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amoxicillin</w:t>
      </w:r>
    </w:p>
    <w:p w14:paraId="190DE00B" w14:textId="10470C96" w:rsidR="007701DB" w:rsidRDefault="007701D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Tick bite x3 hr, asymptomatic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 and f/u in 2 wk</w:t>
      </w:r>
    </w:p>
    <w:p w14:paraId="6218C6A1" w14:textId="629E9A7C" w:rsidR="00181FA3" w:rsidRDefault="00181FA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Fever, LLE erythematous below knee w/ sharp demarcation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cellulitis (GAS)</w:t>
      </w:r>
    </w:p>
    <w:p w14:paraId="3A6D8942" w14:textId="0D406977" w:rsidR="008A23CC" w:rsidRPr="0049728B" w:rsidRDefault="008A23C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TB drug that causes </w:t>
      </w:r>
      <w:r w:rsidR="00BF1E68">
        <w:rPr>
          <w:sz w:val="20"/>
          <w:szCs w:val="20"/>
        </w:rPr>
        <w:t xml:space="preserve">decreased central visual acuity </w:t>
      </w:r>
      <w:r w:rsidR="00192719">
        <w:rPr>
          <w:sz w:val="20"/>
          <w:szCs w:val="20"/>
        </w:rPr>
        <w:t>→</w:t>
      </w:r>
      <w:r w:rsidR="00BF1E68">
        <w:rPr>
          <w:sz w:val="20"/>
          <w:szCs w:val="20"/>
        </w:rPr>
        <w:t xml:space="preserve"> ethambutol</w:t>
      </w:r>
    </w:p>
    <w:p w14:paraId="41EC65AE" w14:textId="4C2D2BE8" w:rsidR="00BF1E68" w:rsidRPr="0049728B" w:rsidRDefault="00BF1E68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TB drug that causes peripheral neuropathy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INH</w:t>
      </w:r>
    </w:p>
    <w:p w14:paraId="25058D31" w14:textId="47F6B7BB" w:rsidR="00BF1E68" w:rsidRPr="0049728B" w:rsidRDefault="00BF1E68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TB drug that causes sideroblastic anemia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INH</w:t>
      </w:r>
    </w:p>
    <w:p w14:paraId="6106677E" w14:textId="3789BFA4" w:rsidR="00BF1E68" w:rsidRPr="0049728B" w:rsidRDefault="00BF1E68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TB drug that causes hepatoxicity, hyperuricemia, arthralgia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pyrazinamide</w:t>
      </w:r>
    </w:p>
    <w:p w14:paraId="4DBD2CAE" w14:textId="5013D853" w:rsidR="00BF1E68" w:rsidRDefault="00BF1E68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TB drug that causes orange bodily fluids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rifampin</w:t>
      </w:r>
    </w:p>
    <w:p w14:paraId="36AF9C48" w14:textId="625BFDE9" w:rsidR="0078423F" w:rsidRDefault="0078423F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PPD 15mm, from Thailand, nl CXR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INH </w:t>
      </w:r>
    </w:p>
    <w:p w14:paraId="0E3C315C" w14:textId="7A51F72E" w:rsidR="008A2D70" w:rsidRDefault="008A2D70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21F, fever, sore throat, HA, cervical LAD, splenomegaly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ddx EBV, CMV, HIV</w:t>
      </w:r>
    </w:p>
    <w:p w14:paraId="79DEBC45" w14:textId="4FEAC4C0" w:rsidR="008A2D70" w:rsidRDefault="008A2D70" w:rsidP="00BF1E68">
      <w:pPr>
        <w:rPr>
          <w:sz w:val="20"/>
          <w:szCs w:val="20"/>
        </w:rPr>
      </w:pPr>
      <w:r>
        <w:rPr>
          <w:sz w:val="20"/>
          <w:szCs w:val="20"/>
        </w:rPr>
        <w:t>EBV contact precautions: none</w:t>
      </w:r>
    </w:p>
    <w:p w14:paraId="478DEC95" w14:textId="3B622C7B" w:rsidR="0029793F" w:rsidRDefault="0029793F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S/p botulism antitoxin, abdominal cramps, joint pain, fever, nodules over trunk and extremities, fever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serum sickness</w:t>
      </w:r>
    </w:p>
    <w:p w14:paraId="1433B437" w14:textId="12D4BA7D" w:rsidR="00AF5578" w:rsidRDefault="00551AFD" w:rsidP="00BF1E68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AF5578">
        <w:rPr>
          <w:sz w:val="20"/>
          <w:szCs w:val="20"/>
        </w:rPr>
        <w:t xml:space="preserve"> Kenya, fever, </w:t>
      </w:r>
      <w:r w:rsidR="00192719">
        <w:rPr>
          <w:sz w:val="20"/>
          <w:szCs w:val="20"/>
        </w:rPr>
        <w:t>↓</w:t>
      </w:r>
      <w:r w:rsidR="00AF5578">
        <w:rPr>
          <w:sz w:val="20"/>
          <w:szCs w:val="20"/>
        </w:rPr>
        <w:t xml:space="preserve">Hct, </w:t>
      </w:r>
      <w:r w:rsidR="00192719">
        <w:rPr>
          <w:sz w:val="20"/>
          <w:szCs w:val="20"/>
        </w:rPr>
        <w:t>↑</w:t>
      </w:r>
      <w:r w:rsidR="00AF5578">
        <w:rPr>
          <w:sz w:val="20"/>
          <w:szCs w:val="20"/>
        </w:rPr>
        <w:t xml:space="preserve">LDH </w:t>
      </w:r>
      <w:r w:rsidR="00192719">
        <w:rPr>
          <w:sz w:val="20"/>
          <w:szCs w:val="20"/>
        </w:rPr>
        <w:t>→</w:t>
      </w:r>
      <w:r w:rsidR="00AF5578">
        <w:rPr>
          <w:sz w:val="20"/>
          <w:szCs w:val="20"/>
        </w:rPr>
        <w:t xml:space="preserve"> plasmodium falciparum</w:t>
      </w:r>
    </w:p>
    <w:p w14:paraId="004F3BA0" w14:textId="3B7B18DF" w:rsidR="008A2D70" w:rsidRDefault="00551AFD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S/p bioterrorism attack 14d ago, vesicular lesions of same stage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Smallpox (vaccinia vaccination)</w:t>
      </w:r>
    </w:p>
    <w:p w14:paraId="31E644B4" w14:textId="058E3870" w:rsidR="00E26309" w:rsidRDefault="00E26309" w:rsidP="00BF1E68">
      <w:pPr>
        <w:rPr>
          <w:sz w:val="20"/>
          <w:szCs w:val="20"/>
        </w:rPr>
      </w:pPr>
      <w:r>
        <w:rPr>
          <w:sz w:val="20"/>
          <w:szCs w:val="20"/>
        </w:rPr>
        <w:t>Diabetic foot ulcer NBS: XR</w:t>
      </w:r>
    </w:p>
    <w:p w14:paraId="022A890F" w14:textId="6B0086A1" w:rsidR="00EF5429" w:rsidRDefault="00EF5429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17 mo, SCD, fever, cough,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WBC, splenomegaly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IV CTX </w:t>
      </w:r>
    </w:p>
    <w:p w14:paraId="37B35554" w14:textId="471B96E1" w:rsidR="00436E29" w:rsidRDefault="00436E29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Neonatal septic arthritis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 aureus &gt; H flu, gonorrhea</w:t>
      </w:r>
    </w:p>
    <w:p w14:paraId="5292B27C" w14:textId="55EA059A" w:rsidR="00276F0D" w:rsidRDefault="00276F0D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52M, jaundice resolved after 2 wk, IVDU,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bili, AST 250, ALT 300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acute HBV (anti-HBc IgM)</w:t>
      </w:r>
    </w:p>
    <w:p w14:paraId="20C44CB6" w14:textId="38699AF7" w:rsidR="009B2B14" w:rsidRDefault="009B2B14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HA, fever, diarrhea, nl CTH, LP w/ WBC 50 (100% monocytes)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viral (aseptic) meningitis</w:t>
      </w:r>
    </w:p>
    <w:p w14:paraId="0F1BB863" w14:textId="6FB24B26" w:rsidR="0006240C" w:rsidRDefault="0006240C" w:rsidP="00BF1E6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Bloody diarrhea, fever, </w:t>
      </w:r>
      <w:r w:rsidR="00192719">
        <w:rPr>
          <w:sz w:val="20"/>
          <w:szCs w:val="20"/>
        </w:rPr>
        <w:t>↓</w:t>
      </w:r>
      <w:r w:rsidR="0030314A">
        <w:rPr>
          <w:sz w:val="20"/>
          <w:szCs w:val="20"/>
        </w:rPr>
        <w:t xml:space="preserve">Hgb, </w:t>
      </w:r>
      <w:r w:rsidR="00192719">
        <w:rPr>
          <w:sz w:val="20"/>
          <w:szCs w:val="20"/>
        </w:rPr>
        <w:t>↓</w:t>
      </w:r>
      <w:r w:rsidR="0030314A">
        <w:rPr>
          <w:sz w:val="20"/>
          <w:szCs w:val="20"/>
        </w:rPr>
        <w:t xml:space="preserve">PLT, </w:t>
      </w:r>
      <w:r w:rsidR="00192719">
        <w:rPr>
          <w:sz w:val="20"/>
          <w:szCs w:val="20"/>
        </w:rPr>
        <w:t>↑</w:t>
      </w:r>
      <w:r w:rsidR="0030314A">
        <w:rPr>
          <w:sz w:val="20"/>
          <w:szCs w:val="20"/>
        </w:rPr>
        <w:t xml:space="preserve">LDH </w:t>
      </w:r>
      <w:r w:rsidR="00192719">
        <w:rPr>
          <w:sz w:val="20"/>
          <w:szCs w:val="20"/>
        </w:rPr>
        <w:t>→</w:t>
      </w:r>
      <w:r w:rsidR="0030314A">
        <w:rPr>
          <w:sz w:val="20"/>
          <w:szCs w:val="20"/>
        </w:rPr>
        <w:t xml:space="preserve"> EHEC</w:t>
      </w:r>
    </w:p>
    <w:p w14:paraId="288A9862" w14:textId="6B27C4F6" w:rsidR="00E31147" w:rsidRDefault="00E31147" w:rsidP="00BF1E68">
      <w:pPr>
        <w:rPr>
          <w:sz w:val="20"/>
          <w:szCs w:val="20"/>
        </w:rPr>
      </w:pPr>
      <w:r>
        <w:rPr>
          <w:sz w:val="20"/>
          <w:szCs w:val="20"/>
        </w:rPr>
        <w:t>Splenectomy vaccines: meningococcus, PCV, Hflu, quadrivalent flu</w:t>
      </w:r>
    </w:p>
    <w:p w14:paraId="648BB3A7" w14:textId="2188F1C9" w:rsidR="00DB5F84" w:rsidRDefault="00DB5F84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55M, scoliosis, cough x 6 mo, now hemoptysis, night sweats, weight loss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MAC</w:t>
      </w:r>
    </w:p>
    <w:p w14:paraId="63803037" w14:textId="15D8B3F2" w:rsidR="00276CDD" w:rsidRDefault="00276CDD" w:rsidP="00BF1E68">
      <w:pPr>
        <w:rPr>
          <w:sz w:val="20"/>
          <w:szCs w:val="20"/>
        </w:rPr>
      </w:pPr>
      <w:r>
        <w:rPr>
          <w:sz w:val="20"/>
          <w:szCs w:val="20"/>
        </w:rPr>
        <w:t xml:space="preserve">24F, recurrent sinus infections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CVID</w:t>
      </w:r>
    </w:p>
    <w:p w14:paraId="1532997C" w14:textId="301FD31C" w:rsidR="007A49D6" w:rsidRPr="0049728B" w:rsidRDefault="007A49D6" w:rsidP="00BF1E68">
      <w:pPr>
        <w:rPr>
          <w:sz w:val="20"/>
          <w:szCs w:val="20"/>
        </w:rPr>
      </w:pPr>
      <w:r>
        <w:rPr>
          <w:sz w:val="20"/>
          <w:szCs w:val="20"/>
        </w:rPr>
        <w:t>Dental procedure w/ artificial aortic valve, penicillin allergy, ppx: macrolides</w:t>
      </w:r>
    </w:p>
    <w:p w14:paraId="57916546" w14:textId="7DEB4206" w:rsidR="007A49D6" w:rsidRDefault="007A49D6" w:rsidP="007A49D6">
      <w:pPr>
        <w:rPr>
          <w:sz w:val="20"/>
          <w:szCs w:val="20"/>
        </w:rPr>
      </w:pPr>
      <w:r>
        <w:rPr>
          <w:sz w:val="20"/>
          <w:szCs w:val="20"/>
        </w:rPr>
        <w:t>Dental procedure w/ artificial aortic valve, ppx: amoxicillin</w:t>
      </w:r>
    </w:p>
    <w:p w14:paraId="3E4993A0" w14:textId="711A5127" w:rsidR="007A4FBC" w:rsidRDefault="00E40B4B">
      <w:pPr>
        <w:rPr>
          <w:sz w:val="20"/>
          <w:szCs w:val="20"/>
        </w:rPr>
      </w:pPr>
      <w:r>
        <w:rPr>
          <w:sz w:val="20"/>
          <w:szCs w:val="20"/>
        </w:rPr>
        <w:t xml:space="preserve">DOE, IVDU, fever, O2sat 83%, WBC 4.8k, CXR w/ bilateral infiltrates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PJP</w:t>
      </w:r>
    </w:p>
    <w:p w14:paraId="1A9124BC" w14:textId="65523816" w:rsidR="00E40B4B" w:rsidRDefault="00E40B4B">
      <w:pPr>
        <w:rPr>
          <w:sz w:val="20"/>
          <w:szCs w:val="20"/>
        </w:rPr>
      </w:pPr>
      <w:r>
        <w:rPr>
          <w:sz w:val="20"/>
          <w:szCs w:val="20"/>
        </w:rPr>
        <w:t xml:space="preserve">PNA, CXR w/ multifocal infiltrates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mycoplasma </w:t>
      </w:r>
    </w:p>
    <w:p w14:paraId="7F081F70" w14:textId="3B46A358" w:rsidR="000A6961" w:rsidRDefault="000A6961">
      <w:pPr>
        <w:rPr>
          <w:sz w:val="20"/>
          <w:szCs w:val="20"/>
        </w:rPr>
      </w:pPr>
      <w:r>
        <w:rPr>
          <w:sz w:val="20"/>
          <w:szCs w:val="20"/>
        </w:rPr>
        <w:t xml:space="preserve">Diabetic foot ulcer pathogens: mixed aerobic and anerobic organisms </w:t>
      </w:r>
    </w:p>
    <w:p w14:paraId="33973878" w14:textId="771F02B1" w:rsidR="00CA3194" w:rsidRDefault="00CA3194">
      <w:pPr>
        <w:rPr>
          <w:sz w:val="20"/>
          <w:szCs w:val="20"/>
        </w:rPr>
      </w:pPr>
      <w:r>
        <w:rPr>
          <w:sz w:val="20"/>
          <w:szCs w:val="20"/>
        </w:rPr>
        <w:t>Pyelonephritis tx: CTX, FQ, bactrim, beta-lactam</w:t>
      </w:r>
      <w:r w:rsidR="00C864F2">
        <w:rPr>
          <w:sz w:val="20"/>
          <w:szCs w:val="20"/>
        </w:rPr>
        <w:t xml:space="preserve"> (NOT nitrofurantoin)</w:t>
      </w:r>
    </w:p>
    <w:p w14:paraId="108A0ECE" w14:textId="6300116A" w:rsidR="00C6402F" w:rsidRDefault="00C6402F">
      <w:pPr>
        <w:rPr>
          <w:sz w:val="20"/>
          <w:szCs w:val="20"/>
        </w:rPr>
      </w:pPr>
      <w:r>
        <w:rPr>
          <w:sz w:val="20"/>
          <w:szCs w:val="20"/>
        </w:rPr>
        <w:t xml:space="preserve">Ate </w:t>
      </w:r>
      <w:r w:rsidR="00732F58">
        <w:rPr>
          <w:sz w:val="20"/>
          <w:szCs w:val="20"/>
        </w:rPr>
        <w:t xml:space="preserve">eel at restaurant, cold water feels hot, n/v </w:t>
      </w:r>
      <w:r w:rsidR="00192719">
        <w:rPr>
          <w:sz w:val="20"/>
          <w:szCs w:val="20"/>
        </w:rPr>
        <w:t>→</w:t>
      </w:r>
      <w:r w:rsidR="00732F58">
        <w:rPr>
          <w:sz w:val="20"/>
          <w:szCs w:val="20"/>
        </w:rPr>
        <w:t xml:space="preserve"> ciguatera poisoning</w:t>
      </w:r>
    </w:p>
    <w:p w14:paraId="7194FDAA" w14:textId="30969B4A" w:rsidR="001C78D5" w:rsidRDefault="001C78D5">
      <w:pPr>
        <w:rPr>
          <w:sz w:val="20"/>
          <w:szCs w:val="20"/>
        </w:rPr>
      </w:pPr>
      <w:r>
        <w:rPr>
          <w:sz w:val="20"/>
          <w:szCs w:val="20"/>
        </w:rPr>
        <w:t xml:space="preserve">Joint pain, arthrocentesis w/ WBC 50k and no organisms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gonococcus </w:t>
      </w:r>
    </w:p>
    <w:p w14:paraId="44F4C208" w14:textId="77F93E1D" w:rsidR="0043502B" w:rsidRDefault="0043502B">
      <w:pPr>
        <w:rPr>
          <w:sz w:val="20"/>
          <w:szCs w:val="20"/>
        </w:rPr>
      </w:pPr>
      <w:r>
        <w:rPr>
          <w:sz w:val="20"/>
          <w:szCs w:val="20"/>
        </w:rPr>
        <w:t xml:space="preserve">Abdominal pain, Mexico, jaundice, RUQ pain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HAV (HepA IgM)</w:t>
      </w:r>
    </w:p>
    <w:p w14:paraId="54C3E47D" w14:textId="5D5CD271" w:rsidR="00B02F8E" w:rsidRDefault="00B02F8E">
      <w:pPr>
        <w:rPr>
          <w:sz w:val="20"/>
          <w:szCs w:val="20"/>
        </w:rPr>
      </w:pPr>
      <w:r>
        <w:rPr>
          <w:sz w:val="20"/>
          <w:szCs w:val="20"/>
        </w:rPr>
        <w:t>Impetigo tx: topical mupirocin</w:t>
      </w:r>
    </w:p>
    <w:p w14:paraId="26743A34" w14:textId="676CE07A" w:rsidR="00733983" w:rsidRDefault="00733983">
      <w:pPr>
        <w:rPr>
          <w:sz w:val="20"/>
          <w:szCs w:val="20"/>
        </w:rPr>
      </w:pPr>
      <w:r>
        <w:rPr>
          <w:sz w:val="20"/>
          <w:szCs w:val="20"/>
        </w:rPr>
        <w:t>Dental procedure abx ppx needed if: prosthetic valve, h/o endocarditis, congenital heart disease, cardiac transplant, (NOT MVP)</w:t>
      </w:r>
    </w:p>
    <w:p w14:paraId="7BA136EC" w14:textId="23DBDABF" w:rsidR="00365727" w:rsidRDefault="00365727">
      <w:pPr>
        <w:rPr>
          <w:sz w:val="20"/>
          <w:szCs w:val="20"/>
        </w:rPr>
      </w:pPr>
      <w:r>
        <w:rPr>
          <w:sz w:val="20"/>
          <w:szCs w:val="20"/>
        </w:rPr>
        <w:t xml:space="preserve">Bloody diarrhea, abdominal tenderness,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EHEC</w:t>
      </w:r>
    </w:p>
    <w:p w14:paraId="7D3570C9" w14:textId="2D9FF1F5" w:rsidR="00AA4FF1" w:rsidRDefault="00AA4FF1">
      <w:pPr>
        <w:rPr>
          <w:sz w:val="20"/>
          <w:szCs w:val="20"/>
        </w:rPr>
      </w:pPr>
      <w:r>
        <w:rPr>
          <w:sz w:val="20"/>
          <w:szCs w:val="20"/>
        </w:rPr>
        <w:t>HAV vaccine recommended in: MSM, HIV, homeless, IVDU</w:t>
      </w:r>
    </w:p>
    <w:p w14:paraId="4FA24053" w14:textId="44B15352" w:rsidR="00927361" w:rsidRDefault="00927361">
      <w:pPr>
        <w:rPr>
          <w:sz w:val="20"/>
          <w:szCs w:val="20"/>
        </w:rPr>
      </w:pPr>
      <w:r>
        <w:rPr>
          <w:sz w:val="20"/>
          <w:szCs w:val="20"/>
        </w:rPr>
        <w:t xml:space="preserve">82F, facial swelling, edema at angle of mandible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acute suppurative parotitis (S aureus)</w:t>
      </w:r>
    </w:p>
    <w:p w14:paraId="046DC00F" w14:textId="6FA35BB1" w:rsidR="00C205CE" w:rsidRDefault="00C205CE">
      <w:pPr>
        <w:rPr>
          <w:sz w:val="20"/>
          <w:szCs w:val="20"/>
        </w:rPr>
      </w:pPr>
      <w:r>
        <w:rPr>
          <w:sz w:val="20"/>
          <w:szCs w:val="20"/>
        </w:rPr>
        <w:t xml:space="preserve">13F, pressure in face, cobblestone conjunctivae, edematous nasal turbinates, injected TM, mucous in pharynx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allergic rhinitis (NOT sinusitis b/c no fever or purulent drainage)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loratadine  </w:t>
      </w:r>
    </w:p>
    <w:p w14:paraId="2F7F85C8" w14:textId="5BD07CBF" w:rsidR="00474008" w:rsidRDefault="00474008">
      <w:pPr>
        <w:rPr>
          <w:sz w:val="20"/>
          <w:szCs w:val="20"/>
        </w:rPr>
      </w:pPr>
      <w:r>
        <w:rPr>
          <w:sz w:val="20"/>
          <w:szCs w:val="20"/>
        </w:rPr>
        <w:t xml:space="preserve">Asthma, fever, cough,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eos,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IgE, upper lobe infiltrates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ABPA</w:t>
      </w:r>
    </w:p>
    <w:p w14:paraId="078181B0" w14:textId="42D785BA" w:rsidR="00C22E8F" w:rsidRDefault="00C22E8F">
      <w:pPr>
        <w:rPr>
          <w:sz w:val="20"/>
          <w:szCs w:val="20"/>
        </w:rPr>
      </w:pPr>
      <w:r>
        <w:rPr>
          <w:sz w:val="20"/>
          <w:szCs w:val="20"/>
        </w:rPr>
        <w:t>Splenectomy ppx: PCV vaccine + meningococcus vaccine +</w:t>
      </w:r>
      <w:r w:rsidR="00C74F26">
        <w:rPr>
          <w:sz w:val="20"/>
          <w:szCs w:val="20"/>
        </w:rPr>
        <w:t xml:space="preserve"> H flu vaccine +</w:t>
      </w:r>
      <w:r>
        <w:rPr>
          <w:sz w:val="20"/>
          <w:szCs w:val="20"/>
        </w:rPr>
        <w:t xml:space="preserve"> penicillin ppx</w:t>
      </w:r>
    </w:p>
    <w:p w14:paraId="2D32C3E9" w14:textId="14BC3794" w:rsidR="00DE522B" w:rsidRDefault="00DE522B">
      <w:pPr>
        <w:rPr>
          <w:sz w:val="20"/>
          <w:szCs w:val="20"/>
        </w:rPr>
      </w:pPr>
      <w:r>
        <w:rPr>
          <w:sz w:val="20"/>
          <w:szCs w:val="20"/>
        </w:rPr>
        <w:t>Long term complications of bacterial meningitis in infants: hearing loss (H flu)</w:t>
      </w:r>
    </w:p>
    <w:p w14:paraId="759C2F3C" w14:textId="103501E9" w:rsidR="00707D32" w:rsidRDefault="00707D32">
      <w:pPr>
        <w:rPr>
          <w:sz w:val="20"/>
          <w:szCs w:val="20"/>
        </w:rPr>
      </w:pPr>
      <w:r>
        <w:rPr>
          <w:sz w:val="20"/>
          <w:szCs w:val="20"/>
        </w:rPr>
        <w:t xml:space="preserve">32M, HIV, received appropriate vaccines 7 yrs ago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PPSV23 vaccine (5 yr after PCV13)</w:t>
      </w:r>
    </w:p>
    <w:p w14:paraId="5825D11F" w14:textId="49A37B8A" w:rsidR="00BA68E9" w:rsidRDefault="00BA68E9">
      <w:pPr>
        <w:rPr>
          <w:sz w:val="20"/>
          <w:szCs w:val="20"/>
        </w:rPr>
      </w:pPr>
      <w:r>
        <w:rPr>
          <w:sz w:val="20"/>
          <w:szCs w:val="20"/>
        </w:rPr>
        <w:t>Entamoeba histolytica tx: MNZ ONLY</w:t>
      </w:r>
    </w:p>
    <w:p w14:paraId="01D90C1B" w14:textId="260A52FF" w:rsidR="00C23EF2" w:rsidRDefault="00C23EF2">
      <w:pPr>
        <w:rPr>
          <w:sz w:val="20"/>
          <w:szCs w:val="20"/>
        </w:rPr>
      </w:pPr>
      <w:r>
        <w:rPr>
          <w:sz w:val="20"/>
          <w:szCs w:val="20"/>
        </w:rPr>
        <w:t xml:space="preserve">Regurgitation, constipation, esophagus w/ air fluid level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trypanosomiasis</w:t>
      </w:r>
    </w:p>
    <w:p w14:paraId="0E682DA4" w14:textId="55AF5727" w:rsidR="00554E0E" w:rsidRDefault="00554E0E">
      <w:pPr>
        <w:rPr>
          <w:sz w:val="20"/>
          <w:szCs w:val="20"/>
        </w:rPr>
      </w:pPr>
      <w:r>
        <w:rPr>
          <w:sz w:val="20"/>
          <w:szCs w:val="20"/>
        </w:rPr>
        <w:t xml:space="preserve">Cough,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eos,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IgE, bilateral upper lobe infiltrates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ABPA</w:t>
      </w:r>
    </w:p>
    <w:p w14:paraId="50E2636C" w14:textId="766E6EFD" w:rsidR="00010E2B" w:rsidRDefault="00010E2B">
      <w:pPr>
        <w:rPr>
          <w:sz w:val="20"/>
          <w:szCs w:val="20"/>
        </w:rPr>
      </w:pPr>
      <w:r>
        <w:rPr>
          <w:sz w:val="20"/>
          <w:szCs w:val="20"/>
        </w:rPr>
        <w:t xml:space="preserve">20M, dysuria, UA 2/ WBCs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G/C urethritis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CTZ + azithromycin</w:t>
      </w:r>
    </w:p>
    <w:p w14:paraId="52F99254" w14:textId="5892545B" w:rsidR="00A33456" w:rsidRDefault="00A33456">
      <w:pPr>
        <w:rPr>
          <w:sz w:val="20"/>
          <w:szCs w:val="20"/>
        </w:rPr>
      </w:pPr>
      <w:r>
        <w:rPr>
          <w:sz w:val="20"/>
          <w:szCs w:val="20"/>
        </w:rPr>
        <w:t xml:space="preserve">UC, bx w/ giant cells w/ inclusion bodies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CMV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ganciclovir</w:t>
      </w:r>
    </w:p>
    <w:p w14:paraId="5D3C745C" w14:textId="12D4B117" w:rsidR="007614D2" w:rsidRDefault="007614D2">
      <w:pPr>
        <w:rPr>
          <w:sz w:val="20"/>
          <w:szCs w:val="20"/>
        </w:rPr>
      </w:pPr>
      <w:r>
        <w:rPr>
          <w:sz w:val="20"/>
          <w:szCs w:val="20"/>
        </w:rPr>
        <w:t xml:space="preserve">Bloody diarrhea, weight loss, Caribbean, RLQ tenderness,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eos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entamoeba histolytica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stool O&amp;P</w:t>
      </w:r>
    </w:p>
    <w:p w14:paraId="36C86897" w14:textId="2A24BF85" w:rsidR="009E453A" w:rsidRDefault="009E453A">
      <w:pPr>
        <w:rPr>
          <w:sz w:val="20"/>
          <w:szCs w:val="20"/>
        </w:rPr>
      </w:pPr>
      <w:r>
        <w:rPr>
          <w:sz w:val="20"/>
          <w:szCs w:val="20"/>
        </w:rPr>
        <w:t xml:space="preserve">22M, cough, afebrile, CXR w/ bilateral interstitial infiltrates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mycoplasma</w:t>
      </w:r>
    </w:p>
    <w:p w14:paraId="33561E25" w14:textId="078668E3" w:rsidR="00DA19BF" w:rsidRDefault="00DA19BF">
      <w:pPr>
        <w:rPr>
          <w:sz w:val="20"/>
          <w:szCs w:val="20"/>
        </w:rPr>
      </w:pPr>
      <w:r>
        <w:rPr>
          <w:sz w:val="20"/>
          <w:szCs w:val="20"/>
        </w:rPr>
        <w:t xml:space="preserve">HIV, recently treated for PJP but no f/u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bactrim ppx + ART (NOT AZT monotherapy)</w:t>
      </w:r>
    </w:p>
    <w:p w14:paraId="590EBC42" w14:textId="7078CEF4" w:rsidR="004F4713" w:rsidRDefault="004F4713">
      <w:pPr>
        <w:rPr>
          <w:sz w:val="20"/>
          <w:szCs w:val="20"/>
        </w:rPr>
      </w:pPr>
      <w:r>
        <w:rPr>
          <w:sz w:val="20"/>
          <w:szCs w:val="20"/>
        </w:rPr>
        <w:t>Genital ulcer, nontender, ddx: syphilis, LGV (chlamydia), klebsiella</w:t>
      </w:r>
    </w:p>
    <w:p w14:paraId="08B1FBE4" w14:textId="04CB1E4A" w:rsidR="004F4713" w:rsidRDefault="004F4713">
      <w:pPr>
        <w:rPr>
          <w:sz w:val="20"/>
          <w:szCs w:val="20"/>
        </w:rPr>
      </w:pPr>
      <w:r>
        <w:rPr>
          <w:sz w:val="20"/>
          <w:szCs w:val="20"/>
        </w:rPr>
        <w:t>Genital ulcer, painful, ddx: HSV, H ducreyi</w:t>
      </w:r>
    </w:p>
    <w:p w14:paraId="13E8BBC8" w14:textId="250D98F3" w:rsidR="004F4713" w:rsidRDefault="004F4713">
      <w:pPr>
        <w:rPr>
          <w:sz w:val="20"/>
          <w:szCs w:val="20"/>
        </w:rPr>
      </w:pPr>
      <w:r>
        <w:rPr>
          <w:sz w:val="20"/>
          <w:szCs w:val="20"/>
        </w:rPr>
        <w:t xml:space="preserve">Painless superficial ulcer on left labium, nontender LAD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syphilis </w:t>
      </w:r>
    </w:p>
    <w:p w14:paraId="4E8D18F3" w14:textId="70DEFA36" w:rsidR="004F4713" w:rsidRDefault="004F4713">
      <w:pPr>
        <w:rPr>
          <w:sz w:val="20"/>
          <w:szCs w:val="20"/>
        </w:rPr>
      </w:pPr>
      <w:r>
        <w:rPr>
          <w:sz w:val="20"/>
          <w:szCs w:val="20"/>
        </w:rPr>
        <w:t>C diff toxic megacolon can be caused by: loperamide</w:t>
      </w:r>
    </w:p>
    <w:p w14:paraId="7F0F31A1" w14:textId="3E944DFA" w:rsidR="00FB01A4" w:rsidRDefault="00FB01A4">
      <w:pPr>
        <w:rPr>
          <w:sz w:val="20"/>
          <w:szCs w:val="20"/>
        </w:rPr>
      </w:pPr>
      <w:r>
        <w:rPr>
          <w:sz w:val="20"/>
          <w:szCs w:val="20"/>
        </w:rPr>
        <w:t>HIV, CD4 250, vaccines needed: PCV13, flu, HBV (NOT CMV)</w:t>
      </w:r>
    </w:p>
    <w:p w14:paraId="5A58AE04" w14:textId="751287BC" w:rsidR="005A04A7" w:rsidRDefault="005A04A7">
      <w:pPr>
        <w:rPr>
          <w:sz w:val="20"/>
          <w:szCs w:val="20"/>
        </w:rPr>
      </w:pPr>
      <w:r>
        <w:rPr>
          <w:sz w:val="20"/>
          <w:szCs w:val="20"/>
        </w:rPr>
        <w:t>Asplenia vaccines: S pneumo, H flu, N meningitidis</w:t>
      </w:r>
    </w:p>
    <w:p w14:paraId="2D3D11DB" w14:textId="5280B8C3" w:rsidR="007E52E0" w:rsidRDefault="007E52E0">
      <w:pPr>
        <w:rPr>
          <w:sz w:val="20"/>
          <w:szCs w:val="20"/>
        </w:rPr>
      </w:pPr>
      <w:r>
        <w:rPr>
          <w:sz w:val="20"/>
          <w:szCs w:val="20"/>
        </w:rPr>
        <w:t xml:space="preserve">Vaginal discharge w/ epithelial cells w/ granular appearance and coccobacilli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gadnerella vaginalais </w:t>
      </w:r>
    </w:p>
    <w:p w14:paraId="5F935CBF" w14:textId="34A44202" w:rsidR="00BF1ECC" w:rsidRDefault="00BF1ECC">
      <w:pPr>
        <w:rPr>
          <w:sz w:val="20"/>
          <w:szCs w:val="20"/>
        </w:rPr>
      </w:pPr>
      <w:r>
        <w:rPr>
          <w:sz w:val="20"/>
          <w:szCs w:val="20"/>
        </w:rPr>
        <w:t xml:space="preserve">2M, fever, LLE pain,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WBC, MRI w/ marrow edema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osteomyelitis </w:t>
      </w:r>
    </w:p>
    <w:p w14:paraId="0788F610" w14:textId="1D20EB2D" w:rsidR="006C3E57" w:rsidRDefault="006C3E57">
      <w:pPr>
        <w:rPr>
          <w:sz w:val="20"/>
          <w:szCs w:val="20"/>
        </w:rPr>
      </w:pPr>
      <w:r>
        <w:rPr>
          <w:sz w:val="20"/>
          <w:szCs w:val="20"/>
        </w:rPr>
        <w:t xml:space="preserve">Erythema migrans, knee swelling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serum Borrelia antibodies (NOT joint aspiration)</w:t>
      </w:r>
    </w:p>
    <w:p w14:paraId="540F1590" w14:textId="0CFCED69" w:rsidR="0038015D" w:rsidRDefault="0038015D">
      <w:pPr>
        <w:rPr>
          <w:sz w:val="20"/>
          <w:szCs w:val="20"/>
        </w:rPr>
      </w:pPr>
      <w:r>
        <w:rPr>
          <w:sz w:val="20"/>
          <w:szCs w:val="20"/>
        </w:rPr>
        <w:t>Oral candidiasis tx: fluconazole, nystatin, miconazole, clotrimazole (BEFORE itraconazole)</w:t>
      </w:r>
    </w:p>
    <w:p w14:paraId="3C217323" w14:textId="22F51DA5" w:rsidR="00717E34" w:rsidRDefault="00717E34">
      <w:pPr>
        <w:rPr>
          <w:sz w:val="20"/>
          <w:szCs w:val="20"/>
        </w:rPr>
      </w:pPr>
      <w:r>
        <w:rPr>
          <w:sz w:val="20"/>
          <w:szCs w:val="20"/>
        </w:rPr>
        <w:t>Bactrim s/e: agranulocytosis, hypersensitivity, hyperkalemia</w:t>
      </w:r>
      <w:r w:rsidR="00785571">
        <w:rPr>
          <w:sz w:val="20"/>
          <w:szCs w:val="20"/>
        </w:rPr>
        <w:t>, increases warfarin effects</w:t>
      </w:r>
    </w:p>
    <w:p w14:paraId="2D5765BB" w14:textId="58735CA1" w:rsidR="00A74B71" w:rsidRDefault="00A74B71">
      <w:pPr>
        <w:rPr>
          <w:sz w:val="20"/>
          <w:szCs w:val="20"/>
        </w:rPr>
      </w:pPr>
      <w:r>
        <w:rPr>
          <w:sz w:val="20"/>
          <w:szCs w:val="20"/>
        </w:rPr>
        <w:t xml:space="preserve">Axillary and epitrochlear LAD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cat scratch disease</w:t>
      </w:r>
    </w:p>
    <w:p w14:paraId="12C9FDCF" w14:textId="5D426D28" w:rsidR="00FA0BBA" w:rsidRDefault="00FA0BBA">
      <w:pPr>
        <w:rPr>
          <w:sz w:val="20"/>
          <w:szCs w:val="20"/>
        </w:rPr>
      </w:pPr>
      <w:r>
        <w:rPr>
          <w:sz w:val="20"/>
          <w:szCs w:val="20"/>
        </w:rPr>
        <w:t>Dental procedure, abx ppx if: prosthetic valve, h/o endocarditis (NOT MR)</w:t>
      </w:r>
    </w:p>
    <w:p w14:paraId="39FBC8E5" w14:textId="391719AB" w:rsidR="00053F53" w:rsidRDefault="00053F53">
      <w:pPr>
        <w:rPr>
          <w:sz w:val="20"/>
          <w:szCs w:val="20"/>
        </w:rPr>
      </w:pPr>
      <w:r>
        <w:rPr>
          <w:sz w:val="20"/>
          <w:szCs w:val="20"/>
        </w:rPr>
        <w:t xml:space="preserve">Bell’s palsy, LP w/ nl glucose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protein and 70% lymphocytes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lyme</w:t>
      </w:r>
    </w:p>
    <w:p w14:paraId="20CEE50A" w14:textId="065BBCDC" w:rsidR="002B4208" w:rsidRDefault="002B4208">
      <w:pPr>
        <w:rPr>
          <w:sz w:val="20"/>
          <w:szCs w:val="20"/>
        </w:rPr>
      </w:pPr>
      <w:r>
        <w:rPr>
          <w:sz w:val="20"/>
          <w:szCs w:val="20"/>
        </w:rPr>
        <w:t xml:space="preserve">Fever, fatigue, sore throat,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WBC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HIV</w:t>
      </w:r>
    </w:p>
    <w:p w14:paraId="1B59A863" w14:textId="7131C0E7" w:rsidR="00750687" w:rsidRDefault="00750687">
      <w:pPr>
        <w:rPr>
          <w:sz w:val="20"/>
          <w:szCs w:val="20"/>
        </w:rPr>
      </w:pPr>
      <w:r>
        <w:rPr>
          <w:sz w:val="20"/>
          <w:szCs w:val="20"/>
        </w:rPr>
        <w:t xml:space="preserve">15M, fever, LAD, tonsillopharyngitis, RUQ pain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cholestatic hepatitis 2/2 EBV</w:t>
      </w:r>
    </w:p>
    <w:p w14:paraId="199FFD0E" w14:textId="316C96B5" w:rsidR="00571EA1" w:rsidRDefault="00571EA1">
      <w:pPr>
        <w:rPr>
          <w:sz w:val="20"/>
          <w:szCs w:val="20"/>
        </w:rPr>
      </w:pPr>
      <w:r>
        <w:rPr>
          <w:sz w:val="20"/>
          <w:szCs w:val="20"/>
        </w:rPr>
        <w:t xml:space="preserve">70F, LLE w/ shiny skin w/ fluid filled bulla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necrotizing fasciitis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I&amp;D + abx</w:t>
      </w:r>
    </w:p>
    <w:p w14:paraId="6066DDDA" w14:textId="53F58A79" w:rsidR="0003666D" w:rsidRDefault="0003666D">
      <w:pPr>
        <w:rPr>
          <w:sz w:val="20"/>
          <w:szCs w:val="20"/>
        </w:rPr>
      </w:pPr>
      <w:r>
        <w:rPr>
          <w:sz w:val="20"/>
          <w:szCs w:val="20"/>
        </w:rPr>
        <w:t xml:space="preserve">PJP PNA hypoxemia is d/t: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>DLCO</w:t>
      </w:r>
    </w:p>
    <w:p w14:paraId="1DE343BE" w14:textId="48ECC76B" w:rsidR="00930706" w:rsidRDefault="00930706">
      <w:pPr>
        <w:rPr>
          <w:sz w:val="20"/>
          <w:szCs w:val="20"/>
        </w:rPr>
      </w:pPr>
      <w:r>
        <w:rPr>
          <w:sz w:val="20"/>
          <w:szCs w:val="20"/>
        </w:rPr>
        <w:t xml:space="preserve">3M, foul smelling </w:t>
      </w:r>
      <w:r w:rsidR="0009647D">
        <w:rPr>
          <w:sz w:val="20"/>
          <w:szCs w:val="20"/>
        </w:rPr>
        <w:t>d</w:t>
      </w:r>
      <w:r>
        <w:rPr>
          <w:sz w:val="20"/>
          <w:szCs w:val="20"/>
        </w:rPr>
        <w:t xml:space="preserve">iarrhea x3wk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giardia</w:t>
      </w:r>
    </w:p>
    <w:p w14:paraId="598C5173" w14:textId="493902F3" w:rsidR="00C47608" w:rsidRDefault="00C47608">
      <w:pPr>
        <w:rPr>
          <w:sz w:val="20"/>
          <w:szCs w:val="20"/>
        </w:rPr>
      </w:pPr>
      <w:r>
        <w:rPr>
          <w:sz w:val="20"/>
          <w:szCs w:val="20"/>
        </w:rPr>
        <w:t xml:space="preserve">23F, IVDU, nl Hgb, WBC 700 (60% neutrophils)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HIV</w:t>
      </w:r>
    </w:p>
    <w:p w14:paraId="63BBD964" w14:textId="25359019" w:rsidR="00955A2F" w:rsidRDefault="00955A2F">
      <w:pPr>
        <w:rPr>
          <w:sz w:val="20"/>
          <w:szCs w:val="20"/>
        </w:rPr>
      </w:pPr>
      <w:r>
        <w:rPr>
          <w:sz w:val="20"/>
          <w:szCs w:val="20"/>
        </w:rPr>
        <w:t>Croup tx: O2, humidified air, nebulized racemic epinephrine, systemic steroids (NOT subcutaneous epinephrine)</w:t>
      </w:r>
    </w:p>
    <w:p w14:paraId="5881091A" w14:textId="7598C341" w:rsidR="00634C27" w:rsidRDefault="00634C2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7M, bloody diarrhea,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Hgb,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PLT,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Cr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HUS 2/2 EHEC</w:t>
      </w:r>
    </w:p>
    <w:p w14:paraId="4C45E067" w14:textId="21D8E57D" w:rsidR="00986370" w:rsidRDefault="00986370">
      <w:pPr>
        <w:rPr>
          <w:sz w:val="20"/>
          <w:szCs w:val="20"/>
        </w:rPr>
      </w:pPr>
      <w:r>
        <w:rPr>
          <w:sz w:val="20"/>
          <w:szCs w:val="20"/>
        </w:rPr>
        <w:t xml:space="preserve">27M, chronic cough, diarrhea, allergies, recurrent PNA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CVID</w:t>
      </w:r>
    </w:p>
    <w:p w14:paraId="0638D07D" w14:textId="31A35E1C" w:rsidR="0082482A" w:rsidRDefault="0082482A">
      <w:pPr>
        <w:rPr>
          <w:sz w:val="20"/>
          <w:szCs w:val="20"/>
        </w:rPr>
      </w:pPr>
      <w:r>
        <w:rPr>
          <w:sz w:val="20"/>
          <w:szCs w:val="20"/>
        </w:rPr>
        <w:t xml:space="preserve">New HIV diagnosis, crying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discuss fears surrounding diagnosis (NOT ART)</w:t>
      </w:r>
    </w:p>
    <w:p w14:paraId="6AA8B444" w14:textId="2D082D6A" w:rsidR="00A764DC" w:rsidRDefault="00A764DC">
      <w:pPr>
        <w:rPr>
          <w:sz w:val="20"/>
          <w:szCs w:val="20"/>
        </w:rPr>
      </w:pPr>
      <w:r>
        <w:rPr>
          <w:sz w:val="20"/>
          <w:szCs w:val="20"/>
        </w:rPr>
        <w:t xml:space="preserve">Peritonsillar abscess, allergic to penicillin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clindamycin</w:t>
      </w:r>
    </w:p>
    <w:p w14:paraId="0174E1D9" w14:textId="6D544EDD" w:rsidR="00A764DC" w:rsidRDefault="00A764DC">
      <w:pPr>
        <w:rPr>
          <w:sz w:val="20"/>
          <w:szCs w:val="20"/>
        </w:rPr>
      </w:pPr>
      <w:r>
        <w:rPr>
          <w:sz w:val="20"/>
          <w:szCs w:val="20"/>
        </w:rPr>
        <w:t>HIV patients should avoid: cleaning cat litter</w:t>
      </w:r>
    </w:p>
    <w:p w14:paraId="06420994" w14:textId="6C060C03" w:rsidR="00816D62" w:rsidRDefault="00816D62">
      <w:pPr>
        <w:rPr>
          <w:sz w:val="20"/>
          <w:szCs w:val="20"/>
        </w:rPr>
      </w:pPr>
      <w:r>
        <w:rPr>
          <w:sz w:val="20"/>
          <w:szCs w:val="20"/>
        </w:rPr>
        <w:t xml:space="preserve">Cachectic, LAD, white exudates in buccal mucosa, nl CXR,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PaO2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PJP PNA</w:t>
      </w:r>
    </w:p>
    <w:p w14:paraId="4584FFAD" w14:textId="42A884F5" w:rsidR="00A440E2" w:rsidRDefault="00A440E2">
      <w:pPr>
        <w:rPr>
          <w:sz w:val="20"/>
          <w:szCs w:val="20"/>
        </w:rPr>
      </w:pPr>
      <w:r>
        <w:rPr>
          <w:sz w:val="20"/>
          <w:szCs w:val="20"/>
        </w:rPr>
        <w:t xml:space="preserve">Sexual partner diagnosed w/ gonorrhea, cultures sent for patient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tx w/ CTX + doxy</w:t>
      </w:r>
    </w:p>
    <w:p w14:paraId="79A20471" w14:textId="77777777" w:rsidR="007A49D6" w:rsidRPr="0049728B" w:rsidRDefault="007A49D6">
      <w:pPr>
        <w:rPr>
          <w:b/>
          <w:bCs/>
          <w:sz w:val="20"/>
          <w:szCs w:val="20"/>
          <w:u w:val="single"/>
        </w:rPr>
      </w:pPr>
    </w:p>
    <w:p w14:paraId="53285E5F" w14:textId="4CB10640" w:rsidR="007A4FBC" w:rsidRPr="0049728B" w:rsidRDefault="007A4FBC" w:rsidP="009F0AD9">
      <w:pPr>
        <w:pStyle w:val="Heading1"/>
      </w:pPr>
      <w:r w:rsidRPr="0049728B">
        <w:t>Endo</w:t>
      </w:r>
    </w:p>
    <w:p w14:paraId="27B13AD1" w14:textId="371084CA" w:rsidR="007A4FBC" w:rsidRDefault="00096E01" w:rsidP="007A4FBC">
      <w:pPr>
        <w:rPr>
          <w:sz w:val="20"/>
          <w:szCs w:val="20"/>
        </w:rPr>
      </w:pPr>
      <w:r>
        <w:rPr>
          <w:sz w:val="20"/>
          <w:szCs w:val="20"/>
        </w:rPr>
        <w:t>Best way to prevent complications from diabetic neuropathy: wearing shoes</w:t>
      </w:r>
    </w:p>
    <w:p w14:paraId="6D744E95" w14:textId="57595513" w:rsidR="00B776E7" w:rsidRDefault="00B776E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Diabetic neuropathy is irreversible </w:t>
      </w:r>
    </w:p>
    <w:p w14:paraId="55D32EF3" w14:textId="7C4FDD22" w:rsidR="003E62A1" w:rsidRDefault="003E62A1" w:rsidP="007A4FBC">
      <w:pPr>
        <w:rPr>
          <w:sz w:val="20"/>
          <w:szCs w:val="20"/>
        </w:rPr>
      </w:pPr>
      <w:r>
        <w:rPr>
          <w:sz w:val="20"/>
          <w:szCs w:val="20"/>
        </w:rPr>
        <w:t>32F, spasms,</w:t>
      </w:r>
      <w:r w:rsidR="00B42623">
        <w:rPr>
          <w:sz w:val="20"/>
          <w:szCs w:val="20"/>
        </w:rPr>
        <w:t xml:space="preserve"> hallucinations,</w:t>
      </w:r>
      <w:r>
        <w:rPr>
          <w:sz w:val="20"/>
          <w:szCs w:val="20"/>
        </w:rPr>
        <w:t xml:space="preserve"> muscle cramps, + Chvostek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hypoPTH (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Ca,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>Phos)</w:t>
      </w:r>
    </w:p>
    <w:p w14:paraId="221633E4" w14:textId="20755E8F" w:rsidR="00244084" w:rsidRDefault="0024408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Glucose 900, pH 7.38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nonketotic hyperosmolar state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IVF w/ NS</w:t>
      </w:r>
    </w:p>
    <w:p w14:paraId="0537CE11" w14:textId="4D2F442C" w:rsidR="00680578" w:rsidRPr="0049728B" w:rsidRDefault="00680578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32F, weight gain, AUB, dark facial hair, fat pad, bruising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Cushing syndrome (dx 24 hr urine cortisol)</w:t>
      </w:r>
    </w:p>
    <w:p w14:paraId="32E332E7" w14:textId="04030DD7" w:rsidR="00680578" w:rsidRDefault="00680578" w:rsidP="007A4FBC">
      <w:pPr>
        <w:rPr>
          <w:sz w:val="20"/>
          <w:szCs w:val="20"/>
        </w:rPr>
      </w:pPr>
      <w:r>
        <w:rPr>
          <w:sz w:val="20"/>
          <w:szCs w:val="20"/>
        </w:rPr>
        <w:t>Adrenal insufficient dx: AM serum cortisol</w:t>
      </w:r>
    </w:p>
    <w:p w14:paraId="3D88306D" w14:textId="17EBBBA1" w:rsidR="00F60DD5" w:rsidRDefault="00F60DD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H/o pheochromocytoma, thyroid nodule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MEN2A or MEN2B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medullary thyroid carcinoma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↑</w:t>
      </w:r>
      <w:r w:rsidR="006829C9">
        <w:rPr>
          <w:sz w:val="20"/>
          <w:szCs w:val="20"/>
        </w:rPr>
        <w:t>calcitonin</w:t>
      </w:r>
    </w:p>
    <w:p w14:paraId="71ED6505" w14:textId="4503FCB8" w:rsidR="00676A6A" w:rsidRDefault="00676A6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DKA tx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IVF</w:t>
      </w:r>
    </w:p>
    <w:p w14:paraId="5EB0AF5C" w14:textId="1D394CB0" w:rsidR="00676A6A" w:rsidRDefault="00676A6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32F, dry eyes, weight loss, diplopia, wider on downward game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Graves</w:t>
      </w:r>
    </w:p>
    <w:p w14:paraId="43BE2C4A" w14:textId="76235D2A" w:rsidR="00676A6A" w:rsidRDefault="00676A6A" w:rsidP="007A4FBC">
      <w:pPr>
        <w:rPr>
          <w:sz w:val="20"/>
          <w:szCs w:val="20"/>
        </w:rPr>
      </w:pPr>
      <w:r>
        <w:rPr>
          <w:sz w:val="20"/>
          <w:szCs w:val="20"/>
        </w:rPr>
        <w:t>Schirmer test: measure lacrimal fluid production (Sjogren syndrome)</w:t>
      </w:r>
    </w:p>
    <w:p w14:paraId="0D59B3EF" w14:textId="40859ED9" w:rsidR="00676A6A" w:rsidRDefault="00676A6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42F w/ SLE on pred, recent URI, recent AUD, fever, HR110, SBP 80, unresponsive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adrenal crisis </w:t>
      </w:r>
      <w:r w:rsidR="00192719">
        <w:rPr>
          <w:sz w:val="20"/>
          <w:szCs w:val="20"/>
        </w:rPr>
        <w:t>→</w:t>
      </w:r>
      <w:r w:rsidR="009A7054">
        <w:rPr>
          <w:sz w:val="20"/>
          <w:szCs w:val="20"/>
        </w:rPr>
        <w:t xml:space="preserve"> tx corticosteroid</w:t>
      </w:r>
    </w:p>
    <w:p w14:paraId="2548B5A0" w14:textId="64F4455F" w:rsidR="00A07574" w:rsidRDefault="00A0757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Graves tx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prednisone, propylthiouracil, radioactive iodine ablation</w:t>
      </w:r>
    </w:p>
    <w:p w14:paraId="1B25B32A" w14:textId="14515B6C" w:rsidR="003A6E8F" w:rsidRDefault="003A6E8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Nephrolithiasis, hypercalcemia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hyperPTH </w:t>
      </w:r>
      <w:r w:rsidR="008E305B">
        <w:rPr>
          <w:sz w:val="20"/>
          <w:szCs w:val="20"/>
        </w:rPr>
        <w:t>(parathyroid adenoma, parathyroid carcinoma</w:t>
      </w:r>
      <w:r w:rsidR="0048348C">
        <w:rPr>
          <w:sz w:val="20"/>
          <w:szCs w:val="20"/>
        </w:rPr>
        <w:t>)</w:t>
      </w:r>
    </w:p>
    <w:p w14:paraId="061E3975" w14:textId="2779A3EF" w:rsidR="006F10D9" w:rsidRDefault="006F10D9" w:rsidP="007A4FBC">
      <w:pPr>
        <w:rPr>
          <w:sz w:val="20"/>
          <w:szCs w:val="20"/>
        </w:rPr>
      </w:pPr>
      <w:r>
        <w:rPr>
          <w:sz w:val="20"/>
          <w:szCs w:val="20"/>
        </w:rPr>
        <w:t>DM-1 patients should be screened for: lipid studies yearly</w:t>
      </w:r>
    </w:p>
    <w:p w14:paraId="0015C0DA" w14:textId="2A52617C" w:rsidR="003965CB" w:rsidRDefault="003965C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penicillin for STD, rigors, fever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Jarish-Herxheimer reaction</w:t>
      </w:r>
    </w:p>
    <w:p w14:paraId="4534EF16" w14:textId="10CC9CD2" w:rsidR="007C7C00" w:rsidRDefault="007C7C0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Weight gain, new HTN, purple striae,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K, RUL nodule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Cushing syndrome (SCLC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ACTH)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24 hr urine cortisol</w:t>
      </w:r>
    </w:p>
    <w:p w14:paraId="4FD48DFA" w14:textId="45934932" w:rsidR="00D25AD2" w:rsidRDefault="00D25AD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16F,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TSH, +anti-TPO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Hashimoto</w:t>
      </w:r>
    </w:p>
    <w:p w14:paraId="6671F71C" w14:textId="2DE2DAEF" w:rsidR="00706533" w:rsidRDefault="0070653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32F,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Ca,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Phos,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PTH,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prolactin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MEN1 (pituitary and parathyroid tumor)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parathyroidectomy </w:t>
      </w:r>
    </w:p>
    <w:p w14:paraId="2F703955" w14:textId="2A6AFEA4" w:rsidR="006E7390" w:rsidRDefault="006E739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DM-1, poorly adherent to insulin, HbA1c 10%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urine microalbumin </w:t>
      </w:r>
    </w:p>
    <w:p w14:paraId="2B678AE6" w14:textId="4F93CDC6" w:rsidR="002C1815" w:rsidRDefault="002C181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27F, thyroid nodule, nl TSH, asymptomatic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FNA (c/f malignancy b/c young, NOT RAIU or reassure)</w:t>
      </w:r>
    </w:p>
    <w:p w14:paraId="0C3C35CC" w14:textId="6583E858" w:rsidR="00C74F26" w:rsidRDefault="00C74F26" w:rsidP="007A4FBC">
      <w:pPr>
        <w:rPr>
          <w:sz w:val="20"/>
          <w:szCs w:val="20"/>
        </w:rPr>
      </w:pPr>
      <w:r>
        <w:rPr>
          <w:sz w:val="20"/>
          <w:szCs w:val="20"/>
        </w:rPr>
        <w:t>DM-2 is comorbid with: coronary artery disease</w:t>
      </w:r>
    </w:p>
    <w:p w14:paraId="12CE61D8" w14:textId="5CA39CFD" w:rsidR="00F31554" w:rsidRDefault="00F3155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Thyroid nodule,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TSH,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T4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RAIU</w:t>
      </w:r>
    </w:p>
    <w:p w14:paraId="191CC272" w14:textId="73AEC212" w:rsidR="00DB6949" w:rsidRDefault="00DB694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DM-1 DKA hormones: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insulin,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glucagon,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>catecholamines</w:t>
      </w:r>
    </w:p>
    <w:p w14:paraId="1D3DAA8C" w14:textId="555200CD" w:rsidR="00DB6949" w:rsidRDefault="00DB694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32F, BMI 19, UTIs, gluc 800, UA w/ glucose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DM-1</w:t>
      </w:r>
    </w:p>
    <w:p w14:paraId="137ED896" w14:textId="66B09FC0" w:rsidR="008226B8" w:rsidRDefault="0040593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thyroidectomy, facial spasms when tapping jaw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hypocalcemia (hypoPTH)</w:t>
      </w:r>
    </w:p>
    <w:p w14:paraId="3CA19506" w14:textId="50393DAF" w:rsidR="00A33456" w:rsidRDefault="00A33456" w:rsidP="007A4FBC">
      <w:pPr>
        <w:rPr>
          <w:sz w:val="20"/>
          <w:szCs w:val="20"/>
        </w:rPr>
      </w:pPr>
      <w:r>
        <w:rPr>
          <w:sz w:val="20"/>
          <w:szCs w:val="20"/>
        </w:rPr>
        <w:t>Levothyroxine monitoring: FT4 (NOT T3)</w:t>
      </w:r>
    </w:p>
    <w:p w14:paraId="0176D7D1" w14:textId="3606E18C" w:rsidR="0048761C" w:rsidRDefault="0048761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62M, weight loss,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glucose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DM-2 (NOT glucagonoma b/c no diarrhea)</w:t>
      </w:r>
    </w:p>
    <w:p w14:paraId="54DE5452" w14:textId="3F99C8BE" w:rsidR="008F7A72" w:rsidRPr="0049728B" w:rsidRDefault="008F7A7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25F, fatigue,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TSH,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T4,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RAIU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Subacute de Quervain thyroiditis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NSAIDs</w:t>
      </w:r>
    </w:p>
    <w:p w14:paraId="06263FF0" w14:textId="48A3A5E9" w:rsidR="008F7A72" w:rsidRDefault="008F7A72" w:rsidP="008F7A72">
      <w:pPr>
        <w:rPr>
          <w:sz w:val="20"/>
          <w:szCs w:val="20"/>
        </w:rPr>
      </w:pPr>
      <w:r>
        <w:rPr>
          <w:sz w:val="20"/>
          <w:szCs w:val="20"/>
        </w:rPr>
        <w:t xml:space="preserve">25F, fatigue,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TSH,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T4,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RAIU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Graves disease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methimazole, PTU, radioiodne, thyroidectomy</w:t>
      </w:r>
    </w:p>
    <w:p w14:paraId="10F50C24" w14:textId="1EE6B279" w:rsidR="00100E63" w:rsidRDefault="00100E63" w:rsidP="008F7A72">
      <w:pPr>
        <w:rPr>
          <w:sz w:val="20"/>
          <w:szCs w:val="20"/>
        </w:rPr>
      </w:pPr>
      <w:r>
        <w:rPr>
          <w:sz w:val="20"/>
          <w:szCs w:val="20"/>
        </w:rPr>
        <w:t xml:space="preserve">H/o PCKD,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Ca,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PTH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1F657F">
        <w:rPr>
          <w:sz w:val="20"/>
          <w:szCs w:val="20"/>
        </w:rPr>
        <w:t xml:space="preserve">tertiary hyperPTH (PTH resistance </w:t>
      </w:r>
      <w:r w:rsidR="00F01E12">
        <w:rPr>
          <w:sz w:val="20"/>
          <w:szCs w:val="20"/>
        </w:rPr>
        <w:t>→</w:t>
      </w:r>
      <w:r w:rsidR="001F657F">
        <w:rPr>
          <w:sz w:val="20"/>
          <w:szCs w:val="20"/>
        </w:rPr>
        <w:t xml:space="preserve"> parathyroid hyperplasia)</w:t>
      </w:r>
    </w:p>
    <w:p w14:paraId="20832E7C" w14:textId="2F5B220F" w:rsidR="00D67BC2" w:rsidRDefault="00D67BC2" w:rsidP="008F7A72">
      <w:pPr>
        <w:rPr>
          <w:sz w:val="20"/>
          <w:szCs w:val="20"/>
        </w:rPr>
      </w:pPr>
      <w:r>
        <w:rPr>
          <w:sz w:val="20"/>
          <w:szCs w:val="20"/>
        </w:rPr>
        <w:t xml:space="preserve">27M, glucose 39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insulinoma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72hr fasting insulin and glucose, C-peptide, CT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diazoxide, surgery</w:t>
      </w:r>
    </w:p>
    <w:p w14:paraId="527EF042" w14:textId="33C1ECCE" w:rsidR="007955CF" w:rsidRDefault="007955CF" w:rsidP="008F7A72">
      <w:pPr>
        <w:rPr>
          <w:sz w:val="20"/>
          <w:szCs w:val="20"/>
        </w:rPr>
      </w:pPr>
      <w:r>
        <w:rPr>
          <w:sz w:val="20"/>
          <w:szCs w:val="20"/>
        </w:rPr>
        <w:t xml:space="preserve">57F,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cholesterol,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TG, weight gain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hypothyroidism</w:t>
      </w:r>
    </w:p>
    <w:p w14:paraId="3A56041F" w14:textId="00727CA4" w:rsidR="005F20A1" w:rsidRDefault="005F20A1" w:rsidP="008F7A72">
      <w:pPr>
        <w:rPr>
          <w:sz w:val="20"/>
          <w:szCs w:val="20"/>
        </w:rPr>
      </w:pPr>
      <w:r>
        <w:rPr>
          <w:sz w:val="20"/>
          <w:szCs w:val="20"/>
        </w:rPr>
        <w:t xml:space="preserve">Peripheral neuropathy, on calcium carbonate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Vit B12 deficiency </w:t>
      </w:r>
    </w:p>
    <w:p w14:paraId="15D83216" w14:textId="51535233" w:rsidR="00A01FA0" w:rsidRDefault="00A01FA0" w:rsidP="008F7A72">
      <w:pPr>
        <w:rPr>
          <w:sz w:val="20"/>
          <w:szCs w:val="20"/>
        </w:rPr>
      </w:pPr>
      <w:r>
        <w:rPr>
          <w:sz w:val="20"/>
          <w:szCs w:val="20"/>
        </w:rPr>
        <w:t xml:space="preserve">Polyuria, polydipsia, BMI 19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DM-1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insulin</w:t>
      </w:r>
    </w:p>
    <w:p w14:paraId="385DA23D" w14:textId="5B0A74AE" w:rsidR="0073676E" w:rsidRDefault="0073676E" w:rsidP="008F7A72">
      <w:pPr>
        <w:rPr>
          <w:sz w:val="20"/>
          <w:szCs w:val="20"/>
        </w:rPr>
      </w:pPr>
      <w:r>
        <w:rPr>
          <w:sz w:val="20"/>
          <w:szCs w:val="20"/>
        </w:rPr>
        <w:t xml:space="preserve">Tender anterior neck, sore throat,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HR, fever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subacute thyroiditis </w:t>
      </w:r>
    </w:p>
    <w:p w14:paraId="4F01A667" w14:textId="685BB928" w:rsidR="006C4B55" w:rsidRDefault="006C4B55" w:rsidP="008F7A72">
      <w:pPr>
        <w:rPr>
          <w:sz w:val="20"/>
          <w:szCs w:val="20"/>
        </w:rPr>
      </w:pPr>
      <w:r>
        <w:rPr>
          <w:sz w:val="20"/>
          <w:szCs w:val="20"/>
        </w:rPr>
        <w:t xml:space="preserve">Enlarged thyroid, weight los, widened palpebral fissures, thickened skin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thyrotoxicosis</w:t>
      </w:r>
    </w:p>
    <w:p w14:paraId="0BD0A5B1" w14:textId="11161DE1" w:rsidR="009C7BED" w:rsidRDefault="009C7BED" w:rsidP="008F7A72">
      <w:pPr>
        <w:rPr>
          <w:sz w:val="20"/>
          <w:szCs w:val="20"/>
        </w:rPr>
      </w:pPr>
      <w:r>
        <w:rPr>
          <w:sz w:val="20"/>
          <w:szCs w:val="20"/>
        </w:rPr>
        <w:t xml:space="preserve">Thyroid nodule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TSH + U/S (NOT RAIU)</w:t>
      </w:r>
    </w:p>
    <w:p w14:paraId="7DDFA7E7" w14:textId="5EF3F76C" w:rsidR="00395216" w:rsidRDefault="00CE36CE" w:rsidP="008F7A72">
      <w:pPr>
        <w:rPr>
          <w:sz w:val="20"/>
          <w:szCs w:val="20"/>
        </w:rPr>
      </w:pPr>
      <w:r>
        <w:rPr>
          <w:sz w:val="20"/>
          <w:szCs w:val="20"/>
        </w:rPr>
        <w:t>↑</w:t>
      </w:r>
      <w:r w:rsidR="00395216">
        <w:rPr>
          <w:sz w:val="20"/>
          <w:szCs w:val="20"/>
        </w:rPr>
        <w:t xml:space="preserve">Ca, </w:t>
      </w:r>
      <w:r>
        <w:rPr>
          <w:sz w:val="20"/>
          <w:szCs w:val="20"/>
        </w:rPr>
        <w:t>↑</w:t>
      </w:r>
      <w:r w:rsidR="00395216">
        <w:rPr>
          <w:sz w:val="20"/>
          <w:szCs w:val="20"/>
        </w:rPr>
        <w:t xml:space="preserve">PTH, urine Ca 50 (low) </w:t>
      </w:r>
      <w:r>
        <w:rPr>
          <w:sz w:val="20"/>
          <w:szCs w:val="20"/>
        </w:rPr>
        <w:t>→</w:t>
      </w:r>
      <w:r w:rsidR="00395216">
        <w:rPr>
          <w:sz w:val="20"/>
          <w:szCs w:val="20"/>
        </w:rPr>
        <w:t xml:space="preserve"> familial hypocalciuric hypercalcemia</w:t>
      </w:r>
    </w:p>
    <w:p w14:paraId="07DA9371" w14:textId="31A6F87B" w:rsidR="00CF5F97" w:rsidRDefault="00CF5F97" w:rsidP="008F7A72">
      <w:pPr>
        <w:rPr>
          <w:sz w:val="20"/>
          <w:szCs w:val="20"/>
        </w:rPr>
      </w:pPr>
      <w:r>
        <w:rPr>
          <w:sz w:val="20"/>
          <w:szCs w:val="20"/>
        </w:rPr>
        <w:t xml:space="preserve">32F,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TSH,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T4,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RAIU, no antibodies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subacute thyroiditis </w:t>
      </w:r>
    </w:p>
    <w:p w14:paraId="64B043A6" w14:textId="174BFE4B" w:rsidR="00DE0181" w:rsidRPr="0049728B" w:rsidRDefault="00DE0181" w:rsidP="008F7A72">
      <w:pPr>
        <w:rPr>
          <w:sz w:val="20"/>
          <w:szCs w:val="20"/>
        </w:rPr>
      </w:pPr>
      <w:r>
        <w:rPr>
          <w:sz w:val="20"/>
          <w:szCs w:val="20"/>
        </w:rPr>
        <w:t xml:space="preserve">DM-2,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PTH, calcium labs: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Ca,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calcitriol,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>phos</w:t>
      </w:r>
    </w:p>
    <w:p w14:paraId="31B8748E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52FACCA3" w14:textId="6BC9A47E" w:rsidR="007A4FBC" w:rsidRPr="0049728B" w:rsidRDefault="007A4FBC" w:rsidP="009F0AD9">
      <w:pPr>
        <w:pStyle w:val="Heading1"/>
      </w:pPr>
      <w:r w:rsidRPr="0049728B">
        <w:t>Neuro</w:t>
      </w:r>
    </w:p>
    <w:p w14:paraId="39B0BA05" w14:textId="2D5AD339" w:rsidR="007A4FBC" w:rsidRDefault="003701CB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S/p transplant, brain mass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post transplant lymphoproliferative disorder (EBV)</w:t>
      </w:r>
    </w:p>
    <w:p w14:paraId="265CA861" w14:textId="544FECBA" w:rsidR="004D5782" w:rsidRDefault="004D578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Nystagmus, vertigo, ataxia, AF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vestibulocerebellar (vertebral) stroke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warfarin</w:t>
      </w:r>
      <w:r w:rsidR="008B123F">
        <w:rPr>
          <w:sz w:val="20"/>
          <w:szCs w:val="20"/>
        </w:rPr>
        <w:t xml:space="preserve"> ppx</w:t>
      </w:r>
    </w:p>
    <w:p w14:paraId="2F047AED" w14:textId="4AE73F80" w:rsidR="00ED4926" w:rsidRDefault="00ED4926" w:rsidP="007A4FBC">
      <w:pPr>
        <w:rPr>
          <w:sz w:val="20"/>
          <w:szCs w:val="20"/>
        </w:rPr>
      </w:pPr>
      <w:r>
        <w:rPr>
          <w:sz w:val="20"/>
          <w:szCs w:val="20"/>
        </w:rPr>
        <w:t>Vertigo, horizontal-rotary nystagmus</w:t>
      </w:r>
      <w:r w:rsidR="00264A36">
        <w:rPr>
          <w:sz w:val="20"/>
          <w:szCs w:val="20"/>
        </w:rPr>
        <w:t>, normal hearing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vestibular neuronitis</w:t>
      </w:r>
    </w:p>
    <w:p w14:paraId="7869ED77" w14:textId="06B654CE" w:rsidR="00DC24B2" w:rsidRDefault="00DC24B2" w:rsidP="007A4FBC">
      <w:pPr>
        <w:rPr>
          <w:sz w:val="20"/>
          <w:szCs w:val="20"/>
        </w:rPr>
      </w:pPr>
      <w:r>
        <w:rPr>
          <w:sz w:val="20"/>
          <w:szCs w:val="20"/>
        </w:rPr>
        <w:t>Migraine ppx: BB, TCA, SNRI, topiramate, valproate</w:t>
      </w:r>
    </w:p>
    <w:p w14:paraId="0131B0CE" w14:textId="23CDE7B7" w:rsidR="00DC24B2" w:rsidRDefault="00DC24B2" w:rsidP="007A4FBC">
      <w:pPr>
        <w:rPr>
          <w:sz w:val="20"/>
          <w:szCs w:val="20"/>
        </w:rPr>
      </w:pPr>
      <w:r>
        <w:rPr>
          <w:sz w:val="20"/>
          <w:szCs w:val="20"/>
        </w:rPr>
        <w:t>Migraine acute tx: ergotamine, sumatriptan</w:t>
      </w:r>
    </w:p>
    <w:p w14:paraId="006BD7C9" w14:textId="649D0C47" w:rsidR="007F45F4" w:rsidRDefault="007F45F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25F, room spinning, ear ringing, SNHL on 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Meniere dz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meclizine</w:t>
      </w:r>
      <w:r w:rsidR="004B5DF2">
        <w:rPr>
          <w:sz w:val="20"/>
          <w:szCs w:val="20"/>
        </w:rPr>
        <w:t xml:space="preserve"> or promethazine</w:t>
      </w:r>
    </w:p>
    <w:p w14:paraId="7DD269DB" w14:textId="597C12F0" w:rsidR="007A4FBC" w:rsidRPr="00674F74" w:rsidRDefault="00B43F31">
      <w:pPr>
        <w:rPr>
          <w:sz w:val="20"/>
          <w:szCs w:val="20"/>
        </w:rPr>
      </w:pPr>
      <w:r>
        <w:rPr>
          <w:sz w:val="20"/>
          <w:szCs w:val="20"/>
        </w:rPr>
        <w:t xml:space="preserve">S/p Roux-en-Y, n/v, confusion, falling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Wernicke encephalopathy (Vit B1/thiamine deficiency)</w:t>
      </w:r>
    </w:p>
    <w:p w14:paraId="6612B74E" w14:textId="0666D77E" w:rsidR="009A73C8" w:rsidRDefault="009A73C8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S/p Roux-en-Y, peripheral neuropathy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dry beriberi (Vit B1/thiamine deficiency)</w:t>
      </w:r>
    </w:p>
    <w:p w14:paraId="0951DE7C" w14:textId="01D11CCE" w:rsidR="009A73C8" w:rsidRDefault="009A73C8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S/p Roux-en-Y, high output heart failure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124F98">
        <w:rPr>
          <w:sz w:val="20"/>
          <w:szCs w:val="20"/>
        </w:rPr>
        <w:t>wet</w:t>
      </w:r>
      <w:r>
        <w:rPr>
          <w:sz w:val="20"/>
          <w:szCs w:val="20"/>
        </w:rPr>
        <w:t xml:space="preserve"> beriberi (Vit B1/thiamine deficiency)</w:t>
      </w:r>
    </w:p>
    <w:p w14:paraId="38BC0E37" w14:textId="25AA46C5" w:rsidR="004A19B6" w:rsidRDefault="004A19B6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52M, GTC seizure, large ring enhancing lesion w/ mass effect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GBM (brain bx if too large for sx)</w:t>
      </w:r>
    </w:p>
    <w:p w14:paraId="18C06D72" w14:textId="07D01A42" w:rsidR="003E30BA" w:rsidRDefault="003E30BA" w:rsidP="009A73C8">
      <w:pPr>
        <w:rPr>
          <w:sz w:val="20"/>
          <w:szCs w:val="20"/>
        </w:rPr>
      </w:pPr>
      <w:r>
        <w:rPr>
          <w:sz w:val="20"/>
          <w:szCs w:val="20"/>
        </w:rPr>
        <w:t>RF for AD/dementia: age &gt;&gt; FHx, HTN, HL, CVD, DM-2</w:t>
      </w:r>
    </w:p>
    <w:p w14:paraId="2A88C6E7" w14:textId="71144246" w:rsidR="00674F74" w:rsidRDefault="00674F74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Metoclopramide s/e: EPS (dystonia, akathisia, parkinsonism, tardive dyskinesia) </w:t>
      </w:r>
    </w:p>
    <w:p w14:paraId="6B7E4C5B" w14:textId="3E084674" w:rsidR="00674F74" w:rsidRDefault="00674F74" w:rsidP="009A73C8">
      <w:pPr>
        <w:rPr>
          <w:sz w:val="20"/>
          <w:szCs w:val="20"/>
        </w:rPr>
      </w:pPr>
      <w:r>
        <w:rPr>
          <w:sz w:val="20"/>
          <w:szCs w:val="20"/>
        </w:rPr>
        <w:t>NF2 s/s: acoustic schwannoma, cataracts, meningioma, ependymoma, schwannomas, neurofibroma</w:t>
      </w:r>
    </w:p>
    <w:p w14:paraId="13CA7805" w14:textId="4132E299" w:rsidR="00DA51B6" w:rsidRDefault="00DA51B6" w:rsidP="009A73C8">
      <w:pPr>
        <w:rPr>
          <w:sz w:val="20"/>
          <w:szCs w:val="20"/>
        </w:rPr>
      </w:pPr>
      <w:r>
        <w:rPr>
          <w:sz w:val="20"/>
          <w:szCs w:val="20"/>
        </w:rPr>
        <w:t>MS pt have symptom exacerbation at high temperatures</w:t>
      </w:r>
      <w:r w:rsidR="00827FD4">
        <w:rPr>
          <w:sz w:val="20"/>
          <w:szCs w:val="20"/>
        </w:rPr>
        <w:t xml:space="preserve"> </w:t>
      </w:r>
    </w:p>
    <w:p w14:paraId="5FEAD685" w14:textId="45E5C15C" w:rsidR="002E1D9F" w:rsidRDefault="002E1D9F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16M, seizure, diaphoretic, nystagmus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PCP intoxication</w:t>
      </w:r>
    </w:p>
    <w:p w14:paraId="4A173B08" w14:textId="66594D36" w:rsidR="002E1D9F" w:rsidRDefault="002E1D9F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HSV encephalitis w/u: CSF PCR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acyclovir</w:t>
      </w:r>
    </w:p>
    <w:p w14:paraId="4B3FC92D" w14:textId="4C0BA9F1" w:rsidR="005C1326" w:rsidRDefault="005C1326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Woke up w/ CVA, MCA infarct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ASA (NOT other A</w:t>
      </w:r>
      <w:r w:rsidR="002D7E75">
        <w:rPr>
          <w:sz w:val="20"/>
          <w:szCs w:val="20"/>
        </w:rPr>
        <w:t>C</w:t>
      </w:r>
      <w:r>
        <w:rPr>
          <w:sz w:val="20"/>
          <w:szCs w:val="20"/>
        </w:rPr>
        <w:t>)</w:t>
      </w:r>
    </w:p>
    <w:p w14:paraId="18EEF6F1" w14:textId="1235A901" w:rsidR="00496828" w:rsidRDefault="00496828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Bell palsy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dx is clinical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prednisone</w:t>
      </w:r>
    </w:p>
    <w:p w14:paraId="52A1C727" w14:textId="57BB125D" w:rsidR="00496828" w:rsidRDefault="00496828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32F, s/p gastric bypass, nystagmus, ataxia, confusion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dx thiamine deficiency</w:t>
      </w:r>
    </w:p>
    <w:p w14:paraId="383AD7E3" w14:textId="5AAA29BE" w:rsidR="00496828" w:rsidRDefault="00496828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Psychosis, amnesia, confabulation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Wernick</w:t>
      </w:r>
      <w:r w:rsidR="0065460E">
        <w:rPr>
          <w:sz w:val="20"/>
          <w:szCs w:val="20"/>
        </w:rPr>
        <w:t>e</w:t>
      </w:r>
      <w:r>
        <w:rPr>
          <w:sz w:val="20"/>
          <w:szCs w:val="20"/>
        </w:rPr>
        <w:t>-Korsakoff (thiamine deficiency)</w:t>
      </w:r>
    </w:p>
    <w:p w14:paraId="0562894E" w14:textId="01D52B96" w:rsidR="0065460E" w:rsidRDefault="0065460E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DM-2, foot ulcer, fever, spine tenderness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MRI spine</w:t>
      </w:r>
      <w:r w:rsidR="004B66EE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 w:rsidR="004B66EE">
        <w:rPr>
          <w:sz w:val="20"/>
          <w:szCs w:val="20"/>
        </w:rPr>
        <w:t xml:space="preserve"> dx vertebral osteomyelitis</w:t>
      </w:r>
    </w:p>
    <w:p w14:paraId="79AD8A2F" w14:textId="104029E3" w:rsidR="008C6026" w:rsidRDefault="008C6026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Ataxic gait, muscle weakness, paresthesia,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DTR, loss of proprioception/vibration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subacute combined degeneration (Vit B12 deficiency)</w:t>
      </w:r>
    </w:p>
    <w:p w14:paraId="63AFD1D2" w14:textId="63268B60" w:rsidR="00466DB1" w:rsidRDefault="00466DB1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R deafness, R face paresthesia, tuning fork better on 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acoustic ne</w:t>
      </w:r>
      <w:r w:rsidR="009674BC">
        <w:rPr>
          <w:sz w:val="20"/>
          <w:szCs w:val="20"/>
        </w:rPr>
        <w:t>u</w:t>
      </w:r>
      <w:r>
        <w:rPr>
          <w:sz w:val="20"/>
          <w:szCs w:val="20"/>
        </w:rPr>
        <w:t>roma (vestibular schwannoma)</w:t>
      </w:r>
    </w:p>
    <w:p w14:paraId="6C516016" w14:textId="0407B3F0" w:rsidR="00977F14" w:rsidRDefault="00977F14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MS flare, now resolved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IFN-beta or monoclonal </w:t>
      </w:r>
    </w:p>
    <w:p w14:paraId="220F3C7B" w14:textId="4ECA491C" w:rsidR="00F85640" w:rsidRDefault="00F85640" w:rsidP="009A73C8">
      <w:pPr>
        <w:rPr>
          <w:sz w:val="20"/>
          <w:szCs w:val="20"/>
        </w:rPr>
      </w:pPr>
      <w:r>
        <w:rPr>
          <w:sz w:val="20"/>
          <w:szCs w:val="20"/>
        </w:rPr>
        <w:t>Cerebral infarction RF: HTN &gt; age &gt; smoking, diabetes, carotid atherosclerosis, AF</w:t>
      </w:r>
    </w:p>
    <w:p w14:paraId="3A79E602" w14:textId="1B7EF5B7" w:rsidR="0044257F" w:rsidRDefault="0044257F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43F nurse, witness tonic-clonic movements, no incontinence or tongue biting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PNES</w:t>
      </w:r>
    </w:p>
    <w:p w14:paraId="1FFE26FD" w14:textId="0E24182F" w:rsidR="000D5BA0" w:rsidRDefault="000D5BA0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27F, afternoon HA of entire head w/ photophobia daily, takes caffeine and APAP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medication overuse headaches</w:t>
      </w:r>
    </w:p>
    <w:p w14:paraId="0E128762" w14:textId="513E5E74" w:rsidR="003D1CE1" w:rsidRDefault="00192719" w:rsidP="009A73C8">
      <w:pPr>
        <w:rPr>
          <w:sz w:val="20"/>
          <w:szCs w:val="20"/>
        </w:rPr>
      </w:pPr>
      <w:r>
        <w:rPr>
          <w:sz w:val="20"/>
          <w:szCs w:val="20"/>
        </w:rPr>
        <w:t>↓</w:t>
      </w:r>
      <w:r w:rsidR="003D1CE1">
        <w:rPr>
          <w:sz w:val="20"/>
          <w:szCs w:val="20"/>
        </w:rPr>
        <w:t xml:space="preserve">DTR in L knee, </w:t>
      </w:r>
      <w:r>
        <w:rPr>
          <w:sz w:val="20"/>
          <w:szCs w:val="20"/>
        </w:rPr>
        <w:t>↓</w:t>
      </w:r>
      <w:r w:rsidR="003D1CE1">
        <w:rPr>
          <w:sz w:val="20"/>
          <w:szCs w:val="20"/>
        </w:rPr>
        <w:t xml:space="preserve">sensation to light touch on medial distal LLE and L foot </w:t>
      </w:r>
      <w:r>
        <w:rPr>
          <w:sz w:val="20"/>
          <w:szCs w:val="20"/>
        </w:rPr>
        <w:t>→</w:t>
      </w:r>
      <w:r w:rsidR="003D1CE1">
        <w:rPr>
          <w:sz w:val="20"/>
          <w:szCs w:val="20"/>
        </w:rPr>
        <w:t xml:space="preserve"> L4 radiculopathy</w:t>
      </w:r>
    </w:p>
    <w:p w14:paraId="4CEA2128" w14:textId="6BC32F88" w:rsidR="002E5451" w:rsidRDefault="002E5451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Impaired ankle dorsiflexion, foot eversion,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sensation on dorsum of foot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common peroneal neuropathy</w:t>
      </w:r>
    </w:p>
    <w:p w14:paraId="4C87CB67" w14:textId="0CF23AE4" w:rsidR="002E5451" w:rsidRDefault="002E5451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Weak hip flexion,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DTR in L knee,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sensation on anterior thigh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femoral neuropathy</w:t>
      </w:r>
    </w:p>
    <w:p w14:paraId="379694F7" w14:textId="345F9A28" w:rsidR="0097551C" w:rsidRDefault="0097551C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Impaired hip adduction,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sensation of medial proximal thigh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obturator neuropathy</w:t>
      </w:r>
    </w:p>
    <w:p w14:paraId="5B8B9279" w14:textId="555E2059" w:rsidR="0097551C" w:rsidRDefault="0097551C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Weak ankle plantarflexion,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sensation buttock and posterior leg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S1 radiculopathy</w:t>
      </w:r>
    </w:p>
    <w:p w14:paraId="066885A6" w14:textId="500850B7" w:rsidR="003D0C8D" w:rsidRDefault="003D0C8D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Spinning sensation when looking up and turning head, poster neck muscles TTP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vertebral artery stenosis</w:t>
      </w:r>
      <w:r w:rsidR="005778B3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 w:rsidR="005778B3">
        <w:rPr>
          <w:sz w:val="20"/>
          <w:szCs w:val="20"/>
        </w:rPr>
        <w:t xml:space="preserve"> NBS CTA</w:t>
      </w:r>
    </w:p>
    <w:p w14:paraId="796D44D1" w14:textId="79D52E34" w:rsidR="00453EC7" w:rsidRDefault="00453EC7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Pain shooting down leg, hyperesthesia to light touch, unresponsive to oxycodone and APAP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neuropathic pain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TCA (nortriptyline)</w:t>
      </w:r>
      <w:r w:rsidR="00987A4E">
        <w:rPr>
          <w:sz w:val="20"/>
          <w:szCs w:val="20"/>
        </w:rPr>
        <w:t>, SNRI</w:t>
      </w:r>
    </w:p>
    <w:p w14:paraId="258AC205" w14:textId="63B5B74C" w:rsidR="00987A4E" w:rsidRDefault="00987A4E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Confused, bilateral nystagmus, broad gait, cirrhosis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Vit B1 (thiamine) deficiency (Wernicke encephalopathy)</w:t>
      </w:r>
    </w:p>
    <w:p w14:paraId="4148351C" w14:textId="07EA0F23" w:rsidR="00AF0F0A" w:rsidRDefault="00AF0F0A" w:rsidP="009A73C8">
      <w:pPr>
        <w:rPr>
          <w:sz w:val="20"/>
          <w:szCs w:val="20"/>
        </w:rPr>
      </w:pPr>
      <w:r>
        <w:rPr>
          <w:sz w:val="20"/>
          <w:szCs w:val="20"/>
        </w:rPr>
        <w:t xml:space="preserve">Pituitary adenoma tx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bromocriptine (NOT surgery)</w:t>
      </w:r>
    </w:p>
    <w:p w14:paraId="61A4BA39" w14:textId="4D91EF2A" w:rsidR="008E1377" w:rsidRPr="0049728B" w:rsidRDefault="008E1377" w:rsidP="009A73C8">
      <w:pPr>
        <w:rPr>
          <w:sz w:val="20"/>
          <w:szCs w:val="20"/>
        </w:rPr>
      </w:pPr>
      <w:r>
        <w:rPr>
          <w:sz w:val="20"/>
          <w:szCs w:val="20"/>
        </w:rPr>
        <w:t>72M, forgetful</w:t>
      </w:r>
      <w:r w:rsidR="00240384">
        <w:rPr>
          <w:sz w:val="20"/>
          <w:szCs w:val="20"/>
        </w:rPr>
        <w:t xml:space="preserve"> x3 mo</w:t>
      </w:r>
      <w:r>
        <w:rPr>
          <w:sz w:val="20"/>
          <w:szCs w:val="20"/>
        </w:rPr>
        <w:t xml:space="preserve">, </w:t>
      </w:r>
      <w:r w:rsidR="002A313A">
        <w:rPr>
          <w:sz w:val="20"/>
          <w:szCs w:val="20"/>
        </w:rPr>
        <w:t xml:space="preserve">seizure, jerking moving of legs, </w:t>
      </w:r>
      <w:r>
        <w:rPr>
          <w:sz w:val="20"/>
          <w:szCs w:val="20"/>
        </w:rPr>
        <w:t xml:space="preserve">fasciculations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CJD</w:t>
      </w:r>
    </w:p>
    <w:p w14:paraId="01F66F26" w14:textId="3F8D5D1D" w:rsidR="009A73C8" w:rsidRPr="002A313A" w:rsidRDefault="002A313A">
      <w:pPr>
        <w:rPr>
          <w:sz w:val="20"/>
          <w:szCs w:val="20"/>
        </w:rPr>
      </w:pPr>
      <w:r>
        <w:rPr>
          <w:sz w:val="20"/>
          <w:szCs w:val="20"/>
        </w:rPr>
        <w:t xml:space="preserve">72M, forgetful x3 yr, difficult forming words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AD</w:t>
      </w:r>
    </w:p>
    <w:p w14:paraId="730FE430" w14:textId="2644CE57" w:rsidR="002A313A" w:rsidRPr="0049728B" w:rsidRDefault="002A313A" w:rsidP="002A313A">
      <w:pPr>
        <w:rPr>
          <w:sz w:val="20"/>
          <w:szCs w:val="20"/>
        </w:rPr>
      </w:pPr>
      <w:r>
        <w:rPr>
          <w:sz w:val="20"/>
          <w:szCs w:val="20"/>
        </w:rPr>
        <w:t xml:space="preserve">72M, forgetful x3 yr, personality changes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FTD</w:t>
      </w:r>
    </w:p>
    <w:p w14:paraId="43B20B1C" w14:textId="51B585BA" w:rsidR="002A313A" w:rsidRDefault="002A313A" w:rsidP="002A313A">
      <w:pPr>
        <w:rPr>
          <w:sz w:val="20"/>
          <w:szCs w:val="20"/>
        </w:rPr>
      </w:pPr>
      <w:r>
        <w:rPr>
          <w:sz w:val="20"/>
          <w:szCs w:val="20"/>
        </w:rPr>
        <w:t xml:space="preserve">72M, forgetful x3 yr, hallucinations, REM sleep behavior disorder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LBD</w:t>
      </w:r>
    </w:p>
    <w:p w14:paraId="66F3DEB0" w14:textId="3DA23E1C" w:rsidR="0017552C" w:rsidRDefault="0017552C" w:rsidP="002A313A">
      <w:pPr>
        <w:rPr>
          <w:sz w:val="20"/>
          <w:szCs w:val="20"/>
        </w:rPr>
      </w:pPr>
      <w:r>
        <w:rPr>
          <w:sz w:val="20"/>
          <w:szCs w:val="20"/>
        </w:rPr>
        <w:t xml:space="preserve">57M, obtunded,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RR, pupils 1 mm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opioid intoxication</w:t>
      </w:r>
    </w:p>
    <w:p w14:paraId="21C3E409" w14:textId="218B6024" w:rsidR="002A313A" w:rsidRDefault="009B2B14">
      <w:pPr>
        <w:rPr>
          <w:sz w:val="20"/>
          <w:szCs w:val="20"/>
        </w:rPr>
      </w:pPr>
      <w:r>
        <w:rPr>
          <w:sz w:val="20"/>
          <w:szCs w:val="20"/>
        </w:rPr>
        <w:t xml:space="preserve">Kicking legs in sleep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REM sleep behavior disorder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>r/o of PD</w:t>
      </w:r>
    </w:p>
    <w:p w14:paraId="53A1DF81" w14:textId="4E17DEC3" w:rsidR="004C7A74" w:rsidRDefault="004C7A74">
      <w:pPr>
        <w:rPr>
          <w:sz w:val="20"/>
          <w:szCs w:val="20"/>
        </w:rPr>
      </w:pPr>
      <w:r>
        <w:rPr>
          <w:sz w:val="20"/>
          <w:szCs w:val="20"/>
        </w:rPr>
        <w:t>Secondary stroke prevention: statin, ASA, smoking cessation, diet, exercise, anti-HTN, glucose control</w:t>
      </w:r>
    </w:p>
    <w:p w14:paraId="12D50F11" w14:textId="46C8025C" w:rsidR="00363A59" w:rsidRDefault="00363A59">
      <w:pPr>
        <w:rPr>
          <w:sz w:val="20"/>
          <w:szCs w:val="20"/>
        </w:rPr>
      </w:pPr>
      <w:r>
        <w:rPr>
          <w:sz w:val="20"/>
          <w:szCs w:val="20"/>
        </w:rPr>
        <w:t>Wernicke encephalopathy prevention: Vitamin B1 (thiamine)</w:t>
      </w:r>
    </w:p>
    <w:p w14:paraId="229383DA" w14:textId="4397FEC4" w:rsidR="00ED44AD" w:rsidRDefault="00ED44AD">
      <w:pPr>
        <w:rPr>
          <w:sz w:val="20"/>
          <w:szCs w:val="20"/>
        </w:rPr>
      </w:pPr>
      <w:r>
        <w:rPr>
          <w:sz w:val="20"/>
          <w:szCs w:val="20"/>
        </w:rPr>
        <w:t xml:space="preserve">Acute sever occipital HA, nl CTH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SAH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LP</w:t>
      </w:r>
    </w:p>
    <w:p w14:paraId="27605360" w14:textId="08615E8D" w:rsidR="003841D6" w:rsidRDefault="003841D6">
      <w:pPr>
        <w:rPr>
          <w:sz w:val="20"/>
          <w:szCs w:val="20"/>
        </w:rPr>
      </w:pPr>
      <w:r>
        <w:rPr>
          <w:sz w:val="20"/>
          <w:szCs w:val="20"/>
        </w:rPr>
        <w:t xml:space="preserve">Wide based gait, ataxia, urinary incontinence, </w:t>
      </w:r>
      <w:r w:rsidR="00530B11">
        <w:rPr>
          <w:sz w:val="20"/>
          <w:szCs w:val="20"/>
        </w:rPr>
        <w:t xml:space="preserve">nystagmus, </w:t>
      </w:r>
      <w:r>
        <w:rPr>
          <w:sz w:val="20"/>
          <w:szCs w:val="20"/>
        </w:rPr>
        <w:t xml:space="preserve">dementia, nl B12, nl folate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Wernicke</w:t>
      </w:r>
      <w:r w:rsidR="00270C2B">
        <w:rPr>
          <w:sz w:val="20"/>
          <w:szCs w:val="20"/>
        </w:rPr>
        <w:t>-</w:t>
      </w:r>
      <w:r>
        <w:rPr>
          <w:sz w:val="20"/>
          <w:szCs w:val="20"/>
        </w:rPr>
        <w:t>Korsakoff (Vit B1 thiamine deficiency)</w:t>
      </w:r>
    </w:p>
    <w:p w14:paraId="3AAC4C61" w14:textId="15F8E8BC" w:rsidR="00530B11" w:rsidRDefault="00530B11">
      <w:pPr>
        <w:rPr>
          <w:sz w:val="20"/>
          <w:szCs w:val="20"/>
        </w:rPr>
      </w:pPr>
      <w:r>
        <w:rPr>
          <w:sz w:val="20"/>
          <w:szCs w:val="20"/>
        </w:rPr>
        <w:t xml:space="preserve">PD, vertical gaze palsy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progressive supranuclear palsy</w:t>
      </w:r>
    </w:p>
    <w:p w14:paraId="35E34C52" w14:textId="280CCEFF" w:rsidR="004F4FEC" w:rsidRDefault="004F4FEC">
      <w:pPr>
        <w:rPr>
          <w:sz w:val="20"/>
          <w:szCs w:val="20"/>
        </w:rPr>
      </w:pPr>
      <w:r>
        <w:rPr>
          <w:sz w:val="20"/>
          <w:szCs w:val="20"/>
        </w:rPr>
        <w:t xml:space="preserve">32M, </w:t>
      </w:r>
      <w:r w:rsidR="00F1036A">
        <w:rPr>
          <w:sz w:val="20"/>
          <w:szCs w:val="20"/>
        </w:rPr>
        <w:t>personality</w:t>
      </w:r>
      <w:r>
        <w:rPr>
          <w:sz w:val="20"/>
          <w:szCs w:val="20"/>
        </w:rPr>
        <w:t xml:space="preserve"> change, slow saccadic eye movements, rapid jerking movements of trunk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HD</w:t>
      </w:r>
    </w:p>
    <w:p w14:paraId="5785B17D" w14:textId="4E02EEC9" w:rsidR="00F1036A" w:rsidRDefault="00F1036A">
      <w:pPr>
        <w:rPr>
          <w:sz w:val="20"/>
          <w:szCs w:val="20"/>
        </w:rPr>
      </w:pPr>
      <w:r>
        <w:rPr>
          <w:sz w:val="20"/>
          <w:szCs w:val="20"/>
        </w:rPr>
        <w:t>Buttock pain radiating to knee</w:t>
      </w:r>
      <w:r w:rsidR="00BB094F">
        <w:rPr>
          <w:sz w:val="20"/>
          <w:szCs w:val="20"/>
        </w:rPr>
        <w:t xml:space="preserve">, +straight leg raise </w:t>
      </w:r>
      <w:r w:rsidR="00192719">
        <w:rPr>
          <w:sz w:val="20"/>
          <w:szCs w:val="20"/>
        </w:rPr>
        <w:t>→</w:t>
      </w:r>
      <w:r w:rsidR="00BB094F">
        <w:rPr>
          <w:sz w:val="20"/>
          <w:szCs w:val="20"/>
        </w:rPr>
        <w:t xml:space="preserve"> </w:t>
      </w:r>
      <w:r w:rsidR="000C2C29">
        <w:rPr>
          <w:sz w:val="20"/>
          <w:szCs w:val="20"/>
        </w:rPr>
        <w:t xml:space="preserve">sciatica 2/2 </w:t>
      </w:r>
      <w:r w:rsidR="00BB094F">
        <w:rPr>
          <w:sz w:val="20"/>
          <w:szCs w:val="20"/>
        </w:rPr>
        <w:t>lumbar disc herniation (NO imaging needed)</w:t>
      </w:r>
      <w:r w:rsidR="00D947F6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 w:rsidR="00D947F6">
        <w:rPr>
          <w:sz w:val="20"/>
          <w:szCs w:val="20"/>
        </w:rPr>
        <w:t xml:space="preserve"> physical therapy</w:t>
      </w:r>
    </w:p>
    <w:p w14:paraId="62913CE5" w14:textId="0142767E" w:rsidR="00B44C79" w:rsidRDefault="00B44C7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Half of face drooping, cannot close eye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Bell palsy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corticosteroids</w:t>
      </w:r>
    </w:p>
    <w:p w14:paraId="44C7E77F" w14:textId="5BFD0624" w:rsidR="00F10B43" w:rsidRDefault="00F10B43">
      <w:pPr>
        <w:rPr>
          <w:sz w:val="20"/>
          <w:szCs w:val="20"/>
        </w:rPr>
      </w:pPr>
      <w:r>
        <w:rPr>
          <w:sz w:val="20"/>
          <w:szCs w:val="20"/>
        </w:rPr>
        <w:t>AD dementia treatment: cholinesterase inhibitor (donepezil)</w:t>
      </w:r>
    </w:p>
    <w:p w14:paraId="08949396" w14:textId="7CFAAC99" w:rsidR="00BB1260" w:rsidRDefault="00BB1260">
      <w:pPr>
        <w:rPr>
          <w:sz w:val="20"/>
          <w:szCs w:val="20"/>
        </w:rPr>
      </w:pPr>
      <w:r>
        <w:rPr>
          <w:sz w:val="20"/>
          <w:szCs w:val="20"/>
        </w:rPr>
        <w:t xml:space="preserve">Muscle atrophy,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DTRs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ALS</w:t>
      </w:r>
    </w:p>
    <w:p w14:paraId="4300DCB1" w14:textId="3615A132" w:rsidR="002F6394" w:rsidRDefault="002F6394">
      <w:pPr>
        <w:rPr>
          <w:sz w:val="20"/>
          <w:szCs w:val="20"/>
        </w:rPr>
      </w:pPr>
      <w:r>
        <w:rPr>
          <w:sz w:val="20"/>
          <w:szCs w:val="20"/>
        </w:rPr>
        <w:t xml:space="preserve">PD on carbidopa-levodopa and donepezil, not eating, sleeping more, tearful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PD depression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SSRI, mirtazapine (NOT MAOI)</w:t>
      </w:r>
    </w:p>
    <w:p w14:paraId="766EE38C" w14:textId="66CD67A6" w:rsidR="0025446B" w:rsidRDefault="0025446B">
      <w:pPr>
        <w:rPr>
          <w:sz w:val="20"/>
          <w:szCs w:val="20"/>
        </w:rPr>
      </w:pPr>
      <w:r>
        <w:rPr>
          <w:sz w:val="20"/>
          <w:szCs w:val="20"/>
        </w:rPr>
        <w:t xml:space="preserve">AUD, R hand weakness,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sensation on dorsum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radial nerve injury </w:t>
      </w:r>
      <w:r w:rsidR="00610286">
        <w:rPr>
          <w:sz w:val="20"/>
          <w:szCs w:val="20"/>
        </w:rPr>
        <w:t>(NOT brachial plexus, C spine)</w:t>
      </w:r>
      <w:r w:rsidR="00BA223E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EMG and nerve conduction studies (NOT imaging)</w:t>
      </w:r>
    </w:p>
    <w:p w14:paraId="3B7CB332" w14:textId="0C405BEB" w:rsidR="00904F93" w:rsidRDefault="00904F93">
      <w:pPr>
        <w:rPr>
          <w:sz w:val="20"/>
          <w:szCs w:val="20"/>
        </w:rPr>
      </w:pPr>
      <w:r>
        <w:rPr>
          <w:sz w:val="20"/>
          <w:szCs w:val="20"/>
        </w:rPr>
        <w:t xml:space="preserve">No corneal reflex, no gag response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apnea test (for brain death)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withdraw w/o family permission</w:t>
      </w:r>
    </w:p>
    <w:p w14:paraId="3ABA0744" w14:textId="1E8C3111" w:rsidR="006B18E4" w:rsidRDefault="006B18E4">
      <w:pPr>
        <w:rPr>
          <w:sz w:val="20"/>
          <w:szCs w:val="20"/>
        </w:rPr>
      </w:pPr>
      <w:r>
        <w:rPr>
          <w:sz w:val="20"/>
          <w:szCs w:val="20"/>
        </w:rPr>
        <w:t xml:space="preserve">TIA, carotid stenosis 50%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ASA (NOT CEA b/c &lt;50% stenosis)</w:t>
      </w:r>
    </w:p>
    <w:p w14:paraId="4F9ADA63" w14:textId="41C72C1F" w:rsidR="00F969C2" w:rsidRDefault="00F969C2">
      <w:pPr>
        <w:rPr>
          <w:sz w:val="20"/>
          <w:szCs w:val="20"/>
        </w:rPr>
      </w:pPr>
      <w:r>
        <w:rPr>
          <w:sz w:val="20"/>
          <w:szCs w:val="20"/>
        </w:rPr>
        <w:t xml:space="preserve">Confusion, ataxia, inability to abduct eyes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Wernicke encephalopathy (Vit B1 thiamine deficiency)</w:t>
      </w:r>
    </w:p>
    <w:p w14:paraId="19600E41" w14:textId="0BB978EE" w:rsidR="00261182" w:rsidRDefault="00261182">
      <w:pPr>
        <w:rPr>
          <w:sz w:val="20"/>
          <w:szCs w:val="20"/>
        </w:rPr>
      </w:pPr>
      <w:r>
        <w:rPr>
          <w:sz w:val="20"/>
          <w:szCs w:val="20"/>
        </w:rPr>
        <w:t xml:space="preserve">SIADH, GTC, Na 110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IV 3% saline (NOT NS)</w:t>
      </w:r>
    </w:p>
    <w:p w14:paraId="378784ED" w14:textId="52E793F2" w:rsidR="00134478" w:rsidRDefault="00134478">
      <w:pPr>
        <w:rPr>
          <w:sz w:val="20"/>
          <w:szCs w:val="20"/>
        </w:rPr>
      </w:pPr>
      <w:r>
        <w:rPr>
          <w:sz w:val="20"/>
          <w:szCs w:val="20"/>
        </w:rPr>
        <w:t xml:space="preserve">BLE pain, spinal stenosis w/ degenerative change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lumbar laminectomy</w:t>
      </w:r>
    </w:p>
    <w:p w14:paraId="4D31C00B" w14:textId="76B3817D" w:rsidR="00636D25" w:rsidRDefault="00636D25">
      <w:pPr>
        <w:rPr>
          <w:sz w:val="20"/>
          <w:szCs w:val="20"/>
        </w:rPr>
      </w:pPr>
      <w:r>
        <w:rPr>
          <w:sz w:val="20"/>
          <w:szCs w:val="20"/>
        </w:rPr>
        <w:t xml:space="preserve">Jaw pain, HA, L sided weakness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carotid artery dissection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tPA, DAPT, thrombectomy </w:t>
      </w:r>
    </w:p>
    <w:p w14:paraId="293929C7" w14:textId="6A08B0AC" w:rsidR="00D02644" w:rsidRDefault="00D02644">
      <w:pPr>
        <w:rPr>
          <w:sz w:val="20"/>
          <w:szCs w:val="20"/>
        </w:rPr>
      </w:pPr>
      <w:r>
        <w:rPr>
          <w:sz w:val="20"/>
          <w:szCs w:val="20"/>
        </w:rPr>
        <w:t xml:space="preserve">Conversion disorder </w:t>
      </w:r>
      <w:r w:rsidR="00274133">
        <w:rPr>
          <w:sz w:val="20"/>
          <w:szCs w:val="20"/>
        </w:rPr>
        <w:t>prognosis</w:t>
      </w:r>
      <w:r>
        <w:rPr>
          <w:sz w:val="20"/>
          <w:szCs w:val="20"/>
        </w:rPr>
        <w:t>: resolution (NOT dementia)</w:t>
      </w:r>
    </w:p>
    <w:p w14:paraId="45A9916E" w14:textId="3A87BD30" w:rsidR="006D50B1" w:rsidRDefault="006D50B1">
      <w:pPr>
        <w:rPr>
          <w:sz w:val="20"/>
          <w:szCs w:val="20"/>
        </w:rPr>
      </w:pPr>
      <w:r>
        <w:rPr>
          <w:sz w:val="20"/>
          <w:szCs w:val="20"/>
        </w:rPr>
        <w:t>Migraine prophylactic tx: BB, TCA, SNRI, topiramate, valproate</w:t>
      </w:r>
    </w:p>
    <w:p w14:paraId="4699D205" w14:textId="4774B5F9" w:rsidR="006D50B1" w:rsidRDefault="006D50B1">
      <w:pPr>
        <w:rPr>
          <w:sz w:val="20"/>
          <w:szCs w:val="20"/>
        </w:rPr>
      </w:pPr>
      <w:r>
        <w:rPr>
          <w:sz w:val="20"/>
          <w:szCs w:val="20"/>
        </w:rPr>
        <w:t>Migraine acute tx: triptan, NSAID</w:t>
      </w:r>
    </w:p>
    <w:p w14:paraId="79E78302" w14:textId="2002BA2B" w:rsidR="002B186C" w:rsidRDefault="002B186C">
      <w:pPr>
        <w:rPr>
          <w:sz w:val="20"/>
          <w:szCs w:val="20"/>
        </w:rPr>
      </w:pPr>
      <w:r>
        <w:rPr>
          <w:sz w:val="20"/>
          <w:szCs w:val="20"/>
        </w:rPr>
        <w:t xml:space="preserve">Heat stroke, decorticate posturing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evaporative cooling</w:t>
      </w:r>
    </w:p>
    <w:p w14:paraId="2FD189EC" w14:textId="0604B18D" w:rsidR="00366B3D" w:rsidRDefault="00F01E12">
      <w:pPr>
        <w:rPr>
          <w:sz w:val="20"/>
          <w:szCs w:val="20"/>
        </w:rPr>
      </w:pPr>
      <w:r>
        <w:rPr>
          <w:sz w:val="20"/>
          <w:szCs w:val="20"/>
        </w:rPr>
        <w:t>↓</w:t>
      </w:r>
      <w:r w:rsidR="00366B3D">
        <w:rPr>
          <w:sz w:val="20"/>
          <w:szCs w:val="20"/>
        </w:rPr>
        <w:t xml:space="preserve">RLE extensor hallucis longus strength, steppage gait </w:t>
      </w:r>
      <w:r>
        <w:rPr>
          <w:sz w:val="20"/>
          <w:szCs w:val="20"/>
        </w:rPr>
        <w:t>→</w:t>
      </w:r>
      <w:r w:rsidR="00366B3D">
        <w:rPr>
          <w:sz w:val="20"/>
          <w:szCs w:val="20"/>
        </w:rPr>
        <w:t xml:space="preserve"> peroneal mononeuropathy (DM)</w:t>
      </w:r>
    </w:p>
    <w:p w14:paraId="48C44136" w14:textId="5B89EA4A" w:rsidR="00153C6C" w:rsidRDefault="00153C6C">
      <w:pPr>
        <w:rPr>
          <w:sz w:val="20"/>
          <w:szCs w:val="20"/>
        </w:rPr>
      </w:pPr>
      <w:r>
        <w:rPr>
          <w:sz w:val="20"/>
          <w:szCs w:val="20"/>
        </w:rPr>
        <w:t>Determinants of hearing loss prognosis: FHx</w:t>
      </w:r>
    </w:p>
    <w:p w14:paraId="041229E1" w14:textId="6E28BE0B" w:rsidR="00B40F34" w:rsidRDefault="00B40F34">
      <w:pPr>
        <w:rPr>
          <w:sz w:val="20"/>
          <w:szCs w:val="20"/>
        </w:rPr>
      </w:pPr>
      <w:r>
        <w:rPr>
          <w:sz w:val="20"/>
          <w:szCs w:val="20"/>
        </w:rPr>
        <w:t xml:space="preserve">87F, fall, pronator drift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SDH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CTH</w:t>
      </w:r>
    </w:p>
    <w:p w14:paraId="2414FE35" w14:textId="7C896CAB" w:rsidR="004F1883" w:rsidRDefault="004F1883">
      <w:pPr>
        <w:rPr>
          <w:sz w:val="20"/>
          <w:szCs w:val="20"/>
        </w:rPr>
      </w:pPr>
      <w:r>
        <w:rPr>
          <w:sz w:val="20"/>
          <w:szCs w:val="20"/>
        </w:rPr>
        <w:t xml:space="preserve">80F, new HA, transient monocular vision loss, carotid artery 50% stenosis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temporal arteritis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pred</w:t>
      </w:r>
    </w:p>
    <w:p w14:paraId="0018A8A0" w14:textId="5EBC81B5" w:rsidR="00101C46" w:rsidRDefault="00101C46">
      <w:pPr>
        <w:rPr>
          <w:sz w:val="20"/>
          <w:szCs w:val="20"/>
        </w:rPr>
      </w:pPr>
      <w:r>
        <w:rPr>
          <w:sz w:val="20"/>
          <w:szCs w:val="20"/>
        </w:rPr>
        <w:t>PD, postural instability tx: physical therapy</w:t>
      </w:r>
    </w:p>
    <w:p w14:paraId="3BE37104" w14:textId="04FEC86B" w:rsidR="00B10E4C" w:rsidRDefault="00B10E4C">
      <w:pPr>
        <w:rPr>
          <w:sz w:val="20"/>
          <w:szCs w:val="20"/>
        </w:rPr>
      </w:pPr>
      <w:r>
        <w:rPr>
          <w:sz w:val="20"/>
          <w:szCs w:val="20"/>
        </w:rPr>
        <w:t xml:space="preserve">Back pain radiating to legs, worse when standing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spinal </w:t>
      </w:r>
      <w:r w:rsidR="00F23E2D">
        <w:rPr>
          <w:sz w:val="20"/>
          <w:szCs w:val="20"/>
        </w:rPr>
        <w:t>s</w:t>
      </w:r>
      <w:r>
        <w:rPr>
          <w:sz w:val="20"/>
          <w:szCs w:val="20"/>
        </w:rPr>
        <w:t>tenosis</w:t>
      </w:r>
    </w:p>
    <w:p w14:paraId="47404430" w14:textId="749BADB8" w:rsidR="00F23E2D" w:rsidRDefault="00F23E2D">
      <w:pPr>
        <w:rPr>
          <w:sz w:val="20"/>
          <w:szCs w:val="20"/>
        </w:rPr>
      </w:pPr>
      <w:r>
        <w:rPr>
          <w:sz w:val="20"/>
          <w:szCs w:val="20"/>
        </w:rPr>
        <w:t xml:space="preserve">L arm weakness, CT w/ increased signal in putamen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ischemic stroke aka lacunar infarct (small vessel disease)</w:t>
      </w:r>
    </w:p>
    <w:p w14:paraId="61EF49DD" w14:textId="0ADF4F95" w:rsidR="004A559B" w:rsidRDefault="004A559B">
      <w:pPr>
        <w:rPr>
          <w:sz w:val="20"/>
          <w:szCs w:val="20"/>
        </w:rPr>
      </w:pPr>
      <w:r>
        <w:rPr>
          <w:sz w:val="20"/>
          <w:szCs w:val="20"/>
        </w:rPr>
        <w:t xml:space="preserve">70M, falls, difficulty looking down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progressive supranuclear palsy</w:t>
      </w:r>
    </w:p>
    <w:p w14:paraId="2E961CA2" w14:textId="7FB55351" w:rsidR="00AD0D5E" w:rsidRDefault="00AD0D5E">
      <w:pPr>
        <w:rPr>
          <w:sz w:val="20"/>
          <w:szCs w:val="20"/>
        </w:rPr>
      </w:pPr>
      <w:r>
        <w:rPr>
          <w:sz w:val="20"/>
          <w:szCs w:val="20"/>
        </w:rPr>
        <w:t xml:space="preserve">77M, </w:t>
      </w:r>
      <w:r w:rsidR="00B77910">
        <w:rPr>
          <w:sz w:val="20"/>
          <w:szCs w:val="20"/>
        </w:rPr>
        <w:t xml:space="preserve">falls, confusion, lethargic </w:t>
      </w:r>
      <w:r w:rsidR="00CE36CE">
        <w:rPr>
          <w:sz w:val="20"/>
          <w:szCs w:val="20"/>
        </w:rPr>
        <w:t>→</w:t>
      </w:r>
      <w:r w:rsidR="00B77910">
        <w:rPr>
          <w:sz w:val="20"/>
          <w:szCs w:val="20"/>
        </w:rPr>
        <w:t xml:space="preserve"> SDH</w:t>
      </w:r>
    </w:p>
    <w:p w14:paraId="373BB718" w14:textId="592A6D95" w:rsidR="00C47608" w:rsidRDefault="00C47608">
      <w:pPr>
        <w:rPr>
          <w:sz w:val="20"/>
          <w:szCs w:val="20"/>
        </w:rPr>
      </w:pPr>
      <w:r>
        <w:rPr>
          <w:sz w:val="20"/>
          <w:szCs w:val="20"/>
        </w:rPr>
        <w:t>Stroke prevention: smoking cessation, exercise, reduce BP, reduce cholesterol</w:t>
      </w:r>
    </w:p>
    <w:p w14:paraId="6F34CB8C" w14:textId="1DCF6AF1" w:rsidR="00064837" w:rsidRDefault="00064837">
      <w:pPr>
        <w:rPr>
          <w:sz w:val="20"/>
          <w:szCs w:val="20"/>
        </w:rPr>
      </w:pPr>
      <w:r>
        <w:rPr>
          <w:sz w:val="20"/>
          <w:szCs w:val="20"/>
        </w:rPr>
        <w:t xml:space="preserve">Tinnitus, altered taste, Bell palsy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Ramsey Hunt syndrome (zoster oticus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auricular vesicles)</w:t>
      </w:r>
    </w:p>
    <w:p w14:paraId="6700BDB4" w14:textId="5AA6DCCF" w:rsidR="0050623D" w:rsidRDefault="0050623D">
      <w:pPr>
        <w:rPr>
          <w:sz w:val="20"/>
          <w:szCs w:val="20"/>
        </w:rPr>
      </w:pPr>
      <w:r>
        <w:rPr>
          <w:sz w:val="20"/>
          <w:szCs w:val="20"/>
        </w:rPr>
        <w:t xml:space="preserve">Inability to abduct L eye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mononeuropathy</w:t>
      </w:r>
    </w:p>
    <w:p w14:paraId="7F3B8CFE" w14:textId="2028F368" w:rsidR="00986370" w:rsidRDefault="00986370">
      <w:pPr>
        <w:rPr>
          <w:sz w:val="20"/>
          <w:szCs w:val="20"/>
        </w:rPr>
      </w:pPr>
      <w:r>
        <w:rPr>
          <w:sz w:val="20"/>
          <w:szCs w:val="20"/>
        </w:rPr>
        <w:t xml:space="preserve">R buttock pain radiating to knee, + straight leg raise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sciatica (lumbar radiculopathy, disc herniation)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physical therapy, normal activity</w:t>
      </w:r>
    </w:p>
    <w:p w14:paraId="531D3CFA" w14:textId="671CF1FE" w:rsidR="009B291D" w:rsidRDefault="009B291D">
      <w:pPr>
        <w:rPr>
          <w:sz w:val="20"/>
          <w:szCs w:val="20"/>
        </w:rPr>
      </w:pPr>
      <w:r>
        <w:rPr>
          <w:sz w:val="20"/>
          <w:szCs w:val="20"/>
        </w:rPr>
        <w:t xml:space="preserve">Action tremor exacerbated by stress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essential tremor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BB PRN</w:t>
      </w:r>
    </w:p>
    <w:p w14:paraId="3CD9DA53" w14:textId="6ADAFDBF" w:rsidR="00F30931" w:rsidRDefault="00F30931">
      <w:pPr>
        <w:rPr>
          <w:sz w:val="20"/>
          <w:szCs w:val="20"/>
        </w:rPr>
      </w:pPr>
      <w:r>
        <w:rPr>
          <w:sz w:val="20"/>
          <w:szCs w:val="20"/>
        </w:rPr>
        <w:t xml:space="preserve">POD4, AUD, lateral gaze palsy, confusion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Wernicke encephalopathy (NOT withdrawal)</w:t>
      </w:r>
      <w:r w:rsidR="00F143D7">
        <w:rPr>
          <w:sz w:val="20"/>
          <w:szCs w:val="20"/>
        </w:rPr>
        <w:t xml:space="preserve"> </w:t>
      </w:r>
      <w:r w:rsidR="00CE36CE">
        <w:rPr>
          <w:sz w:val="20"/>
          <w:szCs w:val="20"/>
        </w:rPr>
        <w:t>→</w:t>
      </w:r>
      <w:r w:rsidR="00F143D7">
        <w:rPr>
          <w:sz w:val="20"/>
          <w:szCs w:val="20"/>
        </w:rPr>
        <w:t xml:space="preserve"> tx Vit B1 thiamine</w:t>
      </w:r>
    </w:p>
    <w:p w14:paraId="7FCBFD97" w14:textId="546A6E71" w:rsidR="00A506C6" w:rsidRDefault="00A506C6">
      <w:pPr>
        <w:rPr>
          <w:sz w:val="20"/>
          <w:szCs w:val="20"/>
        </w:rPr>
      </w:pPr>
      <w:r>
        <w:rPr>
          <w:sz w:val="20"/>
          <w:szCs w:val="20"/>
        </w:rPr>
        <w:t>Bell palsy course if untreated: gradual improvement over months</w:t>
      </w:r>
    </w:p>
    <w:p w14:paraId="3C56ED57" w14:textId="7957200D" w:rsidR="00134D77" w:rsidRDefault="00134D77">
      <w:pPr>
        <w:rPr>
          <w:sz w:val="20"/>
          <w:szCs w:val="20"/>
        </w:rPr>
      </w:pPr>
      <w:r>
        <w:rPr>
          <w:sz w:val="20"/>
          <w:szCs w:val="20"/>
        </w:rPr>
        <w:t xml:space="preserve">42F, ringing in ears x3 yr, bilateral loss of high frequency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tinnitus (no further testing needed after audiology)</w:t>
      </w:r>
    </w:p>
    <w:p w14:paraId="595BDC3F" w14:textId="77777777" w:rsidR="009B2B14" w:rsidRPr="009B2B14" w:rsidRDefault="009B2B14">
      <w:pPr>
        <w:rPr>
          <w:sz w:val="20"/>
          <w:szCs w:val="20"/>
        </w:rPr>
      </w:pPr>
    </w:p>
    <w:p w14:paraId="65F3D7BD" w14:textId="4BDD249D" w:rsidR="007A4FBC" w:rsidRPr="0049728B" w:rsidRDefault="007A4FBC" w:rsidP="009F0AD9">
      <w:pPr>
        <w:pStyle w:val="Heading1"/>
      </w:pPr>
      <w:r w:rsidRPr="0049728B">
        <w:t>Rheum</w:t>
      </w:r>
    </w:p>
    <w:p w14:paraId="30C99C97" w14:textId="0D857795" w:rsidR="007E2DE7" w:rsidRDefault="007E2DE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47F w/ RA on NSAID + pred, worsening dz, anemia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MTX</w:t>
      </w:r>
    </w:p>
    <w:p w14:paraId="55635263" w14:textId="2DB5D48A" w:rsidR="00EA4F5C" w:rsidRDefault="00EA4F5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72F, knee pain walking up stairs, XR w/ osteophytosis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dx OA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APAP</w:t>
      </w:r>
    </w:p>
    <w:p w14:paraId="02BA36DD" w14:textId="0FAD6570" w:rsidR="0014573B" w:rsidRDefault="0014573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Arthrocentesis w/ WBC 17k, 90% PMN, calcium pyrophosphate crystals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pseudogout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NSAIDs</w:t>
      </w:r>
    </w:p>
    <w:p w14:paraId="66C44436" w14:textId="4729A8D0" w:rsidR="00854746" w:rsidRDefault="0085474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RA, fever, pericarditis,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WBC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Felty syndrome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risk of NHL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rituximab</w:t>
      </w:r>
    </w:p>
    <w:p w14:paraId="50FBF78D" w14:textId="43E0E8A3" w:rsidR="00156B50" w:rsidRDefault="00156B5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SLE, CP, friction rub over R chest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lupus pleuritis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NSAID</w:t>
      </w:r>
    </w:p>
    <w:p w14:paraId="44E05604" w14:textId="6C082007" w:rsidR="00ED76ED" w:rsidRDefault="00ED76E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58F, fatigue, HL, pain when proximal arms or legs grasped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statin induced myopathy (NBS CK)</w:t>
      </w:r>
    </w:p>
    <w:p w14:paraId="2FCEF99A" w14:textId="33EAF124" w:rsidR="003E1BE0" w:rsidRDefault="003E1BE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62F, right thumb pain, nl sensation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osteoarthritis (degenerative joint disease)</w:t>
      </w:r>
    </w:p>
    <w:p w14:paraId="0B266829" w14:textId="2C2C6AC3" w:rsidR="004C5B89" w:rsidRDefault="004C5B8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47F, joint pain, CXR w/ LUL mass and perihilar LAD, tib/fbi w/ periostosis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hypertrophic pulmonary osteoarthropathy</w:t>
      </w:r>
    </w:p>
    <w:p w14:paraId="4B0B5825" w14:textId="42E43AEF" w:rsidR="00FA022E" w:rsidRDefault="00FA022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SLE on pred, UTI, septic shock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abx + hydrocortisone (</w:t>
      </w:r>
      <w:r w:rsidR="0023694F">
        <w:rPr>
          <w:sz w:val="20"/>
          <w:szCs w:val="20"/>
        </w:rPr>
        <w:t xml:space="preserve">secondary </w:t>
      </w:r>
      <w:r>
        <w:rPr>
          <w:sz w:val="20"/>
          <w:szCs w:val="20"/>
        </w:rPr>
        <w:t>adrenal insufficiency)</w:t>
      </w:r>
    </w:p>
    <w:p w14:paraId="4B5DC7B7" w14:textId="0377C3EB" w:rsidR="00E7687E" w:rsidRDefault="00E7687E" w:rsidP="007A4FBC">
      <w:pPr>
        <w:rPr>
          <w:sz w:val="20"/>
          <w:szCs w:val="20"/>
        </w:rPr>
      </w:pPr>
      <w:r>
        <w:rPr>
          <w:sz w:val="20"/>
          <w:szCs w:val="20"/>
        </w:rPr>
        <w:t>Reynauds tx: CCB (amlodipine, nifedipine)</w:t>
      </w:r>
    </w:p>
    <w:p w14:paraId="4D939045" w14:textId="7C8CD486" w:rsidR="00B549E3" w:rsidRDefault="00B549E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SLE, UA w/ protein and blood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renal biopsy</w:t>
      </w:r>
    </w:p>
    <w:p w14:paraId="08506F47" w14:textId="67D3A870" w:rsidR="001129A4" w:rsidRDefault="001129A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Arthrocentesis w/ rhomboid crystals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CPPD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NSAID + colchicine </w:t>
      </w:r>
    </w:p>
    <w:p w14:paraId="161DB765" w14:textId="6DD72BE9" w:rsidR="00B54F3D" w:rsidRDefault="00B54F3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Gout tx: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alcohol,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>purine BEFORE allopurinol (for acute, NSAID, colchicine, steroids)</w:t>
      </w:r>
    </w:p>
    <w:p w14:paraId="39B60BBD" w14:textId="576D6937" w:rsidR="007955CF" w:rsidRDefault="007955C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32F, morning stiffness of bilateral ankles, warmth, effusion, nl XR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RA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anti-CCP</w:t>
      </w:r>
    </w:p>
    <w:p w14:paraId="51C657E8" w14:textId="1B96F38E" w:rsidR="00C3434F" w:rsidRDefault="00C3434F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>Sjogren syndrome tx: pilocarpine</w:t>
      </w:r>
    </w:p>
    <w:p w14:paraId="6A05CED1" w14:textId="750F2DAA" w:rsidR="00A629EE" w:rsidRDefault="00A629E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 knee swelling, uric acid crystals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gout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indomethacin (NOT </w:t>
      </w:r>
      <w:r w:rsidR="000F26D3">
        <w:rPr>
          <w:sz w:val="20"/>
          <w:szCs w:val="20"/>
        </w:rPr>
        <w:t>allopurinol</w:t>
      </w:r>
      <w:r>
        <w:rPr>
          <w:sz w:val="20"/>
          <w:szCs w:val="20"/>
        </w:rPr>
        <w:t>)</w:t>
      </w:r>
    </w:p>
    <w:p w14:paraId="4BB2FE79" w14:textId="5DC95E99" w:rsidR="000F26D3" w:rsidRPr="0049728B" w:rsidRDefault="000F26D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27F, bilateral ankle pain, morning stiffness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RA</w:t>
      </w:r>
    </w:p>
    <w:p w14:paraId="1EE808D7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024813F7" w14:textId="3A530B5F" w:rsidR="007A4FBC" w:rsidRPr="0049728B" w:rsidRDefault="007A4FBC" w:rsidP="009F0AD9">
      <w:pPr>
        <w:pStyle w:val="Heading1"/>
      </w:pPr>
      <w:r w:rsidRPr="0049728B">
        <w:t>Derm</w:t>
      </w:r>
    </w:p>
    <w:p w14:paraId="32169839" w14:textId="7C4A21A6" w:rsidR="007A4FBC" w:rsidRDefault="00DC471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H/o DVT s/p warfarin, brown hyperpigmentation and edema of RLE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postphlebitic syndrome</w:t>
      </w:r>
    </w:p>
    <w:p w14:paraId="5767A9FA" w14:textId="077FACDF" w:rsidR="00597F8F" w:rsidRDefault="00597F8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Systemic sclerosis, osteomyelitis of toe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amputation</w:t>
      </w:r>
    </w:p>
    <w:p w14:paraId="756BCECC" w14:textId="4AF93151" w:rsidR="00865636" w:rsidRDefault="0086563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Red streaks from forearm to elbow, fever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lymphangitis (GAS, Staph, Pasteurella)</w:t>
      </w:r>
    </w:p>
    <w:p w14:paraId="29CB7B43" w14:textId="0F53BB74" w:rsidR="00204906" w:rsidRDefault="0020490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H/o kidney transplant, hyperkeratotic erythematous crusted plaque w/ ulceration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SCC</w:t>
      </w:r>
    </w:p>
    <w:p w14:paraId="54EB64A7" w14:textId="4E4CECEB" w:rsidR="00FD75ED" w:rsidRDefault="00FD75E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Tinea capitis pathogen: dermatophytes (microsporum, trichophyton, Epidermophyton)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oral griseofulvin or terbinafine (monitor LFTs)</w:t>
      </w:r>
    </w:p>
    <w:p w14:paraId="57AD5482" w14:textId="786A2E80" w:rsidR="0041072B" w:rsidRDefault="0041072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Erythematous rash around nose and eyebrows, dandruff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seborrheic dermatitis </w:t>
      </w:r>
      <w:r w:rsidR="00A11E56">
        <w:rPr>
          <w:sz w:val="20"/>
          <w:szCs w:val="20"/>
        </w:rPr>
        <w:t>(Malassezia)</w:t>
      </w:r>
    </w:p>
    <w:p w14:paraId="571ED6C3" w14:textId="36274EED" w:rsidR="00854746" w:rsidRDefault="0085474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Itching of upper back, hypopigmented macules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tinea versicolor (Malassezia)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topical ketoconazole or selenium sulfide</w:t>
      </w:r>
    </w:p>
    <w:p w14:paraId="39711B69" w14:textId="0910559A" w:rsidR="00181D2D" w:rsidRDefault="00181D2D" w:rsidP="007A4FBC">
      <w:pPr>
        <w:rPr>
          <w:sz w:val="20"/>
          <w:szCs w:val="20"/>
        </w:rPr>
      </w:pPr>
      <w:r>
        <w:rPr>
          <w:sz w:val="20"/>
          <w:szCs w:val="20"/>
        </w:rPr>
        <w:t>Tine versicolor tx: topical ketoconazole, selenium sulfide</w:t>
      </w:r>
    </w:p>
    <w:p w14:paraId="1171BF6A" w14:textId="2DF4E899" w:rsidR="00276CDD" w:rsidRDefault="00276CD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Alopecia, scattered papules w/ scaly areas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tinea capitis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oral griseofulvin</w:t>
      </w:r>
    </w:p>
    <w:p w14:paraId="37005D8B" w14:textId="32A033D0" w:rsidR="00C9019C" w:rsidRDefault="00C9019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Ulcerated lesion w/ raised margin and waxy border on temple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BCC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r/o local spread</w:t>
      </w:r>
    </w:p>
    <w:p w14:paraId="6BAC2F9F" w14:textId="6338B597" w:rsidR="00DE522B" w:rsidRDefault="00DE522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7M, pink oval rash on chest that progressed to arms and legs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pityriasis rosea</w:t>
      </w:r>
      <w:r w:rsidR="00935069">
        <w:rPr>
          <w:sz w:val="20"/>
          <w:szCs w:val="20"/>
        </w:rPr>
        <w:t xml:space="preserve"> (HHV-6)</w:t>
      </w:r>
      <w:r w:rsidR="007D2809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 w:rsidR="007D2809">
        <w:rPr>
          <w:sz w:val="20"/>
          <w:szCs w:val="20"/>
        </w:rPr>
        <w:t xml:space="preserve"> self resolves</w:t>
      </w:r>
    </w:p>
    <w:p w14:paraId="436F130B" w14:textId="79339581" w:rsidR="007B0B50" w:rsidRDefault="007B0B5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Bactrim, rash,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neutrophils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drug induced neutropenia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self resolves</w:t>
      </w:r>
    </w:p>
    <w:p w14:paraId="5EA9232B" w14:textId="7D746156" w:rsidR="00966949" w:rsidRDefault="00966949" w:rsidP="007A4FBC">
      <w:pPr>
        <w:rPr>
          <w:sz w:val="20"/>
          <w:szCs w:val="20"/>
        </w:rPr>
      </w:pPr>
      <w:r>
        <w:rPr>
          <w:sz w:val="20"/>
          <w:szCs w:val="20"/>
        </w:rPr>
        <w:t>Hidradenitis suppurativa tx: clindamycin, doxycycline, adalimumab</w:t>
      </w:r>
      <w:r w:rsidR="008E13A1">
        <w:rPr>
          <w:sz w:val="20"/>
          <w:szCs w:val="20"/>
        </w:rPr>
        <w:t xml:space="preserve"> (will likely </w:t>
      </w:r>
      <w:r w:rsidR="001B3EAD">
        <w:rPr>
          <w:sz w:val="20"/>
          <w:szCs w:val="20"/>
        </w:rPr>
        <w:t>recur</w:t>
      </w:r>
      <w:r w:rsidR="008E13A1">
        <w:rPr>
          <w:sz w:val="20"/>
          <w:szCs w:val="20"/>
        </w:rPr>
        <w:t>)</w:t>
      </w:r>
    </w:p>
    <w:p w14:paraId="17D2748A" w14:textId="025B0847" w:rsidR="001B3EAD" w:rsidRDefault="001B3EA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Circular blanched raised urticarial lesions on face hands and feet, HDS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urticaria to food allergen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antihistamine (diphenhydramine)</w:t>
      </w:r>
    </w:p>
    <w:p w14:paraId="4FBCE528" w14:textId="6435F5C6" w:rsidR="002A138A" w:rsidRDefault="002A138A" w:rsidP="007A4FBC">
      <w:pPr>
        <w:rPr>
          <w:sz w:val="20"/>
          <w:szCs w:val="20"/>
        </w:rPr>
      </w:pPr>
      <w:r>
        <w:rPr>
          <w:sz w:val="20"/>
          <w:szCs w:val="20"/>
        </w:rPr>
        <w:t>Spider bite leads to: eschar at center</w:t>
      </w:r>
    </w:p>
    <w:p w14:paraId="5F770E21" w14:textId="2EC60E0E" w:rsidR="00647CC9" w:rsidRDefault="00647CC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Vacationing in Florida, superficial clear vesicles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miliaria crystallina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avoid heat</w:t>
      </w:r>
    </w:p>
    <w:p w14:paraId="06E7E754" w14:textId="77777777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53AF4FBD" w14:textId="1681A6C7" w:rsidR="007A4FBC" w:rsidRPr="0049728B" w:rsidRDefault="007A4FBC" w:rsidP="009F0AD9">
      <w:pPr>
        <w:pStyle w:val="Heading1"/>
      </w:pPr>
      <w:r w:rsidRPr="0049728B">
        <w:t>Peds</w:t>
      </w:r>
    </w:p>
    <w:p w14:paraId="1CAADAFE" w14:textId="5B524D66" w:rsidR="007A4FBC" w:rsidRDefault="00A7604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7M, urinary incontinence, hard stools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constipation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laxative</w:t>
      </w:r>
    </w:p>
    <w:p w14:paraId="211BA274" w14:textId="0E888839" w:rsidR="004F45B0" w:rsidRDefault="004F45B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14M, stays up until 10PM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normal adolescence</w:t>
      </w:r>
    </w:p>
    <w:p w14:paraId="4001B2A8" w14:textId="2A8E8BB4" w:rsidR="00BC67A4" w:rsidRDefault="00BC67A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17M, slurred speech, ataxia,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glucose, pH 7.3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alcohol intoxication</w:t>
      </w:r>
    </w:p>
    <w:p w14:paraId="43B94B5A" w14:textId="31D193BF" w:rsidR="00E21FB5" w:rsidRDefault="00E21FB5" w:rsidP="007A4FBC">
      <w:pPr>
        <w:rPr>
          <w:sz w:val="20"/>
          <w:szCs w:val="20"/>
        </w:rPr>
      </w:pPr>
      <w:r>
        <w:rPr>
          <w:sz w:val="20"/>
          <w:szCs w:val="20"/>
        </w:rPr>
        <w:t>Botulism dx: repetitive nerve stimulation study (should improve w/ stimulation)</w:t>
      </w:r>
    </w:p>
    <w:p w14:paraId="212CD670" w14:textId="1A7C8AA7" w:rsidR="009C7D00" w:rsidRDefault="009C7D00" w:rsidP="007A4FBC">
      <w:pPr>
        <w:rPr>
          <w:sz w:val="20"/>
          <w:szCs w:val="20"/>
        </w:rPr>
      </w:pPr>
      <w:r>
        <w:rPr>
          <w:sz w:val="20"/>
          <w:szCs w:val="20"/>
        </w:rPr>
        <w:t>Diaper rash tx: topical nystatin</w:t>
      </w:r>
    </w:p>
    <w:p w14:paraId="124CCB7C" w14:textId="7D85CB64" w:rsidR="00CB62AC" w:rsidRDefault="00CB62A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3F, chronic knee pain,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ANA, nl RF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JIA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slit-lamp exam (c/f uveitis), tx MTX</w:t>
      </w:r>
    </w:p>
    <w:p w14:paraId="3BB4466C" w14:textId="2E7FDC64" w:rsidR="00105795" w:rsidRDefault="0010579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5M, idiopathic osteonecrosis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Legg-Calve-Perthes</w:t>
      </w:r>
    </w:p>
    <w:p w14:paraId="52A933EB" w14:textId="21CC5CE8" w:rsidR="00FC5A72" w:rsidRDefault="00FC5A7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13M, obese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involve parents and schedule regular follow up</w:t>
      </w:r>
    </w:p>
    <w:p w14:paraId="42C3383C" w14:textId="18496EEC" w:rsidR="00B26FC8" w:rsidRDefault="00B26FC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Newborn, s/p chest tube, milky drainage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chylothorax</w:t>
      </w:r>
    </w:p>
    <w:p w14:paraId="04FFC8F7" w14:textId="795E63BB" w:rsidR="0027268E" w:rsidRDefault="0027268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Adolescent infatuated with romantic partner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normal</w:t>
      </w:r>
    </w:p>
    <w:p w14:paraId="41441901" w14:textId="0E2727EA" w:rsidR="00762FB3" w:rsidRDefault="00762FB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3M no antibodies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X linked agammaglobulinemia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IVIG</w:t>
      </w:r>
    </w:p>
    <w:p w14:paraId="66E2CE36" w14:textId="10703742" w:rsidR="00057A4E" w:rsidRDefault="00057A4E" w:rsidP="007A4FBC">
      <w:pPr>
        <w:rPr>
          <w:sz w:val="20"/>
          <w:szCs w:val="20"/>
        </w:rPr>
      </w:pPr>
      <w:r>
        <w:rPr>
          <w:sz w:val="20"/>
          <w:szCs w:val="20"/>
        </w:rPr>
        <w:t>6M, hair loss, lesion on scalp</w:t>
      </w:r>
      <w:r w:rsidR="006F0DFE">
        <w:rPr>
          <w:sz w:val="20"/>
          <w:szCs w:val="20"/>
        </w:rPr>
        <w:t>, LAD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tinea capitis (Trichophyton tonsurans)</w:t>
      </w:r>
      <w:r w:rsidR="006F0DFE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 w:rsidR="006F0DFE">
        <w:rPr>
          <w:sz w:val="20"/>
          <w:szCs w:val="20"/>
        </w:rPr>
        <w:t xml:space="preserve"> tx griseofulvin</w:t>
      </w:r>
    </w:p>
    <w:p w14:paraId="0B9DD7F4" w14:textId="14BE5179" w:rsidR="00AD631C" w:rsidRDefault="00AD631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15M, </w:t>
      </w:r>
      <w:r w:rsidR="00882865">
        <w:rPr>
          <w:sz w:val="20"/>
          <w:szCs w:val="20"/>
        </w:rPr>
        <w:t xml:space="preserve">post-traumatic </w:t>
      </w:r>
      <w:r>
        <w:rPr>
          <w:sz w:val="20"/>
          <w:szCs w:val="20"/>
        </w:rPr>
        <w:t xml:space="preserve">lump on R thigh, XR w/ defects and new bone formation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882865">
        <w:rPr>
          <w:sz w:val="20"/>
          <w:szCs w:val="20"/>
        </w:rPr>
        <w:t>osteosarcoma (</w:t>
      </w:r>
      <w:r>
        <w:rPr>
          <w:sz w:val="20"/>
          <w:szCs w:val="20"/>
        </w:rPr>
        <w:t>bone bx</w:t>
      </w:r>
      <w:r w:rsidR="00882865">
        <w:rPr>
          <w:sz w:val="20"/>
          <w:szCs w:val="20"/>
        </w:rPr>
        <w:t>)</w:t>
      </w:r>
    </w:p>
    <w:p w14:paraId="38BD7034" w14:textId="2EF88541" w:rsidR="00E40BAC" w:rsidRDefault="00E40BAC" w:rsidP="007A4FBC">
      <w:pPr>
        <w:rPr>
          <w:sz w:val="20"/>
          <w:szCs w:val="20"/>
        </w:rPr>
      </w:pPr>
      <w:r>
        <w:rPr>
          <w:sz w:val="20"/>
          <w:szCs w:val="20"/>
        </w:rPr>
        <w:t>5M, umbilical hernia, if untreated it will: progressively enlarge</w:t>
      </w:r>
    </w:p>
    <w:p w14:paraId="78FBA13E" w14:textId="44FB190C" w:rsidR="003E30BA" w:rsidRDefault="003E30B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Developmental dysplasia of the hip w/u: U/S </w:t>
      </w:r>
      <w:r w:rsidR="00557A6D">
        <w:rPr>
          <w:sz w:val="20"/>
          <w:szCs w:val="20"/>
        </w:rPr>
        <w:t xml:space="preserve">to dx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closed reduction or immobilization</w:t>
      </w:r>
    </w:p>
    <w:p w14:paraId="74196DC6" w14:textId="4B45009E" w:rsidR="0069503B" w:rsidRDefault="0069503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Neonate, regurgitates after first feed, drools, intercostal retractions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tracheoesophageal fistula</w:t>
      </w:r>
    </w:p>
    <w:p w14:paraId="3DE22697" w14:textId="6C391059" w:rsidR="006E72B3" w:rsidRDefault="006E72B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Nursemaid elbow tx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supination reduction</w:t>
      </w:r>
    </w:p>
    <w:p w14:paraId="3A166354" w14:textId="22080199" w:rsidR="00BB7797" w:rsidRDefault="00BB779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3F, fever, sore throat, </w:t>
      </w:r>
      <w:r w:rsidR="005923AE">
        <w:rPr>
          <w:sz w:val="20"/>
          <w:szCs w:val="20"/>
        </w:rPr>
        <w:t>vesicles</w:t>
      </w:r>
      <w:r>
        <w:rPr>
          <w:sz w:val="20"/>
          <w:szCs w:val="20"/>
        </w:rPr>
        <w:t xml:space="preserve"> on hands, fever, oral ulcers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hand foot and mouth disease (coxsackie)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observation only </w:t>
      </w:r>
    </w:p>
    <w:p w14:paraId="4889A902" w14:textId="7F45CCC4" w:rsidR="000D1E27" w:rsidRDefault="000D1E2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7M w/ destruction of humerus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osteosarcoma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MRI</w:t>
      </w:r>
    </w:p>
    <w:p w14:paraId="2782AFFB" w14:textId="5EBF3E73" w:rsidR="002D3821" w:rsidRDefault="002D382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18F, tightness in chest when exercising, bronchitis each winter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asthma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albuterol </w:t>
      </w:r>
    </w:p>
    <w:p w14:paraId="03BD0233" w14:textId="5E976D1F" w:rsidR="001E214C" w:rsidRDefault="001E214C" w:rsidP="007A4FBC">
      <w:pPr>
        <w:rPr>
          <w:sz w:val="20"/>
          <w:szCs w:val="20"/>
        </w:rPr>
      </w:pPr>
      <w:r>
        <w:rPr>
          <w:sz w:val="20"/>
          <w:szCs w:val="20"/>
        </w:rPr>
        <w:t>Marfan increases risk of: aortic aneurysm, AoD, ectopia lentis, myopia, retinal detachment</w:t>
      </w:r>
    </w:p>
    <w:p w14:paraId="294F9829" w14:textId="452056EC" w:rsidR="009661B1" w:rsidRDefault="009661B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4M, recent infxn, hip pain, limited PROM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transient synovitis of hip (ESR, CRP)</w:t>
      </w:r>
    </w:p>
    <w:p w14:paraId="34309BE8" w14:textId="7250C9FB" w:rsidR="0056043D" w:rsidRDefault="0056043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Newborn, labored breathing, grunting, intercostal retractions, loud S2, lung infiltrates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pHTN</w:t>
      </w:r>
    </w:p>
    <w:p w14:paraId="1DECD50A" w14:textId="522C7062" w:rsidR="007F2015" w:rsidRDefault="007F201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2F, wheezing and stridor after drinking cow milk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food allergy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epinephrine </w:t>
      </w:r>
    </w:p>
    <w:p w14:paraId="6D2AE871" w14:textId="056FA856" w:rsidR="004F62F2" w:rsidRDefault="004F62F2" w:rsidP="007A4FBC">
      <w:pPr>
        <w:rPr>
          <w:sz w:val="20"/>
          <w:szCs w:val="20"/>
        </w:rPr>
      </w:pPr>
      <w:r>
        <w:rPr>
          <w:sz w:val="20"/>
          <w:szCs w:val="20"/>
        </w:rPr>
        <w:t>Anorexia nervosa increases risk of: bradycardia, hypotension, hypothermia, osteoporosis, amenorrhea</w:t>
      </w:r>
    </w:p>
    <w:p w14:paraId="7795CF09" w14:textId="6F2AC8A8" w:rsidR="0083270C" w:rsidRDefault="0083270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3F, leg pain when running, 3+ BUE pulses, 2+ BLE pulses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coarctation of the aorta</w:t>
      </w:r>
    </w:p>
    <w:p w14:paraId="266DFE2B" w14:textId="08D357F4" w:rsidR="00827FD4" w:rsidRDefault="00827FD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22 mo </w:t>
      </w:r>
      <w:r w:rsidR="00D26A47">
        <w:rPr>
          <w:sz w:val="20"/>
          <w:szCs w:val="20"/>
        </w:rPr>
        <w:t xml:space="preserve">difficulty sleeping, stands in crib with open eyes for 10 min before sleeping </w:t>
      </w:r>
      <w:r w:rsidR="00192719">
        <w:rPr>
          <w:sz w:val="20"/>
          <w:szCs w:val="20"/>
        </w:rPr>
        <w:t>→</w:t>
      </w:r>
      <w:r w:rsidR="00D26A47">
        <w:rPr>
          <w:sz w:val="20"/>
          <w:szCs w:val="20"/>
        </w:rPr>
        <w:t xml:space="preserve"> sleep terror </w:t>
      </w:r>
      <w:r w:rsidR="00192719">
        <w:rPr>
          <w:sz w:val="20"/>
          <w:szCs w:val="20"/>
        </w:rPr>
        <w:t>→</w:t>
      </w:r>
      <w:r w:rsidR="00D26A47">
        <w:rPr>
          <w:sz w:val="20"/>
          <w:szCs w:val="20"/>
        </w:rPr>
        <w:t xml:space="preserve"> reassurance</w:t>
      </w:r>
    </w:p>
    <w:p w14:paraId="4CC1B240" w14:textId="2AFFAAA6" w:rsidR="00A054F4" w:rsidRDefault="00A054F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14M, sickle cell trait, BMI 32, L thigh pain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SCFE (dx XR)</w:t>
      </w:r>
    </w:p>
    <w:p w14:paraId="3401C5D4" w14:textId="6831A52D" w:rsidR="007C4F27" w:rsidRDefault="007C4F27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11F w/ unilateral breast tenderness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 (thelarche)</w:t>
      </w:r>
    </w:p>
    <w:p w14:paraId="7A5CCF8A" w14:textId="094FB388" w:rsidR="002E771F" w:rsidRDefault="002E771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7M, recurrent infections, eczema,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PLT,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Ig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WAS (cytoskeleton mutation)</w:t>
      </w:r>
    </w:p>
    <w:p w14:paraId="5D5D53B6" w14:textId="111C7357" w:rsidR="006C4F65" w:rsidRDefault="006C4F6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11M, hypotonia,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DTRs, progressive weakness, CK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juvenile SMA (Kugelberg-Welander)</w:t>
      </w:r>
    </w:p>
    <w:p w14:paraId="0EBD568F" w14:textId="031986C7" w:rsidR="006C4F65" w:rsidRDefault="006C4F6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2M,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DTRs, difficulty feeding, respiratory failure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infantile SMA (Werdnig-Hoffman)</w:t>
      </w:r>
    </w:p>
    <w:p w14:paraId="5E50AF80" w14:textId="2CE04070" w:rsidR="007D1D78" w:rsidRDefault="00B11A93" w:rsidP="007A4FBC">
      <w:pPr>
        <w:rPr>
          <w:sz w:val="20"/>
          <w:szCs w:val="20"/>
        </w:rPr>
      </w:pPr>
      <w:r>
        <w:rPr>
          <w:sz w:val="20"/>
          <w:szCs w:val="20"/>
        </w:rPr>
        <w:t>L</w:t>
      </w:r>
      <w:r w:rsidR="007D1D78">
        <w:rPr>
          <w:sz w:val="20"/>
          <w:szCs w:val="20"/>
        </w:rPr>
        <w:t xml:space="preserve"> tonsillar edema, uvular deviation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peritonsillar abscess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needle aspiration + abx </w:t>
      </w:r>
    </w:p>
    <w:p w14:paraId="4DE5B81C" w14:textId="40A9E1D7" w:rsidR="001D5D1A" w:rsidRDefault="001D5D1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12M, acute watery diarrhea, fever, MMM, nl BMP, VSS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dx rotavirus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oral rehydration</w:t>
      </w:r>
    </w:p>
    <w:p w14:paraId="6C56EEC4" w14:textId="3B7241A1" w:rsidR="00CD44BD" w:rsidRDefault="00CD44B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17M, intellectual disability, bilateral gynecomastia, testes Tanner 1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Klinefelter (XXY)</w:t>
      </w:r>
    </w:p>
    <w:p w14:paraId="64C490FE" w14:textId="78B575F0" w:rsidR="00C52548" w:rsidRDefault="00C5254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Drain cleaner ingestion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EGD</w:t>
      </w:r>
    </w:p>
    <w:p w14:paraId="0A878271" w14:textId="46E862D7" w:rsidR="002355EB" w:rsidRDefault="002355E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Inguinal hernia, elongated face, droopy eyelids, scoliosis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Marfan</w:t>
      </w:r>
    </w:p>
    <w:p w14:paraId="101B3F95" w14:textId="26E574F1" w:rsidR="002355EB" w:rsidRDefault="002355EB" w:rsidP="007A4FBC">
      <w:pPr>
        <w:rPr>
          <w:sz w:val="20"/>
          <w:szCs w:val="20"/>
        </w:rPr>
      </w:pPr>
      <w:r>
        <w:rPr>
          <w:sz w:val="20"/>
          <w:szCs w:val="20"/>
        </w:rPr>
        <w:t>Annual screening in Marfan pts: echo (AoD), eye exam (ectopia lentis, myopia, cataracts, retinal detachment)</w:t>
      </w:r>
    </w:p>
    <w:p w14:paraId="68B3BFBD" w14:textId="0591D857" w:rsidR="00BD0A8B" w:rsidRDefault="00BD0A8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12M, bone age 10.5 yr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constitutional growth delay</w:t>
      </w:r>
    </w:p>
    <w:p w14:paraId="51675A40" w14:textId="64491177" w:rsidR="00B44DA4" w:rsidRDefault="00B44DA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16 d old, jaundice,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d-bili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biliary atresia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RUQUS</w:t>
      </w:r>
      <w:r w:rsidR="0002145C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 w:rsidR="0002145C">
        <w:rPr>
          <w:sz w:val="20"/>
          <w:szCs w:val="20"/>
        </w:rPr>
        <w:t xml:space="preserve"> tx hepatoportoenterostomy</w:t>
      </w:r>
    </w:p>
    <w:p w14:paraId="7540BB99" w14:textId="68D07B39" w:rsidR="000B1CB5" w:rsidRDefault="000B1CB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18M, </w:t>
      </w:r>
      <w:r w:rsidR="00CD5C34">
        <w:rPr>
          <w:sz w:val="20"/>
          <w:szCs w:val="20"/>
        </w:rPr>
        <w:t xml:space="preserve">proteinuria on routine dipstick, transient </w:t>
      </w:r>
      <w:r w:rsidR="00192719">
        <w:rPr>
          <w:sz w:val="20"/>
          <w:szCs w:val="20"/>
        </w:rPr>
        <w:t>→</w:t>
      </w:r>
      <w:r w:rsidR="00CD5C34">
        <w:rPr>
          <w:sz w:val="20"/>
          <w:szCs w:val="20"/>
        </w:rPr>
        <w:t xml:space="preserve"> reassurance</w:t>
      </w:r>
    </w:p>
    <w:p w14:paraId="25266E5B" w14:textId="22B9289A" w:rsidR="00365F50" w:rsidRDefault="00365F50" w:rsidP="007A4FBC">
      <w:pPr>
        <w:rPr>
          <w:sz w:val="20"/>
          <w:szCs w:val="20"/>
        </w:rPr>
      </w:pPr>
      <w:r>
        <w:rPr>
          <w:sz w:val="20"/>
          <w:szCs w:val="20"/>
        </w:rPr>
        <w:t>3F, fever x7d, cervical LAD, sclerae injection, hand and foot rash</w:t>
      </w:r>
      <w:r w:rsidR="00DB02F1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 w:rsidR="00DB02F1">
        <w:rPr>
          <w:sz w:val="20"/>
          <w:szCs w:val="20"/>
        </w:rPr>
        <w:t xml:space="preserve"> KD </w:t>
      </w:r>
      <w:r w:rsidR="00192719">
        <w:rPr>
          <w:sz w:val="20"/>
          <w:szCs w:val="20"/>
        </w:rPr>
        <w:t>→</w:t>
      </w:r>
      <w:r w:rsidR="00DB02F1">
        <w:rPr>
          <w:sz w:val="20"/>
          <w:szCs w:val="20"/>
        </w:rPr>
        <w:t xml:space="preserve"> tx IVIG</w:t>
      </w:r>
      <w:r w:rsidR="00321A56">
        <w:rPr>
          <w:sz w:val="20"/>
          <w:szCs w:val="20"/>
        </w:rPr>
        <w:t xml:space="preserve"> + ASA </w:t>
      </w:r>
      <w:r w:rsidR="00192719">
        <w:rPr>
          <w:sz w:val="20"/>
          <w:szCs w:val="20"/>
        </w:rPr>
        <w:t>→</w:t>
      </w:r>
      <w:r w:rsidR="00321A56">
        <w:rPr>
          <w:sz w:val="20"/>
          <w:szCs w:val="20"/>
        </w:rPr>
        <w:t xml:space="preserve"> NBS ECG, echo (coronary artery aneurysms)</w:t>
      </w:r>
    </w:p>
    <w:p w14:paraId="78E0702E" w14:textId="25F5EA7D" w:rsidR="00AF1D69" w:rsidRDefault="00AF1D6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 mo, recurrent infections,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CD4,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Ig, nl WBC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SCID</w:t>
      </w:r>
    </w:p>
    <w:p w14:paraId="4B03A648" w14:textId="5991FB70" w:rsidR="00AF1D69" w:rsidRDefault="00AF1D6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Recurrent bacterial infections, albinism, peripheral neuropathy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Chediak-Higashi syndrome (lysosomal trafficking mutation)</w:t>
      </w:r>
    </w:p>
    <w:p w14:paraId="067AADEC" w14:textId="3AE684D2" w:rsidR="000D078B" w:rsidRDefault="000D078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 cell deficiency, </w:t>
      </w:r>
      <w:r w:rsidR="00707D32">
        <w:rPr>
          <w:sz w:val="20"/>
          <w:szCs w:val="20"/>
        </w:rPr>
        <w:t>hypocalcemia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DiGeorge syndrome (22q11, thymic parathyroid dysplasia)</w:t>
      </w:r>
    </w:p>
    <w:p w14:paraId="19BD36D9" w14:textId="1C44FBBC" w:rsidR="00F709F4" w:rsidRDefault="00F709F4" w:rsidP="007A4FBC">
      <w:pPr>
        <w:rPr>
          <w:sz w:val="20"/>
          <w:szCs w:val="20"/>
        </w:rPr>
      </w:pPr>
      <w:r>
        <w:rPr>
          <w:sz w:val="20"/>
          <w:szCs w:val="20"/>
        </w:rPr>
        <w:t>Anencephaly ppx: folic acid, avoid antiepileptics</w:t>
      </w:r>
    </w:p>
    <w:p w14:paraId="291F9B5D" w14:textId="33BC64CF" w:rsidR="004F3FA3" w:rsidRDefault="004F3FA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5F w/ CP, rib cage impinges right iliac crest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scoliosis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spine XR</w:t>
      </w:r>
    </w:p>
    <w:p w14:paraId="62BFE200" w14:textId="7537DA34" w:rsidR="00ED0B06" w:rsidRDefault="00ED0B0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16 mo, acute dyspnea, decreased breath sounds, nl CXR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foreign body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bronchoscopy</w:t>
      </w:r>
    </w:p>
    <w:p w14:paraId="7944AC46" w14:textId="70928127" w:rsidR="004F3ECB" w:rsidRDefault="004F3EC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 d old, bilious emesis, abdominal pain, HDS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midgut volvulus (NBS upper GI barium series)</w:t>
      </w:r>
    </w:p>
    <w:p w14:paraId="739ACA2F" w14:textId="0ACCE512" w:rsidR="00836491" w:rsidRDefault="0083649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 mo boy, UTI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707D32">
        <w:rPr>
          <w:sz w:val="20"/>
          <w:szCs w:val="20"/>
        </w:rPr>
        <w:t>vesicoureteral</w:t>
      </w:r>
      <w:r>
        <w:rPr>
          <w:sz w:val="20"/>
          <w:szCs w:val="20"/>
        </w:rPr>
        <w:t xml:space="preserve"> reflux</w:t>
      </w:r>
      <w:r w:rsidR="004A712B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 w:rsidR="004A712B">
        <w:rPr>
          <w:sz w:val="20"/>
          <w:szCs w:val="20"/>
        </w:rPr>
        <w:t xml:space="preserve"> ppx daily abx</w:t>
      </w:r>
    </w:p>
    <w:p w14:paraId="20133390" w14:textId="121222A6" w:rsidR="007919EB" w:rsidRDefault="007919EB" w:rsidP="007A4FBC">
      <w:pPr>
        <w:rPr>
          <w:sz w:val="20"/>
          <w:szCs w:val="20"/>
        </w:rPr>
      </w:pPr>
      <w:r>
        <w:rPr>
          <w:sz w:val="20"/>
          <w:szCs w:val="20"/>
        </w:rPr>
        <w:t>6 mo, recurrent infections, eczema, LAD, HSM</w:t>
      </w:r>
      <w:r w:rsidR="00956622">
        <w:rPr>
          <w:sz w:val="20"/>
          <w:szCs w:val="20"/>
        </w:rPr>
        <w:t xml:space="preserve">, </w:t>
      </w:r>
      <w:r w:rsidR="00192719">
        <w:rPr>
          <w:sz w:val="20"/>
          <w:szCs w:val="20"/>
        </w:rPr>
        <w:t>↓</w:t>
      </w:r>
      <w:r w:rsidR="00956622">
        <w:rPr>
          <w:sz w:val="20"/>
          <w:szCs w:val="20"/>
        </w:rPr>
        <w:t>PLT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Wiskott Aldrich syndrome</w:t>
      </w:r>
    </w:p>
    <w:p w14:paraId="63A3DCB8" w14:textId="61ED8758" w:rsidR="007919EB" w:rsidRDefault="007919E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Recurrent infections, unsteady gate, telangiectasia, nystagmus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ataxia telangiectasia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assoc w/ hematologic malignancy</w:t>
      </w:r>
    </w:p>
    <w:p w14:paraId="48507105" w14:textId="4A8E55F5" w:rsidR="00956622" w:rsidRDefault="0095662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Recurrent infections, craniofacial defects, hypocalcemia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DiGeorge (22q11)</w:t>
      </w:r>
    </w:p>
    <w:p w14:paraId="755EE6B6" w14:textId="3D6D2B16" w:rsidR="00956622" w:rsidRDefault="0095662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4M holding arm w/ elbow flexed and forearm pronated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radial head subluxation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hyperpronation or supination with elbow in flexion</w:t>
      </w:r>
    </w:p>
    <w:p w14:paraId="64C6573C" w14:textId="280D884B" w:rsidR="007C7C00" w:rsidRDefault="007C7C00" w:rsidP="007A4FBC">
      <w:pPr>
        <w:rPr>
          <w:sz w:val="20"/>
          <w:szCs w:val="20"/>
        </w:rPr>
      </w:pPr>
      <w:r>
        <w:rPr>
          <w:sz w:val="20"/>
          <w:szCs w:val="20"/>
        </w:rPr>
        <w:t>Breastfeeding supplements &lt;6 mo: Vit D, iron, fluoride</w:t>
      </w:r>
    </w:p>
    <w:p w14:paraId="619F16C4" w14:textId="3E376E77" w:rsidR="00EF5429" w:rsidRDefault="00EF542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12M, episodic polyuria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psychogenic polydipsia </w:t>
      </w:r>
    </w:p>
    <w:p w14:paraId="6326B799" w14:textId="7D7B3D81" w:rsidR="000E6F8F" w:rsidRDefault="000E6F8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14M, 3% height since 2 yo, normal height parents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constitutional growth delay (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>bone age)</w:t>
      </w:r>
    </w:p>
    <w:p w14:paraId="14FCB9D8" w14:textId="4473D453" w:rsidR="000E6F8F" w:rsidRDefault="000E6F8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14M, 3% height since 2 yo, short parents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familial short stature (nl bone age)</w:t>
      </w:r>
    </w:p>
    <w:p w14:paraId="10617F80" w14:textId="0F21E231" w:rsidR="006C2BA6" w:rsidRDefault="006C2BA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6 mo, firm stool q4d, recently started cow’s milk, no vomiting, abdominal distension, no stool in rectum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Hirschsprung disease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rectal manometry, rectal suction bx</w:t>
      </w:r>
    </w:p>
    <w:p w14:paraId="73C68B9A" w14:textId="6F111F7B" w:rsidR="00520042" w:rsidRDefault="0052004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 mo, cough x7d, perioral cyanosis during coughing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pertussis</w:t>
      </w:r>
    </w:p>
    <w:p w14:paraId="37EE4443" w14:textId="783F0271" w:rsidR="003E7FB4" w:rsidRDefault="003E7FB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4M, ear pain, bulging TM, ear displaced, tenderness behind ear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mastoiditis (Staph, Strep)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CT of temporal bone</w:t>
      </w:r>
    </w:p>
    <w:p w14:paraId="17C2EE74" w14:textId="5E713EF7" w:rsidR="001C78D5" w:rsidRDefault="001C78D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 mo, fussy, mild intercostal retractions, wheezes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bronchiolitis (RSV)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 </w:t>
      </w:r>
    </w:p>
    <w:p w14:paraId="4E6737A4" w14:textId="2D6CF3D0" w:rsidR="001C78D5" w:rsidRDefault="001C78D5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7 mo, fussy, mild intercostal retractions, barking cough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laryngotracheobronchitis (RSV)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steroids, epinephrine </w:t>
      </w:r>
    </w:p>
    <w:p w14:paraId="1A463A6F" w14:textId="68850BB4" w:rsidR="00F268B1" w:rsidRDefault="00C7720B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17F, dieting, BMI 23 to 20 in 1yr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advise to stop dieting </w:t>
      </w:r>
    </w:p>
    <w:p w14:paraId="6A577E2F" w14:textId="612ECAB3" w:rsidR="003E1BE0" w:rsidRDefault="003E1BE0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4 mo, vomits after feeds x1 mo, arches back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GERD</w:t>
      </w:r>
    </w:p>
    <w:p w14:paraId="30BDB099" w14:textId="6B06CBEE" w:rsidR="00ED7A41" w:rsidRDefault="00ED7A41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6F, hypopigmented macules, seizures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TSC (also angiofibroma of face and nails, fibrous forehead plaque)</w:t>
      </w:r>
    </w:p>
    <w:p w14:paraId="19AAC3FF" w14:textId="3458E68C" w:rsidR="005518B6" w:rsidRDefault="005518B6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8M, facial swelling, FHx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angioedema (C1 esterase inhibitor mutation)</w:t>
      </w:r>
    </w:p>
    <w:p w14:paraId="109B99B1" w14:textId="06E23E98" w:rsidR="00950113" w:rsidRDefault="00950113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2F, 2 min of shaking and unresponsive, T 104F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febrile seizure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abx</w:t>
      </w:r>
    </w:p>
    <w:p w14:paraId="20DFB7F1" w14:textId="517F4028" w:rsidR="00367518" w:rsidRDefault="00367518" w:rsidP="001C78D5">
      <w:pPr>
        <w:rPr>
          <w:sz w:val="20"/>
          <w:szCs w:val="20"/>
        </w:rPr>
      </w:pPr>
      <w:r>
        <w:rPr>
          <w:sz w:val="20"/>
          <w:szCs w:val="20"/>
        </w:rPr>
        <w:t>How to prevent future bee allergy: venom immunotherapy</w:t>
      </w:r>
    </w:p>
    <w:p w14:paraId="7BB64E59" w14:textId="6B140F68" w:rsidR="00CA64D7" w:rsidRDefault="00CA64D7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Premature GA12 newborn, no spontaneous respiration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no resuscitation efforts</w:t>
      </w:r>
    </w:p>
    <w:p w14:paraId="70C367EA" w14:textId="40BCF463" w:rsidR="00F700C7" w:rsidRDefault="00F700C7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13 mo, recurrent viral infxn, WBC 1,500, CD4 225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combined immunodeficiency </w:t>
      </w:r>
    </w:p>
    <w:p w14:paraId="306DF9BB" w14:textId="70521BE7" w:rsidR="007B3060" w:rsidRDefault="007B3060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5M, recurrent PNA and sinusitis, nl labs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ciliary dyskinesia</w:t>
      </w:r>
    </w:p>
    <w:p w14:paraId="6BF2B009" w14:textId="7E2727CD" w:rsidR="00365727" w:rsidRDefault="00365727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Child w/ nephrolithiasis, 3 mm stone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IVF + morphine</w:t>
      </w:r>
    </w:p>
    <w:p w14:paraId="2B08D96F" w14:textId="1572410D" w:rsidR="00927361" w:rsidRDefault="00927361" w:rsidP="001C78D5">
      <w:pPr>
        <w:rPr>
          <w:sz w:val="20"/>
          <w:szCs w:val="20"/>
        </w:rPr>
      </w:pPr>
      <w:r>
        <w:rPr>
          <w:sz w:val="20"/>
          <w:szCs w:val="20"/>
        </w:rPr>
        <w:t>Most common causes of death in teenagers: MVA &gt; homicide, suicide, malignancy, CVD</w:t>
      </w:r>
    </w:p>
    <w:p w14:paraId="4A4299A6" w14:textId="048259F1" w:rsidR="000E7CE8" w:rsidRDefault="000E7CE8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2M w/ IgA deficiency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no intervention</w:t>
      </w:r>
    </w:p>
    <w:p w14:paraId="409889D0" w14:textId="67445311" w:rsidR="002C1815" w:rsidRDefault="002C1815" w:rsidP="001C78D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4F w/ vaginal itching, erythema, no sexual abuse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vulvovaginitis d/t poor hygiene, clothing, irritants</w:t>
      </w:r>
    </w:p>
    <w:p w14:paraId="6CC5EF9B" w14:textId="2FA0D6FE" w:rsidR="00831418" w:rsidRDefault="00831418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2F, crossing eyes, truncal ataxia, firm mass in RUQ, myoclonus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opsoclonus myoclonus 2/2 neuroblastoma in adrenal gland</w:t>
      </w:r>
    </w:p>
    <w:p w14:paraId="06CA1B8F" w14:textId="55AF7371" w:rsidR="00E400A8" w:rsidRDefault="00E400A8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3 mo, head &gt; weight percentile, large tongue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congenital hypothyroidism </w:t>
      </w:r>
    </w:p>
    <w:p w14:paraId="64D80112" w14:textId="7FC5A80D" w:rsidR="004F4FEC" w:rsidRDefault="004F4FEC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9F w/ breast development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</w:t>
      </w:r>
      <w:r w:rsidR="00773F58">
        <w:rPr>
          <w:sz w:val="20"/>
          <w:szCs w:val="20"/>
        </w:rPr>
        <w:t xml:space="preserve"> (normal puberty)</w:t>
      </w:r>
    </w:p>
    <w:p w14:paraId="4F8C7D3D" w14:textId="17CEE9CA" w:rsidR="007C67AF" w:rsidRDefault="007C67AF" w:rsidP="001C78D5">
      <w:pPr>
        <w:rPr>
          <w:sz w:val="20"/>
          <w:szCs w:val="20"/>
        </w:rPr>
      </w:pPr>
      <w:r>
        <w:rPr>
          <w:sz w:val="20"/>
          <w:szCs w:val="20"/>
        </w:rPr>
        <w:t>Cleft lip / cleft palette pt are at increased risk for: velopharyngeal insufficiency (whistling speech)</w:t>
      </w:r>
    </w:p>
    <w:p w14:paraId="45717A96" w14:textId="400DB90C" w:rsidR="0036073C" w:rsidRDefault="0036073C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2 mo, sweating during breastfeeding, failure to thrive, hepatomegaly, systolic murmur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VSD</w:t>
      </w:r>
    </w:p>
    <w:p w14:paraId="788A61C4" w14:textId="0F632555" w:rsidR="0036073C" w:rsidRDefault="0036073C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Cardiomegaly, hepatomegaly, hypotonia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Pompe (glycogen storage II) disease</w:t>
      </w:r>
    </w:p>
    <w:p w14:paraId="40513FF5" w14:textId="1CAE0B65" w:rsidR="00B94FFD" w:rsidRDefault="00B94FFD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Cataracts, LVH, retinal vascular tortuosity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Fabry disease</w:t>
      </w:r>
    </w:p>
    <w:p w14:paraId="3EA5471D" w14:textId="6589DD20" w:rsidR="00C74F26" w:rsidRDefault="00C74F26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15M, polyuria,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BMI, UA w/ glucose, hyperpigmented macular rash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DM-2 (acanthosis nigricans)</w:t>
      </w:r>
    </w:p>
    <w:p w14:paraId="00575DCC" w14:textId="3E9738AB" w:rsidR="00C74F26" w:rsidRDefault="00C74F26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3M, crying in hospital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fear of separation (NOT fear of pain)</w:t>
      </w:r>
    </w:p>
    <w:p w14:paraId="65FA8005" w14:textId="5055470C" w:rsidR="00C74F26" w:rsidRDefault="00C74F26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Ingestion of cleaning product, oropharyngeal lesions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caustic alkali ingestion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EGD (c/f visceral injury b/c oropharyngeal lesions) (NOT NGT)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steroids</w:t>
      </w:r>
    </w:p>
    <w:p w14:paraId="6C0E0480" w14:textId="20CBCAA9" w:rsidR="001E052F" w:rsidRDefault="001E052F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12 d old, seizure, hypertelorism, low set ears, narrow mediastinum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DiGeorge syndrome (thymic-parathyroid dysplasia) c/b hypocalcemia</w:t>
      </w:r>
    </w:p>
    <w:p w14:paraId="0AD0259E" w14:textId="698A341B" w:rsidR="001E052F" w:rsidRDefault="001E052F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Vesicoureteral reflux tx: oral abx ppx &gt; surgery </w:t>
      </w:r>
    </w:p>
    <w:p w14:paraId="4EE30D94" w14:textId="6984856E" w:rsidR="00552F00" w:rsidRDefault="00552F00" w:rsidP="001C78D5">
      <w:pPr>
        <w:rPr>
          <w:sz w:val="20"/>
          <w:szCs w:val="20"/>
        </w:rPr>
      </w:pPr>
      <w:r>
        <w:rPr>
          <w:sz w:val="20"/>
          <w:szCs w:val="20"/>
        </w:rPr>
        <w:t>Newborn fed cow’s milk is at risk of developing: IDA</w:t>
      </w:r>
    </w:p>
    <w:p w14:paraId="3E3DE5C3" w14:textId="0A13E183" w:rsidR="00B620D7" w:rsidRDefault="00B620D7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Diarrhea, dementia, dermatitis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pellagra (Vit B3 niacin deficiency)</w:t>
      </w:r>
    </w:p>
    <w:p w14:paraId="289B6B9D" w14:textId="36D1B71C" w:rsidR="00BC6C86" w:rsidRDefault="00BC6C86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15F asks not to tell mom sexual hx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will only share if her safety is at risk (NOT empathize) </w:t>
      </w:r>
    </w:p>
    <w:p w14:paraId="5243E08A" w14:textId="03EF53C9" w:rsidR="0014563A" w:rsidRDefault="0014563A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4M, acute cough, dyspnea, wheezing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foreign body aspiration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bronchoscopy </w:t>
      </w:r>
    </w:p>
    <w:p w14:paraId="2B7E8889" w14:textId="0B7632E1" w:rsidR="00010E2B" w:rsidRDefault="00010E2B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2F, blood on pillow, h/o URI, seropurulent fluid in R external auditory canal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TM perforation 2/2 AOM</w:t>
      </w:r>
    </w:p>
    <w:p w14:paraId="7B59B71C" w14:textId="3A14143D" w:rsidR="00E52F59" w:rsidRDefault="00E52F59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Cephalohematoma management: trend bilirubin </w:t>
      </w:r>
    </w:p>
    <w:p w14:paraId="6BB0A950" w14:textId="7FE41541" w:rsidR="00E14E23" w:rsidRDefault="00E14E23" w:rsidP="001C78D5">
      <w:pPr>
        <w:rPr>
          <w:sz w:val="20"/>
          <w:szCs w:val="20"/>
        </w:rPr>
      </w:pPr>
      <w:r>
        <w:rPr>
          <w:sz w:val="20"/>
          <w:szCs w:val="20"/>
        </w:rPr>
        <w:t>Precocious puberty cutoff: &lt;8 yr in girls, &lt;9 yr in boys</w:t>
      </w:r>
    </w:p>
    <w:p w14:paraId="1528283A" w14:textId="011130AE" w:rsidR="00EE0436" w:rsidRDefault="00EE0436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4M, recent infxn, limp,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ESR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transient synovitis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NSAIDs</w:t>
      </w:r>
    </w:p>
    <w:p w14:paraId="54DCB01F" w14:textId="785EE825" w:rsidR="00966949" w:rsidRDefault="00966949" w:rsidP="001C78D5">
      <w:pPr>
        <w:rPr>
          <w:sz w:val="20"/>
          <w:szCs w:val="20"/>
        </w:rPr>
      </w:pPr>
      <w:r>
        <w:rPr>
          <w:sz w:val="20"/>
          <w:szCs w:val="20"/>
        </w:rPr>
        <w:t>Umbilical hernia management: self resolves by 3 yr</w:t>
      </w:r>
    </w:p>
    <w:p w14:paraId="08200533" w14:textId="74C23CAC" w:rsidR="00DA19BF" w:rsidRDefault="00DA19BF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2M, constipation, normal growth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functional constipation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laxative</w:t>
      </w:r>
    </w:p>
    <w:p w14:paraId="7425EF55" w14:textId="42F8FE7F" w:rsidR="00BD1329" w:rsidRDefault="00BD1329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 d old,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muscle tone,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DTRs, FHx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myotonic dystrophy (NOT congenital dystrophy)</w:t>
      </w:r>
    </w:p>
    <w:p w14:paraId="5AEF8E35" w14:textId="1CD335A7" w:rsidR="00653F48" w:rsidRDefault="00653F48" w:rsidP="001C78D5">
      <w:pPr>
        <w:rPr>
          <w:sz w:val="20"/>
          <w:szCs w:val="20"/>
        </w:rPr>
      </w:pPr>
      <w:r>
        <w:rPr>
          <w:sz w:val="20"/>
          <w:szCs w:val="20"/>
        </w:rPr>
        <w:t>Dysfunctional muscle relaxation = myotonic dystrophy</w:t>
      </w:r>
    </w:p>
    <w:p w14:paraId="2FE23821" w14:textId="48263ED6" w:rsidR="00043F7E" w:rsidRDefault="00043F7E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Newborn, feeding difficulty, scoliosis, joint deformity, weakness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nemaline myopathy</w:t>
      </w:r>
    </w:p>
    <w:p w14:paraId="3B061EB0" w14:textId="1D3527DB" w:rsidR="004E256A" w:rsidRDefault="004E256A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Oligohydramnios, 2 lb newborn, flat facies,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breath sounds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pulmonary hypoplasia (Potter sequence)</w:t>
      </w:r>
    </w:p>
    <w:p w14:paraId="7A579D26" w14:textId="43097DFE" w:rsidR="00690E1A" w:rsidRDefault="00690E1A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3F, new mutism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regression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investigate for child abuse</w:t>
      </w:r>
    </w:p>
    <w:p w14:paraId="1661DFAF" w14:textId="61A5E687" w:rsidR="00460445" w:rsidRDefault="00460445" w:rsidP="001C78D5">
      <w:pPr>
        <w:rPr>
          <w:sz w:val="20"/>
          <w:szCs w:val="20"/>
        </w:rPr>
      </w:pPr>
      <w:r>
        <w:rPr>
          <w:sz w:val="20"/>
          <w:szCs w:val="20"/>
        </w:rPr>
        <w:t>Epiglottitis NBS: intubation in OR (NOT XR)</w:t>
      </w:r>
    </w:p>
    <w:p w14:paraId="457971F5" w14:textId="7008A839" w:rsidR="006750E9" w:rsidRDefault="006750E9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16 mo, recurrent ear infxn and PNA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X linked agammaglobulinemia (BTK)</w:t>
      </w:r>
    </w:p>
    <w:p w14:paraId="46A3D9B5" w14:textId="35CB1766" w:rsidR="0023547E" w:rsidRDefault="0023547E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17F, primary amenorrhea, 46XY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androgen insensitivity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gonadectomy</w:t>
      </w:r>
    </w:p>
    <w:p w14:paraId="7D8DE587" w14:textId="74068CD7" w:rsidR="00E82346" w:rsidRDefault="00E82346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4F, cough, fever, inspiratory stridor, CXR w/ shaggy tracheal air column and peribronchial cuffing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bacterial tracheitis (Strep pneumo, H flu, S aureus)</w:t>
      </w:r>
    </w:p>
    <w:p w14:paraId="27D5514E" w14:textId="0FC6B585" w:rsidR="00E82346" w:rsidRDefault="00E82346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4F, cough, rapid breathing, wheezing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bronchiolitis (RSV)</w:t>
      </w:r>
    </w:p>
    <w:p w14:paraId="6EA8452C" w14:textId="71E3DCA5" w:rsidR="002D70AD" w:rsidRDefault="002D70AD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4F, cough, fever, stridor, responds to racemic epinephrine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croup</w:t>
      </w:r>
    </w:p>
    <w:p w14:paraId="074154BB" w14:textId="59499B89" w:rsidR="007E52E0" w:rsidRDefault="007E52E0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14M, tender firm mobile mass below L areola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normal puberty</w:t>
      </w:r>
    </w:p>
    <w:p w14:paraId="114BF0A7" w14:textId="03B385BC" w:rsidR="006F7430" w:rsidRDefault="006F7430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OD, slurred speech,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muscle strength, nystagmus, neg Utox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inhalant intoxication</w:t>
      </w:r>
    </w:p>
    <w:p w14:paraId="48902B24" w14:textId="416AA003" w:rsidR="006A14C5" w:rsidRDefault="006A14C5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12 mo, FTT, bulky light colored stool, thin hair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CF</w:t>
      </w:r>
    </w:p>
    <w:p w14:paraId="62FDD06E" w14:textId="5C6CC069" w:rsidR="00804DDC" w:rsidRDefault="00804DDC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7M, misbehaves in spelling class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dyslexia</w:t>
      </w:r>
    </w:p>
    <w:p w14:paraId="1986A785" w14:textId="70C7DB53" w:rsidR="005F20A1" w:rsidRDefault="005F20A1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2F, harsh cough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croup (parainfluenza virus)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nebulized epinephrine</w:t>
      </w:r>
    </w:p>
    <w:p w14:paraId="77F22C8F" w14:textId="38E853ED" w:rsidR="005F20A1" w:rsidRDefault="005F20A1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6M, unable to read, normal IQ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learning disorder</w:t>
      </w:r>
    </w:p>
    <w:p w14:paraId="0D22F79D" w14:textId="6DE60E02" w:rsidR="0018749A" w:rsidRDefault="0018749A" w:rsidP="001C78D5">
      <w:pPr>
        <w:rPr>
          <w:sz w:val="20"/>
          <w:szCs w:val="20"/>
        </w:rPr>
      </w:pPr>
      <w:r>
        <w:rPr>
          <w:sz w:val="20"/>
          <w:szCs w:val="20"/>
        </w:rPr>
        <w:t>Expect female puberty to start by: 13yo</w:t>
      </w:r>
    </w:p>
    <w:p w14:paraId="7816C650" w14:textId="4A56DED0" w:rsidR="0018749A" w:rsidRDefault="0018749A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5 d, Hb FS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SCD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penicillin ppx</w:t>
      </w:r>
    </w:p>
    <w:p w14:paraId="6268AA07" w14:textId="259638B8" w:rsidR="0018749A" w:rsidRDefault="0018749A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Clef palate, VSD, recurrent infections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DiGeorge (lymphopenia)</w:t>
      </w:r>
    </w:p>
    <w:p w14:paraId="23D55808" w14:textId="38641508" w:rsidR="006E2769" w:rsidRDefault="006E2769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 wk old,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TSH,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T4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hypothyroidism</w:t>
      </w:r>
      <w:r w:rsidR="00892305">
        <w:rPr>
          <w:sz w:val="20"/>
          <w:szCs w:val="20"/>
        </w:rPr>
        <w:t xml:space="preserve"> (thyroid dysgenesis)</w:t>
      </w:r>
      <w:r>
        <w:rPr>
          <w:sz w:val="20"/>
          <w:szCs w:val="20"/>
        </w:rPr>
        <w:t xml:space="preserve">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levothyroxine </w:t>
      </w:r>
    </w:p>
    <w:p w14:paraId="0097E7E9" w14:textId="25AD247D" w:rsidR="00D96048" w:rsidRDefault="00D96048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18 mo M, recurrent fx, blue sclera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osteogenesis imperfecta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r/o SNHL</w:t>
      </w:r>
    </w:p>
    <w:p w14:paraId="1977DC92" w14:textId="6616BD41" w:rsidR="00ED6B3C" w:rsidRDefault="00ED6B3C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12 mo F, UTI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renal U/S (NOT voiding cystourethrography)</w:t>
      </w:r>
    </w:p>
    <w:p w14:paraId="2FF7DFC0" w14:textId="3F25B517" w:rsidR="006C4B55" w:rsidRDefault="006C4B55" w:rsidP="001C78D5">
      <w:pPr>
        <w:rPr>
          <w:sz w:val="20"/>
          <w:szCs w:val="20"/>
        </w:rPr>
      </w:pPr>
      <w:r>
        <w:rPr>
          <w:sz w:val="20"/>
          <w:szCs w:val="20"/>
        </w:rPr>
        <w:t>Tell child they are adopted: ASAP</w:t>
      </w:r>
    </w:p>
    <w:p w14:paraId="55D0B742" w14:textId="2011BBE1" w:rsidR="00D128E0" w:rsidRDefault="00D128E0" w:rsidP="001C78D5">
      <w:pPr>
        <w:rPr>
          <w:sz w:val="20"/>
          <w:szCs w:val="20"/>
        </w:rPr>
      </w:pPr>
      <w:r>
        <w:rPr>
          <w:sz w:val="20"/>
          <w:szCs w:val="20"/>
        </w:rPr>
        <w:t>Myelomeningocele increases risk of: neurogenic bladder</w:t>
      </w:r>
      <w:r w:rsidR="00D51E21">
        <w:rPr>
          <w:sz w:val="20"/>
          <w:szCs w:val="20"/>
        </w:rPr>
        <w:t>, hydrocephalus</w:t>
      </w:r>
    </w:p>
    <w:p w14:paraId="29EB54DA" w14:textId="42E0DFA3" w:rsidR="00D51E21" w:rsidRDefault="00D51E21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Teenager, new group of friends, trespassing on abandoned property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normal (NOT conduct disorder)</w:t>
      </w:r>
    </w:p>
    <w:p w14:paraId="55345724" w14:textId="779D862A" w:rsidR="00702D11" w:rsidRDefault="00702D11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7M, joint effusion w/ clear fluid,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ESR,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CRP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transient synovitis (no long term complications)</w:t>
      </w:r>
    </w:p>
    <w:p w14:paraId="2FDA4565" w14:textId="4A9C59E4" w:rsidR="001F6E42" w:rsidRDefault="001F6E42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12M, acute testicular pain, enlarged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testicular torsion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emergency orchidopexy</w:t>
      </w:r>
    </w:p>
    <w:p w14:paraId="34D52978" w14:textId="5AA39828" w:rsidR="00750687" w:rsidRDefault="00750687" w:rsidP="001C78D5">
      <w:pPr>
        <w:rPr>
          <w:sz w:val="20"/>
          <w:szCs w:val="20"/>
        </w:rPr>
      </w:pPr>
      <w:r>
        <w:rPr>
          <w:sz w:val="20"/>
          <w:szCs w:val="20"/>
        </w:rPr>
        <w:t>Diaphragmatic hernia complication: pulmonary hypoplasia</w:t>
      </w:r>
    </w:p>
    <w:p w14:paraId="46D099D4" w14:textId="2BEB41D6" w:rsidR="00750687" w:rsidRDefault="00750687" w:rsidP="001C78D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 mo, ate ice cream, itchy rash and drooling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B23F4">
        <w:rPr>
          <w:sz w:val="20"/>
          <w:szCs w:val="20"/>
        </w:rPr>
        <w:t xml:space="preserve">anaphylaxis </w:t>
      </w:r>
      <w:r w:rsidR="00CE36CE">
        <w:rPr>
          <w:sz w:val="20"/>
          <w:szCs w:val="20"/>
        </w:rPr>
        <w:t>→</w:t>
      </w:r>
      <w:r w:rsidR="004B23F4">
        <w:rPr>
          <w:sz w:val="20"/>
          <w:szCs w:val="20"/>
        </w:rPr>
        <w:t xml:space="preserve"> tx epi </w:t>
      </w:r>
      <w:r w:rsidR="00CE36CE">
        <w:rPr>
          <w:sz w:val="20"/>
          <w:szCs w:val="20"/>
        </w:rPr>
        <w:t>→</w:t>
      </w:r>
      <w:r w:rsidR="004B23F4">
        <w:rPr>
          <w:sz w:val="20"/>
          <w:szCs w:val="20"/>
        </w:rPr>
        <w:t xml:space="preserve"> NBS</w:t>
      </w:r>
      <w:r>
        <w:rPr>
          <w:sz w:val="20"/>
          <w:szCs w:val="20"/>
        </w:rPr>
        <w:t xml:space="preserve"> radioallergosorbent testing</w:t>
      </w:r>
    </w:p>
    <w:p w14:paraId="231114FA" w14:textId="6A294C2B" w:rsidR="00735653" w:rsidRDefault="00735653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 yr,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BP,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HR, recent viral illness, cardiomegaly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myocarditis </w:t>
      </w:r>
    </w:p>
    <w:p w14:paraId="6C64BEBA" w14:textId="69B576CD" w:rsidR="0013531C" w:rsidRDefault="0013531C" w:rsidP="001C78D5">
      <w:pPr>
        <w:rPr>
          <w:sz w:val="20"/>
          <w:szCs w:val="20"/>
        </w:rPr>
      </w:pPr>
      <w:r>
        <w:rPr>
          <w:sz w:val="20"/>
          <w:szCs w:val="20"/>
        </w:rPr>
        <w:t>Breast milk lacks: Vitamin D</w:t>
      </w:r>
    </w:p>
    <w:p w14:paraId="212F2EA6" w14:textId="446907B0" w:rsidR="0025772A" w:rsidRDefault="0025772A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15 mo, recurrent </w:t>
      </w:r>
      <w:r w:rsidR="00AD0D5E">
        <w:rPr>
          <w:sz w:val="20"/>
          <w:szCs w:val="20"/>
        </w:rPr>
        <w:t xml:space="preserve">PNA, </w:t>
      </w:r>
      <w:r>
        <w:rPr>
          <w:sz w:val="20"/>
          <w:szCs w:val="20"/>
        </w:rPr>
        <w:t xml:space="preserve">Staph infections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CGD</w:t>
      </w:r>
    </w:p>
    <w:p w14:paraId="15ADA95A" w14:textId="46987FE9" w:rsidR="00E51A34" w:rsidRDefault="00E51A34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12F, unilateral mobile mass below areola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reassure (puberty)</w:t>
      </w:r>
    </w:p>
    <w:p w14:paraId="2ECC431C" w14:textId="1E7A66AB" w:rsidR="007D7E2A" w:rsidRDefault="007D7E2A" w:rsidP="001C78D5">
      <w:pPr>
        <w:rPr>
          <w:sz w:val="20"/>
          <w:szCs w:val="20"/>
        </w:rPr>
      </w:pPr>
      <w:r>
        <w:rPr>
          <w:sz w:val="20"/>
          <w:szCs w:val="20"/>
        </w:rPr>
        <w:t>Fine motor skill development: circle by 3yo, square/cross by 4yo</w:t>
      </w:r>
    </w:p>
    <w:p w14:paraId="0D6E0065" w14:textId="277FD197" w:rsidR="007D7E2A" w:rsidRDefault="007D7E2A" w:rsidP="001C78D5">
      <w:pPr>
        <w:rPr>
          <w:sz w:val="20"/>
          <w:szCs w:val="20"/>
        </w:rPr>
      </w:pPr>
      <w:r>
        <w:rPr>
          <w:sz w:val="20"/>
          <w:szCs w:val="20"/>
        </w:rPr>
        <w:t>Social development milestones: sharing by 4yo</w:t>
      </w:r>
    </w:p>
    <w:p w14:paraId="0A78AD38" w14:textId="3C7CED6C" w:rsidR="007D7E2A" w:rsidRDefault="007D7E2A" w:rsidP="001C78D5">
      <w:pPr>
        <w:rPr>
          <w:sz w:val="20"/>
          <w:szCs w:val="20"/>
        </w:rPr>
      </w:pPr>
      <w:r>
        <w:rPr>
          <w:sz w:val="20"/>
          <w:szCs w:val="20"/>
        </w:rPr>
        <w:t>Gross motor skill development: ascending stairs by 3yo, hopping on one foot by 4yo</w:t>
      </w:r>
    </w:p>
    <w:p w14:paraId="48FD63EB" w14:textId="571BD133" w:rsidR="00064837" w:rsidRDefault="00064837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5M, progressive muscle weakness, fish mouth, high palate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myotonic dystrophy</w:t>
      </w:r>
    </w:p>
    <w:p w14:paraId="72F1F5D8" w14:textId="5C9AE1D5" w:rsidR="00962467" w:rsidRDefault="00962467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13F, irritable, disrupted academics and friendships, negative thoughts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MDD</w:t>
      </w:r>
    </w:p>
    <w:p w14:paraId="5915DA53" w14:textId="16010A28" w:rsidR="009226C5" w:rsidRDefault="009226C5" w:rsidP="001C78D5">
      <w:pPr>
        <w:rPr>
          <w:sz w:val="20"/>
          <w:szCs w:val="20"/>
        </w:rPr>
      </w:pPr>
      <w:r>
        <w:rPr>
          <w:sz w:val="20"/>
          <w:szCs w:val="20"/>
        </w:rPr>
        <w:t>KD tx: IVIG + high dose ASA</w:t>
      </w:r>
    </w:p>
    <w:p w14:paraId="205891D4" w14:textId="0DD55E6E" w:rsidR="009241A3" w:rsidRDefault="009241A3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Newborn, cyanotic, systolic murmur, displaced aorta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ToF (VSD + RVOT)</w:t>
      </w:r>
    </w:p>
    <w:p w14:paraId="45D6E523" w14:textId="50CC2245" w:rsidR="003A4006" w:rsidRDefault="003A4006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13M, long downy pubic hair, penis 3cm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normal </w:t>
      </w:r>
    </w:p>
    <w:p w14:paraId="06B9460A" w14:textId="67F72E1F" w:rsidR="006A31E8" w:rsidRDefault="006A31E8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Short, narrow palpebral fissures, low ears, broad nasal bridge, micrognathia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DiGeorge</w:t>
      </w:r>
    </w:p>
    <w:p w14:paraId="3BC44D0D" w14:textId="0759CAC1" w:rsidR="006A31E8" w:rsidRDefault="006A31E8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4M, decreased L breath sounds, R diaphragm elevation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foreign body aspiration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bronchoscopy</w:t>
      </w:r>
    </w:p>
    <w:p w14:paraId="75788174" w14:textId="61547375" w:rsidR="007B1389" w:rsidRDefault="007B1389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1 yr M, brown macules over trunk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NF1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ophthalmologic exam</w:t>
      </w:r>
    </w:p>
    <w:p w14:paraId="31BFDBC9" w14:textId="5A9A623A" w:rsidR="00DF183B" w:rsidRDefault="00DF183B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2F, itchy rash after PIV placement,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BP,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HR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anaphylaxis to latex</w:t>
      </w:r>
    </w:p>
    <w:p w14:paraId="78462580" w14:textId="75B74FBC" w:rsidR="00951006" w:rsidRDefault="00951006" w:rsidP="001C78D5">
      <w:pPr>
        <w:rPr>
          <w:sz w:val="20"/>
          <w:szCs w:val="20"/>
        </w:rPr>
      </w:pPr>
      <w:r>
        <w:rPr>
          <w:sz w:val="20"/>
          <w:szCs w:val="20"/>
        </w:rPr>
        <w:t xml:space="preserve">2 wk, rash spreading from scalp electrode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HSV</w:t>
      </w:r>
    </w:p>
    <w:p w14:paraId="0A7B2F52" w14:textId="5116AD04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7A315E27" w14:textId="1AA6C25D" w:rsidR="007A4FBC" w:rsidRPr="0049728B" w:rsidRDefault="007A4FBC" w:rsidP="009F0AD9">
      <w:pPr>
        <w:pStyle w:val="Heading1"/>
      </w:pPr>
      <w:r w:rsidRPr="0049728B">
        <w:t>Psych</w:t>
      </w:r>
    </w:p>
    <w:p w14:paraId="05C4CDB8" w14:textId="52FFA772" w:rsidR="0043675D" w:rsidRDefault="0093780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haldol, torticollis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acute dystonic reaction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diphenhydramine</w:t>
      </w:r>
      <w:r w:rsidR="00984836">
        <w:rPr>
          <w:sz w:val="20"/>
          <w:szCs w:val="20"/>
        </w:rPr>
        <w:t xml:space="preserve"> or benztropine</w:t>
      </w:r>
    </w:p>
    <w:p w14:paraId="4F835C76" w14:textId="67A1B742" w:rsidR="00E830AB" w:rsidRDefault="00E830AB" w:rsidP="007A4FBC">
      <w:pPr>
        <w:rPr>
          <w:sz w:val="20"/>
          <w:szCs w:val="20"/>
        </w:rPr>
      </w:pPr>
      <w:r>
        <w:rPr>
          <w:sz w:val="20"/>
          <w:szCs w:val="20"/>
        </w:rPr>
        <w:t>Dysthymia: 2+ SIGECAPS for &gt;2 yrs</w:t>
      </w:r>
    </w:p>
    <w:p w14:paraId="62DF6754" w14:textId="67F4271A" w:rsidR="0072482D" w:rsidRDefault="0072482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55F w/ MDD on fluoxetine, decreased libido, vaginal atrophy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switch fluoxetine to bupropion</w:t>
      </w:r>
    </w:p>
    <w:p w14:paraId="49274679" w14:textId="69BEEDBE" w:rsidR="00042D10" w:rsidRDefault="00042D1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32F, palpitations, sweating, SOB, fourth visit, HR 88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panic disorder (NOT thyrotoxicosis)</w:t>
      </w:r>
    </w:p>
    <w:p w14:paraId="7FE56DC0" w14:textId="377ADD06" w:rsidR="00C26D31" w:rsidRDefault="00C26D31" w:rsidP="007A4FBC">
      <w:pPr>
        <w:rPr>
          <w:sz w:val="20"/>
          <w:szCs w:val="20"/>
        </w:rPr>
      </w:pPr>
      <w:r>
        <w:rPr>
          <w:sz w:val="20"/>
          <w:szCs w:val="20"/>
        </w:rPr>
        <w:t>Medication induced depressive disorder tx: SSRI</w:t>
      </w:r>
    </w:p>
    <w:p w14:paraId="1A6A5D67" w14:textId="79BAD179" w:rsidR="00B40CC5" w:rsidRDefault="00B40CC5" w:rsidP="007A4FBC">
      <w:pPr>
        <w:rPr>
          <w:sz w:val="20"/>
          <w:szCs w:val="20"/>
        </w:rPr>
      </w:pPr>
      <w:r>
        <w:rPr>
          <w:sz w:val="20"/>
          <w:szCs w:val="20"/>
        </w:rPr>
        <w:t>AUD deficiencies: thiamine, folate, B12, Vit A, Vit B6, Mg, Fe, Zn</w:t>
      </w:r>
    </w:p>
    <w:p w14:paraId="5BDF4417" w14:textId="637782BD" w:rsidR="008350E1" w:rsidRDefault="008350E1" w:rsidP="007A4FBC">
      <w:pPr>
        <w:rPr>
          <w:sz w:val="20"/>
          <w:szCs w:val="20"/>
        </w:rPr>
      </w:pPr>
      <w:r>
        <w:rPr>
          <w:sz w:val="20"/>
          <w:szCs w:val="20"/>
        </w:rPr>
        <w:t>Reaction formation: unacceptable feeling converted to opposite</w:t>
      </w:r>
    </w:p>
    <w:p w14:paraId="76C5792F" w14:textId="1EA87E33" w:rsidR="00543E80" w:rsidRDefault="00543E8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9F, unwanted anxious thoughts, taps foot to soothe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OCD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SSRI</w:t>
      </w:r>
    </w:p>
    <w:p w14:paraId="4338C3FD" w14:textId="1C012295" w:rsidR="004F4380" w:rsidRDefault="004F4380" w:rsidP="007A4FBC">
      <w:pPr>
        <w:rPr>
          <w:sz w:val="20"/>
          <w:szCs w:val="20"/>
        </w:rPr>
      </w:pPr>
      <w:r>
        <w:rPr>
          <w:sz w:val="20"/>
          <w:szCs w:val="20"/>
        </w:rPr>
        <w:t>Oppositional defiant disorder vs conduct disorder: physically aggressive, violates others’ rights</w:t>
      </w:r>
    </w:p>
    <w:p w14:paraId="5EE9D096" w14:textId="74134D05" w:rsidR="009275BB" w:rsidRDefault="009275B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14M, irritable, disrespectful, uncooperative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oppositional defiant disorder</w:t>
      </w:r>
    </w:p>
    <w:p w14:paraId="7E992E6B" w14:textId="4E860F0A" w:rsidR="000C7B31" w:rsidRDefault="000C7B31" w:rsidP="007A4FBC">
      <w:pPr>
        <w:rPr>
          <w:sz w:val="20"/>
          <w:szCs w:val="20"/>
        </w:rPr>
      </w:pPr>
      <w:r>
        <w:rPr>
          <w:sz w:val="20"/>
          <w:szCs w:val="20"/>
        </w:rPr>
        <w:t>Childhood antisocial personality disorder = conduct disorder</w:t>
      </w:r>
    </w:p>
    <w:p w14:paraId="3E1F9973" w14:textId="7BB98578" w:rsidR="0000233F" w:rsidRDefault="0000233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On benztropine + Haldol, dry mucous membranes, AMS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anticholinergic delirium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benzo or physostigmine </w:t>
      </w:r>
    </w:p>
    <w:p w14:paraId="4FB0B33F" w14:textId="2AE44C69" w:rsidR="0011053D" w:rsidRDefault="0011053D" w:rsidP="007A4FBC">
      <w:pPr>
        <w:rPr>
          <w:sz w:val="20"/>
          <w:szCs w:val="20"/>
        </w:rPr>
      </w:pPr>
      <w:r>
        <w:rPr>
          <w:sz w:val="20"/>
          <w:szCs w:val="20"/>
        </w:rPr>
        <w:t>Normal bereavement lasts</w:t>
      </w:r>
      <w:r w:rsidR="005155A7">
        <w:rPr>
          <w:sz w:val="20"/>
          <w:szCs w:val="20"/>
        </w:rPr>
        <w:t>:</w:t>
      </w:r>
      <w:r>
        <w:rPr>
          <w:sz w:val="20"/>
          <w:szCs w:val="20"/>
        </w:rPr>
        <w:t xml:space="preserve"> 6 mo</w:t>
      </w:r>
    </w:p>
    <w:p w14:paraId="30B266CD" w14:textId="63BFF458" w:rsidR="00461136" w:rsidRDefault="0046113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Delirium, dry skin, dilated pupils, hypotension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anticholinergic toxicity</w:t>
      </w:r>
    </w:p>
    <w:p w14:paraId="7A664287" w14:textId="66364B58" w:rsidR="00F36064" w:rsidRDefault="00F3606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Believes loved ones are imposters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Capgras syndrome</w:t>
      </w:r>
    </w:p>
    <w:p w14:paraId="0DA02A56" w14:textId="197557CE" w:rsidR="006E6F74" w:rsidRDefault="006E6F74" w:rsidP="007A4FBC">
      <w:pPr>
        <w:rPr>
          <w:sz w:val="20"/>
          <w:szCs w:val="20"/>
        </w:rPr>
      </w:pPr>
      <w:r>
        <w:rPr>
          <w:sz w:val="20"/>
          <w:szCs w:val="20"/>
        </w:rPr>
        <w:t>GAD requires 6 mo of symptoms</w:t>
      </w:r>
    </w:p>
    <w:p w14:paraId="0B17FC0D" w14:textId="1D474FBE" w:rsidR="0044257F" w:rsidRDefault="0044257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Confusion, fever, diaphoretic, HTN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alcohol withdrawal</w:t>
      </w:r>
    </w:p>
    <w:p w14:paraId="23151017" w14:textId="2B57075E" w:rsidR="006923B4" w:rsidRDefault="006923B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Irritable, depression, insomnia, decreased appetite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cannabis withdrawal</w:t>
      </w:r>
    </w:p>
    <w:p w14:paraId="77CAF424" w14:textId="7356F4B1" w:rsidR="00A07E01" w:rsidRDefault="00A07E0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Confusion, hypotension, </w:t>
      </w:r>
      <w:r w:rsidR="001C59B7">
        <w:rPr>
          <w:sz w:val="20"/>
          <w:szCs w:val="20"/>
        </w:rPr>
        <w:t xml:space="preserve">arrhythmia, </w:t>
      </w:r>
      <w:r>
        <w:rPr>
          <w:sz w:val="20"/>
          <w:szCs w:val="20"/>
        </w:rPr>
        <w:t xml:space="preserve">dry mucous membranes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TCA overdose</w:t>
      </w:r>
    </w:p>
    <w:p w14:paraId="3F2BCC7C" w14:textId="23310F8B" w:rsidR="009B3308" w:rsidRDefault="009B3308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Panic attacks, worried about heart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panic disorder (NOT GAD)</w:t>
      </w:r>
    </w:p>
    <w:p w14:paraId="5C77288A" w14:textId="7B441127" w:rsidR="004F3ECB" w:rsidRDefault="004F3EC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MDD, decreased appetite, wants to avoid sexual dysfxn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mirtazapine </w:t>
      </w:r>
    </w:p>
    <w:p w14:paraId="5851ABD0" w14:textId="455005A9" w:rsidR="007A5532" w:rsidRDefault="007A553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Hallucinations, depersonalization, paranoia,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HR,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BP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LSD intoxication</w:t>
      </w:r>
    </w:p>
    <w:p w14:paraId="6221872C" w14:textId="37A6BE07" w:rsidR="00436E29" w:rsidRDefault="00436E2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haldol, rigidity, eyes superiorly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acute dystonia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diphenhydramine, benztropine</w:t>
      </w:r>
    </w:p>
    <w:p w14:paraId="0897D7DB" w14:textId="0D1B81AD" w:rsidR="004E51EC" w:rsidRDefault="004E51E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Feeling of bugs crawling under skin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methamphetamine</w:t>
      </w:r>
    </w:p>
    <w:p w14:paraId="1DEB8917" w14:textId="545C067A" w:rsidR="00284B04" w:rsidRDefault="00284B04" w:rsidP="007A4FBC">
      <w:pPr>
        <w:rPr>
          <w:sz w:val="20"/>
          <w:szCs w:val="20"/>
        </w:rPr>
      </w:pPr>
      <w:r>
        <w:rPr>
          <w:sz w:val="20"/>
          <w:szCs w:val="20"/>
        </w:rPr>
        <w:t>Conversion disorder vs malingering: malingering benefits from diagnosis</w:t>
      </w:r>
    </w:p>
    <w:p w14:paraId="2A5415EA" w14:textId="09A5C2A0" w:rsidR="00984B84" w:rsidRDefault="00984B8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MDD, chills, myalgia, fatigue, HA, n/d, irritability, dizziness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SSRI discontinuation syndrome</w:t>
      </w:r>
    </w:p>
    <w:p w14:paraId="549E8377" w14:textId="72F955AE" w:rsidR="004E1F9C" w:rsidRDefault="004E1F9C" w:rsidP="007A4FBC">
      <w:pPr>
        <w:rPr>
          <w:sz w:val="20"/>
          <w:szCs w:val="20"/>
        </w:rPr>
      </w:pPr>
      <w:r>
        <w:rPr>
          <w:sz w:val="20"/>
          <w:szCs w:val="20"/>
        </w:rPr>
        <w:t>Valproate s/e: sedation, tremor, weight gain, leukopenia, thrombocytopenia, hepatotoxicity</w:t>
      </w:r>
    </w:p>
    <w:p w14:paraId="56E9C5AC" w14:textId="44CB4A77" w:rsidR="004E1F9C" w:rsidRDefault="004E1F9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Bupropion s/e: dizziness, insomnia, seizure </w:t>
      </w:r>
    </w:p>
    <w:p w14:paraId="78BE0B8C" w14:textId="0BDD7878" w:rsidR="00AF137D" w:rsidRDefault="00AF137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77M, weight loss, cough, more sleeping, no longer enjoys cigarettes, nl exam, sad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MDD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ECT</w:t>
      </w:r>
    </w:p>
    <w:p w14:paraId="4CD43577" w14:textId="5DC14E2D" w:rsidR="00B70509" w:rsidRDefault="00B7050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Confused, agitated, BP 215/105, HR 163, diaphoresis, dilated pupils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cocaine intoxication</w:t>
      </w:r>
    </w:p>
    <w:p w14:paraId="7D168C32" w14:textId="46E40FEC" w:rsidR="00B94E8D" w:rsidRDefault="00B94E8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Daytime sleepiness, no snoring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narcolepsy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multiple sleep latency tests, LP for orexin-A </w:t>
      </w:r>
      <w:r w:rsidR="004D1725">
        <w:rPr>
          <w:sz w:val="20"/>
          <w:szCs w:val="20"/>
        </w:rPr>
        <w:t>(NB: if cataplexy is present can make diagnosis clinically)</w:t>
      </w:r>
    </w:p>
    <w:p w14:paraId="3E00B9C4" w14:textId="5A80F744" w:rsidR="00365727" w:rsidRDefault="0036572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Schizophrenic pt only agrees to tx while inpatient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long acting injectable (NOT keep inpatient)</w:t>
      </w:r>
    </w:p>
    <w:p w14:paraId="0EA2528C" w14:textId="3CA79ED5" w:rsidR="00AA4FF1" w:rsidRDefault="00AA4FF1" w:rsidP="007A4FBC">
      <w:pPr>
        <w:rPr>
          <w:sz w:val="20"/>
          <w:szCs w:val="20"/>
        </w:rPr>
      </w:pPr>
      <w:r>
        <w:rPr>
          <w:sz w:val="20"/>
          <w:szCs w:val="20"/>
        </w:rPr>
        <w:t>Panic disorder tx: SSRI</w:t>
      </w:r>
    </w:p>
    <w:p w14:paraId="51DF8529" w14:textId="6719D990" w:rsidR="008E3810" w:rsidRDefault="008E381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On SGA, drooling, masked facies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drug induced parkinsonism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decrease dose</w:t>
      </w:r>
    </w:p>
    <w:p w14:paraId="6A674590" w14:textId="55759E2F" w:rsidR="008E3810" w:rsidRDefault="008E3810" w:rsidP="008E381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On SGA, dystonia, akathisia, torticollis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extrapyramidal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decrease dose + diphenhydramine </w:t>
      </w:r>
    </w:p>
    <w:p w14:paraId="438542FA" w14:textId="34DF3496" w:rsidR="008E3810" w:rsidRDefault="00BA68E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22M, hearing voice of God, social withdrawal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schizophrenia</w:t>
      </w:r>
    </w:p>
    <w:p w14:paraId="1C6EE8A6" w14:textId="481B39C8" w:rsidR="003124FF" w:rsidRDefault="003124F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Unconscious, HR 110, BP 85/60, mydriasis, </w:t>
      </w:r>
      <w:r w:rsidR="00192719">
        <w:rPr>
          <w:sz w:val="20"/>
          <w:szCs w:val="20"/>
        </w:rPr>
        <w:t>↓</w:t>
      </w:r>
      <w:r w:rsidR="00295BC6">
        <w:rPr>
          <w:sz w:val="20"/>
          <w:szCs w:val="20"/>
        </w:rPr>
        <w:t>bowel sounds</w:t>
      </w:r>
      <w:r>
        <w:rPr>
          <w:sz w:val="20"/>
          <w:szCs w:val="20"/>
        </w:rPr>
        <w:t xml:space="preserve">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DTRs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TCA OD</w:t>
      </w:r>
    </w:p>
    <w:p w14:paraId="124AE10F" w14:textId="22BA980B" w:rsidR="001E052F" w:rsidRDefault="001E052F" w:rsidP="007A4FBC">
      <w:pPr>
        <w:rPr>
          <w:sz w:val="20"/>
          <w:szCs w:val="20"/>
        </w:rPr>
      </w:pPr>
      <w:r>
        <w:rPr>
          <w:sz w:val="20"/>
          <w:szCs w:val="20"/>
        </w:rPr>
        <w:t>Postpartum blues course: self-resolve in 2 wks</w:t>
      </w:r>
    </w:p>
    <w:p w14:paraId="000AFD5E" w14:textId="41ABE204" w:rsidR="0014563A" w:rsidRDefault="0014563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MI 4 wk ago, tired, irritable, not interested in poker, weight gain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adjustment disorder (NOT MDD)</w:t>
      </w:r>
    </w:p>
    <w:p w14:paraId="55740FD7" w14:textId="0242C344" w:rsidR="0014665F" w:rsidRDefault="0014665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N/v, improves w/ hot shower, illicit drug use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cannabis hyperemesis syndrome</w:t>
      </w:r>
    </w:p>
    <w:p w14:paraId="6F966D11" w14:textId="27970EAE" w:rsidR="00E91A90" w:rsidRDefault="00E91A90" w:rsidP="007A4FBC">
      <w:pPr>
        <w:rPr>
          <w:sz w:val="20"/>
          <w:szCs w:val="20"/>
        </w:rPr>
      </w:pPr>
      <w:r>
        <w:rPr>
          <w:sz w:val="20"/>
          <w:szCs w:val="20"/>
        </w:rPr>
        <w:t>Valproate s/e: pancreatitis, hepatotoxicity, BM toxicity, alopecia</w:t>
      </w:r>
    </w:p>
    <w:p w14:paraId="0CE8ECED" w14:textId="7C4C990E" w:rsidR="00F8300E" w:rsidRDefault="00F8300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ADHD is associated with: substance use disorder </w:t>
      </w:r>
    </w:p>
    <w:p w14:paraId="09AB8E58" w14:textId="69A8FD7F" w:rsidR="00083AE3" w:rsidRDefault="00083AE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AUD tx for pt on opioids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acamprosate </w:t>
      </w:r>
      <w:r w:rsidR="00F27756">
        <w:rPr>
          <w:sz w:val="20"/>
          <w:szCs w:val="20"/>
        </w:rPr>
        <w:t>(NOT naltrexone)</w:t>
      </w:r>
    </w:p>
    <w:p w14:paraId="63BB5F7D" w14:textId="2FD9A2ED" w:rsidR="00003CB2" w:rsidRDefault="00003CB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OD, seizures, vomiting, diarrhea, dry skin, hyperreflexia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serotonin syndrome </w:t>
      </w:r>
      <w:r w:rsidR="00F01E12">
        <w:rPr>
          <w:sz w:val="20"/>
          <w:szCs w:val="20"/>
        </w:rPr>
        <w:t>→</w:t>
      </w:r>
      <w:r w:rsidR="0039098D">
        <w:rPr>
          <w:sz w:val="20"/>
          <w:szCs w:val="20"/>
        </w:rPr>
        <w:t xml:space="preserve"> tx benzo, IVF, cyproheptadine </w:t>
      </w:r>
    </w:p>
    <w:p w14:paraId="458752D7" w14:textId="5F193863" w:rsidR="00003CB2" w:rsidRDefault="00003CB2" w:rsidP="007A4FBC">
      <w:pPr>
        <w:rPr>
          <w:sz w:val="20"/>
          <w:szCs w:val="20"/>
        </w:rPr>
      </w:pPr>
      <w:r>
        <w:rPr>
          <w:sz w:val="20"/>
          <w:szCs w:val="20"/>
        </w:rPr>
        <w:t>Serotonin syndrome drugs: SSRI, MAOI, TCA, lithium, ecstasy, LSD, ondansetron, triptan, dextromethorphan, opioids</w:t>
      </w:r>
    </w:p>
    <w:p w14:paraId="0E358A55" w14:textId="45BA477B" w:rsidR="00F969C2" w:rsidRDefault="00F969C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11M, worried that mother will die, checks enough insulin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OCD</w:t>
      </w:r>
    </w:p>
    <w:p w14:paraId="584D920F" w14:textId="15F0ACD1" w:rsidR="0035375B" w:rsidRDefault="0035375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80F, torn labia minora, bruises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elder abuse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hospital admission w/ protective hold</w:t>
      </w:r>
    </w:p>
    <w:p w14:paraId="5FE01885" w14:textId="51F50BCA" w:rsidR="009979E3" w:rsidRDefault="009979E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Hydromorphone </w:t>
      </w:r>
      <w:r w:rsidR="00996E49">
        <w:rPr>
          <w:sz w:val="20"/>
          <w:szCs w:val="20"/>
        </w:rPr>
        <w:t>half-life</w:t>
      </w:r>
      <w:r>
        <w:rPr>
          <w:sz w:val="20"/>
          <w:szCs w:val="20"/>
        </w:rPr>
        <w:t>: 2-3 hr</w:t>
      </w:r>
    </w:p>
    <w:p w14:paraId="2F8A6EC1" w14:textId="2C053287" w:rsidR="00134478" w:rsidRDefault="00134478" w:rsidP="007A4FBC">
      <w:pPr>
        <w:rPr>
          <w:sz w:val="20"/>
          <w:szCs w:val="20"/>
        </w:rPr>
      </w:pPr>
      <w:r>
        <w:rPr>
          <w:sz w:val="20"/>
          <w:szCs w:val="20"/>
        </w:rPr>
        <w:t>Valproate congenital effects: NTD</w:t>
      </w:r>
      <w:r w:rsidR="005F6F6A">
        <w:rPr>
          <w:sz w:val="20"/>
          <w:szCs w:val="20"/>
        </w:rPr>
        <w:t xml:space="preserve"> (NOT cleft lip)</w:t>
      </w:r>
    </w:p>
    <w:p w14:paraId="35F9238F" w14:textId="1B639AB1" w:rsidR="005E70D0" w:rsidRDefault="005E70D0" w:rsidP="007A4FBC">
      <w:pPr>
        <w:rPr>
          <w:sz w:val="20"/>
          <w:szCs w:val="20"/>
        </w:rPr>
      </w:pPr>
      <w:r>
        <w:rPr>
          <w:sz w:val="20"/>
          <w:szCs w:val="20"/>
        </w:rPr>
        <w:t>Panic disorder tx: SSRI</w:t>
      </w:r>
    </w:p>
    <w:p w14:paraId="48299C81" w14:textId="3EBCF5C0" w:rsidR="00DA7692" w:rsidRDefault="00DA769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FTD, agitated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</w:t>
      </w:r>
      <w:r w:rsidR="00E44AE2">
        <w:rPr>
          <w:sz w:val="20"/>
          <w:szCs w:val="20"/>
        </w:rPr>
        <w:t>SGA</w:t>
      </w:r>
    </w:p>
    <w:p w14:paraId="2C65697E" w14:textId="5FCB33AF" w:rsidR="00C04210" w:rsidRDefault="00C04210" w:rsidP="007A4FBC">
      <w:pPr>
        <w:rPr>
          <w:sz w:val="20"/>
          <w:szCs w:val="20"/>
        </w:rPr>
      </w:pPr>
      <w:r>
        <w:rPr>
          <w:sz w:val="20"/>
          <w:szCs w:val="20"/>
        </w:rPr>
        <w:t>Lithium monitoring labs: glucose, TSH, Cr</w:t>
      </w:r>
    </w:p>
    <w:p w14:paraId="1EF0DCA7" w14:textId="02FB931C" w:rsidR="00892305" w:rsidRDefault="0089230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Gingivitis,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HR, heart failure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methamphetamine </w:t>
      </w:r>
    </w:p>
    <w:p w14:paraId="28313CA9" w14:textId="5A98AF10" w:rsidR="009C4F0C" w:rsidRDefault="009C4F0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77F, multiple bruises, dementia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elder abuse</w:t>
      </w:r>
    </w:p>
    <w:p w14:paraId="7B16B50F" w14:textId="113E9DFB" w:rsidR="0093239D" w:rsidRDefault="0093239D" w:rsidP="007A4FBC">
      <w:pPr>
        <w:rPr>
          <w:sz w:val="20"/>
          <w:szCs w:val="20"/>
        </w:rPr>
      </w:pPr>
      <w:r>
        <w:rPr>
          <w:sz w:val="20"/>
          <w:szCs w:val="20"/>
        </w:rPr>
        <w:t>PNES tx: CBT</w:t>
      </w:r>
    </w:p>
    <w:p w14:paraId="0DDD2B41" w14:textId="227C7B8B" w:rsidR="00676AEF" w:rsidRDefault="00676AE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84F, missing appointments, worsening diabetes control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elder neglect</w:t>
      </w:r>
    </w:p>
    <w:p w14:paraId="7F315368" w14:textId="1E3121E7" w:rsidR="00A45BBB" w:rsidRDefault="00A45BBB" w:rsidP="007A4FBC">
      <w:pPr>
        <w:rPr>
          <w:sz w:val="20"/>
          <w:szCs w:val="20"/>
        </w:rPr>
      </w:pPr>
      <w:r>
        <w:rPr>
          <w:sz w:val="20"/>
          <w:szCs w:val="20"/>
        </w:rPr>
        <w:t>REM sleep behavior disorder increases risk of: PD</w:t>
      </w:r>
    </w:p>
    <w:p w14:paraId="55F04AEB" w14:textId="3456CDB1" w:rsidR="00307886" w:rsidRDefault="0030788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Panic attacks on dates and when driving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agoraphobia (NOT social anxiety)</w:t>
      </w:r>
    </w:p>
    <w:p w14:paraId="6399C6CE" w14:textId="094FE8CA" w:rsidR="00047E67" w:rsidRDefault="00047E67" w:rsidP="007A4FBC">
      <w:pPr>
        <w:rPr>
          <w:sz w:val="20"/>
          <w:szCs w:val="20"/>
        </w:rPr>
      </w:pPr>
      <w:r>
        <w:rPr>
          <w:sz w:val="20"/>
          <w:szCs w:val="20"/>
        </w:rPr>
        <w:t>Post-MI MDD increases risk of: death</w:t>
      </w:r>
    </w:p>
    <w:p w14:paraId="4625CB0D" w14:textId="71AA058A" w:rsidR="0051359E" w:rsidRDefault="0051359E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Bipolar, seizure, dry mucous membranes, AV block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lithium toxicity</w:t>
      </w:r>
    </w:p>
    <w:p w14:paraId="7F44B48F" w14:textId="7B66A0EA" w:rsidR="00BF4C94" w:rsidRDefault="00BF4C9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Social anxiety tx: CBT + SSRI </w:t>
      </w:r>
    </w:p>
    <w:p w14:paraId="4DBF3E91" w14:textId="21BBA62C" w:rsidR="007D7E2A" w:rsidRDefault="007D7E2A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Episodic SOB, palpitations, HR 110, BP 155/89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panic disorder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SSRI, benzo short term</w:t>
      </w:r>
    </w:p>
    <w:p w14:paraId="358C95D6" w14:textId="60D408BB" w:rsidR="00F04A82" w:rsidRDefault="00F04A82" w:rsidP="007A4FBC">
      <w:pPr>
        <w:rPr>
          <w:sz w:val="20"/>
          <w:szCs w:val="20"/>
        </w:rPr>
      </w:pPr>
      <w:r>
        <w:rPr>
          <w:sz w:val="20"/>
          <w:szCs w:val="20"/>
        </w:rPr>
        <w:t>Panic disorder vs pheo: pheo has HA</w:t>
      </w:r>
    </w:p>
    <w:p w14:paraId="4B31C476" w14:textId="2E872D6A" w:rsidR="00690BEB" w:rsidRDefault="00690BE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Sad about wife’s death 1 mo ago, not eating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uncomplicated grief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reassure (NOT nutritional supplementation)</w:t>
      </w:r>
    </w:p>
    <w:p w14:paraId="143A2B70" w14:textId="1D106890" w:rsidR="00035C09" w:rsidRDefault="00035C09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Short REM latency, multiple awakenings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narcolepsy </w:t>
      </w:r>
    </w:p>
    <w:p w14:paraId="58BD98E8" w14:textId="09E3BE8D" w:rsidR="0082482A" w:rsidRDefault="0082482A" w:rsidP="007A4FBC">
      <w:pPr>
        <w:rPr>
          <w:sz w:val="20"/>
          <w:szCs w:val="20"/>
        </w:rPr>
      </w:pPr>
      <w:r>
        <w:rPr>
          <w:sz w:val="20"/>
          <w:szCs w:val="20"/>
        </w:rPr>
        <w:t>Bipolar med that decreases suicide risk: lithium</w:t>
      </w:r>
    </w:p>
    <w:p w14:paraId="24FD9A8D" w14:textId="4ADD97C9" w:rsidR="003A4006" w:rsidRDefault="003A4006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Transgender patient at greatest risk for: MDD (NOT body </w:t>
      </w:r>
      <w:r w:rsidR="00CE18D1">
        <w:rPr>
          <w:sz w:val="20"/>
          <w:szCs w:val="20"/>
        </w:rPr>
        <w:t>dysmorphic</w:t>
      </w:r>
      <w:r>
        <w:rPr>
          <w:sz w:val="20"/>
          <w:szCs w:val="20"/>
        </w:rPr>
        <w:t xml:space="preserve"> disorder)</w:t>
      </w:r>
    </w:p>
    <w:p w14:paraId="6552621B" w14:textId="14F7BCDE" w:rsidR="00CE18D1" w:rsidRDefault="00CE18D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ADHD course on methylphenidate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same dose in childhood and adulthood</w:t>
      </w:r>
    </w:p>
    <w:p w14:paraId="444A0817" w14:textId="49FB5349" w:rsidR="00544D3B" w:rsidRDefault="00544D3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S/p Haldol, eyes turned up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acute dystonia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benztropine</w:t>
      </w:r>
      <w:r w:rsidR="003E70E9">
        <w:rPr>
          <w:sz w:val="20"/>
          <w:szCs w:val="20"/>
        </w:rPr>
        <w:t>, diphenhydramine</w:t>
      </w:r>
    </w:p>
    <w:p w14:paraId="57DEEB2E" w14:textId="78BEE59F" w:rsidR="0029066C" w:rsidRDefault="0029066C" w:rsidP="007A4FBC">
      <w:pPr>
        <w:rPr>
          <w:sz w:val="20"/>
          <w:szCs w:val="20"/>
        </w:rPr>
      </w:pPr>
      <w:r>
        <w:rPr>
          <w:sz w:val="20"/>
          <w:szCs w:val="20"/>
        </w:rPr>
        <w:t>Bipolar vs pathologic gambling: pathologic gambling not associated w/ increased energy or lack of sleep</w:t>
      </w:r>
    </w:p>
    <w:p w14:paraId="57CC8CBF" w14:textId="62E2A072" w:rsidR="007A4FBC" w:rsidRPr="0049728B" w:rsidRDefault="007A4FBC">
      <w:pPr>
        <w:rPr>
          <w:b/>
          <w:bCs/>
          <w:sz w:val="20"/>
          <w:szCs w:val="20"/>
          <w:u w:val="single"/>
        </w:rPr>
      </w:pPr>
    </w:p>
    <w:p w14:paraId="791CAE73" w14:textId="12335EE7" w:rsidR="007A4FBC" w:rsidRPr="0049728B" w:rsidRDefault="007A4FBC" w:rsidP="009F0AD9">
      <w:pPr>
        <w:pStyle w:val="Heading1"/>
      </w:pPr>
      <w:r w:rsidRPr="0049728B">
        <w:t>OBGYN</w:t>
      </w:r>
    </w:p>
    <w:p w14:paraId="52DB37D8" w14:textId="66569D1B" w:rsidR="007A4FBC" w:rsidRDefault="001D56A1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GA22, abd pain, fever, R&gt;L tenderness, WBC 16k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appendicitis (exlap)</w:t>
      </w:r>
    </w:p>
    <w:p w14:paraId="7BAE6D03" w14:textId="654A58C5" w:rsidR="00F74D27" w:rsidRDefault="00F74D27" w:rsidP="007A4FBC">
      <w:pPr>
        <w:rPr>
          <w:sz w:val="20"/>
          <w:szCs w:val="20"/>
        </w:rPr>
      </w:pPr>
      <w:r>
        <w:rPr>
          <w:sz w:val="20"/>
          <w:szCs w:val="20"/>
        </w:rPr>
        <w:t>27F, infertile, dyspareunia, R adnexal mass w/ internal echo</w:t>
      </w:r>
      <w:r w:rsidR="00461136">
        <w:rPr>
          <w:sz w:val="20"/>
          <w:szCs w:val="20"/>
        </w:rPr>
        <w:t>e</w:t>
      </w:r>
      <w:r>
        <w:rPr>
          <w:sz w:val="20"/>
          <w:szCs w:val="20"/>
        </w:rPr>
        <w:t xml:space="preserve">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endometriosis</w:t>
      </w:r>
    </w:p>
    <w:p w14:paraId="0EBEA3B2" w14:textId="5A6CEEDA" w:rsidR="00CE4B1F" w:rsidRDefault="00CE4B1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37F, pap semar with atypical glandular cells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colposcopy with endocervical </w:t>
      </w:r>
      <w:r w:rsidR="00224FBB">
        <w:rPr>
          <w:sz w:val="20"/>
          <w:szCs w:val="20"/>
        </w:rPr>
        <w:t>curettage</w:t>
      </w:r>
    </w:p>
    <w:p w14:paraId="1D3655C4" w14:textId="3A501168" w:rsidR="00224FBB" w:rsidRDefault="00224FB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Fetal hydronephrosis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term delivery only</w:t>
      </w:r>
    </w:p>
    <w:p w14:paraId="0107AEEC" w14:textId="550E6F48" w:rsidR="004836D4" w:rsidRDefault="004836D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Preconception visit tests: rubella and varicella serology, STI screening </w:t>
      </w:r>
    </w:p>
    <w:p w14:paraId="35A26D8D" w14:textId="4FB13829" w:rsidR="004836D4" w:rsidRDefault="004836D4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Postpartum, fever, tender uterus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IV abx</w:t>
      </w:r>
    </w:p>
    <w:p w14:paraId="10DFEF97" w14:textId="75962111" w:rsidR="00C868DC" w:rsidRDefault="00C868D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29F, migraines, vaginal contraceptive ring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remove VCR and place coper IUD (avoid E2 d/t stroke risk)</w:t>
      </w:r>
    </w:p>
    <w:p w14:paraId="49211B83" w14:textId="66687E88" w:rsidR="00D22190" w:rsidRDefault="00D2219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32F, amenorrhea, lethargy, nipple discharge, nipple discharge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hypothyroidism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>prolactin</w:t>
      </w:r>
    </w:p>
    <w:p w14:paraId="281CC492" w14:textId="79230432" w:rsidR="00945863" w:rsidRDefault="0094586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18F, vaginal bleeding,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>bHCG</w:t>
      </w:r>
      <w:r w:rsidR="0037079D">
        <w:rPr>
          <w:sz w:val="20"/>
          <w:szCs w:val="20"/>
        </w:rPr>
        <w:t>, no gestational sac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ectopic pregnancy</w:t>
      </w:r>
    </w:p>
    <w:p w14:paraId="245D95FF" w14:textId="77FD682E" w:rsidR="0037079D" w:rsidRDefault="0037079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GA27, in labor, +GBS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preterm labor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betamethasone, tocolytics, magnesium, penicillin</w:t>
      </w:r>
    </w:p>
    <w:p w14:paraId="55C86DCD" w14:textId="47F22AE9" w:rsidR="00D01737" w:rsidRDefault="00D0173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GA18, microcephaly, clubbed foot, traveled to South Africa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Zika virus </w:t>
      </w:r>
    </w:p>
    <w:p w14:paraId="26775219" w14:textId="30406301" w:rsidR="00D01737" w:rsidRDefault="00D0173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GA12, first prenatal visit, BMI 35, father w/ DM-2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GTT (normal at GA24)</w:t>
      </w:r>
    </w:p>
    <w:p w14:paraId="0A5B5BA6" w14:textId="214227CE" w:rsidR="001C76AD" w:rsidRDefault="001C76A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Attempting to breastfeed, R nipple erythematous w/o discharge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poor latching </w:t>
      </w:r>
    </w:p>
    <w:p w14:paraId="1AFE1E1E" w14:textId="68F7F2AD" w:rsidR="0056043D" w:rsidRDefault="0056043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GA16, vaginal bleeding, BP 150/100, HA, cystic uterus, bilateral adnexal masses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hydatidiform mole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D&amp;C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trend bHCG</w:t>
      </w:r>
    </w:p>
    <w:p w14:paraId="10A4BA30" w14:textId="4378F943" w:rsidR="0056043D" w:rsidRDefault="0056043D" w:rsidP="007A4F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57F, AUB, 18mm endometrium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endometrial bx </w:t>
      </w:r>
    </w:p>
    <w:p w14:paraId="7C4C8881" w14:textId="6604EE4C" w:rsidR="00680578" w:rsidRDefault="00680578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GA40, cervix dilated, vertex -1, no change after 4 hr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 section (second stage arrest)</w:t>
      </w:r>
    </w:p>
    <w:p w14:paraId="1F1DB3B4" w14:textId="614352C0" w:rsidR="00680578" w:rsidRDefault="00680578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GA40, cervix dilated, vertex 0, exhausted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vacuum or forceps</w:t>
      </w:r>
    </w:p>
    <w:p w14:paraId="5183B72A" w14:textId="77777777" w:rsidR="00680578" w:rsidRDefault="00680578" w:rsidP="00680578">
      <w:pPr>
        <w:rPr>
          <w:sz w:val="20"/>
          <w:szCs w:val="20"/>
        </w:rPr>
      </w:pPr>
      <w:r>
        <w:rPr>
          <w:sz w:val="20"/>
          <w:szCs w:val="20"/>
        </w:rPr>
        <w:t>Placenta previa increases risk of placenta accreta (abnormal placenta attachment to myometrium)</w:t>
      </w:r>
    </w:p>
    <w:p w14:paraId="451697A1" w14:textId="68A8BBD9" w:rsidR="00680578" w:rsidRDefault="00680578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32F, vaginal odor, gray vaginal discharge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BV (dx wet mount BEFORE tx)</w:t>
      </w:r>
    </w:p>
    <w:p w14:paraId="7D1E1292" w14:textId="356887DA" w:rsidR="009E0CA0" w:rsidRDefault="009E0CA0" w:rsidP="00680578">
      <w:pPr>
        <w:rPr>
          <w:sz w:val="20"/>
          <w:szCs w:val="20"/>
        </w:rPr>
      </w:pPr>
      <w:r>
        <w:rPr>
          <w:sz w:val="20"/>
          <w:szCs w:val="20"/>
        </w:rPr>
        <w:t>GA8, friable cervix w/ mucopurulent discharge</w:t>
      </w:r>
      <w:r w:rsidR="004F315E">
        <w:rPr>
          <w:sz w:val="20"/>
          <w:szCs w:val="20"/>
        </w:rPr>
        <w:t>, partner w/ nongonococcal urethritis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chlamydia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azithromycin</w:t>
      </w:r>
    </w:p>
    <w:p w14:paraId="41BA3C90" w14:textId="0F01673B" w:rsidR="004F315E" w:rsidRDefault="004F315E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27F, mobile nontender breast mass in upper inner quadrant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fibroadenoma (dx U/S)</w:t>
      </w:r>
    </w:p>
    <w:p w14:paraId="558CF2E0" w14:textId="1343153A" w:rsidR="0047281C" w:rsidRDefault="0047281C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24F, acute abdominal pain after exercise, tender ovary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ovarian torsion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TVUS</w:t>
      </w:r>
    </w:p>
    <w:p w14:paraId="7DEDFAAD" w14:textId="730D9972" w:rsidR="00896A63" w:rsidRDefault="00896A63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13F, first period, 10d of bleeding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 (first bleeding is anovulatory)</w:t>
      </w:r>
    </w:p>
    <w:p w14:paraId="2FEDCD29" w14:textId="72EC1FE7" w:rsidR="008A55A9" w:rsidRDefault="008A55A9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GA14, prior IUFD at GA32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F925A7">
        <w:rPr>
          <w:sz w:val="20"/>
          <w:szCs w:val="20"/>
        </w:rPr>
        <w:t xml:space="preserve">weekly </w:t>
      </w:r>
      <w:r>
        <w:rPr>
          <w:sz w:val="20"/>
          <w:szCs w:val="20"/>
        </w:rPr>
        <w:t xml:space="preserve">nonstress test </w:t>
      </w:r>
      <w:r w:rsidR="00F925A7">
        <w:rPr>
          <w:sz w:val="20"/>
          <w:szCs w:val="20"/>
        </w:rPr>
        <w:t>after GA32</w:t>
      </w:r>
    </w:p>
    <w:p w14:paraId="0113DA65" w14:textId="3C3BB275" w:rsidR="00766CC8" w:rsidRDefault="00766CC8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25F, recurrent dysuria, no UCx growth, friable cervix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chlamydia</w:t>
      </w:r>
    </w:p>
    <w:p w14:paraId="68140B9E" w14:textId="22490588" w:rsidR="003376F9" w:rsidRDefault="003376F9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bHCG </w:t>
      </w:r>
      <w:r w:rsidR="00877766">
        <w:rPr>
          <w:sz w:val="20"/>
          <w:szCs w:val="20"/>
        </w:rPr>
        <w:t>increasing</w:t>
      </w:r>
      <w:r>
        <w:rPr>
          <w:sz w:val="20"/>
          <w:szCs w:val="20"/>
        </w:rPr>
        <w:t xml:space="preserve"> after D&amp;C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7F1814">
        <w:rPr>
          <w:sz w:val="20"/>
          <w:szCs w:val="20"/>
        </w:rPr>
        <w:t>gestational trophoblastic neoplasia (hydatidiform mole, choriocarcinoma)</w:t>
      </w:r>
    </w:p>
    <w:p w14:paraId="52070749" w14:textId="149C1155" w:rsidR="00492BAB" w:rsidRDefault="00492BAB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GA7, bell palsy, AV block, visited farm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Lyme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CTX</w:t>
      </w:r>
    </w:p>
    <w:p w14:paraId="2B9E2016" w14:textId="5352F819" w:rsidR="007D7805" w:rsidRDefault="007D7805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Urinary incontinence, bulging of anterior vaginal wall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stress incontinence (urethral hypermobility)</w:t>
      </w:r>
    </w:p>
    <w:p w14:paraId="38F3376D" w14:textId="7CF49C1D" w:rsidR="008F4409" w:rsidRDefault="008F4409" w:rsidP="00680578">
      <w:pPr>
        <w:rPr>
          <w:sz w:val="20"/>
          <w:szCs w:val="20"/>
        </w:rPr>
      </w:pPr>
      <w:r>
        <w:rPr>
          <w:sz w:val="20"/>
          <w:szCs w:val="20"/>
        </w:rPr>
        <w:t>HIV+ mother, vaginal birth, avoid: fetal scalp electrode</w:t>
      </w:r>
    </w:p>
    <w:p w14:paraId="6D5F5C37" w14:textId="4B34E7CE" w:rsidR="00527EDB" w:rsidRDefault="00527EDB" w:rsidP="00680578">
      <w:pPr>
        <w:rPr>
          <w:sz w:val="20"/>
          <w:szCs w:val="20"/>
        </w:rPr>
      </w:pPr>
      <w:r>
        <w:rPr>
          <w:sz w:val="20"/>
          <w:szCs w:val="20"/>
        </w:rPr>
        <w:t>BRCA testing indications: breast CA &lt;45yr, FHx ovarian CA, male breast CA</w:t>
      </w:r>
    </w:p>
    <w:p w14:paraId="69398EDD" w14:textId="0D918407" w:rsidR="00527EDB" w:rsidRDefault="00527EDB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S/p C-section, fever, uterus tender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abx</w:t>
      </w:r>
    </w:p>
    <w:p w14:paraId="74039A1D" w14:textId="182C6C6C" w:rsidR="00527EDB" w:rsidRDefault="00527EDB" w:rsidP="00680578">
      <w:pPr>
        <w:rPr>
          <w:sz w:val="20"/>
          <w:szCs w:val="20"/>
        </w:rPr>
      </w:pPr>
      <w:r>
        <w:rPr>
          <w:sz w:val="20"/>
          <w:szCs w:val="20"/>
        </w:rPr>
        <w:t>Ovarian CA protective factors: OCP</w:t>
      </w:r>
      <w:r w:rsidR="00D0040B">
        <w:rPr>
          <w:sz w:val="20"/>
          <w:szCs w:val="20"/>
        </w:rPr>
        <w:t>, late menarche, breastfeeding, multiparity, early menopause, FHx</w:t>
      </w:r>
    </w:p>
    <w:p w14:paraId="34229B16" w14:textId="0D82BB7F" w:rsidR="00B12032" w:rsidRDefault="00B12032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GA14, closed cervix, uterus size 6 wk, US w/ gestational sac w/ no cardiac activity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blighted ovum</w:t>
      </w:r>
    </w:p>
    <w:p w14:paraId="6CF5D3AB" w14:textId="5268A074" w:rsidR="00FA5AA7" w:rsidRDefault="00FA5AA7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27F, recurrent UTIs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postcoital </w:t>
      </w:r>
      <w:r w:rsidR="00751C92">
        <w:rPr>
          <w:sz w:val="20"/>
          <w:szCs w:val="20"/>
        </w:rPr>
        <w:t>Bactrim, nitrofurantoin, or cephalexin</w:t>
      </w:r>
    </w:p>
    <w:p w14:paraId="0FFD66D5" w14:textId="4543B1B3" w:rsidR="00A07574" w:rsidRDefault="00CD5C34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Postpartum bleeding, </w:t>
      </w:r>
      <w:r w:rsidR="00E61DF9">
        <w:rPr>
          <w:sz w:val="20"/>
          <w:szCs w:val="20"/>
        </w:rPr>
        <w:t xml:space="preserve">hypotensive, </w:t>
      </w:r>
      <w:r>
        <w:rPr>
          <w:sz w:val="20"/>
          <w:szCs w:val="20"/>
        </w:rPr>
        <w:t xml:space="preserve">h/o shoulder dystocia w/ forceps delivery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genital tract laceration</w:t>
      </w:r>
    </w:p>
    <w:p w14:paraId="4215CA97" w14:textId="5706CB4B" w:rsidR="00A07574" w:rsidRDefault="00A07574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Postpartum 2 mo, anxiety, thyroid slightly TTP, tremor,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TSH,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T4, anti-TPO neg,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RAIU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postpartum thyroiditis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metoprolol</w:t>
      </w:r>
    </w:p>
    <w:p w14:paraId="0C83827D" w14:textId="62FBACD7" w:rsidR="00A07574" w:rsidRDefault="00A07574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42F, irregular mass in upper outer quadrant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mammography + biopsy</w:t>
      </w:r>
    </w:p>
    <w:p w14:paraId="045CBF6A" w14:textId="718122B0" w:rsidR="00365F50" w:rsidRDefault="00365F50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GA35 vaginal bleeding, h/o C-section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placenta previa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pelvic US</w:t>
      </w:r>
    </w:p>
    <w:p w14:paraId="72ECED74" w14:textId="0AED83D9" w:rsidR="000C35BF" w:rsidRDefault="000C35BF" w:rsidP="00680578">
      <w:pPr>
        <w:rPr>
          <w:sz w:val="20"/>
          <w:szCs w:val="20"/>
        </w:rPr>
      </w:pPr>
      <w:r>
        <w:rPr>
          <w:sz w:val="20"/>
          <w:szCs w:val="20"/>
        </w:rPr>
        <w:t>Vaccines in pregnancy: inactivated influenza, Tdap</w:t>
      </w:r>
    </w:p>
    <w:p w14:paraId="3C5888E1" w14:textId="2265D11B" w:rsidR="005B303E" w:rsidRDefault="005B303E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Mother w/ positive serum anti-D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Rh </w:t>
      </w:r>
      <w:r w:rsidR="00A772E9">
        <w:rPr>
          <w:sz w:val="20"/>
          <w:szCs w:val="20"/>
        </w:rPr>
        <w:t>isoimmunization</w:t>
      </w:r>
    </w:p>
    <w:p w14:paraId="2874FB99" w14:textId="09077239" w:rsidR="00A772E9" w:rsidRDefault="00A772E9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S/p transfusion, anti-Duffy antibodies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Duffy sensitization </w:t>
      </w:r>
    </w:p>
    <w:p w14:paraId="1E0361FB" w14:textId="031B71B7" w:rsidR="00A772E9" w:rsidRDefault="00A772E9" w:rsidP="00680578">
      <w:pPr>
        <w:rPr>
          <w:sz w:val="20"/>
          <w:szCs w:val="20"/>
        </w:rPr>
      </w:pPr>
      <w:r>
        <w:rPr>
          <w:sz w:val="20"/>
          <w:szCs w:val="20"/>
        </w:rPr>
        <w:t>Amniocentesis increases risk of: PROM, fetal demise, infection</w:t>
      </w:r>
    </w:p>
    <w:p w14:paraId="289ED8FE" w14:textId="68EA14F4" w:rsidR="006505AB" w:rsidRDefault="006505AB" w:rsidP="00680578">
      <w:pPr>
        <w:rPr>
          <w:sz w:val="20"/>
          <w:szCs w:val="20"/>
        </w:rPr>
      </w:pPr>
      <w:r>
        <w:rPr>
          <w:sz w:val="20"/>
          <w:szCs w:val="20"/>
        </w:rPr>
        <w:t>Amniocentesis occurs between GA 15-18</w:t>
      </w:r>
    </w:p>
    <w:p w14:paraId="5553E0B6" w14:textId="3E9FD220" w:rsidR="0049165D" w:rsidRDefault="0049165D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49F, irregular menses, enlarged uterus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endometrial biopsy (c/f endometrial cancer)</w:t>
      </w:r>
    </w:p>
    <w:p w14:paraId="41E22611" w14:textId="63CE1975" w:rsidR="006F10D9" w:rsidRDefault="006F10D9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27F, decreases menstrual bleeding, on OCP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5B1889DE" w14:textId="6291AE8C" w:rsidR="00AF0F0A" w:rsidRDefault="00AF0F0A" w:rsidP="00680578">
      <w:pPr>
        <w:rPr>
          <w:sz w:val="20"/>
          <w:szCs w:val="20"/>
        </w:rPr>
      </w:pPr>
      <w:r>
        <w:rPr>
          <w:sz w:val="20"/>
          <w:szCs w:val="20"/>
        </w:rPr>
        <w:t>Postpartum 6 mo, breastfeeding, best contraceptive: levonorgestrel IUD</w:t>
      </w:r>
    </w:p>
    <w:p w14:paraId="3A792466" w14:textId="251B6F74" w:rsidR="00A27BB3" w:rsidRDefault="00A27BB3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42F, menstrual cramps, </w:t>
      </w:r>
      <w:r w:rsidR="00551AFD">
        <w:rPr>
          <w:sz w:val="20"/>
          <w:szCs w:val="20"/>
        </w:rPr>
        <w:t xml:space="preserve">heavy flow, diffuse uterine enlargement </w:t>
      </w:r>
      <w:r w:rsidR="00192719">
        <w:rPr>
          <w:sz w:val="20"/>
          <w:szCs w:val="20"/>
        </w:rPr>
        <w:t>→</w:t>
      </w:r>
      <w:r w:rsidR="00551AFD">
        <w:rPr>
          <w:sz w:val="20"/>
          <w:szCs w:val="20"/>
        </w:rPr>
        <w:t xml:space="preserve"> adenomyosis</w:t>
      </w:r>
    </w:p>
    <w:p w14:paraId="7B834649" w14:textId="20DB4501" w:rsidR="00E26309" w:rsidRDefault="00E26309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77F, anterior vaginal segment halfway past hymenal ring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cystocele</w:t>
      </w:r>
    </w:p>
    <w:p w14:paraId="0909234D" w14:textId="01B4B9EF" w:rsidR="00436E29" w:rsidRDefault="00436E29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32F, GA27, painless vaginal bleeding, friable 2 cm ulcer on cervix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cervical cancer</w:t>
      </w:r>
    </w:p>
    <w:p w14:paraId="3CED8824" w14:textId="7ABC05C8" w:rsidR="0030314A" w:rsidRDefault="0030314A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26F, tender mass in upper outer quadrant of breast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U/S</w:t>
      </w:r>
    </w:p>
    <w:p w14:paraId="6E1CE210" w14:textId="40696F92" w:rsidR="00B24009" w:rsidRDefault="00B24009" w:rsidP="00680578">
      <w:pPr>
        <w:rPr>
          <w:sz w:val="20"/>
          <w:szCs w:val="20"/>
        </w:rPr>
      </w:pPr>
      <w:r>
        <w:rPr>
          <w:sz w:val="20"/>
          <w:szCs w:val="20"/>
        </w:rPr>
        <w:t>37F, infertile, monophasic body temp, weight gain</w:t>
      </w:r>
      <w:r w:rsidR="001F2038">
        <w:rPr>
          <w:sz w:val="20"/>
          <w:szCs w:val="20"/>
        </w:rPr>
        <w:t>, no hirsutism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hypothyroidism</w:t>
      </w:r>
    </w:p>
    <w:p w14:paraId="5AA6B759" w14:textId="52B6E3F1" w:rsidR="00D062FA" w:rsidRDefault="00D062FA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GA20, shaking hands,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TSH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hyperthyroidism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BB, PTU, methimazole</w:t>
      </w:r>
    </w:p>
    <w:p w14:paraId="4E2120C0" w14:textId="3EB1C13D" w:rsidR="004E51EC" w:rsidRDefault="004E51EC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Nontender mass of left posterior vulva exterior to hymenal ring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Bartholin duct cyst</w:t>
      </w:r>
    </w:p>
    <w:p w14:paraId="272FBFBA" w14:textId="26D4C2D1" w:rsidR="00907F92" w:rsidRDefault="00907F92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GA28, contractions, cervix partially effaced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magnesium sulfate, tocolytic (nifedipine, terbutaline), corticosteroids, abx</w:t>
      </w:r>
    </w:p>
    <w:p w14:paraId="1CD44AF0" w14:textId="6F73F9B1" w:rsidR="004D679E" w:rsidRDefault="004D679E" w:rsidP="00680578">
      <w:pPr>
        <w:rPr>
          <w:sz w:val="20"/>
          <w:szCs w:val="20"/>
        </w:rPr>
      </w:pPr>
      <w:r>
        <w:rPr>
          <w:sz w:val="20"/>
          <w:szCs w:val="20"/>
        </w:rPr>
        <w:t>Intrapartum therapy is given for: HIV (NOT HBV, HSV)</w:t>
      </w:r>
    </w:p>
    <w:p w14:paraId="65BDE762" w14:textId="13F58D0E" w:rsidR="00213651" w:rsidRDefault="00213651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15M, primary amenorrhea, Tanner stage 1,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BP,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FSH/LH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Turner syndrome (NBS karyotype)</w:t>
      </w:r>
    </w:p>
    <w:p w14:paraId="5F78E4B8" w14:textId="759810B4" w:rsidR="00BA025F" w:rsidRDefault="00BA025F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PUS w/ 9 week gestation w/o heart motion, subchorionic hemorrhage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spontaneous abortion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D&amp;C (if poor access to healthcare) or mifepristone AND misoprostol</w:t>
      </w:r>
    </w:p>
    <w:p w14:paraId="4D9B9A6D" w14:textId="5D21980F" w:rsidR="007A49D6" w:rsidRDefault="007A49D6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S/p C-section, fever,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endometritis</w:t>
      </w:r>
    </w:p>
    <w:p w14:paraId="13D1BCC4" w14:textId="3C0348A2" w:rsidR="00E40B4B" w:rsidRDefault="00E40B4B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6 mo postpartum, rubella non immune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rubella vaccine now</w:t>
      </w:r>
    </w:p>
    <w:p w14:paraId="113F055C" w14:textId="3C7027DD" w:rsidR="007F1D1A" w:rsidRDefault="007F1D1A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13F, primary amenorrhea, Tanner stage 2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reexamine in 1 yr</w:t>
      </w:r>
    </w:p>
    <w:p w14:paraId="518B1B6D" w14:textId="24CAD2B1" w:rsidR="004E1F9C" w:rsidRDefault="004E1F9C" w:rsidP="00680578">
      <w:pPr>
        <w:rPr>
          <w:sz w:val="20"/>
          <w:szCs w:val="20"/>
        </w:rPr>
      </w:pPr>
      <w:r>
        <w:rPr>
          <w:sz w:val="20"/>
          <w:szCs w:val="20"/>
        </w:rPr>
        <w:t xml:space="preserve">21F, secondary amenorrhea, nl TSH, nl prolactin, +progestin withdrawal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anovulation</w:t>
      </w:r>
    </w:p>
    <w:p w14:paraId="638E1DA1" w14:textId="1A7F4B94" w:rsidR="004A5816" w:rsidRDefault="004A5816" w:rsidP="004A5816">
      <w:pPr>
        <w:rPr>
          <w:sz w:val="20"/>
          <w:szCs w:val="20"/>
        </w:rPr>
      </w:pPr>
      <w:r>
        <w:rPr>
          <w:sz w:val="20"/>
          <w:szCs w:val="20"/>
        </w:rPr>
        <w:t xml:space="preserve">21F, secondary amenorrhea, nl TSH, nl prolactin, -progestin withdrawal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primary ovarian failure, outflow tract obstruction, HPA dysfxn </w:t>
      </w:r>
    </w:p>
    <w:p w14:paraId="2307623D" w14:textId="58AC4C21" w:rsidR="00C37A8E" w:rsidRDefault="00C37A8E" w:rsidP="004A5816">
      <w:pPr>
        <w:rPr>
          <w:sz w:val="20"/>
          <w:szCs w:val="20"/>
        </w:rPr>
      </w:pPr>
      <w:r>
        <w:rPr>
          <w:sz w:val="20"/>
          <w:szCs w:val="20"/>
        </w:rPr>
        <w:t xml:space="preserve">GA10,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Hgb,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MCV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IDA</w:t>
      </w:r>
    </w:p>
    <w:p w14:paraId="0507C433" w14:textId="208FCEFE" w:rsidR="00C37A8E" w:rsidRDefault="00C37A8E" w:rsidP="00C37A8E">
      <w:pPr>
        <w:rPr>
          <w:sz w:val="20"/>
          <w:szCs w:val="20"/>
        </w:rPr>
      </w:pPr>
      <w:r>
        <w:rPr>
          <w:sz w:val="20"/>
          <w:szCs w:val="20"/>
        </w:rPr>
        <w:t xml:space="preserve">GA10,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Hgb, nl MCV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physiologic anemia of pregnancy</w:t>
      </w:r>
    </w:p>
    <w:p w14:paraId="210DE0AB" w14:textId="0349A565" w:rsidR="00ED7A41" w:rsidRDefault="00ED7A41" w:rsidP="00C37A8E">
      <w:pPr>
        <w:rPr>
          <w:sz w:val="20"/>
          <w:szCs w:val="20"/>
        </w:rPr>
      </w:pPr>
      <w:r>
        <w:rPr>
          <w:sz w:val="20"/>
          <w:szCs w:val="20"/>
        </w:rPr>
        <w:t xml:space="preserve">67F, pelvic mass,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CA-125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ovarian cancer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surgery + chemotherapy</w:t>
      </w:r>
    </w:p>
    <w:p w14:paraId="23692304" w14:textId="3D299DEB" w:rsidR="007A4FBC" w:rsidRDefault="003B1376">
      <w:pPr>
        <w:rPr>
          <w:sz w:val="20"/>
          <w:szCs w:val="20"/>
        </w:rPr>
      </w:pPr>
      <w:r>
        <w:rPr>
          <w:sz w:val="20"/>
          <w:szCs w:val="20"/>
        </w:rPr>
        <w:lastRenderedPageBreak/>
        <w:t>OCP contraindications: smoker, HTN, prior VTE or stroke, migraine, breast cancer, cirrhosis</w:t>
      </w:r>
    </w:p>
    <w:p w14:paraId="011EEA5A" w14:textId="7D9AC0DD" w:rsidR="003B1376" w:rsidRDefault="003B1376">
      <w:pPr>
        <w:rPr>
          <w:sz w:val="20"/>
          <w:szCs w:val="20"/>
        </w:rPr>
      </w:pPr>
      <w:r>
        <w:rPr>
          <w:sz w:val="20"/>
          <w:szCs w:val="20"/>
        </w:rPr>
        <w:t xml:space="preserve">62F, urinary incontinence, DM-2, PVR 500 mL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overflow incontinence</w:t>
      </w:r>
    </w:p>
    <w:p w14:paraId="4A12BE6E" w14:textId="71CBD0C6" w:rsidR="00A96D2C" w:rsidRDefault="00A96D2C">
      <w:pPr>
        <w:rPr>
          <w:sz w:val="20"/>
          <w:szCs w:val="20"/>
        </w:rPr>
      </w:pPr>
      <w:r>
        <w:rPr>
          <w:sz w:val="20"/>
          <w:szCs w:val="20"/>
        </w:rPr>
        <w:t xml:space="preserve">52F, on estradiol + medroxyprogesterone, vaginal spotting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endometrial biopsy</w:t>
      </w:r>
    </w:p>
    <w:p w14:paraId="5F247F9A" w14:textId="4CBA03D3" w:rsidR="00F73647" w:rsidRDefault="00F73647">
      <w:pPr>
        <w:rPr>
          <w:sz w:val="20"/>
          <w:szCs w:val="20"/>
        </w:rPr>
      </w:pPr>
      <w:r>
        <w:rPr>
          <w:sz w:val="20"/>
          <w:szCs w:val="20"/>
        </w:rPr>
        <w:t xml:space="preserve">GA16, on lithium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continue lithium (b/c after first trimester)</w:t>
      </w:r>
    </w:p>
    <w:p w14:paraId="5F2E41D1" w14:textId="64EA3478" w:rsidR="00ED44AD" w:rsidRDefault="00ED44AD">
      <w:pPr>
        <w:rPr>
          <w:sz w:val="20"/>
          <w:szCs w:val="20"/>
        </w:rPr>
      </w:pPr>
      <w:r>
        <w:rPr>
          <w:sz w:val="20"/>
          <w:szCs w:val="20"/>
        </w:rPr>
        <w:t xml:space="preserve">GA10, BMI 30, h/o PCOS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limit weight gain</w:t>
      </w:r>
    </w:p>
    <w:p w14:paraId="59BC10E1" w14:textId="7989053E" w:rsidR="007B3060" w:rsidRDefault="007B3060">
      <w:pPr>
        <w:rPr>
          <w:sz w:val="20"/>
          <w:szCs w:val="20"/>
        </w:rPr>
      </w:pPr>
      <w:r>
        <w:rPr>
          <w:sz w:val="20"/>
          <w:szCs w:val="20"/>
        </w:rPr>
        <w:t xml:space="preserve">7F, vaginal bleeding, pubic hair, L ovarian mass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oophorectomy (NOT FNA)</w:t>
      </w:r>
    </w:p>
    <w:p w14:paraId="5B84679B" w14:textId="10C8A8CD" w:rsidR="00B70509" w:rsidRDefault="00B70509">
      <w:pPr>
        <w:rPr>
          <w:sz w:val="20"/>
          <w:szCs w:val="20"/>
        </w:rPr>
      </w:pPr>
      <w:r>
        <w:rPr>
          <w:sz w:val="20"/>
          <w:szCs w:val="20"/>
        </w:rPr>
        <w:t xml:space="preserve">Mom w/ anti-D, FHR w/ sinusoidal wave form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Rh isoimmunization</w:t>
      </w:r>
    </w:p>
    <w:p w14:paraId="22DA48C7" w14:textId="17588CD6" w:rsidR="00B70509" w:rsidRDefault="00B70509">
      <w:pPr>
        <w:rPr>
          <w:sz w:val="20"/>
          <w:szCs w:val="20"/>
        </w:rPr>
      </w:pPr>
      <w:r>
        <w:rPr>
          <w:sz w:val="20"/>
          <w:szCs w:val="20"/>
        </w:rPr>
        <w:t xml:space="preserve">FHR w/ sinusoidal wave form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fetal anemia</w:t>
      </w:r>
    </w:p>
    <w:p w14:paraId="4311C218" w14:textId="4DB2C22C" w:rsidR="000A2A65" w:rsidRDefault="000A2A65">
      <w:pPr>
        <w:rPr>
          <w:sz w:val="20"/>
          <w:szCs w:val="20"/>
        </w:rPr>
      </w:pPr>
      <w:r>
        <w:rPr>
          <w:sz w:val="20"/>
          <w:szCs w:val="20"/>
        </w:rPr>
        <w:t xml:space="preserve">Breastfeeding, mobile cystic tender mass in upper outer quadrant of breast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galactocele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FNA </w:t>
      </w:r>
      <w:r w:rsidR="00C51951">
        <w:rPr>
          <w:sz w:val="20"/>
          <w:szCs w:val="20"/>
        </w:rPr>
        <w:t>(more breastfeeding does NOT improve)</w:t>
      </w:r>
    </w:p>
    <w:p w14:paraId="4B9F453C" w14:textId="15AF0806" w:rsidR="00DE522B" w:rsidRDefault="00DE522B">
      <w:pPr>
        <w:rPr>
          <w:sz w:val="20"/>
          <w:szCs w:val="20"/>
        </w:rPr>
      </w:pPr>
      <w:r>
        <w:rPr>
          <w:sz w:val="20"/>
          <w:szCs w:val="20"/>
        </w:rPr>
        <w:t>Pregnant CF patient will require: nutritional supplementation</w:t>
      </w:r>
    </w:p>
    <w:p w14:paraId="4A9A2C64" w14:textId="0F2631D7" w:rsidR="00807DD5" w:rsidRDefault="00807DD5">
      <w:pPr>
        <w:rPr>
          <w:sz w:val="20"/>
          <w:szCs w:val="20"/>
        </w:rPr>
      </w:pPr>
      <w:r>
        <w:rPr>
          <w:sz w:val="20"/>
          <w:szCs w:val="20"/>
        </w:rPr>
        <w:t xml:space="preserve">8 wk postpartum, no menses, low libido, cries, flat affect, weight gain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postpartum depression</w:t>
      </w:r>
    </w:p>
    <w:p w14:paraId="63021FE2" w14:textId="3997D86B" w:rsidR="004A5816" w:rsidRDefault="004F4FEC">
      <w:pPr>
        <w:rPr>
          <w:sz w:val="20"/>
          <w:szCs w:val="20"/>
        </w:rPr>
      </w:pPr>
      <w:r>
        <w:rPr>
          <w:sz w:val="20"/>
          <w:szCs w:val="20"/>
        </w:rPr>
        <w:t>Preeclampsia complications: fetal growth restriction, abruptio placentae, eclampsia</w:t>
      </w:r>
    </w:p>
    <w:p w14:paraId="5A22824E" w14:textId="05FB77EC" w:rsidR="00BA68E9" w:rsidRDefault="00BA68E9">
      <w:pPr>
        <w:rPr>
          <w:sz w:val="20"/>
          <w:szCs w:val="20"/>
        </w:rPr>
      </w:pPr>
      <w:r>
        <w:rPr>
          <w:sz w:val="20"/>
          <w:szCs w:val="20"/>
        </w:rPr>
        <w:t>PPROM complications: preterm delivery</w:t>
      </w:r>
    </w:p>
    <w:p w14:paraId="12493B0F" w14:textId="7898B239" w:rsidR="00270C2B" w:rsidRDefault="00270C2B">
      <w:pPr>
        <w:rPr>
          <w:sz w:val="20"/>
          <w:szCs w:val="20"/>
        </w:rPr>
      </w:pPr>
      <w:r>
        <w:rPr>
          <w:sz w:val="20"/>
          <w:szCs w:val="20"/>
        </w:rPr>
        <w:t xml:space="preserve">16F, irregular menses, acne, facial hair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PCOS (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LH,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FSH,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androgen)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weight loss, OCP, spironolactone</w:t>
      </w:r>
    </w:p>
    <w:p w14:paraId="4E4CE379" w14:textId="0334DC96" w:rsidR="002D484C" w:rsidRDefault="002D484C">
      <w:pPr>
        <w:rPr>
          <w:sz w:val="20"/>
          <w:szCs w:val="20"/>
        </w:rPr>
      </w:pPr>
      <w:r>
        <w:rPr>
          <w:sz w:val="20"/>
          <w:szCs w:val="20"/>
        </w:rPr>
        <w:t>Hyperprolactinemia ddx: anterior pituitary microadenoma, hypothyroidism, anti-dopamine</w:t>
      </w:r>
    </w:p>
    <w:p w14:paraId="3141D014" w14:textId="62557F80" w:rsidR="00C74F26" w:rsidRDefault="00C74F26">
      <w:pPr>
        <w:rPr>
          <w:sz w:val="20"/>
          <w:szCs w:val="20"/>
        </w:rPr>
      </w:pPr>
      <w:r>
        <w:rPr>
          <w:sz w:val="20"/>
          <w:szCs w:val="20"/>
        </w:rPr>
        <w:t xml:space="preserve">29F, incidental hemorrhagic cyst in R adnexa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corpus luteum cyst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repeat TVUS in 6 wk</w:t>
      </w:r>
    </w:p>
    <w:p w14:paraId="1856EB05" w14:textId="5BC737AB" w:rsidR="00D9650D" w:rsidRDefault="00D9650D">
      <w:pPr>
        <w:rPr>
          <w:sz w:val="20"/>
          <w:szCs w:val="20"/>
        </w:rPr>
      </w:pPr>
      <w:r>
        <w:rPr>
          <w:sz w:val="20"/>
          <w:szCs w:val="20"/>
        </w:rPr>
        <w:t xml:space="preserve">19F, abdominal guarding, R &gt;L adnexal tenderness,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Hct,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bhCG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ectopic pregnancy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exlap</w:t>
      </w:r>
    </w:p>
    <w:p w14:paraId="294246A9" w14:textId="050C54DC" w:rsidR="00374BC4" w:rsidRDefault="00374BC4">
      <w:pPr>
        <w:rPr>
          <w:sz w:val="20"/>
          <w:szCs w:val="20"/>
        </w:rPr>
      </w:pPr>
      <w:r>
        <w:rPr>
          <w:sz w:val="20"/>
          <w:szCs w:val="20"/>
        </w:rPr>
        <w:t xml:space="preserve">14F, acute abdominal pain, small amount of fluid in pelvis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Mittelschmerz</w:t>
      </w:r>
    </w:p>
    <w:p w14:paraId="63BF921F" w14:textId="5943B66F" w:rsidR="0014563A" w:rsidRDefault="0014563A">
      <w:pPr>
        <w:rPr>
          <w:sz w:val="20"/>
          <w:szCs w:val="20"/>
        </w:rPr>
      </w:pPr>
      <w:r>
        <w:rPr>
          <w:sz w:val="20"/>
          <w:szCs w:val="20"/>
        </w:rPr>
        <w:t xml:space="preserve">GA22, n/v, fever,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WBC, abdominal pain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appendicitis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MRI, U/S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laparoscopy</w:t>
      </w:r>
    </w:p>
    <w:p w14:paraId="391A86F4" w14:textId="7A71BE71" w:rsidR="00B2545D" w:rsidRDefault="00B2545D">
      <w:pPr>
        <w:rPr>
          <w:sz w:val="20"/>
          <w:szCs w:val="20"/>
        </w:rPr>
      </w:pPr>
      <w:r>
        <w:rPr>
          <w:sz w:val="20"/>
          <w:szCs w:val="20"/>
        </w:rPr>
        <w:t xml:space="preserve">62F, immobile mass in upper outer quadrant, nl mammography, nl FNA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excisional biopsy (b/c suspicious)</w:t>
      </w:r>
    </w:p>
    <w:p w14:paraId="5352C538" w14:textId="566BDD37" w:rsidR="0025446B" w:rsidRDefault="0025446B">
      <w:pPr>
        <w:rPr>
          <w:sz w:val="20"/>
          <w:szCs w:val="20"/>
        </w:rPr>
      </w:pPr>
      <w:r>
        <w:rPr>
          <w:sz w:val="20"/>
          <w:szCs w:val="20"/>
        </w:rPr>
        <w:t xml:space="preserve">Bicornuate uterus increases risk of: infertility, preterm delivery, fetal growth restriction, malpresentation  </w:t>
      </w:r>
    </w:p>
    <w:p w14:paraId="4C92D83A" w14:textId="35459193" w:rsidR="00BA223E" w:rsidRDefault="00BA223E">
      <w:pPr>
        <w:rPr>
          <w:sz w:val="20"/>
          <w:szCs w:val="20"/>
        </w:rPr>
      </w:pPr>
      <w:r>
        <w:rPr>
          <w:sz w:val="20"/>
          <w:szCs w:val="20"/>
        </w:rPr>
        <w:t xml:space="preserve">Postpartum 1 day, fever, tender uterus,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endometritis </w:t>
      </w:r>
    </w:p>
    <w:p w14:paraId="6837314C" w14:textId="2954AABC" w:rsidR="00BA223E" w:rsidRDefault="00BA223E">
      <w:pPr>
        <w:rPr>
          <w:sz w:val="20"/>
          <w:szCs w:val="20"/>
        </w:rPr>
      </w:pPr>
      <w:r>
        <w:rPr>
          <w:sz w:val="20"/>
          <w:szCs w:val="20"/>
        </w:rPr>
        <w:t xml:space="preserve">Endometritis pathogens: polymicrobial, E coli, enterobacter, enterococcus, bacteroides, clostridium </w:t>
      </w:r>
    </w:p>
    <w:p w14:paraId="725EE6D9" w14:textId="30FB5D80" w:rsidR="00FB562E" w:rsidRDefault="00FB562E">
      <w:pPr>
        <w:rPr>
          <w:sz w:val="20"/>
          <w:szCs w:val="20"/>
        </w:rPr>
      </w:pPr>
      <w:r>
        <w:rPr>
          <w:sz w:val="20"/>
          <w:szCs w:val="20"/>
        </w:rPr>
        <w:t xml:space="preserve">26F, shock,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bhCG, no intrauterine pregnancy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ectopic pregnancy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laparoscopy </w:t>
      </w:r>
    </w:p>
    <w:p w14:paraId="27AF127E" w14:textId="7044BFA4" w:rsidR="00E25510" w:rsidRDefault="00E25510">
      <w:pPr>
        <w:rPr>
          <w:sz w:val="20"/>
          <w:szCs w:val="20"/>
        </w:rPr>
      </w:pPr>
      <w:r>
        <w:rPr>
          <w:sz w:val="20"/>
          <w:szCs w:val="20"/>
        </w:rPr>
        <w:t xml:space="preserve">16F, LMP 10 wk ago, BMI 18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pregnancy test (NOT progestin challenge)</w:t>
      </w:r>
    </w:p>
    <w:p w14:paraId="7ECF2BDC" w14:textId="57B465FE" w:rsidR="00F55E37" w:rsidRDefault="00F01E12">
      <w:pPr>
        <w:rPr>
          <w:sz w:val="20"/>
          <w:szCs w:val="20"/>
        </w:rPr>
      </w:pPr>
      <w:r>
        <w:rPr>
          <w:sz w:val="20"/>
          <w:szCs w:val="20"/>
        </w:rPr>
        <w:t>↓</w:t>
      </w:r>
      <w:r w:rsidR="00F55E37">
        <w:rPr>
          <w:sz w:val="20"/>
          <w:szCs w:val="20"/>
        </w:rPr>
        <w:t xml:space="preserve">AFP </w:t>
      </w:r>
      <w:r>
        <w:rPr>
          <w:sz w:val="20"/>
          <w:szCs w:val="20"/>
        </w:rPr>
        <w:t>→</w:t>
      </w:r>
      <w:r w:rsidR="00F55E37">
        <w:rPr>
          <w:sz w:val="20"/>
          <w:szCs w:val="20"/>
        </w:rPr>
        <w:t xml:space="preserve"> DS</w:t>
      </w:r>
    </w:p>
    <w:p w14:paraId="14F3D48A" w14:textId="0FB23F85" w:rsidR="00F55E37" w:rsidRDefault="00F55E37">
      <w:pPr>
        <w:rPr>
          <w:sz w:val="20"/>
          <w:szCs w:val="20"/>
        </w:rPr>
      </w:pPr>
      <w:r>
        <w:rPr>
          <w:sz w:val="20"/>
          <w:szCs w:val="20"/>
        </w:rPr>
        <w:t xml:space="preserve">DS prenatal labs: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AFP,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bhCG,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inhibin A,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>estriol, nuchal translucency</w:t>
      </w:r>
    </w:p>
    <w:p w14:paraId="7D62C823" w14:textId="755283E7" w:rsidR="00E30128" w:rsidRDefault="00E30128">
      <w:pPr>
        <w:rPr>
          <w:sz w:val="20"/>
          <w:szCs w:val="20"/>
        </w:rPr>
      </w:pPr>
      <w:r>
        <w:rPr>
          <w:sz w:val="20"/>
          <w:szCs w:val="20"/>
        </w:rPr>
        <w:t xml:space="preserve">GA18, sick contact w/ parvoB19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</w:t>
      </w:r>
      <w:r w:rsidR="00E52BF5">
        <w:rPr>
          <w:sz w:val="20"/>
          <w:szCs w:val="20"/>
        </w:rPr>
        <w:t>serum IgG and IgM</w:t>
      </w:r>
    </w:p>
    <w:p w14:paraId="1218FC7D" w14:textId="5054EEF9" w:rsidR="00E30128" w:rsidRDefault="00E30128">
      <w:pPr>
        <w:rPr>
          <w:sz w:val="20"/>
          <w:szCs w:val="20"/>
        </w:rPr>
      </w:pPr>
      <w:r>
        <w:rPr>
          <w:sz w:val="20"/>
          <w:szCs w:val="20"/>
        </w:rPr>
        <w:t xml:space="preserve">Congenital parvoB19: (2 or 3 trimester) anemia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hydrops fetalis</w:t>
      </w:r>
      <w:r w:rsidR="007F0DDB">
        <w:rPr>
          <w:sz w:val="20"/>
          <w:szCs w:val="20"/>
        </w:rPr>
        <w:t>, HOHF</w:t>
      </w:r>
    </w:p>
    <w:p w14:paraId="3CF4466C" w14:textId="490EBCF8" w:rsidR="00231940" w:rsidRDefault="00231940">
      <w:pPr>
        <w:rPr>
          <w:sz w:val="20"/>
          <w:szCs w:val="20"/>
        </w:rPr>
      </w:pPr>
      <w:r>
        <w:rPr>
          <w:sz w:val="20"/>
          <w:szCs w:val="20"/>
        </w:rPr>
        <w:t xml:space="preserve">49F, LMP 9 mo, IUD strings missing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urine pregnancy test (NOT CT)</w:t>
      </w:r>
    </w:p>
    <w:p w14:paraId="59275A1F" w14:textId="68FAA334" w:rsidR="00100E63" w:rsidRDefault="00100E63">
      <w:pPr>
        <w:rPr>
          <w:sz w:val="20"/>
          <w:szCs w:val="20"/>
        </w:rPr>
      </w:pPr>
      <w:r>
        <w:rPr>
          <w:sz w:val="20"/>
          <w:szCs w:val="20"/>
        </w:rPr>
        <w:t xml:space="preserve">GA18, BP 150/100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essential hypertension </w:t>
      </w:r>
    </w:p>
    <w:p w14:paraId="301275C7" w14:textId="6DDD84EC" w:rsidR="003E6097" w:rsidRDefault="003E6097">
      <w:pPr>
        <w:rPr>
          <w:sz w:val="20"/>
          <w:szCs w:val="20"/>
        </w:rPr>
      </w:pPr>
      <w:r>
        <w:rPr>
          <w:sz w:val="20"/>
          <w:szCs w:val="20"/>
        </w:rPr>
        <w:t xml:space="preserve">24F, tender fluctuant mass in lower outer quadrant of R breast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U/S (most likely breast cyst)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FNA</w:t>
      </w:r>
      <w:r w:rsidR="00366B3D">
        <w:rPr>
          <w:sz w:val="20"/>
          <w:szCs w:val="20"/>
        </w:rPr>
        <w:t xml:space="preserve"> +/- core needle bx</w:t>
      </w:r>
    </w:p>
    <w:p w14:paraId="5660AB2F" w14:textId="36F489B0" w:rsidR="00B54F3D" w:rsidRDefault="00B54F3D">
      <w:pPr>
        <w:rPr>
          <w:sz w:val="20"/>
          <w:szCs w:val="20"/>
        </w:rPr>
      </w:pPr>
      <w:r>
        <w:rPr>
          <w:sz w:val="20"/>
          <w:szCs w:val="20"/>
        </w:rPr>
        <w:t xml:space="preserve">Partially cystic mass in right ovary w/ single echogenic nodule and decreased blood flow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teratoma c/b torsion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ovariancystectomy</w:t>
      </w:r>
    </w:p>
    <w:p w14:paraId="2E5327FA" w14:textId="2D6A3EF2" w:rsidR="00A92D5A" w:rsidRDefault="00A92D5A">
      <w:pPr>
        <w:rPr>
          <w:sz w:val="20"/>
          <w:szCs w:val="20"/>
        </w:rPr>
      </w:pPr>
      <w:r>
        <w:rPr>
          <w:sz w:val="20"/>
          <w:szCs w:val="20"/>
        </w:rPr>
        <w:t xml:space="preserve">17F, painful periods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NSAIDs, OCP</w:t>
      </w:r>
      <w:r w:rsidR="00B40F34">
        <w:rPr>
          <w:sz w:val="20"/>
          <w:szCs w:val="20"/>
        </w:rPr>
        <w:t>, IUD</w:t>
      </w:r>
    </w:p>
    <w:p w14:paraId="0EE4619A" w14:textId="0374C9BA" w:rsidR="00717E34" w:rsidRDefault="00717E34">
      <w:pPr>
        <w:rPr>
          <w:sz w:val="20"/>
          <w:szCs w:val="20"/>
        </w:rPr>
      </w:pPr>
      <w:r>
        <w:rPr>
          <w:sz w:val="20"/>
          <w:szCs w:val="20"/>
        </w:rPr>
        <w:t xml:space="preserve">77F, decubitus ulcer, fleshy lesion of labium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vulvar cancer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bx</w:t>
      </w:r>
    </w:p>
    <w:p w14:paraId="3F8B1BEE" w14:textId="73A1D64D" w:rsidR="00471308" w:rsidRDefault="00471308">
      <w:pPr>
        <w:rPr>
          <w:sz w:val="20"/>
          <w:szCs w:val="20"/>
        </w:rPr>
      </w:pPr>
      <w:r>
        <w:rPr>
          <w:sz w:val="20"/>
          <w:szCs w:val="20"/>
        </w:rPr>
        <w:t xml:space="preserve">27F, left adnexal cyst w/ free fluid in pelvis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ruptured ovarian cyst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observation </w:t>
      </w:r>
    </w:p>
    <w:p w14:paraId="7F48ADD3" w14:textId="06B0F64A" w:rsidR="00A74B71" w:rsidRDefault="00A74B71">
      <w:pPr>
        <w:rPr>
          <w:sz w:val="20"/>
          <w:szCs w:val="20"/>
        </w:rPr>
      </w:pPr>
      <w:r>
        <w:rPr>
          <w:sz w:val="20"/>
          <w:szCs w:val="20"/>
        </w:rPr>
        <w:t xml:space="preserve">Pleomorphic microcalcifications in breast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DCIS</w:t>
      </w:r>
    </w:p>
    <w:p w14:paraId="381139D2" w14:textId="695E9935" w:rsidR="00933993" w:rsidRDefault="00933993">
      <w:pPr>
        <w:rPr>
          <w:sz w:val="20"/>
          <w:szCs w:val="20"/>
        </w:rPr>
      </w:pPr>
      <w:r>
        <w:rPr>
          <w:sz w:val="20"/>
          <w:szCs w:val="20"/>
        </w:rPr>
        <w:t xml:space="preserve">Nonpleomorphic calcifications in breast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sclerosing adenosis</w:t>
      </w:r>
    </w:p>
    <w:p w14:paraId="0AD6437C" w14:textId="430952B9" w:rsidR="00D962AC" w:rsidRDefault="00D962AC">
      <w:pPr>
        <w:rPr>
          <w:sz w:val="20"/>
          <w:szCs w:val="20"/>
        </w:rPr>
      </w:pPr>
      <w:r>
        <w:rPr>
          <w:sz w:val="20"/>
          <w:szCs w:val="20"/>
        </w:rPr>
        <w:t xml:space="preserve">GA28, vaginal bleeding, Rh-negative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Rh(D) immunoglobulin</w:t>
      </w:r>
    </w:p>
    <w:p w14:paraId="4AA19A4F" w14:textId="3F04AF4E" w:rsidR="00B10E4C" w:rsidRDefault="00B10E4C">
      <w:pPr>
        <w:rPr>
          <w:sz w:val="20"/>
          <w:szCs w:val="20"/>
        </w:rPr>
      </w:pPr>
      <w:r>
        <w:rPr>
          <w:sz w:val="20"/>
          <w:szCs w:val="20"/>
        </w:rPr>
        <w:t xml:space="preserve">GA36, vaginal bleeding after sex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placenta previa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U/S</w:t>
      </w:r>
    </w:p>
    <w:p w14:paraId="574D69D6" w14:textId="188816F4" w:rsidR="00B10E4C" w:rsidRDefault="00B10E4C">
      <w:pPr>
        <w:rPr>
          <w:sz w:val="20"/>
          <w:szCs w:val="20"/>
        </w:rPr>
      </w:pPr>
      <w:r>
        <w:rPr>
          <w:sz w:val="20"/>
          <w:szCs w:val="20"/>
        </w:rPr>
        <w:t xml:space="preserve">GA12, h/o GDM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GTT</w:t>
      </w:r>
    </w:p>
    <w:p w14:paraId="3F41918E" w14:textId="72B2F8B8" w:rsidR="00224174" w:rsidRDefault="00224174">
      <w:pPr>
        <w:rPr>
          <w:sz w:val="20"/>
          <w:szCs w:val="20"/>
        </w:rPr>
      </w:pPr>
      <w:r>
        <w:rPr>
          <w:sz w:val="20"/>
          <w:szCs w:val="20"/>
        </w:rPr>
        <w:t xml:space="preserve">42F, hot flashes, palpitations, amenorrhea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FSH (NOT LH)</w:t>
      </w:r>
    </w:p>
    <w:p w14:paraId="20B008BF" w14:textId="7CF2ADC1" w:rsidR="00ED6B3C" w:rsidRDefault="00ED6B3C">
      <w:pPr>
        <w:rPr>
          <w:sz w:val="20"/>
          <w:szCs w:val="20"/>
        </w:rPr>
      </w:pPr>
      <w:r>
        <w:rPr>
          <w:sz w:val="20"/>
          <w:szCs w:val="20"/>
        </w:rPr>
        <w:t xml:space="preserve">27F, breastfeeding, fever, wedge shaped erythema of breast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acute mastitis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dicloxacillin, cephalexin </w:t>
      </w:r>
    </w:p>
    <w:p w14:paraId="42B426DF" w14:textId="3EA48775" w:rsidR="00FC0D9A" w:rsidRDefault="00FC0D9A">
      <w:pPr>
        <w:rPr>
          <w:sz w:val="20"/>
          <w:szCs w:val="20"/>
        </w:rPr>
      </w:pPr>
      <w:r>
        <w:rPr>
          <w:sz w:val="20"/>
          <w:szCs w:val="20"/>
        </w:rPr>
        <w:t>Pelvic surgery postop infection RF: BV (NOT HSV, obesity, shaving)</w:t>
      </w:r>
    </w:p>
    <w:p w14:paraId="7305FC74" w14:textId="0B16BF6F" w:rsidR="00A06187" w:rsidRDefault="00A06187">
      <w:pPr>
        <w:rPr>
          <w:sz w:val="20"/>
          <w:szCs w:val="20"/>
        </w:rPr>
      </w:pPr>
      <w:r>
        <w:rPr>
          <w:sz w:val="20"/>
          <w:szCs w:val="20"/>
        </w:rPr>
        <w:t xml:space="preserve">GA12, recurrent UTIs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postcoital nitrofurantoin</w:t>
      </w:r>
    </w:p>
    <w:p w14:paraId="7D464A36" w14:textId="4F1CCFFB" w:rsidR="00750687" w:rsidRDefault="00750687">
      <w:pPr>
        <w:rPr>
          <w:sz w:val="20"/>
          <w:szCs w:val="20"/>
        </w:rPr>
      </w:pPr>
      <w:r>
        <w:rPr>
          <w:sz w:val="20"/>
          <w:szCs w:val="20"/>
        </w:rPr>
        <w:t xml:space="preserve">GA11, vaginal spotting, BP 90/50, HR 110, gestational sac extending into myometrium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cornual (ectopic) pregnancy</w:t>
      </w:r>
    </w:p>
    <w:p w14:paraId="72D73865" w14:textId="27F89C3C" w:rsidR="004A559B" w:rsidRDefault="004A559B">
      <w:pPr>
        <w:rPr>
          <w:sz w:val="20"/>
          <w:szCs w:val="20"/>
        </w:rPr>
      </w:pPr>
      <w:r>
        <w:rPr>
          <w:sz w:val="20"/>
          <w:szCs w:val="20"/>
        </w:rPr>
        <w:t xml:space="preserve">GA17, fetus w/ fused thighs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caudal regression (d/t hyperglycemia)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stillbirth</w:t>
      </w:r>
    </w:p>
    <w:p w14:paraId="53BE10E9" w14:textId="5EB5932C" w:rsidR="0013531C" w:rsidRDefault="0013531C">
      <w:pPr>
        <w:rPr>
          <w:sz w:val="20"/>
          <w:szCs w:val="20"/>
        </w:rPr>
      </w:pPr>
      <w:r>
        <w:rPr>
          <w:sz w:val="20"/>
          <w:szCs w:val="20"/>
        </w:rPr>
        <w:t xml:space="preserve">16F, irregular menses,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T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PCOS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weight loss, OCPs, spironolactone</w:t>
      </w:r>
    </w:p>
    <w:p w14:paraId="0ECCD1A2" w14:textId="7B22B356" w:rsidR="0025772A" w:rsidRDefault="0025772A">
      <w:pPr>
        <w:rPr>
          <w:sz w:val="20"/>
          <w:szCs w:val="20"/>
        </w:rPr>
      </w:pPr>
      <w:r>
        <w:rPr>
          <w:sz w:val="20"/>
          <w:szCs w:val="20"/>
        </w:rPr>
        <w:t xml:space="preserve">34F, irregular vaginal bleeding, obese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PCOS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endometrial biopsy</w:t>
      </w:r>
    </w:p>
    <w:p w14:paraId="28F79B09" w14:textId="22106672" w:rsidR="00991D7E" w:rsidRDefault="00991D7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57F, tender round mass in axilla, nl mammogram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U/S (c/f breast cancer)</w:t>
      </w:r>
    </w:p>
    <w:p w14:paraId="54337B59" w14:textId="2C176511" w:rsidR="00FD1AA9" w:rsidRDefault="00FD1AA9">
      <w:pPr>
        <w:rPr>
          <w:sz w:val="20"/>
          <w:szCs w:val="20"/>
        </w:rPr>
      </w:pPr>
      <w:r>
        <w:rPr>
          <w:sz w:val="20"/>
          <w:szCs w:val="20"/>
        </w:rPr>
        <w:t>GA8, test for fetal malformation: A1c</w:t>
      </w:r>
    </w:p>
    <w:p w14:paraId="40EAFC89" w14:textId="379A841F" w:rsidR="008F48A4" w:rsidRDefault="008F48A4">
      <w:pPr>
        <w:rPr>
          <w:sz w:val="20"/>
          <w:szCs w:val="20"/>
        </w:rPr>
      </w:pPr>
      <w:r>
        <w:rPr>
          <w:sz w:val="20"/>
          <w:szCs w:val="20"/>
        </w:rPr>
        <w:t xml:space="preserve">67F, vaginal pain, itching, pruritic white plaques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lichen sclerosus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bx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steroids </w:t>
      </w:r>
    </w:p>
    <w:p w14:paraId="481B0018" w14:textId="52157F82" w:rsidR="00AE38C1" w:rsidRDefault="00AE38C1">
      <w:pPr>
        <w:rPr>
          <w:sz w:val="20"/>
          <w:szCs w:val="20"/>
        </w:rPr>
      </w:pPr>
      <w:r>
        <w:rPr>
          <w:sz w:val="20"/>
          <w:szCs w:val="20"/>
        </w:rPr>
        <w:t>ACEi in pregnancy causes: oligohydramnios, fetal hypotension</w:t>
      </w:r>
    </w:p>
    <w:p w14:paraId="692B02FC" w14:textId="3E81DB58" w:rsidR="00690BEB" w:rsidRDefault="00690BEB">
      <w:pPr>
        <w:rPr>
          <w:sz w:val="20"/>
          <w:szCs w:val="20"/>
        </w:rPr>
      </w:pPr>
      <w:r>
        <w:rPr>
          <w:sz w:val="20"/>
          <w:szCs w:val="20"/>
        </w:rPr>
        <w:t xml:space="preserve">19F, positive home pregnancy test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TVUS (NOT urine pregnancy test)</w:t>
      </w:r>
    </w:p>
    <w:p w14:paraId="4EC028D4" w14:textId="66A18B38" w:rsidR="0092112F" w:rsidRDefault="0092112F">
      <w:pPr>
        <w:rPr>
          <w:sz w:val="20"/>
          <w:szCs w:val="20"/>
        </w:rPr>
      </w:pPr>
      <w:r>
        <w:rPr>
          <w:sz w:val="20"/>
          <w:szCs w:val="20"/>
        </w:rPr>
        <w:t xml:space="preserve">Infertile, h/o D&amp;C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uterine synechiae (Asherman syndrome)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hysteroscopy</w:t>
      </w:r>
    </w:p>
    <w:p w14:paraId="2A891070" w14:textId="6FB7532B" w:rsidR="00C3434F" w:rsidRDefault="00C3434F">
      <w:pPr>
        <w:rPr>
          <w:sz w:val="20"/>
          <w:szCs w:val="20"/>
        </w:rPr>
      </w:pPr>
      <w:r>
        <w:rPr>
          <w:sz w:val="20"/>
          <w:szCs w:val="20"/>
        </w:rPr>
        <w:t xml:space="preserve">OCP contraindicated: smokers &gt;35 yo,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>HTN, CVD, valvular disease, DM-2 w/ end organ damage, h/o stroke, h/o VTE, cirrhosis, migraine, breast cancer</w:t>
      </w:r>
    </w:p>
    <w:p w14:paraId="0FFAEF3F" w14:textId="274EFBEB" w:rsidR="00035C09" w:rsidRDefault="00035C09">
      <w:pPr>
        <w:rPr>
          <w:sz w:val="20"/>
          <w:szCs w:val="20"/>
        </w:rPr>
      </w:pPr>
      <w:r>
        <w:rPr>
          <w:sz w:val="20"/>
          <w:szCs w:val="20"/>
        </w:rPr>
        <w:t xml:space="preserve">On OCP, HTN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switch to progesterone OCP</w:t>
      </w:r>
    </w:p>
    <w:p w14:paraId="39AD9377" w14:textId="4F4DF301" w:rsidR="00035C09" w:rsidRDefault="00035C09">
      <w:pPr>
        <w:rPr>
          <w:sz w:val="20"/>
          <w:szCs w:val="20"/>
        </w:rPr>
      </w:pPr>
      <w:r>
        <w:rPr>
          <w:sz w:val="20"/>
          <w:szCs w:val="20"/>
        </w:rPr>
        <w:t xml:space="preserve">GA18,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T4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gestational hyperthyroidism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PTU &gt; methimazole </w:t>
      </w:r>
    </w:p>
    <w:p w14:paraId="31A8A137" w14:textId="33E6896B" w:rsidR="000C5F6F" w:rsidRDefault="000C5F6F">
      <w:pPr>
        <w:rPr>
          <w:sz w:val="20"/>
          <w:szCs w:val="20"/>
        </w:rPr>
      </w:pPr>
      <w:r>
        <w:rPr>
          <w:sz w:val="20"/>
          <w:szCs w:val="20"/>
        </w:rPr>
        <w:t xml:space="preserve">POD7 C-section, fever, not responsive to abx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septic pelvic thrombophlebitis </w:t>
      </w:r>
    </w:p>
    <w:p w14:paraId="6F085211" w14:textId="672250C1" w:rsidR="00D6139D" w:rsidRDefault="00D6139D">
      <w:pPr>
        <w:rPr>
          <w:sz w:val="20"/>
          <w:szCs w:val="20"/>
        </w:rPr>
      </w:pPr>
      <w:r>
        <w:rPr>
          <w:sz w:val="20"/>
          <w:szCs w:val="20"/>
        </w:rPr>
        <w:t xml:space="preserve">47F, hot flashes, irregular periods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hormone therapy (NOT E2 level)</w:t>
      </w:r>
    </w:p>
    <w:p w14:paraId="18CF2C3F" w14:textId="2F00DC42" w:rsidR="009932CE" w:rsidRDefault="009932CE">
      <w:pPr>
        <w:rPr>
          <w:sz w:val="20"/>
          <w:szCs w:val="20"/>
        </w:rPr>
      </w:pPr>
      <w:r>
        <w:rPr>
          <w:sz w:val="20"/>
          <w:szCs w:val="20"/>
        </w:rPr>
        <w:t xml:space="preserve">GA34, late decels x1 hr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C-section</w:t>
      </w:r>
    </w:p>
    <w:p w14:paraId="67D60552" w14:textId="7DFAA699" w:rsidR="009932CE" w:rsidRDefault="009932CE">
      <w:pPr>
        <w:rPr>
          <w:sz w:val="20"/>
          <w:szCs w:val="20"/>
        </w:rPr>
      </w:pPr>
      <w:r>
        <w:rPr>
          <w:sz w:val="20"/>
          <w:szCs w:val="20"/>
        </w:rPr>
        <w:t xml:space="preserve">8F, vaginal itching, </w:t>
      </w:r>
      <w:r w:rsidR="000478D2">
        <w:rPr>
          <w:sz w:val="20"/>
          <w:szCs w:val="20"/>
        </w:rPr>
        <w:t xml:space="preserve">thin </w:t>
      </w:r>
      <w:r>
        <w:rPr>
          <w:sz w:val="20"/>
          <w:szCs w:val="20"/>
        </w:rPr>
        <w:t xml:space="preserve">white discharge, erythematous perineum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nonspecific vulvovaginitis </w:t>
      </w:r>
      <w:r w:rsidR="000478D2">
        <w:rPr>
          <w:sz w:val="20"/>
          <w:szCs w:val="20"/>
        </w:rPr>
        <w:t>(NOT candida b/c thin)</w:t>
      </w:r>
    </w:p>
    <w:p w14:paraId="15635364" w14:textId="214C6F17" w:rsidR="00AB46E6" w:rsidRDefault="00AB46E6">
      <w:pPr>
        <w:rPr>
          <w:sz w:val="20"/>
          <w:szCs w:val="20"/>
        </w:rPr>
      </w:pPr>
      <w:r>
        <w:rPr>
          <w:sz w:val="20"/>
          <w:szCs w:val="20"/>
        </w:rPr>
        <w:t xml:space="preserve">17F, primary amenorrhea, no uterus, no ovaries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a</w:t>
      </w:r>
      <w:r w:rsidR="00536E8D">
        <w:rPr>
          <w:sz w:val="20"/>
          <w:szCs w:val="20"/>
        </w:rPr>
        <w:t>n</w:t>
      </w:r>
      <w:r>
        <w:rPr>
          <w:sz w:val="20"/>
          <w:szCs w:val="20"/>
        </w:rPr>
        <w:t xml:space="preserve">drogen insensitivity syndrome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Karyotype </w:t>
      </w:r>
    </w:p>
    <w:p w14:paraId="19161CDA" w14:textId="52FAD08C" w:rsidR="00A764DC" w:rsidRDefault="00A764DC">
      <w:pPr>
        <w:rPr>
          <w:sz w:val="20"/>
          <w:szCs w:val="20"/>
        </w:rPr>
      </w:pPr>
      <w:r>
        <w:rPr>
          <w:sz w:val="20"/>
          <w:szCs w:val="20"/>
        </w:rPr>
        <w:t>Di-di twins increase risk of: preterm labor</w:t>
      </w:r>
    </w:p>
    <w:p w14:paraId="324EA32A" w14:textId="3E77BBC3" w:rsidR="007110D3" w:rsidRDefault="007110D3">
      <w:pPr>
        <w:rPr>
          <w:sz w:val="20"/>
          <w:szCs w:val="20"/>
        </w:rPr>
      </w:pPr>
      <w:r>
        <w:rPr>
          <w:sz w:val="20"/>
          <w:szCs w:val="20"/>
        </w:rPr>
        <w:t xml:space="preserve">42F, complex multiseptated right ovarian mass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operative exploration (NOT CEA, PET, BRCA)</w:t>
      </w:r>
    </w:p>
    <w:p w14:paraId="49AB1BEF" w14:textId="7A48C8FB" w:rsidR="00CE18D1" w:rsidRDefault="00CE18D1">
      <w:pPr>
        <w:rPr>
          <w:sz w:val="20"/>
          <w:szCs w:val="20"/>
        </w:rPr>
      </w:pPr>
      <w:r>
        <w:rPr>
          <w:sz w:val="20"/>
          <w:szCs w:val="20"/>
        </w:rPr>
        <w:t xml:space="preserve">16F, primary amenorrhea,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FSH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Turner syndrome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karyotype </w:t>
      </w:r>
    </w:p>
    <w:p w14:paraId="55A4CC41" w14:textId="7F4A0ECF" w:rsidR="00B3175F" w:rsidRDefault="00B3175F">
      <w:pPr>
        <w:rPr>
          <w:sz w:val="20"/>
          <w:szCs w:val="20"/>
        </w:rPr>
      </w:pPr>
      <w:r>
        <w:rPr>
          <w:sz w:val="20"/>
          <w:szCs w:val="20"/>
        </w:rPr>
        <w:t xml:space="preserve">16F, green discharge from R nipple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ductal ectasia</w:t>
      </w:r>
    </w:p>
    <w:p w14:paraId="7744AA1D" w14:textId="136FA370" w:rsidR="00D95214" w:rsidRDefault="00D95214">
      <w:pPr>
        <w:rPr>
          <w:sz w:val="20"/>
          <w:szCs w:val="20"/>
        </w:rPr>
      </w:pPr>
      <w:r>
        <w:rPr>
          <w:sz w:val="20"/>
          <w:szCs w:val="20"/>
        </w:rPr>
        <w:t xml:space="preserve">14F, no menses, pubic hair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reassure</w:t>
      </w:r>
    </w:p>
    <w:p w14:paraId="73F472BF" w14:textId="50FFFDFA" w:rsidR="004F4FEC" w:rsidRPr="004F4FEC" w:rsidRDefault="004F4FEC">
      <w:pPr>
        <w:rPr>
          <w:sz w:val="20"/>
          <w:szCs w:val="20"/>
        </w:rPr>
      </w:pPr>
    </w:p>
    <w:p w14:paraId="0830D624" w14:textId="3EFA4D02" w:rsidR="007A4FBC" w:rsidRPr="0049728B" w:rsidRDefault="007A4FBC" w:rsidP="009F0AD9">
      <w:pPr>
        <w:pStyle w:val="Heading1"/>
      </w:pPr>
      <w:r w:rsidRPr="0049728B">
        <w:t>Surgery</w:t>
      </w:r>
    </w:p>
    <w:p w14:paraId="6E9832D2" w14:textId="33D8BD3B" w:rsidR="00317EDB" w:rsidRDefault="00317EDB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87M, difficulty starting stream, enlarged prostate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BPH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finasteride</w:t>
      </w:r>
    </w:p>
    <w:p w14:paraId="63F1EA0A" w14:textId="49C93E52" w:rsidR="00FB31A2" w:rsidRDefault="00FB31A2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25F dyspnea, flushing, BP 90/50, circumoral cyanosis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anaphylactic shock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epinephrine</w:t>
      </w:r>
    </w:p>
    <w:p w14:paraId="74352D4E" w14:textId="56C86B09" w:rsidR="00E62957" w:rsidRDefault="00E6295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MVA, hemorrhagic shock, L rib fx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splenic lac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exlap</w:t>
      </w:r>
    </w:p>
    <w:p w14:paraId="6028DD2D" w14:textId="3B82E080" w:rsidR="00E40BAC" w:rsidRDefault="00E40BAC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Back pain s/p </w:t>
      </w:r>
      <w:r w:rsidR="00192719">
        <w:rPr>
          <w:sz w:val="20"/>
          <w:szCs w:val="20"/>
        </w:rPr>
        <w:t>↑↑↑</w:t>
      </w:r>
      <w:r>
        <w:rPr>
          <w:sz w:val="20"/>
          <w:szCs w:val="20"/>
        </w:rPr>
        <w:t xml:space="preserve">APAP ingestion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N-acetylcysteine</w:t>
      </w:r>
    </w:p>
    <w:p w14:paraId="7923716E" w14:textId="2ECD942D" w:rsidR="00CE1303" w:rsidRDefault="00CE1303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Prevention of future anaphylactic rxn to bee venom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venom immunotherapy</w:t>
      </w:r>
    </w:p>
    <w:p w14:paraId="2C997DF4" w14:textId="4A447C8F" w:rsidR="002C73DD" w:rsidRDefault="002C73DD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19M agitated, fever, HR 130, diaphoretic, tremulous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ecstasy OD</w:t>
      </w:r>
    </w:p>
    <w:p w14:paraId="2DC83671" w14:textId="17715A8C" w:rsidR="006A7A50" w:rsidRDefault="006A7A50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MVA, LLL fluid, LUL fluid density, NGT deviated to R, sudden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BP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aortic transection </w:t>
      </w:r>
    </w:p>
    <w:p w14:paraId="3EC30E4E" w14:textId="0964B9E2" w:rsidR="00A1460C" w:rsidRDefault="00A1460C" w:rsidP="007A4FBC">
      <w:pPr>
        <w:rPr>
          <w:sz w:val="20"/>
          <w:szCs w:val="20"/>
        </w:rPr>
      </w:pPr>
      <w:r>
        <w:rPr>
          <w:sz w:val="20"/>
          <w:szCs w:val="20"/>
        </w:rPr>
        <w:t>Best indicator of positive prognosis in intubated patient: purposeful movements</w:t>
      </w:r>
    </w:p>
    <w:p w14:paraId="566DBB84" w14:textId="07AB5F40" w:rsidR="00D01737" w:rsidRDefault="00D01737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52F, overwhelming urge to void, when stepping out of car, nocturia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overactive bladder </w:t>
      </w:r>
    </w:p>
    <w:p w14:paraId="425A52B6" w14:textId="158BEE3F" w:rsidR="00F25F8F" w:rsidRDefault="00F25F8F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52M, fever, bullae over scrotum, perineum crepitus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perineal abscess (Fournier gangrene)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I&amp;D</w:t>
      </w:r>
    </w:p>
    <w:p w14:paraId="1EB5341E" w14:textId="0756B05B" w:rsidR="00B40CC5" w:rsidRDefault="00B40CC5" w:rsidP="007A4FBC">
      <w:pPr>
        <w:rPr>
          <w:sz w:val="20"/>
          <w:szCs w:val="20"/>
        </w:rPr>
      </w:pPr>
      <w:r>
        <w:rPr>
          <w:sz w:val="20"/>
          <w:szCs w:val="20"/>
        </w:rPr>
        <w:t xml:space="preserve">POD2, AUD, auditory hallucinations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DTs</w:t>
      </w:r>
    </w:p>
    <w:p w14:paraId="4A3F6EBC" w14:textId="50932F7E" w:rsidR="008A6F85" w:rsidRDefault="008A6F85" w:rsidP="007A4FBC">
      <w:pPr>
        <w:rPr>
          <w:sz w:val="20"/>
          <w:szCs w:val="20"/>
        </w:rPr>
      </w:pPr>
      <w:r>
        <w:rPr>
          <w:sz w:val="20"/>
          <w:szCs w:val="20"/>
        </w:rPr>
        <w:t>RA on pred, TKR, abx ppx: IV cefazolin</w:t>
      </w:r>
    </w:p>
    <w:p w14:paraId="101D8AC3" w14:textId="1CE3C2F2" w:rsidR="007A4FBC" w:rsidRDefault="0047281C">
      <w:pPr>
        <w:rPr>
          <w:sz w:val="20"/>
          <w:szCs w:val="20"/>
        </w:rPr>
      </w:pPr>
      <w:r>
        <w:rPr>
          <w:sz w:val="20"/>
          <w:szCs w:val="20"/>
        </w:rPr>
        <w:t xml:space="preserve">Best way to prevent CVC infection: wash hands before </w:t>
      </w:r>
      <w:r w:rsidR="00E47A6E">
        <w:rPr>
          <w:sz w:val="20"/>
          <w:szCs w:val="20"/>
        </w:rPr>
        <w:t>handling</w:t>
      </w:r>
    </w:p>
    <w:p w14:paraId="3E4904A1" w14:textId="71D26C48" w:rsidR="00877766" w:rsidRDefault="00877766">
      <w:pPr>
        <w:rPr>
          <w:sz w:val="20"/>
          <w:szCs w:val="20"/>
        </w:rPr>
      </w:pPr>
      <w:r>
        <w:rPr>
          <w:sz w:val="20"/>
          <w:szCs w:val="20"/>
        </w:rPr>
        <w:t xml:space="preserve">Anaphylaxis tx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epinephrine + IVF</w:t>
      </w:r>
    </w:p>
    <w:p w14:paraId="06FE0A04" w14:textId="43666EEF" w:rsidR="00A942FC" w:rsidRDefault="00245C13">
      <w:pPr>
        <w:rPr>
          <w:sz w:val="20"/>
          <w:szCs w:val="20"/>
        </w:rPr>
      </w:pPr>
      <w:r>
        <w:rPr>
          <w:sz w:val="20"/>
          <w:szCs w:val="20"/>
        </w:rPr>
        <w:t xml:space="preserve">Diffuse abdominal pain, tympanic, </w:t>
      </w:r>
      <w:r w:rsidR="00A942FC">
        <w:rPr>
          <w:sz w:val="20"/>
          <w:szCs w:val="20"/>
        </w:rPr>
        <w:t>high-pitched</w:t>
      </w:r>
      <w:r>
        <w:rPr>
          <w:sz w:val="20"/>
          <w:szCs w:val="20"/>
        </w:rPr>
        <w:t xml:space="preserve"> bowel sounds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dx sigmoid volvulus </w:t>
      </w:r>
      <w:r w:rsidR="00A942FC">
        <w:rPr>
          <w:sz w:val="20"/>
          <w:szCs w:val="20"/>
        </w:rPr>
        <w:t>(XR w/ sigmoid dilation) (NOT perf b/c no fever, tachycardia, or rebound tenderness)</w:t>
      </w:r>
    </w:p>
    <w:p w14:paraId="352B2D86" w14:textId="4F092A14" w:rsidR="00F83F03" w:rsidRDefault="00F83F03">
      <w:pPr>
        <w:rPr>
          <w:sz w:val="20"/>
          <w:szCs w:val="20"/>
        </w:rPr>
      </w:pPr>
      <w:r>
        <w:rPr>
          <w:sz w:val="20"/>
          <w:szCs w:val="20"/>
        </w:rPr>
        <w:t xml:space="preserve">Air embolism during CVC placement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Trendelenburg + left lateral decubitus</w:t>
      </w:r>
      <w:r w:rsidR="0094389B">
        <w:rPr>
          <w:sz w:val="20"/>
          <w:szCs w:val="20"/>
        </w:rPr>
        <w:t>, IVF, O2</w:t>
      </w:r>
    </w:p>
    <w:p w14:paraId="60C7DDE7" w14:textId="74CEEEDD" w:rsidR="005A6009" w:rsidRDefault="005A6009">
      <w:pPr>
        <w:rPr>
          <w:sz w:val="20"/>
          <w:szCs w:val="20"/>
        </w:rPr>
      </w:pPr>
      <w:r>
        <w:rPr>
          <w:sz w:val="20"/>
          <w:szCs w:val="20"/>
        </w:rPr>
        <w:t xml:space="preserve">GSW to RLE, no pedal pulses, ABI 0.5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intraoperative angiography</w:t>
      </w:r>
    </w:p>
    <w:p w14:paraId="091CD841" w14:textId="5DFF99B6" w:rsidR="00F130C3" w:rsidRDefault="00F130C3">
      <w:pPr>
        <w:rPr>
          <w:sz w:val="20"/>
          <w:szCs w:val="20"/>
        </w:rPr>
      </w:pPr>
      <w:r>
        <w:rPr>
          <w:sz w:val="20"/>
          <w:szCs w:val="20"/>
        </w:rPr>
        <w:t>Syncope, running, obese, T 102F, HR 140, BP 105/70</w:t>
      </w:r>
      <w:r w:rsidR="008E1377">
        <w:rPr>
          <w:sz w:val="20"/>
          <w:szCs w:val="20"/>
        </w:rPr>
        <w:t>, clammy cool skin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heat exhaustion</w:t>
      </w:r>
    </w:p>
    <w:p w14:paraId="564FBA7C" w14:textId="133719C1" w:rsidR="00C86F94" w:rsidRDefault="00C86F94">
      <w:pPr>
        <w:rPr>
          <w:sz w:val="20"/>
          <w:szCs w:val="20"/>
        </w:rPr>
      </w:pPr>
      <w:r>
        <w:rPr>
          <w:sz w:val="20"/>
          <w:szCs w:val="20"/>
        </w:rPr>
        <w:t xml:space="preserve">MVC, supraclavicular fossa distension w/ inspiration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PTX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needle decompression + tube thoracostomy</w:t>
      </w:r>
    </w:p>
    <w:p w14:paraId="402D0772" w14:textId="2DDE1C7F" w:rsidR="0078423F" w:rsidRDefault="0078423F">
      <w:pPr>
        <w:rPr>
          <w:sz w:val="20"/>
          <w:szCs w:val="20"/>
        </w:rPr>
      </w:pPr>
      <w:r>
        <w:rPr>
          <w:sz w:val="20"/>
          <w:szCs w:val="20"/>
        </w:rPr>
        <w:t xml:space="preserve">BAT,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amylase, lipase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traumatic pancreatitis</w:t>
      </w:r>
    </w:p>
    <w:p w14:paraId="6DC59784" w14:textId="22440908" w:rsidR="00EE3FE3" w:rsidRDefault="00EE3FE3">
      <w:pPr>
        <w:rPr>
          <w:sz w:val="20"/>
          <w:szCs w:val="20"/>
        </w:rPr>
      </w:pPr>
      <w:r>
        <w:rPr>
          <w:sz w:val="20"/>
          <w:szCs w:val="20"/>
        </w:rPr>
        <w:t xml:space="preserve">CAP s/p azithromycin, pleural fluid w/ WBC 16k, glucose 50, pH 7.12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empyema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chest tube</w:t>
      </w:r>
    </w:p>
    <w:p w14:paraId="3B52BB28" w14:textId="5541DF5F" w:rsidR="008950C8" w:rsidRDefault="008950C8">
      <w:pPr>
        <w:rPr>
          <w:sz w:val="20"/>
          <w:szCs w:val="20"/>
        </w:rPr>
      </w:pPr>
      <w:r>
        <w:rPr>
          <w:sz w:val="20"/>
          <w:szCs w:val="20"/>
        </w:rPr>
        <w:t>CTS tx: wrist splint, wrist pad, surgery (NOT physical therapy)</w:t>
      </w:r>
    </w:p>
    <w:p w14:paraId="075061DE" w14:textId="3EC5F2FE" w:rsidR="003F30D8" w:rsidRDefault="003F30D8">
      <w:pPr>
        <w:rPr>
          <w:sz w:val="20"/>
          <w:szCs w:val="20"/>
        </w:rPr>
      </w:pPr>
      <w:r>
        <w:rPr>
          <w:sz w:val="20"/>
          <w:szCs w:val="20"/>
        </w:rPr>
        <w:t>PE mortality RF: obstructive shock, age</w:t>
      </w:r>
    </w:p>
    <w:p w14:paraId="13D9824E" w14:textId="12DE25C3" w:rsidR="00C254D4" w:rsidRDefault="00C254D4">
      <w:pPr>
        <w:rPr>
          <w:sz w:val="20"/>
          <w:szCs w:val="20"/>
        </w:rPr>
      </w:pPr>
      <w:r>
        <w:rPr>
          <w:sz w:val="20"/>
          <w:szCs w:val="20"/>
        </w:rPr>
        <w:t xml:space="preserve">S/p fistula surgery, on TPN, fever,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WBC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bacteremia / fu</w:t>
      </w:r>
      <w:r w:rsidR="007A5532">
        <w:rPr>
          <w:sz w:val="20"/>
          <w:szCs w:val="20"/>
        </w:rPr>
        <w:t>n</w:t>
      </w:r>
      <w:r>
        <w:rPr>
          <w:sz w:val="20"/>
          <w:szCs w:val="20"/>
        </w:rPr>
        <w:t>gemia</w:t>
      </w:r>
    </w:p>
    <w:p w14:paraId="38AF2071" w14:textId="06B5E093" w:rsidR="007A5532" w:rsidRDefault="007A5532">
      <w:pPr>
        <w:rPr>
          <w:sz w:val="20"/>
          <w:szCs w:val="20"/>
        </w:rPr>
      </w:pPr>
      <w:r>
        <w:rPr>
          <w:sz w:val="20"/>
          <w:szCs w:val="20"/>
        </w:rPr>
        <w:t xml:space="preserve">Slurred speech, HR 124, RR 10, orthostasis, nystagmus on lateral gaze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inhalant intoxication</w:t>
      </w:r>
    </w:p>
    <w:p w14:paraId="6D6BA7DD" w14:textId="4973D940" w:rsidR="000C287D" w:rsidRDefault="000C287D">
      <w:pPr>
        <w:rPr>
          <w:sz w:val="20"/>
          <w:szCs w:val="20"/>
        </w:rPr>
      </w:pPr>
      <w:r>
        <w:rPr>
          <w:sz w:val="20"/>
          <w:szCs w:val="20"/>
        </w:rPr>
        <w:t xml:space="preserve">Twins w/ single placenta and no membrane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monochorionic/monoamniotic twins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r/o cord entanglement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 section</w:t>
      </w:r>
    </w:p>
    <w:p w14:paraId="4108E8F0" w14:textId="04AF885F" w:rsidR="00805904" w:rsidRDefault="00805904">
      <w:pPr>
        <w:rPr>
          <w:sz w:val="20"/>
          <w:szCs w:val="20"/>
        </w:rPr>
      </w:pPr>
      <w:r>
        <w:rPr>
          <w:sz w:val="20"/>
          <w:szCs w:val="20"/>
        </w:rPr>
        <w:t xml:space="preserve">GA9, n/v, HR105,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 xml:space="preserve">TSH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hyperemesis gravidarum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IVF, VitB6, antiemetics</w:t>
      </w:r>
    </w:p>
    <w:p w14:paraId="59AC660E" w14:textId="0242E264" w:rsidR="00805904" w:rsidRDefault="00805904">
      <w:pPr>
        <w:rPr>
          <w:sz w:val="20"/>
          <w:szCs w:val="20"/>
        </w:rPr>
      </w:pPr>
      <w:r>
        <w:rPr>
          <w:sz w:val="20"/>
          <w:szCs w:val="20"/>
        </w:rPr>
        <w:t xml:space="preserve">Thyroid changes in pregnancy: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thyroxine binding globulin and HCG stimulation of TSHR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↓</w:t>
      </w:r>
      <w:r>
        <w:rPr>
          <w:sz w:val="20"/>
          <w:szCs w:val="20"/>
        </w:rPr>
        <w:t>TSH</w:t>
      </w:r>
    </w:p>
    <w:p w14:paraId="5EC9C270" w14:textId="2BFD1EF0" w:rsidR="00181D2D" w:rsidRDefault="00181D2D">
      <w:pPr>
        <w:rPr>
          <w:sz w:val="20"/>
          <w:szCs w:val="20"/>
        </w:rPr>
      </w:pPr>
      <w:r>
        <w:rPr>
          <w:sz w:val="20"/>
          <w:szCs w:val="20"/>
        </w:rPr>
        <w:t xml:space="preserve">Abdominal stab wound, HR 130, BP 110/70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laparotomy (NOT CT)</w:t>
      </w:r>
    </w:p>
    <w:p w14:paraId="46A6AB41" w14:textId="050E8097" w:rsidR="00257EF1" w:rsidRDefault="00257EF1">
      <w:pPr>
        <w:rPr>
          <w:sz w:val="20"/>
          <w:szCs w:val="20"/>
        </w:rPr>
      </w:pPr>
      <w:r>
        <w:rPr>
          <w:sz w:val="20"/>
          <w:szCs w:val="20"/>
        </w:rPr>
        <w:t xml:space="preserve">72M, ED, take nitroglycerin, drinks 2x daily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alcohol abstinence</w:t>
      </w:r>
    </w:p>
    <w:p w14:paraId="48B87EE2" w14:textId="62ED6B2D" w:rsidR="00D41B6D" w:rsidRDefault="00D41B6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POD7, n/v, colonic dilation from cecum to anus </w:t>
      </w:r>
      <w:r w:rsidR="003223D7">
        <w:rPr>
          <w:sz w:val="20"/>
          <w:szCs w:val="20"/>
        </w:rPr>
        <w:t>w/ stool and air fluid levels</w:t>
      </w:r>
      <w:r w:rsidR="00331C8F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colonic pseudo-obstruction (Ogilivie syndrome)</w:t>
      </w:r>
    </w:p>
    <w:p w14:paraId="47976310" w14:textId="3AF4D95D" w:rsidR="00F755CE" w:rsidRDefault="00F755CE">
      <w:pPr>
        <w:rPr>
          <w:sz w:val="20"/>
          <w:szCs w:val="20"/>
        </w:rPr>
      </w:pPr>
      <w:r>
        <w:rPr>
          <w:sz w:val="20"/>
          <w:szCs w:val="20"/>
        </w:rPr>
        <w:t xml:space="preserve">POD3, 3+ edema from foot to hip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DVT (nl superficial veins)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SQ LMWH (enoxaparin)</w:t>
      </w:r>
    </w:p>
    <w:p w14:paraId="3E910B63" w14:textId="62FB33DD" w:rsidR="009B0C14" w:rsidRDefault="009B0C14">
      <w:pPr>
        <w:rPr>
          <w:sz w:val="20"/>
          <w:szCs w:val="20"/>
        </w:rPr>
      </w:pPr>
      <w:r>
        <w:rPr>
          <w:sz w:val="20"/>
          <w:szCs w:val="20"/>
        </w:rPr>
        <w:t xml:space="preserve">Glass shard through RUE, no pulses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wound exploration</w:t>
      </w:r>
    </w:p>
    <w:p w14:paraId="64523F74" w14:textId="0A87517C" w:rsidR="00277983" w:rsidRDefault="00277983">
      <w:pPr>
        <w:rPr>
          <w:sz w:val="20"/>
          <w:szCs w:val="20"/>
        </w:rPr>
      </w:pPr>
      <w:r>
        <w:rPr>
          <w:sz w:val="20"/>
          <w:szCs w:val="20"/>
        </w:rPr>
        <w:t xml:space="preserve">MVA, blood at urethral meatus, pubic rami fracture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retrograde urethrography</w:t>
      </w:r>
    </w:p>
    <w:p w14:paraId="5B4E4800" w14:textId="34CF20A1" w:rsidR="0087403A" w:rsidRDefault="0087403A">
      <w:pPr>
        <w:rPr>
          <w:sz w:val="20"/>
          <w:szCs w:val="20"/>
        </w:rPr>
      </w:pPr>
      <w:r>
        <w:rPr>
          <w:sz w:val="20"/>
          <w:szCs w:val="20"/>
        </w:rPr>
        <w:t xml:space="preserve">ICU pt, shock, fever, fluid around NGT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nosocomial sinusitis (NBS CT sinus)</w:t>
      </w:r>
    </w:p>
    <w:p w14:paraId="0FC499F7" w14:textId="43E07EA7" w:rsidR="00B70509" w:rsidRDefault="00B70509">
      <w:pPr>
        <w:rPr>
          <w:sz w:val="20"/>
          <w:szCs w:val="20"/>
        </w:rPr>
      </w:pPr>
      <w:r>
        <w:rPr>
          <w:sz w:val="20"/>
          <w:szCs w:val="20"/>
        </w:rPr>
        <w:t xml:space="preserve">MVA, s/p PRBC + FFP,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PT,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PTT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DIC</w:t>
      </w:r>
    </w:p>
    <w:p w14:paraId="1DE46A3C" w14:textId="06750133" w:rsidR="00927361" w:rsidRDefault="00927361">
      <w:pPr>
        <w:rPr>
          <w:sz w:val="20"/>
          <w:szCs w:val="20"/>
        </w:rPr>
      </w:pPr>
      <w:r>
        <w:rPr>
          <w:sz w:val="20"/>
          <w:szCs w:val="20"/>
        </w:rPr>
        <w:t xml:space="preserve">Necrotic toe, +pulses, pulsatile mass in inguinal region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PAD c/b femoral artery aneurysm </w:t>
      </w:r>
    </w:p>
    <w:p w14:paraId="2509C40E" w14:textId="27838B67" w:rsidR="002C1815" w:rsidRDefault="002C1815">
      <w:pPr>
        <w:rPr>
          <w:sz w:val="20"/>
          <w:szCs w:val="20"/>
        </w:rPr>
      </w:pPr>
      <w:r>
        <w:rPr>
          <w:sz w:val="20"/>
          <w:szCs w:val="20"/>
        </w:rPr>
        <w:t xml:space="preserve">S/p thyroidectomy, stridor, decreased breath sounds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laryngeal nerve paralysis (airway obstruction)</w:t>
      </w:r>
    </w:p>
    <w:p w14:paraId="4D1B5C8E" w14:textId="0009E609" w:rsidR="00831418" w:rsidRDefault="00831418">
      <w:pPr>
        <w:rPr>
          <w:sz w:val="20"/>
          <w:szCs w:val="20"/>
        </w:rPr>
      </w:pPr>
      <w:r>
        <w:rPr>
          <w:sz w:val="20"/>
          <w:szCs w:val="20"/>
        </w:rPr>
        <w:t xml:space="preserve">S/p amputation 1 yr ago, opening in scar w/ erythema and purulent drainage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chronic osteomyelitis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bone bx</w:t>
      </w:r>
    </w:p>
    <w:p w14:paraId="4CEFD20F" w14:textId="5DD2B7EF" w:rsidR="00707D32" w:rsidRDefault="00707D32">
      <w:pPr>
        <w:rPr>
          <w:sz w:val="20"/>
          <w:szCs w:val="20"/>
        </w:rPr>
      </w:pPr>
      <w:r>
        <w:rPr>
          <w:sz w:val="20"/>
          <w:szCs w:val="20"/>
        </w:rPr>
        <w:t xml:space="preserve">S/p bowel resection, on TPN, jaundice,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D-bili,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 xml:space="preserve">ALP, nl AST/ALT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cholestatic hepatic disease</w:t>
      </w:r>
    </w:p>
    <w:p w14:paraId="23BA3118" w14:textId="03E3709B" w:rsidR="00005A0E" w:rsidRDefault="00005A0E">
      <w:pPr>
        <w:rPr>
          <w:sz w:val="20"/>
          <w:szCs w:val="20"/>
        </w:rPr>
      </w:pPr>
      <w:r>
        <w:rPr>
          <w:sz w:val="20"/>
          <w:szCs w:val="20"/>
        </w:rPr>
        <w:t xml:space="preserve">Strangulated hernia, on call surgeon refuses to come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tell them to come (NOT more imaging)</w:t>
      </w:r>
    </w:p>
    <w:p w14:paraId="13588BF8" w14:textId="5430139D" w:rsidR="00C74F26" w:rsidRDefault="00C74F26">
      <w:pPr>
        <w:rPr>
          <w:sz w:val="20"/>
          <w:szCs w:val="20"/>
        </w:rPr>
      </w:pPr>
      <w:r>
        <w:rPr>
          <w:sz w:val="20"/>
          <w:szCs w:val="20"/>
        </w:rPr>
        <w:t xml:space="preserve">20F, MVA, confused, facial contusions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CTH</w:t>
      </w:r>
    </w:p>
    <w:p w14:paraId="177259FD" w14:textId="2ED8ECB1" w:rsidR="00F31554" w:rsidRDefault="00F31554">
      <w:pPr>
        <w:rPr>
          <w:sz w:val="20"/>
          <w:szCs w:val="20"/>
        </w:rPr>
      </w:pPr>
      <w:r>
        <w:rPr>
          <w:sz w:val="20"/>
          <w:szCs w:val="20"/>
        </w:rPr>
        <w:t xml:space="preserve">S/p amputation, ulcer with viable soft tissue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decubitus ulcer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avoid pressure (NOT abx)</w:t>
      </w:r>
    </w:p>
    <w:p w14:paraId="50253DB7" w14:textId="5D0F518B" w:rsidR="00093929" w:rsidRDefault="00093929">
      <w:pPr>
        <w:rPr>
          <w:sz w:val="20"/>
          <w:szCs w:val="20"/>
        </w:rPr>
      </w:pPr>
      <w:r>
        <w:rPr>
          <w:sz w:val="20"/>
          <w:szCs w:val="20"/>
        </w:rPr>
        <w:t>GSW, succus entericus, best closure method to reduce infection risk: delayed primary closure</w:t>
      </w:r>
    </w:p>
    <w:p w14:paraId="70051793" w14:textId="0939EAA1" w:rsidR="00261182" w:rsidRDefault="00261182">
      <w:pPr>
        <w:rPr>
          <w:sz w:val="20"/>
          <w:szCs w:val="20"/>
        </w:rPr>
      </w:pPr>
      <w:r>
        <w:rPr>
          <w:sz w:val="20"/>
          <w:szCs w:val="20"/>
        </w:rPr>
        <w:t xml:space="preserve">6 hr postop, BP 180/110, pain, TBB 4L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IV narcotic</w:t>
      </w:r>
    </w:p>
    <w:p w14:paraId="57B6F33E" w14:textId="03AC6717" w:rsidR="00455732" w:rsidRDefault="00455732">
      <w:pPr>
        <w:rPr>
          <w:sz w:val="20"/>
          <w:szCs w:val="20"/>
        </w:rPr>
      </w:pPr>
      <w:r>
        <w:rPr>
          <w:sz w:val="20"/>
          <w:szCs w:val="20"/>
        </w:rPr>
        <w:t xml:space="preserve">Football tackle, hematuria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CT abdomen</w:t>
      </w:r>
    </w:p>
    <w:p w14:paraId="0F22AEBA" w14:textId="580CF744" w:rsidR="00701490" w:rsidRDefault="00701490">
      <w:pPr>
        <w:rPr>
          <w:sz w:val="20"/>
          <w:szCs w:val="20"/>
        </w:rPr>
      </w:pPr>
      <w:r>
        <w:rPr>
          <w:sz w:val="20"/>
          <w:szCs w:val="20"/>
        </w:rPr>
        <w:t xml:space="preserve">C diff toxic megacolon, gas in bowel wall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exlap</w:t>
      </w:r>
    </w:p>
    <w:p w14:paraId="0E830835" w14:textId="0728C1B5" w:rsidR="00147FBF" w:rsidRDefault="00147FBF">
      <w:pPr>
        <w:rPr>
          <w:sz w:val="20"/>
          <w:szCs w:val="20"/>
        </w:rPr>
      </w:pPr>
      <w:r>
        <w:rPr>
          <w:sz w:val="20"/>
          <w:szCs w:val="20"/>
        </w:rPr>
        <w:t>Frostbite prognosis: will take days to assess</w:t>
      </w:r>
    </w:p>
    <w:p w14:paraId="69693A29" w14:textId="5E3FB7BD" w:rsidR="0023547E" w:rsidRDefault="0023547E">
      <w:pPr>
        <w:rPr>
          <w:sz w:val="20"/>
          <w:szCs w:val="20"/>
        </w:rPr>
      </w:pPr>
      <w:r>
        <w:rPr>
          <w:sz w:val="20"/>
          <w:szCs w:val="20"/>
        </w:rPr>
        <w:t xml:space="preserve">MVA, left pleural effusion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tube thoracostomy (NOT thoracentesis)</w:t>
      </w:r>
    </w:p>
    <w:p w14:paraId="678EFE59" w14:textId="2DD4D097" w:rsidR="005A04A7" w:rsidRDefault="005A04A7">
      <w:pPr>
        <w:rPr>
          <w:sz w:val="20"/>
          <w:szCs w:val="20"/>
        </w:rPr>
      </w:pPr>
      <w:r>
        <w:rPr>
          <w:sz w:val="20"/>
          <w:szCs w:val="20"/>
        </w:rPr>
        <w:t xml:space="preserve">BAT, epigastric pain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pancreatitis</w:t>
      </w:r>
    </w:p>
    <w:p w14:paraId="7094962B" w14:textId="27056B20" w:rsidR="00802F05" w:rsidRDefault="00802F05">
      <w:pPr>
        <w:rPr>
          <w:sz w:val="20"/>
          <w:szCs w:val="20"/>
        </w:rPr>
      </w:pPr>
      <w:r>
        <w:rPr>
          <w:sz w:val="20"/>
          <w:szCs w:val="20"/>
        </w:rPr>
        <w:t xml:space="preserve">Urosepsis, hypotension unresponsive to IVF and abx and norepi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adrenal insufficiency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IV hydrocortisone </w:t>
      </w:r>
    </w:p>
    <w:p w14:paraId="07210D96" w14:textId="0ADB08FD" w:rsidR="00C837F8" w:rsidRDefault="00C837F8">
      <w:pPr>
        <w:rPr>
          <w:sz w:val="20"/>
          <w:szCs w:val="20"/>
        </w:rPr>
      </w:pPr>
      <w:r>
        <w:rPr>
          <w:sz w:val="20"/>
          <w:szCs w:val="20"/>
        </w:rPr>
        <w:t xml:space="preserve">OD, HA, CP, BP 220/125,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DTR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phentermine toxicity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IV nitroprusside</w:t>
      </w:r>
    </w:p>
    <w:p w14:paraId="12CCEAF7" w14:textId="4E2AB798" w:rsidR="006F7430" w:rsidRDefault="006F7430">
      <w:pPr>
        <w:rPr>
          <w:sz w:val="20"/>
          <w:szCs w:val="20"/>
        </w:rPr>
      </w:pPr>
      <w:r>
        <w:rPr>
          <w:sz w:val="20"/>
          <w:szCs w:val="20"/>
        </w:rPr>
        <w:t xml:space="preserve">Bilious emesis, high pitched bowel sounds, tender groin mass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incarcerated inguinal hernia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surgery (NOT CT)</w:t>
      </w:r>
    </w:p>
    <w:p w14:paraId="09A90C1A" w14:textId="35935A34" w:rsidR="00BD2665" w:rsidRDefault="00BD2665">
      <w:pPr>
        <w:rPr>
          <w:sz w:val="20"/>
          <w:szCs w:val="20"/>
        </w:rPr>
      </w:pPr>
      <w:r>
        <w:rPr>
          <w:sz w:val="20"/>
          <w:szCs w:val="20"/>
        </w:rPr>
        <w:t xml:space="preserve">97F, dry mucous membranes, Na 154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IV NS</w:t>
      </w:r>
    </w:p>
    <w:p w14:paraId="07857596" w14:textId="020D16A5" w:rsidR="006E2769" w:rsidRDefault="006E2769">
      <w:pPr>
        <w:rPr>
          <w:sz w:val="20"/>
          <w:szCs w:val="20"/>
        </w:rPr>
      </w:pPr>
      <w:r>
        <w:rPr>
          <w:sz w:val="20"/>
          <w:szCs w:val="20"/>
        </w:rPr>
        <w:t xml:space="preserve">57F, hematemesis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EGD</w:t>
      </w:r>
    </w:p>
    <w:p w14:paraId="5DB6F761" w14:textId="348D4360" w:rsidR="00B10E4C" w:rsidRDefault="00B10E4C">
      <w:pPr>
        <w:rPr>
          <w:sz w:val="20"/>
          <w:szCs w:val="20"/>
        </w:rPr>
      </w:pPr>
      <w:r>
        <w:rPr>
          <w:sz w:val="20"/>
          <w:szCs w:val="20"/>
        </w:rPr>
        <w:t xml:space="preserve">POD4, hemoptysis, triangular density in LLL, no DVT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PE</w:t>
      </w:r>
    </w:p>
    <w:p w14:paraId="190C1712" w14:textId="3E664C6C" w:rsidR="002A138A" w:rsidRDefault="002A138A">
      <w:pPr>
        <w:rPr>
          <w:sz w:val="20"/>
          <w:szCs w:val="20"/>
        </w:rPr>
      </w:pPr>
      <w:r>
        <w:rPr>
          <w:sz w:val="20"/>
          <w:szCs w:val="20"/>
        </w:rPr>
        <w:t xml:space="preserve">Chest stab wound, JVD, BP 80/40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tamponade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pericardiocentesis</w:t>
      </w:r>
    </w:p>
    <w:p w14:paraId="2C88EFFC" w14:textId="3E0B4742" w:rsidR="00965123" w:rsidRDefault="00965123">
      <w:pPr>
        <w:rPr>
          <w:sz w:val="20"/>
          <w:szCs w:val="20"/>
        </w:rPr>
      </w:pPr>
      <w:r>
        <w:rPr>
          <w:sz w:val="20"/>
          <w:szCs w:val="20"/>
        </w:rPr>
        <w:t xml:space="preserve">S/p exlap,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UOP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bladdery injury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bladder U/S</w:t>
      </w:r>
    </w:p>
    <w:p w14:paraId="31DF1D1D" w14:textId="017ACE01" w:rsidR="004D2C7C" w:rsidRDefault="004D2C7C">
      <w:pPr>
        <w:rPr>
          <w:sz w:val="20"/>
          <w:szCs w:val="20"/>
        </w:rPr>
      </w:pPr>
      <w:r>
        <w:rPr>
          <w:sz w:val="20"/>
          <w:szCs w:val="20"/>
        </w:rPr>
        <w:t xml:space="preserve">Cerumen filling bilateral auditory canals, hearing good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reassure</w:t>
      </w:r>
    </w:p>
    <w:p w14:paraId="66FA14D2" w14:textId="55948DAA" w:rsidR="00743C4C" w:rsidRDefault="00743C4C">
      <w:pPr>
        <w:rPr>
          <w:sz w:val="20"/>
          <w:szCs w:val="20"/>
        </w:rPr>
      </w:pPr>
      <w:r>
        <w:rPr>
          <w:sz w:val="20"/>
          <w:szCs w:val="20"/>
        </w:rPr>
        <w:t xml:space="preserve">4 mo, s/p VSD repair, cold extremities, </w:t>
      </w:r>
      <w:r w:rsidR="00F01E12">
        <w:rPr>
          <w:sz w:val="20"/>
          <w:szCs w:val="20"/>
        </w:rPr>
        <w:t>↓</w:t>
      </w:r>
      <w:r>
        <w:rPr>
          <w:sz w:val="20"/>
          <w:szCs w:val="20"/>
        </w:rPr>
        <w:t xml:space="preserve">UOP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tamponade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echo</w:t>
      </w:r>
    </w:p>
    <w:p w14:paraId="46735685" w14:textId="5675BDFE" w:rsidR="00743C4C" w:rsidRDefault="00743C4C">
      <w:pPr>
        <w:rPr>
          <w:sz w:val="20"/>
          <w:szCs w:val="20"/>
        </w:rPr>
      </w:pPr>
      <w:r>
        <w:rPr>
          <w:sz w:val="20"/>
          <w:szCs w:val="20"/>
        </w:rPr>
        <w:t xml:space="preserve">RLE edema, cellulitis, hemorrhagic bullae, pain out of proportion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necrotizing fasciitis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debridement + abx</w:t>
      </w:r>
    </w:p>
    <w:p w14:paraId="1130A2E5" w14:textId="187F85D7" w:rsidR="00364680" w:rsidRDefault="00364680">
      <w:pPr>
        <w:rPr>
          <w:sz w:val="20"/>
          <w:szCs w:val="20"/>
        </w:rPr>
      </w:pPr>
      <w:r>
        <w:rPr>
          <w:sz w:val="20"/>
          <w:szCs w:val="20"/>
        </w:rPr>
        <w:t xml:space="preserve">Diver, HA, UMN signs, back pain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decompression sickness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hyperbaric O2</w:t>
      </w:r>
    </w:p>
    <w:p w14:paraId="75E66F4D" w14:textId="745840CB" w:rsidR="00C3434F" w:rsidRDefault="00C3434F">
      <w:pPr>
        <w:rPr>
          <w:sz w:val="20"/>
          <w:szCs w:val="20"/>
        </w:rPr>
      </w:pPr>
      <w:r>
        <w:rPr>
          <w:sz w:val="20"/>
          <w:szCs w:val="20"/>
        </w:rPr>
        <w:t>Femoral hernia management: elective repair in 1 wk</w:t>
      </w:r>
    </w:p>
    <w:p w14:paraId="3AFA856E" w14:textId="4153958D" w:rsidR="009226C5" w:rsidRDefault="009226C5">
      <w:pPr>
        <w:rPr>
          <w:sz w:val="20"/>
          <w:szCs w:val="20"/>
        </w:rPr>
      </w:pPr>
      <w:r>
        <w:rPr>
          <w:sz w:val="20"/>
          <w:szCs w:val="20"/>
        </w:rPr>
        <w:t xml:space="preserve">MVA, absent bilateral breath sounds, JVD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bilateral needle decompression + tube thoracostomy + negative pressure (NOT CXR)</w:t>
      </w:r>
    </w:p>
    <w:p w14:paraId="613E365E" w14:textId="2CE59C81" w:rsidR="0050623D" w:rsidRDefault="0050623D">
      <w:pPr>
        <w:rPr>
          <w:sz w:val="20"/>
          <w:szCs w:val="20"/>
        </w:rPr>
      </w:pPr>
      <w:r>
        <w:rPr>
          <w:sz w:val="20"/>
          <w:szCs w:val="20"/>
        </w:rPr>
        <w:t xml:space="preserve">POD10 vagotomy, fever, LUQ pain, raised L diaphragm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subphrenic abscess</w:t>
      </w:r>
    </w:p>
    <w:p w14:paraId="5EB675BE" w14:textId="75B51C12" w:rsidR="00D17038" w:rsidRDefault="00D17038">
      <w:pPr>
        <w:rPr>
          <w:sz w:val="20"/>
          <w:szCs w:val="20"/>
        </w:rPr>
      </w:pPr>
      <w:r>
        <w:rPr>
          <w:sz w:val="20"/>
          <w:szCs w:val="20"/>
        </w:rPr>
        <w:t xml:space="preserve">Dexamethasone administered during surgery can cause: hyperglycemia </w:t>
      </w:r>
    </w:p>
    <w:p w14:paraId="2CA3A018" w14:textId="607432DC" w:rsidR="008D630E" w:rsidRPr="008D630E" w:rsidRDefault="008D630E">
      <w:pPr>
        <w:rPr>
          <w:sz w:val="20"/>
          <w:szCs w:val="20"/>
        </w:rPr>
      </w:pPr>
      <w:r>
        <w:rPr>
          <w:sz w:val="20"/>
          <w:szCs w:val="20"/>
        </w:rPr>
        <w:t xml:space="preserve">Acute limb ischemia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vascular surgery + heparin gtt</w:t>
      </w:r>
    </w:p>
    <w:p w14:paraId="31F3BEDA" w14:textId="77777777" w:rsidR="00E47A6E" w:rsidRDefault="00E47A6E">
      <w:pPr>
        <w:rPr>
          <w:b/>
          <w:bCs/>
          <w:sz w:val="20"/>
          <w:szCs w:val="20"/>
          <w:u w:val="single"/>
        </w:rPr>
      </w:pPr>
    </w:p>
    <w:p w14:paraId="3260A913" w14:textId="4D2BA9F4" w:rsidR="00E47A6E" w:rsidRDefault="00E47A6E" w:rsidP="00E47A6E">
      <w:pPr>
        <w:pStyle w:val="Heading1"/>
      </w:pPr>
      <w:r>
        <w:t>MSK</w:t>
      </w:r>
    </w:p>
    <w:p w14:paraId="4FB678B5" w14:textId="77777777" w:rsidR="00FA4E89" w:rsidRDefault="00FA4E89" w:rsidP="00FA4E89">
      <w:pPr>
        <w:rPr>
          <w:sz w:val="20"/>
          <w:szCs w:val="20"/>
        </w:rPr>
      </w:pPr>
      <w:r>
        <w:rPr>
          <w:sz w:val="20"/>
          <w:szCs w:val="20"/>
        </w:rPr>
        <w:t>Septic arthritis most common bug: S aureus</w:t>
      </w:r>
    </w:p>
    <w:p w14:paraId="26418C20" w14:textId="502DE548" w:rsidR="00FA4E89" w:rsidRDefault="00FA4E89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AUD, lytic and sclerotic lesions of femoral head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AVN</w:t>
      </w:r>
    </w:p>
    <w:p w14:paraId="3BA96F55" w14:textId="242F422B" w:rsidR="00FA4E89" w:rsidRDefault="00FA4E89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62F, BMI 46, L knee giving away while walking, patella TTP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chondromalacia patella</w:t>
      </w:r>
    </w:p>
    <w:p w14:paraId="2EC92955" w14:textId="5429AA50" w:rsidR="001A0182" w:rsidRDefault="001A0182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MCP joints tender to squeezing, 1 hr morning joint pain, swollen R knee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arthrocentesis (r/o septic arthritis) </w:t>
      </w:r>
    </w:p>
    <w:p w14:paraId="783FE7FE" w14:textId="6AB82F51" w:rsidR="00857F80" w:rsidRDefault="00857F80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Swelling in front of ankle, XR w/ periosteal reaction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dx osteosarcoma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MRI</w:t>
      </w:r>
    </w:p>
    <w:p w14:paraId="1430182F" w14:textId="0355C0D9" w:rsidR="005D5395" w:rsidRDefault="005D5395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72M, back pain improves w/ shopping cart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spinal stenosis</w:t>
      </w:r>
    </w:p>
    <w:p w14:paraId="24A2FABE" w14:textId="5D06AA96" w:rsidR="005D5395" w:rsidRDefault="005D5395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Back pain improves with standing/walking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lumbar disc herniation</w:t>
      </w:r>
    </w:p>
    <w:p w14:paraId="1E6A6274" w14:textId="03DF0D21" w:rsidR="00913CBE" w:rsidRDefault="00913CBE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25M, impaired muscle relaxation w/ handshake, weakness, cataracts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myotonic dystrophy type 2</w:t>
      </w:r>
    </w:p>
    <w:p w14:paraId="4917523F" w14:textId="78163488" w:rsidR="00913CBE" w:rsidRDefault="00913CBE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Proximal muscle pain and weakness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polymyositis</w:t>
      </w:r>
    </w:p>
    <w:p w14:paraId="01E84DD5" w14:textId="609D901C" w:rsidR="00FC38C5" w:rsidRDefault="00FC38C5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DM-2, ESRD, R knee swelling, </w:t>
      </w:r>
      <w:r w:rsidR="006A2F8D">
        <w:rPr>
          <w:sz w:val="20"/>
          <w:szCs w:val="20"/>
        </w:rPr>
        <w:t xml:space="preserve">limited ROM, </w:t>
      </w:r>
      <w:r>
        <w:rPr>
          <w:sz w:val="20"/>
          <w:szCs w:val="20"/>
        </w:rPr>
        <w:t xml:space="preserve">fever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septic arthritis 2/2 hematogenous spread</w:t>
      </w:r>
    </w:p>
    <w:p w14:paraId="5B4EEAB0" w14:textId="196B357A" w:rsidR="0014573B" w:rsidRDefault="0014573B" w:rsidP="00FA4E8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Unable to raise arm, drop arm test positive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rotator cuff tear</w:t>
      </w:r>
    </w:p>
    <w:p w14:paraId="49DA75DC" w14:textId="36D67A71" w:rsidR="0014573B" w:rsidRDefault="0014573B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Severe shoulder pain then progressive loss of motion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adhesive capsulitis</w:t>
      </w:r>
    </w:p>
    <w:p w14:paraId="6BFC4978" w14:textId="4EAC7D0A" w:rsidR="00B11F04" w:rsidRDefault="00B11F04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Arm, weakness, numbness, paresthesia in dermatomal pattern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cervical nerve impingement </w:t>
      </w:r>
    </w:p>
    <w:p w14:paraId="70C97D8D" w14:textId="746D9299" w:rsidR="004F3ECB" w:rsidRDefault="004F3ECB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66M, R knee pain x2 mo for 10-15 min in AM, medial joint line tenderness, mild effusion, decreased knee extension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NSAID, PT</w:t>
      </w:r>
    </w:p>
    <w:p w14:paraId="37E0B10F" w14:textId="7A02493B" w:rsidR="00127E6D" w:rsidRDefault="00127E6D" w:rsidP="00FA4E89">
      <w:pPr>
        <w:rPr>
          <w:sz w:val="20"/>
          <w:szCs w:val="20"/>
        </w:rPr>
      </w:pPr>
      <w:r>
        <w:rPr>
          <w:sz w:val="20"/>
          <w:szCs w:val="20"/>
        </w:rPr>
        <w:t>RA, imaging needed before surgery: XR C-spine (r/o atlantoaxial instability)</w:t>
      </w:r>
    </w:p>
    <w:p w14:paraId="535546DF" w14:textId="0A03C2AA" w:rsidR="00181D2D" w:rsidRDefault="00181D2D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12F, masses on knees, XR w/ well corticated bony extensions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osteochondroma</w:t>
      </w:r>
    </w:p>
    <w:p w14:paraId="03C62C6F" w14:textId="68CE332F" w:rsidR="009357E0" w:rsidRDefault="009357E0" w:rsidP="00FA4E89">
      <w:pPr>
        <w:rPr>
          <w:sz w:val="20"/>
          <w:szCs w:val="20"/>
        </w:rPr>
      </w:pPr>
      <w:r>
        <w:rPr>
          <w:sz w:val="20"/>
          <w:szCs w:val="20"/>
        </w:rPr>
        <w:t>Army recruit, dorsal 5</w:t>
      </w:r>
      <w:r w:rsidRPr="009357E0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toe TTP</w:t>
      </w:r>
      <w:r w:rsidR="00515F85">
        <w:rPr>
          <w:sz w:val="20"/>
          <w:szCs w:val="20"/>
        </w:rPr>
        <w:t>, nl XR</w:t>
      </w:r>
      <w:r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stress fracture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cast immobilization</w:t>
      </w:r>
    </w:p>
    <w:p w14:paraId="4FABD1A9" w14:textId="233267C3" w:rsidR="00732F58" w:rsidRDefault="00732F58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Talofibular and calcaneofibular ligaments TTP, able to walk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ankle sprain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physical therapy</w:t>
      </w:r>
      <w:r w:rsidR="005812A4">
        <w:rPr>
          <w:sz w:val="20"/>
          <w:szCs w:val="20"/>
        </w:rPr>
        <w:t xml:space="preserve"> (NOT immobilization)</w:t>
      </w:r>
    </w:p>
    <w:p w14:paraId="2864D39A" w14:textId="487D3210" w:rsidR="00F700C7" w:rsidRDefault="00F700C7" w:rsidP="00FA4E89">
      <w:pPr>
        <w:rPr>
          <w:sz w:val="20"/>
          <w:szCs w:val="20"/>
        </w:rPr>
      </w:pPr>
      <w:r>
        <w:rPr>
          <w:sz w:val="20"/>
          <w:szCs w:val="20"/>
        </w:rPr>
        <w:t>78F, h/o GERD, OA tx: APAP (NOT NSAID b/c GERD)</w:t>
      </w:r>
    </w:p>
    <w:p w14:paraId="5B79BE5B" w14:textId="47862260" w:rsidR="00414103" w:rsidRDefault="00414103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Swelling and tenderness proximal to Achilles tendon, - Thompson test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achillles tendinopathy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RICE + NSAID + PT</w:t>
      </w:r>
    </w:p>
    <w:p w14:paraId="03CCCE78" w14:textId="44FE12DA" w:rsidR="00414103" w:rsidRDefault="00414103" w:rsidP="00414103">
      <w:pPr>
        <w:rPr>
          <w:sz w:val="20"/>
          <w:szCs w:val="20"/>
        </w:rPr>
      </w:pPr>
      <w:r>
        <w:rPr>
          <w:sz w:val="20"/>
          <w:szCs w:val="20"/>
        </w:rPr>
        <w:t xml:space="preserve">Swelling and tenderness proximal to Achilles tendon, - Thompson test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achillles tendon rupture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RICE + NSAID + PT +/- surgery</w:t>
      </w:r>
    </w:p>
    <w:p w14:paraId="04B3E109" w14:textId="01DA9206" w:rsidR="00414103" w:rsidRDefault="003841D6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47M w/ UC on pred, fall, XR w/ loss of joint space and osteopenia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c/f fx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MRI (NOT surgery)</w:t>
      </w:r>
    </w:p>
    <w:p w14:paraId="21836BBA" w14:textId="4FA07736" w:rsidR="00005A0E" w:rsidRDefault="00005A0E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R shoulder pain, inability to resist downward pressure with thumb pointing down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rotator cuff injury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MRI</w:t>
      </w:r>
    </w:p>
    <w:p w14:paraId="275B8233" w14:textId="5304F9ED" w:rsidR="00F10B43" w:rsidRDefault="00F10B43" w:rsidP="00FA4E89">
      <w:pPr>
        <w:rPr>
          <w:sz w:val="20"/>
          <w:szCs w:val="20"/>
        </w:rPr>
      </w:pPr>
      <w:r>
        <w:rPr>
          <w:sz w:val="20"/>
          <w:szCs w:val="20"/>
        </w:rPr>
        <w:t>6M</w:t>
      </w:r>
      <w:r w:rsidR="00C23EF2">
        <w:rPr>
          <w:sz w:val="20"/>
          <w:szCs w:val="20"/>
        </w:rPr>
        <w:t xml:space="preserve"> w/ RLE pain, XR w/ lytic lesion in proximal tibial metadiaphysis w/ periosteal reaction </w:t>
      </w:r>
      <w:r w:rsidR="00192719">
        <w:rPr>
          <w:sz w:val="20"/>
          <w:szCs w:val="20"/>
        </w:rPr>
        <w:t>→</w:t>
      </w:r>
      <w:r w:rsidR="00C23EF2">
        <w:rPr>
          <w:sz w:val="20"/>
          <w:szCs w:val="20"/>
        </w:rPr>
        <w:t xml:space="preserve"> Ewing sarcoma</w:t>
      </w:r>
    </w:p>
    <w:p w14:paraId="4D71B826" w14:textId="4BE56C01" w:rsidR="00205CBA" w:rsidRDefault="00205CBA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R knee pain, fever, joint effusion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septic arthritis (S aureus) </w:t>
      </w:r>
    </w:p>
    <w:p w14:paraId="37AFC26E" w14:textId="1BAF5776" w:rsidR="00261182" w:rsidRDefault="00261182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S/p TKR, leg swelling, </w:t>
      </w:r>
      <w:r w:rsidR="00F01E12">
        <w:rPr>
          <w:sz w:val="20"/>
          <w:szCs w:val="20"/>
        </w:rPr>
        <w:t>↑↑↑</w:t>
      </w:r>
      <w:r>
        <w:rPr>
          <w:sz w:val="20"/>
          <w:szCs w:val="20"/>
        </w:rPr>
        <w:t xml:space="preserve">CK,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K, </w:t>
      </w:r>
      <w:r w:rsidR="00F01E12">
        <w:rPr>
          <w:sz w:val="20"/>
          <w:szCs w:val="20"/>
        </w:rPr>
        <w:t>↑</w:t>
      </w:r>
      <w:r>
        <w:rPr>
          <w:sz w:val="20"/>
          <w:szCs w:val="20"/>
        </w:rPr>
        <w:t xml:space="preserve">phos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rhabdo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IV NS </w:t>
      </w:r>
    </w:p>
    <w:p w14:paraId="17DF3575" w14:textId="23153A3D" w:rsidR="004F4713" w:rsidRDefault="004F4713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17F, L knee pain x 2mo, warm, tender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osteosarcoma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MRI</w:t>
      </w:r>
    </w:p>
    <w:p w14:paraId="6A9EB181" w14:textId="4506D233" w:rsidR="00C53019" w:rsidRDefault="00C53019" w:rsidP="00FA4E89">
      <w:pPr>
        <w:rPr>
          <w:sz w:val="20"/>
          <w:szCs w:val="20"/>
        </w:rPr>
      </w:pPr>
      <w:r>
        <w:rPr>
          <w:sz w:val="20"/>
          <w:szCs w:val="20"/>
        </w:rPr>
        <w:t>Distal transverse humerus fx w/ posterior displacement, risk of: brachial artery and median nerve injury</w:t>
      </w:r>
    </w:p>
    <w:p w14:paraId="2B8A01A0" w14:textId="2E4F9A51" w:rsidR="000004D6" w:rsidRDefault="000004D6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47F, low back pain, L4-L5 TTP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XR</w:t>
      </w:r>
    </w:p>
    <w:p w14:paraId="3D5EBE93" w14:textId="1D16F66B" w:rsidR="000532DD" w:rsidRDefault="000532DD" w:rsidP="00FA4E89">
      <w:pPr>
        <w:rPr>
          <w:sz w:val="20"/>
          <w:szCs w:val="20"/>
        </w:rPr>
      </w:pPr>
      <w:r>
        <w:rPr>
          <w:sz w:val="20"/>
          <w:szCs w:val="20"/>
        </w:rPr>
        <w:t>Scaphoid fx = risk of non</w:t>
      </w:r>
      <w:r w:rsidR="00E11588">
        <w:rPr>
          <w:sz w:val="20"/>
          <w:szCs w:val="20"/>
        </w:rPr>
        <w:t>union, necrosis</w:t>
      </w:r>
    </w:p>
    <w:p w14:paraId="2A9FF67D" w14:textId="5F4BB6FD" w:rsidR="00623079" w:rsidRDefault="00623079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52F, loss of arch when standing, eversion of heels, swelling over lateral ankle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pes planus (flatfoot)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clinical diagnosis (NO</w:t>
      </w:r>
      <w:r w:rsidR="00A41DBE">
        <w:rPr>
          <w:sz w:val="20"/>
          <w:szCs w:val="20"/>
        </w:rPr>
        <w:t xml:space="preserve"> imaging</w:t>
      </w:r>
      <w:r>
        <w:rPr>
          <w:sz w:val="20"/>
          <w:szCs w:val="20"/>
        </w:rPr>
        <w:t>)</w:t>
      </w:r>
    </w:p>
    <w:p w14:paraId="37CE497F" w14:textId="0B3927F0" w:rsidR="00101C46" w:rsidRDefault="00101C46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Ankle injury, distal fibula TTP, restricted movement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XR (</w:t>
      </w:r>
      <w:r w:rsidR="006C4B55">
        <w:rPr>
          <w:sz w:val="20"/>
          <w:szCs w:val="20"/>
        </w:rPr>
        <w:t>Ottawa</w:t>
      </w:r>
      <w:r>
        <w:rPr>
          <w:sz w:val="20"/>
          <w:szCs w:val="20"/>
        </w:rPr>
        <w:t xml:space="preserve"> Ankle rules)</w:t>
      </w:r>
    </w:p>
    <w:p w14:paraId="34BF9EEC" w14:textId="4FE37BFA" w:rsidR="006C4B55" w:rsidRDefault="006C4B55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EXT1 mutation, XR w/ bone polyps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hereditary multiple exostoses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reassure</w:t>
      </w:r>
    </w:p>
    <w:p w14:paraId="0859CDF2" w14:textId="1DE28C82" w:rsidR="007C1922" w:rsidRDefault="007C1922" w:rsidP="00FA4E89">
      <w:pPr>
        <w:rPr>
          <w:sz w:val="20"/>
          <w:szCs w:val="20"/>
        </w:rPr>
      </w:pPr>
      <w:r>
        <w:rPr>
          <w:sz w:val="20"/>
          <w:szCs w:val="20"/>
        </w:rPr>
        <w:t>Lupus nephritis, he</w:t>
      </w:r>
      <w:r w:rsidR="0050623D">
        <w:rPr>
          <w:sz w:val="20"/>
          <w:szCs w:val="20"/>
        </w:rPr>
        <w:t xml:space="preserve">el pain </w:t>
      </w:r>
      <w:r w:rsidR="00CE36CE">
        <w:rPr>
          <w:sz w:val="20"/>
          <w:szCs w:val="20"/>
        </w:rPr>
        <w:t>→</w:t>
      </w:r>
      <w:r w:rsidR="0050623D">
        <w:rPr>
          <w:sz w:val="20"/>
          <w:szCs w:val="20"/>
        </w:rPr>
        <w:t xml:space="preserve"> renal osteodystrophy (secondary hypoPTH)</w:t>
      </w:r>
    </w:p>
    <w:p w14:paraId="4F065D3B" w14:textId="7B58300C" w:rsidR="00A764DC" w:rsidRDefault="00A764DC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Knee trauma, +McMurray test, nl Lachman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meniscal tear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arthroscopy + surgery</w:t>
      </w:r>
    </w:p>
    <w:p w14:paraId="60E6C209" w14:textId="61C67CAE" w:rsidR="00976A61" w:rsidRDefault="00976A61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DM-2, foot ulcer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XR, MRI</w:t>
      </w:r>
    </w:p>
    <w:p w14:paraId="3AEB03C6" w14:textId="77777777" w:rsidR="00E47A6E" w:rsidRPr="00E47A6E" w:rsidRDefault="00E47A6E" w:rsidP="00E47A6E"/>
    <w:p w14:paraId="414306E2" w14:textId="74291AD2" w:rsidR="00E47A6E" w:rsidRDefault="00E47A6E" w:rsidP="00E47A6E">
      <w:pPr>
        <w:pStyle w:val="Heading1"/>
      </w:pPr>
      <w:r>
        <w:t>Urology</w:t>
      </w:r>
    </w:p>
    <w:p w14:paraId="5343BF02" w14:textId="3F4CA081" w:rsidR="00FA4E89" w:rsidRDefault="00FA4E89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Urinary incontinence with laughing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stress incontinence (urethral incompetence) 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tx pelvic floor exercise, pessary, surgery</w:t>
      </w:r>
    </w:p>
    <w:p w14:paraId="19536625" w14:textId="637D0F79" w:rsidR="00FA4E89" w:rsidRDefault="00FA4E89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87F, urinary incontinence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diapers (NOT catheter)</w:t>
      </w:r>
    </w:p>
    <w:p w14:paraId="6CAC61DF" w14:textId="3325C06F" w:rsidR="00D34134" w:rsidRDefault="00D34134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69F, hematuria, UA w/ RBCs, bladder mass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transitional cell carcinoma (urothelial cell carcinoma)</w:t>
      </w:r>
    </w:p>
    <w:p w14:paraId="32BD4F3B" w14:textId="1C332D54" w:rsidR="00D34134" w:rsidRDefault="00D34134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Painless hematuria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bladder cancer</w:t>
      </w:r>
    </w:p>
    <w:p w14:paraId="7B9B0E66" w14:textId="374E9187" w:rsidR="008A55A9" w:rsidRDefault="008A55A9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Blood at urethral meatus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retrograde urethrography </w:t>
      </w:r>
    </w:p>
    <w:p w14:paraId="7D7C2E99" w14:textId="7A835CCE" w:rsidR="00927361" w:rsidRDefault="00927361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Urinary incontinence at day and night, DM-2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neurogenic bladder</w:t>
      </w:r>
    </w:p>
    <w:p w14:paraId="2241592F" w14:textId="48286CB9" w:rsidR="0014563A" w:rsidRDefault="0014563A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16M, R scrotal pain, less severe w/ elevation, UA w/ WBCs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epididymitis (clinical diagnosis, no imaging)</w:t>
      </w:r>
      <w:r w:rsidR="001129A4">
        <w:rPr>
          <w:sz w:val="20"/>
          <w:szCs w:val="20"/>
        </w:rPr>
        <w:t xml:space="preserve"> </w:t>
      </w:r>
      <w:r w:rsidR="00192719">
        <w:rPr>
          <w:sz w:val="20"/>
          <w:szCs w:val="20"/>
        </w:rPr>
        <w:t>→</w:t>
      </w:r>
      <w:r w:rsidR="001129A4">
        <w:rPr>
          <w:sz w:val="20"/>
          <w:szCs w:val="20"/>
        </w:rPr>
        <w:t xml:space="preserve"> abx (chlamydia, gonorrhea)</w:t>
      </w:r>
    </w:p>
    <w:p w14:paraId="1EF2FFD7" w14:textId="638CD584" w:rsidR="00EC3413" w:rsidRDefault="00EC3413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57F, urinary urgency, UA w/ RBC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cystoscopy (NOT nitrofurantoin) </w:t>
      </w:r>
    </w:p>
    <w:p w14:paraId="3B65F16A" w14:textId="2F27652A" w:rsidR="00231940" w:rsidRDefault="00231940" w:rsidP="00FA4E89">
      <w:pPr>
        <w:rPr>
          <w:sz w:val="20"/>
          <w:szCs w:val="20"/>
        </w:rPr>
      </w:pPr>
      <w:r>
        <w:rPr>
          <w:sz w:val="20"/>
          <w:szCs w:val="20"/>
        </w:rPr>
        <w:t>Urge incontinence NBS: UA (NOT oxybutynin)</w:t>
      </w:r>
    </w:p>
    <w:p w14:paraId="5D3D173A" w14:textId="73EF0D43" w:rsidR="00430588" w:rsidRDefault="00430588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Painful ejaculation, tender prostate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prostatitis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UCx before and after prostate massage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tx FQ</w:t>
      </w:r>
    </w:p>
    <w:p w14:paraId="7C58BA08" w14:textId="31B722AC" w:rsidR="006A14C5" w:rsidRDefault="006A14C5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Blunt scrotal injury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testicular rupture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Doppler U/S</w:t>
      </w:r>
    </w:p>
    <w:p w14:paraId="56AF1823" w14:textId="4DCAFF13" w:rsidR="00FA0BBA" w:rsidRDefault="00FA0BBA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Oligospermia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assess alcohol, smoking, stress (NOT IVF)</w:t>
      </w:r>
    </w:p>
    <w:p w14:paraId="135C01C9" w14:textId="15C0B6F3" w:rsidR="00A538D3" w:rsidRDefault="00A538D3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72M, post void dribbling, urgent need to urinate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BPH (bladder outlet obstruction)</w:t>
      </w:r>
    </w:p>
    <w:p w14:paraId="5DB33D43" w14:textId="6EB0C21B" w:rsidR="009C7BED" w:rsidRDefault="009C7BED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42M, urine dipstick w/ blood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urine sediment (NOT cystoscopy)</w:t>
      </w:r>
    </w:p>
    <w:p w14:paraId="0A97BD71" w14:textId="1B62915C" w:rsidR="00CF5F97" w:rsidRDefault="00CF5F97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17M, tender mass posterior to testes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acute epididymitis (G/C)</w:t>
      </w:r>
    </w:p>
    <w:p w14:paraId="1BF82673" w14:textId="59A6ABB2" w:rsidR="00026C38" w:rsidRDefault="00026C38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80F, DM-2, low volume urinary incontinence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overflow incontinence (neurogenic bladder)</w:t>
      </w:r>
    </w:p>
    <w:p w14:paraId="6F4281E6" w14:textId="77777777" w:rsidR="00E47A6E" w:rsidRPr="00E47A6E" w:rsidRDefault="00E47A6E" w:rsidP="00E47A6E"/>
    <w:p w14:paraId="2B041E0C" w14:textId="50744210" w:rsidR="00E47A6E" w:rsidRPr="00E47A6E" w:rsidRDefault="00E47A6E" w:rsidP="00E47A6E">
      <w:pPr>
        <w:pStyle w:val="Heading1"/>
      </w:pPr>
      <w:r>
        <w:t>Optho</w:t>
      </w:r>
    </w:p>
    <w:p w14:paraId="4995DC44" w14:textId="12E2E7DA" w:rsidR="00FA4E89" w:rsidRDefault="00FA4E89" w:rsidP="00FA4E8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Subconjunctival hemorrhage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reassurance</w:t>
      </w:r>
    </w:p>
    <w:p w14:paraId="6ED2447B" w14:textId="6A5BE53B" w:rsidR="00FA4E89" w:rsidRDefault="00FA4E89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67M, loss of peripheral vision, bilateral optic cupping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open angle glaucoma (dx tonometry)</w:t>
      </w:r>
    </w:p>
    <w:p w14:paraId="4F864970" w14:textId="60200178" w:rsidR="00B52911" w:rsidRDefault="00B52911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Pterygia NBS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recommend sunglasses, surgical excision</w:t>
      </w:r>
    </w:p>
    <w:p w14:paraId="7EB035C1" w14:textId="6589D2EE" w:rsidR="00437FED" w:rsidRDefault="00437FED" w:rsidP="00437FED">
      <w:pPr>
        <w:rPr>
          <w:sz w:val="20"/>
          <w:szCs w:val="20"/>
        </w:rPr>
      </w:pPr>
      <w:r>
        <w:rPr>
          <w:sz w:val="20"/>
          <w:szCs w:val="20"/>
        </w:rPr>
        <w:t xml:space="preserve">Eye trauma, periorbital edema, blood in anterior chamber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hyphema</w:t>
      </w:r>
    </w:p>
    <w:p w14:paraId="691250BC" w14:textId="57CF434A" w:rsidR="00437FED" w:rsidRDefault="00437FED" w:rsidP="00FA4E89">
      <w:pPr>
        <w:rPr>
          <w:sz w:val="20"/>
          <w:szCs w:val="20"/>
        </w:rPr>
      </w:pPr>
      <w:r>
        <w:rPr>
          <w:sz w:val="20"/>
          <w:szCs w:val="20"/>
        </w:rPr>
        <w:t xml:space="preserve">Blood between conjunctiva and sclera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subconjunctival hemorrhage</w:t>
      </w:r>
    </w:p>
    <w:p w14:paraId="55D6F422" w14:textId="740F117B" w:rsidR="00E47A6E" w:rsidRPr="005518B6" w:rsidRDefault="005518B6">
      <w:pPr>
        <w:rPr>
          <w:sz w:val="20"/>
          <w:szCs w:val="20"/>
        </w:rPr>
      </w:pPr>
      <w:r>
        <w:rPr>
          <w:sz w:val="20"/>
          <w:szCs w:val="20"/>
        </w:rPr>
        <w:t xml:space="preserve">Eye pain, fever, proptosis, painful eye movements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orbital cellulitis</w:t>
      </w:r>
    </w:p>
    <w:p w14:paraId="47646E48" w14:textId="0A7DD130" w:rsidR="005518B6" w:rsidRDefault="005518B6" w:rsidP="005518B6">
      <w:pPr>
        <w:rPr>
          <w:sz w:val="20"/>
          <w:szCs w:val="20"/>
        </w:rPr>
      </w:pPr>
      <w:r>
        <w:rPr>
          <w:sz w:val="20"/>
          <w:szCs w:val="20"/>
        </w:rPr>
        <w:t xml:space="preserve">Eye pain, fever, periocular pain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preseptal (periorbital) cellulitis </w:t>
      </w:r>
    </w:p>
    <w:p w14:paraId="630791B7" w14:textId="72948F7C" w:rsidR="00375C30" w:rsidRDefault="00375C30" w:rsidP="005518B6">
      <w:pPr>
        <w:rPr>
          <w:sz w:val="20"/>
          <w:szCs w:val="20"/>
        </w:rPr>
      </w:pPr>
      <w:r>
        <w:rPr>
          <w:sz w:val="20"/>
          <w:szCs w:val="20"/>
        </w:rPr>
        <w:t xml:space="preserve">Retinal arteriolar narrowing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HTN</w:t>
      </w:r>
    </w:p>
    <w:p w14:paraId="41BA4CA4" w14:textId="2AE5726A" w:rsidR="002C1815" w:rsidRDefault="002C1815" w:rsidP="005518B6">
      <w:pPr>
        <w:rPr>
          <w:sz w:val="20"/>
          <w:szCs w:val="20"/>
        </w:rPr>
      </w:pPr>
      <w:r>
        <w:rPr>
          <w:sz w:val="20"/>
          <w:szCs w:val="20"/>
        </w:rPr>
        <w:t xml:space="preserve">87M, crossword lines look curved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AMD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NBS fundoscopy (macular drusen – yellow subretinal lipoproteinaceous deposits)</w:t>
      </w:r>
    </w:p>
    <w:p w14:paraId="18F566A8" w14:textId="57533211" w:rsidR="008A41FF" w:rsidRDefault="008A41FF" w:rsidP="005518B6">
      <w:pPr>
        <w:rPr>
          <w:sz w:val="20"/>
          <w:szCs w:val="20"/>
        </w:rPr>
      </w:pPr>
      <w:r>
        <w:rPr>
          <w:sz w:val="20"/>
          <w:szCs w:val="20"/>
        </w:rPr>
        <w:t xml:space="preserve">HA, progressive blurriness in both eyes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hypertensive retinopathy</w:t>
      </w:r>
    </w:p>
    <w:p w14:paraId="6DE6E72B" w14:textId="7E3D0725" w:rsidR="0014563A" w:rsidRDefault="0014563A" w:rsidP="005518B6">
      <w:pPr>
        <w:rPr>
          <w:sz w:val="20"/>
          <w:szCs w:val="20"/>
        </w:rPr>
      </w:pPr>
      <w:r>
        <w:rPr>
          <w:sz w:val="20"/>
          <w:szCs w:val="20"/>
        </w:rPr>
        <w:t xml:space="preserve">Blood in anterior chamber, </w:t>
      </w:r>
      <w:r w:rsidR="00192719">
        <w:rPr>
          <w:sz w:val="20"/>
          <w:szCs w:val="20"/>
        </w:rPr>
        <w:t>↑</w:t>
      </w:r>
      <w:r>
        <w:rPr>
          <w:sz w:val="20"/>
          <w:szCs w:val="20"/>
        </w:rPr>
        <w:t>risk of complications if: SCD (ocular hypertension)</w:t>
      </w:r>
    </w:p>
    <w:p w14:paraId="3B5A0119" w14:textId="1F09CAEF" w:rsidR="00701490" w:rsidRDefault="00701490" w:rsidP="005518B6">
      <w:pPr>
        <w:rPr>
          <w:sz w:val="20"/>
          <w:szCs w:val="20"/>
        </w:rPr>
      </w:pPr>
      <w:r>
        <w:rPr>
          <w:sz w:val="20"/>
          <w:szCs w:val="20"/>
        </w:rPr>
        <w:t xml:space="preserve">Schoolteacher, crusting of eyelashes, itchiness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viral conjunctivitis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cool compress</w:t>
      </w:r>
    </w:p>
    <w:p w14:paraId="29CA165D" w14:textId="05A8B569" w:rsidR="003F637E" w:rsidRDefault="003F637E" w:rsidP="005518B6">
      <w:pPr>
        <w:rPr>
          <w:sz w:val="20"/>
          <w:szCs w:val="20"/>
        </w:rPr>
      </w:pPr>
      <w:r>
        <w:rPr>
          <w:sz w:val="20"/>
          <w:szCs w:val="20"/>
        </w:rPr>
        <w:t>Amaurosis fugax NBS: carotid duplex U/S</w:t>
      </w:r>
    </w:p>
    <w:p w14:paraId="3A1CC9F5" w14:textId="665CE718" w:rsidR="009932CE" w:rsidRDefault="009932CE" w:rsidP="005518B6">
      <w:pPr>
        <w:rPr>
          <w:sz w:val="20"/>
          <w:szCs w:val="20"/>
        </w:rPr>
      </w:pPr>
      <w:r>
        <w:rPr>
          <w:sz w:val="20"/>
          <w:szCs w:val="20"/>
        </w:rPr>
        <w:t xml:space="preserve">Orbital headache, </w:t>
      </w:r>
      <w:r w:rsidR="00CE36CE">
        <w:rPr>
          <w:sz w:val="20"/>
          <w:szCs w:val="20"/>
        </w:rPr>
        <w:t>↑</w:t>
      </w:r>
      <w:r>
        <w:rPr>
          <w:sz w:val="20"/>
          <w:szCs w:val="20"/>
        </w:rPr>
        <w:t xml:space="preserve">cup-disc ratio, </w:t>
      </w:r>
      <w:r w:rsidR="00CE36CE">
        <w:rPr>
          <w:sz w:val="20"/>
          <w:szCs w:val="20"/>
        </w:rPr>
        <w:t>↓</w:t>
      </w:r>
      <w:r>
        <w:rPr>
          <w:sz w:val="20"/>
          <w:szCs w:val="20"/>
        </w:rPr>
        <w:t xml:space="preserve">acuity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acute glaucoma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tx BB, alpha agonist, acetazolamide </w:t>
      </w:r>
    </w:p>
    <w:p w14:paraId="4B10323F" w14:textId="77777777" w:rsidR="005518B6" w:rsidRPr="0049728B" w:rsidRDefault="005518B6">
      <w:pPr>
        <w:rPr>
          <w:b/>
          <w:bCs/>
          <w:sz w:val="20"/>
          <w:szCs w:val="20"/>
          <w:u w:val="single"/>
        </w:rPr>
      </w:pPr>
    </w:p>
    <w:p w14:paraId="04973573" w14:textId="728269B0" w:rsidR="007A4FBC" w:rsidRPr="0049728B" w:rsidRDefault="007A4FBC" w:rsidP="009F0AD9">
      <w:pPr>
        <w:pStyle w:val="Heading1"/>
      </w:pPr>
      <w:r w:rsidRPr="0049728B">
        <w:t>Epi</w:t>
      </w:r>
    </w:p>
    <w:p w14:paraId="7E97D899" w14:textId="6CA9455A" w:rsidR="007A4FBC" w:rsidRDefault="001E214C">
      <w:pPr>
        <w:rPr>
          <w:sz w:val="20"/>
          <w:szCs w:val="20"/>
        </w:rPr>
      </w:pPr>
      <w:r>
        <w:rPr>
          <w:sz w:val="20"/>
          <w:szCs w:val="20"/>
        </w:rPr>
        <w:t>Attributable risk = risk in group A – risk in group B</w:t>
      </w:r>
    </w:p>
    <w:p w14:paraId="3908EECB" w14:textId="54ED86DB" w:rsidR="002355EB" w:rsidRDefault="002355EB">
      <w:pPr>
        <w:rPr>
          <w:sz w:val="20"/>
          <w:szCs w:val="20"/>
        </w:rPr>
      </w:pPr>
      <w:r>
        <w:rPr>
          <w:sz w:val="20"/>
          <w:szCs w:val="20"/>
        </w:rPr>
        <w:t>Length bias: selection bias overestimates effectiveness of cancer screen d/t slow growing cancers</w:t>
      </w:r>
    </w:p>
    <w:p w14:paraId="5127500D" w14:textId="55B2FF93" w:rsidR="00AE16E3" w:rsidRDefault="00AE16E3">
      <w:pPr>
        <w:rPr>
          <w:sz w:val="20"/>
          <w:szCs w:val="20"/>
        </w:rPr>
      </w:pPr>
      <w:r>
        <w:rPr>
          <w:sz w:val="20"/>
          <w:szCs w:val="20"/>
        </w:rPr>
        <w:t>Case control study metric: OR</w:t>
      </w:r>
    </w:p>
    <w:p w14:paraId="5861C8C0" w14:textId="7B0D3590" w:rsidR="00AE16E3" w:rsidRDefault="00AE16E3">
      <w:pPr>
        <w:rPr>
          <w:sz w:val="20"/>
          <w:szCs w:val="20"/>
        </w:rPr>
      </w:pPr>
      <w:r>
        <w:rPr>
          <w:sz w:val="20"/>
          <w:szCs w:val="20"/>
        </w:rPr>
        <w:t>Cohort study metric: RR</w:t>
      </w:r>
    </w:p>
    <w:p w14:paraId="7F2851B7" w14:textId="45A4E91E" w:rsidR="00AE16E3" w:rsidRDefault="00AE16E3">
      <w:pPr>
        <w:rPr>
          <w:sz w:val="20"/>
          <w:szCs w:val="20"/>
        </w:rPr>
      </w:pPr>
      <w:r>
        <w:rPr>
          <w:sz w:val="20"/>
          <w:szCs w:val="20"/>
        </w:rPr>
        <w:t>Survival analysis study metric: HR</w:t>
      </w:r>
    </w:p>
    <w:p w14:paraId="592877AD" w14:textId="7073E5FF" w:rsidR="00CB13EF" w:rsidRDefault="00CB13EF">
      <w:pPr>
        <w:rPr>
          <w:sz w:val="20"/>
          <w:szCs w:val="20"/>
        </w:rPr>
      </w:pPr>
      <w:r>
        <w:rPr>
          <w:sz w:val="20"/>
          <w:szCs w:val="20"/>
        </w:rPr>
        <w:t>Hospice expected lifespan: &lt; 6 mo</w:t>
      </w:r>
    </w:p>
    <w:p w14:paraId="1CEA09CB" w14:textId="04BD8758" w:rsidR="00C254D4" w:rsidRDefault="00C254D4">
      <w:pPr>
        <w:rPr>
          <w:sz w:val="20"/>
          <w:szCs w:val="20"/>
        </w:rPr>
      </w:pPr>
      <w:r>
        <w:rPr>
          <w:sz w:val="20"/>
          <w:szCs w:val="20"/>
        </w:rPr>
        <w:t xml:space="preserve">Study that uses discussion groups and moderators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qualitative</w:t>
      </w:r>
    </w:p>
    <w:p w14:paraId="6EE10A2D" w14:textId="47672447" w:rsidR="00B60D1D" w:rsidRDefault="00B60D1D">
      <w:pPr>
        <w:rPr>
          <w:sz w:val="20"/>
          <w:szCs w:val="20"/>
        </w:rPr>
      </w:pPr>
      <w:r>
        <w:rPr>
          <w:sz w:val="20"/>
          <w:szCs w:val="20"/>
        </w:rPr>
        <w:t>Primary prevention for obesity: bike lanes and walking trails</w:t>
      </w:r>
    </w:p>
    <w:p w14:paraId="54197CF0" w14:textId="44A30CBA" w:rsidR="00E40B4B" w:rsidRDefault="00E40B4B">
      <w:pPr>
        <w:rPr>
          <w:sz w:val="20"/>
          <w:szCs w:val="20"/>
        </w:rPr>
      </w:pPr>
      <w:r>
        <w:rPr>
          <w:sz w:val="20"/>
          <w:szCs w:val="20"/>
        </w:rPr>
        <w:t>OR vs RR: OR is (a/b)/(c/d), RR is (a/ a+b)/(c / c+d)</w:t>
      </w:r>
    </w:p>
    <w:p w14:paraId="10F785F2" w14:textId="4AC593C6" w:rsidR="00375C30" w:rsidRDefault="00375C30">
      <w:pPr>
        <w:rPr>
          <w:sz w:val="20"/>
          <w:szCs w:val="20"/>
        </w:rPr>
      </w:pPr>
      <w:r>
        <w:rPr>
          <w:sz w:val="20"/>
          <w:szCs w:val="20"/>
        </w:rPr>
        <w:t>60F, greatest risk of mortality: cardiovascular disease</w:t>
      </w:r>
    </w:p>
    <w:p w14:paraId="681B95D8" w14:textId="733099FC" w:rsidR="007729F7" w:rsidRDefault="007729F7">
      <w:pPr>
        <w:rPr>
          <w:sz w:val="20"/>
          <w:szCs w:val="20"/>
        </w:rPr>
      </w:pPr>
      <w:r>
        <w:rPr>
          <w:sz w:val="20"/>
          <w:szCs w:val="20"/>
        </w:rPr>
        <w:t>Best way to maximize healthcare delivery: quality improvement action plan that is multidisciplinary</w:t>
      </w:r>
      <w:r w:rsidR="00990B61">
        <w:rPr>
          <w:sz w:val="20"/>
          <w:szCs w:val="20"/>
        </w:rPr>
        <w:t xml:space="preserve"> and uniform</w:t>
      </w:r>
    </w:p>
    <w:p w14:paraId="29679332" w14:textId="7E3048FF" w:rsidR="00AE08E7" w:rsidRDefault="00AE08E7">
      <w:pPr>
        <w:rPr>
          <w:sz w:val="20"/>
          <w:szCs w:val="20"/>
        </w:rPr>
      </w:pPr>
      <w:r>
        <w:rPr>
          <w:sz w:val="20"/>
          <w:szCs w:val="20"/>
        </w:rPr>
        <w:t xml:space="preserve">Adverse event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root cause analysis</w:t>
      </w:r>
    </w:p>
    <w:p w14:paraId="46C9ACAD" w14:textId="71B1C88C" w:rsidR="00197849" w:rsidRDefault="00197849">
      <w:pPr>
        <w:rPr>
          <w:sz w:val="20"/>
          <w:szCs w:val="20"/>
        </w:rPr>
      </w:pPr>
      <w:r>
        <w:rPr>
          <w:sz w:val="20"/>
          <w:szCs w:val="20"/>
        </w:rPr>
        <w:t>Cervical cancer screening: pap starting at 21yo q3yr, after 30 yo pap+HPV q5yr</w:t>
      </w:r>
    </w:p>
    <w:p w14:paraId="497D2CE8" w14:textId="74260EEC" w:rsidR="00197849" w:rsidRDefault="00197849">
      <w:pPr>
        <w:rPr>
          <w:sz w:val="20"/>
          <w:szCs w:val="20"/>
        </w:rPr>
      </w:pPr>
      <w:r>
        <w:rPr>
          <w:sz w:val="20"/>
          <w:szCs w:val="20"/>
        </w:rPr>
        <w:t>Breast cancer screening starts at: mammogram starting at 50 yo, q1yr</w:t>
      </w:r>
    </w:p>
    <w:p w14:paraId="5DE5C0C5" w14:textId="12E4F434" w:rsidR="00197849" w:rsidRDefault="00197849">
      <w:pPr>
        <w:rPr>
          <w:sz w:val="20"/>
          <w:szCs w:val="20"/>
        </w:rPr>
      </w:pPr>
      <w:r>
        <w:rPr>
          <w:sz w:val="20"/>
          <w:szCs w:val="20"/>
        </w:rPr>
        <w:t>A1c screening: 35-70 yo who are overweight, HTN, or HL</w:t>
      </w:r>
    </w:p>
    <w:p w14:paraId="3B5B176D" w14:textId="5F367ECA" w:rsidR="00197849" w:rsidRDefault="00197849">
      <w:pPr>
        <w:rPr>
          <w:sz w:val="20"/>
          <w:szCs w:val="20"/>
        </w:rPr>
      </w:pPr>
      <w:r>
        <w:rPr>
          <w:sz w:val="20"/>
          <w:szCs w:val="20"/>
        </w:rPr>
        <w:t>DEXA screening: &gt;65 yo or low body weight or chronic steroids</w:t>
      </w:r>
    </w:p>
    <w:p w14:paraId="6684098C" w14:textId="7291D283" w:rsidR="00B54F3D" w:rsidRDefault="00B54F3D">
      <w:pPr>
        <w:rPr>
          <w:sz w:val="20"/>
          <w:szCs w:val="20"/>
        </w:rPr>
      </w:pPr>
      <w:r>
        <w:rPr>
          <w:sz w:val="20"/>
          <w:szCs w:val="20"/>
        </w:rPr>
        <w:t>Colonoscopy starts at: 45 yo</w:t>
      </w:r>
    </w:p>
    <w:p w14:paraId="7C4DC438" w14:textId="04B47446" w:rsidR="00836B3E" w:rsidRDefault="00836B3E">
      <w:pPr>
        <w:rPr>
          <w:sz w:val="20"/>
          <w:szCs w:val="20"/>
        </w:rPr>
      </w:pPr>
      <w:r>
        <w:rPr>
          <w:sz w:val="20"/>
          <w:szCs w:val="20"/>
        </w:rPr>
        <w:t xml:space="preserve">Accepting a diagnosis before it is verified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premature closure</w:t>
      </w:r>
    </w:p>
    <w:p w14:paraId="1BCB13E3" w14:textId="5865D89A" w:rsidR="00836B3E" w:rsidRDefault="00836B3E">
      <w:pPr>
        <w:rPr>
          <w:sz w:val="20"/>
          <w:szCs w:val="20"/>
        </w:rPr>
      </w:pPr>
      <w:r>
        <w:rPr>
          <w:sz w:val="20"/>
          <w:szCs w:val="20"/>
        </w:rPr>
        <w:t xml:space="preserve">System based problems that lead to errors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latent error</w:t>
      </w:r>
    </w:p>
    <w:p w14:paraId="7C09A216" w14:textId="0F66E414" w:rsidR="00D962AC" w:rsidRDefault="00D962AC">
      <w:pPr>
        <w:rPr>
          <w:sz w:val="20"/>
          <w:szCs w:val="20"/>
        </w:rPr>
      </w:pPr>
      <w:r>
        <w:rPr>
          <w:sz w:val="20"/>
          <w:szCs w:val="20"/>
        </w:rPr>
        <w:t xml:space="preserve">Decrease CVC days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NBS RCA (identify barriers)</w:t>
      </w:r>
    </w:p>
    <w:p w14:paraId="3F715617" w14:textId="36776398" w:rsidR="00FA093D" w:rsidRDefault="00FA093D">
      <w:pPr>
        <w:rPr>
          <w:sz w:val="20"/>
          <w:szCs w:val="20"/>
        </w:rPr>
      </w:pPr>
      <w:r>
        <w:rPr>
          <w:sz w:val="20"/>
          <w:szCs w:val="20"/>
        </w:rPr>
        <w:t xml:space="preserve">Quality improvement to improve adherence = automated systems </w:t>
      </w:r>
    </w:p>
    <w:p w14:paraId="2B4B3970" w14:textId="2C0F2203" w:rsidR="003B53F6" w:rsidRDefault="003B53F6">
      <w:pPr>
        <w:rPr>
          <w:sz w:val="20"/>
          <w:szCs w:val="20"/>
        </w:rPr>
      </w:pPr>
      <w:r>
        <w:rPr>
          <w:sz w:val="20"/>
          <w:szCs w:val="20"/>
        </w:rPr>
        <w:t>Bias of systematic reviews: publication bias (positive results more likely to be published)</w:t>
      </w:r>
    </w:p>
    <w:p w14:paraId="2F5584D4" w14:textId="157D13AF" w:rsidR="00D51E21" w:rsidRDefault="00D51E21">
      <w:pPr>
        <w:rPr>
          <w:sz w:val="20"/>
          <w:szCs w:val="20"/>
        </w:rPr>
      </w:pPr>
      <w:r>
        <w:rPr>
          <w:sz w:val="20"/>
          <w:szCs w:val="20"/>
        </w:rPr>
        <w:t>How to maintain common mental model on team: team briefings and huddles</w:t>
      </w:r>
    </w:p>
    <w:p w14:paraId="4346B706" w14:textId="51317E0D" w:rsidR="0013531C" w:rsidRDefault="0013531C">
      <w:pPr>
        <w:rPr>
          <w:sz w:val="20"/>
          <w:szCs w:val="20"/>
        </w:rPr>
      </w:pPr>
      <w:r>
        <w:rPr>
          <w:sz w:val="20"/>
          <w:szCs w:val="20"/>
        </w:rPr>
        <w:t>Repeated interim analyses increase risk of: type I error</w:t>
      </w:r>
    </w:p>
    <w:p w14:paraId="24FE5F5D" w14:textId="44354A30" w:rsidR="00BF4C94" w:rsidRDefault="00BF4C94">
      <w:pPr>
        <w:rPr>
          <w:sz w:val="20"/>
          <w:szCs w:val="20"/>
        </w:rPr>
      </w:pPr>
      <w:r>
        <w:rPr>
          <w:sz w:val="20"/>
          <w:szCs w:val="20"/>
        </w:rPr>
        <w:t xml:space="preserve">Best way to prevent wrong site error: preoperative marking by surgeon with patient’s assistance </w:t>
      </w:r>
    </w:p>
    <w:p w14:paraId="7154DEDD" w14:textId="1E55F1BE" w:rsidR="00032209" w:rsidRDefault="00032209">
      <w:pPr>
        <w:rPr>
          <w:sz w:val="20"/>
          <w:szCs w:val="20"/>
        </w:rPr>
      </w:pPr>
      <w:r>
        <w:rPr>
          <w:sz w:val="20"/>
          <w:szCs w:val="20"/>
        </w:rPr>
        <w:t xml:space="preserve">Patient charts mislabeled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report to quality assurance committee </w:t>
      </w:r>
      <w:r w:rsidR="00E130FC">
        <w:rPr>
          <w:sz w:val="20"/>
          <w:szCs w:val="20"/>
        </w:rPr>
        <w:t>(systems based approach)</w:t>
      </w:r>
    </w:p>
    <w:p w14:paraId="5BD204A4" w14:textId="319E7A0B" w:rsidR="00BE5D8E" w:rsidRDefault="00BE5D8E">
      <w:pPr>
        <w:rPr>
          <w:sz w:val="20"/>
          <w:szCs w:val="20"/>
        </w:rPr>
      </w:pPr>
      <w:r>
        <w:rPr>
          <w:sz w:val="20"/>
          <w:szCs w:val="20"/>
        </w:rPr>
        <w:t>Case control vs historical cohort: cohort groups patients by exposure (not outcome)</w:t>
      </w:r>
    </w:p>
    <w:p w14:paraId="30C259D2" w14:textId="66506D3B" w:rsidR="008C2921" w:rsidRDefault="00710AD0">
      <w:pPr>
        <w:rPr>
          <w:sz w:val="20"/>
          <w:szCs w:val="20"/>
        </w:rPr>
      </w:pPr>
      <w:r>
        <w:rPr>
          <w:sz w:val="20"/>
          <w:szCs w:val="20"/>
        </w:rPr>
        <w:t>When writing orders, avoid:</w:t>
      </w:r>
      <w:r w:rsidR="00BA4F03">
        <w:rPr>
          <w:sz w:val="20"/>
          <w:szCs w:val="20"/>
        </w:rPr>
        <w:t xml:space="preserve"> </w:t>
      </w:r>
      <w:r w:rsidR="00CD0822">
        <w:rPr>
          <w:sz w:val="20"/>
          <w:szCs w:val="20"/>
        </w:rPr>
        <w:t>”mu”</w:t>
      </w:r>
      <w:r>
        <w:rPr>
          <w:sz w:val="20"/>
          <w:szCs w:val="20"/>
        </w:rPr>
        <w:t>, mcg</w:t>
      </w:r>
    </w:p>
    <w:p w14:paraId="054083EF" w14:textId="77777777" w:rsidR="00957A25" w:rsidRDefault="00957A25">
      <w:pPr>
        <w:rPr>
          <w:sz w:val="20"/>
          <w:szCs w:val="20"/>
        </w:rPr>
      </w:pPr>
    </w:p>
    <w:p w14:paraId="2CD948B5" w14:textId="36444F92" w:rsidR="00957A25" w:rsidRDefault="00957A25" w:rsidP="00957A25">
      <w:pPr>
        <w:pStyle w:val="Heading1"/>
      </w:pPr>
      <w:r>
        <w:t>Ethics</w:t>
      </w:r>
    </w:p>
    <w:p w14:paraId="171B5C68" w14:textId="436AC630" w:rsidR="00957A25" w:rsidRDefault="00957A25">
      <w:pPr>
        <w:rPr>
          <w:sz w:val="20"/>
          <w:szCs w:val="20"/>
        </w:rPr>
      </w:pPr>
      <w:r>
        <w:rPr>
          <w:sz w:val="20"/>
          <w:szCs w:val="20"/>
        </w:rPr>
        <w:t>Patients w/ capacity can supersede DNR</w:t>
      </w:r>
    </w:p>
    <w:p w14:paraId="6994787C" w14:textId="271F1AB4" w:rsidR="00957A25" w:rsidRDefault="00957A25">
      <w:pPr>
        <w:rPr>
          <w:sz w:val="20"/>
          <w:szCs w:val="20"/>
        </w:rPr>
      </w:pPr>
      <w:r>
        <w:rPr>
          <w:sz w:val="20"/>
          <w:szCs w:val="20"/>
        </w:rPr>
        <w:t xml:space="preserve">Incapacitated patient w/ DNR found later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follow DNR</w:t>
      </w:r>
    </w:p>
    <w:p w14:paraId="11C8E89A" w14:textId="33851B16" w:rsidR="001607AB" w:rsidRDefault="001607AB">
      <w:pPr>
        <w:rPr>
          <w:sz w:val="20"/>
          <w:szCs w:val="20"/>
        </w:rPr>
      </w:pPr>
      <w:r>
        <w:rPr>
          <w:sz w:val="20"/>
          <w:szCs w:val="20"/>
        </w:rPr>
        <w:t xml:space="preserve">Colleague is drunk: stop them from seeing patients BEFORE reporting to authorities </w:t>
      </w:r>
    </w:p>
    <w:p w14:paraId="187C154A" w14:textId="73211543" w:rsidR="00626936" w:rsidRDefault="00626936">
      <w:pPr>
        <w:rPr>
          <w:sz w:val="20"/>
          <w:szCs w:val="20"/>
        </w:rPr>
      </w:pPr>
      <w:r>
        <w:rPr>
          <w:sz w:val="20"/>
          <w:szCs w:val="20"/>
        </w:rPr>
        <w:t xml:space="preserve">AD dementia, understands risks and benefits of procedure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has capacity</w:t>
      </w:r>
    </w:p>
    <w:p w14:paraId="5FFE0F1A" w14:textId="57DBE33F" w:rsidR="00F84D7F" w:rsidRDefault="00F84D7F">
      <w:pPr>
        <w:rPr>
          <w:sz w:val="20"/>
          <w:szCs w:val="20"/>
        </w:rPr>
      </w:pPr>
      <w:r>
        <w:rPr>
          <w:sz w:val="20"/>
          <w:szCs w:val="20"/>
        </w:rPr>
        <w:t xml:space="preserve">Pt asking physician to lie on disability form </w:t>
      </w:r>
      <w:r w:rsidR="00192719">
        <w:rPr>
          <w:sz w:val="20"/>
          <w:szCs w:val="20"/>
        </w:rPr>
        <w:t>→</w:t>
      </w:r>
      <w:r>
        <w:rPr>
          <w:sz w:val="20"/>
          <w:szCs w:val="20"/>
        </w:rPr>
        <w:t xml:space="preserve"> offer to help find job</w:t>
      </w:r>
      <w:r w:rsidR="008F144E">
        <w:rPr>
          <w:sz w:val="20"/>
          <w:szCs w:val="20"/>
        </w:rPr>
        <w:t xml:space="preserve"> (NOT reassure)</w:t>
      </w:r>
    </w:p>
    <w:p w14:paraId="1E9D1586" w14:textId="0E24FDEF" w:rsidR="00CF7FAB" w:rsidRDefault="00CF7FAB">
      <w:pPr>
        <w:rPr>
          <w:sz w:val="20"/>
          <w:szCs w:val="20"/>
        </w:rPr>
      </w:pPr>
      <w:r>
        <w:rPr>
          <w:sz w:val="20"/>
          <w:szCs w:val="20"/>
        </w:rPr>
        <w:t>Romantic relationships with patients are always inappropriate</w:t>
      </w:r>
    </w:p>
    <w:p w14:paraId="16FB6939" w14:textId="70A1FEF5" w:rsidR="0044090A" w:rsidRDefault="0044090A">
      <w:pPr>
        <w:rPr>
          <w:sz w:val="20"/>
          <w:szCs w:val="20"/>
        </w:rPr>
      </w:pPr>
      <w:r>
        <w:rPr>
          <w:sz w:val="20"/>
          <w:szCs w:val="20"/>
        </w:rPr>
        <w:t xml:space="preserve">Patient on parole, uses cocaine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do not tell police</w:t>
      </w:r>
    </w:p>
    <w:p w14:paraId="2CB4427A" w14:textId="64CB859B" w:rsidR="00D92ED8" w:rsidRDefault="00D92ED8">
      <w:pPr>
        <w:rPr>
          <w:sz w:val="20"/>
          <w:szCs w:val="20"/>
        </w:rPr>
      </w:pPr>
      <w:r>
        <w:rPr>
          <w:sz w:val="20"/>
          <w:szCs w:val="20"/>
        </w:rPr>
        <w:t xml:space="preserve">Patient requesting brand name drug instead of generic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 w:rsidR="00445C39">
        <w:rPr>
          <w:sz w:val="20"/>
          <w:szCs w:val="20"/>
        </w:rPr>
        <w:t xml:space="preserve">NBS </w:t>
      </w:r>
      <w:r>
        <w:rPr>
          <w:sz w:val="20"/>
          <w:szCs w:val="20"/>
        </w:rPr>
        <w:t>prescribe</w:t>
      </w:r>
    </w:p>
    <w:p w14:paraId="2632A0AA" w14:textId="74A8F760" w:rsidR="00064F0F" w:rsidRDefault="00064F0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16F asking for prenatal genetic testing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does not require parental consent</w:t>
      </w:r>
    </w:p>
    <w:p w14:paraId="51D59684" w14:textId="23B142EA" w:rsidR="007A1A88" w:rsidRDefault="007A1A88">
      <w:pPr>
        <w:rPr>
          <w:sz w:val="20"/>
          <w:szCs w:val="20"/>
        </w:rPr>
      </w:pPr>
      <w:r>
        <w:rPr>
          <w:sz w:val="20"/>
          <w:szCs w:val="20"/>
        </w:rPr>
        <w:t xml:space="preserve">15F, STI treatment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do not tell parents</w:t>
      </w:r>
    </w:p>
    <w:p w14:paraId="38903316" w14:textId="34C6093A" w:rsidR="00153C6C" w:rsidRDefault="00153C6C">
      <w:pPr>
        <w:rPr>
          <w:sz w:val="20"/>
          <w:szCs w:val="20"/>
        </w:rPr>
      </w:pPr>
      <w:r>
        <w:rPr>
          <w:sz w:val="20"/>
          <w:szCs w:val="20"/>
        </w:rPr>
        <w:t xml:space="preserve">Radiologist missed lung nodule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apologize to patient</w:t>
      </w:r>
    </w:p>
    <w:p w14:paraId="45D86A16" w14:textId="00224980" w:rsidR="004F1883" w:rsidRDefault="004F1883">
      <w:pPr>
        <w:rPr>
          <w:sz w:val="20"/>
          <w:szCs w:val="20"/>
        </w:rPr>
      </w:pPr>
      <w:r>
        <w:rPr>
          <w:sz w:val="20"/>
          <w:szCs w:val="20"/>
        </w:rPr>
        <w:t xml:space="preserve">DNR, asystole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death (NOT give epi)</w:t>
      </w:r>
    </w:p>
    <w:p w14:paraId="5BE21C66" w14:textId="13E06C48" w:rsidR="005F20A1" w:rsidRDefault="005F20A1">
      <w:pPr>
        <w:rPr>
          <w:sz w:val="20"/>
          <w:szCs w:val="20"/>
        </w:rPr>
      </w:pPr>
      <w:r>
        <w:rPr>
          <w:sz w:val="20"/>
          <w:szCs w:val="20"/>
        </w:rPr>
        <w:t xml:space="preserve">Patient previously said no intubation, no DNR </w:t>
      </w:r>
      <w:r w:rsidR="00F01E12">
        <w:rPr>
          <w:sz w:val="20"/>
          <w:szCs w:val="20"/>
        </w:rPr>
        <w:t>→</w:t>
      </w:r>
      <w:r>
        <w:rPr>
          <w:sz w:val="20"/>
          <w:szCs w:val="20"/>
        </w:rPr>
        <w:t xml:space="preserve"> do not intubate</w:t>
      </w:r>
    </w:p>
    <w:p w14:paraId="0FCE262A" w14:textId="208B1D9F" w:rsidR="00AB057A" w:rsidRDefault="00AB057A">
      <w:pPr>
        <w:rPr>
          <w:sz w:val="20"/>
          <w:szCs w:val="20"/>
        </w:rPr>
      </w:pPr>
      <w:r>
        <w:rPr>
          <w:sz w:val="20"/>
          <w:szCs w:val="20"/>
        </w:rPr>
        <w:t>Power of attorney cannot override decision of competent patient</w:t>
      </w:r>
    </w:p>
    <w:p w14:paraId="5B77A72B" w14:textId="5959A2FD" w:rsidR="00596B8D" w:rsidRDefault="00596B8D">
      <w:pPr>
        <w:rPr>
          <w:sz w:val="20"/>
          <w:szCs w:val="20"/>
        </w:rPr>
      </w:pPr>
      <w:r>
        <w:rPr>
          <w:sz w:val="20"/>
          <w:szCs w:val="20"/>
        </w:rPr>
        <w:t>Organ donation does not require an advanced directive</w:t>
      </w:r>
    </w:p>
    <w:p w14:paraId="2763B830" w14:textId="6B1B8B22" w:rsidR="00930E16" w:rsidRDefault="00930E16">
      <w:pPr>
        <w:rPr>
          <w:sz w:val="20"/>
          <w:szCs w:val="20"/>
        </w:rPr>
      </w:pPr>
      <w:r>
        <w:rPr>
          <w:sz w:val="20"/>
          <w:szCs w:val="20"/>
        </w:rPr>
        <w:t>Colleague is drunk: report to admin and see patients without him (NOT confront physician b/c might not comply)</w:t>
      </w:r>
    </w:p>
    <w:p w14:paraId="3FC23229" w14:textId="006FF6CE" w:rsidR="002B4208" w:rsidRDefault="002B4208">
      <w:pPr>
        <w:rPr>
          <w:sz w:val="20"/>
          <w:szCs w:val="20"/>
        </w:rPr>
      </w:pPr>
      <w:r>
        <w:rPr>
          <w:sz w:val="20"/>
          <w:szCs w:val="20"/>
        </w:rPr>
        <w:t>Next of kin:</w:t>
      </w:r>
      <w:r w:rsidR="009665AC">
        <w:rPr>
          <w:sz w:val="20"/>
          <w:szCs w:val="20"/>
        </w:rPr>
        <w:t xml:space="preserve"> spouse &gt;</w:t>
      </w:r>
      <w:r>
        <w:rPr>
          <w:sz w:val="20"/>
          <w:szCs w:val="20"/>
        </w:rPr>
        <w:t xml:space="preserve"> children &gt; </w:t>
      </w:r>
      <w:r w:rsidR="009665AC">
        <w:rPr>
          <w:sz w:val="20"/>
          <w:szCs w:val="20"/>
        </w:rPr>
        <w:t xml:space="preserve">parents &gt; siblings (NOT </w:t>
      </w:r>
      <w:r>
        <w:rPr>
          <w:sz w:val="20"/>
          <w:szCs w:val="20"/>
        </w:rPr>
        <w:t>long term partners</w:t>
      </w:r>
      <w:r w:rsidR="009665AC">
        <w:rPr>
          <w:sz w:val="20"/>
          <w:szCs w:val="20"/>
        </w:rPr>
        <w:t>)</w:t>
      </w:r>
    </w:p>
    <w:p w14:paraId="44D46EC3" w14:textId="0854CC84" w:rsidR="00735653" w:rsidRDefault="00735653">
      <w:pPr>
        <w:rPr>
          <w:sz w:val="20"/>
          <w:szCs w:val="20"/>
        </w:rPr>
      </w:pPr>
      <w:r>
        <w:rPr>
          <w:sz w:val="20"/>
          <w:szCs w:val="20"/>
        </w:rPr>
        <w:t>Patient requesting tetanus shot, not medically indicated: NBS do NOT give</w:t>
      </w:r>
    </w:p>
    <w:p w14:paraId="3BE7CC3C" w14:textId="49921606" w:rsidR="00B91D25" w:rsidRDefault="00B91D25">
      <w:pPr>
        <w:rPr>
          <w:sz w:val="20"/>
          <w:szCs w:val="20"/>
        </w:rPr>
      </w:pPr>
      <w:r>
        <w:rPr>
          <w:sz w:val="20"/>
          <w:szCs w:val="20"/>
        </w:rPr>
        <w:t xml:space="preserve">Mandatory reporting to NNDSS: HIV, syphilis, gonorrhea, chlamydia, chancroid </w:t>
      </w:r>
    </w:p>
    <w:p w14:paraId="0FED4D77" w14:textId="2DE69CEB" w:rsidR="00CF5F97" w:rsidRDefault="00CF5F97">
      <w:pPr>
        <w:rPr>
          <w:sz w:val="20"/>
          <w:szCs w:val="20"/>
        </w:rPr>
      </w:pPr>
      <w:r>
        <w:rPr>
          <w:sz w:val="20"/>
          <w:szCs w:val="20"/>
        </w:rPr>
        <w:t xml:space="preserve">Anesthesiologist falls asleep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report to chief</w:t>
      </w:r>
    </w:p>
    <w:p w14:paraId="5D158231" w14:textId="490C234E" w:rsidR="006A31E8" w:rsidRDefault="006A31E8">
      <w:pPr>
        <w:rPr>
          <w:sz w:val="20"/>
          <w:szCs w:val="20"/>
        </w:rPr>
      </w:pPr>
      <w:r>
        <w:rPr>
          <w:sz w:val="20"/>
          <w:szCs w:val="20"/>
        </w:rPr>
        <w:t xml:space="preserve">Does not want to treat </w:t>
      </w:r>
      <w:r>
        <w:rPr>
          <w:sz w:val="20"/>
          <w:szCs w:val="20"/>
        </w:rPr>
        <w:t xml:space="preserve">esophageal varices, brother says he is committing suicide </w:t>
      </w:r>
      <w:r w:rsidR="00CE36CE">
        <w:rPr>
          <w:sz w:val="20"/>
          <w:szCs w:val="20"/>
        </w:rPr>
        <w:t>→</w:t>
      </w:r>
      <w:r>
        <w:rPr>
          <w:sz w:val="20"/>
          <w:szCs w:val="20"/>
        </w:rPr>
        <w:t xml:space="preserve"> NBS don’t treat (NOT neurocogntivie testing)</w:t>
      </w:r>
    </w:p>
    <w:p w14:paraId="21569ABF" w14:textId="0B9E099A" w:rsidR="00A440E2" w:rsidRPr="0049728B" w:rsidRDefault="00A440E2">
      <w:pPr>
        <w:rPr>
          <w:sz w:val="20"/>
          <w:szCs w:val="20"/>
        </w:rPr>
      </w:pPr>
      <w:r>
        <w:rPr>
          <w:sz w:val="20"/>
          <w:szCs w:val="20"/>
        </w:rPr>
        <w:t xml:space="preserve">Legally require to report to police: nonaccidental injuries (firearms, knives, burns, domestic violence) </w:t>
      </w:r>
    </w:p>
    <w:sectPr w:rsidR="00A440E2" w:rsidRPr="0049728B" w:rsidSect="001F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A6"/>
    <w:rsid w:val="000004D6"/>
    <w:rsid w:val="00000547"/>
    <w:rsid w:val="0000091B"/>
    <w:rsid w:val="00000DF4"/>
    <w:rsid w:val="00001838"/>
    <w:rsid w:val="0000233F"/>
    <w:rsid w:val="00003CB2"/>
    <w:rsid w:val="00005A0E"/>
    <w:rsid w:val="000067A1"/>
    <w:rsid w:val="00010E2B"/>
    <w:rsid w:val="000173E4"/>
    <w:rsid w:val="00017BBA"/>
    <w:rsid w:val="00020D3E"/>
    <w:rsid w:val="0002145C"/>
    <w:rsid w:val="00026C38"/>
    <w:rsid w:val="000279EA"/>
    <w:rsid w:val="00032209"/>
    <w:rsid w:val="00035A78"/>
    <w:rsid w:val="00035C09"/>
    <w:rsid w:val="0003666D"/>
    <w:rsid w:val="00042D10"/>
    <w:rsid w:val="00043F7E"/>
    <w:rsid w:val="00044E73"/>
    <w:rsid w:val="000453CB"/>
    <w:rsid w:val="000474D5"/>
    <w:rsid w:val="000478D2"/>
    <w:rsid w:val="00047E53"/>
    <w:rsid w:val="00047E67"/>
    <w:rsid w:val="000532DD"/>
    <w:rsid w:val="00053F53"/>
    <w:rsid w:val="00055785"/>
    <w:rsid w:val="00057A4E"/>
    <w:rsid w:val="00060DC3"/>
    <w:rsid w:val="0006240C"/>
    <w:rsid w:val="000635DA"/>
    <w:rsid w:val="00064837"/>
    <w:rsid w:val="00064F0F"/>
    <w:rsid w:val="000809C5"/>
    <w:rsid w:val="0008326D"/>
    <w:rsid w:val="00083AE3"/>
    <w:rsid w:val="000919FB"/>
    <w:rsid w:val="00092F8F"/>
    <w:rsid w:val="00093929"/>
    <w:rsid w:val="0009647D"/>
    <w:rsid w:val="00096E01"/>
    <w:rsid w:val="000A2A65"/>
    <w:rsid w:val="000A6961"/>
    <w:rsid w:val="000B1CB5"/>
    <w:rsid w:val="000C0F9A"/>
    <w:rsid w:val="000C287D"/>
    <w:rsid w:val="000C2C29"/>
    <w:rsid w:val="000C35BF"/>
    <w:rsid w:val="000C46B6"/>
    <w:rsid w:val="000C5F6F"/>
    <w:rsid w:val="000C664E"/>
    <w:rsid w:val="000C798B"/>
    <w:rsid w:val="000C79E4"/>
    <w:rsid w:val="000C7B31"/>
    <w:rsid w:val="000D0386"/>
    <w:rsid w:val="000D078B"/>
    <w:rsid w:val="000D140E"/>
    <w:rsid w:val="000D1E27"/>
    <w:rsid w:val="000D5BA0"/>
    <w:rsid w:val="000E08D4"/>
    <w:rsid w:val="000E6F8F"/>
    <w:rsid w:val="000E7CE8"/>
    <w:rsid w:val="000F26D3"/>
    <w:rsid w:val="000F2FAB"/>
    <w:rsid w:val="000F54E7"/>
    <w:rsid w:val="00100699"/>
    <w:rsid w:val="00100E63"/>
    <w:rsid w:val="00101C46"/>
    <w:rsid w:val="00105795"/>
    <w:rsid w:val="0011053D"/>
    <w:rsid w:val="001129A4"/>
    <w:rsid w:val="00120E1F"/>
    <w:rsid w:val="0012240D"/>
    <w:rsid w:val="00122F18"/>
    <w:rsid w:val="00124F98"/>
    <w:rsid w:val="001252A5"/>
    <w:rsid w:val="00125627"/>
    <w:rsid w:val="00126A3A"/>
    <w:rsid w:val="00127E6D"/>
    <w:rsid w:val="00131743"/>
    <w:rsid w:val="00133BAC"/>
    <w:rsid w:val="00134478"/>
    <w:rsid w:val="00134D77"/>
    <w:rsid w:val="0013531C"/>
    <w:rsid w:val="001357AC"/>
    <w:rsid w:val="00137D97"/>
    <w:rsid w:val="0014556D"/>
    <w:rsid w:val="0014563A"/>
    <w:rsid w:val="0014573B"/>
    <w:rsid w:val="0014665F"/>
    <w:rsid w:val="00147FBF"/>
    <w:rsid w:val="001531B9"/>
    <w:rsid w:val="00153C6C"/>
    <w:rsid w:val="00156B50"/>
    <w:rsid w:val="00157FDC"/>
    <w:rsid w:val="001607AB"/>
    <w:rsid w:val="0016130E"/>
    <w:rsid w:val="00165035"/>
    <w:rsid w:val="00171090"/>
    <w:rsid w:val="0017552C"/>
    <w:rsid w:val="001772C2"/>
    <w:rsid w:val="00181D2D"/>
    <w:rsid w:val="00181FA3"/>
    <w:rsid w:val="001833AD"/>
    <w:rsid w:val="00183430"/>
    <w:rsid w:val="0018749A"/>
    <w:rsid w:val="00192719"/>
    <w:rsid w:val="00197849"/>
    <w:rsid w:val="001A0182"/>
    <w:rsid w:val="001A30D3"/>
    <w:rsid w:val="001A3930"/>
    <w:rsid w:val="001A6010"/>
    <w:rsid w:val="001A615D"/>
    <w:rsid w:val="001A6E32"/>
    <w:rsid w:val="001A7DFE"/>
    <w:rsid w:val="001B3C3F"/>
    <w:rsid w:val="001B3EAD"/>
    <w:rsid w:val="001B740D"/>
    <w:rsid w:val="001C2122"/>
    <w:rsid w:val="001C56A1"/>
    <w:rsid w:val="001C59B7"/>
    <w:rsid w:val="001C76AD"/>
    <w:rsid w:val="001C78D5"/>
    <w:rsid w:val="001C7C65"/>
    <w:rsid w:val="001D4FAB"/>
    <w:rsid w:val="001D513C"/>
    <w:rsid w:val="001D56A1"/>
    <w:rsid w:val="001D5D1A"/>
    <w:rsid w:val="001D766E"/>
    <w:rsid w:val="001E052F"/>
    <w:rsid w:val="001E15B4"/>
    <w:rsid w:val="001E214C"/>
    <w:rsid w:val="001E4101"/>
    <w:rsid w:val="001E78BE"/>
    <w:rsid w:val="001F095D"/>
    <w:rsid w:val="001F0FE9"/>
    <w:rsid w:val="001F2038"/>
    <w:rsid w:val="001F657F"/>
    <w:rsid w:val="001F6E42"/>
    <w:rsid w:val="001F6FEE"/>
    <w:rsid w:val="001F7051"/>
    <w:rsid w:val="001F727D"/>
    <w:rsid w:val="00202518"/>
    <w:rsid w:val="002025DF"/>
    <w:rsid w:val="00204906"/>
    <w:rsid w:val="00204A8C"/>
    <w:rsid w:val="00205CBA"/>
    <w:rsid w:val="00207111"/>
    <w:rsid w:val="00210959"/>
    <w:rsid w:val="00213651"/>
    <w:rsid w:val="00213993"/>
    <w:rsid w:val="002159A0"/>
    <w:rsid w:val="00215FCA"/>
    <w:rsid w:val="00224174"/>
    <w:rsid w:val="00224FBB"/>
    <w:rsid w:val="00231940"/>
    <w:rsid w:val="0023547E"/>
    <w:rsid w:val="002355EB"/>
    <w:rsid w:val="0023694F"/>
    <w:rsid w:val="00240384"/>
    <w:rsid w:val="00244084"/>
    <w:rsid w:val="002447DB"/>
    <w:rsid w:val="00245C13"/>
    <w:rsid w:val="0025446B"/>
    <w:rsid w:val="0025451A"/>
    <w:rsid w:val="00256858"/>
    <w:rsid w:val="0025772A"/>
    <w:rsid w:val="00257D98"/>
    <w:rsid w:val="00257EF1"/>
    <w:rsid w:val="00260C99"/>
    <w:rsid w:val="00261182"/>
    <w:rsid w:val="00264A36"/>
    <w:rsid w:val="00266B80"/>
    <w:rsid w:val="00270C2B"/>
    <w:rsid w:val="0027268E"/>
    <w:rsid w:val="00274133"/>
    <w:rsid w:val="00276CDD"/>
    <w:rsid w:val="00276F0D"/>
    <w:rsid w:val="00277983"/>
    <w:rsid w:val="002827A6"/>
    <w:rsid w:val="00282BE2"/>
    <w:rsid w:val="00284B04"/>
    <w:rsid w:val="0029066C"/>
    <w:rsid w:val="00295BC6"/>
    <w:rsid w:val="0029793F"/>
    <w:rsid w:val="002A138A"/>
    <w:rsid w:val="002A313A"/>
    <w:rsid w:val="002B0D29"/>
    <w:rsid w:val="002B186C"/>
    <w:rsid w:val="002B2685"/>
    <w:rsid w:val="002B4208"/>
    <w:rsid w:val="002C1815"/>
    <w:rsid w:val="002C5F56"/>
    <w:rsid w:val="002C6C59"/>
    <w:rsid w:val="002C73DD"/>
    <w:rsid w:val="002D0AFF"/>
    <w:rsid w:val="002D3821"/>
    <w:rsid w:val="002D484C"/>
    <w:rsid w:val="002D70AD"/>
    <w:rsid w:val="002D70B7"/>
    <w:rsid w:val="002D788D"/>
    <w:rsid w:val="002D7E75"/>
    <w:rsid w:val="002E00DB"/>
    <w:rsid w:val="002E1D9F"/>
    <w:rsid w:val="002E5451"/>
    <w:rsid w:val="002E76B6"/>
    <w:rsid w:val="002E771F"/>
    <w:rsid w:val="002F5A2B"/>
    <w:rsid w:val="002F6394"/>
    <w:rsid w:val="00300D59"/>
    <w:rsid w:val="0030314A"/>
    <w:rsid w:val="003035D5"/>
    <w:rsid w:val="0030550B"/>
    <w:rsid w:val="00306811"/>
    <w:rsid w:val="00307886"/>
    <w:rsid w:val="003105BF"/>
    <w:rsid w:val="003124FF"/>
    <w:rsid w:val="00317EDB"/>
    <w:rsid w:val="00321A56"/>
    <w:rsid w:val="003223D7"/>
    <w:rsid w:val="0032610D"/>
    <w:rsid w:val="00331C8F"/>
    <w:rsid w:val="0033271C"/>
    <w:rsid w:val="003331E6"/>
    <w:rsid w:val="003358AB"/>
    <w:rsid w:val="00335DA6"/>
    <w:rsid w:val="003376F9"/>
    <w:rsid w:val="003420B1"/>
    <w:rsid w:val="00344FA1"/>
    <w:rsid w:val="00347E32"/>
    <w:rsid w:val="0035375B"/>
    <w:rsid w:val="00357F09"/>
    <w:rsid w:val="0036073C"/>
    <w:rsid w:val="00363A59"/>
    <w:rsid w:val="00364680"/>
    <w:rsid w:val="00365727"/>
    <w:rsid w:val="00365F50"/>
    <w:rsid w:val="00366B3D"/>
    <w:rsid w:val="00367518"/>
    <w:rsid w:val="003701CB"/>
    <w:rsid w:val="0037079D"/>
    <w:rsid w:val="00374BC4"/>
    <w:rsid w:val="00375C30"/>
    <w:rsid w:val="0038015D"/>
    <w:rsid w:val="00380687"/>
    <w:rsid w:val="003841D6"/>
    <w:rsid w:val="00387A5F"/>
    <w:rsid w:val="0039098D"/>
    <w:rsid w:val="00395216"/>
    <w:rsid w:val="003965CB"/>
    <w:rsid w:val="00397FD4"/>
    <w:rsid w:val="003A4006"/>
    <w:rsid w:val="003A6E8F"/>
    <w:rsid w:val="003B1376"/>
    <w:rsid w:val="003B2571"/>
    <w:rsid w:val="003B42A7"/>
    <w:rsid w:val="003B53F6"/>
    <w:rsid w:val="003C37CA"/>
    <w:rsid w:val="003C7D04"/>
    <w:rsid w:val="003D0C8D"/>
    <w:rsid w:val="003D1CE1"/>
    <w:rsid w:val="003D346F"/>
    <w:rsid w:val="003D4AF1"/>
    <w:rsid w:val="003E1BE0"/>
    <w:rsid w:val="003E2B2D"/>
    <w:rsid w:val="003E2B72"/>
    <w:rsid w:val="003E30BA"/>
    <w:rsid w:val="003E3583"/>
    <w:rsid w:val="003E6097"/>
    <w:rsid w:val="003E62A1"/>
    <w:rsid w:val="003E70E9"/>
    <w:rsid w:val="003E7FB4"/>
    <w:rsid w:val="003F30D8"/>
    <w:rsid w:val="003F637E"/>
    <w:rsid w:val="003F79A2"/>
    <w:rsid w:val="00403ADA"/>
    <w:rsid w:val="00404FBD"/>
    <w:rsid w:val="0040593C"/>
    <w:rsid w:val="00405A1B"/>
    <w:rsid w:val="00406666"/>
    <w:rsid w:val="0041072B"/>
    <w:rsid w:val="00413EBC"/>
    <w:rsid w:val="00414103"/>
    <w:rsid w:val="00430588"/>
    <w:rsid w:val="004311EF"/>
    <w:rsid w:val="0043502B"/>
    <w:rsid w:val="0043675D"/>
    <w:rsid w:val="00436E29"/>
    <w:rsid w:val="00437FED"/>
    <w:rsid w:val="0044036B"/>
    <w:rsid w:val="0044090A"/>
    <w:rsid w:val="0044257F"/>
    <w:rsid w:val="00445C39"/>
    <w:rsid w:val="00453EC7"/>
    <w:rsid w:val="00455732"/>
    <w:rsid w:val="00460445"/>
    <w:rsid w:val="00461136"/>
    <w:rsid w:val="00462AA6"/>
    <w:rsid w:val="00465110"/>
    <w:rsid w:val="00466DB1"/>
    <w:rsid w:val="00471308"/>
    <w:rsid w:val="00471C9F"/>
    <w:rsid w:val="0047281C"/>
    <w:rsid w:val="00474008"/>
    <w:rsid w:val="0047675C"/>
    <w:rsid w:val="00477166"/>
    <w:rsid w:val="00480AC5"/>
    <w:rsid w:val="00482B10"/>
    <w:rsid w:val="0048348C"/>
    <w:rsid w:val="004836D4"/>
    <w:rsid w:val="004855CE"/>
    <w:rsid w:val="0048761C"/>
    <w:rsid w:val="0049165D"/>
    <w:rsid w:val="00492BAB"/>
    <w:rsid w:val="004940C3"/>
    <w:rsid w:val="00496828"/>
    <w:rsid w:val="0049728B"/>
    <w:rsid w:val="004A19B6"/>
    <w:rsid w:val="004A5051"/>
    <w:rsid w:val="004A559B"/>
    <w:rsid w:val="004A5816"/>
    <w:rsid w:val="004A712B"/>
    <w:rsid w:val="004A7872"/>
    <w:rsid w:val="004B23F4"/>
    <w:rsid w:val="004B2AAF"/>
    <w:rsid w:val="004B2F29"/>
    <w:rsid w:val="004B30D0"/>
    <w:rsid w:val="004B3315"/>
    <w:rsid w:val="004B5DF2"/>
    <w:rsid w:val="004B66EE"/>
    <w:rsid w:val="004C0A63"/>
    <w:rsid w:val="004C5B89"/>
    <w:rsid w:val="004C7A74"/>
    <w:rsid w:val="004D1725"/>
    <w:rsid w:val="004D2C7C"/>
    <w:rsid w:val="004D4CF2"/>
    <w:rsid w:val="004D5782"/>
    <w:rsid w:val="004D679E"/>
    <w:rsid w:val="004E09BB"/>
    <w:rsid w:val="004E1F9C"/>
    <w:rsid w:val="004E256A"/>
    <w:rsid w:val="004E4DCB"/>
    <w:rsid w:val="004E51EC"/>
    <w:rsid w:val="004F1883"/>
    <w:rsid w:val="004F315E"/>
    <w:rsid w:val="004F3ECB"/>
    <w:rsid w:val="004F3FA3"/>
    <w:rsid w:val="004F4380"/>
    <w:rsid w:val="004F43AD"/>
    <w:rsid w:val="004F45B0"/>
    <w:rsid w:val="004F4713"/>
    <w:rsid w:val="004F4FEC"/>
    <w:rsid w:val="004F62F2"/>
    <w:rsid w:val="004F6672"/>
    <w:rsid w:val="00503942"/>
    <w:rsid w:val="005049F8"/>
    <w:rsid w:val="0050623D"/>
    <w:rsid w:val="0051359E"/>
    <w:rsid w:val="005155A7"/>
    <w:rsid w:val="00515F85"/>
    <w:rsid w:val="00520042"/>
    <w:rsid w:val="005268B2"/>
    <w:rsid w:val="00526A83"/>
    <w:rsid w:val="00527EDB"/>
    <w:rsid w:val="00530B11"/>
    <w:rsid w:val="0053243A"/>
    <w:rsid w:val="00533D59"/>
    <w:rsid w:val="00536E8D"/>
    <w:rsid w:val="00541949"/>
    <w:rsid w:val="00541C66"/>
    <w:rsid w:val="00543E80"/>
    <w:rsid w:val="00544D3B"/>
    <w:rsid w:val="00546BC4"/>
    <w:rsid w:val="005505DA"/>
    <w:rsid w:val="005518B6"/>
    <w:rsid w:val="00551AFD"/>
    <w:rsid w:val="00551E53"/>
    <w:rsid w:val="00552F00"/>
    <w:rsid w:val="00553FD7"/>
    <w:rsid w:val="00554E0E"/>
    <w:rsid w:val="00557A6D"/>
    <w:rsid w:val="0056043D"/>
    <w:rsid w:val="00562B43"/>
    <w:rsid w:val="00566D31"/>
    <w:rsid w:val="005706DD"/>
    <w:rsid w:val="00571EA1"/>
    <w:rsid w:val="00572F00"/>
    <w:rsid w:val="005778B3"/>
    <w:rsid w:val="005812A4"/>
    <w:rsid w:val="005923AE"/>
    <w:rsid w:val="00595BF1"/>
    <w:rsid w:val="00595EDB"/>
    <w:rsid w:val="00596B8D"/>
    <w:rsid w:val="00597F8F"/>
    <w:rsid w:val="005A04A7"/>
    <w:rsid w:val="005A4BD2"/>
    <w:rsid w:val="005A6009"/>
    <w:rsid w:val="005B303E"/>
    <w:rsid w:val="005B4F91"/>
    <w:rsid w:val="005C0065"/>
    <w:rsid w:val="005C1326"/>
    <w:rsid w:val="005C669C"/>
    <w:rsid w:val="005C7C2B"/>
    <w:rsid w:val="005D186D"/>
    <w:rsid w:val="005D33A1"/>
    <w:rsid w:val="005D5395"/>
    <w:rsid w:val="005D611A"/>
    <w:rsid w:val="005E69DF"/>
    <w:rsid w:val="005E70D0"/>
    <w:rsid w:val="005E7EC6"/>
    <w:rsid w:val="005F1545"/>
    <w:rsid w:val="005F20A1"/>
    <w:rsid w:val="005F56F9"/>
    <w:rsid w:val="005F6F6A"/>
    <w:rsid w:val="005F7AEA"/>
    <w:rsid w:val="006037D0"/>
    <w:rsid w:val="00606599"/>
    <w:rsid w:val="00610286"/>
    <w:rsid w:val="00611E96"/>
    <w:rsid w:val="00623079"/>
    <w:rsid w:val="006242F3"/>
    <w:rsid w:val="00626190"/>
    <w:rsid w:val="006267CC"/>
    <w:rsid w:val="00626936"/>
    <w:rsid w:val="00634C27"/>
    <w:rsid w:val="00636D25"/>
    <w:rsid w:val="00637B7D"/>
    <w:rsid w:val="0064236E"/>
    <w:rsid w:val="00645D88"/>
    <w:rsid w:val="00647CC9"/>
    <w:rsid w:val="006505AB"/>
    <w:rsid w:val="00653D09"/>
    <w:rsid w:val="00653F48"/>
    <w:rsid w:val="0065460E"/>
    <w:rsid w:val="00664432"/>
    <w:rsid w:val="006646D1"/>
    <w:rsid w:val="00665E82"/>
    <w:rsid w:val="00667ABC"/>
    <w:rsid w:val="00673326"/>
    <w:rsid w:val="00674F74"/>
    <w:rsid w:val="006750E9"/>
    <w:rsid w:val="00676A6A"/>
    <w:rsid w:val="00676AEF"/>
    <w:rsid w:val="00680578"/>
    <w:rsid w:val="00682368"/>
    <w:rsid w:val="006829C9"/>
    <w:rsid w:val="00690052"/>
    <w:rsid w:val="00690BEB"/>
    <w:rsid w:val="00690E1A"/>
    <w:rsid w:val="006923B4"/>
    <w:rsid w:val="0069503B"/>
    <w:rsid w:val="006A14C5"/>
    <w:rsid w:val="006A2F8D"/>
    <w:rsid w:val="006A31E8"/>
    <w:rsid w:val="006A7A50"/>
    <w:rsid w:val="006B18E4"/>
    <w:rsid w:val="006B4E5B"/>
    <w:rsid w:val="006B779D"/>
    <w:rsid w:val="006C16E2"/>
    <w:rsid w:val="006C2BA6"/>
    <w:rsid w:val="006C3E57"/>
    <w:rsid w:val="006C4665"/>
    <w:rsid w:val="006C4B55"/>
    <w:rsid w:val="006C4F65"/>
    <w:rsid w:val="006D50B1"/>
    <w:rsid w:val="006D63FE"/>
    <w:rsid w:val="006E1451"/>
    <w:rsid w:val="006E2769"/>
    <w:rsid w:val="006E4618"/>
    <w:rsid w:val="006E5440"/>
    <w:rsid w:val="006E56A5"/>
    <w:rsid w:val="006E6F74"/>
    <w:rsid w:val="006E72B3"/>
    <w:rsid w:val="006E7390"/>
    <w:rsid w:val="006E7E2D"/>
    <w:rsid w:val="006F0DFE"/>
    <w:rsid w:val="006F10D9"/>
    <w:rsid w:val="006F26FE"/>
    <w:rsid w:val="006F6535"/>
    <w:rsid w:val="006F7430"/>
    <w:rsid w:val="00701490"/>
    <w:rsid w:val="00702D11"/>
    <w:rsid w:val="00706533"/>
    <w:rsid w:val="00707D32"/>
    <w:rsid w:val="007101B6"/>
    <w:rsid w:val="00710AD0"/>
    <w:rsid w:val="007110D3"/>
    <w:rsid w:val="007152FE"/>
    <w:rsid w:val="00717E34"/>
    <w:rsid w:val="0072482D"/>
    <w:rsid w:val="00732D91"/>
    <w:rsid w:val="00732F58"/>
    <w:rsid w:val="0073354F"/>
    <w:rsid w:val="00733983"/>
    <w:rsid w:val="007349C5"/>
    <w:rsid w:val="00735460"/>
    <w:rsid w:val="00735653"/>
    <w:rsid w:val="0073676E"/>
    <w:rsid w:val="00743C4C"/>
    <w:rsid w:val="00750687"/>
    <w:rsid w:val="00751C92"/>
    <w:rsid w:val="007614D2"/>
    <w:rsid w:val="00762FB3"/>
    <w:rsid w:val="00765B77"/>
    <w:rsid w:val="00765FA8"/>
    <w:rsid w:val="007663F6"/>
    <w:rsid w:val="00766CC8"/>
    <w:rsid w:val="007676EB"/>
    <w:rsid w:val="00767FD5"/>
    <w:rsid w:val="007701DB"/>
    <w:rsid w:val="007729F7"/>
    <w:rsid w:val="0077320A"/>
    <w:rsid w:val="00773F58"/>
    <w:rsid w:val="0077728F"/>
    <w:rsid w:val="00781B68"/>
    <w:rsid w:val="0078423F"/>
    <w:rsid w:val="00785571"/>
    <w:rsid w:val="007919EB"/>
    <w:rsid w:val="007955CF"/>
    <w:rsid w:val="007A1392"/>
    <w:rsid w:val="007A1A88"/>
    <w:rsid w:val="007A2F10"/>
    <w:rsid w:val="007A3A5E"/>
    <w:rsid w:val="007A49D6"/>
    <w:rsid w:val="007A4FBC"/>
    <w:rsid w:val="007A5532"/>
    <w:rsid w:val="007A6967"/>
    <w:rsid w:val="007B0B50"/>
    <w:rsid w:val="007B1389"/>
    <w:rsid w:val="007B3060"/>
    <w:rsid w:val="007B589C"/>
    <w:rsid w:val="007C0F41"/>
    <w:rsid w:val="007C1922"/>
    <w:rsid w:val="007C1E10"/>
    <w:rsid w:val="007C4F27"/>
    <w:rsid w:val="007C67AF"/>
    <w:rsid w:val="007C7C00"/>
    <w:rsid w:val="007D0429"/>
    <w:rsid w:val="007D1D78"/>
    <w:rsid w:val="007D2809"/>
    <w:rsid w:val="007D33CD"/>
    <w:rsid w:val="007D7805"/>
    <w:rsid w:val="007D7E2A"/>
    <w:rsid w:val="007E2147"/>
    <w:rsid w:val="007E2DE7"/>
    <w:rsid w:val="007E52E0"/>
    <w:rsid w:val="007E7A7A"/>
    <w:rsid w:val="007E7C01"/>
    <w:rsid w:val="007E7FD2"/>
    <w:rsid w:val="007F0DDB"/>
    <w:rsid w:val="007F1814"/>
    <w:rsid w:val="007F1D1A"/>
    <w:rsid w:val="007F2015"/>
    <w:rsid w:val="007F45F4"/>
    <w:rsid w:val="007F59BE"/>
    <w:rsid w:val="007F62D3"/>
    <w:rsid w:val="00802F05"/>
    <w:rsid w:val="00804DDC"/>
    <w:rsid w:val="00805904"/>
    <w:rsid w:val="00805AF5"/>
    <w:rsid w:val="00806943"/>
    <w:rsid w:val="00807DD5"/>
    <w:rsid w:val="008103A8"/>
    <w:rsid w:val="008116F8"/>
    <w:rsid w:val="00813118"/>
    <w:rsid w:val="00813288"/>
    <w:rsid w:val="00813FB9"/>
    <w:rsid w:val="00816D62"/>
    <w:rsid w:val="008226B8"/>
    <w:rsid w:val="0082482A"/>
    <w:rsid w:val="00827FD4"/>
    <w:rsid w:val="00831418"/>
    <w:rsid w:val="0083270C"/>
    <w:rsid w:val="008337C0"/>
    <w:rsid w:val="00833CE8"/>
    <w:rsid w:val="00833FBF"/>
    <w:rsid w:val="008350E1"/>
    <w:rsid w:val="008356C8"/>
    <w:rsid w:val="00836491"/>
    <w:rsid w:val="00836B3E"/>
    <w:rsid w:val="008419DE"/>
    <w:rsid w:val="00845C6D"/>
    <w:rsid w:val="00850CF5"/>
    <w:rsid w:val="00854746"/>
    <w:rsid w:val="00854A5A"/>
    <w:rsid w:val="00857F80"/>
    <w:rsid w:val="008600A9"/>
    <w:rsid w:val="008630B0"/>
    <w:rsid w:val="00863B95"/>
    <w:rsid w:val="00865636"/>
    <w:rsid w:val="008700D6"/>
    <w:rsid w:val="00872BC7"/>
    <w:rsid w:val="0087403A"/>
    <w:rsid w:val="00877766"/>
    <w:rsid w:val="0087787A"/>
    <w:rsid w:val="00880882"/>
    <w:rsid w:val="00881336"/>
    <w:rsid w:val="00882865"/>
    <w:rsid w:val="0088487A"/>
    <w:rsid w:val="00886514"/>
    <w:rsid w:val="00891A95"/>
    <w:rsid w:val="00892305"/>
    <w:rsid w:val="008950C8"/>
    <w:rsid w:val="00895C14"/>
    <w:rsid w:val="00896A63"/>
    <w:rsid w:val="00897F46"/>
    <w:rsid w:val="008A23CC"/>
    <w:rsid w:val="008A2D70"/>
    <w:rsid w:val="008A4049"/>
    <w:rsid w:val="008A41FF"/>
    <w:rsid w:val="008A55A9"/>
    <w:rsid w:val="008A6487"/>
    <w:rsid w:val="008A6F85"/>
    <w:rsid w:val="008A7E2E"/>
    <w:rsid w:val="008B123F"/>
    <w:rsid w:val="008B1A90"/>
    <w:rsid w:val="008B5DC6"/>
    <w:rsid w:val="008C0F81"/>
    <w:rsid w:val="008C13B3"/>
    <w:rsid w:val="008C2921"/>
    <w:rsid w:val="008C6026"/>
    <w:rsid w:val="008C74F7"/>
    <w:rsid w:val="008D0C57"/>
    <w:rsid w:val="008D0F42"/>
    <w:rsid w:val="008D3FAB"/>
    <w:rsid w:val="008D4455"/>
    <w:rsid w:val="008D630E"/>
    <w:rsid w:val="008E1377"/>
    <w:rsid w:val="008E13A1"/>
    <w:rsid w:val="008E305B"/>
    <w:rsid w:val="008E3810"/>
    <w:rsid w:val="008F144E"/>
    <w:rsid w:val="008F20F4"/>
    <w:rsid w:val="008F42F3"/>
    <w:rsid w:val="008F4409"/>
    <w:rsid w:val="008F44B4"/>
    <w:rsid w:val="008F48A4"/>
    <w:rsid w:val="008F7A72"/>
    <w:rsid w:val="00903A8B"/>
    <w:rsid w:val="00904F93"/>
    <w:rsid w:val="00907F92"/>
    <w:rsid w:val="009130C0"/>
    <w:rsid w:val="00913CBE"/>
    <w:rsid w:val="0092112F"/>
    <w:rsid w:val="009226C5"/>
    <w:rsid w:val="009241A3"/>
    <w:rsid w:val="00927361"/>
    <w:rsid w:val="009275BB"/>
    <w:rsid w:val="00930706"/>
    <w:rsid w:val="00930D5C"/>
    <w:rsid w:val="00930E16"/>
    <w:rsid w:val="0093239D"/>
    <w:rsid w:val="009330F5"/>
    <w:rsid w:val="00933993"/>
    <w:rsid w:val="00935069"/>
    <w:rsid w:val="009351B0"/>
    <w:rsid w:val="009357E0"/>
    <w:rsid w:val="0093780A"/>
    <w:rsid w:val="009409C2"/>
    <w:rsid w:val="009414A3"/>
    <w:rsid w:val="0094389B"/>
    <w:rsid w:val="00945863"/>
    <w:rsid w:val="00947FCA"/>
    <w:rsid w:val="00950113"/>
    <w:rsid w:val="00951006"/>
    <w:rsid w:val="00952999"/>
    <w:rsid w:val="009530C3"/>
    <w:rsid w:val="00955A2F"/>
    <w:rsid w:val="00956622"/>
    <w:rsid w:val="00957A25"/>
    <w:rsid w:val="00960335"/>
    <w:rsid w:val="00962467"/>
    <w:rsid w:val="00964E2D"/>
    <w:rsid w:val="00965123"/>
    <w:rsid w:val="009661B1"/>
    <w:rsid w:val="009661B6"/>
    <w:rsid w:val="009665AC"/>
    <w:rsid w:val="00966949"/>
    <w:rsid w:val="009674BC"/>
    <w:rsid w:val="009736AC"/>
    <w:rsid w:val="0097551C"/>
    <w:rsid w:val="00976A61"/>
    <w:rsid w:val="00977F14"/>
    <w:rsid w:val="00982A16"/>
    <w:rsid w:val="00984836"/>
    <w:rsid w:val="00984B84"/>
    <w:rsid w:val="00985583"/>
    <w:rsid w:val="00986094"/>
    <w:rsid w:val="00986370"/>
    <w:rsid w:val="00987A4E"/>
    <w:rsid w:val="00990B61"/>
    <w:rsid w:val="00991D7E"/>
    <w:rsid w:val="009932CE"/>
    <w:rsid w:val="0099502E"/>
    <w:rsid w:val="00995CD4"/>
    <w:rsid w:val="00995E18"/>
    <w:rsid w:val="00996E49"/>
    <w:rsid w:val="009979E3"/>
    <w:rsid w:val="009A0AE1"/>
    <w:rsid w:val="009A4384"/>
    <w:rsid w:val="009A7054"/>
    <w:rsid w:val="009A73C8"/>
    <w:rsid w:val="009B0C14"/>
    <w:rsid w:val="009B291D"/>
    <w:rsid w:val="009B2B14"/>
    <w:rsid w:val="009B3027"/>
    <w:rsid w:val="009B3308"/>
    <w:rsid w:val="009B643A"/>
    <w:rsid w:val="009B70E5"/>
    <w:rsid w:val="009C0E5B"/>
    <w:rsid w:val="009C4F0C"/>
    <w:rsid w:val="009C5250"/>
    <w:rsid w:val="009C7BED"/>
    <w:rsid w:val="009C7D00"/>
    <w:rsid w:val="009E0CA0"/>
    <w:rsid w:val="009E14DA"/>
    <w:rsid w:val="009E453A"/>
    <w:rsid w:val="009F0AD9"/>
    <w:rsid w:val="009F2A8B"/>
    <w:rsid w:val="009F2E5F"/>
    <w:rsid w:val="009F6375"/>
    <w:rsid w:val="00A01FA0"/>
    <w:rsid w:val="00A054F4"/>
    <w:rsid w:val="00A05DD1"/>
    <w:rsid w:val="00A06187"/>
    <w:rsid w:val="00A0681D"/>
    <w:rsid w:val="00A07574"/>
    <w:rsid w:val="00A07E01"/>
    <w:rsid w:val="00A10BAB"/>
    <w:rsid w:val="00A115F2"/>
    <w:rsid w:val="00A11E56"/>
    <w:rsid w:val="00A1220E"/>
    <w:rsid w:val="00A12E85"/>
    <w:rsid w:val="00A13FAD"/>
    <w:rsid w:val="00A1460C"/>
    <w:rsid w:val="00A1589B"/>
    <w:rsid w:val="00A15D4B"/>
    <w:rsid w:val="00A2185E"/>
    <w:rsid w:val="00A27BB3"/>
    <w:rsid w:val="00A30E91"/>
    <w:rsid w:val="00A33456"/>
    <w:rsid w:val="00A33AB6"/>
    <w:rsid w:val="00A34BF1"/>
    <w:rsid w:val="00A36362"/>
    <w:rsid w:val="00A41DBE"/>
    <w:rsid w:val="00A440E2"/>
    <w:rsid w:val="00A4555C"/>
    <w:rsid w:val="00A45BBB"/>
    <w:rsid w:val="00A506C6"/>
    <w:rsid w:val="00A538D3"/>
    <w:rsid w:val="00A54942"/>
    <w:rsid w:val="00A60AE9"/>
    <w:rsid w:val="00A62985"/>
    <w:rsid w:val="00A629EE"/>
    <w:rsid w:val="00A65E5E"/>
    <w:rsid w:val="00A72031"/>
    <w:rsid w:val="00A74B71"/>
    <w:rsid w:val="00A7604B"/>
    <w:rsid w:val="00A764DC"/>
    <w:rsid w:val="00A772E9"/>
    <w:rsid w:val="00A83D6D"/>
    <w:rsid w:val="00A85BDD"/>
    <w:rsid w:val="00A87DCC"/>
    <w:rsid w:val="00A92D5A"/>
    <w:rsid w:val="00A940C7"/>
    <w:rsid w:val="00A942FC"/>
    <w:rsid w:val="00A96D2C"/>
    <w:rsid w:val="00AA4FF1"/>
    <w:rsid w:val="00AA7616"/>
    <w:rsid w:val="00AB057A"/>
    <w:rsid w:val="00AB1353"/>
    <w:rsid w:val="00AB250D"/>
    <w:rsid w:val="00AB34CE"/>
    <w:rsid w:val="00AB46E6"/>
    <w:rsid w:val="00AC12BD"/>
    <w:rsid w:val="00AC2B39"/>
    <w:rsid w:val="00AC49D9"/>
    <w:rsid w:val="00AC53B9"/>
    <w:rsid w:val="00AD0D5E"/>
    <w:rsid w:val="00AD2B68"/>
    <w:rsid w:val="00AD631C"/>
    <w:rsid w:val="00AD7406"/>
    <w:rsid w:val="00AE08E7"/>
    <w:rsid w:val="00AE16E3"/>
    <w:rsid w:val="00AE2238"/>
    <w:rsid w:val="00AE38C1"/>
    <w:rsid w:val="00AE41A9"/>
    <w:rsid w:val="00AE4B50"/>
    <w:rsid w:val="00AE54C8"/>
    <w:rsid w:val="00AE5D9A"/>
    <w:rsid w:val="00AE5EB0"/>
    <w:rsid w:val="00AE6B2B"/>
    <w:rsid w:val="00AF06E8"/>
    <w:rsid w:val="00AF0F0A"/>
    <w:rsid w:val="00AF137D"/>
    <w:rsid w:val="00AF1D69"/>
    <w:rsid w:val="00AF5578"/>
    <w:rsid w:val="00B02F8E"/>
    <w:rsid w:val="00B076B1"/>
    <w:rsid w:val="00B10E4C"/>
    <w:rsid w:val="00B11A93"/>
    <w:rsid w:val="00B11F04"/>
    <w:rsid w:val="00B12032"/>
    <w:rsid w:val="00B12DCF"/>
    <w:rsid w:val="00B14387"/>
    <w:rsid w:val="00B15544"/>
    <w:rsid w:val="00B159D2"/>
    <w:rsid w:val="00B24009"/>
    <w:rsid w:val="00B24C34"/>
    <w:rsid w:val="00B2545D"/>
    <w:rsid w:val="00B25EAB"/>
    <w:rsid w:val="00B26AD8"/>
    <w:rsid w:val="00B26F63"/>
    <w:rsid w:val="00B26FC8"/>
    <w:rsid w:val="00B3175F"/>
    <w:rsid w:val="00B40CC5"/>
    <w:rsid w:val="00B40F34"/>
    <w:rsid w:val="00B410E8"/>
    <w:rsid w:val="00B42036"/>
    <w:rsid w:val="00B42623"/>
    <w:rsid w:val="00B427BA"/>
    <w:rsid w:val="00B43F31"/>
    <w:rsid w:val="00B44C79"/>
    <w:rsid w:val="00B44DA4"/>
    <w:rsid w:val="00B50600"/>
    <w:rsid w:val="00B50CE5"/>
    <w:rsid w:val="00B51A8A"/>
    <w:rsid w:val="00B52911"/>
    <w:rsid w:val="00B549E3"/>
    <w:rsid w:val="00B54F3D"/>
    <w:rsid w:val="00B60D1D"/>
    <w:rsid w:val="00B61596"/>
    <w:rsid w:val="00B61F72"/>
    <w:rsid w:val="00B620D7"/>
    <w:rsid w:val="00B64540"/>
    <w:rsid w:val="00B65452"/>
    <w:rsid w:val="00B66FF0"/>
    <w:rsid w:val="00B70509"/>
    <w:rsid w:val="00B776E7"/>
    <w:rsid w:val="00B77910"/>
    <w:rsid w:val="00B825F4"/>
    <w:rsid w:val="00B829B2"/>
    <w:rsid w:val="00B82BD4"/>
    <w:rsid w:val="00B91D25"/>
    <w:rsid w:val="00B92224"/>
    <w:rsid w:val="00B94E8D"/>
    <w:rsid w:val="00B94FFD"/>
    <w:rsid w:val="00B96597"/>
    <w:rsid w:val="00BA025F"/>
    <w:rsid w:val="00BA223E"/>
    <w:rsid w:val="00BA4F03"/>
    <w:rsid w:val="00BA68E9"/>
    <w:rsid w:val="00BA7213"/>
    <w:rsid w:val="00BB094F"/>
    <w:rsid w:val="00BB1260"/>
    <w:rsid w:val="00BB1357"/>
    <w:rsid w:val="00BB4A3C"/>
    <w:rsid w:val="00BB5AD6"/>
    <w:rsid w:val="00BB7797"/>
    <w:rsid w:val="00BC5732"/>
    <w:rsid w:val="00BC67A4"/>
    <w:rsid w:val="00BC6C10"/>
    <w:rsid w:val="00BC6C86"/>
    <w:rsid w:val="00BD0A8B"/>
    <w:rsid w:val="00BD1329"/>
    <w:rsid w:val="00BD23CE"/>
    <w:rsid w:val="00BD2665"/>
    <w:rsid w:val="00BE37AD"/>
    <w:rsid w:val="00BE5D8E"/>
    <w:rsid w:val="00BF1E68"/>
    <w:rsid w:val="00BF1ECC"/>
    <w:rsid w:val="00BF4C94"/>
    <w:rsid w:val="00BF4FE0"/>
    <w:rsid w:val="00BF5EEA"/>
    <w:rsid w:val="00BF6971"/>
    <w:rsid w:val="00C02886"/>
    <w:rsid w:val="00C04210"/>
    <w:rsid w:val="00C14C33"/>
    <w:rsid w:val="00C205CE"/>
    <w:rsid w:val="00C22E8F"/>
    <w:rsid w:val="00C23EF2"/>
    <w:rsid w:val="00C254D4"/>
    <w:rsid w:val="00C254DB"/>
    <w:rsid w:val="00C26D31"/>
    <w:rsid w:val="00C321C5"/>
    <w:rsid w:val="00C341CE"/>
    <w:rsid w:val="00C3434F"/>
    <w:rsid w:val="00C36961"/>
    <w:rsid w:val="00C37A8E"/>
    <w:rsid w:val="00C43D75"/>
    <w:rsid w:val="00C47608"/>
    <w:rsid w:val="00C51951"/>
    <w:rsid w:val="00C52548"/>
    <w:rsid w:val="00C52F7A"/>
    <w:rsid w:val="00C53019"/>
    <w:rsid w:val="00C53924"/>
    <w:rsid w:val="00C53B91"/>
    <w:rsid w:val="00C6402F"/>
    <w:rsid w:val="00C64DDE"/>
    <w:rsid w:val="00C70DED"/>
    <w:rsid w:val="00C71619"/>
    <w:rsid w:val="00C72DED"/>
    <w:rsid w:val="00C74F26"/>
    <w:rsid w:val="00C7720B"/>
    <w:rsid w:val="00C8058E"/>
    <w:rsid w:val="00C819DB"/>
    <w:rsid w:val="00C828B9"/>
    <w:rsid w:val="00C837F8"/>
    <w:rsid w:val="00C85841"/>
    <w:rsid w:val="00C864F2"/>
    <w:rsid w:val="00C868DC"/>
    <w:rsid w:val="00C86F94"/>
    <w:rsid w:val="00C9019C"/>
    <w:rsid w:val="00C909F3"/>
    <w:rsid w:val="00C97F4A"/>
    <w:rsid w:val="00CA2FBD"/>
    <w:rsid w:val="00CA3194"/>
    <w:rsid w:val="00CA64D7"/>
    <w:rsid w:val="00CA75C9"/>
    <w:rsid w:val="00CA7F4F"/>
    <w:rsid w:val="00CB0331"/>
    <w:rsid w:val="00CB0560"/>
    <w:rsid w:val="00CB13EF"/>
    <w:rsid w:val="00CB4C18"/>
    <w:rsid w:val="00CB5433"/>
    <w:rsid w:val="00CB62AC"/>
    <w:rsid w:val="00CC4169"/>
    <w:rsid w:val="00CD0822"/>
    <w:rsid w:val="00CD44BD"/>
    <w:rsid w:val="00CD5C34"/>
    <w:rsid w:val="00CE01A1"/>
    <w:rsid w:val="00CE1303"/>
    <w:rsid w:val="00CE18D1"/>
    <w:rsid w:val="00CE33A1"/>
    <w:rsid w:val="00CE36CE"/>
    <w:rsid w:val="00CE4B1F"/>
    <w:rsid w:val="00CE53DA"/>
    <w:rsid w:val="00CE7FD3"/>
    <w:rsid w:val="00CF2769"/>
    <w:rsid w:val="00CF37E2"/>
    <w:rsid w:val="00CF5F97"/>
    <w:rsid w:val="00CF7FAB"/>
    <w:rsid w:val="00D0040B"/>
    <w:rsid w:val="00D01737"/>
    <w:rsid w:val="00D01905"/>
    <w:rsid w:val="00D02644"/>
    <w:rsid w:val="00D02C37"/>
    <w:rsid w:val="00D062FA"/>
    <w:rsid w:val="00D102CC"/>
    <w:rsid w:val="00D11AEC"/>
    <w:rsid w:val="00D128E0"/>
    <w:rsid w:val="00D17038"/>
    <w:rsid w:val="00D22190"/>
    <w:rsid w:val="00D22229"/>
    <w:rsid w:val="00D24312"/>
    <w:rsid w:val="00D25AD2"/>
    <w:rsid w:val="00D26A47"/>
    <w:rsid w:val="00D34134"/>
    <w:rsid w:val="00D41B6D"/>
    <w:rsid w:val="00D42B70"/>
    <w:rsid w:val="00D45CE7"/>
    <w:rsid w:val="00D47FBB"/>
    <w:rsid w:val="00D51E21"/>
    <w:rsid w:val="00D6139D"/>
    <w:rsid w:val="00D67BC2"/>
    <w:rsid w:val="00D7210F"/>
    <w:rsid w:val="00D725BA"/>
    <w:rsid w:val="00D76EFD"/>
    <w:rsid w:val="00D92ED8"/>
    <w:rsid w:val="00D92FDD"/>
    <w:rsid w:val="00D93BE3"/>
    <w:rsid w:val="00D947F6"/>
    <w:rsid w:val="00D95214"/>
    <w:rsid w:val="00D96048"/>
    <w:rsid w:val="00D962AC"/>
    <w:rsid w:val="00D9650D"/>
    <w:rsid w:val="00D976DC"/>
    <w:rsid w:val="00D978F6"/>
    <w:rsid w:val="00DA19BF"/>
    <w:rsid w:val="00DA51B6"/>
    <w:rsid w:val="00DA7692"/>
    <w:rsid w:val="00DA7C57"/>
    <w:rsid w:val="00DB02F1"/>
    <w:rsid w:val="00DB1F96"/>
    <w:rsid w:val="00DB2258"/>
    <w:rsid w:val="00DB3BC2"/>
    <w:rsid w:val="00DB3F74"/>
    <w:rsid w:val="00DB46BF"/>
    <w:rsid w:val="00DB5F84"/>
    <w:rsid w:val="00DB6949"/>
    <w:rsid w:val="00DC24B2"/>
    <w:rsid w:val="00DC2826"/>
    <w:rsid w:val="00DC429F"/>
    <w:rsid w:val="00DC4718"/>
    <w:rsid w:val="00DD0947"/>
    <w:rsid w:val="00DD33AB"/>
    <w:rsid w:val="00DD47FA"/>
    <w:rsid w:val="00DD49A3"/>
    <w:rsid w:val="00DE0181"/>
    <w:rsid w:val="00DE2DAA"/>
    <w:rsid w:val="00DE522B"/>
    <w:rsid w:val="00DE6FDF"/>
    <w:rsid w:val="00DF183B"/>
    <w:rsid w:val="00DF2FB8"/>
    <w:rsid w:val="00E00F36"/>
    <w:rsid w:val="00E03DED"/>
    <w:rsid w:val="00E04B65"/>
    <w:rsid w:val="00E11588"/>
    <w:rsid w:val="00E12D89"/>
    <w:rsid w:val="00E130FC"/>
    <w:rsid w:val="00E14E23"/>
    <w:rsid w:val="00E14EDD"/>
    <w:rsid w:val="00E21FB5"/>
    <w:rsid w:val="00E24860"/>
    <w:rsid w:val="00E24A20"/>
    <w:rsid w:val="00E25510"/>
    <w:rsid w:val="00E26309"/>
    <w:rsid w:val="00E27156"/>
    <w:rsid w:val="00E30128"/>
    <w:rsid w:val="00E31147"/>
    <w:rsid w:val="00E32CD9"/>
    <w:rsid w:val="00E400A8"/>
    <w:rsid w:val="00E40B4B"/>
    <w:rsid w:val="00E40BAC"/>
    <w:rsid w:val="00E41822"/>
    <w:rsid w:val="00E431FF"/>
    <w:rsid w:val="00E4383A"/>
    <w:rsid w:val="00E43B5E"/>
    <w:rsid w:val="00E44AE2"/>
    <w:rsid w:val="00E47A6E"/>
    <w:rsid w:val="00E51A34"/>
    <w:rsid w:val="00E52BF5"/>
    <w:rsid w:val="00E52F59"/>
    <w:rsid w:val="00E5506F"/>
    <w:rsid w:val="00E61DF9"/>
    <w:rsid w:val="00E62957"/>
    <w:rsid w:val="00E63001"/>
    <w:rsid w:val="00E7687E"/>
    <w:rsid w:val="00E77D01"/>
    <w:rsid w:val="00E82346"/>
    <w:rsid w:val="00E830AB"/>
    <w:rsid w:val="00E839A1"/>
    <w:rsid w:val="00E83DA5"/>
    <w:rsid w:val="00E8594A"/>
    <w:rsid w:val="00E91A90"/>
    <w:rsid w:val="00E92275"/>
    <w:rsid w:val="00E966A6"/>
    <w:rsid w:val="00EA0272"/>
    <w:rsid w:val="00EA3CA0"/>
    <w:rsid w:val="00EA45D0"/>
    <w:rsid w:val="00EA4F5C"/>
    <w:rsid w:val="00EB2121"/>
    <w:rsid w:val="00EB2390"/>
    <w:rsid w:val="00EB411B"/>
    <w:rsid w:val="00EC3413"/>
    <w:rsid w:val="00ED0B06"/>
    <w:rsid w:val="00ED3C9C"/>
    <w:rsid w:val="00ED44AD"/>
    <w:rsid w:val="00ED4926"/>
    <w:rsid w:val="00ED4E37"/>
    <w:rsid w:val="00ED6B3C"/>
    <w:rsid w:val="00ED76ED"/>
    <w:rsid w:val="00ED7A41"/>
    <w:rsid w:val="00EE0436"/>
    <w:rsid w:val="00EE29AF"/>
    <w:rsid w:val="00EE3AED"/>
    <w:rsid w:val="00EE3FE3"/>
    <w:rsid w:val="00EE687A"/>
    <w:rsid w:val="00EE6B15"/>
    <w:rsid w:val="00EF44F8"/>
    <w:rsid w:val="00EF5429"/>
    <w:rsid w:val="00F014EF"/>
    <w:rsid w:val="00F01E12"/>
    <w:rsid w:val="00F04A82"/>
    <w:rsid w:val="00F04C58"/>
    <w:rsid w:val="00F079EE"/>
    <w:rsid w:val="00F1036A"/>
    <w:rsid w:val="00F10B43"/>
    <w:rsid w:val="00F1207B"/>
    <w:rsid w:val="00F130C3"/>
    <w:rsid w:val="00F143D7"/>
    <w:rsid w:val="00F1657A"/>
    <w:rsid w:val="00F229C8"/>
    <w:rsid w:val="00F22C8B"/>
    <w:rsid w:val="00F23E2D"/>
    <w:rsid w:val="00F25F8F"/>
    <w:rsid w:val="00F268B1"/>
    <w:rsid w:val="00F27756"/>
    <w:rsid w:val="00F30931"/>
    <w:rsid w:val="00F31554"/>
    <w:rsid w:val="00F33B82"/>
    <w:rsid w:val="00F342C7"/>
    <w:rsid w:val="00F352A1"/>
    <w:rsid w:val="00F36064"/>
    <w:rsid w:val="00F409B7"/>
    <w:rsid w:val="00F47C80"/>
    <w:rsid w:val="00F540B4"/>
    <w:rsid w:val="00F559C5"/>
    <w:rsid w:val="00F55E37"/>
    <w:rsid w:val="00F60413"/>
    <w:rsid w:val="00F60DD5"/>
    <w:rsid w:val="00F64B7D"/>
    <w:rsid w:val="00F700C7"/>
    <w:rsid w:val="00F709F4"/>
    <w:rsid w:val="00F73647"/>
    <w:rsid w:val="00F747CB"/>
    <w:rsid w:val="00F74D27"/>
    <w:rsid w:val="00F755CE"/>
    <w:rsid w:val="00F76A26"/>
    <w:rsid w:val="00F81620"/>
    <w:rsid w:val="00F8300E"/>
    <w:rsid w:val="00F83122"/>
    <w:rsid w:val="00F83F03"/>
    <w:rsid w:val="00F84D7F"/>
    <w:rsid w:val="00F8533D"/>
    <w:rsid w:val="00F85640"/>
    <w:rsid w:val="00F925A7"/>
    <w:rsid w:val="00F93D95"/>
    <w:rsid w:val="00F969C2"/>
    <w:rsid w:val="00F97C1D"/>
    <w:rsid w:val="00FA022E"/>
    <w:rsid w:val="00FA05FA"/>
    <w:rsid w:val="00FA093D"/>
    <w:rsid w:val="00FA099D"/>
    <w:rsid w:val="00FA0BBA"/>
    <w:rsid w:val="00FA12B4"/>
    <w:rsid w:val="00FA4B5B"/>
    <w:rsid w:val="00FA4E89"/>
    <w:rsid w:val="00FA5AA7"/>
    <w:rsid w:val="00FB01A4"/>
    <w:rsid w:val="00FB1216"/>
    <w:rsid w:val="00FB154A"/>
    <w:rsid w:val="00FB2C31"/>
    <w:rsid w:val="00FB31A2"/>
    <w:rsid w:val="00FB562E"/>
    <w:rsid w:val="00FC0D9A"/>
    <w:rsid w:val="00FC1BD6"/>
    <w:rsid w:val="00FC38C5"/>
    <w:rsid w:val="00FC46C7"/>
    <w:rsid w:val="00FC5394"/>
    <w:rsid w:val="00FC5A72"/>
    <w:rsid w:val="00FD1AA9"/>
    <w:rsid w:val="00FD55A6"/>
    <w:rsid w:val="00FD75ED"/>
    <w:rsid w:val="00FE0E8B"/>
    <w:rsid w:val="00FE47CD"/>
    <w:rsid w:val="00FE4E07"/>
    <w:rsid w:val="00FE5D65"/>
    <w:rsid w:val="00FE6426"/>
    <w:rsid w:val="00FE669D"/>
    <w:rsid w:val="00FF3538"/>
    <w:rsid w:val="00FF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39AD8"/>
  <w14:defaultImageDpi w14:val="32767"/>
  <w15:chartTrackingRefBased/>
  <w15:docId w15:val="{8050BF65-05E2-2A43-B7D8-BB84661E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D9"/>
    <w:pPr>
      <w:outlineLvl w:val="0"/>
    </w:pPr>
    <w:rPr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D9"/>
    <w:rPr>
      <w:b/>
      <w:bCs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24</Pages>
  <Words>12333</Words>
  <Characters>70304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 Akama-Garren</dc:creator>
  <cp:keywords/>
  <dc:description/>
  <cp:lastModifiedBy>Elliot H Akama-Garren</cp:lastModifiedBy>
  <cp:revision>849</cp:revision>
  <dcterms:created xsi:type="dcterms:W3CDTF">2024-08-26T12:26:00Z</dcterms:created>
  <dcterms:modified xsi:type="dcterms:W3CDTF">2024-10-12T00:59:00Z</dcterms:modified>
</cp:coreProperties>
</file>