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00E5D" w14:textId="77777777" w:rsidR="003160CC" w:rsidRDefault="003A35D9">
      <w:pPr>
        <w:pStyle w:val="Heading1"/>
        <w:jc w:val="center"/>
      </w:pPr>
      <w:bookmarkStart w:id="0" w:name="_43w3atv7na2n" w:colFirst="0" w:colLast="0"/>
      <w:bookmarkEnd w:id="0"/>
      <w:r>
        <w:t xml:space="preserve">How To Broadcast Your First Live Stream On WordPress With </w:t>
      </w:r>
      <w:proofErr w:type="spellStart"/>
      <w:proofErr w:type="gramStart"/>
      <w:r>
        <w:t>Hapity</w:t>
      </w:r>
      <w:proofErr w:type="spellEnd"/>
      <w:proofErr w:type="gramEnd"/>
    </w:p>
    <w:p w14:paraId="57C3E145" w14:textId="77777777" w:rsidR="003160CC" w:rsidRDefault="003A35D9">
      <w:r>
        <w:t xml:space="preserve">In this article, you'll learn how to create your first </w:t>
      </w:r>
      <w:proofErr w:type="spellStart"/>
      <w:r>
        <w:t>Hapity</w:t>
      </w:r>
      <w:proofErr w:type="spellEnd"/>
      <w:r>
        <w:t xml:space="preserve"> live broadcast on your WordPress site with simple step-by-step instructions. After just a few minutes, you'll have a working live stream that your visitors can watch.</w:t>
      </w:r>
    </w:p>
    <w:p w14:paraId="10A60BF4" w14:textId="77777777" w:rsidR="003160CC" w:rsidRDefault="003160CC"/>
    <w:p w14:paraId="4D255B18" w14:textId="77777777" w:rsidR="003160CC" w:rsidRDefault="003A35D9">
      <w:r>
        <w:t>[embed video version of th</w:t>
      </w:r>
      <w:r>
        <w:t>is here]</w:t>
      </w:r>
    </w:p>
    <w:p w14:paraId="2D247E30" w14:textId="77777777" w:rsidR="003160CC" w:rsidRDefault="003A35D9">
      <w:pPr>
        <w:pStyle w:val="Heading2"/>
      </w:pPr>
      <w:bookmarkStart w:id="1" w:name="_rpjlm6bv3bum" w:colFirst="0" w:colLast="0"/>
      <w:bookmarkEnd w:id="1"/>
      <w:r>
        <w:t xml:space="preserve">Step 1: Create Your Free </w:t>
      </w:r>
      <w:proofErr w:type="spellStart"/>
      <w:r>
        <w:t>Hapity</w:t>
      </w:r>
      <w:proofErr w:type="spellEnd"/>
      <w:r>
        <w:t xml:space="preserve"> Account</w:t>
      </w:r>
    </w:p>
    <w:p w14:paraId="6C09C270" w14:textId="77777777" w:rsidR="003160CC" w:rsidRDefault="003A35D9">
      <w:r>
        <w:t xml:space="preserve">To get started, create your free </w:t>
      </w:r>
      <w:proofErr w:type="spellStart"/>
      <w:r>
        <w:t>Hapity</w:t>
      </w:r>
      <w:proofErr w:type="spellEnd"/>
      <w:r>
        <w:t xml:space="preserve"> account. </w:t>
      </w:r>
      <w:hyperlink r:id="rId5">
        <w:r>
          <w:rPr>
            <w:color w:val="1155CC"/>
            <w:u w:val="single"/>
          </w:rPr>
          <w:t>Go to the registration page</w:t>
        </w:r>
      </w:hyperlink>
      <w:r>
        <w:t xml:space="preserve"> and enter your desired login credentials. Or, you can also sign in with Faceboo</w:t>
      </w:r>
      <w:r>
        <w:t>k or Twitter:</w:t>
      </w:r>
    </w:p>
    <w:p w14:paraId="4D753C12" w14:textId="77777777" w:rsidR="003160CC" w:rsidRDefault="003160CC"/>
    <w:p w14:paraId="258E6245" w14:textId="77777777" w:rsidR="003160CC" w:rsidRDefault="003A35D9">
      <w:r>
        <w:rPr>
          <w:noProof/>
        </w:rPr>
        <w:drawing>
          <wp:inline distT="114300" distB="114300" distL="114300" distR="114300" wp14:anchorId="3D7C6FF4" wp14:editId="69DFC678">
            <wp:extent cx="5943600" cy="36576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3657600"/>
                    </a:xfrm>
                    <a:prstGeom prst="rect">
                      <a:avLst/>
                    </a:prstGeom>
                    <a:ln/>
                  </pic:spPr>
                </pic:pic>
              </a:graphicData>
            </a:graphic>
          </wp:inline>
        </w:drawing>
      </w:r>
    </w:p>
    <w:p w14:paraId="625CC1D6" w14:textId="77777777" w:rsidR="003160CC" w:rsidRDefault="003A35D9">
      <w:r>
        <w:t>WordPress-1</w:t>
      </w:r>
    </w:p>
    <w:p w14:paraId="1B85279B" w14:textId="77777777" w:rsidR="003160CC" w:rsidRDefault="003A35D9">
      <w:pPr>
        <w:pStyle w:val="Heading2"/>
      </w:pPr>
      <w:bookmarkStart w:id="2" w:name="_t1w3mp9cj76g" w:colFirst="0" w:colLast="0"/>
      <w:bookmarkEnd w:id="2"/>
      <w:r>
        <w:t xml:space="preserve">Step 2: Install </w:t>
      </w:r>
      <w:proofErr w:type="gramStart"/>
      <w:r>
        <w:t>And</w:t>
      </w:r>
      <w:proofErr w:type="gramEnd"/>
      <w:r>
        <w:t xml:space="preserve"> Activate The Free </w:t>
      </w:r>
      <w:proofErr w:type="spellStart"/>
      <w:r>
        <w:t>Hapity</w:t>
      </w:r>
      <w:proofErr w:type="spellEnd"/>
      <w:r>
        <w:t xml:space="preserve"> Plugin</w:t>
      </w:r>
    </w:p>
    <w:p w14:paraId="5E4D1842" w14:textId="77777777" w:rsidR="003160CC" w:rsidRDefault="003A35D9">
      <w:r>
        <w:t xml:space="preserve">The </w:t>
      </w:r>
      <w:hyperlink r:id="rId7">
        <w:proofErr w:type="spellStart"/>
        <w:r>
          <w:rPr>
            <w:color w:val="1155CC"/>
            <w:u w:val="single"/>
          </w:rPr>
          <w:t>Hapity</w:t>
        </w:r>
        <w:proofErr w:type="spellEnd"/>
        <w:r>
          <w:rPr>
            <w:color w:val="1155CC"/>
            <w:u w:val="single"/>
          </w:rPr>
          <w:t xml:space="preserve"> plugin is available for free at WordPress.org</w:t>
        </w:r>
      </w:hyperlink>
      <w:r>
        <w:t>, which means that you can install it directly from your Wo</w:t>
      </w:r>
      <w:r>
        <w:t>rdPress dashboard.</w:t>
      </w:r>
    </w:p>
    <w:p w14:paraId="4EA88999" w14:textId="77777777" w:rsidR="003160CC" w:rsidRDefault="003160CC"/>
    <w:p w14:paraId="32B38275" w14:textId="77777777" w:rsidR="003160CC" w:rsidRDefault="003A35D9">
      <w:r>
        <w:lastRenderedPageBreak/>
        <w:t xml:space="preserve">To do that, go to </w:t>
      </w:r>
      <w:r>
        <w:rPr>
          <w:rFonts w:ascii="Arial Unicode MS" w:eastAsia="Arial Unicode MS" w:hAnsi="Arial Unicode MS" w:cs="Arial Unicode MS"/>
          <w:b/>
        </w:rPr>
        <w:t>Plugins → Add New</w:t>
      </w:r>
      <w:r>
        <w:t xml:space="preserve"> in your WordPress dashboard. Then, search for "</w:t>
      </w:r>
      <w:proofErr w:type="spellStart"/>
      <w:r>
        <w:t>Hapity</w:t>
      </w:r>
      <w:proofErr w:type="spellEnd"/>
      <w:r>
        <w:t xml:space="preserve">" and click the </w:t>
      </w:r>
      <w:r>
        <w:rPr>
          <w:b/>
        </w:rPr>
        <w:t>Install Now</w:t>
      </w:r>
      <w:r>
        <w:t xml:space="preserve"> button:</w:t>
      </w:r>
    </w:p>
    <w:p w14:paraId="2BA08E1C" w14:textId="77777777" w:rsidR="003160CC" w:rsidRDefault="003160CC"/>
    <w:p w14:paraId="49788636" w14:textId="77777777" w:rsidR="003160CC" w:rsidRDefault="003A35D9">
      <w:r>
        <w:rPr>
          <w:noProof/>
        </w:rPr>
        <w:drawing>
          <wp:inline distT="114300" distB="114300" distL="114300" distR="114300" wp14:anchorId="48CDD9D6" wp14:editId="1C2AC455">
            <wp:extent cx="5943600" cy="3086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3086100"/>
                    </a:xfrm>
                    <a:prstGeom prst="rect">
                      <a:avLst/>
                    </a:prstGeom>
                    <a:ln/>
                  </pic:spPr>
                </pic:pic>
              </a:graphicData>
            </a:graphic>
          </wp:inline>
        </w:drawing>
      </w:r>
    </w:p>
    <w:p w14:paraId="2FC1AEBE" w14:textId="77777777" w:rsidR="003160CC" w:rsidRDefault="003A35D9">
      <w:r>
        <w:t>WordPress-2</w:t>
      </w:r>
    </w:p>
    <w:p w14:paraId="345982CB" w14:textId="77777777" w:rsidR="003160CC" w:rsidRDefault="003160CC"/>
    <w:p w14:paraId="68FB826E" w14:textId="77777777" w:rsidR="003160CC" w:rsidRDefault="003A35D9">
      <w:r>
        <w:t>While your WordPress site installs the plugin for you (it should only take a few moments) you s</w:t>
      </w:r>
      <w:r>
        <w:t xml:space="preserve">hould see an </w:t>
      </w:r>
      <w:r>
        <w:rPr>
          <w:b/>
        </w:rPr>
        <w:t>Activate</w:t>
      </w:r>
      <w:r>
        <w:t xml:space="preserve"> button appear in place of the </w:t>
      </w:r>
      <w:r>
        <w:rPr>
          <w:b/>
        </w:rPr>
        <w:t>Install Now</w:t>
      </w:r>
      <w:r>
        <w:t xml:space="preserve"> button. Click that button to activate the </w:t>
      </w:r>
      <w:proofErr w:type="spellStart"/>
      <w:r>
        <w:t>Hapity</w:t>
      </w:r>
      <w:proofErr w:type="spellEnd"/>
      <w:r>
        <w:t xml:space="preserve"> plugin on your site:</w:t>
      </w:r>
    </w:p>
    <w:p w14:paraId="13C7AA41" w14:textId="77777777" w:rsidR="003160CC" w:rsidRDefault="003160CC"/>
    <w:p w14:paraId="6DDB2F7D" w14:textId="77777777" w:rsidR="003160CC" w:rsidRDefault="003A35D9">
      <w:r>
        <w:rPr>
          <w:noProof/>
        </w:rPr>
        <w:drawing>
          <wp:inline distT="114300" distB="114300" distL="114300" distR="114300" wp14:anchorId="2FBA9F56" wp14:editId="257F7166">
            <wp:extent cx="5943600" cy="2882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2882900"/>
                    </a:xfrm>
                    <a:prstGeom prst="rect">
                      <a:avLst/>
                    </a:prstGeom>
                    <a:ln/>
                  </pic:spPr>
                </pic:pic>
              </a:graphicData>
            </a:graphic>
          </wp:inline>
        </w:drawing>
      </w:r>
    </w:p>
    <w:p w14:paraId="0CB9D13D" w14:textId="77777777" w:rsidR="003160CC" w:rsidRDefault="003A35D9">
      <w:r>
        <w:t>WordPress-3</w:t>
      </w:r>
    </w:p>
    <w:p w14:paraId="4F9CCA54" w14:textId="77777777" w:rsidR="003160CC" w:rsidRDefault="003A35D9">
      <w:pPr>
        <w:pStyle w:val="Heading2"/>
      </w:pPr>
      <w:bookmarkStart w:id="3" w:name="_up2zu8iuz6z6" w:colFirst="0" w:colLast="0"/>
      <w:bookmarkEnd w:id="3"/>
      <w:r>
        <w:lastRenderedPageBreak/>
        <w:t xml:space="preserve">Step 3: Add </w:t>
      </w:r>
      <w:proofErr w:type="spellStart"/>
      <w:r>
        <w:t>Hapity</w:t>
      </w:r>
      <w:proofErr w:type="spellEnd"/>
      <w:r>
        <w:t xml:space="preserve"> Auth ID </w:t>
      </w:r>
      <w:proofErr w:type="gramStart"/>
      <w:r>
        <w:t>To</w:t>
      </w:r>
      <w:proofErr w:type="gramEnd"/>
      <w:r>
        <w:t xml:space="preserve"> Plugin</w:t>
      </w:r>
    </w:p>
    <w:p w14:paraId="4D0AE90F" w14:textId="77777777" w:rsidR="003160CC" w:rsidRDefault="003A35D9">
      <w:r>
        <w:t xml:space="preserve">In order to connect your </w:t>
      </w:r>
      <w:proofErr w:type="spellStart"/>
      <w:r>
        <w:t>Hapity</w:t>
      </w:r>
      <w:proofErr w:type="spellEnd"/>
      <w:r>
        <w:t xml:space="preserve"> account to the plugin on your WordPres</w:t>
      </w:r>
      <w:r>
        <w:t>s site, you'll use something called an "Auth ID" to link the two together.</w:t>
      </w:r>
    </w:p>
    <w:p w14:paraId="369BB78C" w14:textId="77777777" w:rsidR="003160CC" w:rsidRDefault="003160CC"/>
    <w:p w14:paraId="0EDD3A33" w14:textId="77777777" w:rsidR="003160CC" w:rsidRDefault="003A35D9">
      <w:r>
        <w:t xml:space="preserve">To find your Auth ID, </w:t>
      </w:r>
      <w:hyperlink r:id="rId10">
        <w:r>
          <w:rPr>
            <w:color w:val="1155CC"/>
            <w:u w:val="single"/>
          </w:rPr>
          <w:t xml:space="preserve">log in to your </w:t>
        </w:r>
        <w:proofErr w:type="spellStart"/>
        <w:r>
          <w:rPr>
            <w:color w:val="1155CC"/>
            <w:u w:val="single"/>
          </w:rPr>
          <w:t>Hapity</w:t>
        </w:r>
        <w:proofErr w:type="spellEnd"/>
        <w:r>
          <w:rPr>
            <w:color w:val="1155CC"/>
            <w:u w:val="single"/>
          </w:rPr>
          <w:t xml:space="preserve"> account</w:t>
        </w:r>
      </w:hyperlink>
      <w:r>
        <w:t xml:space="preserve"> and click on </w:t>
      </w:r>
      <w:r>
        <w:rPr>
          <w:b/>
        </w:rPr>
        <w:t>Settings</w:t>
      </w:r>
      <w:r>
        <w:t xml:space="preserve"> in the top-right corner:</w:t>
      </w:r>
    </w:p>
    <w:p w14:paraId="580E5CD1" w14:textId="77777777" w:rsidR="003160CC" w:rsidRDefault="003160CC"/>
    <w:p w14:paraId="3A0B90CC" w14:textId="77777777" w:rsidR="003160CC" w:rsidRDefault="003A35D9">
      <w:r>
        <w:rPr>
          <w:noProof/>
        </w:rPr>
        <w:drawing>
          <wp:inline distT="114300" distB="114300" distL="114300" distR="114300" wp14:anchorId="252E10A7" wp14:editId="73418BCA">
            <wp:extent cx="5943600" cy="36576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3657600"/>
                    </a:xfrm>
                    <a:prstGeom prst="rect">
                      <a:avLst/>
                    </a:prstGeom>
                    <a:ln/>
                  </pic:spPr>
                </pic:pic>
              </a:graphicData>
            </a:graphic>
          </wp:inline>
        </w:drawing>
      </w:r>
    </w:p>
    <w:p w14:paraId="68BEB7E6" w14:textId="77777777" w:rsidR="003160CC" w:rsidRDefault="003A35D9">
      <w:r>
        <w:t>WordPress-4</w:t>
      </w:r>
    </w:p>
    <w:p w14:paraId="77A1F1EE" w14:textId="77777777" w:rsidR="003160CC" w:rsidRDefault="003160CC"/>
    <w:p w14:paraId="1ACB2F93" w14:textId="77777777" w:rsidR="003160CC" w:rsidRDefault="003A35D9">
      <w:r>
        <w:t xml:space="preserve">Then, scroll down and find the box for </w:t>
      </w:r>
      <w:r>
        <w:rPr>
          <w:b/>
        </w:rPr>
        <w:t>Plugin ID</w:t>
      </w:r>
      <w:r>
        <w:t>, which contains a long string of numbers and letters. Copy the value in this box:</w:t>
      </w:r>
    </w:p>
    <w:p w14:paraId="7FECD478" w14:textId="77777777" w:rsidR="003160CC" w:rsidRDefault="003160CC"/>
    <w:p w14:paraId="3B9FF708" w14:textId="77777777" w:rsidR="003160CC" w:rsidRDefault="003A35D9">
      <w:r>
        <w:rPr>
          <w:noProof/>
        </w:rPr>
        <w:lastRenderedPageBreak/>
        <w:drawing>
          <wp:inline distT="114300" distB="114300" distL="114300" distR="114300" wp14:anchorId="349CBC45" wp14:editId="7BEF6E84">
            <wp:extent cx="5943600" cy="36068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606800"/>
                    </a:xfrm>
                    <a:prstGeom prst="rect">
                      <a:avLst/>
                    </a:prstGeom>
                    <a:ln/>
                  </pic:spPr>
                </pic:pic>
              </a:graphicData>
            </a:graphic>
          </wp:inline>
        </w:drawing>
      </w:r>
    </w:p>
    <w:p w14:paraId="02D4B611" w14:textId="77777777" w:rsidR="003160CC" w:rsidRDefault="003A35D9">
      <w:r>
        <w:t>WordPress-5</w:t>
      </w:r>
    </w:p>
    <w:p w14:paraId="35595A95" w14:textId="77777777" w:rsidR="003160CC" w:rsidRDefault="003160CC"/>
    <w:p w14:paraId="3FF4C6A5" w14:textId="77777777" w:rsidR="003160CC" w:rsidRDefault="003A35D9">
      <w:r>
        <w:t xml:space="preserve">Once you've copied the </w:t>
      </w:r>
      <w:r>
        <w:rPr>
          <w:b/>
        </w:rPr>
        <w:t>Plugin ID</w:t>
      </w:r>
      <w:r>
        <w:t xml:space="preserve">, go to your WordPress site's dashboard and click on the </w:t>
      </w:r>
      <w:proofErr w:type="spellStart"/>
      <w:r>
        <w:rPr>
          <w:b/>
        </w:rPr>
        <w:t>Hapity</w:t>
      </w:r>
      <w:proofErr w:type="spellEnd"/>
      <w:r>
        <w:t xml:space="preserve"> option in you</w:t>
      </w:r>
      <w:r>
        <w:t>r WordPress dashboard sidebar.</w:t>
      </w:r>
    </w:p>
    <w:p w14:paraId="2C75817B" w14:textId="77777777" w:rsidR="003160CC" w:rsidRDefault="003160CC"/>
    <w:p w14:paraId="32F527D9" w14:textId="77777777" w:rsidR="003160CC" w:rsidRDefault="003A35D9">
      <w:r>
        <w:t xml:space="preserve">Then, paste the </w:t>
      </w:r>
      <w:r>
        <w:rPr>
          <w:b/>
        </w:rPr>
        <w:t>Plugin ID</w:t>
      </w:r>
      <w:r>
        <w:t xml:space="preserve"> into the box labeled </w:t>
      </w:r>
      <w:r>
        <w:rPr>
          <w:b/>
        </w:rPr>
        <w:t>Enter Your Auth ID</w:t>
      </w:r>
      <w:r>
        <w:t xml:space="preserve"> and click the </w:t>
      </w:r>
      <w:r>
        <w:rPr>
          <w:b/>
        </w:rPr>
        <w:t>Authenticate</w:t>
      </w:r>
      <w:r>
        <w:t xml:space="preserve"> button:</w:t>
      </w:r>
    </w:p>
    <w:p w14:paraId="02067359" w14:textId="77777777" w:rsidR="003160CC" w:rsidRDefault="003160CC"/>
    <w:p w14:paraId="4C83C3B2" w14:textId="77777777" w:rsidR="003160CC" w:rsidRDefault="003A35D9">
      <w:r>
        <w:rPr>
          <w:noProof/>
        </w:rPr>
        <w:lastRenderedPageBreak/>
        <w:drawing>
          <wp:inline distT="114300" distB="114300" distL="114300" distR="114300" wp14:anchorId="2B6FBAC9" wp14:editId="785D7C2B">
            <wp:extent cx="5943600" cy="39243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924300"/>
                    </a:xfrm>
                    <a:prstGeom prst="rect">
                      <a:avLst/>
                    </a:prstGeom>
                    <a:ln/>
                  </pic:spPr>
                </pic:pic>
              </a:graphicData>
            </a:graphic>
          </wp:inline>
        </w:drawing>
      </w:r>
    </w:p>
    <w:p w14:paraId="75F75D81" w14:textId="77777777" w:rsidR="003160CC" w:rsidRDefault="003A35D9">
      <w:r>
        <w:t>WordPress-6</w:t>
      </w:r>
    </w:p>
    <w:p w14:paraId="2DCB068A" w14:textId="77777777" w:rsidR="003160CC" w:rsidRDefault="003160CC"/>
    <w:p w14:paraId="60C6AC87" w14:textId="77777777" w:rsidR="003160CC" w:rsidRDefault="003A35D9">
      <w:r>
        <w:t xml:space="preserve">Once you activate the plugin, you should see a new set of options. By default, </w:t>
      </w:r>
      <w:proofErr w:type="spellStart"/>
      <w:r>
        <w:t>Hapity</w:t>
      </w:r>
      <w:proofErr w:type="spellEnd"/>
      <w:r>
        <w:t xml:space="preserve"> is </w:t>
      </w:r>
      <w:r>
        <w:rPr>
          <w:b/>
        </w:rPr>
        <w:t>Enabled</w:t>
      </w:r>
      <w:r>
        <w:t xml:space="preserve"> as soon as you authenticate your Auth ID:</w:t>
      </w:r>
    </w:p>
    <w:p w14:paraId="40D5B36D" w14:textId="77777777" w:rsidR="003160CC" w:rsidRDefault="003160CC"/>
    <w:p w14:paraId="61512427" w14:textId="77777777" w:rsidR="003160CC" w:rsidRDefault="003A35D9">
      <w:r>
        <w:rPr>
          <w:noProof/>
        </w:rPr>
        <w:lastRenderedPageBreak/>
        <w:drawing>
          <wp:inline distT="114300" distB="114300" distL="114300" distR="114300" wp14:anchorId="357184F1" wp14:editId="5F05ED30">
            <wp:extent cx="5943600" cy="3644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3644900"/>
                    </a:xfrm>
                    <a:prstGeom prst="rect">
                      <a:avLst/>
                    </a:prstGeom>
                    <a:ln/>
                  </pic:spPr>
                </pic:pic>
              </a:graphicData>
            </a:graphic>
          </wp:inline>
        </w:drawing>
      </w:r>
    </w:p>
    <w:p w14:paraId="00E4D7EB" w14:textId="77777777" w:rsidR="003160CC" w:rsidRDefault="003A35D9">
      <w:r>
        <w:t>WordPress-7</w:t>
      </w:r>
    </w:p>
    <w:p w14:paraId="663C0D7D" w14:textId="77777777" w:rsidR="003160CC" w:rsidRDefault="003A35D9">
      <w:pPr>
        <w:pStyle w:val="Heading2"/>
      </w:pPr>
      <w:bookmarkStart w:id="4" w:name="_cloa4ledxlpj" w:colFirst="0" w:colLast="0"/>
      <w:bookmarkEnd w:id="4"/>
      <w:r>
        <w:t>Step 4: Broadcast Your First Live Stream</w:t>
      </w:r>
    </w:p>
    <w:p w14:paraId="28DE5A51" w14:textId="77777777" w:rsidR="003160CC" w:rsidRDefault="003A35D9">
      <w:r>
        <w:t>Now you're ready to broadcast your first live stream!</w:t>
      </w:r>
    </w:p>
    <w:p w14:paraId="753B9590" w14:textId="77777777" w:rsidR="003160CC" w:rsidRDefault="003160CC"/>
    <w:p w14:paraId="09E5A1BD" w14:textId="77777777" w:rsidR="003160CC" w:rsidRDefault="003A35D9">
      <w:r>
        <w:t xml:space="preserve">With </w:t>
      </w:r>
      <w:proofErr w:type="spellStart"/>
      <w:r>
        <w:t>H</w:t>
      </w:r>
      <w:r>
        <w:t>apity</w:t>
      </w:r>
      <w:proofErr w:type="spellEnd"/>
      <w:r>
        <w:t>, you can broadcast from your:</w:t>
      </w:r>
    </w:p>
    <w:p w14:paraId="497A7CD7" w14:textId="77777777" w:rsidR="003160CC" w:rsidRDefault="003160CC"/>
    <w:p w14:paraId="7B14323F" w14:textId="77777777" w:rsidR="003160CC" w:rsidRDefault="003A35D9">
      <w:pPr>
        <w:numPr>
          <w:ilvl w:val="0"/>
          <w:numId w:val="3"/>
        </w:numPr>
      </w:pPr>
      <w:r>
        <w:t>Mobile device (iOS or Android)</w:t>
      </w:r>
    </w:p>
    <w:p w14:paraId="50D89B8A" w14:textId="77777777" w:rsidR="003160CC" w:rsidRDefault="003A35D9">
      <w:pPr>
        <w:numPr>
          <w:ilvl w:val="0"/>
          <w:numId w:val="3"/>
        </w:numPr>
      </w:pPr>
      <w:r>
        <w:t>Computer</w:t>
      </w:r>
    </w:p>
    <w:p w14:paraId="20D3D254" w14:textId="77777777" w:rsidR="003160CC" w:rsidRDefault="003160CC"/>
    <w:p w14:paraId="7938A825" w14:textId="77777777" w:rsidR="003160CC" w:rsidRDefault="003A35D9">
      <w:r>
        <w:t>You can share your broadcast before or after on Twitter and Facebook by selecting the appropriate icons; the first time you use these, you’ll be asked to log in. You can also sha</w:t>
      </w:r>
      <w:r>
        <w:t xml:space="preserve">re on other platforms including email, SMS, and </w:t>
      </w:r>
      <w:proofErr w:type="spellStart"/>
      <w:r>
        <w:t>Whatsapp</w:t>
      </w:r>
      <w:proofErr w:type="spellEnd"/>
      <w:r>
        <w:t xml:space="preserve">. </w:t>
      </w:r>
    </w:p>
    <w:p w14:paraId="0D978629" w14:textId="77777777" w:rsidR="003160CC" w:rsidRDefault="003160CC"/>
    <w:p w14:paraId="090289F8" w14:textId="77777777" w:rsidR="003160CC" w:rsidRDefault="003A35D9">
      <w:r>
        <w:t>If using a mobile device, your broadcast will be saved onto this device (find this under Gallery on Android, and Photos on iPhone).</w:t>
      </w:r>
    </w:p>
    <w:p w14:paraId="4173B5FA" w14:textId="77777777" w:rsidR="003160CC" w:rsidRDefault="003160CC"/>
    <w:p w14:paraId="0F190B38" w14:textId="77777777" w:rsidR="003160CC" w:rsidRDefault="003A35D9">
      <w:r>
        <w:t xml:space="preserve">The livestream and data are handled by </w:t>
      </w:r>
      <w:proofErr w:type="spellStart"/>
      <w:r>
        <w:t>Hapity</w:t>
      </w:r>
      <w:proofErr w:type="spellEnd"/>
      <w:r>
        <w:t xml:space="preserve"> servers, so there’s no need to worry about any additional charges for your website hosting. You own all the content you livestream.</w:t>
      </w:r>
    </w:p>
    <w:p w14:paraId="4ED01D30" w14:textId="77777777" w:rsidR="003160CC" w:rsidRDefault="003A35D9">
      <w:pPr>
        <w:pStyle w:val="Heading3"/>
      </w:pPr>
      <w:bookmarkStart w:id="5" w:name="_tto4ap155e0q" w:colFirst="0" w:colLast="0"/>
      <w:bookmarkEnd w:id="5"/>
      <w:r>
        <w:t>Broadcasting from a mobile device</w:t>
      </w:r>
    </w:p>
    <w:p w14:paraId="20FC9CF8" w14:textId="77777777" w:rsidR="003160CC" w:rsidRDefault="003A35D9">
      <w:r>
        <w:t>To broadcast from your mobile device, you'll</w:t>
      </w:r>
      <w:r>
        <w:t xml:space="preserve"> first need to install the </w:t>
      </w:r>
      <w:proofErr w:type="spellStart"/>
      <w:r>
        <w:t>Hapity</w:t>
      </w:r>
      <w:proofErr w:type="spellEnd"/>
      <w:r>
        <w:t xml:space="preserve"> app from the </w:t>
      </w:r>
      <w:hyperlink r:id="rId15">
        <w:r>
          <w:rPr>
            <w:color w:val="1155CC"/>
            <w:u w:val="single"/>
          </w:rPr>
          <w:t>Google Play Store (Android devices)</w:t>
        </w:r>
      </w:hyperlink>
      <w:r>
        <w:t xml:space="preserve"> or </w:t>
      </w:r>
      <w:hyperlink r:id="rId16">
        <w:r>
          <w:rPr>
            <w:color w:val="1155CC"/>
            <w:u w:val="single"/>
          </w:rPr>
          <w:t>Apple's App St</w:t>
        </w:r>
        <w:r>
          <w:rPr>
            <w:color w:val="1155CC"/>
            <w:u w:val="single"/>
          </w:rPr>
          <w:t>ore (iOS devices)</w:t>
        </w:r>
      </w:hyperlink>
      <w:r>
        <w:t>.</w:t>
      </w:r>
    </w:p>
    <w:p w14:paraId="161EAA77" w14:textId="77777777" w:rsidR="003160CC" w:rsidRDefault="003160CC"/>
    <w:p w14:paraId="317E5EF0" w14:textId="77777777" w:rsidR="003160CC" w:rsidRDefault="003A35D9">
      <w:r>
        <w:t xml:space="preserve">When you first open the app, you'll need to sign into your </w:t>
      </w:r>
      <w:proofErr w:type="spellStart"/>
      <w:r>
        <w:t>Hapity</w:t>
      </w:r>
      <w:proofErr w:type="spellEnd"/>
      <w:r>
        <w:t xml:space="preserve"> account. Then, you can click the floating camera icon in the bottom-right corner to start your first broadcast:</w:t>
      </w:r>
    </w:p>
    <w:p w14:paraId="580CF082" w14:textId="77777777" w:rsidR="003160CC" w:rsidRDefault="003160CC"/>
    <w:p w14:paraId="03738478" w14:textId="77777777" w:rsidR="003160CC" w:rsidRDefault="003A35D9">
      <w:pPr>
        <w:jc w:val="center"/>
      </w:pPr>
      <w:r>
        <w:rPr>
          <w:noProof/>
        </w:rPr>
        <w:drawing>
          <wp:inline distT="114300" distB="114300" distL="114300" distR="114300" wp14:anchorId="016929E6" wp14:editId="3A791FC4">
            <wp:extent cx="3240858" cy="564356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240858" cy="5643563"/>
                    </a:xfrm>
                    <a:prstGeom prst="rect">
                      <a:avLst/>
                    </a:prstGeom>
                    <a:ln/>
                  </pic:spPr>
                </pic:pic>
              </a:graphicData>
            </a:graphic>
          </wp:inline>
        </w:drawing>
      </w:r>
    </w:p>
    <w:p w14:paraId="01ADAFE3" w14:textId="77777777" w:rsidR="003160CC" w:rsidRDefault="003A35D9">
      <w:r>
        <w:t>Mobile-1</w:t>
      </w:r>
    </w:p>
    <w:p w14:paraId="7F414518" w14:textId="77777777" w:rsidR="003160CC" w:rsidRDefault="003160CC"/>
    <w:p w14:paraId="06049B51" w14:textId="77777777" w:rsidR="003160CC" w:rsidRDefault="003A35D9">
      <w:r>
        <w:t>After clicking that button, you'll need to gi</w:t>
      </w:r>
      <w:r>
        <w:t xml:space="preserve">ve </w:t>
      </w:r>
      <w:proofErr w:type="spellStart"/>
      <w:r>
        <w:t>Hapity</w:t>
      </w:r>
      <w:proofErr w:type="spellEnd"/>
      <w:r>
        <w:t xml:space="preserve"> permission to access your device's:</w:t>
      </w:r>
    </w:p>
    <w:p w14:paraId="79C724B3" w14:textId="77777777" w:rsidR="003160CC" w:rsidRDefault="003A35D9">
      <w:pPr>
        <w:numPr>
          <w:ilvl w:val="0"/>
          <w:numId w:val="1"/>
        </w:numPr>
      </w:pPr>
      <w:r>
        <w:t>Camera</w:t>
      </w:r>
    </w:p>
    <w:p w14:paraId="67D7E2A8" w14:textId="77777777" w:rsidR="003160CC" w:rsidRDefault="003A35D9">
      <w:pPr>
        <w:numPr>
          <w:ilvl w:val="0"/>
          <w:numId w:val="1"/>
        </w:numPr>
      </w:pPr>
      <w:r>
        <w:t>Microphone</w:t>
      </w:r>
    </w:p>
    <w:p w14:paraId="601F3C24" w14:textId="77777777" w:rsidR="003160CC" w:rsidRDefault="003A35D9">
      <w:pPr>
        <w:numPr>
          <w:ilvl w:val="0"/>
          <w:numId w:val="1"/>
        </w:numPr>
      </w:pPr>
      <w:r>
        <w:t>Pictures</w:t>
      </w:r>
    </w:p>
    <w:p w14:paraId="29532D9C" w14:textId="77777777" w:rsidR="003160CC" w:rsidRDefault="003160CC"/>
    <w:p w14:paraId="77098F29" w14:textId="77777777" w:rsidR="003160CC" w:rsidRDefault="003A35D9">
      <w:pPr>
        <w:rPr>
          <w:i/>
        </w:rPr>
      </w:pPr>
      <w:r>
        <w:rPr>
          <w:i/>
        </w:rPr>
        <w:t>These permissions are necessary to create a broadcast and save the broadcast video to your device.</w:t>
      </w:r>
    </w:p>
    <w:p w14:paraId="44C621C3" w14:textId="77777777" w:rsidR="003160CC" w:rsidRDefault="003160CC"/>
    <w:p w14:paraId="000A1813" w14:textId="77777777" w:rsidR="003160CC" w:rsidRDefault="003A35D9">
      <w:r>
        <w:lastRenderedPageBreak/>
        <w:t xml:space="preserve">Then, you should see the video feed from your device on your screen. </w:t>
      </w:r>
    </w:p>
    <w:p w14:paraId="1E4A4967" w14:textId="77777777" w:rsidR="003160CC" w:rsidRDefault="003160CC"/>
    <w:p w14:paraId="22EEA640" w14:textId="77777777" w:rsidR="003160CC" w:rsidRDefault="003A35D9">
      <w:r>
        <w:t>You can giv</w:t>
      </w:r>
      <w:r>
        <w:t>e your broadcast a name by typing in the text field. Then, just click the green circle when you're ready to make your broadcast live and available to the public:</w:t>
      </w:r>
    </w:p>
    <w:p w14:paraId="386C9E59" w14:textId="77777777" w:rsidR="003160CC" w:rsidRDefault="003160CC"/>
    <w:p w14:paraId="3A037F8B" w14:textId="77777777" w:rsidR="003160CC" w:rsidRDefault="003A35D9">
      <w:r>
        <w:rPr>
          <w:noProof/>
        </w:rPr>
        <w:drawing>
          <wp:inline distT="114300" distB="114300" distL="114300" distR="114300" wp14:anchorId="53C4796C" wp14:editId="3372F3A9">
            <wp:extent cx="3343275" cy="5915025"/>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3343275" cy="5915025"/>
                    </a:xfrm>
                    <a:prstGeom prst="rect">
                      <a:avLst/>
                    </a:prstGeom>
                    <a:ln/>
                  </pic:spPr>
                </pic:pic>
              </a:graphicData>
            </a:graphic>
          </wp:inline>
        </w:drawing>
      </w:r>
    </w:p>
    <w:p w14:paraId="3340CEB7" w14:textId="77777777" w:rsidR="003160CC" w:rsidRDefault="003A35D9">
      <w:r>
        <w:t>Mobile-2</w:t>
      </w:r>
    </w:p>
    <w:p w14:paraId="58470670" w14:textId="77777777" w:rsidR="003160CC" w:rsidRDefault="003160CC"/>
    <w:p w14:paraId="37CEED3A" w14:textId="77777777" w:rsidR="003160CC" w:rsidRDefault="003A35D9">
      <w:r>
        <w:t>Once you go live, you'll see a "You Are Live Now" indicator in the bottom-left co</w:t>
      </w:r>
      <w:r>
        <w:t xml:space="preserve">rner of your screen. </w:t>
      </w:r>
    </w:p>
    <w:p w14:paraId="186F8B30" w14:textId="77777777" w:rsidR="003160CC" w:rsidRDefault="003160CC"/>
    <w:p w14:paraId="0A3B5DFF" w14:textId="77777777" w:rsidR="003160CC" w:rsidRDefault="003A35D9">
      <w:r>
        <w:t>And when you're ready to end your broadcast, all you need to do is click the red circle in the middle of your screen.</w:t>
      </w:r>
    </w:p>
    <w:p w14:paraId="2291C3E6" w14:textId="77777777" w:rsidR="003160CC" w:rsidRDefault="003A35D9">
      <w:pPr>
        <w:pStyle w:val="Heading3"/>
      </w:pPr>
      <w:bookmarkStart w:id="6" w:name="_e9cvuvswcfgh" w:colFirst="0" w:colLast="0"/>
      <w:bookmarkEnd w:id="6"/>
      <w:r>
        <w:lastRenderedPageBreak/>
        <w:t>Broadcasting from your computer</w:t>
      </w:r>
    </w:p>
    <w:p w14:paraId="4D15143D" w14:textId="77777777" w:rsidR="003160CC" w:rsidRDefault="003A35D9">
      <w:r>
        <w:t xml:space="preserve">If your computer has a web camera, you can live stream straight from the </w:t>
      </w:r>
      <w:proofErr w:type="spellStart"/>
      <w:r>
        <w:t>Hapity</w:t>
      </w:r>
      <w:proofErr w:type="spellEnd"/>
      <w:r>
        <w:t xml:space="preserve"> website. To do that, </w:t>
      </w:r>
      <w:hyperlink r:id="rId19">
        <w:r>
          <w:rPr>
            <w:color w:val="1155CC"/>
            <w:u w:val="single"/>
          </w:rPr>
          <w:t xml:space="preserve">log in to your </w:t>
        </w:r>
        <w:proofErr w:type="spellStart"/>
        <w:r>
          <w:rPr>
            <w:color w:val="1155CC"/>
            <w:u w:val="single"/>
          </w:rPr>
          <w:t>Hapity</w:t>
        </w:r>
        <w:proofErr w:type="spellEnd"/>
        <w:r>
          <w:rPr>
            <w:color w:val="1155CC"/>
            <w:u w:val="single"/>
          </w:rPr>
          <w:t xml:space="preserve"> account</w:t>
        </w:r>
      </w:hyperlink>
      <w:r>
        <w:t xml:space="preserve">. Then, click the </w:t>
      </w:r>
      <w:r>
        <w:rPr>
          <w:b/>
        </w:rPr>
        <w:t>Start Your Broadcast Here</w:t>
      </w:r>
      <w:r>
        <w:t xml:space="preserve"> button:</w:t>
      </w:r>
    </w:p>
    <w:p w14:paraId="3CB63F27" w14:textId="77777777" w:rsidR="003160CC" w:rsidRDefault="003160CC"/>
    <w:p w14:paraId="36A19096" w14:textId="77777777" w:rsidR="003160CC" w:rsidRDefault="003A35D9">
      <w:r>
        <w:rPr>
          <w:noProof/>
        </w:rPr>
        <w:drawing>
          <wp:inline distT="114300" distB="114300" distL="114300" distR="114300" wp14:anchorId="5BFA628D" wp14:editId="2FA391FE">
            <wp:extent cx="5943600" cy="2768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2768600"/>
                    </a:xfrm>
                    <a:prstGeom prst="rect">
                      <a:avLst/>
                    </a:prstGeom>
                    <a:ln/>
                  </pic:spPr>
                </pic:pic>
              </a:graphicData>
            </a:graphic>
          </wp:inline>
        </w:drawing>
      </w:r>
    </w:p>
    <w:p w14:paraId="6F34A707" w14:textId="77777777" w:rsidR="003160CC" w:rsidRDefault="003A35D9">
      <w:r>
        <w:t>WordPress-8</w:t>
      </w:r>
    </w:p>
    <w:p w14:paraId="51F89DE5" w14:textId="77777777" w:rsidR="003160CC" w:rsidRDefault="003160CC"/>
    <w:p w14:paraId="49CE38D3" w14:textId="77777777" w:rsidR="003160CC" w:rsidRDefault="003A35D9">
      <w:r>
        <w:t xml:space="preserve">Before you begin, you can give your broadcast an optional name and configure some other basic options. If you want to automatically add your live stream to your WordPress website, you should check the box for </w:t>
      </w:r>
      <w:r>
        <w:rPr>
          <w:b/>
        </w:rPr>
        <w:t>Embed into website</w:t>
      </w:r>
      <w:r>
        <w:t>.</w:t>
      </w:r>
    </w:p>
    <w:p w14:paraId="75868CBB" w14:textId="77777777" w:rsidR="003160CC" w:rsidRDefault="003160CC"/>
    <w:p w14:paraId="45D1D8D8" w14:textId="77777777" w:rsidR="003160CC" w:rsidRDefault="003A35D9">
      <w:r>
        <w:t xml:space="preserve">When you're ready to begin your broadcast, click the </w:t>
      </w:r>
      <w:r>
        <w:rPr>
          <w:b/>
        </w:rPr>
        <w:t>Start</w:t>
      </w:r>
      <w:r>
        <w:t xml:space="preserve"> button:</w:t>
      </w:r>
    </w:p>
    <w:p w14:paraId="1E78BA80" w14:textId="77777777" w:rsidR="003160CC" w:rsidRDefault="003160CC"/>
    <w:p w14:paraId="189786C9" w14:textId="77777777" w:rsidR="003160CC" w:rsidRDefault="003A35D9">
      <w:r>
        <w:rPr>
          <w:noProof/>
        </w:rPr>
        <w:lastRenderedPageBreak/>
        <w:drawing>
          <wp:inline distT="114300" distB="114300" distL="114300" distR="114300" wp14:anchorId="31247DCA" wp14:editId="5FFA70EB">
            <wp:extent cx="5943600" cy="33782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3378200"/>
                    </a:xfrm>
                    <a:prstGeom prst="rect">
                      <a:avLst/>
                    </a:prstGeom>
                    <a:ln/>
                  </pic:spPr>
                </pic:pic>
              </a:graphicData>
            </a:graphic>
          </wp:inline>
        </w:drawing>
      </w:r>
    </w:p>
    <w:p w14:paraId="081A8F09" w14:textId="77777777" w:rsidR="003160CC" w:rsidRDefault="003A35D9">
      <w:r>
        <w:t>WordPress-9</w:t>
      </w:r>
    </w:p>
    <w:p w14:paraId="7DEE00B7" w14:textId="77777777" w:rsidR="003160CC" w:rsidRDefault="003160CC"/>
    <w:p w14:paraId="2E9E7261" w14:textId="77777777" w:rsidR="003160CC" w:rsidRDefault="003A35D9">
      <w:r>
        <w:t xml:space="preserve">Then, you'll see a prompt to give </w:t>
      </w:r>
      <w:proofErr w:type="spellStart"/>
      <w:r>
        <w:t>Hapity</w:t>
      </w:r>
      <w:proofErr w:type="spellEnd"/>
      <w:r>
        <w:t xml:space="preserve"> access to your computer's camera a</w:t>
      </w:r>
      <w:r>
        <w:t xml:space="preserve">nd microphone, which is necessary in order for </w:t>
      </w:r>
      <w:proofErr w:type="spellStart"/>
      <w:r>
        <w:t>Hapity</w:t>
      </w:r>
      <w:proofErr w:type="spellEnd"/>
      <w:r>
        <w:t xml:space="preserve"> to broadcast your content:</w:t>
      </w:r>
    </w:p>
    <w:p w14:paraId="0F96BD7F" w14:textId="77777777" w:rsidR="003160CC" w:rsidRDefault="003160CC"/>
    <w:p w14:paraId="24F064D7" w14:textId="77777777" w:rsidR="003160CC" w:rsidRDefault="003A35D9">
      <w:r>
        <w:rPr>
          <w:noProof/>
        </w:rPr>
        <w:drawing>
          <wp:inline distT="114300" distB="114300" distL="114300" distR="114300" wp14:anchorId="25CACC9A" wp14:editId="7017F2A1">
            <wp:extent cx="5943600" cy="3378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3378200"/>
                    </a:xfrm>
                    <a:prstGeom prst="rect">
                      <a:avLst/>
                    </a:prstGeom>
                    <a:ln/>
                  </pic:spPr>
                </pic:pic>
              </a:graphicData>
            </a:graphic>
          </wp:inline>
        </w:drawing>
      </w:r>
    </w:p>
    <w:p w14:paraId="35594C52" w14:textId="77777777" w:rsidR="003160CC" w:rsidRDefault="003A35D9">
      <w:r>
        <w:t>WordPress-10</w:t>
      </w:r>
    </w:p>
    <w:p w14:paraId="3DD1B2D1" w14:textId="77777777" w:rsidR="003160CC" w:rsidRDefault="003160CC"/>
    <w:p w14:paraId="30C5CB47" w14:textId="77777777" w:rsidR="003160CC" w:rsidRDefault="003A35D9">
      <w:r>
        <w:lastRenderedPageBreak/>
        <w:t xml:space="preserve">Once you allow </w:t>
      </w:r>
      <w:proofErr w:type="spellStart"/>
      <w:r>
        <w:t>Hapity</w:t>
      </w:r>
      <w:proofErr w:type="spellEnd"/>
      <w:r>
        <w:t xml:space="preserve"> to have access to your camera and microphone, your broadcast is live. Say hello to your audience and have some fun!</w:t>
      </w:r>
    </w:p>
    <w:p w14:paraId="2F1423FB" w14:textId="77777777" w:rsidR="003160CC" w:rsidRDefault="003160CC"/>
    <w:p w14:paraId="32B52F13" w14:textId="77777777" w:rsidR="003160CC" w:rsidRDefault="003A35D9">
      <w:r>
        <w:t>You'll also see a l</w:t>
      </w:r>
      <w:r>
        <w:t>ive video feed of your broadcast, so you'll always know exactly what your visitors are seeing.</w:t>
      </w:r>
    </w:p>
    <w:p w14:paraId="6BDBAC0A" w14:textId="77777777" w:rsidR="003160CC" w:rsidRDefault="003A35D9">
      <w:pPr>
        <w:pStyle w:val="Heading2"/>
      </w:pPr>
      <w:bookmarkStart w:id="7" w:name="_5rnb422ah8vn" w:colFirst="0" w:colLast="0"/>
      <w:bookmarkEnd w:id="7"/>
      <w:proofErr w:type="spellStart"/>
      <w:r>
        <w:t>Hapity</w:t>
      </w:r>
      <w:proofErr w:type="spellEnd"/>
      <w:r>
        <w:t xml:space="preserve"> Automatically Connects </w:t>
      </w:r>
      <w:proofErr w:type="gramStart"/>
      <w:r>
        <w:t>To</w:t>
      </w:r>
      <w:proofErr w:type="gramEnd"/>
      <w:r>
        <w:t xml:space="preserve"> Your WordPress Site</w:t>
      </w:r>
    </w:p>
    <w:p w14:paraId="6563E80D" w14:textId="77777777" w:rsidR="003160CC" w:rsidRDefault="003A35D9">
      <w:r>
        <w:t xml:space="preserve">If you're broadcasting from a mobile app, or if you checked the box for </w:t>
      </w:r>
      <w:r>
        <w:rPr>
          <w:b/>
        </w:rPr>
        <w:t>Embed into website</w:t>
      </w:r>
      <w:r>
        <w:t xml:space="preserve"> while broadcastin</w:t>
      </w:r>
      <w:r>
        <w:t xml:space="preserve">g from your computer, your live stream will appear as the most recent post on the blog page of your WordPress site. </w:t>
      </w:r>
    </w:p>
    <w:p w14:paraId="44CA34A2" w14:textId="77777777" w:rsidR="003160CC" w:rsidRDefault="003160CC"/>
    <w:p w14:paraId="1C51F2A3" w14:textId="77777777" w:rsidR="003160CC" w:rsidRDefault="003A35D9">
      <w:r>
        <w:t>It will look like any other WordPress blog post:</w:t>
      </w:r>
    </w:p>
    <w:p w14:paraId="0ED60B25" w14:textId="77777777" w:rsidR="003160CC" w:rsidRDefault="003A35D9">
      <w:pPr>
        <w:numPr>
          <w:ilvl w:val="0"/>
          <w:numId w:val="2"/>
        </w:numPr>
      </w:pPr>
      <w:r>
        <w:t>The post title is the name of your broadcast</w:t>
      </w:r>
    </w:p>
    <w:p w14:paraId="44763932" w14:textId="77777777" w:rsidR="003160CC" w:rsidRDefault="003A35D9">
      <w:pPr>
        <w:numPr>
          <w:ilvl w:val="0"/>
          <w:numId w:val="2"/>
        </w:numPr>
      </w:pPr>
      <w:r>
        <w:t>The post content contains the video player</w:t>
      </w:r>
    </w:p>
    <w:p w14:paraId="067D1A32" w14:textId="77777777" w:rsidR="003160CC" w:rsidRDefault="003160CC"/>
    <w:p w14:paraId="08629A47" w14:textId="77777777" w:rsidR="003160CC" w:rsidRDefault="003A35D9">
      <w:r>
        <w:t>While you're actively broadcasting, visitors to your site will be able to watch the live feed. After your broadcast is over, visitors will still be able to watch the full video replay at any point in the future:</w:t>
      </w:r>
    </w:p>
    <w:p w14:paraId="49C54C6A" w14:textId="77777777" w:rsidR="003160CC" w:rsidRDefault="003160CC"/>
    <w:p w14:paraId="3111684F" w14:textId="77777777" w:rsidR="003160CC" w:rsidRDefault="003A35D9">
      <w:r>
        <w:rPr>
          <w:noProof/>
        </w:rPr>
        <w:drawing>
          <wp:inline distT="114300" distB="114300" distL="114300" distR="114300" wp14:anchorId="61C3FDA7" wp14:editId="36E6D08D">
            <wp:extent cx="5943600" cy="42545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4254500"/>
                    </a:xfrm>
                    <a:prstGeom prst="rect">
                      <a:avLst/>
                    </a:prstGeom>
                    <a:ln/>
                  </pic:spPr>
                </pic:pic>
              </a:graphicData>
            </a:graphic>
          </wp:inline>
        </w:drawing>
      </w:r>
    </w:p>
    <w:p w14:paraId="03DB6476" w14:textId="77777777" w:rsidR="003160CC" w:rsidRDefault="003A35D9">
      <w:r>
        <w:t>WordPress-11</w:t>
      </w:r>
    </w:p>
    <w:p w14:paraId="12A9BA78" w14:textId="77777777" w:rsidR="003160CC" w:rsidRDefault="003160CC"/>
    <w:p w14:paraId="14633888" w14:textId="77777777" w:rsidR="003160CC" w:rsidRDefault="003A35D9">
      <w:r>
        <w:t>Congratulations - you just</w:t>
      </w:r>
      <w:r>
        <w:t xml:space="preserve"> created your first live broadcast with </w:t>
      </w:r>
      <w:proofErr w:type="spellStart"/>
      <w:r>
        <w:t>Hapity</w:t>
      </w:r>
      <w:proofErr w:type="spellEnd"/>
      <w:r>
        <w:t>!</w:t>
      </w:r>
    </w:p>
    <w:sectPr w:rsidR="003160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34521"/>
    <w:multiLevelType w:val="multilevel"/>
    <w:tmpl w:val="9350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076564"/>
    <w:multiLevelType w:val="multilevel"/>
    <w:tmpl w:val="E7DA4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18047E"/>
    <w:multiLevelType w:val="multilevel"/>
    <w:tmpl w:val="E6F28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3160CC"/>
    <w:rsid w:val="003160CC"/>
    <w:rsid w:val="003A3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9FAB"/>
  <w15:docId w15:val="{E4AB72AB-3BA0-4858-924B-5163D95FF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ordpress.org/plugins/wp-hapity/"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tunes.apple.com/jm/app/hapity/id1068976447?mt=8"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www.hapity.com/register" TargetMode="External"/><Relationship Id="rId15" Type="http://schemas.openxmlformats.org/officeDocument/2006/relationships/hyperlink" Target="https://play.google.com/store/apps/details?id=com.app.hapity" TargetMode="External"/><Relationship Id="rId23" Type="http://schemas.openxmlformats.org/officeDocument/2006/relationships/image" Target="media/image13.png"/><Relationship Id="rId10" Type="http://schemas.openxmlformats.org/officeDocument/2006/relationships/hyperlink" Target="https://www.hapity.com/home/login" TargetMode="External"/><Relationship Id="rId19" Type="http://schemas.openxmlformats.org/officeDocument/2006/relationships/hyperlink" Target="https://www.hapity.com/home/log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874</Words>
  <Characters>4988</Characters>
  <Application>Microsoft Office Word</Application>
  <DocSecurity>0</DocSecurity>
  <Lines>41</Lines>
  <Paragraphs>11</Paragraphs>
  <ScaleCrop>false</ScaleCrop>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Saleem</cp:lastModifiedBy>
  <cp:revision>2</cp:revision>
  <dcterms:created xsi:type="dcterms:W3CDTF">2021-08-18T10:56:00Z</dcterms:created>
  <dcterms:modified xsi:type="dcterms:W3CDTF">2021-08-18T10:57:00Z</dcterms:modified>
</cp:coreProperties>
</file>