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FFE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bookmarkStart w:id="0" w:name="_Hlk164851150"/>
      <w:bookmarkStart w:id="1" w:name="_Hlk164851160"/>
      <w:r w:rsidRPr="00721D11">
        <w:rPr>
          <w:rFonts w:ascii="Times New Roman" w:eastAsia="Calibri" w:hAnsi="Times New Roman" w:cs="Times New Roman"/>
        </w:rPr>
        <w:t>Министерство образования Республики Беларусь</w:t>
      </w:r>
    </w:p>
    <w:p w14:paraId="20337160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Оршанский колледж ВГУ имени </w:t>
      </w:r>
      <w:proofErr w:type="spellStart"/>
      <w:r w:rsidRPr="00721D11">
        <w:rPr>
          <w:rFonts w:ascii="Times New Roman" w:eastAsia="Calibri" w:hAnsi="Times New Roman" w:cs="Times New Roman"/>
        </w:rPr>
        <w:t>П.М.Машерова</w:t>
      </w:r>
      <w:proofErr w:type="spellEnd"/>
    </w:p>
    <w:p w14:paraId="709140A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F69F2C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E947BDC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1609B8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23ABC59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25847F3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FCCEFC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41850A1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3DA236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28DFED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C773E34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59A032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 xml:space="preserve">Отчет </w:t>
      </w:r>
    </w:p>
    <w:p w14:paraId="10785DE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>по учебной практике по программированию</w:t>
      </w:r>
    </w:p>
    <w:p w14:paraId="74B6C26D" w14:textId="68688721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</w:rPr>
        <w:t>«</w:t>
      </w:r>
      <w:r w:rsidR="007A6E6D" w:rsidRPr="007A6E6D">
        <w:rPr>
          <w:rFonts w:ascii="Times New Roman" w:hAnsi="Times New Roman" w:cs="Times New Roman"/>
        </w:rPr>
        <w:t xml:space="preserve">Модуль </w:t>
      </w:r>
      <w:r w:rsidR="00C84A93">
        <w:rPr>
          <w:rFonts w:ascii="Times New Roman" w:hAnsi="Times New Roman" w:cs="Times New Roman"/>
        </w:rPr>
        <w:t>6</w:t>
      </w:r>
      <w:r w:rsidR="005C279F">
        <w:rPr>
          <w:rFonts w:ascii="Times New Roman" w:hAnsi="Times New Roman" w:cs="Times New Roman"/>
        </w:rPr>
        <w:t>.</w:t>
      </w:r>
      <w:r w:rsidR="007A6E6D" w:rsidRPr="007A6E6D">
        <w:rPr>
          <w:rFonts w:ascii="Times New Roman" w:hAnsi="Times New Roman" w:cs="Times New Roman"/>
        </w:rPr>
        <w:t xml:space="preserve"> </w:t>
      </w:r>
      <w:r w:rsidR="00282BEC" w:rsidRPr="00282BEC">
        <w:rPr>
          <w:rFonts w:ascii="Times New Roman" w:hAnsi="Times New Roman" w:cs="Times New Roman"/>
        </w:rPr>
        <w:t>Базы данных</w:t>
      </w:r>
      <w:r w:rsidRPr="00721D11">
        <w:rPr>
          <w:rFonts w:ascii="Times New Roman" w:eastAsia="Calibri" w:hAnsi="Times New Roman" w:cs="Times New Roman"/>
        </w:rPr>
        <w:t>»</w:t>
      </w:r>
    </w:p>
    <w:p w14:paraId="224DBE32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B863B8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7A6D98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F3D2F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72F0BC58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87676C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3B77F0C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01919F2B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4A93E3C0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952042" w14:textId="3439029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Выполнил учащийся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</w:t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Филипков</w:t>
      </w:r>
      <w:r w:rsidRPr="00721D11">
        <w:rPr>
          <w:rFonts w:ascii="Times New Roman" w:eastAsia="Calibri" w:hAnsi="Times New Roman" w:cs="Times New Roman"/>
        </w:rPr>
        <w:t xml:space="preserve"> </w:t>
      </w:r>
      <w:r w:rsidR="008A74D4">
        <w:rPr>
          <w:rFonts w:ascii="Times New Roman" w:eastAsia="Calibri" w:hAnsi="Times New Roman" w:cs="Times New Roman"/>
        </w:rPr>
        <w:t>З</w:t>
      </w:r>
      <w:r w:rsidRPr="00721D11">
        <w:rPr>
          <w:rFonts w:ascii="Times New Roman" w:eastAsia="Calibri" w:hAnsi="Times New Roman" w:cs="Times New Roman"/>
        </w:rPr>
        <w:t>.</w:t>
      </w:r>
      <w:r w:rsidR="00462093">
        <w:rPr>
          <w:rFonts w:ascii="Times New Roman" w:eastAsia="Calibri" w:hAnsi="Times New Roman" w:cs="Times New Roman"/>
        </w:rPr>
        <w:t>Н.</w:t>
      </w:r>
    </w:p>
    <w:p w14:paraId="42034B4F" w14:textId="42769394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группы 3ПОИС24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 </w:t>
      </w:r>
      <w:r w:rsidRPr="00721D11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 w:rsidR="00B83CB3">
        <w:rPr>
          <w:rFonts w:ascii="Times New Roman" w:eastAsia="Calibri" w:hAnsi="Times New Roman" w:cs="Times New Roman"/>
        </w:rPr>
        <w:t>20</w:t>
      </w:r>
      <w:r w:rsidRPr="00721D11">
        <w:rPr>
          <w:rFonts w:ascii="Times New Roman" w:eastAsia="Calibri" w:hAnsi="Times New Roman" w:cs="Times New Roman"/>
        </w:rPr>
        <w:t>.</w:t>
      </w:r>
      <w:r w:rsidR="008A74D4">
        <w:rPr>
          <w:rFonts w:ascii="Times New Roman" w:eastAsia="Calibri" w:hAnsi="Times New Roman" w:cs="Times New Roman"/>
        </w:rPr>
        <w:t>10</w:t>
      </w:r>
      <w:r w:rsidRPr="00721D11">
        <w:rPr>
          <w:rFonts w:ascii="Times New Roman" w:eastAsia="Calibri" w:hAnsi="Times New Roman" w:cs="Times New Roman"/>
        </w:rPr>
        <w:t>.2026г.</w:t>
      </w:r>
    </w:p>
    <w:p w14:paraId="136CEC8B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54BB57F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22AF69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5433130" w14:textId="442EB86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Проверил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</w:t>
      </w:r>
      <w:r w:rsidR="00462093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Ковалёв</w:t>
      </w:r>
      <w:r w:rsidRPr="00721D11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И.И</w:t>
      </w:r>
      <w:r w:rsidRPr="00721D11">
        <w:rPr>
          <w:rFonts w:ascii="Times New Roman" w:eastAsia="Calibri" w:hAnsi="Times New Roman" w:cs="Times New Roman"/>
        </w:rPr>
        <w:t>.</w:t>
      </w:r>
    </w:p>
    <w:p w14:paraId="6DC2BD99" w14:textId="284714F6" w:rsidR="00721D11" w:rsidRPr="00721D11" w:rsidRDefault="00B83CB3" w:rsidP="00462093">
      <w:pPr>
        <w:widowControl w:val="0"/>
        <w:spacing w:after="0" w:line="240" w:lineRule="auto"/>
        <w:ind w:left="700" w:firstLine="7088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20</w:t>
      </w:r>
      <w:r w:rsidR="00721D11" w:rsidRPr="00721D11">
        <w:rPr>
          <w:rFonts w:ascii="Times New Roman" w:eastAsia="Calibri" w:hAnsi="Times New Roman" w:cs="Times New Roman"/>
        </w:rPr>
        <w:t>.</w:t>
      </w:r>
      <w:r w:rsidR="008A74D4">
        <w:rPr>
          <w:rFonts w:ascii="Times New Roman" w:eastAsia="Calibri" w:hAnsi="Times New Roman" w:cs="Times New Roman"/>
        </w:rPr>
        <w:t>10</w:t>
      </w:r>
      <w:r w:rsidR="00721D11" w:rsidRPr="00721D11">
        <w:rPr>
          <w:rFonts w:ascii="Times New Roman" w:eastAsia="Calibri" w:hAnsi="Times New Roman" w:cs="Times New Roman"/>
        </w:rPr>
        <w:t>.2026г.</w:t>
      </w:r>
    </w:p>
    <w:p w14:paraId="62F09B81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438A86B2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345E248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AACC616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137E87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DD4EE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D29E17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ABC813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CB681D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309FBA9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AC545FB" w14:textId="77777777" w:rsidR="00721D11" w:rsidRPr="00721D11" w:rsidRDefault="00721D11" w:rsidP="00721D11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kern w:val="0"/>
        </w:rPr>
      </w:pPr>
    </w:p>
    <w:p w14:paraId="7D1AB14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410F8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A237129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CB8E718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3C865C36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98C4AF4" w14:textId="77777777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4E9AA1E" w14:textId="77777777" w:rsidR="003A2F3F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BA3469D" w14:textId="77777777" w:rsidR="003A2F3F" w:rsidRPr="00721D11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6624231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36423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3BC14C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</w:rPr>
      </w:pPr>
      <w:r w:rsidRPr="00721D11">
        <w:rPr>
          <w:rFonts w:ascii="Times New Roman" w:eastAsia="Calibri" w:hAnsi="Times New Roman" w:cs="Times New Roman"/>
          <w:kern w:val="0"/>
        </w:rPr>
        <w:t>Орша, 202</w:t>
      </w:r>
      <w:bookmarkEnd w:id="0"/>
      <w:r w:rsidRPr="00721D11">
        <w:rPr>
          <w:rFonts w:ascii="Times New Roman" w:eastAsia="Calibri" w:hAnsi="Times New Roman" w:cs="Times New Roman"/>
          <w:kern w:val="0"/>
        </w:rPr>
        <w:t>6</w:t>
      </w:r>
      <w:r w:rsidRPr="00721D11">
        <w:rPr>
          <w:rFonts w:ascii="Times New Roman" w:eastAsia="Calibri" w:hAnsi="Times New Roman" w:cs="Times New Roman"/>
          <w:kern w:val="0"/>
          <w:sz w:val="28"/>
          <w:szCs w:val="22"/>
        </w:rPr>
        <w:br w:type="page"/>
      </w:r>
      <w:bookmarkEnd w:id="1"/>
    </w:p>
    <w:p w14:paraId="6176E213" w14:textId="35CA63BF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Содержание работы</w:t>
      </w:r>
    </w:p>
    <w:p w14:paraId="5D521FCB" w14:textId="44D9ECC2" w:rsidR="005C279F" w:rsidRDefault="005C279F" w:rsidP="006515D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Модуль 5 </w:t>
      </w:r>
      <w:r w:rsidR="00282BEC" w:rsidRPr="007379BD">
        <w:rPr>
          <w:rFonts w:ascii="Times New Roman" w:eastAsia="Times New Roman" w:hAnsi="Times New Roman" w:cs="Times New Roman"/>
          <w:b/>
          <w:bCs/>
        </w:rPr>
        <w:t>Базы данных</w:t>
      </w:r>
    </w:p>
    <w:p w14:paraId="1584B201" w14:textId="2C29DEB9" w:rsidR="008A74D4" w:rsidRDefault="008A74D4" w:rsidP="006515D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Общее задание для всех</w:t>
      </w:r>
    </w:p>
    <w:p w14:paraId="1D6ACD67" w14:textId="77777777" w:rsidR="00282BEC" w:rsidRPr="00282BEC" w:rsidRDefault="00282BEC" w:rsidP="00282BEC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282BEC">
        <w:rPr>
          <w:rFonts w:ascii="Times New Roman" w:eastAsia="Times New Roman" w:hAnsi="Times New Roman" w:cs="Times New Roman"/>
        </w:rPr>
        <w:t>Создайте базу данных для учета сотрудников в организации. Реализуйте приложение для добавления, редактирования и удаления записей о сотрудниках.</w:t>
      </w:r>
    </w:p>
    <w:p w14:paraId="2556A26A" w14:textId="77777777" w:rsidR="00282BEC" w:rsidRPr="00282BEC" w:rsidRDefault="00282BEC" w:rsidP="00282BEC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282BEC">
        <w:rPr>
          <w:rFonts w:ascii="Times New Roman" w:eastAsia="Times New Roman" w:hAnsi="Times New Roman" w:cs="Times New Roman"/>
        </w:rPr>
        <w:t>Разработайте систему учета задач с использованием базы данных. Пользователь должен иметь возможность добавлять, удалять и обновлять задачи.</w:t>
      </w:r>
    </w:p>
    <w:p w14:paraId="07A1869E" w14:textId="77777777" w:rsidR="00282BEC" w:rsidRPr="00282BEC" w:rsidRDefault="00282BEC" w:rsidP="00282BEC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282BEC">
        <w:rPr>
          <w:rFonts w:ascii="Times New Roman" w:eastAsia="Times New Roman" w:hAnsi="Times New Roman" w:cs="Times New Roman"/>
        </w:rPr>
        <w:t>Создайте базу данных для хранения информации о книгах в библиотеке. Реализуйте приложение для поиска и аренды книг.</w:t>
      </w:r>
    </w:p>
    <w:p w14:paraId="5AB60129" w14:textId="77777777" w:rsidR="00282BEC" w:rsidRPr="00282BEC" w:rsidRDefault="00282BEC" w:rsidP="00282BEC">
      <w:pPr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282BEC">
        <w:rPr>
          <w:rFonts w:ascii="Times New Roman" w:eastAsia="Times New Roman" w:hAnsi="Times New Roman" w:cs="Times New Roman"/>
        </w:rPr>
        <w:t>Создайте приложение для учета финансов с использованием базы данных. Пользователь должен иметь возможность добавлять и редактировать записи о доходах и расходах.</w:t>
      </w:r>
    </w:p>
    <w:p w14:paraId="7AF099A7" w14:textId="77777777" w:rsidR="00062E57" w:rsidRPr="00282BEC" w:rsidRDefault="00062E57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447A24BB" w14:textId="658D5B33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  <w:bCs/>
        </w:rPr>
        <w:t>Ход</w:t>
      </w:r>
      <w:r w:rsidR="003A2F3F">
        <w:rPr>
          <w:rFonts w:ascii="Times New Roman" w:eastAsia="Calibri" w:hAnsi="Times New Roman" w:cs="Times New Roman"/>
          <w:b/>
          <w:bCs/>
        </w:rPr>
        <w:t xml:space="preserve"> выполнения</w:t>
      </w:r>
      <w:r w:rsidRPr="00721D11">
        <w:rPr>
          <w:rFonts w:ascii="Times New Roman" w:eastAsia="Calibri" w:hAnsi="Times New Roman" w:cs="Times New Roman"/>
          <w:b/>
          <w:bCs/>
        </w:rPr>
        <w:t xml:space="preserve"> работы.</w:t>
      </w:r>
    </w:p>
    <w:p w14:paraId="2FDB0946" w14:textId="15A4856C" w:rsidR="008A74D4" w:rsidRDefault="008A74D4" w:rsidP="006515D3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Задани</w:t>
      </w:r>
      <w:r w:rsidR="00CE55AB">
        <w:rPr>
          <w:rFonts w:ascii="Times New Roman" w:eastAsia="Times New Roman" w:hAnsi="Times New Roman" w:cs="Times New Roman"/>
          <w:b/>
          <w:bCs/>
        </w:rPr>
        <w:t>я</w:t>
      </w:r>
      <w:r>
        <w:rPr>
          <w:rFonts w:ascii="Times New Roman" w:eastAsia="Times New Roman" w:hAnsi="Times New Roman" w:cs="Times New Roman"/>
          <w:b/>
          <w:bCs/>
        </w:rPr>
        <w:t xml:space="preserve"> для всех</w:t>
      </w:r>
    </w:p>
    <w:p w14:paraId="1F954321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0A46B790" w14:textId="5FE52DF5" w:rsidR="00721D11" w:rsidRPr="00721D11" w:rsidRDefault="0089033B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89033B">
        <w:rPr>
          <w:rFonts w:ascii="Times New Roman" w:eastAsia="Calibri" w:hAnsi="Times New Roman" w:cs="Times New Roman"/>
        </w:rPr>
        <w:t>Для выполнения задания разработано графическое приложение для учета сотрудников организации на платформе WPF в среде Visual Studio 2022 с использованием базы данных MySQL. Интерфейс разделен на элементы разметки XAML и логику на C# (</w:t>
      </w:r>
      <w:proofErr w:type="spellStart"/>
      <w:r w:rsidRPr="0089033B">
        <w:rPr>
          <w:rFonts w:ascii="Times New Roman" w:eastAsia="Calibri" w:hAnsi="Times New Roman" w:cs="Times New Roman"/>
        </w:rPr>
        <w:t>MainWindow.xaml.cs</w:t>
      </w:r>
      <w:proofErr w:type="spellEnd"/>
      <w:r w:rsidRPr="0089033B">
        <w:rPr>
          <w:rFonts w:ascii="Times New Roman" w:eastAsia="Calibri" w:hAnsi="Times New Roman" w:cs="Times New Roman"/>
        </w:rPr>
        <w:t>). Реализована табличная визуализация данных (</w:t>
      </w:r>
      <w:proofErr w:type="spellStart"/>
      <w:r w:rsidRPr="0089033B">
        <w:rPr>
          <w:rFonts w:ascii="Times New Roman" w:eastAsia="Calibri" w:hAnsi="Times New Roman" w:cs="Times New Roman"/>
        </w:rPr>
        <w:t>DataGrid</w:t>
      </w:r>
      <w:proofErr w:type="spellEnd"/>
      <w:r w:rsidRPr="0089033B">
        <w:rPr>
          <w:rFonts w:ascii="Times New Roman" w:eastAsia="Calibri" w:hAnsi="Times New Roman" w:cs="Times New Roman"/>
        </w:rPr>
        <w:t>) и поля ввода для добавления, изменения и удаления информации о сотрудниках.</w:t>
      </w:r>
      <w:r>
        <w:rPr>
          <w:rFonts w:ascii="Times New Roman" w:eastAsia="Calibri" w:hAnsi="Times New Roman" w:cs="Times New Roman"/>
        </w:rPr>
        <w:t xml:space="preserve"> </w:t>
      </w:r>
      <w:r w:rsidR="00721D11" w:rsidRPr="00721D11">
        <w:rPr>
          <w:rFonts w:ascii="Times New Roman" w:eastAsia="Calibri" w:hAnsi="Times New Roman" w:cs="Times New Roman"/>
          <w:bCs/>
        </w:rPr>
        <w:t>Код для выполнения представлен в листинге 1.</w:t>
      </w:r>
    </w:p>
    <w:p w14:paraId="55FCBD3E" w14:textId="04ACD5D6" w:rsid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1.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7F14A1B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MySql.Data.MySqlClient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58CB23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19E900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System.Collections.ObjectModel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B08030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D6A17D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System.Windows.Controls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A2242B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F66409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Module6_Task1</w:t>
      </w:r>
    </w:p>
    <w:p w14:paraId="60C9DB0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AE41EB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Employee</w:t>
      </w:r>
    </w:p>
    <w:p w14:paraId="5C7A37E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7BF7D5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Id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8379BE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386533C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Position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1D8035F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Department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5AA3AC1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Salary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540E846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4BFAB2F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BB0B37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74E231E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4A22C7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"Server=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localhost;Database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=employee_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db;Uid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Zahar;Pwd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3036;charset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=utf8;"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C8F885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Employee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Employees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296E98F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-1;</w:t>
      </w:r>
    </w:p>
    <w:p w14:paraId="12F0406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5E2CFF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950DA7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DDA201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40DB47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Employees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Employee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&gt;(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CD06C2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DgEmployees.ItemsSource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Employees;</w:t>
      </w:r>
    </w:p>
    <w:p w14:paraId="32D10B5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8AD3B9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8D4A73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11EBC4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Загрузка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списка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сотрудников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из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базы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</w:p>
    <w:p w14:paraId="3329891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5B7E2CD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28C533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Employees.Clear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C60FD2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1FDDC14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94B918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031B141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40DE1EE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();</w:t>
      </w:r>
    </w:p>
    <w:p w14:paraId="2454636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"SELECT id,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full_name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, position, department, salary FROM employees"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4755A7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351BE24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MySqlDataReader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reader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cmd.ExecuteReader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09C51C0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69D12F0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reader.Read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190519E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{</w:t>
      </w:r>
    </w:p>
    <w:p w14:paraId="73BE580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Employees.Add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Employee</w:t>
      </w:r>
    </w:p>
    <w:p w14:paraId="6844D4F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{</w:t>
      </w:r>
    </w:p>
    <w:p w14:paraId="33AB1DD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Id =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reader.GetInt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32(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46A387B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FullName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full_name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0A9B029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Position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"position"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77BF967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Department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"department"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0BFC999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Salary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reader.GetDecimal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"salary"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49C220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});</w:t>
      </w:r>
    </w:p>
    <w:p w14:paraId="24D20B8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}</w:t>
      </w:r>
    </w:p>
    <w:p w14:paraId="29123C9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3BAB96A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40BF025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AC9D1F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2B88F56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03C4AD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БД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.Error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40EDCD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93ADE5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526FF52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C1D0C0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Добавление нового сотрудника в базу данных</w:t>
      </w:r>
    </w:p>
    <w:p w14:paraId="71630BC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BtnAdd_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7FC6F98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F607B9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.IsNullOrWhiteSpace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TxtFullName.Text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|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| !</w:t>
      </w:r>
      <w:proofErr w:type="spell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TryParse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TxtSalary.Text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salary))</w:t>
      </w:r>
    </w:p>
    <w:p w14:paraId="037293A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5D96EC7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Заполните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корректно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ФИО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Зарплату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.Warning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1FA950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5341AC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AF48AC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27CEB7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1D63315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167C38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04C4B00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08A1561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071282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"INSERT INTO employees (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full_name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, position, department, salary) VALUES (@name, @pos, @dept, @sal)"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01F232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4594E5F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7C47EBA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"@name"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TxtFullName.Text.Trim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6E29797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"@pos"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TxtPosition.Text.Trim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4825521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"@dept"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TxtDepartment.Text.Trim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5ACB65C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sal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salary);</w:t>
      </w:r>
    </w:p>
    <w:p w14:paraId="480C047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10152C0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174671E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48CFD6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FE1C7E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3BFF72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679C9D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3941372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5EE1C0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сохранения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AB6F7B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84ADF6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3B69792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859242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Обновление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существующего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сотрудника</w:t>
      </w:r>
    </w:p>
    <w:p w14:paraId="6ECDEB3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BtnUpdate_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6CC4F25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5A920CA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== -1)</w:t>
      </w:r>
    </w:p>
    <w:p w14:paraId="2FFD730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293200F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"Выберите сотрудника для редактирования!"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7E5C23D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FD8426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16784BF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0067DA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.IsNullOrWhiteSpace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TxtFullName.Text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|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| !</w:t>
      </w:r>
      <w:proofErr w:type="spell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TryParse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TxtSalary.Text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salary))</w:t>
      </w:r>
    </w:p>
    <w:p w14:paraId="340F110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10C736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Заполните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корректно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ФИО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Зарплату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.Warning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5B45C6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349024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62E84B9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4A96AE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7276E17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55B5030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1C42DBC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4BF5EA6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42F844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"UPDATE employees SET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full_name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=@name, position=@pos, department=@dept, salary=@sal WHERE id=@id"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DF3985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252788E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78BB330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0A2313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"@name"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TxtFullName.Text.Trim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2948084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"@pos"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TxtPosition.Text.Trim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4B72E6E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"@dept"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TxtDepartment.Text.Trim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12104A7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sal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salary);</w:t>
      </w:r>
    </w:p>
    <w:p w14:paraId="1604787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48E358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1EA8AD7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4813D99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C8F5F8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34FB60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407D09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3AD8F4D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0367FE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обновления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5D49A0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826D13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4352BC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6DD7AB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Удаление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сотрудника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из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базы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</w:p>
    <w:p w14:paraId="39B976E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BtnDelete_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1B134D2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4E83340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== -1)</w:t>
      </w:r>
    </w:p>
    <w:p w14:paraId="1A6F8AC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442B711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"Выберите сотрудника для удаления!"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19DA0A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728C35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61DBB66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4F2662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224628A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89389B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4F17A1B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58A3370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0883E49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"DELETE FROM employees WHERE id=@id"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6E41EE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3883A0A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2CB5DFE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85ABF0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C609A1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1105011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807657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ECC29C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96A61F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13D624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4AF008F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5940CD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удаления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BBEA28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B6CDA1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49F7C38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113FE3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Обработка выбора строки в таблице</w:t>
      </w:r>
    </w:p>
    <w:p w14:paraId="370C28F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DgEmployees_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SelectionChanged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SelectionChangedEventArgs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688D8E2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1992A3D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DgEmployees.SelectedItem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Employee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emp)</w:t>
      </w:r>
    </w:p>
    <w:p w14:paraId="29A441C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D7B4A0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emp.Id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DD2C76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TxtFullName.Text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emp.FullName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A37A4D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TxtPosition.Text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emp.Position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3BC76D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TxtDepartment.Text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emp.Department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0281E0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TxtSalary.Text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emp.Salary.ToString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E14B90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C0BFEB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433787E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4655F1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BtnClear_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 =&gt;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FFDDBB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8E28D3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Сброс полей ввода и выбранного ID</w:t>
      </w:r>
    </w:p>
    <w:p w14:paraId="365138F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6502894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D5A7D0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-1;</w:t>
      </w:r>
    </w:p>
    <w:p w14:paraId="037B73E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TxtFullName.Clear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219154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TxtPosition.Clear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0752AB9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TxtDepartment.Clear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098CEB4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TxtSalary.Clear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7E2A406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DgEmployees.UnselectAll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();</w:t>
      </w:r>
    </w:p>
    <w:p w14:paraId="35F5B22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2DC0F41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3D00DAAD" w14:textId="5E61C3DE" w:rsidR="00CF55E8" w:rsidRPr="00B83CB3" w:rsidRDefault="00B83CB3" w:rsidP="00B83CB3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2636F7E" w14:textId="793A36BF" w:rsidR="00B83CB3" w:rsidRDefault="00B83CB3">
      <w:pPr>
        <w:rPr>
          <w:rFonts w:ascii="Times New Roman" w:eastAsia="Calibri" w:hAnsi="Times New Roman" w:cs="Times New Roman"/>
          <w:bCs/>
          <w:iCs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br w:type="page"/>
      </w:r>
    </w:p>
    <w:p w14:paraId="3B3A4C2F" w14:textId="421B0A35" w:rsidR="00CE55AB" w:rsidRDefault="003A2F3F" w:rsidP="006515D3">
      <w:pPr>
        <w:spacing w:after="0" w:line="240" w:lineRule="auto"/>
        <w:ind w:firstLine="851"/>
        <w:rPr>
          <w:noProof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lastRenderedPageBreak/>
        <w:t>Результат в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1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  <w:r w:rsidR="00CE55AB" w:rsidRPr="00CE55AB">
        <w:rPr>
          <w:noProof/>
        </w:rPr>
        <w:t xml:space="preserve"> </w:t>
      </w:r>
    </w:p>
    <w:p w14:paraId="65CC8C85" w14:textId="446CEEDA" w:rsidR="00721D11" w:rsidRPr="00A90165" w:rsidRDefault="0025089F" w:rsidP="006515D3">
      <w:pPr>
        <w:spacing w:after="0" w:line="240" w:lineRule="auto"/>
        <w:jc w:val="center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 w:rsidRPr="0025089F">
        <w:rPr>
          <w:rFonts w:ascii="Courier New" w:eastAsia="Calibri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2213F711" wp14:editId="4DAF23C0">
            <wp:extent cx="4974981" cy="2789619"/>
            <wp:effectExtent l="19050" t="19050" r="16510" b="10795"/>
            <wp:docPr id="1672154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54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0727" cy="2792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D5070B" w14:textId="4CB55F90" w:rsidR="006777F7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1 – </w:t>
      </w:r>
      <w:r w:rsidR="0089033B" w:rsidRPr="0089033B">
        <w:rPr>
          <w:rFonts w:ascii="Times New Roman" w:eastAsia="Calibri" w:hAnsi="Times New Roman" w:cs="Times New Roman"/>
          <w:bCs/>
        </w:rPr>
        <w:t>Результат работы приложения для учета сотрудников организации</w:t>
      </w:r>
    </w:p>
    <w:p w14:paraId="59B3343C" w14:textId="77777777" w:rsidR="000F47AD" w:rsidRDefault="000F47AD" w:rsidP="006515D3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43215794" w14:textId="1FD9D328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2.</w:t>
      </w:r>
    </w:p>
    <w:p w14:paraId="0A23292B" w14:textId="77777777" w:rsidR="0089033B" w:rsidRDefault="0089033B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89033B">
        <w:rPr>
          <w:rFonts w:ascii="Times New Roman" w:eastAsia="Calibri" w:hAnsi="Times New Roman" w:cs="Times New Roman"/>
        </w:rPr>
        <w:t xml:space="preserve">Разработана система учета задач с графическим интерфейсом WPF и интеграцией с базой данных MySQL. Программа позволяет пользователю добавлять новые задачи, указывать их название, детальное описание, статус исполнения («Новая», «В работе» и др.) и планируемый срок выполнения (с помощью элемента </w:t>
      </w:r>
      <w:proofErr w:type="spellStart"/>
      <w:r w:rsidRPr="0089033B">
        <w:rPr>
          <w:rFonts w:ascii="Times New Roman" w:eastAsia="Calibri" w:hAnsi="Times New Roman" w:cs="Times New Roman"/>
        </w:rPr>
        <w:t>DatePicker</w:t>
      </w:r>
      <w:proofErr w:type="spellEnd"/>
      <w:r w:rsidRPr="0089033B">
        <w:rPr>
          <w:rFonts w:ascii="Times New Roman" w:eastAsia="Calibri" w:hAnsi="Times New Roman" w:cs="Times New Roman"/>
        </w:rPr>
        <w:t>). Предусмотрены функции редактирования, удаления и обновления информации в таблице. Код для выполнения представлен в листинге 2.</w:t>
      </w:r>
    </w:p>
    <w:p w14:paraId="6EB9C8D6" w14:textId="7891BD96" w:rsidR="003A2F3F" w:rsidRPr="00721D11" w:rsidRDefault="003A2F3F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0032426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MySql.Data.MySqlClient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329E09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89956F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System.Collections.ObjectModel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DAA621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C81680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System.Windows.Controls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B80379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0E2A44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Module6_Task2</w:t>
      </w:r>
    </w:p>
    <w:p w14:paraId="41C4351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1F36A22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TaskModel</w:t>
      </w:r>
      <w:proofErr w:type="spellEnd"/>
    </w:p>
    <w:p w14:paraId="0DF6AAD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B051F0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Id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1E83FB0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4841165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Description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04025A8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Status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956AD0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DueDate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3D37C44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1F7275A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518133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07A5B10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A85D63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"Server=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localhost;Database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=task_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db;Uid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Zahar;Pwd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3036;charset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=utf8;"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B774F3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TaskModel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Tasks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2B28134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-1;</w:t>
      </w:r>
    </w:p>
    <w:p w14:paraId="3B79751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D8D164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689D248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F8EE40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7CE8E9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Tasks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TaskModel</w:t>
      </w:r>
      <w:proofErr w:type="spellEnd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&gt;(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A425EE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DgTasks.ItemsSource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Tasks;</w:t>
      </w:r>
    </w:p>
    <w:p w14:paraId="4F3E8D8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DpDueDate.SelectedDate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.Now.AddDays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(1);</w:t>
      </w:r>
    </w:p>
    <w:p w14:paraId="2DC8E2F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EB8E76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6692AFB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46CC48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Загрузка списка задач из базы данных</w:t>
      </w:r>
    </w:p>
    <w:p w14:paraId="7BBBFA8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5861F0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561F6B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Tasks.Clear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0A41840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0E71A11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83E6FF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4E5AF4F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12742FC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0E589CF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"SELECT id, title, description, status,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due_date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FROM tasks"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88961E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497DB60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MySqlDataReader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reader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cmd.ExecuteReader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76BD25F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5165BB5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reader.Read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46D0A6F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{</w:t>
      </w:r>
    </w:p>
    <w:p w14:paraId="4DA2FC1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Tasks.Add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TaskModel</w:t>
      </w:r>
      <w:proofErr w:type="spellEnd"/>
    </w:p>
    <w:p w14:paraId="00AE09C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{</w:t>
      </w:r>
    </w:p>
    <w:p w14:paraId="2FBAB23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Id =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reader.GetInt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32(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285409C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Title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"title"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3B06F64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Description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reader.IsDBNull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reader.GetOrdinal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"description"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"description"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152417F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Status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"status"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24B7559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DueDate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reader.GetDateTime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due_date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285C327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});</w:t>
      </w:r>
    </w:p>
    <w:p w14:paraId="7407DAA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}</w:t>
      </w:r>
    </w:p>
    <w:p w14:paraId="6C5D704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57A8FB4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8BCC88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4D64E46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(Exception ex)</w:t>
      </w:r>
    </w:p>
    <w:p w14:paraId="329B916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525B63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MessageBox.Show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БД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2CB623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F83F82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74D4BD8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0779C1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Добавление новой задачи в базу данных</w:t>
      </w:r>
    </w:p>
    <w:p w14:paraId="27ABF31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BtnAdd_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0A99F0A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EB1359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.IsNullOrWhiteSpace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TxtTitle.Text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7F60D6C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411CD86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название задачи!"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AA7ADB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DC0BA7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45BF72A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C9D51D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1A58BC2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59362BD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0E3C6F2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3F81372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5B2CF8E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"INSERT INTO tasks (title, description, status,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due_date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) VALUES (@title, @desc, @status, @date)"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754AE4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36AF7C4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0540053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"@title"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TxtTitle.Text.Trim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0413E84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"@desc"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TxtDescription.Text.Trim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0AC24CC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"@status"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CmbStatus.SelectedItem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)?.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Content.ToString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Новая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B081A2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"@date"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DpDueDate.SelectedDate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??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.Now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0DF216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6B1250B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8AED7C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}</w:t>
      </w:r>
    </w:p>
    <w:p w14:paraId="2698540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CDCFBA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4AFA88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61E077D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7B6158A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6093D73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добавления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2B32D7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4EE4370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2420BB2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6B7867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Обновление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существующей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задачи</w:t>
      </w:r>
    </w:p>
    <w:p w14:paraId="19ADE31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BtnUpdate_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3EED9FC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3D16840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-1)</w:t>
      </w:r>
    </w:p>
    <w:p w14:paraId="23D312D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386EBA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Выберите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задачу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для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обновления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A0BDAF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3DCC3B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574C6EC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A43F1A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.IsNullOrWhiteSpace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TxtTitle.Text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0B9AC0E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4AE735F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"Введите название задачи!"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230DE24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6ADA0D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DFF5D8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8B3B13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60A2C5D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5F8D167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42A4682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383CFA4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165A92F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"UPDATE tasks SET title=@title, description=@desc, status=@status,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due_date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=@date WHERE id=@id"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BC5F74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64AB88C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23AB000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22DD0A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"@title"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TxtTitle.Text.Trim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62AB9AD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"@desc"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TxtDescription.Text.Trim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6C6139F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"@status"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CmbStatus.SelectedItem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)?.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Content.ToString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Новая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8FAD56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"@date"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DpDueDate.SelectedDate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??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.Now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9DAEF7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5F20C65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0767225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1A9C8EA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318DDC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C01F27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1BF95C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4DE1B5E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670C4B1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обновления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DAA7C7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075AE6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6DB0A91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D52D09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Удаление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задачи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из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базы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</w:p>
    <w:p w14:paraId="5D17E0A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BtnDelete_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781162C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E07EB9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-1)</w:t>
      </w:r>
    </w:p>
    <w:p w14:paraId="20E53A8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503E60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Выберите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задачу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19C53D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54A1D6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756C34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68E199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6478826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E30A83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2BB292F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7CBDA62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129D54B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"DELETE FROM tasks WHERE id=@id"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8C7728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5680950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1DE2296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85B119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8BD7D2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08782C9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552B53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0FF6A4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19C26F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E8EB18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133DA16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E667F1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удаления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D27049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5CE860F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9DC8F1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D6B2BE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Обработка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выбора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строки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таблице</w:t>
      </w:r>
    </w:p>
    <w:p w14:paraId="137FBA4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DgTasks_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SelectionChanged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SelectionChangedEventArgs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261AC1D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B8A17F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DgTasks.SelectedItem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TaskModel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task)</w:t>
      </w:r>
    </w:p>
    <w:p w14:paraId="2BC70D1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E4D1C0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task.Id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F38B34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TxtTitle.Text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task.Title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D434F6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TxtDescription.Text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task.Description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A496E9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DpDueDate.SelectedDate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task.DueDate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E23963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foreach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item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CmbStatus.Items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646277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4C64497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item.Content.ToString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() ==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task.Status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E62EFC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7496BE0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CmbStatus.SelectedItem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item;</w:t>
      </w:r>
    </w:p>
    <w:p w14:paraId="5604E69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50FE76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1E2C65F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28511DA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4AEC91B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09E52A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4D677B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BtnClear_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 =&gt;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2BC4CD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CDC193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Сброс полей ввода и выбранного ID</w:t>
      </w:r>
    </w:p>
    <w:p w14:paraId="22C00F4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D17B8F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220AEB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-1;</w:t>
      </w:r>
    </w:p>
    <w:p w14:paraId="4ADB25B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TxtTitle.Clear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54423CF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TxtDescription.Clear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0C2989A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CmbStatus.SelectedIndex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-1;</w:t>
      </w:r>
    </w:p>
    <w:p w14:paraId="30928EC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DpDueDate.SelectedDate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.Now.AddDays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(1);</w:t>
      </w:r>
    </w:p>
    <w:p w14:paraId="017D451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DgTasks.UnselectAll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();</w:t>
      </w:r>
    </w:p>
    <w:p w14:paraId="3DD0251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752B19B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522135CF" w14:textId="1185DE7E" w:rsidR="00CF55E8" w:rsidRPr="00B83CB3" w:rsidRDefault="00B83CB3" w:rsidP="00B83CB3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2287996" w14:textId="6D0F0EB3" w:rsidR="003A2F3F" w:rsidRPr="003A2F3F" w:rsidRDefault="003A2F3F" w:rsidP="006515D3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0A0D87F0" w14:textId="1DE7BCE8" w:rsidR="00721D11" w:rsidRPr="00721D11" w:rsidRDefault="0025089F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25089F">
        <w:rPr>
          <w:rFonts w:ascii="Times New Roman" w:eastAsia="Calibri" w:hAnsi="Times New Roman" w:cs="Times New Roman"/>
          <w:bCs/>
        </w:rPr>
        <w:drawing>
          <wp:inline distT="0" distB="0" distL="0" distR="0" wp14:anchorId="5E46DEBB" wp14:editId="70F18A4D">
            <wp:extent cx="5036234" cy="3274237"/>
            <wp:effectExtent l="19050" t="19050" r="12065" b="21590"/>
            <wp:docPr id="121965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52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176" cy="3277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4C77F" w14:textId="423AD190" w:rsidR="00721D11" w:rsidRPr="00721D11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2 – </w:t>
      </w:r>
      <w:r w:rsidR="0089033B" w:rsidRPr="0089033B">
        <w:rPr>
          <w:rFonts w:ascii="Times New Roman" w:eastAsia="Calibri" w:hAnsi="Times New Roman" w:cs="Times New Roman"/>
          <w:bCs/>
        </w:rPr>
        <w:t>Результат работы системы учета задач</w:t>
      </w:r>
    </w:p>
    <w:p w14:paraId="52062DA6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2122354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3.</w:t>
      </w:r>
    </w:p>
    <w:p w14:paraId="384E25A5" w14:textId="77777777" w:rsidR="0089033B" w:rsidRDefault="0089033B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89033B">
        <w:rPr>
          <w:rFonts w:ascii="Times New Roman" w:eastAsia="Calibri" w:hAnsi="Times New Roman" w:cs="Times New Roman"/>
        </w:rPr>
        <w:t>Создано приложение для библиотеки (поиск и аренда книг) с использованием WPF и базы данных MySQL. Программа содержит каталог книг, поддерживает фильтрацию и поиск по названию или автору в реальном времени, а также позволяет фиксировать выдачу книг в аренду и их возврат обратно в библиотеку с изменением статуса доступности. Код для выполнения представлен в листинге 3.</w:t>
      </w:r>
    </w:p>
    <w:p w14:paraId="66CE1665" w14:textId="4928ABA8" w:rsidR="003A2F3F" w:rsidRPr="00721D11" w:rsidRDefault="003A2F3F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28263F2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MySql.Data.MySqlClient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E528D0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FF8D35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System.Collections.ObjectModel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7D0278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789B3C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System.Windows.Controls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8C36AB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BE1743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Module6_Task3</w:t>
      </w:r>
    </w:p>
    <w:p w14:paraId="133594A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099425E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</w:p>
    <w:p w14:paraId="137DFB7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6324A5B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Id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0FF68B7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Title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0051253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Author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440E097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YearPublished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98E33E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0F6A486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7B68CB0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E4167B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2E34BCB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383854E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"Server=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localhost;Database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=library_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db;Uid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Zahar;Pwd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3036;charset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=utf8;"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41D0F8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Books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49E8CAE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2BD40F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170E71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35D53A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E5E8A9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Books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&gt;(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BF80F7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DgBooks.ItemsSource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Books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</w:t>
      </w:r>
    </w:p>
    <w:p w14:paraId="0676E43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1A1DAF2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7FD451B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F4FB35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Загрузка списка книг из базы данных с учетом поискового запроса</w:t>
      </w:r>
    </w:p>
    <w:p w14:paraId="7F9F228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searchQuery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6FCC22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9B0363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Books.Clear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781DC29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28BEDB3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CECCE6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63B653A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64B4F80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0D9BF8C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"SELECT id, title, author,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year_published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is_available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FROM books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</w:t>
      </w:r>
    </w:p>
    <w:p w14:paraId="33A330F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  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"WHERE title LIKE @search OR author LIKE @search"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69A9C0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4460444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3C29520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"@search"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$"%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searchQuery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%"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83CD3C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MySqlDataReader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reader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cmd.ExecuteReader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7094343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{</w:t>
      </w:r>
    </w:p>
    <w:p w14:paraId="00A4A03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reader.Read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46A31D4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{</w:t>
      </w:r>
    </w:p>
    <w:p w14:paraId="7AA7B2B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Books.Add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</w:p>
    <w:p w14:paraId="0E8108E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{</w:t>
      </w:r>
    </w:p>
    <w:p w14:paraId="0740472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    Id =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reader.GetInt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32(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47F5D7C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    Title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"title"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3D64449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    Author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"author"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4AA71C8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YearPublished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reader.GetInt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32(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year_published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07FE6D8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reader.GetBoolean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is_available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6BD22B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});</w:t>
      </w:r>
    </w:p>
    <w:p w14:paraId="60E8DF2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}</w:t>
      </w:r>
    </w:p>
    <w:p w14:paraId="60C5C8D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}</w:t>
      </w:r>
    </w:p>
    <w:p w14:paraId="1EB79D2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0513C27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62185A5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5B4FD41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2089421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CB83E5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БД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33DA53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EF72B1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6B3D90A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3E2915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TxtSearch_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TextChanged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TextChangedEventArgs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 =&gt;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TxtSearch.Text.Trim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15EF4FA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8CFED0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BtnReset_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7BC5B95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6B64A34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TxtSearch.Clear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();</w:t>
      </w:r>
    </w:p>
    <w:p w14:paraId="0ED90F7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8325FD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7F942D6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29F726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Оформление аренды выбранной книги</w:t>
      </w:r>
    </w:p>
    <w:p w14:paraId="69F4E87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BtnRent_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7386A0E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ED793F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DgBooks.SelectedItem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selectedBook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7F5325B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3DBD5C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(!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selectedBook.IsAvailable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3A4C83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33A11A0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Эта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уже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находится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аренде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Внимание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.Warning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66F6B2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B6ED2B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2596B9F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UpdateBookStatus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selectedBook.Id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false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269A38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49B4627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else</w:t>
      </w:r>
    </w:p>
    <w:p w14:paraId="28324DF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2CE4E0C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Выберите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книгу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для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аренды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39118E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5075162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36DEE36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FC5CF9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Возврат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выбранной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книги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библиотеку</w:t>
      </w:r>
    </w:p>
    <w:p w14:paraId="02B9950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BtnReturn_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2497A1E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82A419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DgBooks.SelectedItem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Book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selectedBook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823B45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CCB6AE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selectedBook.IsAvailable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2D17B0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2968DA1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Эта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книга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так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находится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библиотеке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Внимание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MessageBoxButton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.OK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MessageBoxImage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.Warning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682659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3801A2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24787B9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UpdateBookStatus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selectedBook.Id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true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D2A7B3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21C5D6A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else</w:t>
      </w:r>
    </w:p>
    <w:p w14:paraId="3DC7BCA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329DF8B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"Выберите книгу для возврата!"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715A487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2F9BA10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007C62D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EE8331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Изменение статуса доступности книги в базе данных</w:t>
      </w:r>
    </w:p>
    <w:p w14:paraId="6CFCA53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UpdateBookStatus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bookId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35A11B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{</w:t>
      </w:r>
    </w:p>
    <w:p w14:paraId="21661C8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6562383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0413A4D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00A8C16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65103D5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3B0E4A4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"UPDATE books SET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is_available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=@status WHERE id=@id"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E43C3D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78BD886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1A264A6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"@status"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isAvailable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A00545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bookId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9B1478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7112EF4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7E721E5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7B035F4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TxtSearch.Text.Trim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4B6BE98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5EA06A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7E0E1A1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7E0CEED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обновления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134081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5426838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649024C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775D9DE4" w14:textId="77777777" w:rsidR="00B83CB3" w:rsidRPr="00B83CB3" w:rsidRDefault="00B83CB3" w:rsidP="00B83CB3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039A928" w14:textId="1E1DC6BA" w:rsidR="003A2F3F" w:rsidRPr="003A2F3F" w:rsidRDefault="003A2F3F" w:rsidP="00B83CB3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723AA7A0" w14:textId="0F64CA4A" w:rsidR="00721D11" w:rsidRPr="00721D11" w:rsidRDefault="0025089F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25089F">
        <w:rPr>
          <w:rFonts w:ascii="Times New Roman" w:eastAsia="Calibri" w:hAnsi="Times New Roman" w:cs="Times New Roman"/>
          <w:bCs/>
        </w:rPr>
        <w:drawing>
          <wp:inline distT="0" distB="0" distL="0" distR="0" wp14:anchorId="28B14250" wp14:editId="2F82453E">
            <wp:extent cx="5066860" cy="3054110"/>
            <wp:effectExtent l="19050" t="19050" r="19685" b="13335"/>
            <wp:docPr id="1644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910" cy="3062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9A7BBA" w14:textId="32A16FE1" w:rsidR="00DF5A37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3 – </w:t>
      </w:r>
      <w:r w:rsidR="0089033B" w:rsidRPr="0089033B">
        <w:rPr>
          <w:rFonts w:ascii="Times New Roman" w:eastAsia="Calibri" w:hAnsi="Times New Roman" w:cs="Times New Roman"/>
          <w:bCs/>
        </w:rPr>
        <w:t>Результат работы приложения для поиска и аренды книг в библиотеке</w:t>
      </w:r>
    </w:p>
    <w:p w14:paraId="62A6BF92" w14:textId="77777777" w:rsidR="000F47AD" w:rsidRPr="00721D11" w:rsidRDefault="000F47AD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</w:p>
    <w:p w14:paraId="060337FF" w14:textId="77777777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4.</w:t>
      </w:r>
    </w:p>
    <w:p w14:paraId="40BEDAE9" w14:textId="77777777" w:rsidR="0089033B" w:rsidRDefault="0089033B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</w:rPr>
      </w:pPr>
      <w:r w:rsidRPr="0089033B">
        <w:rPr>
          <w:rFonts w:ascii="Times New Roman" w:eastAsia="Calibri" w:hAnsi="Times New Roman" w:cs="Times New Roman"/>
        </w:rPr>
        <w:t>Реализовано приложение для учета личных финансов с графическим интерфейсом WPF и подключением к базе данных MySQL. Программа позволяет пользователю фиксировать типы транзакций (доход или расход), указывать категории, суммы, даты совершения и оставлять текстовые комментарии. Реализованы функции добавления, редактирования, удаления и просмотра всех записей в табличном виде. Код для выполнения представлен в листинге 4.</w:t>
      </w:r>
    </w:p>
    <w:p w14:paraId="5EEBA257" w14:textId="63795500" w:rsidR="003A2F3F" w:rsidRPr="00721D11" w:rsidRDefault="003A2F3F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40EF207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MySql.Data.MySqlClient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0BE587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1154AD2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System.Collections.ObjectModel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788304B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559852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System.Windows.Controls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655EF8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9D2D70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Module6_Task4</w:t>
      </w:r>
    </w:p>
    <w:p w14:paraId="788FD7D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415965E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Transaction</w:t>
      </w:r>
    </w:p>
    <w:p w14:paraId="1DA7D56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4AB2422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Id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33A1CB4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Type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1006A9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Category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804F53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Amount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2141510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TransactionDate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61CF070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Comment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5E4EB22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0C1544A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6F6B2C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partial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Window</w:t>
      </w:r>
    </w:p>
    <w:p w14:paraId="6134368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B1DD86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"Server=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localhost;Database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=finance_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db;Uid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Zahar;Pwd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3036;charset</w:t>
      </w:r>
      <w:proofErr w:type="gram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=utf8;"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302BF3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Transaction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Transactions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</w:p>
    <w:p w14:paraId="0B6E100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-1;</w:t>
      </w:r>
    </w:p>
    <w:p w14:paraId="186A744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6FA979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MainWindow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69540C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76E23D5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InitializeComponent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05773B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Transactions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ObservableCollection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Transaction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&gt;(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6000AB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DgTransactions.ItemsSource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Transactions;</w:t>
      </w:r>
    </w:p>
    <w:p w14:paraId="1AA85F1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.Now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854767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6B521BF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4807669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EF7679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Загрузка списка транзакций из базы данных</w:t>
      </w:r>
    </w:p>
    <w:p w14:paraId="544D5F7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375576F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64C17D7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Transactions.Clear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6DF6ACE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2B54B52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6BB63D5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495CC1F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068B29E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3D2793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"SELECT id, type, category, amount,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transaction_date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, comment FROM transactions"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C8078E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47AB654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MySqlDataReader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reader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cmd.ExecuteReader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1558239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715A1B7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while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reader.Read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</w:t>
      </w:r>
    </w:p>
    <w:p w14:paraId="28DB91B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{</w:t>
      </w:r>
    </w:p>
    <w:p w14:paraId="0A73222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Transactions.Add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Transaction</w:t>
      </w:r>
    </w:p>
    <w:p w14:paraId="7DF317B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{</w:t>
      </w:r>
    </w:p>
    <w:p w14:paraId="71E20C5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Id = 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reader.GetInt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32(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07FF5FD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Type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"type"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6B0D4C1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Category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"category"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782C1D8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Amount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reader.GetDecimal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"amount"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4F7515D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TransactionDate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reader.GetDateTime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transaction_date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),</w:t>
      </w:r>
    </w:p>
    <w:p w14:paraId="59D2A3B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    Comment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reader.IsDBNull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reader.GetOrdinal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"comment"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gram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reader.GetString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"comment"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0DF13C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    });</w:t>
      </w:r>
    </w:p>
    <w:p w14:paraId="09055AA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}</w:t>
      </w:r>
    </w:p>
    <w:p w14:paraId="2D74AC5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70035C0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4BED79E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06970F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1820D2B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E3F5AB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БД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F8801D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FBB430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0E07976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446EEF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Добавление новой транзакции в базу данных</w:t>
      </w:r>
    </w:p>
    <w:p w14:paraId="4049DF8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BtnAdd_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6D10420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3C23BD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.IsNullOrWhiteSpace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TxtCategory.Text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|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| !</w:t>
      </w:r>
      <w:proofErr w:type="spell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TryParse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TxtAmount.Text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amount))</w:t>
      </w:r>
    </w:p>
    <w:p w14:paraId="6D7FA35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54AB205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"Укажите категорию и корректную сумму!"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4403B53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D4CE1F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6986984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B8CAED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0F1B454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243E1F1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7E3BB52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53A2A14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1119BC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"INSERT INTO transactions (type, category, amount,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transaction_date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, comment) VALUES (@type, @cat, @amount, @date, @comment)"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B91CE4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63A2467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6377100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"@type"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CmbType.SelectedItem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)?.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Content.ToString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Доход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9B009C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"@cat"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TxtCategory.Text.Trim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2175156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"@amount"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amount);</w:t>
      </w:r>
    </w:p>
    <w:p w14:paraId="23C3DE8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"@date"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??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.Now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C3C920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"@comment"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TxtComment.Text.Trim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2ABBA84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7C32B3E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402CB38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DEF4F2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0BD601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C1C3E0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    }</w:t>
      </w:r>
    </w:p>
    <w:p w14:paraId="12846D0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7D589C1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4B69B8D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сохранения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1E4BB7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EF98AC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364D71A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40E9F9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Обновление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существующей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транзакции</w:t>
      </w:r>
    </w:p>
    <w:p w14:paraId="500E127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BtnUpdate_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46E8380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55BB211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== -1)</w:t>
      </w:r>
    </w:p>
    <w:p w14:paraId="06F23FF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168B8AF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"Выберите запись для редактирования!"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025F091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2EC654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11F688A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9E42A3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.IsNullOrWhiteSpace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TxtCategory.Text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|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| !</w:t>
      </w:r>
      <w:proofErr w:type="spellStart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TryParse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TxtAmount.Text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out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decimal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amount))</w:t>
      </w:r>
    </w:p>
    <w:p w14:paraId="0134030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4365F4B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"Укажите категорию и корректную сумму!"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96A1F5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37424D5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059EB81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507F80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0DC329E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32BDC2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14A8F44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30B0C95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0928341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"UPDATE transactions SET type=@type, category=@cat, amount=@amount, </w:t>
      </w:r>
      <w:proofErr w:type="spellStart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transaction_date</w:t>
      </w:r>
      <w:proofErr w:type="spellEnd"/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=@date, comment=@comment WHERE id=@id"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663465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098F998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6502BDC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536F89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"@type"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CmbType.SelectedItem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)?.</w:t>
      </w:r>
      <w:proofErr w:type="spellStart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Content.ToString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??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Доход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8EBCAB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"@cat"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TxtCategory.Text.Trim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28CDA79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"@amount"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, amount);</w:t>
      </w:r>
    </w:p>
    <w:p w14:paraId="74A38AD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"@date"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??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.Now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411280B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"@comment"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TxtComment.Text.Trim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());</w:t>
      </w:r>
    </w:p>
    <w:p w14:paraId="7DE1F80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60F4F9C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31206F5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445B263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7D67AE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7A36B99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07B2B2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30343C4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5EF9755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обновления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2316722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2F251D5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3DE2E1F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404121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Удаление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транзакции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из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базы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</w:p>
    <w:p w14:paraId="6B36766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BtnDelete_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236A731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45CF03D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== -1)</w:t>
      </w:r>
    </w:p>
    <w:p w14:paraId="31D4177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309421F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Выберите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запись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!"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DE6F6D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return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60994DB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447E9C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5E0784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try</w:t>
      </w:r>
    </w:p>
    <w:p w14:paraId="0F71D39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CCF255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conn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MySqlConnection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connStr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))</w:t>
      </w:r>
    </w:p>
    <w:p w14:paraId="51D9550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199EB04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conn.Open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77DD4E0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query =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"DELETE FROM transactions WHERE id=@id"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0006A81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MySqlCommand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query, conn))</w:t>
      </w:r>
    </w:p>
    <w:p w14:paraId="1A6BAD36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2FE0BA3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cmd.Parameters.AddWithValue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"@id"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5B5405E5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cmd.ExecuteNonQuery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17301E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741BC67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689A9AA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LoadData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0E2AD7A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1C9FC7E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38C3F50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catch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Exception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ex)</w:t>
      </w:r>
    </w:p>
    <w:p w14:paraId="509B014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658CD96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MessageBox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.Show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Ошибка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удаления</w:t>
      </w:r>
      <w:r w:rsidRPr="00B83CB3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ex.Message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677E4C9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734D31D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737D0D8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F7C850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Обработка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выбора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строки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таблице</w:t>
      </w:r>
    </w:p>
    <w:p w14:paraId="0709268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DgTransactions_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SelectionChanged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SelectionChangedEventArgs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</w:t>
      </w:r>
    </w:p>
    <w:p w14:paraId="0518DF7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641B5D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DgTransactions.SelectedItem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is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Transaction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t)</w:t>
      </w:r>
    </w:p>
    <w:p w14:paraId="41E8E7B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{</w:t>
      </w:r>
    </w:p>
    <w:p w14:paraId="1F0F558B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t.Id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A51701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TxtCategory.Text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t.Category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1145FDD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TxtAmount.Text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t.Amount.ToString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452818F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TxtComment.Text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t.Comment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E5393B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t.TransactionDate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7571D0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foreach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ComboBoxItem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item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CmbType.Items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4401D3A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{</w:t>
      </w:r>
    </w:p>
    <w:p w14:paraId="1520E73D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if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item.Content.ToString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() ==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t.Type</w:t>
      </w:r>
      <w:proofErr w:type="spellEnd"/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2A53CC87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{</w:t>
      </w:r>
    </w:p>
    <w:p w14:paraId="6BDA27D0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CmbType.SelectedItem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item;</w:t>
      </w:r>
    </w:p>
    <w:p w14:paraId="2B364F6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break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5D91BB9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    }</w:t>
      </w:r>
    </w:p>
    <w:p w14:paraId="3AD7B75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    }</w:t>
      </w:r>
    </w:p>
    <w:p w14:paraId="00A1C37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}</w:t>
      </w:r>
    </w:p>
    <w:p w14:paraId="58D3DEC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}</w:t>
      </w:r>
    </w:p>
    <w:p w14:paraId="531572FF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8E9809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BtnClear_</w:t>
      </w:r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Click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object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sender,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RoutedEventArgs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e) =&gt;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);</w:t>
      </w:r>
    </w:p>
    <w:p w14:paraId="30F82164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3A25B3B3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Сброс полей ввода и выбранного ID</w:t>
      </w:r>
    </w:p>
    <w:p w14:paraId="536BA09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83CB3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ClearFields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62FD5E8E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2D215E4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selectedId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-1;</w:t>
      </w:r>
    </w:p>
    <w:p w14:paraId="742AAAD2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TxtCategory.Clear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3E8431C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TxtAmount.Clear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206356BA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TxtComment.Clear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1E02D0F9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CmbType.SelectedIndex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-1;</w:t>
      </w:r>
    </w:p>
    <w:p w14:paraId="6D17AB2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DpDate.SelectedDate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B83CB3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.Now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400E2168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DgTransactions.UnselectAll</w:t>
      </w:r>
      <w:proofErr w:type="spellEnd"/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();</w:t>
      </w:r>
    </w:p>
    <w:p w14:paraId="792460A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039BF621" w14:textId="77777777" w:rsidR="00B83CB3" w:rsidRPr="00B83CB3" w:rsidRDefault="00B83CB3" w:rsidP="00B83CB3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3EE9856A" w14:textId="113E0A5C" w:rsidR="00CF5BBD" w:rsidRPr="00B83CB3" w:rsidRDefault="00B83CB3" w:rsidP="00B83CB3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B83CB3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90A76F5" w14:textId="1BC30B20" w:rsidR="003A2F3F" w:rsidRPr="003A2F3F" w:rsidRDefault="003A2F3F" w:rsidP="006515D3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429FAF88" w14:textId="4C943050" w:rsidR="00721D11" w:rsidRPr="00721D11" w:rsidRDefault="0025089F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25089F">
        <w:rPr>
          <w:rFonts w:ascii="Times New Roman" w:eastAsia="Calibri" w:hAnsi="Times New Roman" w:cs="Times New Roman"/>
          <w:bCs/>
        </w:rPr>
        <w:drawing>
          <wp:inline distT="0" distB="0" distL="0" distR="0" wp14:anchorId="6C0E4088" wp14:editId="33B182E4">
            <wp:extent cx="5031252" cy="3009826"/>
            <wp:effectExtent l="19050" t="19050" r="17145" b="19685"/>
            <wp:docPr id="24606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61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602" cy="3014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DD3DE" w14:textId="0ED3EEAC" w:rsidR="00721D11" w:rsidRPr="00721D11" w:rsidRDefault="00721D11" w:rsidP="006515D3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4 – </w:t>
      </w:r>
      <w:r w:rsidR="0089033B" w:rsidRPr="0089033B">
        <w:rPr>
          <w:rFonts w:ascii="Times New Roman" w:eastAsia="Calibri" w:hAnsi="Times New Roman" w:cs="Times New Roman"/>
          <w:bCs/>
        </w:rPr>
        <w:t>Результат работы приложения для учета личных финансов</w:t>
      </w:r>
    </w:p>
    <w:p w14:paraId="432BAE59" w14:textId="77777777" w:rsidR="009D135E" w:rsidRDefault="009D135E" w:rsidP="006515D3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</w:rPr>
      </w:pPr>
    </w:p>
    <w:p w14:paraId="555D02F9" w14:textId="7DCC57DB" w:rsidR="00721D11" w:rsidRPr="00721D11" w:rsidRDefault="00721D11" w:rsidP="006515D3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Ссылка на репозиторий </w:t>
      </w:r>
      <w:r w:rsidRPr="00721D11">
        <w:rPr>
          <w:rFonts w:ascii="Times New Roman" w:eastAsia="Calibri" w:hAnsi="Times New Roman" w:cs="Times New Roman"/>
          <w:bCs/>
          <w:lang w:val="en-US"/>
        </w:rPr>
        <w:t>GitHub</w:t>
      </w:r>
      <w:r w:rsidR="00791D67">
        <w:rPr>
          <w:rFonts w:ascii="Times New Roman" w:eastAsia="Calibri" w:hAnsi="Times New Roman" w:cs="Times New Roman"/>
          <w:bCs/>
        </w:rPr>
        <w:t xml:space="preserve">: </w:t>
      </w:r>
      <w:hyperlink r:id="rId9" w:history="1">
        <w:r w:rsidR="00791D67" w:rsidRPr="00FA5996">
          <w:rPr>
            <w:rStyle w:val="ac"/>
          </w:rPr>
          <w:t>https://github.com/egerayren1-source/repozit</w:t>
        </w:r>
      </w:hyperlink>
    </w:p>
    <w:sectPr w:rsidR="00721D11" w:rsidRPr="00721D11" w:rsidSect="003A2F3F">
      <w:pgSz w:w="11906" w:h="16838"/>
      <w:pgMar w:top="567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1E8D"/>
    <w:multiLevelType w:val="multilevel"/>
    <w:tmpl w:val="5A92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3223D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D2C9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E0DD3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0017D"/>
    <w:multiLevelType w:val="multilevel"/>
    <w:tmpl w:val="70E68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AED3198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870968"/>
    <w:multiLevelType w:val="multilevel"/>
    <w:tmpl w:val="11E4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577A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582301">
    <w:abstractNumId w:val="5"/>
  </w:num>
  <w:num w:numId="2" w16cid:durableId="98139500">
    <w:abstractNumId w:val="2"/>
  </w:num>
  <w:num w:numId="3" w16cid:durableId="360711567">
    <w:abstractNumId w:val="6"/>
  </w:num>
  <w:num w:numId="4" w16cid:durableId="460655782">
    <w:abstractNumId w:val="8"/>
  </w:num>
  <w:num w:numId="5" w16cid:durableId="1379164847">
    <w:abstractNumId w:val="1"/>
  </w:num>
  <w:num w:numId="6" w16cid:durableId="1037971503">
    <w:abstractNumId w:val="3"/>
  </w:num>
  <w:num w:numId="7" w16cid:durableId="1113091129">
    <w:abstractNumId w:val="7"/>
  </w:num>
  <w:num w:numId="8" w16cid:durableId="1293554543">
    <w:abstractNumId w:val="0"/>
  </w:num>
  <w:num w:numId="9" w16cid:durableId="1870029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11"/>
    <w:rsid w:val="0003191C"/>
    <w:rsid w:val="00062E57"/>
    <w:rsid w:val="000E62DA"/>
    <w:rsid w:val="000F47AD"/>
    <w:rsid w:val="00102B71"/>
    <w:rsid w:val="001E643D"/>
    <w:rsid w:val="0025089F"/>
    <w:rsid w:val="00282BEC"/>
    <w:rsid w:val="003A2F3F"/>
    <w:rsid w:val="003A5A42"/>
    <w:rsid w:val="003B46D8"/>
    <w:rsid w:val="003C0A58"/>
    <w:rsid w:val="003D3CC8"/>
    <w:rsid w:val="00462093"/>
    <w:rsid w:val="00481DB6"/>
    <w:rsid w:val="004B14C9"/>
    <w:rsid w:val="004D1291"/>
    <w:rsid w:val="0050280A"/>
    <w:rsid w:val="00574A87"/>
    <w:rsid w:val="005C279F"/>
    <w:rsid w:val="005D458E"/>
    <w:rsid w:val="005F4870"/>
    <w:rsid w:val="006419A3"/>
    <w:rsid w:val="006515D3"/>
    <w:rsid w:val="00673F7A"/>
    <w:rsid w:val="0067667E"/>
    <w:rsid w:val="006777F7"/>
    <w:rsid w:val="006A4555"/>
    <w:rsid w:val="006C0CB1"/>
    <w:rsid w:val="00721D11"/>
    <w:rsid w:val="0073483A"/>
    <w:rsid w:val="00752256"/>
    <w:rsid w:val="0077029F"/>
    <w:rsid w:val="00772466"/>
    <w:rsid w:val="00775E7D"/>
    <w:rsid w:val="00790C8E"/>
    <w:rsid w:val="00791D67"/>
    <w:rsid w:val="007A6E6D"/>
    <w:rsid w:val="0089033B"/>
    <w:rsid w:val="008A74D4"/>
    <w:rsid w:val="008B56D0"/>
    <w:rsid w:val="008D4CA7"/>
    <w:rsid w:val="00957F17"/>
    <w:rsid w:val="009D135E"/>
    <w:rsid w:val="00A02930"/>
    <w:rsid w:val="00A54E59"/>
    <w:rsid w:val="00A90165"/>
    <w:rsid w:val="00AF4813"/>
    <w:rsid w:val="00B42A3B"/>
    <w:rsid w:val="00B60E9E"/>
    <w:rsid w:val="00B83CB3"/>
    <w:rsid w:val="00C84A93"/>
    <w:rsid w:val="00CB2EBE"/>
    <w:rsid w:val="00CE1B2B"/>
    <w:rsid w:val="00CE55AB"/>
    <w:rsid w:val="00CF55E8"/>
    <w:rsid w:val="00CF5BBD"/>
    <w:rsid w:val="00D40DCA"/>
    <w:rsid w:val="00D638F9"/>
    <w:rsid w:val="00DF5A37"/>
    <w:rsid w:val="00EF13CC"/>
    <w:rsid w:val="00EF43AE"/>
    <w:rsid w:val="00FC5DFA"/>
    <w:rsid w:val="00FC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2ACF"/>
  <w15:chartTrackingRefBased/>
  <w15:docId w15:val="{23F7194B-76A4-4DF7-AD8E-075F504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4C9"/>
  </w:style>
  <w:style w:type="paragraph" w:styleId="1">
    <w:name w:val="heading 1"/>
    <w:basedOn w:val="a"/>
    <w:next w:val="a"/>
    <w:link w:val="10"/>
    <w:uiPriority w:val="9"/>
    <w:qFormat/>
    <w:rsid w:val="0072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D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D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D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D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D11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721D11"/>
  </w:style>
  <w:style w:type="character" w:styleId="ac">
    <w:name w:val="Hyperlink"/>
    <w:basedOn w:val="a0"/>
    <w:uiPriority w:val="99"/>
    <w:unhideWhenUsed/>
    <w:rsid w:val="00721D1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721D11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2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Без интервала Знак"/>
    <w:aliases w:val="Text Знак"/>
    <w:basedOn w:val="a0"/>
    <w:link w:val="af"/>
    <w:uiPriority w:val="1"/>
    <w:locked/>
    <w:rsid w:val="00721D11"/>
    <w:rPr>
      <w:rFonts w:ascii="Times New Roman" w:eastAsia="Calibri" w:hAnsi="Times New Roman" w:cs="Times New Roman"/>
      <w:bCs/>
      <w:sz w:val="28"/>
    </w:rPr>
  </w:style>
  <w:style w:type="paragraph" w:styleId="af">
    <w:name w:val="No Spacing"/>
    <w:aliases w:val="Text"/>
    <w:link w:val="ae"/>
    <w:autoRedefine/>
    <w:uiPriority w:val="1"/>
    <w:qFormat/>
    <w:rsid w:val="00721D11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bCs/>
      <w:sz w:val="28"/>
    </w:rPr>
  </w:style>
  <w:style w:type="character" w:customStyle="1" w:styleId="af0">
    <w:name w:val="Отчет (текст) Знак"/>
    <w:basedOn w:val="ae"/>
    <w:link w:val="af1"/>
    <w:locked/>
    <w:rsid w:val="00721D11"/>
    <w:rPr>
      <w:rFonts w:ascii="Times New Roman" w:eastAsia="Calibri" w:hAnsi="Times New Roman" w:cs="Times New Roman"/>
      <w:bCs/>
      <w:sz w:val="28"/>
    </w:rPr>
  </w:style>
  <w:style w:type="paragraph" w:customStyle="1" w:styleId="af1">
    <w:name w:val="Отчет (текст)"/>
    <w:basedOn w:val="af"/>
    <w:link w:val="af0"/>
    <w:autoRedefine/>
    <w:qFormat/>
    <w:rsid w:val="00721D11"/>
  </w:style>
  <w:style w:type="character" w:customStyle="1" w:styleId="af2">
    <w:name w:val="Картинка Знак"/>
    <w:basedOn w:val="a0"/>
    <w:link w:val="af3"/>
    <w:locked/>
    <w:rsid w:val="00721D11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f3">
    <w:name w:val="Картинка"/>
    <w:basedOn w:val="a"/>
    <w:link w:val="af2"/>
    <w:autoRedefine/>
    <w:qFormat/>
    <w:rsid w:val="00721D11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791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egerayren1-source/repoz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1952</TotalTime>
  <Pages>13</Pages>
  <Words>4673</Words>
  <Characters>26639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0</dc:creator>
  <cp:keywords/>
  <dc:description/>
  <cp:lastModifiedBy>Захар 0</cp:lastModifiedBy>
  <cp:revision>26</cp:revision>
  <dcterms:created xsi:type="dcterms:W3CDTF">2026-09-30T09:25:00Z</dcterms:created>
  <dcterms:modified xsi:type="dcterms:W3CDTF">2026-10-20T08:33:00Z</dcterms:modified>
</cp:coreProperties>
</file>