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A61B" w14:textId="2A5BB4CA" w:rsidR="00E173F6" w:rsidRPr="00400D39" w:rsidRDefault="001B75D8" w:rsidP="00E571D9">
      <w:pPr>
        <w:tabs>
          <w:tab w:val="left" w:pos="5400"/>
        </w:tabs>
        <w:ind w:right="4060"/>
        <w:rPr>
          <w:rFonts w:ascii="Arial Narrow" w:hAnsi="Arial Narrow"/>
          <w:lang w:val="sv-SE"/>
        </w:rPr>
      </w:pPr>
      <w:r w:rsidRPr="00400D39">
        <w:rPr>
          <w:rFonts w:ascii="Arial" w:hAnsi="Arial" w:cs="Arial"/>
          <w:noProof/>
        </w:rPr>
        <w:drawing>
          <wp:anchor distT="0" distB="0" distL="0" distR="0" simplePos="0" relativeHeight="251660800" behindDoc="0" locked="0" layoutInCell="0" allowOverlap="1" wp14:anchorId="1B337F07" wp14:editId="219CFAA0">
            <wp:simplePos x="0" y="0"/>
            <wp:positionH relativeFrom="column">
              <wp:posOffset>1054318</wp:posOffset>
            </wp:positionH>
            <wp:positionV relativeFrom="paragraph">
              <wp:posOffset>-4369</wp:posOffset>
            </wp:positionV>
            <wp:extent cx="879475" cy="76454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64540"/>
                    </a:xfrm>
                    <a:prstGeom prst="rect">
                      <a:avLst/>
                    </a:prstGeom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  <w:r w:rsidR="00B00218" w:rsidRPr="00400D39">
        <w:rPr>
          <w:rFonts w:ascii="Arial Narrow" w:hAnsi="Arial Narrow"/>
          <w:noProof/>
        </w:rPr>
        <w:drawing>
          <wp:anchor distT="0" distB="0" distL="114300" distR="114300" simplePos="0" relativeHeight="251656704" behindDoc="0" locked="0" layoutInCell="1" allowOverlap="1" wp14:anchorId="4C05B327" wp14:editId="161593CA">
            <wp:simplePos x="0" y="0"/>
            <wp:positionH relativeFrom="column">
              <wp:posOffset>1053465</wp:posOffset>
            </wp:positionH>
            <wp:positionV relativeFrom="paragraph">
              <wp:posOffset>-6985</wp:posOffset>
            </wp:positionV>
            <wp:extent cx="800100" cy="767080"/>
            <wp:effectExtent l="19050" t="19050" r="0" b="0"/>
            <wp:wrapNone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76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3427B" w14:textId="77777777" w:rsidR="00E173F6" w:rsidRPr="00400D39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5DAA5F72" w14:textId="77777777" w:rsidR="00E173F6" w:rsidRPr="00400D39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6C1C6E6E" w14:textId="77777777" w:rsidR="00E173F6" w:rsidRPr="00400D39" w:rsidRDefault="00E173F6" w:rsidP="00E173F6">
      <w:pPr>
        <w:tabs>
          <w:tab w:val="left" w:pos="5580"/>
        </w:tabs>
        <w:ind w:right="4060"/>
        <w:rPr>
          <w:rFonts w:ascii="Arial Narrow" w:hAnsi="Arial Narrow"/>
          <w:lang w:val="sv-SE"/>
        </w:rPr>
      </w:pPr>
    </w:p>
    <w:p w14:paraId="19C55FE2" w14:textId="77777777" w:rsidR="009021E7" w:rsidRPr="00400D39" w:rsidRDefault="009021E7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p w14:paraId="43FC268F" w14:textId="77777777" w:rsidR="001A7D6B" w:rsidRPr="00400D39" w:rsidRDefault="001A7D6B" w:rsidP="002550CF">
      <w:pPr>
        <w:tabs>
          <w:tab w:val="left" w:pos="5580"/>
        </w:tabs>
        <w:spacing w:line="120" w:lineRule="auto"/>
        <w:ind w:right="4060"/>
        <w:rPr>
          <w:rFonts w:ascii="Arial Narrow" w:hAnsi="Arial Narrow"/>
          <w:lang w:val="sv-SE"/>
        </w:rPr>
      </w:pPr>
    </w:p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4644"/>
        <w:gridCol w:w="812"/>
        <w:gridCol w:w="3724"/>
      </w:tblGrid>
      <w:tr w:rsidR="00400D39" w:rsidRPr="00400D39" w14:paraId="00B29017" w14:textId="77777777" w:rsidTr="003E473F">
        <w:tc>
          <w:tcPr>
            <w:tcW w:w="4644" w:type="dxa"/>
          </w:tcPr>
          <w:p w14:paraId="3B602466" w14:textId="77777777" w:rsidR="00932EA7" w:rsidRPr="00400D39" w:rsidRDefault="00B944DD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MARKAS BESAR</w:t>
            </w:r>
          </w:p>
          <w:p w14:paraId="72613ED5" w14:textId="77777777" w:rsidR="00E173F6" w:rsidRPr="00400D39" w:rsidRDefault="00E173F6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bookmarkStart w:id="0" w:name="Text160"/>
            <w:r w:rsidRPr="00400D39">
              <w:rPr>
                <w:rFonts w:ascii="Arial Narrow" w:hAnsi="Arial Narrow"/>
                <w:lang w:val="sv-SE"/>
              </w:rPr>
              <w:instrText xml:space="preserve"> FORMTEXT </w:instrText>
            </w:r>
            <w:r w:rsidRPr="00400D39">
              <w:rPr>
                <w:rFonts w:ascii="Arial Narrow" w:hAnsi="Arial Narrow"/>
                <w:lang w:val="sv-SE"/>
              </w:rPr>
            </w:r>
            <w:r w:rsidRPr="00400D39">
              <w:rPr>
                <w:rFonts w:ascii="Arial Narrow" w:hAnsi="Arial Narrow"/>
                <w:lang w:val="sv-SE"/>
              </w:rPr>
              <w:fldChar w:fldCharType="separate"/>
            </w:r>
            <w:r w:rsidRPr="00400D39">
              <w:rPr>
                <w:rFonts w:ascii="Arial Narrow" w:hAnsi="Arial Narrow"/>
                <w:noProof/>
                <w:lang w:val="sv-SE"/>
              </w:rPr>
              <w:t>KEPOLISIAN NEGARA REPUBLIK INDONESIA</w:t>
            </w:r>
            <w:r w:rsidRPr="00400D39">
              <w:rPr>
                <w:rFonts w:ascii="Arial Narrow" w:hAnsi="Arial Narrow"/>
                <w:lang w:val="sv-SE"/>
              </w:rPr>
              <w:fldChar w:fldCharType="end"/>
            </w:r>
            <w:bookmarkEnd w:id="0"/>
          </w:p>
        </w:tc>
        <w:tc>
          <w:tcPr>
            <w:tcW w:w="4536" w:type="dxa"/>
            <w:gridSpan w:val="2"/>
          </w:tcPr>
          <w:p w14:paraId="17B47328" w14:textId="77777777" w:rsidR="00E173F6" w:rsidRPr="00400D39" w:rsidRDefault="00E173F6" w:rsidP="00932EA7">
            <w:pPr>
              <w:tabs>
                <w:tab w:val="left" w:pos="27"/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14A9B28F" w14:textId="77777777" w:rsidTr="003E473F">
        <w:tc>
          <w:tcPr>
            <w:tcW w:w="4644" w:type="dxa"/>
          </w:tcPr>
          <w:p w14:paraId="5D4E6B91" w14:textId="77777777" w:rsidR="00E173F6" w:rsidRPr="00400D39" w:rsidRDefault="00932EA7" w:rsidP="00930F45">
            <w:pPr>
              <w:tabs>
                <w:tab w:val="left" w:pos="5387"/>
              </w:tabs>
              <w:ind w:right="-60"/>
              <w:jc w:val="center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DIVISI PROFESI DAN PENGAMANAN</w:t>
            </w:r>
          </w:p>
        </w:tc>
        <w:tc>
          <w:tcPr>
            <w:tcW w:w="4536" w:type="dxa"/>
            <w:gridSpan w:val="2"/>
          </w:tcPr>
          <w:p w14:paraId="24816FC6" w14:textId="77777777" w:rsidR="00E173F6" w:rsidRPr="00400D39" w:rsidRDefault="00E173F6" w:rsidP="00932EA7">
            <w:pPr>
              <w:tabs>
                <w:tab w:val="left" w:pos="5580"/>
              </w:tabs>
              <w:ind w:right="4060"/>
              <w:jc w:val="center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432F9809" w14:textId="77777777" w:rsidTr="003E473F">
        <w:tc>
          <w:tcPr>
            <w:tcW w:w="4644" w:type="dxa"/>
          </w:tcPr>
          <w:p w14:paraId="4D33D132" w14:textId="77777777" w:rsidR="00E173F6" w:rsidRPr="00400D39" w:rsidRDefault="00E173F6" w:rsidP="00930F45">
            <w:pPr>
              <w:tabs>
                <w:tab w:val="left" w:pos="5387"/>
                <w:tab w:val="left" w:pos="5580"/>
              </w:tabs>
              <w:ind w:right="-74"/>
              <w:jc w:val="center"/>
              <w:rPr>
                <w:rFonts w:ascii="Arial Narrow" w:hAnsi="Arial Narrow"/>
                <w:u w:val="single"/>
                <w:lang w:val="sv-SE"/>
              </w:rPr>
            </w:pPr>
            <w:r w:rsidRPr="00400D39">
              <w:rPr>
                <w:rFonts w:ascii="Arial Narrow" w:hAnsi="Arial Narrow"/>
                <w:u w:val="single"/>
                <w:lang w:val="sv-SE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bookmarkStart w:id="1" w:name="Text162"/>
            <w:r w:rsidRPr="00400D39">
              <w:rPr>
                <w:rFonts w:ascii="Arial Narrow" w:hAnsi="Arial Narrow"/>
                <w:u w:val="single"/>
                <w:lang w:val="sv-SE"/>
              </w:rPr>
              <w:instrText xml:space="preserve"> FORMTEXT </w:instrText>
            </w:r>
            <w:r w:rsidRPr="00400D39">
              <w:rPr>
                <w:rFonts w:ascii="Arial Narrow" w:hAnsi="Arial Narrow"/>
                <w:u w:val="single"/>
                <w:lang w:val="sv-SE"/>
              </w:rPr>
            </w:r>
            <w:r w:rsidRPr="00400D39">
              <w:rPr>
                <w:rFonts w:ascii="Arial Narrow" w:hAnsi="Arial Narrow"/>
                <w:u w:val="single"/>
                <w:lang w:val="sv-SE"/>
              </w:rPr>
              <w:fldChar w:fldCharType="separate"/>
            </w:r>
            <w:r w:rsidRPr="00400D39">
              <w:rPr>
                <w:rFonts w:ascii="Arial Narrow" w:hAnsi="Arial Narrow"/>
                <w:u w:val="single"/>
                <w:lang w:val="sv-SE"/>
              </w:rPr>
              <w:t>Jalan Trunojoyo 3</w:t>
            </w:r>
            <w:r w:rsidR="00110E51" w:rsidRPr="00400D39">
              <w:rPr>
                <w:rFonts w:ascii="Arial Narrow" w:hAnsi="Arial Narrow"/>
                <w:u w:val="single"/>
                <w:lang w:val="sv-SE"/>
              </w:rPr>
              <w:t>,</w:t>
            </w:r>
            <w:r w:rsidRPr="00400D39">
              <w:rPr>
                <w:rFonts w:ascii="Arial Narrow" w:hAnsi="Arial Narrow"/>
                <w:u w:val="single"/>
                <w:lang w:val="sv-SE"/>
              </w:rPr>
              <w:t xml:space="preserve"> Kebayoran Baru</w:t>
            </w:r>
            <w:r w:rsidR="00110E51" w:rsidRPr="00400D39">
              <w:rPr>
                <w:rFonts w:ascii="Arial Narrow" w:hAnsi="Arial Narrow"/>
                <w:u w:val="single"/>
                <w:lang w:val="sv-SE"/>
              </w:rPr>
              <w:t>,</w:t>
            </w:r>
            <w:r w:rsidRPr="00400D39">
              <w:rPr>
                <w:rFonts w:ascii="Arial Narrow" w:hAnsi="Arial Narrow"/>
                <w:u w:val="single"/>
                <w:lang w:val="sv-SE"/>
              </w:rPr>
              <w:t xml:space="preserve"> Jakarta 12110</w:t>
            </w:r>
            <w:r w:rsidRPr="00400D39">
              <w:rPr>
                <w:rFonts w:ascii="Arial Narrow" w:hAnsi="Arial Narrow"/>
                <w:u w:val="single"/>
                <w:lang w:val="sv-SE"/>
              </w:rPr>
              <w:fldChar w:fldCharType="end"/>
            </w:r>
            <w:bookmarkEnd w:id="1"/>
          </w:p>
        </w:tc>
        <w:tc>
          <w:tcPr>
            <w:tcW w:w="4536" w:type="dxa"/>
            <w:gridSpan w:val="2"/>
          </w:tcPr>
          <w:p w14:paraId="57ED3C4F" w14:textId="4710FA04" w:rsidR="00E173F6" w:rsidRPr="00400D39" w:rsidRDefault="00BB0E1B" w:rsidP="00B73F5F">
            <w:pPr>
              <w:tabs>
                <w:tab w:val="left" w:pos="1109"/>
                <w:tab w:val="left" w:pos="5580"/>
              </w:tabs>
              <w:ind w:right="100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ab/>
            </w:r>
            <w:r w:rsidR="00E912E4" w:rsidRPr="00400D39">
              <w:rPr>
                <w:rFonts w:ascii="Arial Narrow" w:hAnsi="Arial Narrow"/>
                <w:lang w:val="sv-SE"/>
              </w:rPr>
              <w:t>Jakarta,</w:t>
            </w:r>
            <w:r w:rsidR="000077BA" w:rsidRPr="00400D39">
              <w:rPr>
                <w:rFonts w:ascii="Arial Narrow" w:hAnsi="Arial Narrow"/>
                <w:lang w:val="sv-SE"/>
              </w:rPr>
              <w:t xml:space="preserve">  </w:t>
            </w:r>
            <w:r w:rsidR="00930F45" w:rsidRPr="00400D39">
              <w:rPr>
                <w:rFonts w:ascii="Arial Narrow" w:hAnsi="Arial Narrow"/>
                <w:lang w:val="sv-SE"/>
              </w:rPr>
              <w:t xml:space="preserve">     </w:t>
            </w:r>
            <w:r w:rsidR="002A028D" w:rsidRPr="00400D39">
              <w:rPr>
                <w:rFonts w:ascii="Arial Narrow" w:hAnsi="Arial Narrow"/>
                <w:lang w:val="sv-SE"/>
              </w:rPr>
              <w:t xml:space="preserve">  </w:t>
            </w:r>
            <w:r w:rsidR="008B3A80" w:rsidRPr="00400D39">
              <w:rPr>
                <w:rFonts w:ascii="Arial Narrow" w:hAnsi="Arial Narrow"/>
                <w:lang w:val="sv-SE"/>
              </w:rPr>
              <w:t>${</w:t>
            </w:r>
            <w:r w:rsidR="004E2916" w:rsidRPr="00400D39">
              <w:rPr>
                <w:rFonts w:ascii="Arial Narrow" w:hAnsi="Arial Narrow"/>
                <w:lang w:val="sv-SE"/>
              </w:rPr>
              <w:t>tanggal</w:t>
            </w:r>
            <w:r w:rsidR="008B3A80" w:rsidRPr="00400D39">
              <w:rPr>
                <w:rFonts w:ascii="Arial Narrow" w:hAnsi="Arial Narrow"/>
                <w:lang w:val="sv-SE"/>
              </w:rPr>
              <w:t>}</w:t>
            </w:r>
          </w:p>
        </w:tc>
      </w:tr>
      <w:tr w:rsidR="00400D39" w:rsidRPr="00400D39" w14:paraId="178B74B7" w14:textId="77777777" w:rsidTr="003E473F">
        <w:tc>
          <w:tcPr>
            <w:tcW w:w="4644" w:type="dxa"/>
          </w:tcPr>
          <w:p w14:paraId="13E87C58" w14:textId="77777777" w:rsidR="00C479AA" w:rsidRPr="00400D39" w:rsidRDefault="00C479AA" w:rsidP="009226EF">
            <w:pPr>
              <w:tabs>
                <w:tab w:val="left" w:pos="1080"/>
                <w:tab w:val="left" w:pos="5670"/>
              </w:tabs>
              <w:ind w:right="552"/>
              <w:rPr>
                <w:rFonts w:ascii="Arial Narrow" w:hAnsi="Arial Narrow"/>
                <w:lang w:val="sv-SE"/>
              </w:rPr>
            </w:pPr>
          </w:p>
        </w:tc>
        <w:tc>
          <w:tcPr>
            <w:tcW w:w="4536" w:type="dxa"/>
            <w:gridSpan w:val="2"/>
          </w:tcPr>
          <w:p w14:paraId="58F70519" w14:textId="77777777" w:rsidR="00C479AA" w:rsidRPr="00400D39" w:rsidRDefault="00C479AA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6F17CA68" w14:textId="77777777" w:rsidTr="003E473F">
        <w:tc>
          <w:tcPr>
            <w:tcW w:w="4644" w:type="dxa"/>
          </w:tcPr>
          <w:p w14:paraId="5C0941C8" w14:textId="627A6F02" w:rsidR="004A713B" w:rsidRPr="00400D39" w:rsidRDefault="004A713B" w:rsidP="00E912E4">
            <w:pPr>
              <w:tabs>
                <w:tab w:val="left" w:pos="882"/>
                <w:tab w:val="left" w:pos="5670"/>
              </w:tabs>
              <w:ind w:right="-306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Nomor</w:t>
            </w:r>
            <w:r w:rsidRPr="00400D39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400D39">
              <w:rPr>
                <w:rFonts w:ascii="Arial Narrow" w:hAnsi="Arial Narrow"/>
                <w:lang w:val="sv-SE"/>
              </w:rPr>
              <w:t xml:space="preserve">R/   </w:t>
            </w:r>
            <w:r w:rsidR="000F5B40" w:rsidRPr="00400D39">
              <w:rPr>
                <w:rFonts w:ascii="Arial Narrow" w:hAnsi="Arial Narrow"/>
                <w:lang w:val="sv-SE"/>
              </w:rPr>
              <w:t xml:space="preserve">    </w:t>
            </w:r>
            <w:r w:rsidR="00932EA7" w:rsidRPr="00400D39">
              <w:rPr>
                <w:rFonts w:ascii="Arial Narrow" w:hAnsi="Arial Narrow"/>
                <w:lang w:val="sv-SE"/>
              </w:rPr>
              <w:t xml:space="preserve">  /</w:t>
            </w:r>
            <w:r w:rsidR="0013197A" w:rsidRPr="00400D39">
              <w:rPr>
                <w:rFonts w:ascii="Arial Narrow" w:hAnsi="Arial Narrow"/>
                <w:lang w:val="sv-SE"/>
              </w:rPr>
              <w:t>${bulan_romawi}</w:t>
            </w:r>
            <w:r w:rsidR="00932EA7" w:rsidRPr="00400D39">
              <w:rPr>
                <w:rFonts w:ascii="Arial Narrow" w:hAnsi="Arial Narrow"/>
                <w:lang w:val="sv-SE"/>
              </w:rPr>
              <w:t>/WAS.2.4./</w:t>
            </w:r>
            <w:r w:rsidR="0013197A" w:rsidRPr="00400D39">
              <w:rPr>
                <w:rFonts w:ascii="Arial Narrow" w:hAnsi="Arial Narrow"/>
                <w:lang w:val="sv-SE"/>
              </w:rPr>
              <w:t>${tahun}</w:t>
            </w:r>
            <w:r w:rsidR="00932EA7" w:rsidRPr="00400D39">
              <w:rPr>
                <w:rFonts w:ascii="Arial Narrow" w:hAnsi="Arial Narrow"/>
                <w:lang w:val="sv-SE"/>
              </w:rPr>
              <w:t>/Divpropam</w:t>
            </w:r>
          </w:p>
        </w:tc>
        <w:tc>
          <w:tcPr>
            <w:tcW w:w="4536" w:type="dxa"/>
            <w:gridSpan w:val="2"/>
          </w:tcPr>
          <w:p w14:paraId="6A2D836D" w14:textId="77777777" w:rsidR="004A713B" w:rsidRPr="00400D39" w:rsidRDefault="004A713B" w:rsidP="009226EF">
            <w:pPr>
              <w:tabs>
                <w:tab w:val="left" w:pos="1080"/>
                <w:tab w:val="left" w:pos="421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11CB167C" w14:textId="77777777" w:rsidTr="003E473F">
        <w:tc>
          <w:tcPr>
            <w:tcW w:w="4644" w:type="dxa"/>
          </w:tcPr>
          <w:p w14:paraId="7EBCE180" w14:textId="77777777" w:rsidR="004A713B" w:rsidRPr="00400D39" w:rsidRDefault="004A713B" w:rsidP="00E912E4">
            <w:pPr>
              <w:tabs>
                <w:tab w:val="left" w:pos="882"/>
                <w:tab w:val="left" w:pos="5580"/>
                <w:tab w:val="left" w:pos="5670"/>
              </w:tabs>
              <w:ind w:right="342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Klasifikasi</w:t>
            </w:r>
            <w:r w:rsidRPr="00400D39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64278" w:rsidRPr="00400D39">
              <w:rPr>
                <w:rFonts w:ascii="Arial Narrow" w:hAnsi="Arial Narrow"/>
                <w:lang w:val="sv-SE"/>
              </w:rPr>
              <w:t>Rahasia</w:t>
            </w:r>
          </w:p>
        </w:tc>
        <w:tc>
          <w:tcPr>
            <w:tcW w:w="4536" w:type="dxa"/>
            <w:gridSpan w:val="2"/>
          </w:tcPr>
          <w:p w14:paraId="2F23F718" w14:textId="77777777" w:rsidR="004A713B" w:rsidRPr="00400D39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33C958F1" w14:textId="77777777" w:rsidTr="003E473F">
        <w:tc>
          <w:tcPr>
            <w:tcW w:w="4644" w:type="dxa"/>
          </w:tcPr>
          <w:p w14:paraId="372A4074" w14:textId="77777777" w:rsidR="004A713B" w:rsidRPr="00400D39" w:rsidRDefault="004A713B" w:rsidP="00075D6B">
            <w:pPr>
              <w:tabs>
                <w:tab w:val="left" w:pos="882"/>
                <w:tab w:val="left" w:pos="5580"/>
                <w:tab w:val="left" w:pos="5670"/>
              </w:tabs>
              <w:ind w:right="252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Lampiran</w:t>
            </w:r>
            <w:r w:rsidRPr="00400D39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E912E4" w:rsidRPr="00400D39">
              <w:rPr>
                <w:rFonts w:ascii="Arial Narrow" w:hAnsi="Arial Narrow"/>
                <w:lang w:val="sv-SE"/>
              </w:rPr>
              <w:t xml:space="preserve">satu </w:t>
            </w:r>
            <w:r w:rsidR="00075D6B" w:rsidRPr="00400D39">
              <w:rPr>
                <w:rFonts w:ascii="Arial Narrow" w:hAnsi="Arial Narrow"/>
                <w:lang w:val="sv-SE"/>
              </w:rPr>
              <w:t>berkas</w:t>
            </w:r>
          </w:p>
        </w:tc>
        <w:tc>
          <w:tcPr>
            <w:tcW w:w="4536" w:type="dxa"/>
            <w:gridSpan w:val="2"/>
          </w:tcPr>
          <w:p w14:paraId="6AF77ED3" w14:textId="77777777" w:rsidR="004A713B" w:rsidRPr="00400D39" w:rsidRDefault="004A713B" w:rsidP="00E912E4">
            <w:pPr>
              <w:tabs>
                <w:tab w:val="left" w:pos="882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54537913" w14:textId="77777777" w:rsidTr="00B73F5F">
        <w:tc>
          <w:tcPr>
            <w:tcW w:w="5456" w:type="dxa"/>
            <w:gridSpan w:val="2"/>
          </w:tcPr>
          <w:p w14:paraId="4E65EBCB" w14:textId="77777777" w:rsidR="004A713B" w:rsidRPr="00400D39" w:rsidRDefault="005C10FA" w:rsidP="00247C79">
            <w:pPr>
              <w:tabs>
                <w:tab w:val="left" w:pos="882"/>
                <w:tab w:val="left" w:pos="5103"/>
                <w:tab w:val="left" w:pos="5245"/>
              </w:tabs>
              <w:ind w:left="1206" w:right="587" w:hanging="1206"/>
              <w:jc w:val="both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>H</w:t>
            </w:r>
            <w:r w:rsidR="00E912E4" w:rsidRPr="00400D39">
              <w:rPr>
                <w:rFonts w:ascii="Arial Narrow" w:hAnsi="Arial Narrow"/>
                <w:lang w:val="sv-SE"/>
              </w:rPr>
              <w:t>al</w:t>
            </w:r>
            <w:r w:rsidR="00E912E4" w:rsidRPr="00400D39">
              <w:rPr>
                <w:rFonts w:ascii="Arial Narrow" w:hAnsi="Arial Narrow"/>
                <w:lang w:val="sv-SE"/>
              </w:rPr>
              <w:tab/>
              <w:t xml:space="preserve">: </w:t>
            </w:r>
            <w:r w:rsidR="00932EA7" w:rsidRPr="00400D39">
              <w:rPr>
                <w:rFonts w:ascii="Arial Narrow" w:hAnsi="Arial Narrow"/>
                <w:lang w:val="sv-SE"/>
              </w:rPr>
              <w:t>pelimpahan penanganan dumas</w:t>
            </w:r>
            <w:r w:rsidR="00236FF0" w:rsidRPr="00400D39">
              <w:rPr>
                <w:rFonts w:ascii="Arial Narrow" w:hAnsi="Arial Narrow"/>
                <w:lang w:val="sv-SE"/>
              </w:rPr>
              <w:t>.</w:t>
            </w:r>
            <w:r w:rsidR="00646937" w:rsidRPr="00400D39">
              <w:rPr>
                <w:rFonts w:ascii="Arial Narrow" w:hAnsi="Arial Narrow"/>
                <w:lang w:val="sv-SE"/>
              </w:rPr>
              <w:t xml:space="preserve">                                             </w:t>
            </w:r>
          </w:p>
        </w:tc>
        <w:tc>
          <w:tcPr>
            <w:tcW w:w="3724" w:type="dxa"/>
            <w:vAlign w:val="bottom"/>
          </w:tcPr>
          <w:p w14:paraId="3713A735" w14:textId="77777777" w:rsidR="001C2FEC" w:rsidRPr="00400D39" w:rsidRDefault="00065A1D" w:rsidP="00056992">
            <w:pPr>
              <w:tabs>
                <w:tab w:val="left" w:pos="759"/>
              </w:tabs>
              <w:ind w:left="-97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ab/>
            </w:r>
            <w:r w:rsidR="001C2FEC" w:rsidRPr="00400D39">
              <w:rPr>
                <w:rFonts w:ascii="Arial Narrow" w:hAnsi="Arial Narrow"/>
                <w:lang w:val="sv-SE"/>
              </w:rPr>
              <w:t>Kepada</w:t>
            </w:r>
          </w:p>
          <w:p w14:paraId="08027BA4" w14:textId="77777777" w:rsidR="001C2FEC" w:rsidRPr="00400D39" w:rsidRDefault="001C2FEC" w:rsidP="00056992">
            <w:pPr>
              <w:tabs>
                <w:tab w:val="left" w:pos="759"/>
                <w:tab w:val="left" w:pos="929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  <w:p w14:paraId="477EC051" w14:textId="2585C0FE" w:rsidR="00E65DBA" w:rsidRPr="00400D39" w:rsidRDefault="000077BA" w:rsidP="00056992">
            <w:pPr>
              <w:tabs>
                <w:tab w:val="left" w:pos="328"/>
                <w:tab w:val="left" w:pos="759"/>
              </w:tabs>
              <w:ind w:left="929" w:right="-326" w:hanging="638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 xml:space="preserve">Yth. </w:t>
            </w:r>
            <w:r w:rsidR="00056992" w:rsidRPr="00400D39">
              <w:rPr>
                <w:rFonts w:ascii="Arial Narrow" w:hAnsi="Arial Narrow"/>
                <w:lang w:val="sv-SE"/>
              </w:rPr>
              <w:t xml:space="preserve"> </w:t>
            </w:r>
            <w:r w:rsidR="00F36FF0" w:rsidRPr="00400D39">
              <w:rPr>
                <w:rFonts w:ascii="Arial Narrow" w:hAnsi="Arial Narrow"/>
                <w:lang w:val="sv-SE"/>
              </w:rPr>
              <w:t>KEPALA KEPOLISIAN DAERAH</w:t>
            </w:r>
            <w:r w:rsidR="00E65DBA" w:rsidRPr="00400D39">
              <w:rPr>
                <w:rFonts w:ascii="Arial Narrow" w:hAnsi="Arial Narrow"/>
                <w:lang w:val="sv-SE"/>
              </w:rPr>
              <w:t xml:space="preserve">  </w:t>
            </w:r>
          </w:p>
          <w:p w14:paraId="653599A0" w14:textId="219202B4" w:rsidR="00A133F1" w:rsidRPr="00400D39" w:rsidRDefault="00F36FF0" w:rsidP="00032FD9">
            <w:pPr>
              <w:ind w:left="759" w:right="-326" w:hanging="470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ab/>
            </w:r>
            <w:r w:rsidR="00E65DBA" w:rsidRPr="00400D39">
              <w:rPr>
                <w:rFonts w:ascii="Arial Narrow" w:hAnsi="Arial Narrow"/>
                <w:lang w:val="sv-SE"/>
              </w:rPr>
              <w:t>${polda}</w:t>
            </w:r>
          </w:p>
        </w:tc>
      </w:tr>
      <w:tr w:rsidR="00400D39" w:rsidRPr="00400D39" w14:paraId="027B9C06" w14:textId="77777777" w:rsidTr="00B73F5F">
        <w:tc>
          <w:tcPr>
            <w:tcW w:w="5456" w:type="dxa"/>
            <w:gridSpan w:val="2"/>
          </w:tcPr>
          <w:p w14:paraId="2158A199" w14:textId="77777777" w:rsidR="000500FE" w:rsidRPr="00400D39" w:rsidRDefault="000500FE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noProof/>
                <w:u w:val="single"/>
              </w:rPr>
            </w:pPr>
          </w:p>
        </w:tc>
        <w:tc>
          <w:tcPr>
            <w:tcW w:w="3724" w:type="dxa"/>
          </w:tcPr>
          <w:p w14:paraId="603C404C" w14:textId="77777777" w:rsidR="000500FE" w:rsidRPr="00400D39" w:rsidRDefault="000500FE" w:rsidP="00056992">
            <w:pPr>
              <w:tabs>
                <w:tab w:val="left" w:pos="759"/>
                <w:tab w:val="left" w:pos="929"/>
              </w:tabs>
              <w:ind w:left="929" w:right="16" w:hanging="462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68017093" w14:textId="77777777" w:rsidTr="00B73F5F">
        <w:tc>
          <w:tcPr>
            <w:tcW w:w="5456" w:type="dxa"/>
            <w:gridSpan w:val="2"/>
          </w:tcPr>
          <w:p w14:paraId="5B1D41AF" w14:textId="77777777" w:rsidR="0097644C" w:rsidRPr="00400D39" w:rsidRDefault="0097644C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0C6DB690" w14:textId="77777777" w:rsidR="0097644C" w:rsidRPr="00400D39" w:rsidRDefault="00065A1D" w:rsidP="00056992">
            <w:pPr>
              <w:tabs>
                <w:tab w:val="left" w:pos="759"/>
                <w:tab w:val="left" w:pos="1613"/>
              </w:tabs>
              <w:ind w:left="-94"/>
              <w:jc w:val="both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ab/>
            </w:r>
            <w:r w:rsidR="005D5DB5" w:rsidRPr="00400D39">
              <w:rPr>
                <w:rFonts w:ascii="Arial Narrow" w:hAnsi="Arial Narrow"/>
                <w:lang w:val="sv-SE"/>
              </w:rPr>
              <w:t>di</w:t>
            </w:r>
          </w:p>
        </w:tc>
      </w:tr>
      <w:tr w:rsidR="00400D39" w:rsidRPr="00400D39" w14:paraId="2E2525BF" w14:textId="77777777" w:rsidTr="00B73F5F">
        <w:tc>
          <w:tcPr>
            <w:tcW w:w="5456" w:type="dxa"/>
            <w:gridSpan w:val="2"/>
          </w:tcPr>
          <w:p w14:paraId="1A48B56F" w14:textId="77777777" w:rsidR="004A713B" w:rsidRPr="00400D39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72652ABA" w14:textId="77777777" w:rsidR="004A713B" w:rsidRPr="00400D39" w:rsidRDefault="004A713B" w:rsidP="00056992">
            <w:pPr>
              <w:tabs>
                <w:tab w:val="left" w:pos="622"/>
                <w:tab w:val="left" w:pos="759"/>
                <w:tab w:val="left" w:pos="929"/>
              </w:tabs>
              <w:ind w:left="929" w:right="4060" w:hanging="462"/>
              <w:rPr>
                <w:rFonts w:ascii="Arial Narrow" w:hAnsi="Arial Narrow"/>
                <w:lang w:val="sv-SE"/>
              </w:rPr>
            </w:pPr>
          </w:p>
        </w:tc>
      </w:tr>
      <w:tr w:rsidR="00400D39" w:rsidRPr="00400D39" w14:paraId="0C482F38" w14:textId="77777777" w:rsidTr="00B73F5F">
        <w:tc>
          <w:tcPr>
            <w:tcW w:w="5456" w:type="dxa"/>
            <w:gridSpan w:val="2"/>
          </w:tcPr>
          <w:p w14:paraId="6225D3BF" w14:textId="77777777" w:rsidR="004A713B" w:rsidRPr="00400D39" w:rsidRDefault="004A713B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60392B8A" w14:textId="521A597F" w:rsidR="004A713B" w:rsidRPr="00400D39" w:rsidRDefault="000077BA" w:rsidP="00032FD9">
            <w:pPr>
              <w:tabs>
                <w:tab w:val="left" w:pos="759"/>
                <w:tab w:val="left" w:pos="3852"/>
                <w:tab w:val="left" w:pos="4318"/>
              </w:tabs>
              <w:ind w:left="-108" w:hanging="14"/>
              <w:rPr>
                <w:rFonts w:ascii="Arial Narrow" w:hAnsi="Arial Narrow"/>
                <w:lang w:val="sv-SE"/>
              </w:rPr>
            </w:pPr>
            <w:r w:rsidRPr="00400D39">
              <w:rPr>
                <w:rFonts w:ascii="Arial Narrow" w:hAnsi="Arial Narrow"/>
                <w:lang w:val="sv-SE"/>
              </w:rPr>
              <w:tab/>
            </w:r>
            <w:r w:rsidRPr="00400D39">
              <w:rPr>
                <w:rFonts w:ascii="Arial Narrow" w:hAnsi="Arial Narrow"/>
                <w:lang w:val="sv-SE"/>
              </w:rPr>
              <w:tab/>
            </w:r>
            <w:r w:rsidR="00E65DBA" w:rsidRPr="00400D39">
              <w:rPr>
                <w:rFonts w:ascii="Arial Narrow" w:hAnsi="Arial Narrow"/>
                <w:lang w:val="sv-SE"/>
              </w:rPr>
              <w:t>tempat</w:t>
            </w:r>
          </w:p>
        </w:tc>
      </w:tr>
      <w:tr w:rsidR="00400D39" w:rsidRPr="00400D39" w14:paraId="280DFCC5" w14:textId="77777777" w:rsidTr="00B73F5F">
        <w:tc>
          <w:tcPr>
            <w:tcW w:w="5456" w:type="dxa"/>
            <w:gridSpan w:val="2"/>
          </w:tcPr>
          <w:p w14:paraId="484821E7" w14:textId="77777777" w:rsidR="00C26E85" w:rsidRPr="00400D39" w:rsidRDefault="00C26E85" w:rsidP="009226EF">
            <w:pPr>
              <w:tabs>
                <w:tab w:val="left" w:pos="1080"/>
              </w:tabs>
              <w:ind w:right="4060"/>
              <w:rPr>
                <w:rFonts w:ascii="Arial Narrow" w:hAnsi="Arial Narrow"/>
                <w:lang w:val="sv-SE"/>
              </w:rPr>
            </w:pPr>
          </w:p>
        </w:tc>
        <w:tc>
          <w:tcPr>
            <w:tcW w:w="3724" w:type="dxa"/>
          </w:tcPr>
          <w:p w14:paraId="12497B5B" w14:textId="77777777" w:rsidR="00C26E85" w:rsidRPr="00400D39" w:rsidRDefault="00C26E85" w:rsidP="00930F45">
            <w:pPr>
              <w:tabs>
                <w:tab w:val="left" w:pos="481"/>
                <w:tab w:val="left" w:pos="3852"/>
                <w:tab w:val="left" w:pos="4318"/>
              </w:tabs>
              <w:ind w:left="929" w:hanging="462"/>
              <w:rPr>
                <w:rFonts w:ascii="Arial Narrow" w:hAnsi="Arial Narrow"/>
                <w:lang w:val="sv-SE"/>
              </w:rPr>
            </w:pPr>
          </w:p>
        </w:tc>
      </w:tr>
    </w:tbl>
    <w:p w14:paraId="3BA6D993" w14:textId="77777777" w:rsidR="007A668C" w:rsidRPr="00400D39" w:rsidRDefault="007A668C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0AF5A53C" w14:textId="77777777" w:rsidR="00C47C38" w:rsidRPr="00400D39" w:rsidRDefault="00EA2781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  <w:r w:rsidRPr="00400D39">
        <w:rPr>
          <w:rFonts w:ascii="Arial Narrow" w:hAnsi="Arial Narrow"/>
          <w:szCs w:val="24"/>
          <w:u w:val="single"/>
          <w:lang w:val="sv-SE"/>
        </w:rPr>
        <w:t>u.p. Kabidpropam</w:t>
      </w:r>
    </w:p>
    <w:p w14:paraId="0CD0B78E" w14:textId="77777777" w:rsidR="00F2354D" w:rsidRPr="00400D39" w:rsidRDefault="00F2354D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Cs w:val="24"/>
          <w:u w:val="single"/>
          <w:lang w:val="sv-SE"/>
        </w:rPr>
      </w:pPr>
    </w:p>
    <w:p w14:paraId="3E1E8460" w14:textId="77777777" w:rsidR="00617805" w:rsidRPr="00400D39" w:rsidRDefault="00617805" w:rsidP="00F2354D">
      <w:pPr>
        <w:pStyle w:val="BodyText"/>
        <w:tabs>
          <w:tab w:val="clear" w:pos="567"/>
          <w:tab w:val="clear" w:pos="1560"/>
          <w:tab w:val="clear" w:pos="2835"/>
          <w:tab w:val="left" w:pos="720"/>
          <w:tab w:val="left" w:pos="1701"/>
          <w:tab w:val="left" w:pos="2552"/>
          <w:tab w:val="left" w:pos="3119"/>
          <w:tab w:val="left" w:pos="5040"/>
        </w:tabs>
        <w:jc w:val="left"/>
        <w:rPr>
          <w:rFonts w:ascii="Arial Narrow" w:hAnsi="Arial Narrow"/>
          <w:sz w:val="12"/>
          <w:szCs w:val="24"/>
          <w:u w:val="single"/>
          <w:lang w:val="sv-SE"/>
        </w:rPr>
      </w:pPr>
    </w:p>
    <w:p w14:paraId="33C91CC9" w14:textId="77777777" w:rsidR="0052007E" w:rsidRPr="00400D39" w:rsidRDefault="00E912E4" w:rsidP="00ED7413">
      <w:pPr>
        <w:numPr>
          <w:ilvl w:val="0"/>
          <w:numId w:val="44"/>
        </w:numPr>
        <w:tabs>
          <w:tab w:val="left" w:pos="720"/>
          <w:tab w:val="left" w:pos="9640"/>
        </w:tabs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lang w:val="it-IT"/>
        </w:rPr>
        <w:t>Rujukan</w:t>
      </w:r>
      <w:r w:rsidR="008A4FD4" w:rsidRPr="00400D39">
        <w:rPr>
          <w:rFonts w:ascii="Arial Narrow" w:hAnsi="Arial Narrow"/>
          <w:lang w:val="it-IT"/>
        </w:rPr>
        <w:t>:</w:t>
      </w:r>
    </w:p>
    <w:p w14:paraId="4562108E" w14:textId="77777777" w:rsidR="00AE501F" w:rsidRPr="00400D39" w:rsidRDefault="00AE501F" w:rsidP="00AE501F">
      <w:pPr>
        <w:tabs>
          <w:tab w:val="left" w:pos="1368"/>
          <w:tab w:val="left" w:pos="9640"/>
        </w:tabs>
        <w:jc w:val="both"/>
        <w:rPr>
          <w:rFonts w:ascii="Arial Narrow" w:hAnsi="Arial Narrow"/>
          <w:lang w:val="sv-SE"/>
        </w:rPr>
      </w:pPr>
    </w:p>
    <w:p w14:paraId="5E21E0A4" w14:textId="77777777" w:rsidR="001A3FAF" w:rsidRPr="00400D39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lang w:val="it-IT"/>
        </w:rPr>
        <w:t xml:space="preserve">Undang-Undang Nomor 2 Tahun 2002 tentang Kepolisian Negara Republik </w:t>
      </w:r>
      <w:r w:rsidRPr="00400D39">
        <w:rPr>
          <w:rFonts w:ascii="Arial Narrow" w:hAnsi="Arial Narrow"/>
          <w:lang w:val="sv-SE"/>
        </w:rPr>
        <w:t>Indonesia</w:t>
      </w:r>
      <w:r w:rsidR="00BF25A3" w:rsidRPr="00400D39">
        <w:rPr>
          <w:rFonts w:ascii="Arial Narrow" w:hAnsi="Arial Narrow"/>
        </w:rPr>
        <w:t>;</w:t>
      </w:r>
    </w:p>
    <w:p w14:paraId="54B3D13D" w14:textId="77777777" w:rsidR="00110E51" w:rsidRPr="00400D39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lang w:val="sv-SE"/>
        </w:rPr>
        <w:t>Peraturan Pemerintah Republik Indonesia Nomor 2 Tahun 2003 tentang Peraturan Disiplin anggota Polri</w:t>
      </w:r>
      <w:r w:rsidRPr="00400D39">
        <w:rPr>
          <w:rFonts w:ascii="Arial Narrow" w:hAnsi="Arial Narrow"/>
        </w:rPr>
        <w:t>;</w:t>
      </w:r>
    </w:p>
    <w:p w14:paraId="116EECF3" w14:textId="77777777" w:rsidR="001A3FAF" w:rsidRPr="00400D39" w:rsidRDefault="001A3FAF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lang w:val="sv-SE"/>
        </w:rPr>
        <w:t>Peraturan Kepolisian Negara Republik Indonesia Nomor 9 Tahun 2018 tentang Tata Cara Penanganan Pengaduan Masyarakat di Lingkungan Polri;</w:t>
      </w:r>
    </w:p>
    <w:p w14:paraId="6784ED4F" w14:textId="77777777" w:rsidR="0005573E" w:rsidRPr="00400D39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proofErr w:type="spellStart"/>
      <w:r w:rsidRPr="00400D39">
        <w:rPr>
          <w:rFonts w:ascii="Arial Narrow" w:hAnsi="Arial Narrow"/>
          <w:spacing w:val="-6"/>
        </w:rPr>
        <w:t>Peraturan</w:t>
      </w:r>
      <w:proofErr w:type="spellEnd"/>
      <w:r w:rsidRPr="00400D39">
        <w:rPr>
          <w:rFonts w:ascii="Arial Narrow" w:hAnsi="Arial Narrow"/>
          <w:spacing w:val="-6"/>
        </w:rPr>
        <w:t xml:space="preserve"> </w:t>
      </w:r>
      <w:proofErr w:type="spellStart"/>
      <w:r w:rsidRPr="00400D39">
        <w:rPr>
          <w:rFonts w:ascii="Arial Narrow" w:hAnsi="Arial Narrow"/>
          <w:spacing w:val="-6"/>
        </w:rPr>
        <w:t>Kepolisian</w:t>
      </w:r>
      <w:proofErr w:type="spellEnd"/>
      <w:r w:rsidRPr="00400D39">
        <w:rPr>
          <w:rFonts w:ascii="Arial Narrow" w:hAnsi="Arial Narrow"/>
          <w:spacing w:val="-6"/>
        </w:rPr>
        <w:t xml:space="preserve"> Negara </w:t>
      </w:r>
      <w:proofErr w:type="spellStart"/>
      <w:r w:rsidRPr="00400D39">
        <w:rPr>
          <w:rFonts w:ascii="Arial Narrow" w:hAnsi="Arial Narrow"/>
          <w:spacing w:val="-6"/>
        </w:rPr>
        <w:t>Republik</w:t>
      </w:r>
      <w:proofErr w:type="spellEnd"/>
      <w:r w:rsidRPr="00400D39">
        <w:rPr>
          <w:rFonts w:ascii="Arial Narrow" w:hAnsi="Arial Narrow"/>
          <w:spacing w:val="-6"/>
        </w:rPr>
        <w:t xml:space="preserve"> Indonesia Nomor 7 Tahun 2022 </w:t>
      </w:r>
      <w:proofErr w:type="spellStart"/>
      <w:r w:rsidRPr="00400D39">
        <w:rPr>
          <w:rFonts w:ascii="Arial Narrow" w:hAnsi="Arial Narrow"/>
          <w:spacing w:val="-6"/>
        </w:rPr>
        <w:t>tentang</w:t>
      </w:r>
      <w:proofErr w:type="spellEnd"/>
      <w:r w:rsidRPr="00400D39">
        <w:rPr>
          <w:rFonts w:ascii="Arial Narrow" w:hAnsi="Arial Narrow"/>
          <w:spacing w:val="-6"/>
        </w:rPr>
        <w:t xml:space="preserve"> Kode </w:t>
      </w:r>
      <w:proofErr w:type="spellStart"/>
      <w:r w:rsidRPr="00400D39">
        <w:rPr>
          <w:rFonts w:ascii="Arial Narrow" w:hAnsi="Arial Narrow"/>
          <w:spacing w:val="-6"/>
        </w:rPr>
        <w:t>Etik</w:t>
      </w:r>
      <w:proofErr w:type="spellEnd"/>
      <w:r w:rsidRPr="00400D39">
        <w:rPr>
          <w:rFonts w:ascii="Arial Narrow" w:hAnsi="Arial Narrow"/>
          <w:spacing w:val="-6"/>
        </w:rPr>
        <w:t xml:space="preserve"> </w:t>
      </w:r>
      <w:proofErr w:type="spellStart"/>
      <w:r w:rsidRPr="00400D39">
        <w:rPr>
          <w:rFonts w:ascii="Arial Narrow" w:hAnsi="Arial Narrow"/>
          <w:spacing w:val="-6"/>
        </w:rPr>
        <w:t>Profesi</w:t>
      </w:r>
      <w:proofErr w:type="spellEnd"/>
      <w:r w:rsidRPr="00400D39">
        <w:rPr>
          <w:rFonts w:ascii="Arial Narrow" w:hAnsi="Arial Narrow"/>
          <w:spacing w:val="-6"/>
        </w:rPr>
        <w:t xml:space="preserve"> dan </w:t>
      </w:r>
      <w:proofErr w:type="spellStart"/>
      <w:r w:rsidRPr="00400D39">
        <w:rPr>
          <w:rFonts w:ascii="Arial Narrow" w:hAnsi="Arial Narrow"/>
          <w:spacing w:val="-6"/>
        </w:rPr>
        <w:t>Komisi</w:t>
      </w:r>
      <w:proofErr w:type="spellEnd"/>
      <w:r w:rsidRPr="00400D39">
        <w:rPr>
          <w:rFonts w:ascii="Arial Narrow" w:hAnsi="Arial Narrow"/>
          <w:spacing w:val="-6"/>
        </w:rPr>
        <w:t xml:space="preserve"> Kode </w:t>
      </w:r>
      <w:proofErr w:type="spellStart"/>
      <w:r w:rsidRPr="00400D39">
        <w:rPr>
          <w:rFonts w:ascii="Arial Narrow" w:hAnsi="Arial Narrow"/>
          <w:spacing w:val="-6"/>
        </w:rPr>
        <w:t>Etik</w:t>
      </w:r>
      <w:proofErr w:type="spellEnd"/>
      <w:r w:rsidRPr="00400D39">
        <w:rPr>
          <w:rFonts w:ascii="Arial Narrow" w:hAnsi="Arial Narrow"/>
          <w:spacing w:val="-6"/>
        </w:rPr>
        <w:t xml:space="preserve"> </w:t>
      </w:r>
      <w:proofErr w:type="spellStart"/>
      <w:r w:rsidRPr="00400D39">
        <w:rPr>
          <w:rFonts w:ascii="Arial Narrow" w:hAnsi="Arial Narrow"/>
          <w:spacing w:val="-6"/>
        </w:rPr>
        <w:t>Profesi</w:t>
      </w:r>
      <w:proofErr w:type="spellEnd"/>
      <w:r w:rsidRPr="00400D39">
        <w:rPr>
          <w:rFonts w:ascii="Arial Narrow" w:hAnsi="Arial Narrow"/>
          <w:spacing w:val="-6"/>
        </w:rPr>
        <w:t xml:space="preserve"> </w:t>
      </w:r>
      <w:proofErr w:type="spellStart"/>
      <w:r w:rsidRPr="00400D39">
        <w:rPr>
          <w:rFonts w:ascii="Arial Narrow" w:hAnsi="Arial Narrow"/>
          <w:spacing w:val="-6"/>
        </w:rPr>
        <w:t>Polri</w:t>
      </w:r>
      <w:proofErr w:type="spellEnd"/>
      <w:r w:rsidRPr="00400D39">
        <w:rPr>
          <w:rFonts w:ascii="Arial Narrow" w:hAnsi="Arial Narrow"/>
          <w:spacing w:val="-6"/>
        </w:rPr>
        <w:t>;</w:t>
      </w:r>
    </w:p>
    <w:p w14:paraId="7190D107" w14:textId="77777777" w:rsidR="0005573E" w:rsidRPr="00400D39" w:rsidRDefault="0005573E" w:rsidP="0030724F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spacing w:val="-2"/>
          <w:lang w:val="sv-SE"/>
        </w:rPr>
        <w:t>Peraturan Kepala Kepolisian Negara Republik Indonesia Nomor 13 Tahun 2016 tentang Pengamanan Internal di Lingkungan Polri;</w:t>
      </w:r>
    </w:p>
    <w:p w14:paraId="5BAFF7DF" w14:textId="2FF556EB" w:rsidR="001A7D6B" w:rsidRPr="00400D39" w:rsidRDefault="002333D4" w:rsidP="00930F45">
      <w:pPr>
        <w:numPr>
          <w:ilvl w:val="1"/>
          <w:numId w:val="34"/>
        </w:numPr>
        <w:tabs>
          <w:tab w:val="left" w:pos="1440"/>
        </w:tabs>
        <w:spacing w:after="240"/>
        <w:ind w:hanging="720"/>
        <w:jc w:val="both"/>
        <w:rPr>
          <w:rFonts w:ascii="Arial Narrow" w:hAnsi="Arial Narrow"/>
          <w:lang w:val="sv-SE"/>
        </w:rPr>
      </w:pPr>
      <w:r w:rsidRPr="00400D39">
        <w:rPr>
          <w:rFonts w:ascii="Arial Narrow" w:hAnsi="Arial Narrow"/>
          <w:spacing w:val="-4"/>
          <w:position w:val="-4"/>
        </w:rPr>
        <w:t xml:space="preserve">Nota Dinas </w:t>
      </w:r>
      <w:proofErr w:type="spellStart"/>
      <w:r w:rsidRPr="00400D39">
        <w:rPr>
          <w:rFonts w:ascii="Arial Narrow" w:hAnsi="Arial Narrow"/>
          <w:spacing w:val="-4"/>
          <w:position w:val="-4"/>
        </w:rPr>
        <w:t>Kepala</w:t>
      </w:r>
      <w:proofErr w:type="spellEnd"/>
      <w:r w:rsidRPr="00400D39">
        <w:rPr>
          <w:rFonts w:ascii="Arial Narrow" w:hAnsi="Arial Narrow"/>
          <w:spacing w:val="-4"/>
          <w:position w:val="-4"/>
        </w:rPr>
        <w:t xml:space="preserve"> Bagian </w:t>
      </w:r>
      <w:proofErr w:type="spellStart"/>
      <w:r w:rsidRPr="00400D39">
        <w:rPr>
          <w:rFonts w:ascii="Arial Narrow" w:hAnsi="Arial Narrow"/>
          <w:spacing w:val="-4"/>
          <w:position w:val="-4"/>
        </w:rPr>
        <w:t>Pelayanan</w:t>
      </w:r>
      <w:proofErr w:type="spellEnd"/>
      <w:r w:rsidRPr="00400D39">
        <w:rPr>
          <w:rFonts w:ascii="Arial Narrow" w:hAnsi="Arial Narrow"/>
          <w:spacing w:val="-4"/>
          <w:position w:val="-4"/>
        </w:rPr>
        <w:t xml:space="preserve"> </w:t>
      </w:r>
      <w:proofErr w:type="spellStart"/>
      <w:r w:rsidRPr="00400D39">
        <w:rPr>
          <w:rFonts w:ascii="Arial Narrow" w:hAnsi="Arial Narrow"/>
          <w:spacing w:val="-4"/>
          <w:position w:val="-4"/>
        </w:rPr>
        <w:t>Pengaduan</w:t>
      </w:r>
      <w:proofErr w:type="spellEnd"/>
      <w:r w:rsidRPr="00400D39">
        <w:rPr>
          <w:rFonts w:ascii="Arial Narrow" w:hAnsi="Arial Narrow"/>
          <w:spacing w:val="-4"/>
          <w:position w:val="-4"/>
        </w:rPr>
        <w:t xml:space="preserve"> </w:t>
      </w:r>
      <w:proofErr w:type="spellStart"/>
      <w:r w:rsidRPr="00400D39">
        <w:rPr>
          <w:rFonts w:ascii="Arial Narrow" w:hAnsi="Arial Narrow"/>
          <w:spacing w:val="-4"/>
          <w:position w:val="-4"/>
        </w:rPr>
        <w:t>Divpropam</w:t>
      </w:r>
      <w:proofErr w:type="spellEnd"/>
      <w:r w:rsidRPr="00400D39">
        <w:rPr>
          <w:rFonts w:ascii="Arial Narrow" w:hAnsi="Arial Narrow"/>
          <w:spacing w:val="-4"/>
          <w:position w:val="-4"/>
        </w:rPr>
        <w:t xml:space="preserve"> </w:t>
      </w:r>
      <w:proofErr w:type="spellStart"/>
      <w:r w:rsidR="0005573E" w:rsidRPr="00400D39">
        <w:rPr>
          <w:rFonts w:ascii="Arial Narrow" w:hAnsi="Arial Narrow"/>
          <w:spacing w:val="-4"/>
          <w:position w:val="-4"/>
        </w:rPr>
        <w:t>Polri</w:t>
      </w:r>
      <w:proofErr w:type="spellEnd"/>
      <w:r w:rsidR="0005573E" w:rsidRPr="00400D39">
        <w:rPr>
          <w:rFonts w:ascii="Arial Narrow" w:hAnsi="Arial Narrow"/>
          <w:spacing w:val="-4"/>
          <w:position w:val="-4"/>
        </w:rPr>
        <w:t xml:space="preserve"> Nomor: </w:t>
      </w:r>
      <w:r w:rsidR="00972A95" w:rsidRPr="00400D39">
        <w:rPr>
          <w:rFonts w:ascii="Arial Narrow" w:hAnsi="Arial Narrow"/>
          <w:spacing w:val="-4"/>
          <w:position w:val="-4"/>
        </w:rPr>
        <w:t>${</w:t>
      </w:r>
      <w:proofErr w:type="spellStart"/>
      <w:r w:rsidR="00972A95" w:rsidRPr="00400D39">
        <w:rPr>
          <w:rFonts w:ascii="Arial Narrow" w:hAnsi="Arial Narrow"/>
          <w:spacing w:val="-4"/>
          <w:position w:val="-4"/>
        </w:rPr>
        <w:t>no_nota_dinas</w:t>
      </w:r>
      <w:proofErr w:type="spellEnd"/>
      <w:r w:rsidR="00972A95" w:rsidRPr="00400D39">
        <w:rPr>
          <w:rFonts w:ascii="Arial Narrow" w:hAnsi="Arial Narrow"/>
          <w:spacing w:val="-4"/>
          <w:position w:val="-4"/>
        </w:rPr>
        <w:t xml:space="preserve">} </w:t>
      </w:r>
      <w:r w:rsidR="0005573E" w:rsidRPr="00400D39">
        <w:rPr>
          <w:rFonts w:ascii="Arial Narrow" w:hAnsi="Arial Narrow"/>
          <w:spacing w:val="-4"/>
          <w:position w:val="-4"/>
        </w:rPr>
        <w:t xml:space="preserve">tanggal </w:t>
      </w:r>
      <w:r w:rsidR="00972A95" w:rsidRPr="00400D39">
        <w:rPr>
          <w:rFonts w:ascii="Arial Narrow" w:hAnsi="Arial Narrow"/>
          <w:spacing w:val="-4"/>
          <w:position w:val="-4"/>
        </w:rPr>
        <w:t>${</w:t>
      </w:r>
      <w:proofErr w:type="spellStart"/>
      <w:r w:rsidR="00972A95" w:rsidRPr="00400D39">
        <w:rPr>
          <w:rFonts w:ascii="Arial Narrow" w:hAnsi="Arial Narrow"/>
          <w:spacing w:val="-4"/>
          <w:position w:val="-4"/>
        </w:rPr>
        <w:t>tgl_diterima</w:t>
      </w:r>
      <w:proofErr w:type="spellEnd"/>
      <w:r w:rsidR="00972A95" w:rsidRPr="00400D39">
        <w:rPr>
          <w:rFonts w:ascii="Arial Narrow" w:hAnsi="Arial Narrow"/>
          <w:spacing w:val="-4"/>
          <w:position w:val="-4"/>
        </w:rPr>
        <w:t>}</w:t>
      </w:r>
      <w:r w:rsidR="0005573E" w:rsidRPr="00400D39">
        <w:rPr>
          <w:rFonts w:ascii="Arial Narrow" w:hAnsi="Arial Narrow"/>
          <w:spacing w:val="-4"/>
          <w:position w:val="-4"/>
        </w:rPr>
        <w:t xml:space="preserve"> perihal</w:t>
      </w:r>
      <w:r w:rsidR="00972A95" w:rsidRPr="00400D39">
        <w:rPr>
          <w:rFonts w:ascii="Arial Narrow" w:hAnsi="Arial Narrow"/>
          <w:spacing w:val="-4"/>
          <w:position w:val="-4"/>
        </w:rPr>
        <w:t xml:space="preserve"> ${perihal}</w:t>
      </w:r>
      <w:r w:rsidR="00930F45" w:rsidRPr="00400D39">
        <w:rPr>
          <w:rFonts w:ascii="Arial Narrow" w:hAnsi="Arial Narrow"/>
          <w:spacing w:val="-4"/>
          <w:position w:val="-4"/>
        </w:rPr>
        <w:t>.</w:t>
      </w:r>
    </w:p>
    <w:p w14:paraId="08C50972" w14:textId="141FC365" w:rsidR="00807F36" w:rsidRPr="00400D39" w:rsidRDefault="00807A5E" w:rsidP="002333D4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2"/>
          <w:lang w:val="sv-SE"/>
        </w:rPr>
      </w:pPr>
      <w:r w:rsidRPr="00400D39">
        <w:rPr>
          <w:rFonts w:ascii="Arial Narrow" w:hAnsi="Arial Narrow"/>
          <w:spacing w:val="-2"/>
          <w:lang w:val="sv-SE"/>
        </w:rPr>
        <w:t xml:space="preserve">Sehubungan dengan rujukan di atas, dengan ini dilimpahkan kepada Ka. </w:t>
      </w:r>
      <w:r w:rsidR="004320BA" w:rsidRPr="00400D39">
        <w:rPr>
          <w:rFonts w:ascii="Arial Narrow" w:hAnsi="Arial Narrow"/>
          <w:spacing w:val="-2"/>
          <w:lang w:val="sv-SE"/>
        </w:rPr>
        <w:t xml:space="preserve">Dumas </w:t>
      </w:r>
      <w:r w:rsidR="00972A95" w:rsidRPr="00400D39">
        <w:rPr>
          <w:rFonts w:ascii="Arial Narrow" w:hAnsi="Arial Narrow"/>
          <w:spacing w:val="-2"/>
          <w:lang w:val="sv-SE"/>
        </w:rPr>
        <w:t xml:space="preserve">${pelapor} </w:t>
      </w:r>
      <w:r w:rsidR="00C32BFD" w:rsidRPr="00400D39">
        <w:rPr>
          <w:rFonts w:ascii="Arial Narrow" w:hAnsi="Arial Narrow"/>
          <w:spacing w:val="-2"/>
          <w:lang w:val="sv-SE"/>
        </w:rPr>
        <w:t>perihal dugaan penyalahgunaan wewenang yang dilakukan oleh</w:t>
      </w:r>
      <w:r w:rsidR="00972A95" w:rsidRPr="00400D39">
        <w:rPr>
          <w:rFonts w:ascii="Arial Narrow" w:hAnsi="Arial Narrow"/>
          <w:spacing w:val="-2"/>
          <w:lang w:val="sv-SE"/>
        </w:rPr>
        <w:t xml:space="preserve"> ${terlapor}</w:t>
      </w:r>
      <w:r w:rsidR="00C32BFD" w:rsidRPr="00400D39">
        <w:rPr>
          <w:rFonts w:ascii="Arial Narrow" w:hAnsi="Arial Narrow"/>
          <w:spacing w:val="-2"/>
          <w:lang w:val="sv-SE"/>
        </w:rPr>
        <w:t xml:space="preserve"> sel</w:t>
      </w:r>
      <w:r w:rsidR="006F7DCC" w:rsidRPr="00400D39">
        <w:rPr>
          <w:rFonts w:ascii="Arial Narrow" w:hAnsi="Arial Narrow"/>
          <w:spacing w:val="-2"/>
          <w:lang w:val="sv-SE"/>
        </w:rPr>
        <w:t xml:space="preserve">aku </w:t>
      </w:r>
      <w:r w:rsidR="003A130C" w:rsidRPr="00400D39">
        <w:rPr>
          <w:rFonts w:ascii="Arial Narrow" w:hAnsi="Arial Narrow"/>
          <w:spacing w:val="-2"/>
          <w:lang w:val="sv-SE"/>
        </w:rPr>
        <w:t>${jabatan} ${kesatuan} ${wilayah_hukum}</w:t>
      </w:r>
      <w:r w:rsidR="00C32BFD" w:rsidRPr="00400D39">
        <w:rPr>
          <w:rFonts w:ascii="Arial Narrow" w:hAnsi="Arial Narrow"/>
          <w:spacing w:val="-2"/>
          <w:lang w:val="sv-SE"/>
        </w:rPr>
        <w:t xml:space="preserve"> dengan wuj</w:t>
      </w:r>
      <w:r w:rsidR="00B24DEE" w:rsidRPr="00400D39">
        <w:rPr>
          <w:rFonts w:ascii="Arial Narrow" w:hAnsi="Arial Narrow"/>
          <w:spacing w:val="-2"/>
          <w:lang w:val="sv-SE"/>
        </w:rPr>
        <w:t>ud</w:t>
      </w:r>
      <w:r w:rsidR="00C32BFD" w:rsidRPr="00400D39">
        <w:rPr>
          <w:rFonts w:ascii="Arial Narrow" w:hAnsi="Arial Narrow"/>
          <w:spacing w:val="-2"/>
          <w:lang w:val="sv-SE"/>
        </w:rPr>
        <w:t xml:space="preserve"> </w:t>
      </w:r>
      <w:r w:rsidR="00223B2D" w:rsidRPr="00400D39">
        <w:rPr>
          <w:rFonts w:ascii="Arial Narrow" w:hAnsi="Arial Narrow"/>
          <w:spacing w:val="-2"/>
          <w:lang w:val="sv-SE"/>
        </w:rPr>
        <w:t xml:space="preserve">${wujud_perbuatan}, </w:t>
      </w:r>
      <w:r w:rsidR="007213BE" w:rsidRPr="00400D39">
        <w:rPr>
          <w:rFonts w:ascii="Arial Narrow" w:hAnsi="Arial Narrow"/>
          <w:spacing w:val="-2"/>
          <w:lang w:val="sv-SE"/>
        </w:rPr>
        <w:t xml:space="preserve">(surat pengaduan terlampir). </w:t>
      </w:r>
    </w:p>
    <w:p w14:paraId="0A080F51" w14:textId="77777777" w:rsidR="002333D4" w:rsidRPr="00400D39" w:rsidRDefault="002333D4" w:rsidP="002333D4">
      <w:pPr>
        <w:tabs>
          <w:tab w:val="left" w:pos="720"/>
        </w:tabs>
        <w:ind w:left="720"/>
        <w:jc w:val="both"/>
        <w:rPr>
          <w:rFonts w:ascii="Arial Narrow" w:hAnsi="Arial Narrow"/>
          <w:spacing w:val="-2"/>
          <w:sz w:val="20"/>
          <w:lang w:val="sv-SE"/>
        </w:rPr>
      </w:pPr>
    </w:p>
    <w:p w14:paraId="7240530A" w14:textId="77777777" w:rsidR="00A35EEE" w:rsidRPr="00400D39" w:rsidRDefault="007A668C" w:rsidP="00547B9E">
      <w:pPr>
        <w:numPr>
          <w:ilvl w:val="0"/>
          <w:numId w:val="44"/>
        </w:numPr>
        <w:tabs>
          <w:tab w:val="left" w:pos="720"/>
        </w:tabs>
        <w:ind w:hanging="720"/>
        <w:jc w:val="both"/>
        <w:rPr>
          <w:rFonts w:ascii="Arial Narrow" w:hAnsi="Arial Narrow"/>
          <w:spacing w:val="-4"/>
          <w:lang w:val="sv-SE"/>
        </w:rPr>
      </w:pPr>
      <w:r w:rsidRPr="00400D39">
        <w:rPr>
          <w:rFonts w:ascii="Arial Narrow" w:hAnsi="Arial Narrow"/>
          <w:spacing w:val="-4"/>
          <w:lang w:val="sv-SE"/>
        </w:rPr>
        <w:t>Berkaitan dengan hal tersebut, agar Ka. menindaklanjuti pengaduan di atas dan melakukan penyelidikan terhadap dugaan pelanggaran Disiplin dan/atau Kode Etik Profesi Polri, serta melaporkan hasilnya kepada Kadivpropam Polri u.p. Karopaminal dengan tembusan Kabagyanduan, serta memberikan SP2HP2 awal kepada pendumas setelah menerima surat ini.</w:t>
      </w:r>
    </w:p>
    <w:p w14:paraId="28BEA4D0" w14:textId="77777777" w:rsidR="008F15A8" w:rsidRPr="00400D39" w:rsidRDefault="007A668C" w:rsidP="008C2348">
      <w:pPr>
        <w:tabs>
          <w:tab w:val="left" w:pos="720"/>
        </w:tabs>
        <w:jc w:val="right"/>
        <w:rPr>
          <w:rFonts w:ascii="Arial Narrow" w:hAnsi="Arial Narrow"/>
          <w:lang w:val="fi-FI"/>
        </w:rPr>
      </w:pPr>
      <w:r w:rsidRPr="00400D39">
        <w:rPr>
          <w:rFonts w:ascii="Arial Narrow" w:hAnsi="Arial Narrow"/>
          <w:lang w:val="fi-FI"/>
        </w:rPr>
        <w:t>4. Demikian .....</w:t>
      </w:r>
    </w:p>
    <w:p w14:paraId="34C594E8" w14:textId="77777777" w:rsidR="009B6CF7" w:rsidRPr="00400D39" w:rsidRDefault="009B6CF7" w:rsidP="00ED7413">
      <w:pPr>
        <w:numPr>
          <w:ilvl w:val="0"/>
          <w:numId w:val="44"/>
        </w:numPr>
        <w:ind w:hanging="720"/>
        <w:jc w:val="both"/>
        <w:rPr>
          <w:rFonts w:ascii="Arial Narrow" w:hAnsi="Arial Narrow"/>
          <w:lang w:val="fi-FI"/>
        </w:rPr>
      </w:pPr>
      <w:r w:rsidRPr="00400D39">
        <w:rPr>
          <w:rFonts w:ascii="Arial Narrow" w:hAnsi="Arial Narrow"/>
          <w:lang w:val="fi-FI"/>
        </w:rPr>
        <w:t>Demikian untuk menjadi maklum, atas perhatiannya diucapkan terima kasih.</w:t>
      </w:r>
    </w:p>
    <w:p w14:paraId="1AEE5DDA" w14:textId="3E1E7D16" w:rsidR="00EC7CD8" w:rsidRPr="00400D39" w:rsidRDefault="00B00218" w:rsidP="00E32DDF">
      <w:pPr>
        <w:tabs>
          <w:tab w:val="left" w:pos="540"/>
        </w:tabs>
        <w:ind w:left="539" w:hanging="539"/>
        <w:jc w:val="center"/>
        <w:rPr>
          <w:rFonts w:ascii="Arial Narrow" w:hAnsi="Arial Narrow"/>
          <w:lang w:val="fi-FI"/>
        </w:rPr>
      </w:pPr>
      <w:r w:rsidRPr="00400D39"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1B6C42D" wp14:editId="3B1F62CF">
                <wp:simplePos x="0" y="0"/>
                <wp:positionH relativeFrom="column">
                  <wp:posOffset>-89535</wp:posOffset>
                </wp:positionH>
                <wp:positionV relativeFrom="paragraph">
                  <wp:posOffset>314960</wp:posOffset>
                </wp:positionV>
                <wp:extent cx="2498090" cy="1248410"/>
                <wp:effectExtent l="9525" t="6985" r="6985" b="11430"/>
                <wp:wrapNone/>
                <wp:docPr id="91737469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090" cy="12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7A2" w14:textId="77777777" w:rsidR="00D517EF" w:rsidRPr="00BD2863" w:rsidRDefault="00D517EF" w:rsidP="00491BE3">
                            <w:pPr>
                              <w:spacing w:after="100" w:afterAutospacing="1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proofErr w:type="gram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Paraf :</w:t>
                            </w:r>
                            <w:proofErr w:type="gramEnd"/>
                          </w:p>
                          <w:p w14:paraId="5078CA00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proofErr w:type="spell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Konseptor</w:t>
                            </w:r>
                            <w:proofErr w:type="spell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/</w:t>
                            </w:r>
                            <w:proofErr w:type="spell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Ksb</w:t>
                            </w:r>
                            <w:proofErr w:type="spell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 xml:space="preserve"> PPB</w:t>
                            </w:r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. . . .</w:t>
                            </w:r>
                            <w:proofErr w:type="gram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 xml:space="preserve"> .</w:t>
                            </w:r>
                          </w:p>
                          <w:p w14:paraId="44EA4E6C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ind w:left="357" w:hanging="357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proofErr w:type="spell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Kabagbinpam</w:t>
                            </w:r>
                            <w:proofErr w:type="spell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. . . .</w:t>
                            </w:r>
                            <w:proofErr w:type="gram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 xml:space="preserve"> .</w:t>
                            </w:r>
                          </w:p>
                          <w:p w14:paraId="6BCF58B4" w14:textId="77777777" w:rsidR="00D517EF" w:rsidRPr="00BD2863" w:rsidRDefault="00D517EF" w:rsidP="002C4647">
                            <w:pPr>
                              <w:numPr>
                                <w:ilvl w:val="0"/>
                                <w:numId w:val="47"/>
                              </w:numPr>
                              <w:tabs>
                                <w:tab w:val="left" w:pos="350"/>
                                <w:tab w:val="left" w:pos="2114"/>
                              </w:tabs>
                              <w:spacing w:after="120"/>
                              <w:rPr>
                                <w:rFonts w:ascii="Arial Narrow" w:hAnsi="Arial Narrow"/>
                                <w:color w:val="FFFFFF"/>
                              </w:rPr>
                            </w:pPr>
                            <w:proofErr w:type="spell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Kaurtu</w:t>
                            </w:r>
                            <w:proofErr w:type="spell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>. . . .</w:t>
                            </w:r>
                            <w:proofErr w:type="gramEnd"/>
                            <w:r w:rsidRPr="00BD2863">
                              <w:rPr>
                                <w:rFonts w:ascii="Arial Narrow" w:hAnsi="Arial Narrow"/>
                                <w:color w:val="FFFFFF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B6C42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7.05pt;margin-top:24.8pt;width:196.7pt;height:98.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" strokecolor="white">
                <v:textbox>
                  <w:txbxContent>
                    <w:p w14:paraId="70D257A2" w14:textId="77777777" w:rsidR="00D517EF" w:rsidRPr="00BD2863" w:rsidRDefault="00D517EF" w:rsidP="00491BE3">
                      <w:pPr>
                        <w:spacing w:after="100" w:afterAutospacing="1"/>
                        <w:rPr>
                          <w:rFonts w:ascii="Arial Narrow" w:hAnsi="Arial Narrow"/>
                          <w:color w:val="FFFFFF"/>
                        </w:rPr>
                      </w:pPr>
                      <w:proofErr w:type="gram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Paraf :</w:t>
                      </w:r>
                      <w:proofErr w:type="gramEnd"/>
                    </w:p>
                    <w:p w14:paraId="5078CA00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proofErr w:type="spell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Konseptor</w:t>
                      </w:r>
                      <w:proofErr w:type="spell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/</w:t>
                      </w:r>
                      <w:proofErr w:type="spell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Ksb</w:t>
                      </w:r>
                      <w:proofErr w:type="spell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 xml:space="preserve"> PPB</w:t>
                      </w:r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 xml:space="preserve">: </w:t>
                      </w:r>
                      <w:proofErr w:type="gram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. . . .</w:t>
                      </w:r>
                      <w:proofErr w:type="gram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 xml:space="preserve"> .</w:t>
                      </w:r>
                    </w:p>
                    <w:p w14:paraId="44EA4E6C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ind w:left="357" w:hanging="357"/>
                        <w:rPr>
                          <w:rFonts w:ascii="Arial Narrow" w:hAnsi="Arial Narrow"/>
                          <w:color w:val="FFFFFF"/>
                        </w:rPr>
                      </w:pPr>
                      <w:proofErr w:type="spell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Kabagbinpam</w:t>
                      </w:r>
                      <w:proofErr w:type="spell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 xml:space="preserve">: </w:t>
                      </w:r>
                      <w:proofErr w:type="gram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. . . .</w:t>
                      </w:r>
                      <w:proofErr w:type="gram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 xml:space="preserve"> .</w:t>
                      </w:r>
                    </w:p>
                    <w:p w14:paraId="6BCF58B4" w14:textId="77777777" w:rsidR="00D517EF" w:rsidRPr="00BD2863" w:rsidRDefault="00D517EF" w:rsidP="002C4647">
                      <w:pPr>
                        <w:numPr>
                          <w:ilvl w:val="0"/>
                          <w:numId w:val="47"/>
                        </w:numPr>
                        <w:tabs>
                          <w:tab w:val="left" w:pos="350"/>
                          <w:tab w:val="left" w:pos="2114"/>
                        </w:tabs>
                        <w:spacing w:after="120"/>
                        <w:rPr>
                          <w:rFonts w:ascii="Arial Narrow" w:hAnsi="Arial Narrow"/>
                          <w:color w:val="FFFFFF"/>
                        </w:rPr>
                      </w:pPr>
                      <w:proofErr w:type="spell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Kaurtu</w:t>
                      </w:r>
                      <w:proofErr w:type="spell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ab/>
                        <w:t xml:space="preserve">: </w:t>
                      </w:r>
                      <w:proofErr w:type="gramStart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>. . . .</w:t>
                      </w:r>
                      <w:proofErr w:type="gramEnd"/>
                      <w:r w:rsidRPr="00BD2863">
                        <w:rPr>
                          <w:rFonts w:ascii="Arial Narrow" w:hAnsi="Arial Narrow"/>
                          <w:color w:val="FFFFFF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078" w:type="dxa"/>
        <w:tblInd w:w="108" w:type="dxa"/>
        <w:tblLook w:val="04A0" w:firstRow="1" w:lastRow="0" w:firstColumn="1" w:lastColumn="0" w:noHBand="0" w:noVBand="1"/>
      </w:tblPr>
      <w:tblGrid>
        <w:gridCol w:w="3504"/>
        <w:gridCol w:w="5568"/>
        <w:gridCol w:w="6"/>
      </w:tblGrid>
      <w:tr w:rsidR="00400D39" w:rsidRPr="00400D39" w14:paraId="47FCEEF9" w14:textId="77777777" w:rsidTr="005437E6">
        <w:trPr>
          <w:trHeight w:val="536"/>
        </w:trPr>
        <w:tc>
          <w:tcPr>
            <w:tcW w:w="3504" w:type="dxa"/>
          </w:tcPr>
          <w:p w14:paraId="4593384E" w14:textId="77777777" w:rsidR="0091760F" w:rsidRPr="00400D39" w:rsidRDefault="0091760F" w:rsidP="00E32DD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BE3E672" w14:textId="77777777" w:rsidR="0091760F" w:rsidRPr="00400D39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  <w:p w14:paraId="310C82A6" w14:textId="77777777" w:rsidR="0091760F" w:rsidRPr="00400D39" w:rsidRDefault="006F410A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 xml:space="preserve">a.n. KEPALA </w:t>
            </w:r>
            <w:r w:rsidR="00D65D1E" w:rsidRPr="00400D39">
              <w:rPr>
                <w:rFonts w:ascii="Arial Narrow" w:hAnsi="Arial Narrow"/>
                <w:szCs w:val="24"/>
                <w:lang w:val="sv-SE"/>
              </w:rPr>
              <w:t>DIVISI PROFESI DAN PENGAMANAN POLRI</w:t>
            </w:r>
          </w:p>
        </w:tc>
      </w:tr>
      <w:tr w:rsidR="00400D39" w:rsidRPr="00400D39" w14:paraId="6FC84A54" w14:textId="77777777" w:rsidTr="005437E6">
        <w:trPr>
          <w:trHeight w:val="267"/>
        </w:trPr>
        <w:tc>
          <w:tcPr>
            <w:tcW w:w="3504" w:type="dxa"/>
          </w:tcPr>
          <w:p w14:paraId="4D68AA09" w14:textId="77777777" w:rsidR="0091760F" w:rsidRPr="00400D39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43500478" w14:textId="77777777" w:rsidR="0091760F" w:rsidRPr="00400D39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KAROPAMINAL</w:t>
            </w:r>
          </w:p>
        </w:tc>
      </w:tr>
      <w:tr w:rsidR="00400D39" w:rsidRPr="00400D39" w14:paraId="608BE504" w14:textId="77777777" w:rsidTr="005437E6">
        <w:trPr>
          <w:trHeight w:val="267"/>
        </w:trPr>
        <w:tc>
          <w:tcPr>
            <w:tcW w:w="3504" w:type="dxa"/>
          </w:tcPr>
          <w:p w14:paraId="71D87771" w14:textId="77777777" w:rsidR="005437E6" w:rsidRPr="00400D39" w:rsidRDefault="005437E6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86B1EDE" w14:textId="77777777" w:rsidR="005437E6" w:rsidRPr="00400D39" w:rsidRDefault="00056992" w:rsidP="00056992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u.b.</w:t>
            </w:r>
          </w:p>
        </w:tc>
      </w:tr>
      <w:tr w:rsidR="00400D39" w:rsidRPr="00400D39" w14:paraId="423E64F4" w14:textId="77777777" w:rsidTr="00056992">
        <w:trPr>
          <w:trHeight w:val="283"/>
        </w:trPr>
        <w:tc>
          <w:tcPr>
            <w:tcW w:w="3504" w:type="dxa"/>
          </w:tcPr>
          <w:p w14:paraId="71DDB765" w14:textId="77777777" w:rsidR="0091760F" w:rsidRPr="00400D39" w:rsidRDefault="0091760F" w:rsidP="00035D3F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righ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61D1A1F0" w14:textId="77777777" w:rsidR="00D65D1E" w:rsidRPr="00400D39" w:rsidRDefault="00D65D1E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SESRO</w:t>
            </w:r>
          </w:p>
        </w:tc>
      </w:tr>
      <w:tr w:rsidR="00400D39" w:rsidRPr="00400D39" w14:paraId="635717DB" w14:textId="77777777" w:rsidTr="005437E6">
        <w:trPr>
          <w:trHeight w:val="267"/>
        </w:trPr>
        <w:tc>
          <w:tcPr>
            <w:tcW w:w="3504" w:type="dxa"/>
          </w:tcPr>
          <w:p w14:paraId="6EB3CCA3" w14:textId="77777777" w:rsidR="0091760F" w:rsidRPr="00400D39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02BE8DEB" w14:textId="77777777" w:rsidR="0091760F" w:rsidRPr="00400D39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400D39" w:rsidRPr="00400D39" w14:paraId="067DCEB2" w14:textId="77777777" w:rsidTr="005437E6">
        <w:trPr>
          <w:trHeight w:val="51"/>
        </w:trPr>
        <w:tc>
          <w:tcPr>
            <w:tcW w:w="3504" w:type="dxa"/>
          </w:tcPr>
          <w:p w14:paraId="1F3B2233" w14:textId="77777777" w:rsidR="0091760F" w:rsidRPr="00400D39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3A9BCFC0" w14:textId="77777777" w:rsidR="0091760F" w:rsidRPr="00400D39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400D39" w:rsidRPr="00400D39" w14:paraId="3E1D0602" w14:textId="77777777" w:rsidTr="005437E6">
        <w:trPr>
          <w:trHeight w:val="267"/>
        </w:trPr>
        <w:tc>
          <w:tcPr>
            <w:tcW w:w="3504" w:type="dxa"/>
          </w:tcPr>
          <w:p w14:paraId="236F4341" w14:textId="77777777" w:rsidR="0091760F" w:rsidRPr="00400D39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7E73DE1D" w14:textId="77777777" w:rsidR="0091760F" w:rsidRPr="00400D39" w:rsidRDefault="0091760F" w:rsidP="005437E6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ind w:left="216" w:right="-122"/>
              <w:jc w:val="center"/>
              <w:rPr>
                <w:rFonts w:ascii="Arial Narrow" w:hAnsi="Arial Narrow"/>
                <w:szCs w:val="24"/>
                <w:lang w:val="sv-SE"/>
              </w:rPr>
            </w:pPr>
          </w:p>
        </w:tc>
      </w:tr>
      <w:tr w:rsidR="00400D39" w:rsidRPr="00400D39" w14:paraId="4573411C" w14:textId="77777777" w:rsidTr="005437E6">
        <w:trPr>
          <w:trHeight w:val="267"/>
        </w:trPr>
        <w:tc>
          <w:tcPr>
            <w:tcW w:w="3504" w:type="dxa"/>
          </w:tcPr>
          <w:p w14:paraId="7A7C3DC9" w14:textId="77777777" w:rsidR="0091760F" w:rsidRPr="00400D39" w:rsidRDefault="004D2A69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Tembusan</w:t>
            </w:r>
            <w:r w:rsidR="0091760F" w:rsidRPr="00400D39">
              <w:rPr>
                <w:rFonts w:ascii="Arial Narrow" w:hAnsi="Arial Narrow"/>
                <w:szCs w:val="24"/>
                <w:lang w:val="sv-SE"/>
              </w:rPr>
              <w:t>:</w:t>
            </w:r>
          </w:p>
        </w:tc>
        <w:tc>
          <w:tcPr>
            <w:tcW w:w="5574" w:type="dxa"/>
            <w:gridSpan w:val="2"/>
          </w:tcPr>
          <w:p w14:paraId="0B5B37AB" w14:textId="3E244B16" w:rsidR="0091760F" w:rsidRPr="00400D39" w:rsidRDefault="00B00218" w:rsidP="005437E6">
            <w:pPr>
              <w:pStyle w:val="BodyText"/>
              <w:tabs>
                <w:tab w:val="clear" w:pos="567"/>
                <w:tab w:val="clear" w:pos="1134"/>
                <w:tab w:val="clear" w:pos="1560"/>
                <w:tab w:val="clear" w:pos="2268"/>
                <w:tab w:val="clear" w:pos="2835"/>
                <w:tab w:val="clear" w:pos="3402"/>
              </w:tabs>
              <w:ind w:left="216" w:right="-122"/>
              <w:jc w:val="center"/>
              <w:rPr>
                <w:rFonts w:ascii="Arial Narrow" w:hAnsi="Arial Narrow"/>
                <w:szCs w:val="24"/>
                <w:u w:val="single"/>
                <w:lang w:val="sv-SE"/>
              </w:rPr>
            </w:pPr>
            <w:r w:rsidRPr="00400D39">
              <w:rPr>
                <w:rFonts w:ascii="Arial Narrow" w:hAnsi="Arial Narrow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B90A021" wp14:editId="4E257E0D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165735</wp:posOffset>
                      </wp:positionV>
                      <wp:extent cx="2447925" cy="0"/>
                      <wp:effectExtent l="13335" t="7620" r="5715" b="11430"/>
                      <wp:wrapNone/>
                      <wp:docPr id="266165485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47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3A61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26" type="#_x0000_t32" style="position:absolute;margin-left:45.9pt;margin-top:13.05pt;width:192.75pt;height:0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"/>
                  </w:pict>
                </mc:Fallback>
              </mc:AlternateContent>
            </w:r>
            <w:r w:rsidR="00223B2D" w:rsidRPr="00400D39">
              <w:rPr>
                <w:rFonts w:ascii="Arial Narrow" w:hAnsi="Arial Narrow"/>
                <w:szCs w:val="24"/>
              </w:rPr>
              <w:t>${</w:t>
            </w:r>
            <w:proofErr w:type="spellStart"/>
            <w:r w:rsidR="00223B2D" w:rsidRPr="00400D39">
              <w:rPr>
                <w:rFonts w:ascii="Arial Narrow" w:hAnsi="Arial Narrow"/>
                <w:szCs w:val="24"/>
              </w:rPr>
              <w:t>sesro</w:t>
            </w:r>
            <w:proofErr w:type="spellEnd"/>
            <w:r w:rsidR="00223B2D" w:rsidRPr="00400D39">
              <w:rPr>
                <w:rFonts w:ascii="Arial Narrow" w:hAnsi="Arial Narrow"/>
                <w:szCs w:val="24"/>
              </w:rPr>
              <w:t>}</w:t>
            </w:r>
          </w:p>
        </w:tc>
      </w:tr>
      <w:tr w:rsidR="00400D39" w:rsidRPr="00400D39" w14:paraId="6947E82A" w14:textId="77777777" w:rsidTr="005437E6">
        <w:trPr>
          <w:trHeight w:val="267"/>
        </w:trPr>
        <w:tc>
          <w:tcPr>
            <w:tcW w:w="3504" w:type="dxa"/>
          </w:tcPr>
          <w:p w14:paraId="7195AC88" w14:textId="77777777" w:rsidR="0091760F" w:rsidRPr="00400D39" w:rsidRDefault="0091760F" w:rsidP="00493A74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851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  <w:tc>
          <w:tcPr>
            <w:tcW w:w="5574" w:type="dxa"/>
            <w:gridSpan w:val="2"/>
          </w:tcPr>
          <w:p w14:paraId="1608C3B0" w14:textId="20F8AEEA" w:rsidR="0091760F" w:rsidRPr="00400D39" w:rsidRDefault="00223B2D" w:rsidP="005437E6">
            <w:pPr>
              <w:tabs>
                <w:tab w:val="center" w:pos="6521"/>
              </w:tabs>
              <w:ind w:left="216" w:right="-122"/>
              <w:jc w:val="center"/>
              <w:rPr>
                <w:rFonts w:ascii="Arial Narrow" w:hAnsi="Arial Narrow"/>
              </w:rPr>
            </w:pPr>
            <w:r w:rsidRPr="00400D39">
              <w:rPr>
                <w:rFonts w:ascii="Arial Narrow" w:hAnsi="Arial Narrow"/>
              </w:rPr>
              <w:t>${</w:t>
            </w:r>
            <w:proofErr w:type="spellStart"/>
            <w:r w:rsidRPr="00400D39">
              <w:rPr>
                <w:rFonts w:ascii="Arial Narrow" w:hAnsi="Arial Narrow"/>
              </w:rPr>
              <w:t>pangkat_sesro</w:t>
            </w:r>
            <w:proofErr w:type="spellEnd"/>
            <w:r w:rsidRPr="00400D39">
              <w:rPr>
                <w:rFonts w:ascii="Arial Narrow" w:hAnsi="Arial Narrow"/>
              </w:rPr>
              <w:t xml:space="preserve">} </w:t>
            </w:r>
            <w:proofErr w:type="spellStart"/>
            <w:r w:rsidR="00D65D1E" w:rsidRPr="00400D39">
              <w:rPr>
                <w:rFonts w:ascii="Arial Narrow" w:hAnsi="Arial Narrow"/>
              </w:rPr>
              <w:t>NRP</w:t>
            </w:r>
            <w:proofErr w:type="spellEnd"/>
            <w:r w:rsidR="00D65D1E" w:rsidRPr="00400D39">
              <w:rPr>
                <w:rFonts w:ascii="Arial Narrow" w:hAnsi="Arial Narrow"/>
              </w:rPr>
              <w:t xml:space="preserve"> </w:t>
            </w:r>
            <w:r w:rsidRPr="00400D39">
              <w:rPr>
                <w:rFonts w:ascii="Arial Narrow" w:hAnsi="Arial Narrow"/>
              </w:rPr>
              <w:t>${</w:t>
            </w:r>
            <w:proofErr w:type="spellStart"/>
            <w:r w:rsidRPr="00400D39">
              <w:rPr>
                <w:rFonts w:ascii="Arial Narrow" w:hAnsi="Arial Narrow"/>
              </w:rPr>
              <w:t>nrp_sesro</w:t>
            </w:r>
            <w:proofErr w:type="spellEnd"/>
            <w:r w:rsidRPr="00400D39">
              <w:rPr>
                <w:rFonts w:ascii="Arial Narrow" w:hAnsi="Arial Narrow"/>
              </w:rPr>
              <w:t>}</w:t>
            </w:r>
          </w:p>
        </w:tc>
      </w:tr>
      <w:tr w:rsidR="00400D39" w:rsidRPr="00400D39" w14:paraId="36F287F7" w14:textId="77777777" w:rsidTr="00730EAB">
        <w:trPr>
          <w:gridAfter w:val="1"/>
          <w:wAfter w:w="6" w:type="dxa"/>
          <w:trHeight w:val="1073"/>
        </w:trPr>
        <w:tc>
          <w:tcPr>
            <w:tcW w:w="3504" w:type="dxa"/>
          </w:tcPr>
          <w:p w14:paraId="06A27A10" w14:textId="77777777" w:rsidR="004D2A69" w:rsidRPr="00400D39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Kadivpropam Polri</w:t>
            </w:r>
            <w:r w:rsidR="004D2A69" w:rsidRPr="00400D39">
              <w:rPr>
                <w:rFonts w:ascii="Arial Narrow" w:hAnsi="Arial Narrow"/>
                <w:szCs w:val="24"/>
                <w:lang w:val="sv-SE"/>
              </w:rPr>
              <w:t>.</w:t>
            </w:r>
          </w:p>
          <w:p w14:paraId="22317362" w14:textId="77777777" w:rsidR="008C0AA9" w:rsidRPr="00400D39" w:rsidRDefault="00FA6BD0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Kapolda</w:t>
            </w:r>
            <w:r w:rsidR="0054467E" w:rsidRPr="00400D39">
              <w:rPr>
                <w:rFonts w:ascii="Arial Narrow" w:hAnsi="Arial Narrow"/>
                <w:szCs w:val="24"/>
                <w:lang w:val="sv-SE"/>
              </w:rPr>
              <w:t xml:space="preserve"> </w:t>
            </w:r>
            <w:r w:rsidR="00032FD9" w:rsidRPr="00400D39">
              <w:rPr>
                <w:rFonts w:ascii="Arial Narrow" w:hAnsi="Arial Narrow"/>
                <w:szCs w:val="24"/>
                <w:lang w:val="sv-SE"/>
              </w:rPr>
              <w:t>.....</w:t>
            </w:r>
          </w:p>
          <w:p w14:paraId="5E243996" w14:textId="77777777" w:rsidR="00D70885" w:rsidRPr="00400D39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Karopaminal Divpropam Polri.</w:t>
            </w:r>
          </w:p>
          <w:p w14:paraId="2EC2182B" w14:textId="77777777" w:rsidR="00D70885" w:rsidRPr="00400D39" w:rsidRDefault="00D70885" w:rsidP="008C0AA9">
            <w:pPr>
              <w:pStyle w:val="BodyText"/>
              <w:numPr>
                <w:ilvl w:val="0"/>
                <w:numId w:val="39"/>
              </w:numPr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ind w:hanging="720"/>
              <w:jc w:val="left"/>
              <w:rPr>
                <w:rFonts w:ascii="Arial Narrow" w:hAnsi="Arial Narrow"/>
                <w:szCs w:val="24"/>
                <w:lang w:val="sv-SE"/>
              </w:rPr>
            </w:pPr>
            <w:r w:rsidRPr="00400D39">
              <w:rPr>
                <w:rFonts w:ascii="Arial Narrow" w:hAnsi="Arial Narrow"/>
                <w:szCs w:val="24"/>
                <w:lang w:val="sv-SE"/>
              </w:rPr>
              <w:t>Kabagyanduan Divpropam Polri.</w:t>
            </w:r>
          </w:p>
        </w:tc>
        <w:tc>
          <w:tcPr>
            <w:tcW w:w="5568" w:type="dxa"/>
          </w:tcPr>
          <w:p w14:paraId="6725F9F1" w14:textId="77777777" w:rsidR="008C0AA9" w:rsidRPr="00400D39" w:rsidRDefault="008C0AA9" w:rsidP="008C0AA9">
            <w:pPr>
              <w:pStyle w:val="BodyText"/>
              <w:tabs>
                <w:tab w:val="clear" w:pos="567"/>
                <w:tab w:val="clear" w:pos="1560"/>
                <w:tab w:val="clear" w:pos="2835"/>
                <w:tab w:val="left" w:pos="284"/>
                <w:tab w:val="left" w:pos="1701"/>
                <w:tab w:val="left" w:pos="2552"/>
                <w:tab w:val="left" w:pos="3119"/>
              </w:tabs>
              <w:jc w:val="left"/>
              <w:rPr>
                <w:rFonts w:ascii="Arial Narrow" w:hAnsi="Arial Narrow"/>
                <w:szCs w:val="24"/>
                <w:lang w:val="sv-SE"/>
              </w:rPr>
            </w:pPr>
          </w:p>
        </w:tc>
      </w:tr>
    </w:tbl>
    <w:p w14:paraId="1156DA69" w14:textId="77777777" w:rsidR="000D74BF" w:rsidRPr="00400D39" w:rsidRDefault="000D74BF" w:rsidP="00716DEF">
      <w:pPr>
        <w:tabs>
          <w:tab w:val="left" w:pos="5580"/>
        </w:tabs>
        <w:spacing w:line="360" w:lineRule="auto"/>
        <w:jc w:val="both"/>
        <w:rPr>
          <w:rFonts w:ascii="Arial Narrow" w:hAnsi="Arial Narrow"/>
          <w:lang w:val="sv-SE"/>
        </w:rPr>
      </w:pPr>
    </w:p>
    <w:sectPr w:rsidR="000D74BF" w:rsidRPr="00400D39" w:rsidSect="00496B37">
      <w:headerReference w:type="default" r:id="rId9"/>
      <w:pgSz w:w="11909" w:h="16834" w:code="9"/>
      <w:pgMar w:top="1133" w:right="1134" w:bottom="284" w:left="1701" w:header="113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8818" w14:textId="77777777" w:rsidR="00496B37" w:rsidRDefault="00496B37" w:rsidP="00425426">
      <w:r>
        <w:separator/>
      </w:r>
    </w:p>
  </w:endnote>
  <w:endnote w:type="continuationSeparator" w:id="0">
    <w:p w14:paraId="27427191" w14:textId="77777777" w:rsidR="00496B37" w:rsidRDefault="00496B37" w:rsidP="0042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esque">
    <w:altName w:val="Arial Narrow"/>
    <w:charset w:val="00"/>
    <w:family w:val="auto"/>
    <w:pitch w:val="variable"/>
    <w:sig w:usb0="8000002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9990" w14:textId="77777777" w:rsidR="00496B37" w:rsidRDefault="00496B37" w:rsidP="00425426">
      <w:r>
        <w:separator/>
      </w:r>
    </w:p>
  </w:footnote>
  <w:footnote w:type="continuationSeparator" w:id="0">
    <w:p w14:paraId="051886FB" w14:textId="77777777" w:rsidR="00496B37" w:rsidRDefault="00496B37" w:rsidP="0042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63" w:type="dxa"/>
      <w:tblInd w:w="4406" w:type="dxa"/>
      <w:tblLayout w:type="fixed"/>
      <w:tblLook w:val="04A0" w:firstRow="1" w:lastRow="0" w:firstColumn="1" w:lastColumn="0" w:noHBand="0" w:noVBand="1"/>
    </w:tblPr>
    <w:tblGrid>
      <w:gridCol w:w="280"/>
      <w:gridCol w:w="4483"/>
    </w:tblGrid>
    <w:tr w:rsidR="009150F8" w:rsidRPr="0020117C" w14:paraId="0F719958" w14:textId="77777777" w:rsidTr="007000A1">
      <w:trPr>
        <w:trHeight w:val="277"/>
      </w:trPr>
      <w:tc>
        <w:tcPr>
          <w:tcW w:w="280" w:type="dxa"/>
        </w:tcPr>
        <w:p w14:paraId="2F6B0AC9" w14:textId="77777777" w:rsidR="009150F8" w:rsidRPr="00B1777C" w:rsidRDefault="009150F8" w:rsidP="001A7D6B">
          <w:pPr>
            <w:pStyle w:val="Header"/>
            <w:ind w:left="-33" w:right="-108" w:firstLine="9"/>
            <w:rPr>
              <w:rFonts w:ascii="Arial Narrow" w:hAnsi="Arial Narrow"/>
            </w:rPr>
          </w:pPr>
          <w:r w:rsidRPr="00B1777C">
            <w:rPr>
              <w:rFonts w:ascii="Arial Narrow" w:hAnsi="Arial Narrow"/>
            </w:rPr>
            <w:fldChar w:fldCharType="begin"/>
          </w:r>
          <w:r w:rsidRPr="00B1777C">
            <w:rPr>
              <w:rFonts w:ascii="Arial Narrow" w:hAnsi="Arial Narrow"/>
            </w:rPr>
            <w:instrText xml:space="preserve"> PAGE   \* MERGEFORMAT </w:instrText>
          </w:r>
          <w:r w:rsidRPr="00B1777C">
            <w:rPr>
              <w:rFonts w:ascii="Arial Narrow" w:hAnsi="Arial Narrow"/>
            </w:rPr>
            <w:fldChar w:fldCharType="separate"/>
          </w:r>
          <w:r w:rsidR="00D670F8">
            <w:rPr>
              <w:rFonts w:ascii="Arial Narrow" w:hAnsi="Arial Narrow"/>
              <w:noProof/>
            </w:rPr>
            <w:t>2</w:t>
          </w:r>
          <w:r w:rsidRPr="00B1777C">
            <w:rPr>
              <w:rFonts w:ascii="Arial Narrow" w:hAnsi="Arial Narrow"/>
            </w:rPr>
            <w:fldChar w:fldCharType="end"/>
          </w:r>
        </w:p>
      </w:tc>
      <w:tc>
        <w:tcPr>
          <w:tcW w:w="4483" w:type="dxa"/>
        </w:tcPr>
        <w:p w14:paraId="388989A0" w14:textId="77777777" w:rsidR="009150F8" w:rsidRPr="00B1777C" w:rsidRDefault="009150F8" w:rsidP="00124931">
          <w:pPr>
            <w:pStyle w:val="Header"/>
            <w:tabs>
              <w:tab w:val="left" w:pos="1203"/>
              <w:tab w:val="left" w:pos="3861"/>
            </w:tabs>
            <w:rPr>
              <w:rFonts w:ascii="Arial Narrow" w:hAnsi="Arial Narrow"/>
              <w:u w:val="single"/>
            </w:rPr>
          </w:pPr>
          <w:proofErr w:type="gramStart"/>
          <w:r w:rsidRPr="00B1777C">
            <w:rPr>
              <w:rFonts w:ascii="Arial Narrow" w:hAnsi="Arial Narrow"/>
              <w:u w:val="single"/>
            </w:rPr>
            <w:t xml:space="preserve">SURAT  </w:t>
          </w:r>
          <w:proofErr w:type="spellStart"/>
          <w:r w:rsidR="005F3CD9" w:rsidRPr="00B1777C">
            <w:rPr>
              <w:rFonts w:ascii="Arial Narrow" w:hAnsi="Arial Narrow"/>
              <w:u w:val="single"/>
            </w:rPr>
            <w:t>KADIVPROPAM</w:t>
          </w:r>
          <w:proofErr w:type="spellEnd"/>
          <w:proofErr w:type="gramEnd"/>
          <w:r w:rsidR="005F3CD9" w:rsidRPr="00B1777C">
            <w:rPr>
              <w:rFonts w:ascii="Arial Narrow" w:hAnsi="Arial Narrow"/>
              <w:u w:val="single"/>
            </w:rPr>
            <w:t xml:space="preserve"> </w:t>
          </w:r>
          <w:proofErr w:type="spellStart"/>
          <w:r w:rsidR="005F3CD9" w:rsidRPr="00B1777C">
            <w:rPr>
              <w:rFonts w:ascii="Arial Narrow" w:hAnsi="Arial Narrow"/>
              <w:u w:val="single"/>
            </w:rPr>
            <w:t>POLRI</w:t>
          </w:r>
          <w:proofErr w:type="spellEnd"/>
        </w:p>
      </w:tc>
    </w:tr>
    <w:tr w:rsidR="009150F8" w:rsidRPr="0020117C" w14:paraId="1AF8C171" w14:textId="77777777" w:rsidTr="007000A1">
      <w:trPr>
        <w:trHeight w:val="287"/>
      </w:trPr>
      <w:tc>
        <w:tcPr>
          <w:tcW w:w="280" w:type="dxa"/>
        </w:tcPr>
        <w:p w14:paraId="14146CC2" w14:textId="77777777" w:rsidR="009150F8" w:rsidRPr="0020117C" w:rsidRDefault="00F674A5" w:rsidP="00201DBC">
          <w:pPr>
            <w:pStyle w:val="Header"/>
            <w:jc w:val="center"/>
          </w:pPr>
          <w:r w:rsidRPr="0020117C">
            <w:t xml:space="preserve">      </w:t>
          </w:r>
        </w:p>
      </w:tc>
      <w:tc>
        <w:tcPr>
          <w:tcW w:w="4483" w:type="dxa"/>
        </w:tcPr>
        <w:p w14:paraId="6E9D1342" w14:textId="77777777" w:rsidR="009150F8" w:rsidRPr="00B1777C" w:rsidRDefault="009150F8" w:rsidP="00124931">
          <w:pPr>
            <w:pStyle w:val="Header"/>
            <w:tabs>
              <w:tab w:val="left" w:pos="937"/>
              <w:tab w:val="left" w:pos="4144"/>
            </w:tabs>
            <w:ind w:right="-702"/>
            <w:rPr>
              <w:rFonts w:ascii="Arial Narrow" w:hAnsi="Arial Narrow"/>
              <w:spacing w:val="-8"/>
              <w:u w:val="single"/>
            </w:rPr>
          </w:pPr>
          <w:r w:rsidRPr="00B1777C">
            <w:rPr>
              <w:rFonts w:ascii="Arial Narrow" w:hAnsi="Arial Narrow"/>
              <w:spacing w:val="-8"/>
              <w:u w:val="single"/>
            </w:rPr>
            <w:t>NOMOR</w:t>
          </w:r>
          <w:r w:rsidR="00124931" w:rsidRPr="00B1777C">
            <w:rPr>
              <w:rFonts w:ascii="Arial Narrow" w:hAnsi="Arial Narrow"/>
              <w:spacing w:val="-8"/>
              <w:u w:val="single"/>
            </w:rPr>
            <w:tab/>
          </w:r>
          <w:r w:rsidRPr="00B1777C">
            <w:rPr>
              <w:rFonts w:ascii="Arial Narrow" w:hAnsi="Arial Narrow"/>
              <w:spacing w:val="-8"/>
              <w:u w:val="single"/>
            </w:rPr>
            <w:t>: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 xml:space="preserve"> R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 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 </w:t>
          </w:r>
          <w:r w:rsidR="00753DA2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="00841396" w:rsidRPr="00B1777C">
            <w:rPr>
              <w:rFonts w:ascii="Arial Narrow" w:hAnsi="Arial Narrow"/>
              <w:spacing w:val="-8"/>
              <w:u w:val="single"/>
            </w:rPr>
            <w:t xml:space="preserve"> 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X</w:t>
          </w:r>
          <w:r w:rsidR="00F7021A" w:rsidRPr="00B1777C">
            <w:rPr>
              <w:rFonts w:ascii="Arial Narrow" w:hAnsi="Arial Narrow"/>
              <w:spacing w:val="-8"/>
              <w:u w:val="single"/>
            </w:rPr>
            <w:t>I</w:t>
          </w:r>
          <w:r w:rsidR="004F776B" w:rsidRPr="00B1777C">
            <w:rPr>
              <w:rFonts w:ascii="Arial Narrow" w:hAnsi="Arial Narrow"/>
              <w:spacing w:val="-8"/>
              <w:u w:val="single"/>
            </w:rPr>
            <w:t>I</w:t>
          </w:r>
          <w:r w:rsidRPr="00B1777C">
            <w:rPr>
              <w:rFonts w:ascii="Arial Narrow" w:hAnsi="Arial Narrow"/>
              <w:spacing w:val="-8"/>
              <w:u w:val="single"/>
            </w:rPr>
            <w:t>/</w:t>
          </w:r>
          <w:r w:rsidR="005F3CD9" w:rsidRPr="00B1777C">
            <w:rPr>
              <w:rFonts w:ascii="Arial Narrow" w:hAnsi="Arial Narrow"/>
              <w:spacing w:val="-8"/>
              <w:u w:val="single"/>
            </w:rPr>
            <w:t>WAS.2.</w:t>
          </w:r>
          <w:proofErr w:type="gramStart"/>
          <w:r w:rsidR="005F3CD9" w:rsidRPr="00B1777C">
            <w:rPr>
              <w:rFonts w:ascii="Arial Narrow" w:hAnsi="Arial Narrow"/>
              <w:spacing w:val="-8"/>
              <w:u w:val="single"/>
            </w:rPr>
            <w:t>4.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/</w:t>
          </w:r>
          <w:proofErr w:type="gramEnd"/>
          <w:r w:rsidRPr="00B1777C">
            <w:rPr>
              <w:rFonts w:ascii="Arial Narrow" w:hAnsi="Arial Narrow"/>
              <w:spacing w:val="-8"/>
              <w:u w:val="single"/>
            </w:rPr>
            <w:t>20</w:t>
          </w:r>
          <w:r w:rsidR="00BB0E1B" w:rsidRPr="00B1777C">
            <w:rPr>
              <w:rFonts w:ascii="Arial Narrow" w:hAnsi="Arial Narrow"/>
              <w:spacing w:val="-8"/>
              <w:u w:val="single"/>
            </w:rPr>
            <w:t>23</w:t>
          </w:r>
          <w:r w:rsidR="00F674A5" w:rsidRPr="00B1777C">
            <w:rPr>
              <w:rFonts w:ascii="Arial Narrow" w:hAnsi="Arial Narrow"/>
              <w:spacing w:val="-8"/>
              <w:u w:val="single"/>
            </w:rPr>
            <w:t>/</w:t>
          </w:r>
          <w:proofErr w:type="spellStart"/>
          <w:r w:rsidR="005F3CD9" w:rsidRPr="00B1777C">
            <w:rPr>
              <w:rFonts w:ascii="Arial Narrow" w:hAnsi="Arial Narrow"/>
              <w:spacing w:val="-8"/>
              <w:u w:val="single"/>
            </w:rPr>
            <w:t>DIVPROPAM</w:t>
          </w:r>
          <w:proofErr w:type="spellEnd"/>
        </w:p>
      </w:tc>
    </w:tr>
    <w:tr w:rsidR="009150F8" w:rsidRPr="0020117C" w14:paraId="1C34D308" w14:textId="77777777" w:rsidTr="007000A1">
      <w:trPr>
        <w:trHeight w:val="277"/>
      </w:trPr>
      <w:tc>
        <w:tcPr>
          <w:tcW w:w="280" w:type="dxa"/>
        </w:tcPr>
        <w:p w14:paraId="5421C645" w14:textId="77777777" w:rsidR="009150F8" w:rsidRPr="0020117C" w:rsidRDefault="009150F8" w:rsidP="00201DBC">
          <w:pPr>
            <w:pStyle w:val="Header"/>
            <w:jc w:val="center"/>
          </w:pPr>
        </w:p>
      </w:tc>
      <w:tc>
        <w:tcPr>
          <w:tcW w:w="4483" w:type="dxa"/>
        </w:tcPr>
        <w:p w14:paraId="2EC02414" w14:textId="77777777" w:rsidR="009150F8" w:rsidRPr="00B1777C" w:rsidRDefault="00841396" w:rsidP="00F7021A">
          <w:pPr>
            <w:pStyle w:val="Header"/>
            <w:tabs>
              <w:tab w:val="left" w:pos="1203"/>
            </w:tabs>
            <w:rPr>
              <w:rFonts w:ascii="Arial Narrow" w:hAnsi="Arial Narrow"/>
              <w:u w:val="single"/>
            </w:rPr>
          </w:pPr>
          <w:r w:rsidRPr="00B1777C">
            <w:rPr>
              <w:rFonts w:ascii="Arial Narrow" w:hAnsi="Arial Narrow"/>
              <w:u w:val="single"/>
            </w:rPr>
            <w:t xml:space="preserve">TANGGAL: </w:t>
          </w:r>
          <w:r w:rsidR="004F776B" w:rsidRPr="00B1777C">
            <w:rPr>
              <w:rFonts w:ascii="Arial Narrow" w:hAnsi="Arial Narrow"/>
              <w:u w:val="single"/>
            </w:rPr>
            <w:t xml:space="preserve">           </w:t>
          </w:r>
          <w:r w:rsidR="00F7021A" w:rsidRPr="00B1777C">
            <w:rPr>
              <w:rFonts w:ascii="Arial Narrow" w:hAnsi="Arial Narrow"/>
              <w:u w:val="single"/>
            </w:rPr>
            <w:t>DESE</w:t>
          </w:r>
          <w:r w:rsidR="004F776B" w:rsidRPr="00B1777C">
            <w:rPr>
              <w:rFonts w:ascii="Arial Narrow" w:hAnsi="Arial Narrow"/>
              <w:u w:val="single"/>
            </w:rPr>
            <w:t>M</w:t>
          </w:r>
          <w:r w:rsidR="00147CB5" w:rsidRPr="00B1777C">
            <w:rPr>
              <w:rFonts w:ascii="Arial Narrow" w:hAnsi="Arial Narrow"/>
              <w:u w:val="single"/>
            </w:rPr>
            <w:t>BER</w:t>
          </w:r>
          <w:r w:rsidRPr="00B1777C">
            <w:rPr>
              <w:rFonts w:ascii="Arial Narrow" w:hAnsi="Arial Narrow"/>
              <w:u w:val="single"/>
            </w:rPr>
            <w:t xml:space="preserve">      </w:t>
          </w:r>
          <w:r w:rsidR="009150F8" w:rsidRPr="00B1777C">
            <w:rPr>
              <w:rFonts w:ascii="Arial Narrow" w:hAnsi="Arial Narrow"/>
              <w:u w:val="single"/>
            </w:rPr>
            <w:t xml:space="preserve"> 20</w:t>
          </w:r>
          <w:r w:rsidR="00BB0E1B" w:rsidRPr="00B1777C">
            <w:rPr>
              <w:rFonts w:ascii="Arial Narrow" w:hAnsi="Arial Narrow"/>
              <w:u w:val="single"/>
            </w:rPr>
            <w:t>23</w:t>
          </w:r>
        </w:p>
      </w:tc>
    </w:tr>
  </w:tbl>
  <w:p w14:paraId="3190A37D" w14:textId="77777777" w:rsidR="00646937" w:rsidRPr="0020117C" w:rsidRDefault="00646937" w:rsidP="00C61DDC">
    <w:pPr>
      <w:pStyle w:val="Header"/>
      <w:tabs>
        <w:tab w:val="clear" w:pos="4680"/>
        <w:tab w:val="clear" w:pos="9360"/>
        <w:tab w:val="left" w:pos="8415"/>
      </w:tabs>
    </w:pPr>
  </w:p>
  <w:p w14:paraId="14DCB420" w14:textId="77777777" w:rsidR="000962F9" w:rsidRPr="0020117C" w:rsidRDefault="00C61DDC" w:rsidP="00C61DDC">
    <w:pPr>
      <w:pStyle w:val="Header"/>
      <w:tabs>
        <w:tab w:val="clear" w:pos="4680"/>
        <w:tab w:val="clear" w:pos="9360"/>
        <w:tab w:val="left" w:pos="8415"/>
      </w:tabs>
    </w:pPr>
    <w:r w:rsidRPr="002011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B0B"/>
    <w:multiLevelType w:val="hybridMultilevel"/>
    <w:tmpl w:val="74AA2D46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" w15:restartNumberingAfterBreak="0">
    <w:nsid w:val="055F3AEF"/>
    <w:multiLevelType w:val="hybridMultilevel"/>
    <w:tmpl w:val="315AD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" w15:restartNumberingAfterBreak="0">
    <w:nsid w:val="081A78AF"/>
    <w:multiLevelType w:val="multilevel"/>
    <w:tmpl w:val="D1C039E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3" w15:restartNumberingAfterBreak="0">
    <w:nsid w:val="0AA35042"/>
    <w:multiLevelType w:val="hybridMultilevel"/>
    <w:tmpl w:val="04907D66"/>
    <w:lvl w:ilvl="0" w:tplc="638EB36E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0F724DE3"/>
    <w:multiLevelType w:val="multilevel"/>
    <w:tmpl w:val="676615B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5" w15:restartNumberingAfterBreak="0">
    <w:nsid w:val="15367C23"/>
    <w:multiLevelType w:val="hybridMultilevel"/>
    <w:tmpl w:val="5C76AA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081B9D"/>
    <w:multiLevelType w:val="hybridMultilevel"/>
    <w:tmpl w:val="FF564F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887A9D"/>
    <w:multiLevelType w:val="hybridMultilevel"/>
    <w:tmpl w:val="C3E0FA4C"/>
    <w:lvl w:ilvl="0" w:tplc="2A10F7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53D84"/>
    <w:multiLevelType w:val="hybridMultilevel"/>
    <w:tmpl w:val="8DACA9A2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96211"/>
    <w:multiLevelType w:val="hybridMultilevel"/>
    <w:tmpl w:val="E2406D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0C7BB7"/>
    <w:multiLevelType w:val="hybridMultilevel"/>
    <w:tmpl w:val="E1B8C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1" w15:restartNumberingAfterBreak="0">
    <w:nsid w:val="21E50798"/>
    <w:multiLevelType w:val="multilevel"/>
    <w:tmpl w:val="BB10F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Oswaldesque" w:hAnsi="Oswaldesque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064971"/>
    <w:multiLevelType w:val="hybridMultilevel"/>
    <w:tmpl w:val="4CCCB2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ACD3AE">
      <w:start w:val="1"/>
      <w:numFmt w:val="decimal"/>
      <w:lvlText w:val="%3."/>
      <w:lvlJc w:val="left"/>
      <w:pPr>
        <w:tabs>
          <w:tab w:val="num" w:pos="2415"/>
        </w:tabs>
        <w:ind w:left="2415" w:hanging="435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3F64B8"/>
    <w:multiLevelType w:val="hybridMultilevel"/>
    <w:tmpl w:val="6D4EBF3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14" w15:restartNumberingAfterBreak="0">
    <w:nsid w:val="251541CC"/>
    <w:multiLevelType w:val="hybridMultilevel"/>
    <w:tmpl w:val="2B3848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7873014"/>
    <w:multiLevelType w:val="hybridMultilevel"/>
    <w:tmpl w:val="2E7CD218"/>
    <w:lvl w:ilvl="0" w:tplc="EBB04CF6">
      <w:start w:val="2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8B159FE"/>
    <w:multiLevelType w:val="hybridMultilevel"/>
    <w:tmpl w:val="841207A8"/>
    <w:lvl w:ilvl="0" w:tplc="0DACD3AE">
      <w:start w:val="1"/>
      <w:numFmt w:val="decimal"/>
      <w:lvlText w:val="%1."/>
      <w:lvlJc w:val="left"/>
      <w:pPr>
        <w:tabs>
          <w:tab w:val="num" w:pos="570"/>
        </w:tabs>
        <w:ind w:left="570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7" w15:restartNumberingAfterBreak="0">
    <w:nsid w:val="2D862885"/>
    <w:multiLevelType w:val="hybridMultilevel"/>
    <w:tmpl w:val="78B88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18" w15:restartNumberingAfterBreak="0">
    <w:nsid w:val="2F18594E"/>
    <w:multiLevelType w:val="hybridMultilevel"/>
    <w:tmpl w:val="2B5248A8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19" w15:restartNumberingAfterBreak="0">
    <w:nsid w:val="2F3A7AFC"/>
    <w:multiLevelType w:val="hybridMultilevel"/>
    <w:tmpl w:val="D1C039E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Oswaldesque" w:hAnsi="Oswaldesque" w:hint="default"/>
      </w:rPr>
    </w:lvl>
  </w:abstractNum>
  <w:abstractNum w:abstractNumId="20" w15:restartNumberingAfterBreak="0">
    <w:nsid w:val="337C583D"/>
    <w:multiLevelType w:val="hybridMultilevel"/>
    <w:tmpl w:val="C50A85A4"/>
    <w:lvl w:ilvl="0" w:tplc="C1FECE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3F0CB1"/>
    <w:multiLevelType w:val="hybridMultilevel"/>
    <w:tmpl w:val="D39A673A"/>
    <w:lvl w:ilvl="0" w:tplc="CBE8318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2" w15:restartNumberingAfterBreak="0">
    <w:nsid w:val="36A3521D"/>
    <w:multiLevelType w:val="hybridMultilevel"/>
    <w:tmpl w:val="C0981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3" w15:restartNumberingAfterBreak="0">
    <w:nsid w:val="37767B18"/>
    <w:multiLevelType w:val="hybridMultilevel"/>
    <w:tmpl w:val="1226A4BE"/>
    <w:lvl w:ilvl="0" w:tplc="F3B0639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8C442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D0ADDA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D3E90F4">
      <w:start w:val="4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B4762F1"/>
    <w:multiLevelType w:val="hybridMultilevel"/>
    <w:tmpl w:val="2B9A018A"/>
    <w:lvl w:ilvl="0" w:tplc="46F213D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5" w15:restartNumberingAfterBreak="0">
    <w:nsid w:val="3BB85045"/>
    <w:multiLevelType w:val="hybridMultilevel"/>
    <w:tmpl w:val="37004462"/>
    <w:lvl w:ilvl="0" w:tplc="04090017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73292"/>
    <w:multiLevelType w:val="hybridMultilevel"/>
    <w:tmpl w:val="72D00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7" w15:restartNumberingAfterBreak="0">
    <w:nsid w:val="40CB7C6D"/>
    <w:multiLevelType w:val="hybridMultilevel"/>
    <w:tmpl w:val="762A8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Oswaldesque" w:hAnsi="Oswaldesqu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Oswaldesque" w:hAnsi="Oswaldesque" w:cs="Oswaldesque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Oswaldesque" w:hAnsi="Oswaldesque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Oswaldesque" w:hAnsi="Oswaldesque" w:cs="Oswaldesque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Oswaldesque" w:hAnsi="Oswaldesque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Oswaldesque" w:hAnsi="Oswaldesque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Oswaldesque" w:hAnsi="Oswaldesque" w:cs="Oswaldesque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Oswaldesque" w:hAnsi="Oswaldesque" w:hint="default"/>
      </w:rPr>
    </w:lvl>
  </w:abstractNum>
  <w:abstractNum w:abstractNumId="28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5A04E0"/>
    <w:multiLevelType w:val="hybridMultilevel"/>
    <w:tmpl w:val="EE2821A0"/>
    <w:lvl w:ilvl="0" w:tplc="6C06BD38">
      <w:start w:val="1"/>
      <w:numFmt w:val="lowerLetter"/>
      <w:lvlText w:val="%1."/>
      <w:lvlJc w:val="left"/>
      <w:pPr>
        <w:tabs>
          <w:tab w:val="num" w:pos="2378"/>
        </w:tabs>
        <w:ind w:left="2378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3458"/>
        </w:tabs>
        <w:ind w:left="345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78"/>
        </w:tabs>
        <w:ind w:left="4178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98"/>
        </w:tabs>
        <w:ind w:left="489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618"/>
        </w:tabs>
        <w:ind w:left="561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38"/>
        </w:tabs>
        <w:ind w:left="6338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58"/>
        </w:tabs>
        <w:ind w:left="705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78"/>
        </w:tabs>
        <w:ind w:left="777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98"/>
        </w:tabs>
        <w:ind w:left="8498" w:hanging="180"/>
      </w:pPr>
    </w:lvl>
  </w:abstractNum>
  <w:abstractNum w:abstractNumId="30" w15:restartNumberingAfterBreak="0">
    <w:nsid w:val="52B07413"/>
    <w:multiLevelType w:val="hybridMultilevel"/>
    <w:tmpl w:val="F10C1A2E"/>
    <w:lvl w:ilvl="0" w:tplc="C6D457A0">
      <w:start w:val="8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475E17"/>
    <w:multiLevelType w:val="hybridMultilevel"/>
    <w:tmpl w:val="CE7857EA"/>
    <w:lvl w:ilvl="0" w:tplc="0409000F">
      <w:start w:val="1"/>
      <w:numFmt w:val="decimal"/>
      <w:lvlText w:val="%1."/>
      <w:lvlJc w:val="left"/>
      <w:pPr>
        <w:tabs>
          <w:tab w:val="num" w:pos="1851"/>
        </w:tabs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1"/>
        </w:tabs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1"/>
        </w:tabs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1"/>
        </w:tabs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1"/>
        </w:tabs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1"/>
        </w:tabs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1"/>
        </w:tabs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1"/>
        </w:tabs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1"/>
        </w:tabs>
        <w:ind w:left="7611" w:hanging="180"/>
      </w:pPr>
    </w:lvl>
  </w:abstractNum>
  <w:abstractNum w:abstractNumId="32" w15:restartNumberingAfterBreak="0">
    <w:nsid w:val="57E1284F"/>
    <w:multiLevelType w:val="hybridMultilevel"/>
    <w:tmpl w:val="30F47B00"/>
    <w:lvl w:ilvl="0" w:tplc="4252D8FA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9149218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F10E7B"/>
    <w:multiLevelType w:val="hybridMultilevel"/>
    <w:tmpl w:val="D4AA2018"/>
    <w:lvl w:ilvl="0" w:tplc="6B90D30C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E58C9D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86C5D4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236F93"/>
    <w:multiLevelType w:val="hybridMultilevel"/>
    <w:tmpl w:val="DD4C6D7A"/>
    <w:lvl w:ilvl="0" w:tplc="E488E182">
      <w:start w:val="1"/>
      <w:numFmt w:val="lowerLetter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40107B"/>
    <w:multiLevelType w:val="hybridMultilevel"/>
    <w:tmpl w:val="D27463A0"/>
    <w:lvl w:ilvl="0" w:tplc="5B8A54C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D04E92"/>
    <w:multiLevelType w:val="multilevel"/>
    <w:tmpl w:val="F41E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Oswaldesque" w:hAnsi="Oswaldesque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B352792"/>
    <w:multiLevelType w:val="singleLevel"/>
    <w:tmpl w:val="A4AA9B18"/>
    <w:lvl w:ilvl="0">
      <w:start w:val="2"/>
      <w:numFmt w:val="decimal"/>
      <w:lvlText w:val="%1."/>
      <w:lvlJc w:val="left"/>
      <w:pPr>
        <w:tabs>
          <w:tab w:val="num" w:pos="2565"/>
        </w:tabs>
        <w:ind w:left="2565" w:hanging="585"/>
      </w:pPr>
      <w:rPr>
        <w:rFonts w:hint="default"/>
      </w:rPr>
    </w:lvl>
  </w:abstractNum>
  <w:abstractNum w:abstractNumId="38" w15:restartNumberingAfterBreak="0">
    <w:nsid w:val="6E1739D3"/>
    <w:multiLevelType w:val="hybridMultilevel"/>
    <w:tmpl w:val="3B8CC890"/>
    <w:lvl w:ilvl="0" w:tplc="0409000F">
      <w:start w:val="1"/>
      <w:numFmt w:val="decimal"/>
      <w:lvlText w:val="%1."/>
      <w:lvlJc w:val="left"/>
      <w:pPr>
        <w:tabs>
          <w:tab w:val="num" w:pos="1695"/>
        </w:tabs>
        <w:ind w:left="16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415"/>
        </w:tabs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35"/>
        </w:tabs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55"/>
        </w:tabs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75"/>
        </w:tabs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95"/>
        </w:tabs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15"/>
        </w:tabs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35"/>
        </w:tabs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55"/>
        </w:tabs>
        <w:ind w:left="7455" w:hanging="180"/>
      </w:pPr>
    </w:lvl>
  </w:abstractNum>
  <w:abstractNum w:abstractNumId="39" w15:restartNumberingAfterBreak="0">
    <w:nsid w:val="6E574CBD"/>
    <w:multiLevelType w:val="hybridMultilevel"/>
    <w:tmpl w:val="82185D4E"/>
    <w:lvl w:ilvl="0" w:tplc="51C2D630">
      <w:start w:val="2"/>
      <w:numFmt w:val="decimal"/>
      <w:lvlText w:val="%1."/>
      <w:lvlJc w:val="left"/>
      <w:pPr>
        <w:tabs>
          <w:tab w:val="num" w:pos="2265"/>
        </w:tabs>
        <w:ind w:left="2265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95"/>
        </w:tabs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15"/>
        </w:tabs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35"/>
        </w:tabs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55"/>
        </w:tabs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75"/>
        </w:tabs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95"/>
        </w:tabs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15"/>
        </w:tabs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35"/>
        </w:tabs>
        <w:ind w:left="7935" w:hanging="180"/>
      </w:pPr>
    </w:lvl>
  </w:abstractNum>
  <w:abstractNum w:abstractNumId="40" w15:restartNumberingAfterBreak="0">
    <w:nsid w:val="6E6A2346"/>
    <w:multiLevelType w:val="hybridMultilevel"/>
    <w:tmpl w:val="79DC5A58"/>
    <w:lvl w:ilvl="0" w:tplc="747AFF5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0C36AF"/>
    <w:multiLevelType w:val="hybridMultilevel"/>
    <w:tmpl w:val="5C14EF00"/>
    <w:lvl w:ilvl="0" w:tplc="F47A8254">
      <w:start w:val="2"/>
      <w:numFmt w:val="decimal"/>
      <w:lvlText w:val="%1."/>
      <w:lvlJc w:val="left"/>
      <w:pPr>
        <w:tabs>
          <w:tab w:val="num" w:pos="1335"/>
        </w:tabs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55"/>
        </w:tabs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42" w15:restartNumberingAfterBreak="0">
    <w:nsid w:val="73CA5141"/>
    <w:multiLevelType w:val="multilevel"/>
    <w:tmpl w:val="7476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Oswaldesque" w:hAnsi="Oswaldesque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202680"/>
    <w:multiLevelType w:val="hybridMultilevel"/>
    <w:tmpl w:val="5576E7E4"/>
    <w:lvl w:ilvl="0" w:tplc="F5C2B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E0F4C"/>
    <w:multiLevelType w:val="hybridMultilevel"/>
    <w:tmpl w:val="F0488A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A45030"/>
    <w:multiLevelType w:val="hybridMultilevel"/>
    <w:tmpl w:val="215C4FDE"/>
    <w:lvl w:ilvl="0" w:tplc="EBB04CF6">
      <w:start w:val="2"/>
      <w:numFmt w:val="decimal"/>
      <w:lvlText w:val="%1.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40"/>
        </w:tabs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0"/>
        </w:tabs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80"/>
        </w:tabs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0"/>
        </w:tabs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0"/>
        </w:tabs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0"/>
        </w:tabs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0"/>
        </w:tabs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0"/>
        </w:tabs>
        <w:ind w:left="6580" w:hanging="180"/>
      </w:pPr>
    </w:lvl>
  </w:abstractNum>
  <w:abstractNum w:abstractNumId="46" w15:restartNumberingAfterBreak="0">
    <w:nsid w:val="7C273924"/>
    <w:multiLevelType w:val="multilevel"/>
    <w:tmpl w:val="E5B84E9C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C841DCA"/>
    <w:multiLevelType w:val="hybridMultilevel"/>
    <w:tmpl w:val="F1CE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29561">
    <w:abstractNumId w:val="44"/>
  </w:num>
  <w:num w:numId="2" w16cid:durableId="525172233">
    <w:abstractNumId w:val="11"/>
  </w:num>
  <w:num w:numId="3" w16cid:durableId="19624198">
    <w:abstractNumId w:val="42"/>
  </w:num>
  <w:num w:numId="4" w16cid:durableId="1062480599">
    <w:abstractNumId w:val="36"/>
  </w:num>
  <w:num w:numId="5" w16cid:durableId="834803048">
    <w:abstractNumId w:val="3"/>
  </w:num>
  <w:num w:numId="6" w16cid:durableId="1560050681">
    <w:abstractNumId w:val="21"/>
  </w:num>
  <w:num w:numId="7" w16cid:durableId="1120296093">
    <w:abstractNumId w:val="37"/>
  </w:num>
  <w:num w:numId="8" w16cid:durableId="838278641">
    <w:abstractNumId w:val="38"/>
  </w:num>
  <w:num w:numId="9" w16cid:durableId="1560096584">
    <w:abstractNumId w:val="41"/>
  </w:num>
  <w:num w:numId="10" w16cid:durableId="661348491">
    <w:abstractNumId w:val="18"/>
  </w:num>
  <w:num w:numId="11" w16cid:durableId="194655620">
    <w:abstractNumId w:val="31"/>
  </w:num>
  <w:num w:numId="12" w16cid:durableId="1052923091">
    <w:abstractNumId w:val="0"/>
  </w:num>
  <w:num w:numId="13" w16cid:durableId="1934705041">
    <w:abstractNumId w:val="15"/>
  </w:num>
  <w:num w:numId="14" w16cid:durableId="419983985">
    <w:abstractNumId w:val="12"/>
  </w:num>
  <w:num w:numId="15" w16cid:durableId="962618331">
    <w:abstractNumId w:val="45"/>
  </w:num>
  <w:num w:numId="16" w16cid:durableId="399404960">
    <w:abstractNumId w:val="16"/>
  </w:num>
  <w:num w:numId="17" w16cid:durableId="588388540">
    <w:abstractNumId w:val="4"/>
  </w:num>
  <w:num w:numId="18" w16cid:durableId="311326666">
    <w:abstractNumId w:val="24"/>
  </w:num>
  <w:num w:numId="19" w16cid:durableId="1436486255">
    <w:abstractNumId w:val="39"/>
  </w:num>
  <w:num w:numId="20" w16cid:durableId="1873037652">
    <w:abstractNumId w:val="40"/>
  </w:num>
  <w:num w:numId="21" w16cid:durableId="1538080551">
    <w:abstractNumId w:val="30"/>
  </w:num>
  <w:num w:numId="22" w16cid:durableId="4553300">
    <w:abstractNumId w:val="14"/>
  </w:num>
  <w:num w:numId="23" w16cid:durableId="1284995794">
    <w:abstractNumId w:val="17"/>
  </w:num>
  <w:num w:numId="24" w16cid:durableId="255485622">
    <w:abstractNumId w:val="26"/>
  </w:num>
  <w:num w:numId="25" w16cid:durableId="270354952">
    <w:abstractNumId w:val="27"/>
  </w:num>
  <w:num w:numId="26" w16cid:durableId="1385906772">
    <w:abstractNumId w:val="10"/>
  </w:num>
  <w:num w:numId="27" w16cid:durableId="1268931773">
    <w:abstractNumId w:val="9"/>
  </w:num>
  <w:num w:numId="28" w16cid:durableId="226500301">
    <w:abstractNumId w:val="5"/>
  </w:num>
  <w:num w:numId="29" w16cid:durableId="1589851375">
    <w:abstractNumId w:val="22"/>
  </w:num>
  <w:num w:numId="30" w16cid:durableId="1769934049">
    <w:abstractNumId w:val="1"/>
  </w:num>
  <w:num w:numId="31" w16cid:durableId="1488983570">
    <w:abstractNumId w:val="19"/>
  </w:num>
  <w:num w:numId="32" w16cid:durableId="1486701053">
    <w:abstractNumId w:val="2"/>
  </w:num>
  <w:num w:numId="33" w16cid:durableId="1357542397">
    <w:abstractNumId w:val="13"/>
  </w:num>
  <w:num w:numId="34" w16cid:durableId="2083792720">
    <w:abstractNumId w:val="32"/>
  </w:num>
  <w:num w:numId="35" w16cid:durableId="1476333361">
    <w:abstractNumId w:val="33"/>
  </w:num>
  <w:num w:numId="36" w16cid:durableId="133723640">
    <w:abstractNumId w:val="23"/>
  </w:num>
  <w:num w:numId="37" w16cid:durableId="199250748">
    <w:abstractNumId w:val="20"/>
  </w:num>
  <w:num w:numId="38" w16cid:durableId="2087723109">
    <w:abstractNumId w:val="46"/>
  </w:num>
  <w:num w:numId="39" w16cid:durableId="155921631">
    <w:abstractNumId w:val="47"/>
  </w:num>
  <w:num w:numId="40" w16cid:durableId="704065501">
    <w:abstractNumId w:val="25"/>
  </w:num>
  <w:num w:numId="41" w16cid:durableId="1658652615">
    <w:abstractNumId w:val="35"/>
  </w:num>
  <w:num w:numId="42" w16cid:durableId="2140294190">
    <w:abstractNumId w:val="34"/>
  </w:num>
  <w:num w:numId="43" w16cid:durableId="1104689036">
    <w:abstractNumId w:val="7"/>
  </w:num>
  <w:num w:numId="44" w16cid:durableId="1183671581">
    <w:abstractNumId w:val="8"/>
  </w:num>
  <w:num w:numId="45" w16cid:durableId="1481189814">
    <w:abstractNumId w:val="43"/>
  </w:num>
  <w:num w:numId="46" w16cid:durableId="1723408828">
    <w:abstractNumId w:val="29"/>
  </w:num>
  <w:num w:numId="47" w16cid:durableId="1508325360">
    <w:abstractNumId w:val="28"/>
  </w:num>
  <w:num w:numId="48" w16cid:durableId="6612781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CA"/>
    <w:rsid w:val="0000005C"/>
    <w:rsid w:val="000010EC"/>
    <w:rsid w:val="000077BA"/>
    <w:rsid w:val="00011AE5"/>
    <w:rsid w:val="00011B74"/>
    <w:rsid w:val="00013EAD"/>
    <w:rsid w:val="00015254"/>
    <w:rsid w:val="00015393"/>
    <w:rsid w:val="000153AA"/>
    <w:rsid w:val="00025259"/>
    <w:rsid w:val="00032FD9"/>
    <w:rsid w:val="000338C7"/>
    <w:rsid w:val="00035326"/>
    <w:rsid w:val="00035D3F"/>
    <w:rsid w:val="0004465A"/>
    <w:rsid w:val="0004518C"/>
    <w:rsid w:val="00047AF4"/>
    <w:rsid w:val="000500FE"/>
    <w:rsid w:val="0005207C"/>
    <w:rsid w:val="00055045"/>
    <w:rsid w:val="0005573E"/>
    <w:rsid w:val="00056135"/>
    <w:rsid w:val="00056992"/>
    <w:rsid w:val="00065A1D"/>
    <w:rsid w:val="00073404"/>
    <w:rsid w:val="00075716"/>
    <w:rsid w:val="00075D6B"/>
    <w:rsid w:val="00091AEA"/>
    <w:rsid w:val="000962F9"/>
    <w:rsid w:val="000A24C8"/>
    <w:rsid w:val="000A31A2"/>
    <w:rsid w:val="000A3462"/>
    <w:rsid w:val="000C1D41"/>
    <w:rsid w:val="000C42CA"/>
    <w:rsid w:val="000C7B7B"/>
    <w:rsid w:val="000D74BF"/>
    <w:rsid w:val="000F4FE5"/>
    <w:rsid w:val="000F5B40"/>
    <w:rsid w:val="000F7938"/>
    <w:rsid w:val="000F7C1C"/>
    <w:rsid w:val="00102DD0"/>
    <w:rsid w:val="00103300"/>
    <w:rsid w:val="00103825"/>
    <w:rsid w:val="00110E51"/>
    <w:rsid w:val="001139A8"/>
    <w:rsid w:val="00114E87"/>
    <w:rsid w:val="00114F04"/>
    <w:rsid w:val="00120CCF"/>
    <w:rsid w:val="00124931"/>
    <w:rsid w:val="0013197A"/>
    <w:rsid w:val="00141226"/>
    <w:rsid w:val="00147CB5"/>
    <w:rsid w:val="00147FBB"/>
    <w:rsid w:val="001532FA"/>
    <w:rsid w:val="0015643A"/>
    <w:rsid w:val="001578BD"/>
    <w:rsid w:val="0016742B"/>
    <w:rsid w:val="00176634"/>
    <w:rsid w:val="001827CC"/>
    <w:rsid w:val="00182AB9"/>
    <w:rsid w:val="00194AD7"/>
    <w:rsid w:val="001A2F3F"/>
    <w:rsid w:val="001A3FAF"/>
    <w:rsid w:val="001A68A2"/>
    <w:rsid w:val="001A707D"/>
    <w:rsid w:val="001A7D6B"/>
    <w:rsid w:val="001B0B7A"/>
    <w:rsid w:val="001B1B9A"/>
    <w:rsid w:val="001B547C"/>
    <w:rsid w:val="001B61F3"/>
    <w:rsid w:val="001B75D8"/>
    <w:rsid w:val="001C0088"/>
    <w:rsid w:val="001C2FEC"/>
    <w:rsid w:val="001C64A9"/>
    <w:rsid w:val="001C6C8E"/>
    <w:rsid w:val="001D0335"/>
    <w:rsid w:val="001E1D14"/>
    <w:rsid w:val="001F6B52"/>
    <w:rsid w:val="0020117C"/>
    <w:rsid w:val="00201DBC"/>
    <w:rsid w:val="00202BE2"/>
    <w:rsid w:val="00210F28"/>
    <w:rsid w:val="00211D91"/>
    <w:rsid w:val="002200DB"/>
    <w:rsid w:val="00221149"/>
    <w:rsid w:val="00223B2D"/>
    <w:rsid w:val="002333D4"/>
    <w:rsid w:val="00236FF0"/>
    <w:rsid w:val="0024036C"/>
    <w:rsid w:val="002416F6"/>
    <w:rsid w:val="00242124"/>
    <w:rsid w:val="002479F2"/>
    <w:rsid w:val="00247C79"/>
    <w:rsid w:val="00247FA1"/>
    <w:rsid w:val="0025317B"/>
    <w:rsid w:val="002550CF"/>
    <w:rsid w:val="00262518"/>
    <w:rsid w:val="00270DB0"/>
    <w:rsid w:val="00284791"/>
    <w:rsid w:val="002A028D"/>
    <w:rsid w:val="002A5D25"/>
    <w:rsid w:val="002B6765"/>
    <w:rsid w:val="002C0D3C"/>
    <w:rsid w:val="002C212B"/>
    <w:rsid w:val="002C4647"/>
    <w:rsid w:val="002C6383"/>
    <w:rsid w:val="002D2B08"/>
    <w:rsid w:val="002E4BAD"/>
    <w:rsid w:val="002F5310"/>
    <w:rsid w:val="00301F70"/>
    <w:rsid w:val="0030724F"/>
    <w:rsid w:val="00312B09"/>
    <w:rsid w:val="00317033"/>
    <w:rsid w:val="003222D0"/>
    <w:rsid w:val="00333394"/>
    <w:rsid w:val="00335B40"/>
    <w:rsid w:val="00335E54"/>
    <w:rsid w:val="003415A5"/>
    <w:rsid w:val="003542A2"/>
    <w:rsid w:val="003554CA"/>
    <w:rsid w:val="003731F5"/>
    <w:rsid w:val="00376A0A"/>
    <w:rsid w:val="0038502B"/>
    <w:rsid w:val="00387502"/>
    <w:rsid w:val="00387FEC"/>
    <w:rsid w:val="0039153D"/>
    <w:rsid w:val="00395A22"/>
    <w:rsid w:val="003A130C"/>
    <w:rsid w:val="003A162D"/>
    <w:rsid w:val="003A1639"/>
    <w:rsid w:val="003A1F44"/>
    <w:rsid w:val="003D18CA"/>
    <w:rsid w:val="003D401B"/>
    <w:rsid w:val="003D58E6"/>
    <w:rsid w:val="003D5EC8"/>
    <w:rsid w:val="003E473F"/>
    <w:rsid w:val="003E4F28"/>
    <w:rsid w:val="003F17AE"/>
    <w:rsid w:val="003F39CF"/>
    <w:rsid w:val="003F7F74"/>
    <w:rsid w:val="00400D39"/>
    <w:rsid w:val="00425426"/>
    <w:rsid w:val="004320BA"/>
    <w:rsid w:val="00433FB0"/>
    <w:rsid w:val="00434D72"/>
    <w:rsid w:val="004431C9"/>
    <w:rsid w:val="00446228"/>
    <w:rsid w:val="004570F1"/>
    <w:rsid w:val="00461A9A"/>
    <w:rsid w:val="00480F22"/>
    <w:rsid w:val="00491BE3"/>
    <w:rsid w:val="00493A74"/>
    <w:rsid w:val="00493BFB"/>
    <w:rsid w:val="00496B37"/>
    <w:rsid w:val="004A713B"/>
    <w:rsid w:val="004A7B5C"/>
    <w:rsid w:val="004B35D3"/>
    <w:rsid w:val="004B7389"/>
    <w:rsid w:val="004C0E67"/>
    <w:rsid w:val="004C5975"/>
    <w:rsid w:val="004D00B6"/>
    <w:rsid w:val="004D2A69"/>
    <w:rsid w:val="004D605B"/>
    <w:rsid w:val="004E0A12"/>
    <w:rsid w:val="004E2916"/>
    <w:rsid w:val="004F014B"/>
    <w:rsid w:val="004F0B73"/>
    <w:rsid w:val="004F776B"/>
    <w:rsid w:val="00503BC5"/>
    <w:rsid w:val="00504142"/>
    <w:rsid w:val="0051553F"/>
    <w:rsid w:val="0051638C"/>
    <w:rsid w:val="0052007E"/>
    <w:rsid w:val="00531B7E"/>
    <w:rsid w:val="00536D51"/>
    <w:rsid w:val="00541963"/>
    <w:rsid w:val="005437E6"/>
    <w:rsid w:val="0054467E"/>
    <w:rsid w:val="00547B9E"/>
    <w:rsid w:val="00550773"/>
    <w:rsid w:val="00551058"/>
    <w:rsid w:val="005528F3"/>
    <w:rsid w:val="00563021"/>
    <w:rsid w:val="005862BA"/>
    <w:rsid w:val="005938C5"/>
    <w:rsid w:val="005A3591"/>
    <w:rsid w:val="005A5DA2"/>
    <w:rsid w:val="005A6269"/>
    <w:rsid w:val="005A65BA"/>
    <w:rsid w:val="005B6AE0"/>
    <w:rsid w:val="005B6CE8"/>
    <w:rsid w:val="005C02D4"/>
    <w:rsid w:val="005C10FA"/>
    <w:rsid w:val="005C2EBC"/>
    <w:rsid w:val="005C6197"/>
    <w:rsid w:val="005D251C"/>
    <w:rsid w:val="005D5DB5"/>
    <w:rsid w:val="005E0CEA"/>
    <w:rsid w:val="005E1360"/>
    <w:rsid w:val="005E2090"/>
    <w:rsid w:val="005F144A"/>
    <w:rsid w:val="005F3CD9"/>
    <w:rsid w:val="00617805"/>
    <w:rsid w:val="00620493"/>
    <w:rsid w:val="00620C37"/>
    <w:rsid w:val="006220D1"/>
    <w:rsid w:val="00623372"/>
    <w:rsid w:val="0063044B"/>
    <w:rsid w:val="0064158E"/>
    <w:rsid w:val="00646937"/>
    <w:rsid w:val="00650142"/>
    <w:rsid w:val="00651235"/>
    <w:rsid w:val="00654A06"/>
    <w:rsid w:val="00660843"/>
    <w:rsid w:val="00662FA5"/>
    <w:rsid w:val="00686BF2"/>
    <w:rsid w:val="0069120E"/>
    <w:rsid w:val="00696714"/>
    <w:rsid w:val="0069764B"/>
    <w:rsid w:val="006A616B"/>
    <w:rsid w:val="006A7678"/>
    <w:rsid w:val="006B72E4"/>
    <w:rsid w:val="006E02C6"/>
    <w:rsid w:val="006E1D64"/>
    <w:rsid w:val="006F3873"/>
    <w:rsid w:val="006F410A"/>
    <w:rsid w:val="006F6774"/>
    <w:rsid w:val="006F7A19"/>
    <w:rsid w:val="006F7DCC"/>
    <w:rsid w:val="007000A1"/>
    <w:rsid w:val="00716DEF"/>
    <w:rsid w:val="007213BE"/>
    <w:rsid w:val="00725AEB"/>
    <w:rsid w:val="00726744"/>
    <w:rsid w:val="00727706"/>
    <w:rsid w:val="00730EAB"/>
    <w:rsid w:val="007355A1"/>
    <w:rsid w:val="00742D20"/>
    <w:rsid w:val="00750261"/>
    <w:rsid w:val="0075052D"/>
    <w:rsid w:val="00750BD1"/>
    <w:rsid w:val="00753610"/>
    <w:rsid w:val="00753DA2"/>
    <w:rsid w:val="00755957"/>
    <w:rsid w:val="0076211F"/>
    <w:rsid w:val="00773611"/>
    <w:rsid w:val="00775C06"/>
    <w:rsid w:val="00777327"/>
    <w:rsid w:val="00782FB6"/>
    <w:rsid w:val="0079311D"/>
    <w:rsid w:val="00795173"/>
    <w:rsid w:val="007A362D"/>
    <w:rsid w:val="007A668C"/>
    <w:rsid w:val="007B27A6"/>
    <w:rsid w:val="007C00AE"/>
    <w:rsid w:val="007C195C"/>
    <w:rsid w:val="007D0886"/>
    <w:rsid w:val="007D2A1E"/>
    <w:rsid w:val="007D48DE"/>
    <w:rsid w:val="007F10FC"/>
    <w:rsid w:val="007F2137"/>
    <w:rsid w:val="007F2B57"/>
    <w:rsid w:val="00801DF8"/>
    <w:rsid w:val="008049E3"/>
    <w:rsid w:val="00807A5E"/>
    <w:rsid w:val="00807F36"/>
    <w:rsid w:val="00817719"/>
    <w:rsid w:val="00820FE5"/>
    <w:rsid w:val="00827857"/>
    <w:rsid w:val="0083282D"/>
    <w:rsid w:val="00835F44"/>
    <w:rsid w:val="00841396"/>
    <w:rsid w:val="00845671"/>
    <w:rsid w:val="0084610C"/>
    <w:rsid w:val="00851219"/>
    <w:rsid w:val="00851829"/>
    <w:rsid w:val="00854DF3"/>
    <w:rsid w:val="00861E2A"/>
    <w:rsid w:val="00872EED"/>
    <w:rsid w:val="00873538"/>
    <w:rsid w:val="008752C9"/>
    <w:rsid w:val="0087701A"/>
    <w:rsid w:val="00892939"/>
    <w:rsid w:val="008A2F62"/>
    <w:rsid w:val="008A3167"/>
    <w:rsid w:val="008A4FD4"/>
    <w:rsid w:val="008B3A80"/>
    <w:rsid w:val="008B55CF"/>
    <w:rsid w:val="008C0AA9"/>
    <w:rsid w:val="008C2348"/>
    <w:rsid w:val="008D3F85"/>
    <w:rsid w:val="008E70BF"/>
    <w:rsid w:val="008E7886"/>
    <w:rsid w:val="008F15A8"/>
    <w:rsid w:val="008F24B1"/>
    <w:rsid w:val="008F4370"/>
    <w:rsid w:val="008F7B5D"/>
    <w:rsid w:val="008F7CE6"/>
    <w:rsid w:val="00900E7B"/>
    <w:rsid w:val="009021E7"/>
    <w:rsid w:val="0090229F"/>
    <w:rsid w:val="009074E7"/>
    <w:rsid w:val="009150F8"/>
    <w:rsid w:val="0091760F"/>
    <w:rsid w:val="009226EF"/>
    <w:rsid w:val="00930F45"/>
    <w:rsid w:val="00931CAF"/>
    <w:rsid w:val="00932EA7"/>
    <w:rsid w:val="00946A37"/>
    <w:rsid w:val="009506C8"/>
    <w:rsid w:val="00952CB1"/>
    <w:rsid w:val="00964278"/>
    <w:rsid w:val="00972A95"/>
    <w:rsid w:val="0097644C"/>
    <w:rsid w:val="009A12BC"/>
    <w:rsid w:val="009A4A0C"/>
    <w:rsid w:val="009B68D0"/>
    <w:rsid w:val="009B6CF7"/>
    <w:rsid w:val="009C1278"/>
    <w:rsid w:val="009C406C"/>
    <w:rsid w:val="009C6CEA"/>
    <w:rsid w:val="009D2BD9"/>
    <w:rsid w:val="009D5654"/>
    <w:rsid w:val="009D6394"/>
    <w:rsid w:val="009E4628"/>
    <w:rsid w:val="009E4DA4"/>
    <w:rsid w:val="009F21A5"/>
    <w:rsid w:val="00A0132D"/>
    <w:rsid w:val="00A023E8"/>
    <w:rsid w:val="00A1098B"/>
    <w:rsid w:val="00A133F1"/>
    <w:rsid w:val="00A145DF"/>
    <w:rsid w:val="00A24EAB"/>
    <w:rsid w:val="00A30BD1"/>
    <w:rsid w:val="00A327FF"/>
    <w:rsid w:val="00A35EEE"/>
    <w:rsid w:val="00A36E8E"/>
    <w:rsid w:val="00A44021"/>
    <w:rsid w:val="00A44CB8"/>
    <w:rsid w:val="00A5226A"/>
    <w:rsid w:val="00A561CC"/>
    <w:rsid w:val="00A60FBC"/>
    <w:rsid w:val="00A72B21"/>
    <w:rsid w:val="00A87667"/>
    <w:rsid w:val="00A93564"/>
    <w:rsid w:val="00A94C45"/>
    <w:rsid w:val="00A95C92"/>
    <w:rsid w:val="00A969B7"/>
    <w:rsid w:val="00A96BAD"/>
    <w:rsid w:val="00AC2EA2"/>
    <w:rsid w:val="00AC51D2"/>
    <w:rsid w:val="00AD2DEC"/>
    <w:rsid w:val="00AD3E75"/>
    <w:rsid w:val="00AD44C5"/>
    <w:rsid w:val="00AE501F"/>
    <w:rsid w:val="00AE5557"/>
    <w:rsid w:val="00AE7028"/>
    <w:rsid w:val="00AE7DB5"/>
    <w:rsid w:val="00AF1472"/>
    <w:rsid w:val="00AF3A74"/>
    <w:rsid w:val="00AF6B09"/>
    <w:rsid w:val="00AF776B"/>
    <w:rsid w:val="00B00218"/>
    <w:rsid w:val="00B00AA6"/>
    <w:rsid w:val="00B127D4"/>
    <w:rsid w:val="00B12935"/>
    <w:rsid w:val="00B138E6"/>
    <w:rsid w:val="00B1777C"/>
    <w:rsid w:val="00B24DEE"/>
    <w:rsid w:val="00B309A6"/>
    <w:rsid w:val="00B40430"/>
    <w:rsid w:val="00B50781"/>
    <w:rsid w:val="00B5128E"/>
    <w:rsid w:val="00B519B8"/>
    <w:rsid w:val="00B53BDE"/>
    <w:rsid w:val="00B5690D"/>
    <w:rsid w:val="00B56E1E"/>
    <w:rsid w:val="00B6122C"/>
    <w:rsid w:val="00B708E4"/>
    <w:rsid w:val="00B73F5F"/>
    <w:rsid w:val="00B93E65"/>
    <w:rsid w:val="00B944DD"/>
    <w:rsid w:val="00B9638A"/>
    <w:rsid w:val="00BB0E1B"/>
    <w:rsid w:val="00BB7BB1"/>
    <w:rsid w:val="00BC209B"/>
    <w:rsid w:val="00BD1847"/>
    <w:rsid w:val="00BD2863"/>
    <w:rsid w:val="00BD716E"/>
    <w:rsid w:val="00BE1D66"/>
    <w:rsid w:val="00BF25A3"/>
    <w:rsid w:val="00BF53FE"/>
    <w:rsid w:val="00C20099"/>
    <w:rsid w:val="00C23166"/>
    <w:rsid w:val="00C26E85"/>
    <w:rsid w:val="00C3261F"/>
    <w:rsid w:val="00C32BFD"/>
    <w:rsid w:val="00C37070"/>
    <w:rsid w:val="00C374D0"/>
    <w:rsid w:val="00C44CFD"/>
    <w:rsid w:val="00C479AA"/>
    <w:rsid w:val="00C47C38"/>
    <w:rsid w:val="00C515E4"/>
    <w:rsid w:val="00C55911"/>
    <w:rsid w:val="00C61DDC"/>
    <w:rsid w:val="00C71E1A"/>
    <w:rsid w:val="00C84287"/>
    <w:rsid w:val="00C8637B"/>
    <w:rsid w:val="00C972F5"/>
    <w:rsid w:val="00CA3F91"/>
    <w:rsid w:val="00CB39C1"/>
    <w:rsid w:val="00CB7B70"/>
    <w:rsid w:val="00CC54ED"/>
    <w:rsid w:val="00CC7A28"/>
    <w:rsid w:val="00CF2FBC"/>
    <w:rsid w:val="00CF31B1"/>
    <w:rsid w:val="00CF5218"/>
    <w:rsid w:val="00CF6076"/>
    <w:rsid w:val="00CF746A"/>
    <w:rsid w:val="00CF7C7F"/>
    <w:rsid w:val="00D00950"/>
    <w:rsid w:val="00D11AAD"/>
    <w:rsid w:val="00D34B09"/>
    <w:rsid w:val="00D356D5"/>
    <w:rsid w:val="00D37606"/>
    <w:rsid w:val="00D40C77"/>
    <w:rsid w:val="00D424BE"/>
    <w:rsid w:val="00D517EF"/>
    <w:rsid w:val="00D65D1E"/>
    <w:rsid w:val="00D670F8"/>
    <w:rsid w:val="00D70885"/>
    <w:rsid w:val="00D71C2C"/>
    <w:rsid w:val="00D76EF8"/>
    <w:rsid w:val="00D823D4"/>
    <w:rsid w:val="00D83633"/>
    <w:rsid w:val="00DA5DBF"/>
    <w:rsid w:val="00DB55F4"/>
    <w:rsid w:val="00DF2D03"/>
    <w:rsid w:val="00DF3E34"/>
    <w:rsid w:val="00E0290B"/>
    <w:rsid w:val="00E040B9"/>
    <w:rsid w:val="00E10A6C"/>
    <w:rsid w:val="00E173F6"/>
    <w:rsid w:val="00E2325C"/>
    <w:rsid w:val="00E32DDF"/>
    <w:rsid w:val="00E33B30"/>
    <w:rsid w:val="00E37280"/>
    <w:rsid w:val="00E52322"/>
    <w:rsid w:val="00E571D9"/>
    <w:rsid w:val="00E61BE8"/>
    <w:rsid w:val="00E65DBA"/>
    <w:rsid w:val="00E678FC"/>
    <w:rsid w:val="00E74BCC"/>
    <w:rsid w:val="00E7663A"/>
    <w:rsid w:val="00E87DF4"/>
    <w:rsid w:val="00E912E4"/>
    <w:rsid w:val="00E96F23"/>
    <w:rsid w:val="00EA1FEE"/>
    <w:rsid w:val="00EA2781"/>
    <w:rsid w:val="00EB5AB3"/>
    <w:rsid w:val="00EC3C2B"/>
    <w:rsid w:val="00EC3C55"/>
    <w:rsid w:val="00EC7CD8"/>
    <w:rsid w:val="00ED183D"/>
    <w:rsid w:val="00ED321F"/>
    <w:rsid w:val="00ED7413"/>
    <w:rsid w:val="00EE6D50"/>
    <w:rsid w:val="00EF36AA"/>
    <w:rsid w:val="00EF3980"/>
    <w:rsid w:val="00EF43B1"/>
    <w:rsid w:val="00EF6326"/>
    <w:rsid w:val="00F00A4C"/>
    <w:rsid w:val="00F02049"/>
    <w:rsid w:val="00F0346F"/>
    <w:rsid w:val="00F10BDE"/>
    <w:rsid w:val="00F2354D"/>
    <w:rsid w:val="00F3458C"/>
    <w:rsid w:val="00F36FF0"/>
    <w:rsid w:val="00F413F1"/>
    <w:rsid w:val="00F479F1"/>
    <w:rsid w:val="00F543B2"/>
    <w:rsid w:val="00F57331"/>
    <w:rsid w:val="00F655C4"/>
    <w:rsid w:val="00F66711"/>
    <w:rsid w:val="00F674A5"/>
    <w:rsid w:val="00F7021A"/>
    <w:rsid w:val="00F71D33"/>
    <w:rsid w:val="00F90C94"/>
    <w:rsid w:val="00FA6BD0"/>
    <w:rsid w:val="00FA6FD3"/>
    <w:rsid w:val="00FD5AAE"/>
    <w:rsid w:val="00FE160E"/>
    <w:rsid w:val="00FE51A3"/>
    <w:rsid w:val="00FF3E11"/>
    <w:rsid w:val="00FF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079BD"/>
  <w15:chartTrackingRefBased/>
  <w15:docId w15:val="{1982D956-0B7C-4F7C-82CE-79B6A8D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swaldesque" w:eastAsia="Oswaldesque" w:hAnsi="Oswaldesque" w:cs="Oswaldesque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A87667"/>
    <w:pPr>
      <w:tabs>
        <w:tab w:val="left" w:pos="567"/>
        <w:tab w:val="left" w:pos="1134"/>
        <w:tab w:val="left" w:pos="1560"/>
        <w:tab w:val="left" w:pos="2268"/>
        <w:tab w:val="left" w:pos="2835"/>
        <w:tab w:val="left" w:pos="3402"/>
      </w:tabs>
      <w:jc w:val="both"/>
    </w:pPr>
    <w:rPr>
      <w:szCs w:val="20"/>
    </w:rPr>
  </w:style>
  <w:style w:type="table" w:styleId="TableGrid">
    <w:name w:val="Table Grid"/>
    <w:basedOn w:val="TableNormal"/>
    <w:rsid w:val="00220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254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25426"/>
    <w:rPr>
      <w:sz w:val="24"/>
      <w:szCs w:val="24"/>
    </w:rPr>
  </w:style>
  <w:style w:type="paragraph" w:styleId="Footer">
    <w:name w:val="footer"/>
    <w:basedOn w:val="Normal"/>
    <w:link w:val="FooterChar"/>
    <w:rsid w:val="004254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25426"/>
    <w:rPr>
      <w:sz w:val="24"/>
      <w:szCs w:val="24"/>
    </w:rPr>
  </w:style>
  <w:style w:type="paragraph" w:styleId="BalloonText">
    <w:name w:val="Balloon Text"/>
    <w:basedOn w:val="Normal"/>
    <w:link w:val="BalloonTextChar"/>
    <w:rsid w:val="002F5310"/>
    <w:rPr>
      <w:sz w:val="16"/>
      <w:szCs w:val="16"/>
    </w:rPr>
  </w:style>
  <w:style w:type="character" w:customStyle="1" w:styleId="BalloonTextChar">
    <w:name w:val="Balloon Text Char"/>
    <w:link w:val="BalloonText"/>
    <w:rsid w:val="002F5310"/>
    <w:rPr>
      <w:rFonts w:ascii="Oswaldesque" w:hAnsi="Oswaldesque" w:cs="Oswaldesque"/>
      <w:sz w:val="16"/>
      <w:szCs w:val="16"/>
    </w:rPr>
  </w:style>
  <w:style w:type="character" w:customStyle="1" w:styleId="BodyTextChar">
    <w:name w:val="Body Text Char"/>
    <w:link w:val="BodyText"/>
    <w:rsid w:val="0091760F"/>
    <w:rPr>
      <w:rFonts w:ascii="Oswaldesque" w:hAnsi="Oswaldesque"/>
      <w:sz w:val="24"/>
    </w:rPr>
  </w:style>
  <w:style w:type="paragraph" w:styleId="ListParagraph">
    <w:name w:val="List Paragraph"/>
    <w:basedOn w:val="Normal"/>
    <w:uiPriority w:val="34"/>
    <w:qFormat/>
    <w:rsid w:val="005F144A"/>
    <w:pPr>
      <w:ind w:left="720"/>
    </w:pPr>
  </w:style>
  <w:style w:type="character" w:styleId="Hyperlink">
    <w:name w:val="Hyperlink"/>
    <w:rsid w:val="00931CA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>TBS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subject/>
  <dc:creator>STAF_LT1</dc:creator>
  <cp:keywords/>
  <cp:lastModifiedBy>Raflli Faisal</cp:lastModifiedBy>
  <cp:revision>10</cp:revision>
  <cp:lastPrinted>2023-12-27T01:41:00Z</cp:lastPrinted>
  <dcterms:created xsi:type="dcterms:W3CDTF">2024-01-23T02:52:00Z</dcterms:created>
  <dcterms:modified xsi:type="dcterms:W3CDTF">2024-01-23T05:52:00Z</dcterms:modified>
</cp:coreProperties>
</file>