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FEC32" w14:textId="77777777" w:rsidR="00400714" w:rsidRPr="006B5C86" w:rsidRDefault="00400714" w:rsidP="006B5C86"/>
    <w:sectPr w:rsidR="00400714" w:rsidRPr="006B5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0581D"/>
    <w:multiLevelType w:val="multilevel"/>
    <w:tmpl w:val="2E5C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41C2E"/>
    <w:multiLevelType w:val="multilevel"/>
    <w:tmpl w:val="93F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437E6"/>
    <w:multiLevelType w:val="multilevel"/>
    <w:tmpl w:val="82DE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24031"/>
    <w:multiLevelType w:val="multilevel"/>
    <w:tmpl w:val="AAB2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0B578F"/>
    <w:multiLevelType w:val="multilevel"/>
    <w:tmpl w:val="952C4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A703B3"/>
    <w:multiLevelType w:val="multilevel"/>
    <w:tmpl w:val="21B6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E16A3"/>
    <w:multiLevelType w:val="multilevel"/>
    <w:tmpl w:val="2C3C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200274">
    <w:abstractNumId w:val="1"/>
  </w:num>
  <w:num w:numId="2" w16cid:durableId="348723200">
    <w:abstractNumId w:val="5"/>
  </w:num>
  <w:num w:numId="3" w16cid:durableId="1352145195">
    <w:abstractNumId w:val="6"/>
  </w:num>
  <w:num w:numId="4" w16cid:durableId="599489822">
    <w:abstractNumId w:val="0"/>
  </w:num>
  <w:num w:numId="5" w16cid:durableId="796921671">
    <w:abstractNumId w:val="2"/>
  </w:num>
  <w:num w:numId="6" w16cid:durableId="2113936152">
    <w:abstractNumId w:val="3"/>
  </w:num>
  <w:num w:numId="7" w16cid:durableId="1353804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712"/>
    <w:rsid w:val="00043712"/>
    <w:rsid w:val="000D115B"/>
    <w:rsid w:val="00322A34"/>
    <w:rsid w:val="00400714"/>
    <w:rsid w:val="00690067"/>
    <w:rsid w:val="006B5C86"/>
    <w:rsid w:val="007F21DF"/>
    <w:rsid w:val="00916D6C"/>
    <w:rsid w:val="00BA306B"/>
    <w:rsid w:val="00BF1613"/>
    <w:rsid w:val="00D2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099F9"/>
  <w15:chartTrackingRefBased/>
  <w15:docId w15:val="{5FE8DF48-FB60-47E8-93A5-7A1DEB812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RANA, Md Masud (CIMMYT-Bangladesh)</dc:creator>
  <cp:keywords/>
  <dc:description/>
  <cp:lastModifiedBy>RANA, Md Masud (CIMMYT-Bangladesh)</cp:lastModifiedBy>
  <cp:revision>3</cp:revision>
  <dcterms:created xsi:type="dcterms:W3CDTF">2026-02-09T12:51:00Z</dcterms:created>
  <dcterms:modified xsi:type="dcterms:W3CDTF">2026-02-09T12:53:00Z</dcterms:modified>
</cp:coreProperties>
</file>