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5FF" w:rsidRDefault="00CB453C" w:rsidP="00CB453C">
      <w:pPr>
        <w:rPr>
          <w:rFonts w:ascii="Times New Roman" w:hAnsi="Times New Roman" w:cs="Times New Roman"/>
          <w:sz w:val="24"/>
        </w:rPr>
      </w:pPr>
      <w:r w:rsidRPr="00CB453C">
        <w:rPr>
          <w:rFonts w:ascii="Times New Roman" w:hAnsi="Times New Roman" w:cs="Times New Roman"/>
          <w:sz w:val="24"/>
        </w:rPr>
        <w:t>2.4 Использование групповой политики для удаленной установки ПО</w:t>
      </w:r>
    </w:p>
    <w:p w:rsidR="00CB453C" w:rsidRDefault="00CB453C" w:rsidP="00CB453C">
      <w:r w:rsidRPr="00CB453C">
        <w:drawing>
          <wp:inline distT="0" distB="0" distL="0" distR="0" wp14:anchorId="747AE5C4" wp14:editId="0036D64F">
            <wp:extent cx="5940425" cy="5232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4E3BB7B9" wp14:editId="11E60986">
            <wp:extent cx="5940425" cy="31991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3B18568B" wp14:editId="5F893081">
            <wp:extent cx="4372585" cy="491558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2AE53C7E" wp14:editId="6B52831A">
            <wp:extent cx="5940425" cy="28924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77B218EF" wp14:editId="007879CB">
            <wp:extent cx="5940425" cy="2961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3754C201" wp14:editId="77BB6B34">
            <wp:extent cx="5940425" cy="2828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1CB45DB4" wp14:editId="2D216596">
            <wp:extent cx="5940425" cy="32924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14DFF318" wp14:editId="1082908E">
            <wp:extent cx="5940425" cy="3150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22610A79" wp14:editId="1A975AA7">
            <wp:extent cx="5940425" cy="45777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36F50600" wp14:editId="24D62108">
            <wp:extent cx="5940425" cy="44691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39A24E65" wp14:editId="6203B9B7">
            <wp:extent cx="3486637" cy="2400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53C" w:rsidRPr="00CB453C" w:rsidRDefault="00CB453C" w:rsidP="00CB453C">
      <w:r w:rsidRPr="00CB453C">
        <w:lastRenderedPageBreak/>
        <w:drawing>
          <wp:inline distT="0" distB="0" distL="0" distR="0" wp14:anchorId="7E33E5D0" wp14:editId="589CBBFC">
            <wp:extent cx="5940425" cy="38036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2FF153F3" wp14:editId="1667FCAF">
            <wp:extent cx="5940425" cy="33261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3A013E67" wp14:editId="23E71C76">
            <wp:extent cx="5858693" cy="4582164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3B10A49C" wp14:editId="4D1D2093">
            <wp:extent cx="3324689" cy="2343477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4C0708C7" wp14:editId="412E2413">
            <wp:extent cx="3934374" cy="398200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59873847" wp14:editId="26EBF3C4">
            <wp:extent cx="5940425" cy="19589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lastRenderedPageBreak/>
        <w:drawing>
          <wp:inline distT="0" distB="0" distL="0" distR="0" wp14:anchorId="13364603" wp14:editId="54ECC79C">
            <wp:extent cx="5940425" cy="33661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6798044D" wp14:editId="5A29E4EE">
            <wp:extent cx="5940425" cy="2117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53C">
        <w:drawing>
          <wp:inline distT="0" distB="0" distL="0" distR="0" wp14:anchorId="2D113979" wp14:editId="3CB36308">
            <wp:extent cx="5940425" cy="22815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453C" w:rsidRPr="00CB4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427E"/>
    <w:rsid w:val="002D10C8"/>
    <w:rsid w:val="002E3520"/>
    <w:rsid w:val="00321CE7"/>
    <w:rsid w:val="00341E4D"/>
    <w:rsid w:val="00366065"/>
    <w:rsid w:val="003C3A97"/>
    <w:rsid w:val="003D1D8D"/>
    <w:rsid w:val="004105E1"/>
    <w:rsid w:val="00493EB2"/>
    <w:rsid w:val="004954C4"/>
    <w:rsid w:val="004C7F71"/>
    <w:rsid w:val="005E2BC8"/>
    <w:rsid w:val="006D15CB"/>
    <w:rsid w:val="006F616A"/>
    <w:rsid w:val="00703A57"/>
    <w:rsid w:val="0072688A"/>
    <w:rsid w:val="007A1938"/>
    <w:rsid w:val="007B532E"/>
    <w:rsid w:val="008D4D03"/>
    <w:rsid w:val="008F7505"/>
    <w:rsid w:val="009C45FF"/>
    <w:rsid w:val="00AB0F4D"/>
    <w:rsid w:val="00AE133E"/>
    <w:rsid w:val="00B3012A"/>
    <w:rsid w:val="00B37BB9"/>
    <w:rsid w:val="00B458F3"/>
    <w:rsid w:val="00BC5B97"/>
    <w:rsid w:val="00BE7BE8"/>
    <w:rsid w:val="00C93257"/>
    <w:rsid w:val="00CB453C"/>
    <w:rsid w:val="00D27C3C"/>
    <w:rsid w:val="00D31393"/>
    <w:rsid w:val="00D43F26"/>
    <w:rsid w:val="00D65F1C"/>
    <w:rsid w:val="00D82D96"/>
    <w:rsid w:val="00F942D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9163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9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39</cp:revision>
  <dcterms:created xsi:type="dcterms:W3CDTF">2026-02-05T18:07:00Z</dcterms:created>
  <dcterms:modified xsi:type="dcterms:W3CDTF">2026-03-28T15:39:00Z</dcterms:modified>
</cp:coreProperties>
</file>