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77777777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Исходный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код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4EF71315" w:rsidR="00396CC8" w:rsidRPr="00396CC8" w:rsidRDefault="00396CC8">
      <w:r>
        <w:t>Итоговый рисунок</w:t>
      </w:r>
    </w:p>
    <w:p w14:paraId="0D3FB41E" w14:textId="77A3F90C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lastRenderedPageBreak/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r>
              <w:t>Закл.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r>
              <w:t>Закл.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r>
              <w:t>Закл.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r>
              <w:t>Закл.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r>
              <w:t>Закл.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r>
              <w:t>Закл.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lastRenderedPageBreak/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>A -&gt; aC|bG|a</w:t>
      </w:r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r w:rsidR="00745005">
        <w:rPr>
          <w:lang w:val="en-US"/>
        </w:rPr>
        <w:t>aC|bB|a</w:t>
      </w:r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</w:t>
      </w:r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aQ|bF|a|b</w:t>
      </w:r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bB|aH|a</w:t>
      </w:r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bF|aQ|b|a</w:t>
      </w:r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aQ|bQ|a|b</w:t>
      </w:r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Qa|Qb|Ca|Fb|Ha|Cb|Fa</w:t>
      </w:r>
    </w:p>
    <w:p w14:paraId="2BA75FF6" w14:textId="4EF76624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r w:rsidR="00855E7C">
        <w:rPr>
          <w:lang w:val="en-US"/>
        </w:rPr>
        <w:t>Gb|Bb|b</w:t>
      </w:r>
    </w:p>
    <w:p w14:paraId="260005D0" w14:textId="2569512F" w:rsidR="00D66A04" w:rsidRDefault="00D66A04">
      <w:pPr>
        <w:rPr>
          <w:lang w:val="en-US"/>
        </w:rPr>
      </w:pPr>
      <w:r>
        <w:rPr>
          <w:lang w:val="en-US"/>
        </w:rPr>
        <w:t>C</w:t>
      </w:r>
      <w:r>
        <w:rPr>
          <w:lang w:val="en-US"/>
        </w:rPr>
        <w:t xml:space="preserve"> -&gt; </w:t>
      </w:r>
      <w:r w:rsidR="00855E7C">
        <w:rPr>
          <w:lang w:val="en-US"/>
        </w:rPr>
        <w:t>Aa|Ba|a</w:t>
      </w:r>
    </w:p>
    <w:p w14:paraId="4862CBD7" w14:textId="071CB36A" w:rsidR="00D66A04" w:rsidRDefault="00D66A04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 xml:space="preserve"> -&gt; </w:t>
      </w:r>
      <w:r w:rsidR="00855E7C">
        <w:rPr>
          <w:lang w:val="en-US"/>
        </w:rPr>
        <w:t>Hb|Fb|b</w:t>
      </w:r>
    </w:p>
    <w:p w14:paraId="2B28794C" w14:textId="00D25DBE" w:rsidR="00D66A04" w:rsidRDefault="00D66A04">
      <w:pPr>
        <w:rPr>
          <w:lang w:val="en-US"/>
        </w:rPr>
      </w:pPr>
      <w:r>
        <w:rPr>
          <w:lang w:val="en-US"/>
        </w:rPr>
        <w:t>G</w:t>
      </w:r>
      <w:r>
        <w:rPr>
          <w:lang w:val="en-US"/>
        </w:rPr>
        <w:t xml:space="preserve"> -&gt; </w:t>
      </w:r>
      <w:r w:rsidR="00855E7C">
        <w:rPr>
          <w:lang w:val="en-US"/>
        </w:rPr>
        <w:t>Ab|b</w:t>
      </w:r>
    </w:p>
    <w:p w14:paraId="1771893A" w14:textId="481C6563" w:rsidR="00D66A04" w:rsidRDefault="00D66A04">
      <w:pPr>
        <w:rPr>
          <w:lang w:val="en-US"/>
        </w:rPr>
      </w:pPr>
      <w:r>
        <w:rPr>
          <w:lang w:val="en-US"/>
        </w:rPr>
        <w:t>H</w:t>
      </w:r>
      <w:r>
        <w:rPr>
          <w:lang w:val="en-US"/>
        </w:rPr>
        <w:t xml:space="preserve"> -&gt; </w:t>
      </w:r>
      <w:r w:rsidR="00855E7C">
        <w:rPr>
          <w:lang w:val="en-US"/>
        </w:rPr>
        <w:t>Ga|a</w:t>
      </w:r>
    </w:p>
    <w:p w14:paraId="1AE42D41" w14:textId="367E1EE2" w:rsidR="00D66A04" w:rsidRPr="00FA6362" w:rsidRDefault="00D66A04" w:rsidP="00D66A04">
      <w:pPr>
        <w:rPr>
          <w:lang w:val="en-US"/>
        </w:rPr>
      </w:pPr>
      <w:r>
        <w:rPr>
          <w:lang w:val="en-US"/>
        </w:rPr>
        <w:t>Q</w:t>
      </w:r>
      <w:r>
        <w:rPr>
          <w:lang w:val="en-US"/>
        </w:rPr>
        <w:t xml:space="preserve"> -&gt; </w:t>
      </w:r>
      <w:r w:rsidR="00855E7C">
        <w:rPr>
          <w:lang w:val="en-US"/>
        </w:rPr>
        <w:t>Ca|Cb|Fa|Ha|Qa|Qb|a|b</w:t>
      </w:r>
    </w:p>
    <w:p w14:paraId="0F0A5825" w14:textId="18CA455D" w:rsidR="00D66A04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baa</w:t>
      </w:r>
    </w:p>
    <w:p w14:paraId="1BA5C325" w14:textId="35ECF6E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0 </w:t>
      </w:r>
      <w:r>
        <w:rPr>
          <w:lang w:val="en-US"/>
        </w:rPr>
        <w:t>, b -&gt; p</w:t>
      </w:r>
      <w:r>
        <w:rPr>
          <w:vertAlign w:val="subscript"/>
          <w:lang w:val="en-US"/>
        </w:rPr>
        <w:t xml:space="preserve">13 </w:t>
      </w:r>
    </w:p>
    <w:p w14:paraId="12E2FD7A" w14:textId="70BDE68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13 </w:t>
      </w:r>
      <w:r>
        <w:rPr>
          <w:lang w:val="en-US"/>
        </w:rPr>
        <w:t>, a -&gt; p</w:t>
      </w:r>
      <w:r>
        <w:rPr>
          <w:vertAlign w:val="subscript"/>
          <w:lang w:val="en-US"/>
        </w:rPr>
        <w:t xml:space="preserve">24 </w:t>
      </w:r>
    </w:p>
    <w:p w14:paraId="40414CB7" w14:textId="151B9444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24 </w:t>
      </w:r>
      <w:r>
        <w:rPr>
          <w:lang w:val="en-US"/>
        </w:rPr>
        <w:t>, a -&gt; q</w:t>
      </w:r>
    </w:p>
    <w:p w14:paraId="486B0D15" w14:textId="4C3120AC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bbaaa</w:t>
      </w:r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</w:t>
      </w:r>
      <w:r>
        <w:rPr>
          <w:lang w:val="en-US"/>
        </w:rPr>
        <w:t>,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 w:rsidR="004D3C21">
        <w:rPr>
          <w:vertAlign w:val="subscript"/>
          <w:lang w:val="en-US"/>
        </w:rPr>
        <w:t>2</w:t>
      </w:r>
    </w:p>
    <w:p w14:paraId="3779E2BC" w14:textId="4A19E214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 w:rsidR="004D3C21">
        <w:rPr>
          <w:lang w:val="en-US"/>
        </w:rPr>
        <w:t>q</w:t>
      </w:r>
    </w:p>
    <w:p w14:paraId="5FA47204" w14:textId="5E02FB45" w:rsidR="00C66816" w:rsidRDefault="00C66816" w:rsidP="0048792C">
      <w:pPr>
        <w:rPr>
          <w:lang w:val="en-US"/>
        </w:rPr>
      </w:pPr>
      <w:r>
        <w:rPr>
          <w:lang w:val="en-US"/>
        </w:rPr>
        <w:t xml:space="preserve">q </w:t>
      </w:r>
      <w:r>
        <w:rPr>
          <w:lang w:val="en-US"/>
        </w:rPr>
        <w:t xml:space="preserve">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36E7663" w14:textId="346A7A64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, </w:t>
      </w:r>
      <w:r>
        <w:rPr>
          <w:lang w:val="en-US"/>
        </w:rPr>
        <w:t>a</w:t>
      </w:r>
      <w:r>
        <w:rPr>
          <w:lang w:val="en-US"/>
        </w:rPr>
        <w:t xml:space="preserve">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lastRenderedPageBreak/>
        <w:t>p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5</w:t>
      </w:r>
    </w:p>
    <w:p w14:paraId="7F836569" w14:textId="70D1E5B8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, </w:t>
      </w:r>
      <w:r>
        <w:rPr>
          <w:lang w:val="en-US"/>
        </w:rPr>
        <w:t>a</w:t>
      </w:r>
      <w:r>
        <w:rPr>
          <w:lang w:val="en-US"/>
        </w:rPr>
        <w:t xml:space="preserve"> -&gt; </w:t>
      </w:r>
      <w:r>
        <w:rPr>
          <w:lang w:val="en-US"/>
        </w:rPr>
        <w:t>q</w:t>
      </w:r>
    </w:p>
    <w:p w14:paraId="3F66B74F" w14:textId="6B983BA4" w:rsidR="00607A6C" w:rsidRPr="00930970" w:rsidRDefault="00D50018" w:rsidP="0048792C">
      <w:r w:rsidRPr="00930970">
        <w:t xml:space="preserve">       </w:t>
      </w:r>
      <w:r>
        <w:t>а)</w:t>
      </w:r>
      <w:r w:rsidRPr="00930970">
        <w:t xml:space="preserve"> </w:t>
      </w:r>
      <w:r>
        <w:rPr>
          <w:lang w:val="en-US"/>
        </w:rPr>
        <w:t>bababa</w:t>
      </w:r>
    </w:p>
    <w:p w14:paraId="315556FF" w14:textId="191F89C2" w:rsidR="00D50018" w:rsidRDefault="00930970" w:rsidP="0048792C">
      <w:pPr>
        <w:rPr>
          <w:lang w:val="en-US"/>
        </w:rPr>
      </w:pPr>
      <w:r>
        <w:rPr>
          <w:lang w:val="en-US"/>
        </w:rPr>
        <w:t>G1: A =&gt; bG =&gt; baH =&gt; babF =&gt; babaQ =&gt; bababQ =&gt; bababa</w:t>
      </w:r>
    </w:p>
    <w:p w14:paraId="4DC41DD8" w14:textId="2DDB67F8" w:rsidR="00930970" w:rsidRPr="00930970" w:rsidRDefault="00930970" w:rsidP="0048792C">
      <w:pPr>
        <w:rPr>
          <w:lang w:val="en-US"/>
        </w:rPr>
      </w:pPr>
      <w:r>
        <w:rPr>
          <w:lang w:val="en-US"/>
        </w:rPr>
        <w:t>G2: S =&gt; Qa =&gt; Qba =&gt; Faba =&gt; Hbaba =&gt; Gababa =&gt; bababa</w:t>
      </w:r>
    </w:p>
    <w:p w14:paraId="3EAC6BBA" w14:textId="6B7A1FF3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б</w:t>
      </w:r>
      <w:r w:rsidR="00D50018" w:rsidRPr="00930970">
        <w:rPr>
          <w:lang w:val="en-US"/>
        </w:rPr>
        <w:t>)</w:t>
      </w:r>
      <w:r>
        <w:rPr>
          <w:lang w:val="en-US"/>
        </w:rPr>
        <w:t xml:space="preserve"> </w:t>
      </w:r>
      <w:r w:rsidR="005F634C">
        <w:rPr>
          <w:lang w:val="en-US"/>
        </w:rPr>
        <w:t>bbabb</w:t>
      </w:r>
    </w:p>
    <w:p w14:paraId="4728A157" w14:textId="7515053F" w:rsidR="00270CE9" w:rsidRDefault="00DD5CB9" w:rsidP="0048792C">
      <w:pPr>
        <w:rPr>
          <w:lang w:val="en-US"/>
        </w:rPr>
      </w:pPr>
      <w:r>
        <w:rPr>
          <w:lang w:val="en-US"/>
        </w:rPr>
        <w:t xml:space="preserve">G1: </w:t>
      </w:r>
      <w:r w:rsidR="00906990">
        <w:rPr>
          <w:lang w:val="en-US"/>
        </w:rPr>
        <w:t>A =&gt; bG =&gt; bbB =&gt; bbaC =&gt; bbabQ =&gt; bbabb</w:t>
      </w:r>
    </w:p>
    <w:p w14:paraId="6742C9EC" w14:textId="1DEFBC06" w:rsidR="00DD5CB9" w:rsidRPr="00930970" w:rsidRDefault="00DD5CB9" w:rsidP="0048792C">
      <w:pPr>
        <w:rPr>
          <w:lang w:val="en-US"/>
        </w:rPr>
      </w:pPr>
      <w:r>
        <w:rPr>
          <w:lang w:val="en-US"/>
        </w:rPr>
        <w:t xml:space="preserve">G2: </w:t>
      </w:r>
      <w:r w:rsidR="00C31A1D">
        <w:rPr>
          <w:lang w:val="en-US"/>
        </w:rPr>
        <w:t>S =&gt; Qb =&gt; Cbb =&gt; Babb =&gt; Gbabb =&gt; bbabb</w:t>
      </w:r>
    </w:p>
    <w:p w14:paraId="031FF06B" w14:textId="372909A5" w:rsidR="00D50018" w:rsidRDefault="00CF7F49" w:rsidP="0048792C">
      <w:pPr>
        <w:rPr>
          <w:lang w:val="en-US"/>
        </w:rPr>
      </w:pPr>
      <w:r>
        <w:rPr>
          <w:lang w:val="en-US"/>
        </w:rPr>
        <w:t xml:space="preserve">      </w:t>
      </w:r>
      <w:r w:rsidR="00D50018">
        <w:t>в</w:t>
      </w:r>
      <w:r w:rsidR="00D50018" w:rsidRPr="0086286F">
        <w:rPr>
          <w:lang w:val="en-US"/>
        </w:rPr>
        <w:t>)</w:t>
      </w:r>
      <w:r>
        <w:rPr>
          <w:lang w:val="en-US"/>
        </w:rPr>
        <w:t xml:space="preserve"> </w:t>
      </w:r>
      <w:r w:rsidR="005F634C">
        <w:rPr>
          <w:lang w:val="en-US"/>
        </w:rPr>
        <w:t>babbab</w:t>
      </w:r>
    </w:p>
    <w:p w14:paraId="5D0A67A1" w14:textId="7EB5A7DF" w:rsidR="0086286F" w:rsidRDefault="0086286F" w:rsidP="0086286F">
      <w:pPr>
        <w:rPr>
          <w:lang w:val="en-US"/>
        </w:rPr>
      </w:pPr>
      <w:r>
        <w:rPr>
          <w:lang w:val="en-US"/>
        </w:rPr>
        <w:t xml:space="preserve">G1: </w:t>
      </w:r>
      <w:r w:rsidR="00CE2B87">
        <w:rPr>
          <w:lang w:val="en-US"/>
        </w:rPr>
        <w:t>A =&gt; bG =&gt; baH =&gt; babF =&gt; babbF =&gt; babbaQ =&gt; babbab</w:t>
      </w:r>
    </w:p>
    <w:p w14:paraId="73367463" w14:textId="5DE0BD30" w:rsidR="0086286F" w:rsidRPr="00930970" w:rsidRDefault="0086286F" w:rsidP="0086286F">
      <w:pPr>
        <w:rPr>
          <w:lang w:val="en-US"/>
        </w:rPr>
      </w:pPr>
      <w:r>
        <w:rPr>
          <w:lang w:val="en-US"/>
        </w:rPr>
        <w:t xml:space="preserve">G2: </w:t>
      </w:r>
      <w:r w:rsidR="002376E1">
        <w:rPr>
          <w:lang w:val="en-US"/>
        </w:rPr>
        <w:t>S =&gt; Qb =&gt; Fab =&gt; Fbab =&gt; Hbbab =&gt; Gabbab =&gt; babbab</w:t>
      </w:r>
      <w:bookmarkStart w:id="1" w:name="_GoBack"/>
      <w:bookmarkEnd w:id="1"/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1B48C4"/>
    <w:rsid w:val="002376E1"/>
    <w:rsid w:val="00270CE9"/>
    <w:rsid w:val="0039050A"/>
    <w:rsid w:val="00396CC8"/>
    <w:rsid w:val="0048792C"/>
    <w:rsid w:val="004D3C21"/>
    <w:rsid w:val="005F634C"/>
    <w:rsid w:val="00607A6C"/>
    <w:rsid w:val="00745005"/>
    <w:rsid w:val="00855E7C"/>
    <w:rsid w:val="0086286F"/>
    <w:rsid w:val="00906990"/>
    <w:rsid w:val="00930970"/>
    <w:rsid w:val="009B0B89"/>
    <w:rsid w:val="009D6B48"/>
    <w:rsid w:val="00A81E70"/>
    <w:rsid w:val="00AD5922"/>
    <w:rsid w:val="00BF7FC2"/>
    <w:rsid w:val="00C231C0"/>
    <w:rsid w:val="00C31A1D"/>
    <w:rsid w:val="00C66816"/>
    <w:rsid w:val="00CE2B87"/>
    <w:rsid w:val="00CF7F49"/>
    <w:rsid w:val="00D50018"/>
    <w:rsid w:val="00D66A04"/>
    <w:rsid w:val="00D73B65"/>
    <w:rsid w:val="00DD5CB9"/>
    <w:rsid w:val="00E105AB"/>
    <w:rsid w:val="00F30462"/>
    <w:rsid w:val="00FA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30</cp:revision>
  <dcterms:created xsi:type="dcterms:W3CDTF">2020-04-29T01:33:00Z</dcterms:created>
  <dcterms:modified xsi:type="dcterms:W3CDTF">2020-04-29T02:31:00Z</dcterms:modified>
</cp:coreProperties>
</file>