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305B74" w:rsidRDefault="00305B74">
      <w:pPr>
        <w:rPr>
          <w:rFonts w:hint="cs"/>
          <w:rtl/>
          <w:lang w:bidi="ar-EG"/>
        </w:rPr>
      </w:pP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05B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05B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ما_تندمش</w:t>
        </w:r>
      </w:hyperlink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الأخطاء الشائعة . إن حد يكون عمل حاجة . أسس الشركة مثلا . وبعدين يبيع مجهوده ده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الشركة قيمتها ك أصول مليون . وهوا حسب قيمتها ٢ مليون . باعتبار إن فيه مليون كمان مقابل التأسيس ونشر العلامة التجارية وصناعة العملاء إلخ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ف الشريك دفع ٢ مليون . وبقينا شركاء ٥٠ ٥٠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بعد فترة ييجي الشريك المؤسس يقول . أنا اللي أسست الشركة . لما يختلفوا مع بعض في قرار مثلا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نيجي نقسم الربح ٥٠ ٥٠ . تلاقي الشريك المؤسس ندمان وطالع من عينه الفلوس اللي واخدها الشريك التاني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زعلان ليه يا توتو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يقول لك فلوسي بياخدوها غيري . شوف الزولم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غيرك دا يا عم دفع حصته كاملة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لك أيوه . دفع . بس كان فين هوا وانا باجري في الشوارع وبكبر إسم الشركة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كان فين ؟</w:t>
      </w:r>
      <w:r w:rsidRPr="00305B7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كان في بيتهم . هيكون فين يعني</w:t>
      </w:r>
      <w:r w:rsidRPr="00305B7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الندم اللي بحذر منه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ندم على غباء مخلوطين ببعض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ارتضيت تبيع جريك ومجهودك . يبقى خلاص . بيع وانسى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بيفكرني ب مرة ما بعت قيراطين أرض لابن عمتي . واشتريت بتمنهم العربية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ف إبن عمتي قال لي . إنتا اشتريت العربية دي بفلوسي</w:t>
      </w:r>
      <w:r w:rsidRPr="00305B74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قلت له وانتا باني بيتك على أرضي</w:t>
      </w:r>
      <w:r w:rsidRPr="00305B7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خلاص . لا الأرض أرضي . ولا العربية بفلوسك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طالما بعت مجهودك . ما تندمش عليه . مش انتا قبضت فلوسه يا عم انتا ولا إيه ؟</w:t>
      </w:r>
      <w:r w:rsidRPr="00305B7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  <w:rtl/>
        </w:rPr>
        <w:t>ولا هوا الندم دا مرض ؟</w:t>
      </w:r>
      <w:r w:rsidRPr="00305B7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5B74" w:rsidRPr="00305B74" w:rsidRDefault="00305B74" w:rsidP="00305B7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05B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05B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05B74" w:rsidRDefault="00305B74">
      <w:pPr>
        <w:rPr>
          <w:rFonts w:hint="cs"/>
          <w:rtl/>
          <w:lang w:bidi="ar-EG"/>
        </w:rPr>
      </w:pPr>
    </w:p>
    <w:p w:rsidR="00305B74" w:rsidRDefault="00305B74">
      <w:pPr>
        <w:rPr>
          <w:rFonts w:hint="cs"/>
          <w:rtl/>
          <w:lang w:bidi="ar-EG"/>
        </w:rPr>
      </w:pPr>
    </w:p>
    <w:p w:rsidR="00305B74" w:rsidRDefault="00305B74">
      <w:pPr>
        <w:rPr>
          <w:rFonts w:hint="cs"/>
          <w:lang w:bidi="ar-EG"/>
        </w:rPr>
      </w:pPr>
      <w:bookmarkStart w:id="0" w:name="_GoBack"/>
      <w:bookmarkEnd w:id="0"/>
    </w:p>
    <w:sectPr w:rsidR="00305B7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071"/>
    <w:rsid w:val="00305B74"/>
    <w:rsid w:val="00677071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05B74"/>
  </w:style>
  <w:style w:type="character" w:styleId="Hyperlink">
    <w:name w:val="Hyperlink"/>
    <w:basedOn w:val="DefaultParagraphFont"/>
    <w:uiPriority w:val="99"/>
    <w:semiHidden/>
    <w:unhideWhenUsed/>
    <w:rsid w:val="00305B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05B74"/>
  </w:style>
  <w:style w:type="character" w:styleId="Hyperlink">
    <w:name w:val="Hyperlink"/>
    <w:basedOn w:val="DefaultParagraphFont"/>
    <w:uiPriority w:val="99"/>
    <w:semiHidden/>
    <w:unhideWhenUsed/>
    <w:rsid w:val="00305B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0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4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5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37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24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16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01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1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34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5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9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22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0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0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8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36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76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44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5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1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66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26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80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0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10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23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8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06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38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18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20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21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67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8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0kXJa4wje9BqwQbaq8BAQPNNuXafM4j5iUhISjaeRuOGarc-HHae-NaUX4AJoib6vSMHhykTtbugSIiJ_zuNiseoIt677pPZe8tmCWRxZIl0wQX_J1zTJhmeIBTO1Fv03NBCJROYJGFu_mOWhRD53F5O4CWh2H2m11BLQn4rPAw&amp;__tn__=*NK-R" TargetMode="External"/><Relationship Id="rId5" Type="http://schemas.openxmlformats.org/officeDocument/2006/relationships/hyperlink" Target="https://www.facebook.com/hashtag/%D9%85%D8%A7_%D8%AA%D9%86%D8%AF%D9%85%D8%B4?__cft__%5b0%5d=AZa0kXJa4wje9BqwQbaq8BAQPNNuXafM4j5iUhISjaeRuOGarc-HHae-NaUX4AJoib6vSMHhykTtbugSIiJ_zuNiseoIt677pPZe8tmCWRxZIl0wQX_J1zTJhmeIBTO1Fv03NBCJROYJGFu_mOWhRD53F5O4CWh2H2m11BLQn4rPA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2026-06-18T14:06:00Z</dcterms:created>
  <dcterms:modified xsi:type="dcterms:W3CDTF">2026-06-18T14:06:00Z</dcterms:modified>
</cp:coreProperties>
</file>