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22794A" w:rsidRDefault="0022794A">
      <w:pPr>
        <w:rPr>
          <w:rFonts w:hint="cs"/>
          <w:rtl/>
          <w:lang w:bidi="ar-EG"/>
        </w:rPr>
      </w:pP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أعظم الخصال اللي ممكن تكون موجودة في زوجة صالحة - إنّها </w:t>
      </w:r>
      <w:hyperlink r:id="rId5" w:history="1">
        <w:r w:rsidRPr="0022794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2794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تكبّر_زوجها_في_عينين_ولادها</w:t>
        </w:r>
      </w:hyperlink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لسّه سامع صديق ليّا النهارده حكى لي إنّ أمّه كانت بتقول له ( أبوك بيحرم نفسه من كذا عشان يجيب لك كذا</w:t>
      </w:r>
      <w:r w:rsidRPr="0022794A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الكلمة دي لو الأبّ قالها - هتتّرجم مباشرة عند الإبن بإنّه ( منّ وأذى وتفضّل</w:t>
      </w:r>
      <w:r w:rsidRPr="0022794A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من الأمّ - بتيجي بمعنى إنّ دا أبّ عظيم 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خصوصا إنّه ما قالش ليّا الكلام ده - يعني بيحافظ على مشاعري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بينما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العكس 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ممكن يدمّر الأسرة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ممكن تستغرب من إنّ إبن جاحد فضل أبوه - وما بيسمعش كلامه - ومستقلّ بيه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لو رجعت للخلف شويّة - ممكن يكون السبب هو إنّ أمّه كانت بتنتقص أبوه بينها وبينه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 xml:space="preserve">بتقول له مثلا - أبوك دا فاشل 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طيّب الإبن دا بعدين هيسمع نصيحة أبوه ازّاي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هيكبّره ازّاي وهوّا مزروع في عقله إنّ دا راجل فاشل</w:t>
      </w:r>
      <w:r w:rsidRPr="0022794A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ف النصيحة للزوجات - حتّى لو جوزك كان فاشل - حذاري إنّك تصغّريه قدّام عياله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مش عشان خاطره هوّا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هوّا وحش يا ستّي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لكن - عيالك همّا اللي هيتأذوا بسبب ده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عيالك هيطلعوا عاقّين لأبوهم - ودا أذى ليهم همّا كمان - مش أذى لأبوهم بسّ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بينما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قدّامك إنّك تطلّعي ولادك عندهم شهامة وإكبار لأبوهم - ف يطلعوا همّا نفسهم كبار في نفسهم - لإنّهم شايفين نفسهم ولاد راجل عظيم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 هنا تتعكس الآية ويبقى ولادك كبار في بيوتهم ومع ولادهم - حتّى لو على وهم انتي زرعتيه في عقولهم - طاب ما نعم الوهم 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صلّى الله عليه وسلّم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ليس الكذَّابُ الذي يُصْلِحُ بينَ النَّاسِ فيقولُ خَيرًا، أو يَنْمِي خَيرًا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لو جوزك مش فارق معاكي - خافي على عيالك</w:t>
      </w:r>
    </w:p>
    <w:p w:rsidR="0022794A" w:rsidRPr="0022794A" w:rsidRDefault="0022794A" w:rsidP="002279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794A">
        <w:rPr>
          <w:rFonts w:ascii="Times New Roman" w:eastAsia="Times New Roman" w:hAnsi="Times New Roman" w:cs="Times New Roman"/>
          <w:sz w:val="24"/>
          <w:szCs w:val="24"/>
          <w:rtl/>
        </w:rPr>
        <w:t>إنقلي لهم صورة جيّدة عن أبوهم</w:t>
      </w:r>
      <w:r w:rsidRPr="0022794A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6" w:history="1">
        <w:r w:rsidRPr="0022794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2794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لمصلحتهم_همّا</w:t>
        </w:r>
      </w:hyperlink>
    </w:p>
    <w:p w:rsidR="0022794A" w:rsidRDefault="0022794A">
      <w:pPr>
        <w:rPr>
          <w:rFonts w:hint="cs"/>
          <w:rtl/>
          <w:lang w:bidi="ar-EG"/>
        </w:rPr>
      </w:pPr>
    </w:p>
    <w:p w:rsidR="0022794A" w:rsidRDefault="0022794A">
      <w:pPr>
        <w:rPr>
          <w:rFonts w:hint="cs"/>
          <w:rtl/>
          <w:lang w:bidi="ar-EG"/>
        </w:rPr>
      </w:pPr>
    </w:p>
    <w:p w:rsidR="0022794A" w:rsidRPr="0022794A" w:rsidRDefault="0022794A">
      <w:pPr>
        <w:rPr>
          <w:rFonts w:hint="cs"/>
          <w:lang w:bidi="ar-EG"/>
        </w:rPr>
      </w:pPr>
      <w:bookmarkStart w:id="0" w:name="_GoBack"/>
      <w:bookmarkEnd w:id="0"/>
    </w:p>
    <w:sectPr w:rsidR="0022794A" w:rsidRPr="0022794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D7D"/>
    <w:rsid w:val="0022794A"/>
    <w:rsid w:val="00A65D7D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2794A"/>
  </w:style>
  <w:style w:type="character" w:styleId="Hyperlink">
    <w:name w:val="Hyperlink"/>
    <w:basedOn w:val="DefaultParagraphFont"/>
    <w:uiPriority w:val="99"/>
    <w:semiHidden/>
    <w:unhideWhenUsed/>
    <w:rsid w:val="0022794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2794A"/>
  </w:style>
  <w:style w:type="character" w:styleId="Hyperlink">
    <w:name w:val="Hyperlink"/>
    <w:basedOn w:val="DefaultParagraphFont"/>
    <w:uiPriority w:val="99"/>
    <w:semiHidden/>
    <w:unhideWhenUsed/>
    <w:rsid w:val="002279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4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8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2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8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2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7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47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7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3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48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21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09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71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646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68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16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59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26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25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80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63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87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3424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07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25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76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0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92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55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62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02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24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863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234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00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61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1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26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6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09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53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33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47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74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70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68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4%D9%85%D8%B5%D9%84%D8%AD%D8%AA%D9%87%D9%85_%D9%87%D9%85%D9%91%D8%A7?__cft__%5b0%5d=AZZQqyh1WU5032EQTjKPzkGzQ2TJ7gCgo0piTgORPTIWllTNzxccqZUvhm-LjHjvQTzmY5gX4wEo_350Q28AphhmDu3XtYctMhNKBfWeZypUz1_0Gve7c_cGeNLhNv-fJBVNSwaQeb3OhnIS8wX0hFazUQtTuwEf2FXJOrpBdwBY2g&amp;__tn__=*NK-R" TargetMode="External"/><Relationship Id="rId5" Type="http://schemas.openxmlformats.org/officeDocument/2006/relationships/hyperlink" Target="https://www.facebook.com/hashtag/%D8%AA%D9%83%D8%A8%D9%91%D8%B1_%D8%B2%D9%88%D8%AC%D9%87%D8%A7_%D9%81%D9%8A_%D8%B9%D9%8A%D9%86%D9%8A%D9%86_%D9%88%D9%84%D8%A7%D8%AF%D9%87%D8%A7?__cft__%5b0%5d=AZZQqyh1WU5032EQTjKPzkGzQ2TJ7gCgo0piTgORPTIWllTNzxccqZUvhm-LjHjvQTzmY5gX4wEo_350Q28AphhmDu3XtYctMhNKBfWeZypUz1_0Gve7c_cGeNLhNv-fJBVNSwaQeb3OhnIS8wX0hFazUQtTuwEf2FXJOrpBdwBY2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2026-06-27T18:34:00Z</dcterms:created>
  <dcterms:modified xsi:type="dcterms:W3CDTF">2026-06-27T18:34:00Z</dcterms:modified>
</cp:coreProperties>
</file>