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F31" w:rsidRDefault="00990F31" w:rsidP="007B31E6">
      <w:pPr>
        <w:rPr>
          <w:rtl/>
          <w:lang w:bidi="ar-EG"/>
        </w:rPr>
      </w:pPr>
      <w:bookmarkStart w:id="0" w:name="_GoBack"/>
    </w:p>
    <w:p w:rsidR="00947F4C" w:rsidRDefault="00947F4C" w:rsidP="007B31E6">
      <w:pPr>
        <w:rPr>
          <w:rtl/>
          <w:lang w:bidi="ar-EG"/>
        </w:rPr>
      </w:pP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 xml:space="preserve">نعمل اللي </w:t>
      </w:r>
      <w:hyperlink r:id="rId5" w:history="1">
        <w:r w:rsidRPr="00947F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47F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علينا</w:t>
        </w:r>
      </w:hyperlink>
      <w:r w:rsidRPr="00947F4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ولّا اللي </w:t>
      </w:r>
      <w:hyperlink r:id="rId6" w:history="1">
        <w:r w:rsidRPr="00947F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47F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نقدر_عليه</w:t>
        </w:r>
      </w:hyperlink>
      <w:r w:rsidRPr="0094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Pr="00947F4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حوالي يومين كتبت بوست إنّك عشان تقول إنّك عملت اللي عليك - من واجبك تسأل المتخصّصين الأوّل عشان همّا يقولوا لك على اللي عليك فعلا - ف وقتها - لو عملته - تقدر تقول إنّك عملت اللي عليك 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لقيت الموضوع فيه تفصيلة أكتر - ألا وهي - هل أنا مطلوب منّي أعمل ( اللي عليّا ) - ولّا أعمل ( اللي أقدر عليه</w:t>
      </w:r>
      <w:r w:rsidRPr="00947F4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والإجابة اللي وصلت لها هيّا إنّك مطلوب منّك ( تعرف ) اللي عليك - و ( تعمل ) اللي تقدر عليه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طاب وهتعرف اللي عليك ازّاي ؟</w:t>
      </w:r>
      <w:r w:rsidRPr="00947F4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إسأل المتخصّصين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يبقى جملة ( إسأل المتخصّصين ) دي - كانت إجابة سؤال ( أنا ازّاي أعرف اللي عليّا ) - مش سؤال ( إيه اللي المفروض أعمله</w:t>
      </w:r>
      <w:r w:rsidRPr="00947F4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بعد ما تسأل المتخصّصين - وتعرف اللي ( المفروض ) تعمله - بتيجي المرحلة التانية وهي مرحلة ( اللي تقدر تعمله</w:t>
      </w:r>
      <w:r w:rsidRPr="00947F4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وهنا إحنا بنحاكمك لنفسك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يعني إيه ؟</w:t>
      </w:r>
      <w:r w:rsidRPr="00947F4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ما حدّش فينا يقدر يقول لك إنتا تقدر تعمل كذا - إحنا نقدر نقول لك ( إنتا المفروض تعمل كذا ) - لكن ( إنتا ) - و ( إنتا فقط ) اللي تقدر تحدّد إنتا ( تقدر ) تعمل إيه من المفروض ده 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إذا كان المفروض تعمل مثلا 15 حاجة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وانتا تقدر تعمل 10 حاجات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فأصبح واجبك همّا ال 10 حاجات دول - مش ال 15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لكن - واجبك بردو إنّك ( تعرف ) ال 15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لو عملت 8 من ال 10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هنا التقصير بقى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 xml:space="preserve">تقصيرك بيكون في النقطتين اللي كنت تقدر تعملهم وما عملتهمش - مش في ال 5 نقاط اللي كنت عارفهم - لكن ما تقدرش تعملهم 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تعالى 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لا يُكَلِّفُ اللَّهُ نَفْسًا إِلا مَا آتَاهَا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وقال رسول الله صلّى الله عليه وسلّم 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ما نَهَيْتُكُمْ عنْه فَاجْتَنِبُوهُ، وَما أَمَرْتُكُمْ به فَافْعَلُوا منه ما اسْتَطَعْتُمْ، فإنَّما أَهْلَكَ الَّذِينَ مِن قَبْلِكُمْ، كَثْرَةُ مَسَائِلِهِمْ، وَاخْتِلَافُهُمْ علَى أَنْبِيَائِهِمْ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ف الآية - والحديث - صريحان في أنّك مطالب بعمل ( اللي تقدر عليه ) - مش ( اللي المفروض تعمله ككلّ</w:t>
      </w:r>
      <w:r w:rsidRPr="00947F4C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لا يكلّف الله نفسا إلّا ما آتاها - ف لو فيه حاجة خارج ما أوتيت - ف إنتا غير مكلّف بيها 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 xml:space="preserve">و ( افعلوا منه ما استطعتم ) - يعني اللي خارج استطاعتك ما تفعلوش 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ولاحظ إنّه عليه الصلاة والسلام في فقرة النهي ما قالش ( وما نهيتكم عنه فانتهوا عمّا استطعتم منه</w:t>
      </w:r>
      <w:r w:rsidRPr="00947F4C">
        <w:rPr>
          <w:rFonts w:ascii="Times New Roman" w:eastAsia="Times New Roman" w:hAnsi="Times New Roman" w:cs="Times New Roman"/>
          <w:sz w:val="24"/>
          <w:szCs w:val="24"/>
        </w:rPr>
        <w:t xml:space="preserve"> ) !! 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فانتا مطالب تعمل ( اللي تقدر عليه من اللي المفروض تعمله</w:t>
      </w:r>
      <w:r w:rsidRPr="00947F4C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F4C" w:rsidRPr="00947F4C" w:rsidRDefault="00947F4C" w:rsidP="007B3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F4C">
        <w:rPr>
          <w:rFonts w:ascii="Times New Roman" w:eastAsia="Times New Roman" w:hAnsi="Times New Roman" w:cs="Times New Roman"/>
          <w:sz w:val="24"/>
          <w:szCs w:val="24"/>
          <w:rtl/>
        </w:rPr>
        <w:t>لكن - في كلّ الحالات - إنتا مطالب بردو بإنّك ( تعرف ) اللي المفروض تعمله - بحيث - لو استطاعتك زادت بعد كده - تكون عارف إيه النقاط الجديدة اللي أصبحت واجبة عليك دلوقتي بعد زيادة استطاعتك</w:t>
      </w:r>
    </w:p>
    <w:p w:rsidR="00947F4C" w:rsidRDefault="00947F4C" w:rsidP="007B31E6">
      <w:pPr>
        <w:rPr>
          <w:rtl/>
          <w:lang w:bidi="ar-EG"/>
        </w:rPr>
      </w:pPr>
    </w:p>
    <w:p w:rsidR="00947F4C" w:rsidRDefault="00947F4C" w:rsidP="007B31E6">
      <w:pPr>
        <w:rPr>
          <w:rtl/>
          <w:lang w:bidi="ar-EG"/>
        </w:rPr>
      </w:pPr>
    </w:p>
    <w:bookmarkEnd w:id="0"/>
    <w:p w:rsidR="00947F4C" w:rsidRPr="00947F4C" w:rsidRDefault="00947F4C" w:rsidP="007B31E6">
      <w:pPr>
        <w:rPr>
          <w:lang w:bidi="ar-EG"/>
        </w:rPr>
      </w:pPr>
    </w:p>
    <w:sectPr w:rsidR="00947F4C" w:rsidRPr="00947F4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4EDB"/>
    <w:rsid w:val="007B31E6"/>
    <w:rsid w:val="00947F4C"/>
    <w:rsid w:val="00990F31"/>
    <w:rsid w:val="00E14ED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47F4C"/>
  </w:style>
  <w:style w:type="character" w:styleId="Hyperlink">
    <w:name w:val="Hyperlink"/>
    <w:basedOn w:val="DefaultParagraphFont"/>
    <w:uiPriority w:val="99"/>
    <w:semiHidden/>
    <w:unhideWhenUsed/>
    <w:rsid w:val="00947F4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47F4C"/>
  </w:style>
  <w:style w:type="character" w:styleId="Hyperlink">
    <w:name w:val="Hyperlink"/>
    <w:basedOn w:val="DefaultParagraphFont"/>
    <w:uiPriority w:val="99"/>
    <w:semiHidden/>
    <w:unhideWhenUsed/>
    <w:rsid w:val="00947F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74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15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9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49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97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76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68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20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79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52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72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58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21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41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02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00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45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41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1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41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107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372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36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87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668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52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26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70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45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88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65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4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62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13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34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89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70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79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87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33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94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92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033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70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59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55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386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628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72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9%82%D8%AF%D8%B1_%D8%B9%D9%84%D9%8A%D9%87?__eep__=6&amp;__cft__%5b0%5d=AZVS-LOAIyP0adwBnh8h4Y5Zvm7iZWZvfNXEGXDYjH0GI_fvGTj7xfT_Fnj4Usp3aqZ3pIGUuA0u0ZYveo8sgTqFsONei-H-tV3R09GhZgvHzrju0MtFA59qyuSZQzFxDmhb7tkiJE4hSAJDEiXq6XRcf71SLCZQ3QZhAnbxBtXKS2h-rkmug5-1zulXFChDrm4&amp;__tn__=*NK-R" TargetMode="External"/><Relationship Id="rId5" Type="http://schemas.openxmlformats.org/officeDocument/2006/relationships/hyperlink" Target="https://www.facebook.com/hashtag/%D8%B9%D9%84%D9%8A%D9%86%D8%A7?__eep__=6&amp;__cft__%5b0%5d=AZVS-LOAIyP0adwBnh8h4Y5Zvm7iZWZvfNXEGXDYjH0GI_fvGTj7xfT_Fnj4Usp3aqZ3pIGUuA0u0ZYveo8sgTqFsONei-H-tV3R09GhZgvHzrju0MtFA59qyuSZQzFxDmhb7tkiJE4hSAJDEiXq6XRcf71SLCZQ3QZhAnbxBtXKS2h-rkmug5-1zulXFChDrm4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2024-11-01T17:47:00Z</dcterms:created>
  <dcterms:modified xsi:type="dcterms:W3CDTF">2025-03-02T10:47:00Z</dcterms:modified>
</cp:coreProperties>
</file>