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5DEF" w14:textId="77777777" w:rsidR="005D6CAB" w:rsidRPr="005D6CAB" w:rsidRDefault="005D6CAB" w:rsidP="005D6CAB">
      <w:pPr>
        <w:pStyle w:val="Heading1"/>
        <w:rPr>
          <w:sz w:val="72"/>
          <w:szCs w:val="72"/>
          <w:u w:val="single"/>
        </w:rPr>
      </w:pPr>
      <w:r w:rsidRPr="005D6CAB">
        <w:rPr>
          <w:sz w:val="72"/>
          <w:szCs w:val="72"/>
          <w:u w:val="single"/>
        </w:rPr>
        <w:t>Callum O’Neill - 20576144</w:t>
      </w:r>
    </w:p>
    <w:p w14:paraId="458B32EE" w14:textId="38CBB8F6" w:rsidR="000B5FD8" w:rsidRPr="000B5FD8" w:rsidRDefault="003B6136" w:rsidP="000B5FD8">
      <w:pPr>
        <w:pStyle w:val="Heading1"/>
      </w:pPr>
      <w:r>
        <w:t>Robot Writer – System manual</w:t>
      </w:r>
    </w:p>
    <w:p w14:paraId="02131E3F" w14:textId="0471DBF9" w:rsidR="00645AE8" w:rsidRPr="00E7433A" w:rsidRDefault="003C2EA4" w:rsidP="003C2EA4">
      <w:pPr>
        <w:pStyle w:val="Heading1"/>
      </w:pPr>
      <w:r w:rsidRPr="00E7433A">
        <w:t>Software Description</w:t>
      </w:r>
      <w:r w:rsidR="00146982" w:rsidRPr="00E7433A">
        <w:t xml:space="preserve"> </w:t>
      </w:r>
    </w:p>
    <w:p w14:paraId="4FC61DC6" w14:textId="785392A2" w:rsidR="00C94EEF" w:rsidRPr="00E7433A" w:rsidRDefault="00E7433A" w:rsidP="00837B45">
      <w:r>
        <w:t>Robot writer is a code written in the language of C, designed to make automate the writing of a given text onto a piece of paper</w:t>
      </w:r>
      <w:r w:rsidR="001B7103">
        <w:t xml:space="preserve"> via an Arduino controlled 2 axis robot</w:t>
      </w:r>
      <w:r>
        <w:t>.</w:t>
      </w:r>
      <w:r w:rsidR="008F3C6D">
        <w:t xml:space="preserve"> The program first reads input from a text file named ‘SingleStrokeFont.txt’ and commits it to memory. Each character has a number of strokes, each containing: X, Y, and Pen data. The user then inputs a font size in the range of 4-10 mm. From this, a scale factor is calculated to scale the font data by in order to achieve the correct height.</w:t>
      </w:r>
      <w:r w:rsidR="00837B45">
        <w:t xml:space="preserve"> The program then reads input from a text file names ‘TestData.txt’ and processes each word in turn by calculating the word’s width and checking if it will fit on the line ( and putting it on a new line if not) before generating the G-</w:t>
      </w:r>
      <w:r w:rsidR="00465CD2">
        <w:t>c</w:t>
      </w:r>
      <w:r w:rsidR="00837B45">
        <w:t>ode to match these movements. The program then utilises its two mode options, Terminal mode 1 and 0. When the terminal mode is 1, the output G-</w:t>
      </w:r>
      <w:r w:rsidR="00465CD2">
        <w:t>c</w:t>
      </w:r>
      <w:r w:rsidR="00837B45">
        <w:t>ode is sent to the terminal, allowing the G-</w:t>
      </w:r>
      <w:r w:rsidR="00465CD2">
        <w:t>c</w:t>
      </w:r>
      <w:r w:rsidR="00837B45">
        <w:t>ode to be checked in a simulator. When the terminal mode is zero, the program sends the G-</w:t>
      </w:r>
      <w:r w:rsidR="00465CD2">
        <w:t>c</w:t>
      </w:r>
      <w:r w:rsidR="00837B45">
        <w:t>ode to the robot via RS232 serial port communication. Finally the memory allocation is freed before the code is finished.</w:t>
      </w:r>
    </w:p>
    <w:p w14:paraId="449626C4" w14:textId="77453F14" w:rsidR="00BC0E3E" w:rsidRPr="00E7433A" w:rsidRDefault="00857900" w:rsidP="00B14BD6">
      <w:pPr>
        <w:pStyle w:val="Heading1"/>
      </w:pPr>
      <w:r w:rsidRPr="00E7433A">
        <w:t>Project Files</w:t>
      </w:r>
    </w:p>
    <w:p w14:paraId="3EF39B26" w14:textId="07477B86" w:rsidR="007A7A54" w:rsidRDefault="007A7A54" w:rsidP="00857900">
      <w:pPr>
        <w:pStyle w:val="ListParagraph"/>
        <w:numPr>
          <w:ilvl w:val="0"/>
          <w:numId w:val="1"/>
        </w:numPr>
      </w:pPr>
      <w:proofErr w:type="spellStart"/>
      <w:r>
        <w:t>main.c</w:t>
      </w:r>
      <w:proofErr w:type="spellEnd"/>
      <w:r w:rsidR="002542AA">
        <w:t xml:space="preserve"> </w:t>
      </w:r>
    </w:p>
    <w:p w14:paraId="03DF7D22" w14:textId="71DBE789" w:rsidR="007A7A54" w:rsidRDefault="007A7A54" w:rsidP="00857900">
      <w:pPr>
        <w:pStyle w:val="ListParagraph"/>
        <w:numPr>
          <w:ilvl w:val="0"/>
          <w:numId w:val="1"/>
        </w:numPr>
      </w:pPr>
      <w:r>
        <w:t>rs232.c</w:t>
      </w:r>
    </w:p>
    <w:p w14:paraId="1F59E50B" w14:textId="00D20BC9" w:rsidR="007A7A54" w:rsidRDefault="007A7A54" w:rsidP="00857900">
      <w:pPr>
        <w:pStyle w:val="ListParagraph"/>
        <w:numPr>
          <w:ilvl w:val="0"/>
          <w:numId w:val="1"/>
        </w:numPr>
      </w:pPr>
      <w:r>
        <w:t>rs232.h</w:t>
      </w:r>
    </w:p>
    <w:p w14:paraId="40E6A6AE" w14:textId="7786A3C7" w:rsidR="007A7A54" w:rsidRDefault="007A7A54" w:rsidP="00857900">
      <w:pPr>
        <w:pStyle w:val="ListParagraph"/>
        <w:numPr>
          <w:ilvl w:val="0"/>
          <w:numId w:val="1"/>
        </w:numPr>
      </w:pPr>
      <w:proofErr w:type="spellStart"/>
      <w:r>
        <w:t>serial.c</w:t>
      </w:r>
      <w:proofErr w:type="spellEnd"/>
    </w:p>
    <w:p w14:paraId="3217D12D" w14:textId="36EB5F4C" w:rsidR="007A7A54" w:rsidRDefault="007A7A54" w:rsidP="00857900">
      <w:pPr>
        <w:pStyle w:val="ListParagraph"/>
        <w:numPr>
          <w:ilvl w:val="0"/>
          <w:numId w:val="1"/>
        </w:numPr>
      </w:pPr>
      <w:proofErr w:type="spellStart"/>
      <w:r>
        <w:t>serial.h</w:t>
      </w:r>
      <w:proofErr w:type="spellEnd"/>
    </w:p>
    <w:p w14:paraId="515DC847" w14:textId="59DC3319" w:rsidR="007A7A54" w:rsidRDefault="007A7A54" w:rsidP="00857900">
      <w:pPr>
        <w:pStyle w:val="ListParagraph"/>
        <w:numPr>
          <w:ilvl w:val="0"/>
          <w:numId w:val="1"/>
        </w:numPr>
      </w:pPr>
      <w:r>
        <w:t>SingleStrokeFont.txt</w:t>
      </w:r>
    </w:p>
    <w:p w14:paraId="5F489BBD" w14:textId="60B6866D" w:rsidR="007A7A54" w:rsidRPr="00E7433A" w:rsidRDefault="007A7A54" w:rsidP="00857900">
      <w:pPr>
        <w:pStyle w:val="ListParagraph"/>
        <w:numPr>
          <w:ilvl w:val="0"/>
          <w:numId w:val="1"/>
        </w:numPr>
      </w:pPr>
      <w:r>
        <w:t>TestData.txt</w:t>
      </w:r>
    </w:p>
    <w:p w14:paraId="77F4309A" w14:textId="554FEFF1" w:rsidR="001E11A7" w:rsidRDefault="001E11A7" w:rsidP="00101A9C">
      <w:pPr>
        <w:pStyle w:val="Heading1"/>
      </w:pPr>
      <w:r>
        <w:t>Key Data Items</w:t>
      </w:r>
    </w:p>
    <w:p w14:paraId="148544CF" w14:textId="77777777" w:rsidR="00101A9C" w:rsidRPr="00101A9C" w:rsidRDefault="00101A9C" w:rsidP="00101A9C"/>
    <w:tbl>
      <w:tblPr>
        <w:tblStyle w:val="TableGrid"/>
        <w:tblW w:w="0" w:type="auto"/>
        <w:tblLook w:val="04A0" w:firstRow="1" w:lastRow="0" w:firstColumn="1" w:lastColumn="0" w:noHBand="0" w:noVBand="1"/>
      </w:tblPr>
      <w:tblGrid>
        <w:gridCol w:w="2122"/>
        <w:gridCol w:w="1842"/>
        <w:gridCol w:w="5052"/>
      </w:tblGrid>
      <w:tr w:rsidR="001E11A7" w14:paraId="6995011B" w14:textId="77777777" w:rsidTr="000B3EB7">
        <w:tc>
          <w:tcPr>
            <w:tcW w:w="2122" w:type="dxa"/>
          </w:tcPr>
          <w:p w14:paraId="6DF9692C" w14:textId="77777777" w:rsidR="001E11A7" w:rsidRDefault="001E11A7" w:rsidP="000B3EB7">
            <w:pPr>
              <w:jc w:val="center"/>
            </w:pPr>
            <w:r>
              <w:t>Name</w:t>
            </w:r>
          </w:p>
        </w:tc>
        <w:tc>
          <w:tcPr>
            <w:tcW w:w="1842" w:type="dxa"/>
          </w:tcPr>
          <w:p w14:paraId="1444A61D" w14:textId="77777777" w:rsidR="001E11A7" w:rsidRDefault="001E11A7" w:rsidP="000B3EB7">
            <w:pPr>
              <w:jc w:val="center"/>
            </w:pPr>
            <w:r>
              <w:t>Data type</w:t>
            </w:r>
          </w:p>
        </w:tc>
        <w:tc>
          <w:tcPr>
            <w:tcW w:w="5052" w:type="dxa"/>
          </w:tcPr>
          <w:p w14:paraId="28A55405" w14:textId="77777777" w:rsidR="001E11A7" w:rsidRDefault="001E11A7" w:rsidP="000B3EB7">
            <w:r>
              <w:t>Rationale</w:t>
            </w:r>
          </w:p>
        </w:tc>
      </w:tr>
      <w:tr w:rsidR="001E11A7" w14:paraId="3D9F9544" w14:textId="77777777" w:rsidTr="000B3EB7">
        <w:trPr>
          <w:trHeight w:val="539"/>
        </w:trPr>
        <w:tc>
          <w:tcPr>
            <w:tcW w:w="2122" w:type="dxa"/>
          </w:tcPr>
          <w:p w14:paraId="145858FB" w14:textId="15222353" w:rsidR="001E11A7" w:rsidRDefault="008D46B3" w:rsidP="000B3EB7">
            <w:r>
              <w:t>Strokes</w:t>
            </w:r>
          </w:p>
        </w:tc>
        <w:tc>
          <w:tcPr>
            <w:tcW w:w="1842" w:type="dxa"/>
          </w:tcPr>
          <w:p w14:paraId="1C5A4571" w14:textId="69617E3E" w:rsidR="001E11A7" w:rsidRDefault="008D46B3" w:rsidP="000B3EB7">
            <w:r>
              <w:t>struct</w:t>
            </w:r>
          </w:p>
        </w:tc>
        <w:tc>
          <w:tcPr>
            <w:tcW w:w="5052" w:type="dxa"/>
          </w:tcPr>
          <w:p w14:paraId="4E26B2A0" w14:textId="4BE4AAB3" w:rsidR="001E11A7" w:rsidRDefault="00BF315E" w:rsidP="000B3EB7">
            <w:r>
              <w:t>Holds the X, Y and Pen data for each stroke of a character</w:t>
            </w:r>
            <w:r w:rsidR="0010785A">
              <w:t>.</w:t>
            </w:r>
          </w:p>
        </w:tc>
      </w:tr>
      <w:tr w:rsidR="008D46B3" w14:paraId="4F349AB2" w14:textId="77777777" w:rsidTr="000B3EB7">
        <w:trPr>
          <w:trHeight w:val="539"/>
        </w:trPr>
        <w:tc>
          <w:tcPr>
            <w:tcW w:w="2122" w:type="dxa"/>
          </w:tcPr>
          <w:p w14:paraId="78BF119F" w14:textId="213EC051" w:rsidR="008D46B3" w:rsidRDefault="008D46B3" w:rsidP="000B3EB7">
            <w:r>
              <w:t>X, Y</w:t>
            </w:r>
          </w:p>
        </w:tc>
        <w:tc>
          <w:tcPr>
            <w:tcW w:w="1842" w:type="dxa"/>
          </w:tcPr>
          <w:p w14:paraId="5513FC3E" w14:textId="2393B2E4" w:rsidR="008D46B3" w:rsidRDefault="008D46B3" w:rsidP="000B3EB7">
            <w:r>
              <w:t>float</w:t>
            </w:r>
          </w:p>
        </w:tc>
        <w:tc>
          <w:tcPr>
            <w:tcW w:w="5052" w:type="dxa"/>
          </w:tcPr>
          <w:p w14:paraId="7AC0BD8C" w14:textId="164A0C8B" w:rsidR="008D46B3" w:rsidRDefault="00BF315E" w:rsidP="000B3EB7">
            <w:r>
              <w:t xml:space="preserve">Holds the </w:t>
            </w:r>
            <w:r w:rsidR="002E0E34">
              <w:t xml:space="preserve">horizontal and vertical </w:t>
            </w:r>
            <w:r>
              <w:t>coordinate</w:t>
            </w:r>
            <w:r w:rsidR="002E0E34">
              <w:t>s</w:t>
            </w:r>
            <w:r>
              <w:t xml:space="preserve"> of </w:t>
            </w:r>
            <w:r w:rsidR="0010785A">
              <w:t>a given stroke for a given character.</w:t>
            </w:r>
          </w:p>
        </w:tc>
      </w:tr>
      <w:tr w:rsidR="008D46B3" w14:paraId="6998E2FE" w14:textId="77777777" w:rsidTr="000B3EB7">
        <w:trPr>
          <w:trHeight w:val="539"/>
        </w:trPr>
        <w:tc>
          <w:tcPr>
            <w:tcW w:w="2122" w:type="dxa"/>
          </w:tcPr>
          <w:p w14:paraId="4E1AE895" w14:textId="09A38467" w:rsidR="008D46B3" w:rsidRDefault="008D46B3" w:rsidP="000B3EB7">
            <w:r>
              <w:t>Pen</w:t>
            </w:r>
          </w:p>
        </w:tc>
        <w:tc>
          <w:tcPr>
            <w:tcW w:w="1842" w:type="dxa"/>
          </w:tcPr>
          <w:p w14:paraId="7959772A" w14:textId="562EF5B1" w:rsidR="008D46B3" w:rsidRDefault="008D46B3" w:rsidP="000B3EB7">
            <w:r>
              <w:t>Int</w:t>
            </w:r>
          </w:p>
        </w:tc>
        <w:tc>
          <w:tcPr>
            <w:tcW w:w="5052" w:type="dxa"/>
          </w:tcPr>
          <w:p w14:paraId="783D7AB1" w14:textId="31CFF103" w:rsidR="008D46B3" w:rsidRDefault="00BF315E" w:rsidP="000B3EB7">
            <w:r>
              <w:t>Holds the value determining if the pen should be up or down</w:t>
            </w:r>
            <w:r w:rsidR="0010785A">
              <w:t>.</w:t>
            </w:r>
          </w:p>
        </w:tc>
      </w:tr>
      <w:tr w:rsidR="001E11A7" w14:paraId="0AFE2A1D" w14:textId="77777777" w:rsidTr="000B3EB7">
        <w:trPr>
          <w:trHeight w:val="547"/>
        </w:trPr>
        <w:tc>
          <w:tcPr>
            <w:tcW w:w="2122" w:type="dxa"/>
          </w:tcPr>
          <w:p w14:paraId="2E2E362F" w14:textId="7BF725C6" w:rsidR="001E11A7" w:rsidRDefault="008D46B3" w:rsidP="000B3EB7">
            <w:r>
              <w:t>Character</w:t>
            </w:r>
          </w:p>
        </w:tc>
        <w:tc>
          <w:tcPr>
            <w:tcW w:w="1842" w:type="dxa"/>
          </w:tcPr>
          <w:p w14:paraId="3DE172CE" w14:textId="1986B7AA" w:rsidR="001E11A7" w:rsidRDefault="008D46B3" w:rsidP="000B3EB7">
            <w:r>
              <w:t>struct</w:t>
            </w:r>
          </w:p>
        </w:tc>
        <w:tc>
          <w:tcPr>
            <w:tcW w:w="5052" w:type="dxa"/>
          </w:tcPr>
          <w:p w14:paraId="0CFE187D" w14:textId="24ACCEEF" w:rsidR="001E11A7" w:rsidRDefault="004F503D" w:rsidP="000B3EB7">
            <w:r>
              <w:t xml:space="preserve">Holds the ascii value, stroke count and a pointer to the </w:t>
            </w:r>
            <w:r w:rsidR="00AF6F0E">
              <w:t>‘</w:t>
            </w:r>
            <w:r>
              <w:t>Strokes</w:t>
            </w:r>
            <w:r w:rsidR="00AF6F0E">
              <w:t>’</w:t>
            </w:r>
            <w:r>
              <w:t xml:space="preserve"> struct</w:t>
            </w:r>
            <w:r w:rsidR="0010785A">
              <w:t>.</w:t>
            </w:r>
          </w:p>
        </w:tc>
      </w:tr>
      <w:tr w:rsidR="008D46B3" w14:paraId="072C6739" w14:textId="77777777" w:rsidTr="000B3EB7">
        <w:trPr>
          <w:trHeight w:val="547"/>
        </w:trPr>
        <w:tc>
          <w:tcPr>
            <w:tcW w:w="2122" w:type="dxa"/>
          </w:tcPr>
          <w:p w14:paraId="2377D5AE" w14:textId="30BC2637" w:rsidR="008D46B3" w:rsidRDefault="008D46B3" w:rsidP="000B3EB7">
            <w:r>
              <w:t>ascii</w:t>
            </w:r>
          </w:p>
        </w:tc>
        <w:tc>
          <w:tcPr>
            <w:tcW w:w="1842" w:type="dxa"/>
          </w:tcPr>
          <w:p w14:paraId="474D29A2" w14:textId="7EBB591A" w:rsidR="008D46B3" w:rsidRDefault="008D46B3" w:rsidP="000B3EB7">
            <w:r>
              <w:t>int</w:t>
            </w:r>
          </w:p>
        </w:tc>
        <w:tc>
          <w:tcPr>
            <w:tcW w:w="5052" w:type="dxa"/>
          </w:tcPr>
          <w:p w14:paraId="7643193E" w14:textId="5500595A" w:rsidR="008D46B3" w:rsidRDefault="004F503D" w:rsidP="000B3EB7">
            <w:r>
              <w:t>Holds the ascii value for the character</w:t>
            </w:r>
            <w:r w:rsidR="0010785A">
              <w:t>.</w:t>
            </w:r>
          </w:p>
        </w:tc>
      </w:tr>
      <w:tr w:rsidR="008D46B3" w14:paraId="456ED7EB" w14:textId="77777777" w:rsidTr="000B3EB7">
        <w:trPr>
          <w:trHeight w:val="547"/>
        </w:trPr>
        <w:tc>
          <w:tcPr>
            <w:tcW w:w="2122" w:type="dxa"/>
          </w:tcPr>
          <w:p w14:paraId="4B407E4A" w14:textId="485F04C7" w:rsidR="008D46B3" w:rsidRDefault="008D46B3" w:rsidP="000B3EB7">
            <w:proofErr w:type="spellStart"/>
            <w:r>
              <w:t>StrokeCount</w:t>
            </w:r>
            <w:proofErr w:type="spellEnd"/>
          </w:p>
        </w:tc>
        <w:tc>
          <w:tcPr>
            <w:tcW w:w="1842" w:type="dxa"/>
          </w:tcPr>
          <w:p w14:paraId="0439C543" w14:textId="538862C4" w:rsidR="008D46B3" w:rsidRDefault="008D46B3" w:rsidP="000B3EB7">
            <w:r>
              <w:t>int</w:t>
            </w:r>
          </w:p>
        </w:tc>
        <w:tc>
          <w:tcPr>
            <w:tcW w:w="5052" w:type="dxa"/>
          </w:tcPr>
          <w:p w14:paraId="37514FCA" w14:textId="0970BAC0" w:rsidR="008D46B3" w:rsidRDefault="002E0E34" w:rsidP="000B3EB7">
            <w:r>
              <w:t>Holds the number of strokes for each character</w:t>
            </w:r>
            <w:r w:rsidR="0010785A">
              <w:t>.</w:t>
            </w:r>
          </w:p>
        </w:tc>
      </w:tr>
      <w:tr w:rsidR="008D46B3" w14:paraId="701E2CB8" w14:textId="77777777" w:rsidTr="000B3EB7">
        <w:trPr>
          <w:trHeight w:val="547"/>
        </w:trPr>
        <w:tc>
          <w:tcPr>
            <w:tcW w:w="2122" w:type="dxa"/>
          </w:tcPr>
          <w:p w14:paraId="6B829D06" w14:textId="5B86AA7C" w:rsidR="008D46B3" w:rsidRDefault="008D46B3" w:rsidP="000B3EB7">
            <w:proofErr w:type="spellStart"/>
            <w:r>
              <w:t>pStrokes</w:t>
            </w:r>
            <w:proofErr w:type="spellEnd"/>
          </w:p>
        </w:tc>
        <w:tc>
          <w:tcPr>
            <w:tcW w:w="1842" w:type="dxa"/>
          </w:tcPr>
          <w:p w14:paraId="0CCEF0BC" w14:textId="0B2069D1" w:rsidR="008D46B3" w:rsidRDefault="008D46B3" w:rsidP="000B3EB7">
            <w:r>
              <w:t>pointer</w:t>
            </w:r>
          </w:p>
        </w:tc>
        <w:tc>
          <w:tcPr>
            <w:tcW w:w="5052" w:type="dxa"/>
          </w:tcPr>
          <w:p w14:paraId="79F61204" w14:textId="6418D43D" w:rsidR="008D46B3" w:rsidRDefault="002E0E34" w:rsidP="000B3EB7">
            <w:r>
              <w:t xml:space="preserve">Points to the address of the </w:t>
            </w:r>
            <w:r w:rsidR="00AF6F0E">
              <w:t>‘</w:t>
            </w:r>
            <w:r>
              <w:t>Stroke</w:t>
            </w:r>
            <w:r w:rsidR="00AF6F0E">
              <w:t>s’</w:t>
            </w:r>
            <w:r>
              <w:t xml:space="preserve"> struct</w:t>
            </w:r>
            <w:r w:rsidR="0010785A">
              <w:t>.</w:t>
            </w:r>
          </w:p>
        </w:tc>
      </w:tr>
      <w:tr w:rsidR="008D46B3" w14:paraId="79FF8F6D" w14:textId="77777777" w:rsidTr="000B3EB7">
        <w:trPr>
          <w:trHeight w:val="547"/>
        </w:trPr>
        <w:tc>
          <w:tcPr>
            <w:tcW w:w="2122" w:type="dxa"/>
          </w:tcPr>
          <w:p w14:paraId="61C2E958" w14:textId="6B317B3A" w:rsidR="008D46B3" w:rsidRDefault="008D46B3" w:rsidP="000B3EB7">
            <w:proofErr w:type="spellStart"/>
            <w:r>
              <w:t>FontArray</w:t>
            </w:r>
            <w:proofErr w:type="spellEnd"/>
          </w:p>
        </w:tc>
        <w:tc>
          <w:tcPr>
            <w:tcW w:w="1842" w:type="dxa"/>
          </w:tcPr>
          <w:p w14:paraId="0D7EC5F4" w14:textId="46724CCB" w:rsidR="008D46B3" w:rsidRDefault="008D46B3" w:rsidP="000B3EB7">
            <w:r>
              <w:t>pointer</w:t>
            </w:r>
          </w:p>
        </w:tc>
        <w:tc>
          <w:tcPr>
            <w:tcW w:w="5052" w:type="dxa"/>
          </w:tcPr>
          <w:p w14:paraId="537CE8E6" w14:textId="14F28852" w:rsidR="008D46B3" w:rsidRDefault="002E0E34" w:rsidP="000B3EB7">
            <w:r>
              <w:t xml:space="preserve">Points to the address of the </w:t>
            </w:r>
            <w:r w:rsidR="00AF6F0E">
              <w:t>‘</w:t>
            </w:r>
            <w:r>
              <w:t>Character</w:t>
            </w:r>
            <w:r w:rsidR="00AF6F0E">
              <w:t>’</w:t>
            </w:r>
            <w:r>
              <w:t xml:space="preserve"> struct</w:t>
            </w:r>
            <w:r w:rsidR="0010785A">
              <w:t>.</w:t>
            </w:r>
          </w:p>
        </w:tc>
      </w:tr>
      <w:tr w:rsidR="008D46B3" w14:paraId="299B8002" w14:textId="77777777" w:rsidTr="000B3EB7">
        <w:trPr>
          <w:trHeight w:val="547"/>
        </w:trPr>
        <w:tc>
          <w:tcPr>
            <w:tcW w:w="2122" w:type="dxa"/>
          </w:tcPr>
          <w:p w14:paraId="2902CBB0" w14:textId="6B221965" w:rsidR="008D46B3" w:rsidRDefault="008D46B3" w:rsidP="000B3EB7">
            <w:proofErr w:type="spellStart"/>
            <w:r>
              <w:lastRenderedPageBreak/>
              <w:t>XOffset</w:t>
            </w:r>
            <w:proofErr w:type="spellEnd"/>
            <w:r w:rsidR="002E0E34">
              <w:t xml:space="preserve">, </w:t>
            </w:r>
            <w:proofErr w:type="spellStart"/>
            <w:r w:rsidR="002E0E34">
              <w:t>YOffset</w:t>
            </w:r>
            <w:proofErr w:type="spellEnd"/>
          </w:p>
        </w:tc>
        <w:tc>
          <w:tcPr>
            <w:tcW w:w="1842" w:type="dxa"/>
          </w:tcPr>
          <w:p w14:paraId="6B4CDC61" w14:textId="4D8697DA" w:rsidR="008D46B3" w:rsidRDefault="008D46B3" w:rsidP="000B3EB7">
            <w:r>
              <w:t>Float</w:t>
            </w:r>
          </w:p>
        </w:tc>
        <w:tc>
          <w:tcPr>
            <w:tcW w:w="5052" w:type="dxa"/>
          </w:tcPr>
          <w:p w14:paraId="7EAF63FB" w14:textId="21D86CFF" w:rsidR="008D46B3" w:rsidRDefault="002E0E34" w:rsidP="000B3EB7">
            <w:r>
              <w:t>Holds the current horizontal and vertical coordinates</w:t>
            </w:r>
            <w:r w:rsidR="0010785A">
              <w:t>.</w:t>
            </w:r>
          </w:p>
        </w:tc>
      </w:tr>
      <w:tr w:rsidR="008D46B3" w14:paraId="3BDEBD20" w14:textId="77777777" w:rsidTr="000B3EB7">
        <w:trPr>
          <w:trHeight w:val="547"/>
        </w:trPr>
        <w:tc>
          <w:tcPr>
            <w:tcW w:w="2122" w:type="dxa"/>
          </w:tcPr>
          <w:p w14:paraId="2A888BCB" w14:textId="118A9264" w:rsidR="008D46B3" w:rsidRDefault="008D46B3" w:rsidP="000B3EB7">
            <w:proofErr w:type="spellStart"/>
            <w:r>
              <w:t>ScaleFactor</w:t>
            </w:r>
            <w:proofErr w:type="spellEnd"/>
          </w:p>
        </w:tc>
        <w:tc>
          <w:tcPr>
            <w:tcW w:w="1842" w:type="dxa"/>
          </w:tcPr>
          <w:p w14:paraId="5367B7EC" w14:textId="44EC916E" w:rsidR="008D46B3" w:rsidRDefault="008D46B3" w:rsidP="000B3EB7">
            <w:r>
              <w:t>float</w:t>
            </w:r>
          </w:p>
        </w:tc>
        <w:tc>
          <w:tcPr>
            <w:tcW w:w="5052" w:type="dxa"/>
          </w:tcPr>
          <w:p w14:paraId="4D07B605" w14:textId="0D5EAC19" w:rsidR="008D46B3" w:rsidRDefault="002E0E34" w:rsidP="000B3EB7">
            <w:r>
              <w:t xml:space="preserve">Holds the value </w:t>
            </w:r>
            <w:r w:rsidR="0010785A">
              <w:t xml:space="preserve">used </w:t>
            </w:r>
            <w:r>
              <w:t>to scale the coordinates</w:t>
            </w:r>
            <w:r w:rsidR="0010785A">
              <w:t>.</w:t>
            </w:r>
          </w:p>
        </w:tc>
      </w:tr>
      <w:tr w:rsidR="008D46B3" w14:paraId="75B430A4" w14:textId="77777777" w:rsidTr="000B3EB7">
        <w:trPr>
          <w:trHeight w:val="547"/>
        </w:trPr>
        <w:tc>
          <w:tcPr>
            <w:tcW w:w="2122" w:type="dxa"/>
          </w:tcPr>
          <w:p w14:paraId="38B1B9BC" w14:textId="3E19DE15" w:rsidR="008D46B3" w:rsidRDefault="008D46B3" w:rsidP="000B3EB7">
            <w:proofErr w:type="spellStart"/>
            <w:r>
              <w:t>FontSize</w:t>
            </w:r>
            <w:proofErr w:type="spellEnd"/>
          </w:p>
        </w:tc>
        <w:tc>
          <w:tcPr>
            <w:tcW w:w="1842" w:type="dxa"/>
          </w:tcPr>
          <w:p w14:paraId="152F2FF9" w14:textId="36D5815E" w:rsidR="008D46B3" w:rsidRDefault="008D46B3" w:rsidP="000B3EB7">
            <w:r>
              <w:t>float</w:t>
            </w:r>
          </w:p>
        </w:tc>
        <w:tc>
          <w:tcPr>
            <w:tcW w:w="5052" w:type="dxa"/>
          </w:tcPr>
          <w:p w14:paraId="4E5032A8" w14:textId="03FCEE43" w:rsidR="008D46B3" w:rsidRDefault="005E1448" w:rsidP="000B3EB7">
            <w:r>
              <w:t>Holds the users inputted font size between 4 and 10 mm</w:t>
            </w:r>
            <w:r w:rsidR="0010785A">
              <w:t>.</w:t>
            </w:r>
          </w:p>
        </w:tc>
      </w:tr>
      <w:tr w:rsidR="008D46B3" w14:paraId="5FB464BB" w14:textId="77777777" w:rsidTr="000B3EB7">
        <w:trPr>
          <w:trHeight w:val="547"/>
        </w:trPr>
        <w:tc>
          <w:tcPr>
            <w:tcW w:w="2122" w:type="dxa"/>
          </w:tcPr>
          <w:p w14:paraId="2D6BDABC" w14:textId="01B766A3" w:rsidR="008D46B3" w:rsidRDefault="008D46B3" w:rsidP="000B3EB7">
            <w:r>
              <w:t>Word</w:t>
            </w:r>
          </w:p>
        </w:tc>
        <w:tc>
          <w:tcPr>
            <w:tcW w:w="1842" w:type="dxa"/>
          </w:tcPr>
          <w:p w14:paraId="1DB339F0" w14:textId="5D8B2F18" w:rsidR="008D46B3" w:rsidRDefault="008D46B3" w:rsidP="000B3EB7">
            <w:r>
              <w:t>char array</w:t>
            </w:r>
          </w:p>
        </w:tc>
        <w:tc>
          <w:tcPr>
            <w:tcW w:w="5052" w:type="dxa"/>
          </w:tcPr>
          <w:p w14:paraId="7FC26547" w14:textId="4222C697" w:rsidR="008D46B3" w:rsidRDefault="001C4B70" w:rsidP="000B3EB7">
            <w:r>
              <w:t>Temporary storage to hold the current word being processed</w:t>
            </w:r>
            <w:r w:rsidR="0010785A">
              <w:t>.</w:t>
            </w:r>
          </w:p>
        </w:tc>
      </w:tr>
      <w:tr w:rsidR="008D46B3" w14:paraId="3295D7E9" w14:textId="77777777" w:rsidTr="000B3EB7">
        <w:trPr>
          <w:trHeight w:val="547"/>
        </w:trPr>
        <w:tc>
          <w:tcPr>
            <w:tcW w:w="2122" w:type="dxa"/>
          </w:tcPr>
          <w:p w14:paraId="4F588A90" w14:textId="705301A2" w:rsidR="008D46B3" w:rsidRDefault="004F503D" w:rsidP="000B3EB7">
            <w:r>
              <w:t>Marker</w:t>
            </w:r>
          </w:p>
        </w:tc>
        <w:tc>
          <w:tcPr>
            <w:tcW w:w="1842" w:type="dxa"/>
          </w:tcPr>
          <w:p w14:paraId="12C89CE4" w14:textId="4701395A" w:rsidR="008D46B3" w:rsidRDefault="004F503D" w:rsidP="000B3EB7">
            <w:r>
              <w:t>int</w:t>
            </w:r>
          </w:p>
        </w:tc>
        <w:tc>
          <w:tcPr>
            <w:tcW w:w="5052" w:type="dxa"/>
          </w:tcPr>
          <w:p w14:paraId="3537A3DB" w14:textId="52DFD6B5" w:rsidR="008D46B3" w:rsidRDefault="001C4B70" w:rsidP="000B3EB7">
            <w:r>
              <w:t xml:space="preserve">Temporary storage to </w:t>
            </w:r>
            <w:r w:rsidR="00B1590E">
              <w:t xml:space="preserve">store the integer in the </w:t>
            </w:r>
            <w:r w:rsidR="0010785A">
              <w:t>‘</w:t>
            </w:r>
            <w:r w:rsidR="00B1590E">
              <w:t>Single</w:t>
            </w:r>
            <w:r w:rsidR="005E168A">
              <w:t>Stroke</w:t>
            </w:r>
            <w:r w:rsidR="00B1590E">
              <w:t>Font.txt</w:t>
            </w:r>
            <w:r w:rsidR="0010785A">
              <w:t>’</w:t>
            </w:r>
            <w:r w:rsidR="00B1590E">
              <w:t xml:space="preserve"> file one after the other</w:t>
            </w:r>
            <w:r w:rsidR="0010785A">
              <w:t>.</w:t>
            </w:r>
          </w:p>
        </w:tc>
      </w:tr>
      <w:tr w:rsidR="004F503D" w14:paraId="5285FE7E" w14:textId="77777777" w:rsidTr="000B3EB7">
        <w:trPr>
          <w:trHeight w:val="547"/>
        </w:trPr>
        <w:tc>
          <w:tcPr>
            <w:tcW w:w="2122" w:type="dxa"/>
          </w:tcPr>
          <w:p w14:paraId="717A8F27" w14:textId="25F78FE3" w:rsidR="004F503D" w:rsidRDefault="004F503D" w:rsidP="000B3EB7">
            <w:proofErr w:type="spellStart"/>
            <w:r>
              <w:t>WordWidth</w:t>
            </w:r>
            <w:proofErr w:type="spellEnd"/>
          </w:p>
        </w:tc>
        <w:tc>
          <w:tcPr>
            <w:tcW w:w="1842" w:type="dxa"/>
          </w:tcPr>
          <w:p w14:paraId="05D2CD53" w14:textId="6BF7D653" w:rsidR="004F503D" w:rsidRDefault="004F503D" w:rsidP="000B3EB7">
            <w:r>
              <w:t>float</w:t>
            </w:r>
          </w:p>
        </w:tc>
        <w:tc>
          <w:tcPr>
            <w:tcW w:w="5052" w:type="dxa"/>
          </w:tcPr>
          <w:p w14:paraId="031B89E6" w14:textId="51662990" w:rsidR="004F503D" w:rsidRDefault="00B1590E" w:rsidP="000B3EB7">
            <w:r>
              <w:t>Holds the scaled width of the word currently being processed</w:t>
            </w:r>
          </w:p>
        </w:tc>
      </w:tr>
      <w:tr w:rsidR="004F503D" w14:paraId="5A699F4A" w14:textId="77777777" w:rsidTr="000B3EB7">
        <w:trPr>
          <w:trHeight w:val="547"/>
        </w:trPr>
        <w:tc>
          <w:tcPr>
            <w:tcW w:w="2122" w:type="dxa"/>
          </w:tcPr>
          <w:p w14:paraId="691C7E9A" w14:textId="7388CD99" w:rsidR="004F503D" w:rsidRDefault="004F503D" w:rsidP="000B3EB7">
            <w:proofErr w:type="spellStart"/>
            <w:r>
              <w:t>WordEnd</w:t>
            </w:r>
            <w:proofErr w:type="spellEnd"/>
          </w:p>
        </w:tc>
        <w:tc>
          <w:tcPr>
            <w:tcW w:w="1842" w:type="dxa"/>
          </w:tcPr>
          <w:p w14:paraId="0531C3D3" w14:textId="3C284C14" w:rsidR="004F503D" w:rsidRDefault="008C34A7" w:rsidP="000B3EB7">
            <w:r>
              <w:t>float</w:t>
            </w:r>
          </w:p>
        </w:tc>
        <w:tc>
          <w:tcPr>
            <w:tcW w:w="5052" w:type="dxa"/>
          </w:tcPr>
          <w:p w14:paraId="61321C04" w14:textId="56ED7C77" w:rsidR="004F503D" w:rsidRDefault="00B1590E" w:rsidP="000B3EB7">
            <w:r>
              <w:t>Holds the unscaled width of the word currently being processed</w:t>
            </w:r>
            <w:r w:rsidR="0010785A">
              <w:t>.</w:t>
            </w:r>
          </w:p>
        </w:tc>
      </w:tr>
      <w:tr w:rsidR="004F503D" w14:paraId="40478DDD" w14:textId="77777777" w:rsidTr="000B3EB7">
        <w:trPr>
          <w:trHeight w:val="547"/>
        </w:trPr>
        <w:tc>
          <w:tcPr>
            <w:tcW w:w="2122" w:type="dxa"/>
          </w:tcPr>
          <w:p w14:paraId="56A5FD03" w14:textId="68899EA2" w:rsidR="004F503D" w:rsidRDefault="008C34A7" w:rsidP="000B3EB7">
            <w:proofErr w:type="spellStart"/>
            <w:r>
              <w:t>WordIndex</w:t>
            </w:r>
            <w:proofErr w:type="spellEnd"/>
          </w:p>
        </w:tc>
        <w:tc>
          <w:tcPr>
            <w:tcW w:w="1842" w:type="dxa"/>
          </w:tcPr>
          <w:p w14:paraId="38E84DD5" w14:textId="4B572C39" w:rsidR="004F503D" w:rsidRDefault="008C34A7" w:rsidP="000B3EB7">
            <w:r>
              <w:t>int</w:t>
            </w:r>
          </w:p>
        </w:tc>
        <w:tc>
          <w:tcPr>
            <w:tcW w:w="5052" w:type="dxa"/>
          </w:tcPr>
          <w:p w14:paraId="42FEB3E1" w14:textId="3A01B509" w:rsidR="004F503D" w:rsidRDefault="00B939B4" w:rsidP="000B3EB7">
            <w:r>
              <w:t xml:space="preserve">Holds the </w:t>
            </w:r>
            <w:r w:rsidR="0010785A">
              <w:t>number</w:t>
            </w:r>
            <w:r>
              <w:t xml:space="preserve"> of the current character in </w:t>
            </w:r>
            <w:r w:rsidR="0010785A">
              <w:t>a</w:t>
            </w:r>
            <w:r>
              <w:t xml:space="preserve"> word that is being processed</w:t>
            </w:r>
            <w:r w:rsidR="0010785A">
              <w:t>.</w:t>
            </w:r>
          </w:p>
        </w:tc>
      </w:tr>
      <w:tr w:rsidR="008C34A7" w14:paraId="162A5687" w14:textId="77777777" w:rsidTr="000B3EB7">
        <w:trPr>
          <w:trHeight w:val="547"/>
        </w:trPr>
        <w:tc>
          <w:tcPr>
            <w:tcW w:w="2122" w:type="dxa"/>
          </w:tcPr>
          <w:p w14:paraId="5EAFC83C" w14:textId="69138FF6" w:rsidR="008C34A7" w:rsidRDefault="008C34A7" w:rsidP="000B3EB7">
            <w:proofErr w:type="spellStart"/>
            <w:r>
              <w:t>CurrentCharacter</w:t>
            </w:r>
            <w:proofErr w:type="spellEnd"/>
          </w:p>
        </w:tc>
        <w:tc>
          <w:tcPr>
            <w:tcW w:w="1842" w:type="dxa"/>
          </w:tcPr>
          <w:p w14:paraId="18A188D1" w14:textId="1F918CB6" w:rsidR="008C34A7" w:rsidRDefault="008C34A7" w:rsidP="000B3EB7">
            <w:r>
              <w:t>int</w:t>
            </w:r>
          </w:p>
        </w:tc>
        <w:tc>
          <w:tcPr>
            <w:tcW w:w="5052" w:type="dxa"/>
          </w:tcPr>
          <w:p w14:paraId="080A8203" w14:textId="3A7A1515" w:rsidR="008C34A7" w:rsidRDefault="00B939B4" w:rsidP="000B3EB7">
            <w:r>
              <w:t>Holds the</w:t>
            </w:r>
            <w:r w:rsidR="0010785A">
              <w:t xml:space="preserve"> ascii</w:t>
            </w:r>
            <w:r>
              <w:t xml:space="preserve"> value of the current character that is being processed</w:t>
            </w:r>
            <w:r w:rsidR="00AF6F0E">
              <w:t>.</w:t>
            </w:r>
          </w:p>
        </w:tc>
      </w:tr>
      <w:tr w:rsidR="008C34A7" w14:paraId="4D1D12BC" w14:textId="77777777" w:rsidTr="000B3EB7">
        <w:trPr>
          <w:trHeight w:val="547"/>
        </w:trPr>
        <w:tc>
          <w:tcPr>
            <w:tcW w:w="2122" w:type="dxa"/>
          </w:tcPr>
          <w:p w14:paraId="2A69C4CE" w14:textId="01329A67" w:rsidR="008C34A7" w:rsidRDefault="008C34A7" w:rsidP="000B3EB7">
            <w:proofErr w:type="spellStart"/>
            <w:r>
              <w:t>WordBuffer</w:t>
            </w:r>
            <w:proofErr w:type="spellEnd"/>
          </w:p>
        </w:tc>
        <w:tc>
          <w:tcPr>
            <w:tcW w:w="1842" w:type="dxa"/>
          </w:tcPr>
          <w:p w14:paraId="36AFE93B" w14:textId="00A542D4" w:rsidR="008C34A7" w:rsidRDefault="008C34A7" w:rsidP="000B3EB7">
            <w:r>
              <w:t>char array</w:t>
            </w:r>
          </w:p>
        </w:tc>
        <w:tc>
          <w:tcPr>
            <w:tcW w:w="5052" w:type="dxa"/>
          </w:tcPr>
          <w:p w14:paraId="15934079" w14:textId="7770A890" w:rsidR="008C34A7" w:rsidRDefault="001C4B70" w:rsidP="000B3EB7">
            <w:r>
              <w:t>Temporary storage</w:t>
            </w:r>
            <w:r w:rsidR="00B939B4">
              <w:t xml:space="preserve"> to hold a line of G-</w:t>
            </w:r>
            <w:r w:rsidR="00465CD2">
              <w:t>c</w:t>
            </w:r>
            <w:r w:rsidR="00B939B4">
              <w:t>ode being sent to the robot</w:t>
            </w:r>
            <w:r w:rsidR="00AF6F0E">
              <w:t>.</w:t>
            </w:r>
          </w:p>
        </w:tc>
      </w:tr>
    </w:tbl>
    <w:p w14:paraId="38D5A1F4" w14:textId="76B2D33F" w:rsidR="002F6DC9" w:rsidRPr="002F6DC9" w:rsidRDefault="00B0521F" w:rsidP="002F6DC9">
      <w:pPr>
        <w:pStyle w:val="Heading1"/>
      </w:pPr>
      <w:r>
        <w:t>Function</w:t>
      </w:r>
      <w:r w:rsidR="00D02F42">
        <w:t>s</w:t>
      </w:r>
    </w:p>
    <w:p w14:paraId="17F6EA86" w14:textId="23C6A900" w:rsidR="008D46B3" w:rsidRPr="00AB5AAB" w:rsidRDefault="008D46B3" w:rsidP="008D46B3">
      <w:pPr>
        <w:rPr>
          <w:b/>
          <w:bCs/>
        </w:rPr>
      </w:pPr>
      <w:r w:rsidRPr="00AB5AAB">
        <w:rPr>
          <w:b/>
          <w:bCs/>
        </w:rPr>
        <w:t xml:space="preserve">Int </w:t>
      </w:r>
      <w:proofErr w:type="spellStart"/>
      <w:r w:rsidRPr="00AB5AAB">
        <w:rPr>
          <w:b/>
          <w:bCs/>
        </w:rPr>
        <w:t>LoadFontData</w:t>
      </w:r>
      <w:proofErr w:type="spellEnd"/>
      <w:r w:rsidRPr="00AB5AAB">
        <w:rPr>
          <w:b/>
          <w:bCs/>
        </w:rPr>
        <w:t>(void)</w:t>
      </w:r>
    </w:p>
    <w:p w14:paraId="300EFBB7" w14:textId="1B4B2871" w:rsidR="008D46B3" w:rsidRDefault="00AB5AAB" w:rsidP="008D46B3">
      <w:r>
        <w:t xml:space="preserve">Loads stroke data from </w:t>
      </w:r>
      <w:r w:rsidR="0038479B">
        <w:t>‘</w:t>
      </w:r>
      <w:r>
        <w:t>SingleStrokeFont.txt</w:t>
      </w:r>
      <w:r w:rsidR="0038479B">
        <w:t>’</w:t>
      </w:r>
      <w:r>
        <w:t xml:space="preserve"> into dynamically allocated storage</w:t>
      </w:r>
      <w:r w:rsidR="00B53C83">
        <w:t>.</w:t>
      </w:r>
    </w:p>
    <w:p w14:paraId="5A1C2AB6" w14:textId="59A5E279" w:rsidR="00AB5AAB" w:rsidRDefault="00AB5AAB" w:rsidP="008D46B3">
      <w:r>
        <w:t>Parameters:</w:t>
      </w:r>
    </w:p>
    <w:p w14:paraId="08DAF85F" w14:textId="3CE03AAD" w:rsidR="00AB5AAB" w:rsidRDefault="00AB5AAB" w:rsidP="00AB5AAB">
      <w:pPr>
        <w:pStyle w:val="ListParagraph"/>
        <w:numPr>
          <w:ilvl w:val="0"/>
          <w:numId w:val="2"/>
        </w:numPr>
      </w:pPr>
      <w:r>
        <w:t>None</w:t>
      </w:r>
    </w:p>
    <w:p w14:paraId="530B6872" w14:textId="4A4C67B6" w:rsidR="00AB5AAB" w:rsidRDefault="00AB5AAB" w:rsidP="00AB5AAB">
      <w:r>
        <w:t>Return:</w:t>
      </w:r>
    </w:p>
    <w:p w14:paraId="027E00AA" w14:textId="6932513C" w:rsidR="00AB5AAB" w:rsidRDefault="00AB5AAB" w:rsidP="00AB5AAB">
      <w:pPr>
        <w:pStyle w:val="ListParagraph"/>
        <w:numPr>
          <w:ilvl w:val="0"/>
          <w:numId w:val="2"/>
        </w:numPr>
      </w:pPr>
      <w:r>
        <w:t>0 – Data loaded successfully</w:t>
      </w:r>
    </w:p>
    <w:p w14:paraId="2C59FF2B" w14:textId="2C4FD7B3" w:rsidR="00523655" w:rsidRDefault="00AB5AAB" w:rsidP="00AB5AAB">
      <w:pPr>
        <w:pStyle w:val="ListParagraph"/>
        <w:numPr>
          <w:ilvl w:val="0"/>
          <w:numId w:val="2"/>
        </w:numPr>
      </w:pPr>
      <w:r>
        <w:t xml:space="preserve">-1 – </w:t>
      </w:r>
      <w:r w:rsidR="0038479B">
        <w:t>‘SingleStrokeFont.txt’ f</w:t>
      </w:r>
      <w:r>
        <w:t>ile not found</w:t>
      </w:r>
    </w:p>
    <w:p w14:paraId="605ACFB5" w14:textId="026584C2" w:rsidR="00AB5AAB" w:rsidRDefault="00523655" w:rsidP="00AB5AAB">
      <w:pPr>
        <w:pStyle w:val="ListParagraph"/>
        <w:numPr>
          <w:ilvl w:val="0"/>
          <w:numId w:val="2"/>
        </w:numPr>
      </w:pPr>
      <w:r>
        <w:t>-2 – Memory</w:t>
      </w:r>
      <w:r w:rsidR="00AB5AAB">
        <w:t xml:space="preserve"> not allocated</w:t>
      </w:r>
    </w:p>
    <w:p w14:paraId="5D40A1DC" w14:textId="77777777" w:rsidR="00AB5AAB" w:rsidRDefault="00AB5AAB" w:rsidP="008D46B3"/>
    <w:p w14:paraId="7F6DA7C8" w14:textId="26B3F3D5" w:rsidR="008D46B3" w:rsidRDefault="008D46B3" w:rsidP="008D46B3">
      <w:pPr>
        <w:rPr>
          <w:b/>
          <w:bCs/>
        </w:rPr>
      </w:pPr>
      <w:r w:rsidRPr="00AB5AAB">
        <w:rPr>
          <w:b/>
          <w:bCs/>
        </w:rPr>
        <w:t xml:space="preserve">Float </w:t>
      </w:r>
      <w:proofErr w:type="spellStart"/>
      <w:r w:rsidRPr="00AB5AAB">
        <w:rPr>
          <w:b/>
          <w:bCs/>
        </w:rPr>
        <w:t>GetFontSize</w:t>
      </w:r>
      <w:proofErr w:type="spellEnd"/>
      <w:r w:rsidRPr="00AB5AAB">
        <w:rPr>
          <w:b/>
          <w:bCs/>
        </w:rPr>
        <w:t>(void)</w:t>
      </w:r>
    </w:p>
    <w:p w14:paraId="5E6C149D" w14:textId="2D5B3505" w:rsidR="00AB5AAB" w:rsidRDefault="00AB5AAB" w:rsidP="008D46B3">
      <w:r>
        <w:t>Prompts the user for a font size between 4 and 10 mm and checks if the input is valid</w:t>
      </w:r>
      <w:r w:rsidR="00B53C83">
        <w:t>.</w:t>
      </w:r>
    </w:p>
    <w:p w14:paraId="0E9C6777" w14:textId="77777777" w:rsidR="00AB5AAB" w:rsidRDefault="00AB5AAB" w:rsidP="00AB5AAB">
      <w:r>
        <w:t>Parameters:</w:t>
      </w:r>
    </w:p>
    <w:p w14:paraId="2139F7E8" w14:textId="4AA097FF" w:rsidR="00AB5AAB" w:rsidRDefault="00AB5AAB" w:rsidP="00AB5AAB">
      <w:pPr>
        <w:pStyle w:val="ListParagraph"/>
        <w:numPr>
          <w:ilvl w:val="0"/>
          <w:numId w:val="2"/>
        </w:numPr>
      </w:pPr>
      <w:r>
        <w:t>None</w:t>
      </w:r>
    </w:p>
    <w:p w14:paraId="47E8312F" w14:textId="77777777" w:rsidR="00AB5AAB" w:rsidRDefault="00AB5AAB" w:rsidP="00AB5AAB">
      <w:r>
        <w:t>Return:</w:t>
      </w:r>
    </w:p>
    <w:p w14:paraId="5389A57F" w14:textId="51BDDE6E" w:rsidR="00AB5AAB" w:rsidRPr="00AB5AAB" w:rsidRDefault="00AB5AAB" w:rsidP="00AB5AAB">
      <w:pPr>
        <w:pStyle w:val="ListParagraph"/>
        <w:numPr>
          <w:ilvl w:val="0"/>
          <w:numId w:val="2"/>
        </w:numPr>
      </w:pPr>
      <w:r>
        <w:t>Users font size – If it is a valid input</w:t>
      </w:r>
    </w:p>
    <w:p w14:paraId="24C9F142" w14:textId="77777777" w:rsidR="008D46B3" w:rsidRDefault="008D46B3" w:rsidP="008D46B3"/>
    <w:p w14:paraId="1832058B" w14:textId="0B165B65" w:rsidR="008D46B3" w:rsidRPr="00AB5AAB" w:rsidRDefault="008D46B3" w:rsidP="008D46B3">
      <w:pPr>
        <w:rPr>
          <w:b/>
          <w:bCs/>
        </w:rPr>
      </w:pPr>
      <w:r w:rsidRPr="00AB5AAB">
        <w:rPr>
          <w:b/>
          <w:bCs/>
        </w:rPr>
        <w:t xml:space="preserve">Float </w:t>
      </w:r>
      <w:proofErr w:type="spellStart"/>
      <w:r w:rsidRPr="00AB5AAB">
        <w:rPr>
          <w:b/>
          <w:bCs/>
        </w:rPr>
        <w:t>CalculateScaleFactor</w:t>
      </w:r>
      <w:proofErr w:type="spellEnd"/>
      <w:r w:rsidRPr="00AB5AAB">
        <w:rPr>
          <w:b/>
          <w:bCs/>
        </w:rPr>
        <w:t xml:space="preserve">(float </w:t>
      </w:r>
      <w:proofErr w:type="spellStart"/>
      <w:r w:rsidRPr="00AB5AAB">
        <w:rPr>
          <w:b/>
          <w:bCs/>
        </w:rPr>
        <w:t>FontSize</w:t>
      </w:r>
      <w:proofErr w:type="spellEnd"/>
      <w:r w:rsidRPr="00AB5AAB">
        <w:rPr>
          <w:b/>
          <w:bCs/>
        </w:rPr>
        <w:t>)</w:t>
      </w:r>
    </w:p>
    <w:p w14:paraId="32935E91" w14:textId="1F0DBC9D" w:rsidR="008D46B3" w:rsidRDefault="00AB5AAB" w:rsidP="008D46B3">
      <w:r>
        <w:t>Calculates the scale factor that should be used on the coordinates using the user’s font size</w:t>
      </w:r>
      <w:r w:rsidR="00B53C83">
        <w:t>.</w:t>
      </w:r>
    </w:p>
    <w:p w14:paraId="43B1AEFE" w14:textId="77777777" w:rsidR="00AB5AAB" w:rsidRDefault="00AB5AAB" w:rsidP="00AB5AAB">
      <w:r>
        <w:t>Parameters:</w:t>
      </w:r>
    </w:p>
    <w:p w14:paraId="129311A8" w14:textId="3437CF2F" w:rsidR="00AB5AAB" w:rsidRDefault="00AB5AAB" w:rsidP="00AB5AAB">
      <w:pPr>
        <w:pStyle w:val="ListParagraph"/>
        <w:numPr>
          <w:ilvl w:val="0"/>
          <w:numId w:val="2"/>
        </w:numPr>
      </w:pPr>
      <w:proofErr w:type="spellStart"/>
      <w:r>
        <w:t>FontSize</w:t>
      </w:r>
      <w:proofErr w:type="spellEnd"/>
      <w:r>
        <w:t xml:space="preserve"> – The user’s selected font size</w:t>
      </w:r>
    </w:p>
    <w:p w14:paraId="2F19032B" w14:textId="77777777" w:rsidR="00AB5AAB" w:rsidRDefault="00AB5AAB" w:rsidP="00AB5AAB">
      <w:r>
        <w:t>Return:</w:t>
      </w:r>
    </w:p>
    <w:p w14:paraId="6DB7A6BF" w14:textId="53ADF27F" w:rsidR="00AB5AAB" w:rsidRDefault="00AB5AAB" w:rsidP="008D46B3">
      <w:pPr>
        <w:pStyle w:val="ListParagraph"/>
        <w:numPr>
          <w:ilvl w:val="0"/>
          <w:numId w:val="2"/>
        </w:numPr>
      </w:pPr>
      <w:proofErr w:type="spellStart"/>
      <w:r>
        <w:t>ScaleFactor</w:t>
      </w:r>
      <w:proofErr w:type="spellEnd"/>
      <w:r>
        <w:t xml:space="preserve"> – </w:t>
      </w:r>
      <w:proofErr w:type="spellStart"/>
      <w:r>
        <w:t>FontSize</w:t>
      </w:r>
      <w:proofErr w:type="spellEnd"/>
      <w:r>
        <w:t xml:space="preserve"> / 18</w:t>
      </w:r>
    </w:p>
    <w:p w14:paraId="5012D7AF" w14:textId="77777777" w:rsidR="00AB5AAB" w:rsidRDefault="00AB5AAB" w:rsidP="00AB5AAB"/>
    <w:p w14:paraId="3C72AF3F" w14:textId="5F8B3238" w:rsidR="008D46B3" w:rsidRPr="00AB5AAB" w:rsidRDefault="008D46B3" w:rsidP="008D46B3">
      <w:pPr>
        <w:rPr>
          <w:b/>
          <w:bCs/>
        </w:rPr>
      </w:pPr>
      <w:r w:rsidRPr="00AB5AAB">
        <w:rPr>
          <w:b/>
          <w:bCs/>
        </w:rPr>
        <w:t xml:space="preserve">Float </w:t>
      </w:r>
      <w:proofErr w:type="spellStart"/>
      <w:r w:rsidRPr="00AB5AAB">
        <w:rPr>
          <w:b/>
          <w:bCs/>
        </w:rPr>
        <w:t>CalculateWordWidth</w:t>
      </w:r>
      <w:proofErr w:type="spellEnd"/>
      <w:r w:rsidRPr="00AB5AAB">
        <w:rPr>
          <w:b/>
          <w:bCs/>
        </w:rPr>
        <w:t>(</w:t>
      </w:r>
      <w:proofErr w:type="spellStart"/>
      <w:r w:rsidRPr="00AB5AAB">
        <w:rPr>
          <w:b/>
          <w:bCs/>
        </w:rPr>
        <w:t>const</w:t>
      </w:r>
      <w:proofErr w:type="spellEnd"/>
      <w:r w:rsidRPr="00AB5AAB">
        <w:rPr>
          <w:b/>
          <w:bCs/>
        </w:rPr>
        <w:t xml:space="preserve"> char *Word)</w:t>
      </w:r>
    </w:p>
    <w:p w14:paraId="2FC91E06" w14:textId="6D09848F" w:rsidR="008D46B3" w:rsidRDefault="00AB5AAB" w:rsidP="008D46B3">
      <w:r>
        <w:t xml:space="preserve">Calculates the </w:t>
      </w:r>
      <w:r w:rsidR="0010785A">
        <w:t xml:space="preserve">scaled </w:t>
      </w:r>
      <w:r>
        <w:t xml:space="preserve">width of a word using the character </w:t>
      </w:r>
      <w:r w:rsidR="0010785A">
        <w:t>stroke data</w:t>
      </w:r>
      <w:r w:rsidR="00B53C83">
        <w:t>.</w:t>
      </w:r>
    </w:p>
    <w:p w14:paraId="5D10965C" w14:textId="77777777" w:rsidR="0010785A" w:rsidRDefault="0010785A" w:rsidP="0010785A">
      <w:r>
        <w:t>Parameters:</w:t>
      </w:r>
    </w:p>
    <w:p w14:paraId="606538A3" w14:textId="0D916438" w:rsidR="0010785A" w:rsidRDefault="0010785A" w:rsidP="0010785A">
      <w:pPr>
        <w:pStyle w:val="ListParagraph"/>
        <w:numPr>
          <w:ilvl w:val="0"/>
          <w:numId w:val="2"/>
        </w:numPr>
      </w:pPr>
      <w:r>
        <w:t xml:space="preserve">Word – A pointer to </w:t>
      </w:r>
      <w:r w:rsidR="00523655">
        <w:t xml:space="preserve">the address of the </w:t>
      </w:r>
      <w:r>
        <w:t>word string</w:t>
      </w:r>
    </w:p>
    <w:p w14:paraId="263AB0AA" w14:textId="77777777" w:rsidR="0010785A" w:rsidRDefault="0010785A" w:rsidP="0010785A">
      <w:r>
        <w:t>Return:</w:t>
      </w:r>
    </w:p>
    <w:p w14:paraId="34982F5E" w14:textId="61373A62" w:rsidR="0010785A" w:rsidRDefault="0010785A" w:rsidP="0010785A">
      <w:pPr>
        <w:pStyle w:val="ListParagraph"/>
        <w:numPr>
          <w:ilvl w:val="0"/>
          <w:numId w:val="2"/>
        </w:numPr>
      </w:pPr>
      <w:proofErr w:type="spellStart"/>
      <w:r>
        <w:t>WordWidth</w:t>
      </w:r>
      <w:proofErr w:type="spellEnd"/>
      <w:r>
        <w:t xml:space="preserve"> – Scaled width of the word string</w:t>
      </w:r>
    </w:p>
    <w:p w14:paraId="255AFD63" w14:textId="77777777" w:rsidR="0010785A" w:rsidRDefault="0010785A" w:rsidP="0010785A"/>
    <w:p w14:paraId="583106CD" w14:textId="5A2668EC" w:rsidR="008D46B3" w:rsidRPr="00AB5AAB" w:rsidRDefault="0038479B" w:rsidP="008D46B3">
      <w:pPr>
        <w:rPr>
          <w:b/>
          <w:bCs/>
        </w:rPr>
      </w:pPr>
      <w:r>
        <w:rPr>
          <w:b/>
          <w:bCs/>
        </w:rPr>
        <w:t>Int</w:t>
      </w:r>
      <w:r w:rsidR="008D46B3" w:rsidRPr="00AB5AAB">
        <w:rPr>
          <w:b/>
          <w:bCs/>
        </w:rPr>
        <w:t xml:space="preserve"> </w:t>
      </w:r>
      <w:proofErr w:type="spellStart"/>
      <w:r w:rsidR="008D46B3" w:rsidRPr="00AB5AAB">
        <w:rPr>
          <w:b/>
          <w:bCs/>
        </w:rPr>
        <w:t>ProcessWord</w:t>
      </w:r>
      <w:proofErr w:type="spellEnd"/>
      <w:r w:rsidR="008D46B3" w:rsidRPr="00AB5AAB">
        <w:rPr>
          <w:b/>
          <w:bCs/>
        </w:rPr>
        <w:t xml:space="preserve">(float </w:t>
      </w:r>
      <w:proofErr w:type="spellStart"/>
      <w:r w:rsidR="008D46B3" w:rsidRPr="00AB5AAB">
        <w:rPr>
          <w:b/>
          <w:bCs/>
        </w:rPr>
        <w:t>FontSize</w:t>
      </w:r>
      <w:proofErr w:type="spellEnd"/>
      <w:r w:rsidR="00CB46CC">
        <w:rPr>
          <w:b/>
          <w:bCs/>
        </w:rPr>
        <w:t>)</w:t>
      </w:r>
    </w:p>
    <w:p w14:paraId="6D2AB996" w14:textId="68BFA5DE" w:rsidR="0010785A" w:rsidRDefault="0010785A" w:rsidP="0010785A">
      <w:r>
        <w:t>Reads characters in ‘TestData.txt’</w:t>
      </w:r>
      <w:r w:rsidR="00B53C83">
        <w:t>, forms words, manages line wrapping and calls G-code generation.</w:t>
      </w:r>
    </w:p>
    <w:p w14:paraId="1EC79F57" w14:textId="28234C16" w:rsidR="0010785A" w:rsidRDefault="0010785A" w:rsidP="0010785A">
      <w:r>
        <w:t>Parameters:</w:t>
      </w:r>
    </w:p>
    <w:p w14:paraId="6B3888FF" w14:textId="350D8C40" w:rsidR="0010785A" w:rsidRDefault="00523655" w:rsidP="0010785A">
      <w:pPr>
        <w:pStyle w:val="ListParagraph"/>
        <w:numPr>
          <w:ilvl w:val="0"/>
          <w:numId w:val="2"/>
        </w:numPr>
      </w:pPr>
      <w:proofErr w:type="spellStart"/>
      <w:r>
        <w:t>pTestDataFile</w:t>
      </w:r>
      <w:proofErr w:type="spellEnd"/>
      <w:r>
        <w:t xml:space="preserve"> – A pointer to the address of ‘TestData.txt’</w:t>
      </w:r>
    </w:p>
    <w:p w14:paraId="5EA6AEF2" w14:textId="787FE3C2" w:rsidR="00523655" w:rsidRDefault="00523655" w:rsidP="0010785A">
      <w:pPr>
        <w:pStyle w:val="ListParagraph"/>
        <w:numPr>
          <w:ilvl w:val="0"/>
          <w:numId w:val="2"/>
        </w:numPr>
      </w:pPr>
      <w:proofErr w:type="spellStart"/>
      <w:r>
        <w:t>FontSize</w:t>
      </w:r>
      <w:proofErr w:type="spellEnd"/>
      <w:r>
        <w:t xml:space="preserve"> – The user’s selected font size</w:t>
      </w:r>
    </w:p>
    <w:p w14:paraId="72EC87E8" w14:textId="77777777" w:rsidR="0010785A" w:rsidRDefault="0010785A" w:rsidP="0010785A">
      <w:r>
        <w:t>Return:</w:t>
      </w:r>
    </w:p>
    <w:p w14:paraId="7726D76C" w14:textId="2EAD68C8" w:rsidR="0010785A" w:rsidRDefault="0038479B" w:rsidP="0010785A">
      <w:pPr>
        <w:pStyle w:val="ListParagraph"/>
        <w:numPr>
          <w:ilvl w:val="0"/>
          <w:numId w:val="2"/>
        </w:numPr>
      </w:pPr>
      <w:r>
        <w:t>0 – ‘TestData.tx</w:t>
      </w:r>
      <w:r w:rsidR="00F3609A">
        <w:t>t</w:t>
      </w:r>
      <w:r>
        <w:t>’ processed successfully</w:t>
      </w:r>
    </w:p>
    <w:p w14:paraId="74CC1EBD" w14:textId="200B3C6F" w:rsidR="0038479B" w:rsidRDefault="0038479B" w:rsidP="0010785A">
      <w:pPr>
        <w:pStyle w:val="ListParagraph"/>
        <w:numPr>
          <w:ilvl w:val="0"/>
          <w:numId w:val="2"/>
        </w:numPr>
      </w:pPr>
      <w:r>
        <w:t xml:space="preserve">-1 </w:t>
      </w:r>
      <w:r w:rsidR="00F3609A">
        <w:t>–</w:t>
      </w:r>
      <w:r>
        <w:t xml:space="preserve"> </w:t>
      </w:r>
      <w:r w:rsidR="00F3609A">
        <w:t>‘TestData.txt’ file not found</w:t>
      </w:r>
    </w:p>
    <w:p w14:paraId="2AB93381" w14:textId="77777777" w:rsidR="008D46B3" w:rsidRDefault="008D46B3" w:rsidP="008D46B3"/>
    <w:p w14:paraId="0AF40329" w14:textId="140351FB" w:rsidR="008D46B3" w:rsidRPr="00AB5AAB" w:rsidRDefault="008D46B3" w:rsidP="008D46B3">
      <w:pPr>
        <w:rPr>
          <w:b/>
          <w:bCs/>
        </w:rPr>
      </w:pPr>
      <w:r w:rsidRPr="00AB5AAB">
        <w:rPr>
          <w:b/>
          <w:bCs/>
        </w:rPr>
        <w:t xml:space="preserve">Void </w:t>
      </w:r>
      <w:proofErr w:type="spellStart"/>
      <w:r w:rsidRPr="00AB5AAB">
        <w:rPr>
          <w:b/>
          <w:bCs/>
        </w:rPr>
        <w:t>GenerateGCode</w:t>
      </w:r>
      <w:proofErr w:type="spellEnd"/>
      <w:r w:rsidRPr="00AB5AAB">
        <w:rPr>
          <w:b/>
          <w:bCs/>
        </w:rPr>
        <w:t>(</w:t>
      </w:r>
      <w:proofErr w:type="spellStart"/>
      <w:r w:rsidRPr="00AB5AAB">
        <w:rPr>
          <w:b/>
          <w:bCs/>
        </w:rPr>
        <w:t>const</w:t>
      </w:r>
      <w:proofErr w:type="spellEnd"/>
      <w:r w:rsidRPr="00AB5AAB">
        <w:rPr>
          <w:b/>
          <w:bCs/>
        </w:rPr>
        <w:t xml:space="preserve"> char *Word)</w:t>
      </w:r>
    </w:p>
    <w:p w14:paraId="0EF973F2" w14:textId="5BA842F8" w:rsidR="008D46B3" w:rsidRDefault="00465CD2" w:rsidP="008D46B3">
      <w:r>
        <w:t>Generates G-code</w:t>
      </w:r>
      <w:r w:rsidR="00B53C83">
        <w:t xml:space="preserve"> for each word and outputs to either the terminal or the robot depending on the mode.</w:t>
      </w:r>
    </w:p>
    <w:p w14:paraId="038C029A" w14:textId="77777777" w:rsidR="00B53C83" w:rsidRDefault="00B53C83" w:rsidP="00B53C83">
      <w:r>
        <w:t>Parameters:</w:t>
      </w:r>
    </w:p>
    <w:p w14:paraId="2D4C7C07" w14:textId="152910B0" w:rsidR="00B53C83" w:rsidRDefault="00B53C83" w:rsidP="00B53C83">
      <w:pPr>
        <w:pStyle w:val="ListParagraph"/>
        <w:numPr>
          <w:ilvl w:val="0"/>
          <w:numId w:val="3"/>
        </w:numPr>
      </w:pPr>
      <w:r>
        <w:t>Word – A pointer to the word being converted into G-code</w:t>
      </w:r>
    </w:p>
    <w:p w14:paraId="6A3EE737" w14:textId="77777777" w:rsidR="00B53C83" w:rsidRDefault="00B53C83" w:rsidP="00B53C83">
      <w:r>
        <w:t>Return:</w:t>
      </w:r>
    </w:p>
    <w:p w14:paraId="0A391E8C" w14:textId="5FE9EEF9" w:rsidR="00B53C83" w:rsidRDefault="00B53C83" w:rsidP="00B53C83">
      <w:pPr>
        <w:pStyle w:val="ListParagraph"/>
        <w:numPr>
          <w:ilvl w:val="0"/>
          <w:numId w:val="3"/>
        </w:numPr>
      </w:pPr>
      <w:r>
        <w:t>None</w:t>
      </w:r>
    </w:p>
    <w:p w14:paraId="1797E571" w14:textId="77777777" w:rsidR="00B53C83" w:rsidRDefault="00B53C83" w:rsidP="00B53C83"/>
    <w:p w14:paraId="7AFB40DB" w14:textId="2237EC1C" w:rsidR="008D46B3" w:rsidRDefault="008D46B3" w:rsidP="008D46B3">
      <w:pPr>
        <w:rPr>
          <w:b/>
          <w:bCs/>
        </w:rPr>
      </w:pPr>
      <w:r w:rsidRPr="00AB5AAB">
        <w:rPr>
          <w:b/>
          <w:bCs/>
        </w:rPr>
        <w:t xml:space="preserve">Void </w:t>
      </w:r>
      <w:proofErr w:type="spellStart"/>
      <w:r w:rsidRPr="00AB5AAB">
        <w:rPr>
          <w:b/>
          <w:bCs/>
        </w:rPr>
        <w:t>SetNewLine</w:t>
      </w:r>
      <w:proofErr w:type="spellEnd"/>
      <w:r w:rsidRPr="00AB5AAB">
        <w:rPr>
          <w:b/>
          <w:bCs/>
        </w:rPr>
        <w:t xml:space="preserve">(float </w:t>
      </w:r>
      <w:proofErr w:type="spellStart"/>
      <w:r w:rsidRPr="00AB5AAB">
        <w:rPr>
          <w:b/>
          <w:bCs/>
        </w:rPr>
        <w:t>FontSize</w:t>
      </w:r>
      <w:proofErr w:type="spellEnd"/>
      <w:r w:rsidRPr="00AB5AAB">
        <w:rPr>
          <w:b/>
          <w:bCs/>
        </w:rPr>
        <w:t>)</w:t>
      </w:r>
    </w:p>
    <w:p w14:paraId="0778CC8C" w14:textId="25D16F24" w:rsidR="00B53C83" w:rsidRDefault="00B53C83" w:rsidP="008D46B3">
      <w:r>
        <w:t>Moves the position down to a new line when needed.</w:t>
      </w:r>
    </w:p>
    <w:p w14:paraId="47B8E9A6" w14:textId="77777777" w:rsidR="00B53C83" w:rsidRDefault="00B53C83" w:rsidP="00B53C83">
      <w:r>
        <w:t>Parameters:</w:t>
      </w:r>
    </w:p>
    <w:p w14:paraId="1BE850AF" w14:textId="35E9A9D5" w:rsidR="00B53C83" w:rsidRDefault="00B53C83" w:rsidP="00B53C83">
      <w:pPr>
        <w:pStyle w:val="ListParagraph"/>
        <w:numPr>
          <w:ilvl w:val="0"/>
          <w:numId w:val="3"/>
        </w:numPr>
      </w:pPr>
      <w:proofErr w:type="spellStart"/>
      <w:r>
        <w:t>FontSize</w:t>
      </w:r>
      <w:proofErr w:type="spellEnd"/>
      <w:r>
        <w:t xml:space="preserve"> – The user’s selected font size</w:t>
      </w:r>
    </w:p>
    <w:p w14:paraId="3A6C1913" w14:textId="77777777" w:rsidR="00B53C83" w:rsidRDefault="00B53C83" w:rsidP="00B53C83">
      <w:r>
        <w:t>Return:</w:t>
      </w:r>
    </w:p>
    <w:p w14:paraId="600ABD06" w14:textId="30C2C761" w:rsidR="00B53C83" w:rsidRDefault="00B53C83" w:rsidP="00B53C83">
      <w:pPr>
        <w:pStyle w:val="ListParagraph"/>
        <w:numPr>
          <w:ilvl w:val="0"/>
          <w:numId w:val="3"/>
        </w:numPr>
      </w:pPr>
      <w:r>
        <w:t>None</w:t>
      </w:r>
    </w:p>
    <w:p w14:paraId="2D992CE9" w14:textId="77777777" w:rsidR="008D46B3" w:rsidRDefault="008D46B3" w:rsidP="008D46B3"/>
    <w:p w14:paraId="0E2CFB54" w14:textId="5C22C873" w:rsidR="00AE1BBC" w:rsidRDefault="00AE1BBC" w:rsidP="008D46B3">
      <w:pPr>
        <w:rPr>
          <w:b/>
          <w:bCs/>
        </w:rPr>
      </w:pPr>
      <w:r>
        <w:rPr>
          <w:b/>
          <w:bCs/>
        </w:rPr>
        <w:t xml:space="preserve">Void </w:t>
      </w:r>
      <w:proofErr w:type="spellStart"/>
      <w:r>
        <w:rPr>
          <w:b/>
          <w:bCs/>
        </w:rPr>
        <w:t>ResetPen</w:t>
      </w:r>
      <w:proofErr w:type="spellEnd"/>
      <w:r>
        <w:rPr>
          <w:b/>
          <w:bCs/>
        </w:rPr>
        <w:t>(void)</w:t>
      </w:r>
    </w:p>
    <w:p w14:paraId="29C540F6" w14:textId="1788A14D" w:rsidR="00AE1BBC" w:rsidRDefault="00AE1BBC" w:rsidP="008D46B3">
      <w:r>
        <w:t>Resets the pen’s position to zero</w:t>
      </w:r>
      <w:r w:rsidR="00DF3B5D">
        <w:t xml:space="preserve"> after all G-code has been sent’</w:t>
      </w:r>
    </w:p>
    <w:p w14:paraId="10F5F47C" w14:textId="77777777" w:rsidR="00AE1BBC" w:rsidRDefault="00AE1BBC" w:rsidP="00AE1BBC">
      <w:r>
        <w:t>Parameters:</w:t>
      </w:r>
    </w:p>
    <w:p w14:paraId="46B104A6" w14:textId="4CFEB311" w:rsidR="00AE1BBC" w:rsidRDefault="00AE1BBC" w:rsidP="00AE1BBC">
      <w:pPr>
        <w:pStyle w:val="ListParagraph"/>
        <w:numPr>
          <w:ilvl w:val="0"/>
          <w:numId w:val="3"/>
        </w:numPr>
      </w:pPr>
      <w:r>
        <w:t>None</w:t>
      </w:r>
    </w:p>
    <w:p w14:paraId="100C38B6" w14:textId="77777777" w:rsidR="00AE1BBC" w:rsidRDefault="00AE1BBC" w:rsidP="00AE1BBC">
      <w:r>
        <w:t>Return:</w:t>
      </w:r>
    </w:p>
    <w:p w14:paraId="3FE860E1" w14:textId="53DD73C6" w:rsidR="00AE1BBC" w:rsidRDefault="00AE1BBC" w:rsidP="00AE1BBC">
      <w:pPr>
        <w:pStyle w:val="ListParagraph"/>
        <w:numPr>
          <w:ilvl w:val="0"/>
          <w:numId w:val="3"/>
        </w:numPr>
      </w:pPr>
      <w:r>
        <w:t>None</w:t>
      </w:r>
    </w:p>
    <w:p w14:paraId="5DD6B54B" w14:textId="77777777" w:rsidR="00AE1BBC" w:rsidRPr="00AE1BBC" w:rsidRDefault="00AE1BBC" w:rsidP="008D46B3"/>
    <w:p w14:paraId="51178B97" w14:textId="77777777" w:rsidR="00AE1BBC" w:rsidRDefault="00AE1BBC" w:rsidP="008D46B3"/>
    <w:p w14:paraId="451E1716" w14:textId="0F16108B" w:rsidR="008D46B3" w:rsidRPr="00AB5AAB" w:rsidRDefault="008D46B3" w:rsidP="008D46B3">
      <w:pPr>
        <w:rPr>
          <w:b/>
          <w:bCs/>
        </w:rPr>
      </w:pPr>
      <w:r w:rsidRPr="00AB5AAB">
        <w:rPr>
          <w:b/>
          <w:bCs/>
        </w:rPr>
        <w:t xml:space="preserve">Void </w:t>
      </w:r>
      <w:proofErr w:type="spellStart"/>
      <w:r w:rsidRPr="00AB5AAB">
        <w:rPr>
          <w:b/>
          <w:bCs/>
        </w:rPr>
        <w:t>FreeFontData</w:t>
      </w:r>
      <w:proofErr w:type="spellEnd"/>
      <w:r w:rsidRPr="00AB5AAB">
        <w:rPr>
          <w:b/>
          <w:bCs/>
        </w:rPr>
        <w:t>(void)</w:t>
      </w:r>
    </w:p>
    <w:p w14:paraId="7C0DFCF7" w14:textId="42D1D2F7" w:rsidR="008D46B3" w:rsidRDefault="00B53C83" w:rsidP="008D46B3">
      <w:r>
        <w:t>Frees the dynamically allocated stroke memory after it is no longer needed.</w:t>
      </w:r>
    </w:p>
    <w:p w14:paraId="39569F28" w14:textId="77777777" w:rsidR="00B53C83" w:rsidRDefault="00B53C83" w:rsidP="00B53C83">
      <w:r>
        <w:t>Parameters:</w:t>
      </w:r>
    </w:p>
    <w:p w14:paraId="4B24857E" w14:textId="4953376C" w:rsidR="00B53C83" w:rsidRDefault="00B53C83" w:rsidP="00B53C83">
      <w:pPr>
        <w:pStyle w:val="ListParagraph"/>
        <w:numPr>
          <w:ilvl w:val="0"/>
          <w:numId w:val="3"/>
        </w:numPr>
      </w:pPr>
      <w:r>
        <w:t>None</w:t>
      </w:r>
    </w:p>
    <w:p w14:paraId="532202F2" w14:textId="77777777" w:rsidR="00B53C83" w:rsidRDefault="00B53C83" w:rsidP="00B53C83">
      <w:r>
        <w:t>Return:</w:t>
      </w:r>
    </w:p>
    <w:p w14:paraId="3BEED936" w14:textId="2D029E70" w:rsidR="00B53C83" w:rsidRPr="008D46B3" w:rsidRDefault="00B53C83" w:rsidP="008D46B3">
      <w:pPr>
        <w:pStyle w:val="ListParagraph"/>
        <w:numPr>
          <w:ilvl w:val="0"/>
          <w:numId w:val="3"/>
        </w:numPr>
      </w:pPr>
      <w:r>
        <w:t>None</w:t>
      </w: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2092"/>
        <w:gridCol w:w="2138"/>
        <w:gridCol w:w="2321"/>
        <w:gridCol w:w="2465"/>
      </w:tblGrid>
      <w:tr w:rsidR="00E25194" w14:paraId="306F759B" w14:textId="77777777" w:rsidTr="009603D0">
        <w:tc>
          <w:tcPr>
            <w:tcW w:w="2092" w:type="dxa"/>
          </w:tcPr>
          <w:p w14:paraId="39D184BD" w14:textId="4DF0DEDD" w:rsidR="00E25194" w:rsidRDefault="00E25194" w:rsidP="00E25194">
            <w:pPr>
              <w:jc w:val="center"/>
            </w:pPr>
            <w:r>
              <w:t>Function</w:t>
            </w:r>
          </w:p>
        </w:tc>
        <w:tc>
          <w:tcPr>
            <w:tcW w:w="2138" w:type="dxa"/>
          </w:tcPr>
          <w:p w14:paraId="35DE2346" w14:textId="350A9F2D" w:rsidR="00E25194" w:rsidRDefault="00E25194" w:rsidP="00E25194">
            <w:pPr>
              <w:jc w:val="center"/>
            </w:pPr>
            <w:r>
              <w:t>Test Case</w:t>
            </w:r>
          </w:p>
        </w:tc>
        <w:tc>
          <w:tcPr>
            <w:tcW w:w="2321" w:type="dxa"/>
          </w:tcPr>
          <w:p w14:paraId="25FBFB64" w14:textId="6DA304A2" w:rsidR="00E25194" w:rsidRDefault="00E25194" w:rsidP="00E25194">
            <w:pPr>
              <w:jc w:val="center"/>
            </w:pPr>
            <w:r>
              <w:t>Test Data</w:t>
            </w:r>
          </w:p>
        </w:tc>
        <w:tc>
          <w:tcPr>
            <w:tcW w:w="2465" w:type="dxa"/>
          </w:tcPr>
          <w:p w14:paraId="4EE7DF54" w14:textId="5C96CA69" w:rsidR="00E25194" w:rsidRDefault="00E25194" w:rsidP="00E25194">
            <w:pPr>
              <w:jc w:val="center"/>
            </w:pPr>
            <w:r>
              <w:t>Expected Ou</w:t>
            </w:r>
            <w:r w:rsidR="00FF6D7E">
              <w:t>t</w:t>
            </w:r>
            <w:r>
              <w:t>put</w:t>
            </w:r>
          </w:p>
        </w:tc>
      </w:tr>
      <w:tr w:rsidR="00E25194" w14:paraId="0C166B73" w14:textId="77777777" w:rsidTr="009603D0">
        <w:trPr>
          <w:trHeight w:val="471"/>
        </w:trPr>
        <w:tc>
          <w:tcPr>
            <w:tcW w:w="2092" w:type="dxa"/>
          </w:tcPr>
          <w:p w14:paraId="3EFF77DA" w14:textId="7D5662BC" w:rsidR="00E25194" w:rsidRDefault="004B2781" w:rsidP="0046461E">
            <w:r>
              <w:t>Main</w:t>
            </w:r>
          </w:p>
        </w:tc>
        <w:tc>
          <w:tcPr>
            <w:tcW w:w="2138" w:type="dxa"/>
          </w:tcPr>
          <w:p w14:paraId="69A5B70A" w14:textId="2C83DB7E" w:rsidR="00E25194" w:rsidRDefault="009603D0" w:rsidP="0046461E">
            <w:r>
              <w:t>Has the full process been carried out?</w:t>
            </w:r>
          </w:p>
        </w:tc>
        <w:tc>
          <w:tcPr>
            <w:tcW w:w="2321" w:type="dxa"/>
          </w:tcPr>
          <w:p w14:paraId="156BFA77" w14:textId="10E28D30" w:rsidR="00E25194" w:rsidRDefault="009603D0" w:rsidP="0046461E">
            <w:r>
              <w:t>Return value</w:t>
            </w:r>
          </w:p>
        </w:tc>
        <w:tc>
          <w:tcPr>
            <w:tcW w:w="2465" w:type="dxa"/>
          </w:tcPr>
          <w:p w14:paraId="6A74560F" w14:textId="6AD50113" w:rsidR="00E25194" w:rsidRDefault="009603D0" w:rsidP="0046461E">
            <w:r>
              <w:t>0</w:t>
            </w:r>
          </w:p>
        </w:tc>
      </w:tr>
      <w:tr w:rsidR="00E25194" w14:paraId="27E56A59" w14:textId="77777777" w:rsidTr="009603D0">
        <w:trPr>
          <w:trHeight w:val="563"/>
        </w:trPr>
        <w:tc>
          <w:tcPr>
            <w:tcW w:w="2092" w:type="dxa"/>
          </w:tcPr>
          <w:p w14:paraId="5324C0C4" w14:textId="293C6409" w:rsidR="00E25194" w:rsidRDefault="004B2781" w:rsidP="0046461E">
            <w:proofErr w:type="spellStart"/>
            <w:r>
              <w:t>LoadFontData</w:t>
            </w:r>
            <w:proofErr w:type="spellEnd"/>
          </w:p>
        </w:tc>
        <w:tc>
          <w:tcPr>
            <w:tcW w:w="2138" w:type="dxa"/>
          </w:tcPr>
          <w:p w14:paraId="4403FC90" w14:textId="587369AD" w:rsidR="009603D0" w:rsidRDefault="009603D0" w:rsidP="0046461E">
            <w:r>
              <w:t xml:space="preserve">Has the </w:t>
            </w:r>
            <w:r>
              <w:t>file</w:t>
            </w:r>
            <w:r>
              <w:t xml:space="preserve"> ‘SingleStrokeFont.txt’ been found?</w:t>
            </w:r>
          </w:p>
        </w:tc>
        <w:tc>
          <w:tcPr>
            <w:tcW w:w="2321" w:type="dxa"/>
          </w:tcPr>
          <w:p w14:paraId="67FD0696" w14:textId="55ECB4E8" w:rsidR="00E25194" w:rsidRDefault="009603D0" w:rsidP="0046461E">
            <w:r>
              <w:t>Return value</w:t>
            </w:r>
          </w:p>
        </w:tc>
        <w:tc>
          <w:tcPr>
            <w:tcW w:w="2465" w:type="dxa"/>
          </w:tcPr>
          <w:p w14:paraId="274948DE" w14:textId="1D1D01B1" w:rsidR="00E25194" w:rsidRDefault="009603D0" w:rsidP="0046461E">
            <w:r>
              <w:t>0 – Yes</w:t>
            </w:r>
          </w:p>
          <w:p w14:paraId="70F2A65E" w14:textId="01DF2B18" w:rsidR="009603D0" w:rsidRDefault="009603D0" w:rsidP="0046461E">
            <w:r>
              <w:t>-1 – No</w:t>
            </w:r>
          </w:p>
        </w:tc>
      </w:tr>
      <w:tr w:rsidR="009603D0" w14:paraId="34A1F84F" w14:textId="77777777" w:rsidTr="009603D0">
        <w:trPr>
          <w:trHeight w:val="563"/>
        </w:trPr>
        <w:tc>
          <w:tcPr>
            <w:tcW w:w="2092" w:type="dxa"/>
          </w:tcPr>
          <w:p w14:paraId="4D324ADB" w14:textId="42B63967" w:rsidR="009603D0" w:rsidRDefault="009603D0" w:rsidP="0046461E">
            <w:proofErr w:type="spellStart"/>
            <w:r>
              <w:t>LoadFontData</w:t>
            </w:r>
            <w:proofErr w:type="spellEnd"/>
          </w:p>
        </w:tc>
        <w:tc>
          <w:tcPr>
            <w:tcW w:w="2138" w:type="dxa"/>
          </w:tcPr>
          <w:p w14:paraId="1D6E8B14" w14:textId="36671B02" w:rsidR="009603D0" w:rsidRDefault="009603D0" w:rsidP="0046461E">
            <w:r>
              <w:t>Has the memory for the font array been allocated?</w:t>
            </w:r>
          </w:p>
        </w:tc>
        <w:tc>
          <w:tcPr>
            <w:tcW w:w="2321" w:type="dxa"/>
          </w:tcPr>
          <w:p w14:paraId="34DA37BD" w14:textId="54D6646E" w:rsidR="009603D0" w:rsidRDefault="009603D0" w:rsidP="0046461E">
            <w:r>
              <w:t>Return value</w:t>
            </w:r>
          </w:p>
        </w:tc>
        <w:tc>
          <w:tcPr>
            <w:tcW w:w="2465" w:type="dxa"/>
          </w:tcPr>
          <w:p w14:paraId="7239BED2" w14:textId="77777777" w:rsidR="009603D0" w:rsidRDefault="009603D0" w:rsidP="0046461E">
            <w:r>
              <w:t>0 – Yes</w:t>
            </w:r>
          </w:p>
          <w:p w14:paraId="32990D5A" w14:textId="04A1F1E7" w:rsidR="009603D0" w:rsidRDefault="009603D0" w:rsidP="0046461E">
            <w:r>
              <w:t>-2 – No</w:t>
            </w:r>
          </w:p>
        </w:tc>
      </w:tr>
      <w:tr w:rsidR="004B2781" w14:paraId="625968C0" w14:textId="77777777" w:rsidTr="009603D0">
        <w:trPr>
          <w:trHeight w:val="563"/>
        </w:trPr>
        <w:tc>
          <w:tcPr>
            <w:tcW w:w="2092" w:type="dxa"/>
          </w:tcPr>
          <w:p w14:paraId="2EF93551" w14:textId="114ED739" w:rsidR="004B2781" w:rsidRDefault="004B2781" w:rsidP="0046461E">
            <w:proofErr w:type="spellStart"/>
            <w:r>
              <w:t>GetFontSize</w:t>
            </w:r>
            <w:proofErr w:type="spellEnd"/>
          </w:p>
        </w:tc>
        <w:tc>
          <w:tcPr>
            <w:tcW w:w="2138" w:type="dxa"/>
          </w:tcPr>
          <w:p w14:paraId="297F2EAE" w14:textId="0AD3B8D6" w:rsidR="004B2781" w:rsidRDefault="009603D0" w:rsidP="0046461E">
            <w:r>
              <w:t>N/A</w:t>
            </w:r>
          </w:p>
        </w:tc>
        <w:tc>
          <w:tcPr>
            <w:tcW w:w="2321" w:type="dxa"/>
          </w:tcPr>
          <w:p w14:paraId="0F2EA347" w14:textId="77777777" w:rsidR="004B2781" w:rsidRDefault="004B2781" w:rsidP="0046461E"/>
        </w:tc>
        <w:tc>
          <w:tcPr>
            <w:tcW w:w="2465" w:type="dxa"/>
          </w:tcPr>
          <w:p w14:paraId="0B3A9B03" w14:textId="77777777" w:rsidR="004B2781" w:rsidRDefault="004B2781" w:rsidP="0046461E"/>
        </w:tc>
      </w:tr>
      <w:tr w:rsidR="004B2781" w14:paraId="7B3411B6" w14:textId="77777777" w:rsidTr="009603D0">
        <w:trPr>
          <w:trHeight w:val="563"/>
        </w:trPr>
        <w:tc>
          <w:tcPr>
            <w:tcW w:w="2092" w:type="dxa"/>
          </w:tcPr>
          <w:p w14:paraId="2C7226FC" w14:textId="5411BCB6" w:rsidR="004B2781" w:rsidRDefault="004B2781" w:rsidP="0046461E">
            <w:proofErr w:type="spellStart"/>
            <w:r>
              <w:t>CalculateScaleFactor</w:t>
            </w:r>
            <w:proofErr w:type="spellEnd"/>
          </w:p>
        </w:tc>
        <w:tc>
          <w:tcPr>
            <w:tcW w:w="2138" w:type="dxa"/>
          </w:tcPr>
          <w:p w14:paraId="324E4FBD" w14:textId="66D44984" w:rsidR="004B2781" w:rsidRDefault="009603D0" w:rsidP="0046461E">
            <w:r>
              <w:t>N/A</w:t>
            </w:r>
          </w:p>
        </w:tc>
        <w:tc>
          <w:tcPr>
            <w:tcW w:w="2321" w:type="dxa"/>
          </w:tcPr>
          <w:p w14:paraId="0155D65D" w14:textId="77777777" w:rsidR="004B2781" w:rsidRDefault="004B2781" w:rsidP="0046461E"/>
        </w:tc>
        <w:tc>
          <w:tcPr>
            <w:tcW w:w="2465" w:type="dxa"/>
          </w:tcPr>
          <w:p w14:paraId="550D52F3" w14:textId="77777777" w:rsidR="004B2781" w:rsidRDefault="004B2781" w:rsidP="0046461E"/>
        </w:tc>
      </w:tr>
      <w:tr w:rsidR="004B2781" w14:paraId="2981CE6A" w14:textId="77777777" w:rsidTr="009603D0">
        <w:trPr>
          <w:trHeight w:val="563"/>
        </w:trPr>
        <w:tc>
          <w:tcPr>
            <w:tcW w:w="2092" w:type="dxa"/>
          </w:tcPr>
          <w:p w14:paraId="136DEC0C" w14:textId="48D98B62" w:rsidR="004B2781" w:rsidRDefault="004B2781" w:rsidP="0046461E">
            <w:proofErr w:type="spellStart"/>
            <w:r>
              <w:t>CalcualteWordWidth</w:t>
            </w:r>
            <w:proofErr w:type="spellEnd"/>
          </w:p>
        </w:tc>
        <w:tc>
          <w:tcPr>
            <w:tcW w:w="2138" w:type="dxa"/>
          </w:tcPr>
          <w:p w14:paraId="7B0538D6" w14:textId="4DDDC1B5" w:rsidR="004B2781" w:rsidRDefault="00B53C83" w:rsidP="0046461E">
            <w:r>
              <w:t>N/A</w:t>
            </w:r>
          </w:p>
        </w:tc>
        <w:tc>
          <w:tcPr>
            <w:tcW w:w="2321" w:type="dxa"/>
          </w:tcPr>
          <w:p w14:paraId="12625797" w14:textId="77777777" w:rsidR="004B2781" w:rsidRDefault="004B2781" w:rsidP="0046461E"/>
        </w:tc>
        <w:tc>
          <w:tcPr>
            <w:tcW w:w="2465" w:type="dxa"/>
          </w:tcPr>
          <w:p w14:paraId="61C6FA6B" w14:textId="77777777" w:rsidR="004B2781" w:rsidRDefault="004B2781" w:rsidP="0046461E"/>
        </w:tc>
      </w:tr>
      <w:tr w:rsidR="004B2781" w14:paraId="2BF3D2EE" w14:textId="77777777" w:rsidTr="009603D0">
        <w:trPr>
          <w:trHeight w:val="563"/>
        </w:trPr>
        <w:tc>
          <w:tcPr>
            <w:tcW w:w="2092" w:type="dxa"/>
          </w:tcPr>
          <w:p w14:paraId="2FDDEBC1" w14:textId="63E5C845" w:rsidR="004B2781" w:rsidRDefault="004B2781" w:rsidP="0046461E">
            <w:proofErr w:type="spellStart"/>
            <w:r>
              <w:t>ProcessWord</w:t>
            </w:r>
            <w:proofErr w:type="spellEnd"/>
          </w:p>
        </w:tc>
        <w:tc>
          <w:tcPr>
            <w:tcW w:w="2138" w:type="dxa"/>
          </w:tcPr>
          <w:p w14:paraId="6FAA06E7" w14:textId="1F579B6B" w:rsidR="004B2781" w:rsidRDefault="009603D0" w:rsidP="0046461E">
            <w:r>
              <w:t>Has the file ‘TestData.txt’ been found?</w:t>
            </w:r>
          </w:p>
        </w:tc>
        <w:tc>
          <w:tcPr>
            <w:tcW w:w="2321" w:type="dxa"/>
          </w:tcPr>
          <w:p w14:paraId="68D7CA2C" w14:textId="2C3FE983" w:rsidR="004B2781" w:rsidRDefault="009603D0" w:rsidP="0046461E">
            <w:r>
              <w:t>Return value</w:t>
            </w:r>
          </w:p>
        </w:tc>
        <w:tc>
          <w:tcPr>
            <w:tcW w:w="2465" w:type="dxa"/>
          </w:tcPr>
          <w:p w14:paraId="70CABC6D" w14:textId="77777777" w:rsidR="004B2781" w:rsidRDefault="009603D0" w:rsidP="0046461E">
            <w:r>
              <w:t xml:space="preserve">0 – Yes </w:t>
            </w:r>
          </w:p>
          <w:p w14:paraId="3973D65F" w14:textId="4FF06A69" w:rsidR="009603D0" w:rsidRDefault="009603D0" w:rsidP="0046461E">
            <w:r>
              <w:t xml:space="preserve">-1 – No </w:t>
            </w:r>
          </w:p>
        </w:tc>
      </w:tr>
      <w:tr w:rsidR="004B2781" w14:paraId="026DEE01" w14:textId="77777777" w:rsidTr="009603D0">
        <w:trPr>
          <w:trHeight w:val="563"/>
        </w:trPr>
        <w:tc>
          <w:tcPr>
            <w:tcW w:w="2092" w:type="dxa"/>
          </w:tcPr>
          <w:p w14:paraId="0D765272" w14:textId="2E740B95" w:rsidR="004B2781" w:rsidRDefault="004B2781" w:rsidP="0046461E">
            <w:proofErr w:type="spellStart"/>
            <w:r>
              <w:t>GenerateGCode</w:t>
            </w:r>
            <w:proofErr w:type="spellEnd"/>
          </w:p>
        </w:tc>
        <w:tc>
          <w:tcPr>
            <w:tcW w:w="2138" w:type="dxa"/>
          </w:tcPr>
          <w:p w14:paraId="0F459A3C" w14:textId="4ECDDAB4" w:rsidR="004B2781" w:rsidRDefault="00B53C83" w:rsidP="0046461E">
            <w:r>
              <w:t>N/A</w:t>
            </w:r>
          </w:p>
        </w:tc>
        <w:tc>
          <w:tcPr>
            <w:tcW w:w="2321" w:type="dxa"/>
          </w:tcPr>
          <w:p w14:paraId="7C3AB9D3" w14:textId="77777777" w:rsidR="004B2781" w:rsidRDefault="004B2781" w:rsidP="0046461E"/>
        </w:tc>
        <w:tc>
          <w:tcPr>
            <w:tcW w:w="2465" w:type="dxa"/>
          </w:tcPr>
          <w:p w14:paraId="73F7BF2C" w14:textId="77777777" w:rsidR="004B2781" w:rsidRDefault="004B2781" w:rsidP="0046461E"/>
        </w:tc>
      </w:tr>
      <w:tr w:rsidR="004B2781" w14:paraId="5BA7B44D" w14:textId="77777777" w:rsidTr="009603D0">
        <w:trPr>
          <w:trHeight w:val="563"/>
        </w:trPr>
        <w:tc>
          <w:tcPr>
            <w:tcW w:w="2092" w:type="dxa"/>
          </w:tcPr>
          <w:p w14:paraId="2629E81B" w14:textId="055366BB" w:rsidR="004B2781" w:rsidRDefault="004B2781" w:rsidP="0046461E">
            <w:proofErr w:type="spellStart"/>
            <w:r>
              <w:t>SetNewLine</w:t>
            </w:r>
            <w:proofErr w:type="spellEnd"/>
          </w:p>
        </w:tc>
        <w:tc>
          <w:tcPr>
            <w:tcW w:w="2138" w:type="dxa"/>
          </w:tcPr>
          <w:p w14:paraId="30BA179F" w14:textId="0374108C" w:rsidR="004B2781" w:rsidRDefault="00B53C83" w:rsidP="0046461E">
            <w:r>
              <w:t>N/A</w:t>
            </w:r>
          </w:p>
        </w:tc>
        <w:tc>
          <w:tcPr>
            <w:tcW w:w="2321" w:type="dxa"/>
          </w:tcPr>
          <w:p w14:paraId="6E28F0FF" w14:textId="77777777" w:rsidR="004B2781" w:rsidRDefault="004B2781" w:rsidP="0046461E"/>
        </w:tc>
        <w:tc>
          <w:tcPr>
            <w:tcW w:w="2465" w:type="dxa"/>
          </w:tcPr>
          <w:p w14:paraId="33B2565B" w14:textId="77777777" w:rsidR="004B2781" w:rsidRDefault="004B2781" w:rsidP="0046461E"/>
        </w:tc>
      </w:tr>
      <w:tr w:rsidR="002121F1" w14:paraId="719D8351" w14:textId="77777777" w:rsidTr="009603D0">
        <w:trPr>
          <w:trHeight w:val="563"/>
        </w:trPr>
        <w:tc>
          <w:tcPr>
            <w:tcW w:w="2092" w:type="dxa"/>
          </w:tcPr>
          <w:p w14:paraId="586E3571" w14:textId="436962F9" w:rsidR="002121F1" w:rsidRDefault="002121F1" w:rsidP="0046461E">
            <w:proofErr w:type="spellStart"/>
            <w:r>
              <w:t>ResetPen</w:t>
            </w:r>
            <w:proofErr w:type="spellEnd"/>
          </w:p>
        </w:tc>
        <w:tc>
          <w:tcPr>
            <w:tcW w:w="2138" w:type="dxa"/>
          </w:tcPr>
          <w:p w14:paraId="1705064C" w14:textId="33EFE7FF" w:rsidR="002121F1" w:rsidRDefault="002121F1" w:rsidP="0046461E">
            <w:r>
              <w:t>N/A</w:t>
            </w:r>
          </w:p>
        </w:tc>
        <w:tc>
          <w:tcPr>
            <w:tcW w:w="2321" w:type="dxa"/>
          </w:tcPr>
          <w:p w14:paraId="36CF47B5" w14:textId="77777777" w:rsidR="002121F1" w:rsidRDefault="002121F1" w:rsidP="0046461E"/>
        </w:tc>
        <w:tc>
          <w:tcPr>
            <w:tcW w:w="2465" w:type="dxa"/>
          </w:tcPr>
          <w:p w14:paraId="48FECA23" w14:textId="77777777" w:rsidR="002121F1" w:rsidRDefault="002121F1" w:rsidP="0046461E"/>
        </w:tc>
      </w:tr>
      <w:tr w:rsidR="004B2781" w14:paraId="357199AB" w14:textId="77777777" w:rsidTr="009603D0">
        <w:trPr>
          <w:trHeight w:val="563"/>
        </w:trPr>
        <w:tc>
          <w:tcPr>
            <w:tcW w:w="2092" w:type="dxa"/>
          </w:tcPr>
          <w:p w14:paraId="7C936A54" w14:textId="1BDAC4A8" w:rsidR="004B2781" w:rsidRDefault="004B2781" w:rsidP="0046461E">
            <w:proofErr w:type="spellStart"/>
            <w:r>
              <w:t>FreeFontData</w:t>
            </w:r>
            <w:proofErr w:type="spellEnd"/>
          </w:p>
        </w:tc>
        <w:tc>
          <w:tcPr>
            <w:tcW w:w="2138" w:type="dxa"/>
          </w:tcPr>
          <w:p w14:paraId="3E630C5B" w14:textId="6F8D28EC" w:rsidR="004B2781" w:rsidRDefault="00B53C83" w:rsidP="0046461E">
            <w:r>
              <w:t>N/A</w:t>
            </w:r>
          </w:p>
        </w:tc>
        <w:tc>
          <w:tcPr>
            <w:tcW w:w="2321" w:type="dxa"/>
          </w:tcPr>
          <w:p w14:paraId="78DDD200" w14:textId="77777777" w:rsidR="004B2781" w:rsidRDefault="004B2781" w:rsidP="0046461E"/>
        </w:tc>
        <w:tc>
          <w:tcPr>
            <w:tcW w:w="2465" w:type="dxa"/>
          </w:tcPr>
          <w:p w14:paraId="70CE4D1F" w14:textId="77777777" w:rsidR="004B2781" w:rsidRDefault="004B2781" w:rsidP="0046461E"/>
        </w:tc>
      </w:tr>
    </w:tbl>
    <w:p w14:paraId="646A6C89" w14:textId="77777777" w:rsidR="00536AB7" w:rsidRDefault="00536AB7" w:rsidP="006F5EAC">
      <w:pPr>
        <w:pStyle w:val="Heading1"/>
      </w:pPr>
      <w:r>
        <w:t>AI Statement</w:t>
      </w:r>
    </w:p>
    <w:p w14:paraId="33CFF347" w14:textId="77777777" w:rsidR="00101A9C" w:rsidRDefault="00101A9C" w:rsidP="00101A9C"/>
    <w:p w14:paraId="05AD4001" w14:textId="125FDCC0" w:rsidR="00101A9C" w:rsidRDefault="00F47E74" w:rsidP="00101A9C">
      <w:r w:rsidRPr="00F47E74">
        <w:t xml:space="preserve">All work produced in this </w:t>
      </w:r>
      <w:r>
        <w:t>system manual</w:t>
      </w:r>
      <w:r w:rsidRPr="00F47E74">
        <w:t xml:space="preserve"> has been solely written in my own words (and the flow charts created myself). AI has not been asked to produce any work for me, only to give guidance when required</w:t>
      </w:r>
      <w:r>
        <w:t>. Some use of ChatGPT (GPT 5.0) occurred in troubleshooting linker errors and syntax clarification when producing the code, however it was not used to write large of the code in bulk.</w:t>
      </w:r>
    </w:p>
    <w:p w14:paraId="74E7B82E" w14:textId="77777777" w:rsidR="00101A9C" w:rsidRDefault="00101A9C" w:rsidP="00101A9C"/>
    <w:p w14:paraId="0737AF25" w14:textId="77777777" w:rsidR="00101A9C" w:rsidRDefault="00101A9C" w:rsidP="00101A9C"/>
    <w:p w14:paraId="7DAAF925" w14:textId="77777777" w:rsidR="00101A9C" w:rsidRPr="00101A9C" w:rsidRDefault="00101A9C" w:rsidP="00101A9C"/>
    <w:p w14:paraId="40075D10" w14:textId="534AD04E" w:rsidR="005E168A" w:rsidRDefault="006F5EAC" w:rsidP="00F47E74">
      <w:pPr>
        <w:pStyle w:val="Heading1"/>
      </w:pPr>
      <w:r>
        <w:lastRenderedPageBreak/>
        <w:t>Flowchart</w:t>
      </w:r>
      <w:r w:rsidR="005E168A">
        <w:t>s</w:t>
      </w:r>
    </w:p>
    <w:p w14:paraId="6C8716D2" w14:textId="77777777" w:rsidR="00F47E74" w:rsidRPr="00F47E74" w:rsidRDefault="00F47E74" w:rsidP="00F47E74"/>
    <w:p w14:paraId="1A7C4318" w14:textId="6DFE404E" w:rsidR="005E168A" w:rsidRDefault="005E168A" w:rsidP="005E168A">
      <w:r>
        <w:t>Main:</w:t>
      </w:r>
    </w:p>
    <w:p w14:paraId="6F02B0E9" w14:textId="2D1CD15E" w:rsidR="005E168A" w:rsidRDefault="005E168A" w:rsidP="005E168A">
      <w:r w:rsidRPr="005E168A">
        <w:drawing>
          <wp:inline distT="0" distB="0" distL="0" distR="0" wp14:anchorId="4598C802" wp14:editId="780D01B4">
            <wp:extent cx="5731510" cy="5723890"/>
            <wp:effectExtent l="0" t="0" r="2540" b="0"/>
            <wp:docPr id="1506242897"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42897" name="Picture 1" descr="A diagram of a program&#10;&#10;AI-generated content may be incorrect."/>
                    <pic:cNvPicPr/>
                  </pic:nvPicPr>
                  <pic:blipFill>
                    <a:blip r:embed="rId5"/>
                    <a:stretch>
                      <a:fillRect/>
                    </a:stretch>
                  </pic:blipFill>
                  <pic:spPr>
                    <a:xfrm>
                      <a:off x="0" y="0"/>
                      <a:ext cx="5731510" cy="5723890"/>
                    </a:xfrm>
                    <a:prstGeom prst="rect">
                      <a:avLst/>
                    </a:prstGeom>
                  </pic:spPr>
                </pic:pic>
              </a:graphicData>
            </a:graphic>
          </wp:inline>
        </w:drawing>
      </w:r>
    </w:p>
    <w:p w14:paraId="7EFCE024" w14:textId="77777777" w:rsidR="005E168A" w:rsidRDefault="005E168A" w:rsidP="005E168A"/>
    <w:p w14:paraId="5B1E2823" w14:textId="77777777" w:rsidR="00101A9C" w:rsidRDefault="00101A9C" w:rsidP="005E168A"/>
    <w:p w14:paraId="4B17A41B" w14:textId="77777777" w:rsidR="00101A9C" w:rsidRDefault="00101A9C" w:rsidP="005E168A"/>
    <w:p w14:paraId="36FC11B6" w14:textId="77777777" w:rsidR="00101A9C" w:rsidRDefault="00101A9C" w:rsidP="005E168A"/>
    <w:p w14:paraId="60484B03" w14:textId="77777777" w:rsidR="00101A9C" w:rsidRDefault="00101A9C" w:rsidP="005E168A"/>
    <w:p w14:paraId="56E4AA52" w14:textId="77777777" w:rsidR="00101A9C" w:rsidRDefault="00101A9C" w:rsidP="005E168A"/>
    <w:p w14:paraId="0FA6A19D" w14:textId="77777777" w:rsidR="00101A9C" w:rsidRDefault="00101A9C" w:rsidP="005E168A"/>
    <w:p w14:paraId="43DC422E" w14:textId="77777777" w:rsidR="00101A9C" w:rsidRDefault="00101A9C" w:rsidP="005E168A"/>
    <w:p w14:paraId="7F79E9EE" w14:textId="77777777" w:rsidR="00101A9C" w:rsidRDefault="00101A9C" w:rsidP="005E168A"/>
    <w:p w14:paraId="227F8D82" w14:textId="77777777" w:rsidR="00101A9C" w:rsidRDefault="00101A9C" w:rsidP="005E168A"/>
    <w:p w14:paraId="348BC34B" w14:textId="77777777" w:rsidR="00101A9C" w:rsidRDefault="00101A9C" w:rsidP="005E168A"/>
    <w:p w14:paraId="743E100A" w14:textId="77777777" w:rsidR="00101A9C" w:rsidRPr="005E168A" w:rsidRDefault="00101A9C" w:rsidP="005E168A"/>
    <w:p w14:paraId="0C35F7B8" w14:textId="6C949661" w:rsidR="003C2EA4" w:rsidRDefault="003D607C" w:rsidP="003C2EA4">
      <w:proofErr w:type="spellStart"/>
      <w:r>
        <w:lastRenderedPageBreak/>
        <w:t>LoadFontData</w:t>
      </w:r>
      <w:proofErr w:type="spellEnd"/>
      <w:r>
        <w:t>:</w:t>
      </w:r>
    </w:p>
    <w:p w14:paraId="66E516EB" w14:textId="62BB2A95" w:rsidR="003D607C" w:rsidRDefault="008224D0" w:rsidP="003C2EA4">
      <w:r w:rsidRPr="008224D0">
        <w:drawing>
          <wp:inline distT="0" distB="0" distL="0" distR="0" wp14:anchorId="415D71D7" wp14:editId="49CB3B67">
            <wp:extent cx="5731510" cy="5685155"/>
            <wp:effectExtent l="0" t="0" r="2540" b="0"/>
            <wp:docPr id="1938010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109" name="Picture 1" descr="A diagram of a computer&#10;&#10;AI-generated content may be incorrect."/>
                    <pic:cNvPicPr/>
                  </pic:nvPicPr>
                  <pic:blipFill>
                    <a:blip r:embed="rId6"/>
                    <a:stretch>
                      <a:fillRect/>
                    </a:stretch>
                  </pic:blipFill>
                  <pic:spPr>
                    <a:xfrm>
                      <a:off x="0" y="0"/>
                      <a:ext cx="5731510" cy="5685155"/>
                    </a:xfrm>
                    <a:prstGeom prst="rect">
                      <a:avLst/>
                    </a:prstGeom>
                  </pic:spPr>
                </pic:pic>
              </a:graphicData>
            </a:graphic>
          </wp:inline>
        </w:drawing>
      </w:r>
    </w:p>
    <w:p w14:paraId="73D2CE03" w14:textId="77777777" w:rsidR="003461B6" w:rsidRDefault="003461B6" w:rsidP="003C2EA4"/>
    <w:p w14:paraId="1CBE9787" w14:textId="77777777" w:rsidR="00101A9C" w:rsidRDefault="00101A9C" w:rsidP="003C2EA4"/>
    <w:p w14:paraId="49B5E30C" w14:textId="77777777" w:rsidR="00101A9C" w:rsidRDefault="00101A9C" w:rsidP="003C2EA4"/>
    <w:p w14:paraId="239BC63E" w14:textId="77777777" w:rsidR="00101A9C" w:rsidRDefault="00101A9C" w:rsidP="003C2EA4"/>
    <w:p w14:paraId="67B31CBA" w14:textId="77777777" w:rsidR="00101A9C" w:rsidRDefault="00101A9C" w:rsidP="003C2EA4"/>
    <w:p w14:paraId="14EEE22A" w14:textId="77777777" w:rsidR="00101A9C" w:rsidRDefault="00101A9C" w:rsidP="003C2EA4"/>
    <w:p w14:paraId="30AAADC0" w14:textId="77777777" w:rsidR="00101A9C" w:rsidRDefault="00101A9C" w:rsidP="003C2EA4"/>
    <w:p w14:paraId="6F2D0654" w14:textId="77777777" w:rsidR="00101A9C" w:rsidRDefault="00101A9C" w:rsidP="003C2EA4"/>
    <w:p w14:paraId="41FB331B" w14:textId="77777777" w:rsidR="00101A9C" w:rsidRDefault="00101A9C" w:rsidP="003C2EA4"/>
    <w:p w14:paraId="409F1FB2" w14:textId="77777777" w:rsidR="00101A9C" w:rsidRDefault="00101A9C" w:rsidP="003C2EA4"/>
    <w:p w14:paraId="2C801F11" w14:textId="77777777" w:rsidR="00101A9C" w:rsidRDefault="00101A9C" w:rsidP="003C2EA4"/>
    <w:p w14:paraId="5CB8A480" w14:textId="77777777" w:rsidR="00101A9C" w:rsidRDefault="00101A9C" w:rsidP="003C2EA4"/>
    <w:p w14:paraId="33D0C68F" w14:textId="77777777" w:rsidR="00101A9C" w:rsidRDefault="00101A9C" w:rsidP="003C2EA4"/>
    <w:p w14:paraId="172B849A" w14:textId="77777777" w:rsidR="00101A9C" w:rsidRDefault="00101A9C" w:rsidP="003C2EA4"/>
    <w:p w14:paraId="30E0686D" w14:textId="3367CDD1" w:rsidR="003461B6" w:rsidRDefault="003461B6" w:rsidP="003C2EA4">
      <w:proofErr w:type="spellStart"/>
      <w:r>
        <w:lastRenderedPageBreak/>
        <w:t>GetFontSize</w:t>
      </w:r>
      <w:proofErr w:type="spellEnd"/>
      <w:r>
        <w:t>:</w:t>
      </w:r>
    </w:p>
    <w:p w14:paraId="76B38FF0" w14:textId="5673D903" w:rsidR="003461B6" w:rsidRDefault="003461B6" w:rsidP="003C2EA4">
      <w:r w:rsidRPr="003461B6">
        <w:drawing>
          <wp:inline distT="0" distB="0" distL="0" distR="0" wp14:anchorId="35592E11" wp14:editId="44396696">
            <wp:extent cx="2385060" cy="6267449"/>
            <wp:effectExtent l="0" t="0" r="0" b="635"/>
            <wp:docPr id="190390928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9280" name="Picture 1" descr="A diagram of a flowchart&#10;&#10;AI-generated content may be incorrect."/>
                    <pic:cNvPicPr/>
                  </pic:nvPicPr>
                  <pic:blipFill rotWithShape="1">
                    <a:blip r:embed="rId7"/>
                    <a:srcRect l="15405"/>
                    <a:stretch>
                      <a:fillRect/>
                    </a:stretch>
                  </pic:blipFill>
                  <pic:spPr bwMode="auto">
                    <a:xfrm>
                      <a:off x="0" y="0"/>
                      <a:ext cx="2385393" cy="6268325"/>
                    </a:xfrm>
                    <a:prstGeom prst="rect">
                      <a:avLst/>
                    </a:prstGeom>
                    <a:ln>
                      <a:noFill/>
                    </a:ln>
                    <a:extLst>
                      <a:ext uri="{53640926-AAD7-44D8-BBD7-CCE9431645EC}">
                        <a14:shadowObscured xmlns:a14="http://schemas.microsoft.com/office/drawing/2010/main"/>
                      </a:ext>
                    </a:extLst>
                  </pic:spPr>
                </pic:pic>
              </a:graphicData>
            </a:graphic>
          </wp:inline>
        </w:drawing>
      </w:r>
    </w:p>
    <w:p w14:paraId="41480DC8" w14:textId="77777777" w:rsidR="003461B6" w:rsidRDefault="003461B6" w:rsidP="003C2EA4"/>
    <w:p w14:paraId="16A094C0" w14:textId="77777777" w:rsidR="00101A9C" w:rsidRDefault="00101A9C" w:rsidP="003C2EA4"/>
    <w:p w14:paraId="60ED0F4A" w14:textId="77777777" w:rsidR="00101A9C" w:rsidRDefault="00101A9C" w:rsidP="003C2EA4"/>
    <w:p w14:paraId="51B9AA57" w14:textId="77777777" w:rsidR="00101A9C" w:rsidRDefault="00101A9C" w:rsidP="003C2EA4"/>
    <w:p w14:paraId="6103C694" w14:textId="77777777" w:rsidR="00101A9C" w:rsidRDefault="00101A9C" w:rsidP="003C2EA4"/>
    <w:p w14:paraId="5D2AFD84" w14:textId="77777777" w:rsidR="00101A9C" w:rsidRDefault="00101A9C" w:rsidP="003C2EA4"/>
    <w:p w14:paraId="77B41A0A" w14:textId="77777777" w:rsidR="00101A9C" w:rsidRDefault="00101A9C" w:rsidP="003C2EA4"/>
    <w:p w14:paraId="6F921450" w14:textId="77777777" w:rsidR="00101A9C" w:rsidRDefault="00101A9C" w:rsidP="003C2EA4"/>
    <w:p w14:paraId="041DE2D6" w14:textId="77777777" w:rsidR="00101A9C" w:rsidRDefault="00101A9C" w:rsidP="003C2EA4"/>
    <w:p w14:paraId="070CEE5C" w14:textId="77777777" w:rsidR="00101A9C" w:rsidRDefault="00101A9C" w:rsidP="003C2EA4"/>
    <w:p w14:paraId="076CA63E" w14:textId="77777777" w:rsidR="00101A9C" w:rsidRDefault="00101A9C" w:rsidP="003C2EA4"/>
    <w:p w14:paraId="19559C4A" w14:textId="77777777" w:rsidR="00101A9C" w:rsidRDefault="00101A9C" w:rsidP="003C2EA4"/>
    <w:p w14:paraId="78E05182" w14:textId="5FE6895D" w:rsidR="003461B6" w:rsidRDefault="003461B6" w:rsidP="003C2EA4">
      <w:proofErr w:type="spellStart"/>
      <w:r>
        <w:lastRenderedPageBreak/>
        <w:t>CalculateScaleFactor</w:t>
      </w:r>
      <w:proofErr w:type="spellEnd"/>
      <w:r>
        <w:t>:</w:t>
      </w:r>
    </w:p>
    <w:p w14:paraId="6FC79E03" w14:textId="52D5D4DD" w:rsidR="00E3421C" w:rsidRDefault="00E3421C" w:rsidP="003C2EA4">
      <w:r w:rsidRPr="00E3421C">
        <w:drawing>
          <wp:inline distT="0" distB="0" distL="0" distR="0" wp14:anchorId="7053FBD2" wp14:editId="3A3F885A">
            <wp:extent cx="1767840" cy="3356239"/>
            <wp:effectExtent l="0" t="0" r="3810" b="0"/>
            <wp:docPr id="1314139737"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39737" name="Picture 1" descr="A diagram of a program&#10;&#10;AI-generated content may be incorrect."/>
                    <pic:cNvPicPr/>
                  </pic:nvPicPr>
                  <pic:blipFill rotWithShape="1">
                    <a:blip r:embed="rId8"/>
                    <a:srcRect l="14400" r="14667"/>
                    <a:stretch>
                      <a:fillRect/>
                    </a:stretch>
                  </pic:blipFill>
                  <pic:spPr bwMode="auto">
                    <a:xfrm>
                      <a:off x="0" y="0"/>
                      <a:ext cx="1780702" cy="3380657"/>
                    </a:xfrm>
                    <a:prstGeom prst="rect">
                      <a:avLst/>
                    </a:prstGeom>
                    <a:ln>
                      <a:noFill/>
                    </a:ln>
                    <a:extLst>
                      <a:ext uri="{53640926-AAD7-44D8-BBD7-CCE9431645EC}">
                        <a14:shadowObscured xmlns:a14="http://schemas.microsoft.com/office/drawing/2010/main"/>
                      </a:ext>
                    </a:extLst>
                  </pic:spPr>
                </pic:pic>
              </a:graphicData>
            </a:graphic>
          </wp:inline>
        </w:drawing>
      </w:r>
    </w:p>
    <w:p w14:paraId="5CD5216E" w14:textId="77777777" w:rsidR="0018335D" w:rsidRDefault="0018335D" w:rsidP="003C2EA4"/>
    <w:p w14:paraId="2B19D4AA" w14:textId="6F3BA404" w:rsidR="0018335D" w:rsidRDefault="0018335D" w:rsidP="003C2EA4">
      <w:proofErr w:type="spellStart"/>
      <w:r>
        <w:t>CalculateWordWidth</w:t>
      </w:r>
      <w:proofErr w:type="spellEnd"/>
      <w:r>
        <w:t>:</w:t>
      </w:r>
    </w:p>
    <w:p w14:paraId="4D55F88A" w14:textId="748C24B2" w:rsidR="00ED6793" w:rsidRDefault="00AA5B1C" w:rsidP="003C2EA4">
      <w:r w:rsidRPr="00AA5B1C">
        <w:t xml:space="preserve"> </w:t>
      </w:r>
      <w:r w:rsidRPr="00AA5B1C">
        <w:drawing>
          <wp:inline distT="0" distB="0" distL="0" distR="0" wp14:anchorId="3F68BA0C" wp14:editId="1C3AC58A">
            <wp:extent cx="1906031" cy="5486400"/>
            <wp:effectExtent l="0" t="0" r="0" b="0"/>
            <wp:docPr id="105391219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2198" name="Picture 1" descr="A diagram of a graph&#10;&#10;AI-generated content may be incorrect."/>
                    <pic:cNvPicPr/>
                  </pic:nvPicPr>
                  <pic:blipFill rotWithShape="1">
                    <a:blip r:embed="rId9"/>
                    <a:srcRect l="15065"/>
                    <a:stretch>
                      <a:fillRect/>
                    </a:stretch>
                  </pic:blipFill>
                  <pic:spPr bwMode="auto">
                    <a:xfrm>
                      <a:off x="0" y="0"/>
                      <a:ext cx="1911596" cy="5502419"/>
                    </a:xfrm>
                    <a:prstGeom prst="rect">
                      <a:avLst/>
                    </a:prstGeom>
                    <a:ln>
                      <a:noFill/>
                    </a:ln>
                    <a:extLst>
                      <a:ext uri="{53640926-AAD7-44D8-BBD7-CCE9431645EC}">
                        <a14:shadowObscured xmlns:a14="http://schemas.microsoft.com/office/drawing/2010/main"/>
                      </a:ext>
                    </a:extLst>
                  </pic:spPr>
                </pic:pic>
              </a:graphicData>
            </a:graphic>
          </wp:inline>
        </w:drawing>
      </w:r>
    </w:p>
    <w:p w14:paraId="6930DB79" w14:textId="77777777" w:rsidR="002A1390" w:rsidRDefault="002A1390" w:rsidP="003C2EA4"/>
    <w:p w14:paraId="2F23BB9B" w14:textId="58AD7099" w:rsidR="002A1390" w:rsidRDefault="002A1390" w:rsidP="003C2EA4">
      <w:proofErr w:type="spellStart"/>
      <w:r>
        <w:t>ProcessWord</w:t>
      </w:r>
      <w:proofErr w:type="spellEnd"/>
      <w:r>
        <w:t>:</w:t>
      </w:r>
    </w:p>
    <w:p w14:paraId="03FEAAD7" w14:textId="0DD85DAF" w:rsidR="002A1390" w:rsidRDefault="002A1390" w:rsidP="003C2EA4">
      <w:r w:rsidRPr="002A1390">
        <w:drawing>
          <wp:inline distT="0" distB="0" distL="0" distR="0" wp14:anchorId="408ECDA7" wp14:editId="50F6D02B">
            <wp:extent cx="5731510" cy="4800600"/>
            <wp:effectExtent l="0" t="0" r="2540" b="0"/>
            <wp:docPr id="1387550807"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50807" name="Picture 1" descr="A diagram of a program&#10;&#10;AI-generated content may be incorrect."/>
                    <pic:cNvPicPr/>
                  </pic:nvPicPr>
                  <pic:blipFill>
                    <a:blip r:embed="rId10"/>
                    <a:stretch>
                      <a:fillRect/>
                    </a:stretch>
                  </pic:blipFill>
                  <pic:spPr>
                    <a:xfrm>
                      <a:off x="0" y="0"/>
                      <a:ext cx="5731510" cy="4800600"/>
                    </a:xfrm>
                    <a:prstGeom prst="rect">
                      <a:avLst/>
                    </a:prstGeom>
                  </pic:spPr>
                </pic:pic>
              </a:graphicData>
            </a:graphic>
          </wp:inline>
        </w:drawing>
      </w:r>
    </w:p>
    <w:p w14:paraId="47BB5939" w14:textId="77777777" w:rsidR="00135401" w:rsidRDefault="00135401" w:rsidP="003C2EA4"/>
    <w:p w14:paraId="76FCE83C" w14:textId="77777777" w:rsidR="00101A9C" w:rsidRDefault="00101A9C" w:rsidP="003C2EA4"/>
    <w:p w14:paraId="6D87AE8F" w14:textId="77777777" w:rsidR="00101A9C" w:rsidRDefault="00101A9C" w:rsidP="003C2EA4"/>
    <w:p w14:paraId="10399A18" w14:textId="77777777" w:rsidR="00101A9C" w:rsidRDefault="00101A9C" w:rsidP="003C2EA4"/>
    <w:p w14:paraId="0478FE3F" w14:textId="77777777" w:rsidR="00101A9C" w:rsidRDefault="00101A9C" w:rsidP="003C2EA4"/>
    <w:p w14:paraId="13D82566" w14:textId="77777777" w:rsidR="00101A9C" w:rsidRDefault="00101A9C" w:rsidP="003C2EA4"/>
    <w:p w14:paraId="622C4460" w14:textId="77777777" w:rsidR="00101A9C" w:rsidRDefault="00101A9C" w:rsidP="003C2EA4"/>
    <w:p w14:paraId="7DF8CD81" w14:textId="77777777" w:rsidR="00101A9C" w:rsidRDefault="00101A9C" w:rsidP="003C2EA4"/>
    <w:p w14:paraId="49F67856" w14:textId="77777777" w:rsidR="00101A9C" w:rsidRDefault="00101A9C" w:rsidP="003C2EA4"/>
    <w:p w14:paraId="59AA54BC" w14:textId="77777777" w:rsidR="00101A9C" w:rsidRDefault="00101A9C" w:rsidP="003C2EA4"/>
    <w:p w14:paraId="652F74C5" w14:textId="77777777" w:rsidR="00101A9C" w:rsidRDefault="00101A9C" w:rsidP="003C2EA4"/>
    <w:p w14:paraId="4CBFE496" w14:textId="77777777" w:rsidR="00101A9C" w:rsidRDefault="00101A9C" w:rsidP="003C2EA4"/>
    <w:p w14:paraId="424AB52F" w14:textId="77777777" w:rsidR="00101A9C" w:rsidRDefault="00101A9C" w:rsidP="003C2EA4"/>
    <w:p w14:paraId="261D4193" w14:textId="77777777" w:rsidR="00101A9C" w:rsidRDefault="00101A9C" w:rsidP="003C2EA4"/>
    <w:p w14:paraId="28D2258F" w14:textId="77777777" w:rsidR="00101A9C" w:rsidRDefault="00101A9C" w:rsidP="003C2EA4"/>
    <w:p w14:paraId="5936FD8A" w14:textId="77777777" w:rsidR="00101A9C" w:rsidRDefault="00101A9C" w:rsidP="003C2EA4"/>
    <w:p w14:paraId="27568F80" w14:textId="2799374D" w:rsidR="00135401" w:rsidRDefault="00135401" w:rsidP="003C2EA4">
      <w:proofErr w:type="spellStart"/>
      <w:r>
        <w:lastRenderedPageBreak/>
        <w:t>GenerateGCode</w:t>
      </w:r>
      <w:proofErr w:type="spellEnd"/>
      <w:r>
        <w:t>:</w:t>
      </w:r>
    </w:p>
    <w:p w14:paraId="4A294237" w14:textId="36E09271" w:rsidR="00135401" w:rsidRDefault="00135401" w:rsidP="003C2EA4">
      <w:r w:rsidRPr="00135401">
        <w:drawing>
          <wp:inline distT="0" distB="0" distL="0" distR="0" wp14:anchorId="605EC241" wp14:editId="24E71E18">
            <wp:extent cx="5731510" cy="6093460"/>
            <wp:effectExtent l="0" t="0" r="2540" b="2540"/>
            <wp:docPr id="63892411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4115" name="Picture 1" descr="A diagram of a computer program&#10;&#10;AI-generated content may be incorrect."/>
                    <pic:cNvPicPr/>
                  </pic:nvPicPr>
                  <pic:blipFill>
                    <a:blip r:embed="rId11"/>
                    <a:stretch>
                      <a:fillRect/>
                    </a:stretch>
                  </pic:blipFill>
                  <pic:spPr>
                    <a:xfrm>
                      <a:off x="0" y="0"/>
                      <a:ext cx="5731510" cy="6093460"/>
                    </a:xfrm>
                    <a:prstGeom prst="rect">
                      <a:avLst/>
                    </a:prstGeom>
                  </pic:spPr>
                </pic:pic>
              </a:graphicData>
            </a:graphic>
          </wp:inline>
        </w:drawing>
      </w:r>
    </w:p>
    <w:p w14:paraId="1889900F" w14:textId="77777777" w:rsidR="005D69D2" w:rsidRDefault="005D69D2" w:rsidP="003C2EA4"/>
    <w:p w14:paraId="587C90D6" w14:textId="77777777" w:rsidR="00101A9C" w:rsidRDefault="00101A9C" w:rsidP="003C2EA4"/>
    <w:p w14:paraId="04F51A7F" w14:textId="77777777" w:rsidR="00101A9C" w:rsidRDefault="00101A9C" w:rsidP="003C2EA4"/>
    <w:p w14:paraId="686D0496" w14:textId="77777777" w:rsidR="00101A9C" w:rsidRDefault="00101A9C" w:rsidP="003C2EA4"/>
    <w:p w14:paraId="2ED00A10" w14:textId="77777777" w:rsidR="00101A9C" w:rsidRDefault="00101A9C" w:rsidP="003C2EA4"/>
    <w:p w14:paraId="01F75304" w14:textId="77777777" w:rsidR="00101A9C" w:rsidRDefault="00101A9C" w:rsidP="003C2EA4"/>
    <w:p w14:paraId="7914BF83" w14:textId="77777777" w:rsidR="00101A9C" w:rsidRDefault="00101A9C" w:rsidP="003C2EA4"/>
    <w:p w14:paraId="2ECE515D" w14:textId="77777777" w:rsidR="00101A9C" w:rsidRDefault="00101A9C" w:rsidP="003C2EA4"/>
    <w:p w14:paraId="6B027204" w14:textId="77777777" w:rsidR="00101A9C" w:rsidRDefault="00101A9C" w:rsidP="003C2EA4"/>
    <w:p w14:paraId="5169DDD0" w14:textId="77777777" w:rsidR="00101A9C" w:rsidRDefault="00101A9C" w:rsidP="003C2EA4"/>
    <w:p w14:paraId="7D419301" w14:textId="77777777" w:rsidR="00101A9C" w:rsidRDefault="00101A9C" w:rsidP="003C2EA4"/>
    <w:p w14:paraId="51AAA42F" w14:textId="77777777" w:rsidR="00101A9C" w:rsidRDefault="00101A9C" w:rsidP="003C2EA4"/>
    <w:p w14:paraId="5B701941" w14:textId="77777777" w:rsidR="00101A9C" w:rsidRDefault="00101A9C" w:rsidP="003C2EA4"/>
    <w:p w14:paraId="6A77B44B" w14:textId="6D628C57" w:rsidR="005D69D2" w:rsidRDefault="005D69D2" w:rsidP="003C2EA4">
      <w:proofErr w:type="spellStart"/>
      <w:r>
        <w:lastRenderedPageBreak/>
        <w:t>SetNewLine</w:t>
      </w:r>
      <w:proofErr w:type="spellEnd"/>
      <w:r>
        <w:t>:</w:t>
      </w:r>
    </w:p>
    <w:p w14:paraId="65A52B1F" w14:textId="3F5737D4" w:rsidR="005D69D2" w:rsidRDefault="005D69D2" w:rsidP="003C2EA4">
      <w:r w:rsidRPr="005D69D2">
        <w:drawing>
          <wp:inline distT="0" distB="0" distL="0" distR="0" wp14:anchorId="100583E7" wp14:editId="0D4C7578">
            <wp:extent cx="2087880" cy="3905250"/>
            <wp:effectExtent l="0" t="0" r="7620" b="0"/>
            <wp:docPr id="80134530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5309" name="Picture 1" descr="A diagram of a computer&#10;&#10;AI-generated content may be incorrect."/>
                    <pic:cNvPicPr/>
                  </pic:nvPicPr>
                  <pic:blipFill rotWithShape="1">
                    <a:blip r:embed="rId12"/>
                    <a:srcRect l="15424" r="14138"/>
                    <a:stretch>
                      <a:fillRect/>
                    </a:stretch>
                  </pic:blipFill>
                  <pic:spPr bwMode="auto">
                    <a:xfrm>
                      <a:off x="0" y="0"/>
                      <a:ext cx="2088172" cy="3905795"/>
                    </a:xfrm>
                    <a:prstGeom prst="rect">
                      <a:avLst/>
                    </a:prstGeom>
                    <a:ln>
                      <a:noFill/>
                    </a:ln>
                    <a:extLst>
                      <a:ext uri="{53640926-AAD7-44D8-BBD7-CCE9431645EC}">
                        <a14:shadowObscured xmlns:a14="http://schemas.microsoft.com/office/drawing/2010/main"/>
                      </a:ext>
                    </a:extLst>
                  </pic:spPr>
                </pic:pic>
              </a:graphicData>
            </a:graphic>
          </wp:inline>
        </w:drawing>
      </w:r>
    </w:p>
    <w:p w14:paraId="305322D3" w14:textId="0FF6CB37" w:rsidR="005D69D2" w:rsidRDefault="005D69D2" w:rsidP="003C2EA4">
      <w:proofErr w:type="spellStart"/>
      <w:r>
        <w:t>ResetPen</w:t>
      </w:r>
      <w:proofErr w:type="spellEnd"/>
      <w:r>
        <w:t>:</w:t>
      </w:r>
    </w:p>
    <w:p w14:paraId="3EE22D27" w14:textId="7CF9A6D0" w:rsidR="005D69D2" w:rsidRDefault="005D69D2" w:rsidP="003C2EA4">
      <w:r w:rsidRPr="005D69D2">
        <w:drawing>
          <wp:inline distT="0" distB="0" distL="0" distR="0" wp14:anchorId="108165D6" wp14:editId="7A77B4B7">
            <wp:extent cx="3839111" cy="4324954"/>
            <wp:effectExtent l="0" t="0" r="9525" b="0"/>
            <wp:docPr id="197183305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3056" name="Picture 1" descr="A diagram of a computer program&#10;&#10;AI-generated content may be incorrect."/>
                    <pic:cNvPicPr/>
                  </pic:nvPicPr>
                  <pic:blipFill>
                    <a:blip r:embed="rId13"/>
                    <a:stretch>
                      <a:fillRect/>
                    </a:stretch>
                  </pic:blipFill>
                  <pic:spPr>
                    <a:xfrm>
                      <a:off x="0" y="0"/>
                      <a:ext cx="3839111" cy="4324954"/>
                    </a:xfrm>
                    <a:prstGeom prst="rect">
                      <a:avLst/>
                    </a:prstGeom>
                  </pic:spPr>
                </pic:pic>
              </a:graphicData>
            </a:graphic>
          </wp:inline>
        </w:drawing>
      </w:r>
    </w:p>
    <w:p w14:paraId="4CB31BD6" w14:textId="77777777" w:rsidR="005D69D2" w:rsidRDefault="005D69D2" w:rsidP="003C2EA4"/>
    <w:p w14:paraId="05D8DA68" w14:textId="77777777" w:rsidR="00101A9C" w:rsidRDefault="00101A9C" w:rsidP="003C2EA4"/>
    <w:p w14:paraId="7B407D7A" w14:textId="77777777" w:rsidR="00101A9C" w:rsidRDefault="00101A9C" w:rsidP="003C2EA4"/>
    <w:p w14:paraId="41583019" w14:textId="03E29E15" w:rsidR="005D69D2" w:rsidRDefault="005D69D2" w:rsidP="003C2EA4">
      <w:proofErr w:type="spellStart"/>
      <w:r>
        <w:lastRenderedPageBreak/>
        <w:t>FreeFontData</w:t>
      </w:r>
      <w:proofErr w:type="spellEnd"/>
      <w:r>
        <w:t>:</w:t>
      </w:r>
    </w:p>
    <w:p w14:paraId="09EFC5B7" w14:textId="7BD38344" w:rsidR="005D69D2" w:rsidRPr="003C2EA4" w:rsidRDefault="005D69D2" w:rsidP="003C2EA4">
      <w:r w:rsidRPr="005D69D2">
        <w:drawing>
          <wp:inline distT="0" distB="0" distL="0" distR="0" wp14:anchorId="7C5FC62E" wp14:editId="7CD89EC9">
            <wp:extent cx="1952898" cy="3829584"/>
            <wp:effectExtent l="0" t="0" r="9525" b="0"/>
            <wp:docPr id="20389098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9888" name="Picture 1" descr="A diagram of a computer&#10;&#10;AI-generated content may be incorrect."/>
                    <pic:cNvPicPr/>
                  </pic:nvPicPr>
                  <pic:blipFill>
                    <a:blip r:embed="rId14"/>
                    <a:stretch>
                      <a:fillRect/>
                    </a:stretch>
                  </pic:blipFill>
                  <pic:spPr>
                    <a:xfrm>
                      <a:off x="0" y="0"/>
                      <a:ext cx="1952898" cy="3829584"/>
                    </a:xfrm>
                    <a:prstGeom prst="rect">
                      <a:avLst/>
                    </a:prstGeom>
                  </pic:spPr>
                </pic:pic>
              </a:graphicData>
            </a:graphic>
          </wp:inline>
        </w:drawing>
      </w:r>
    </w:p>
    <w:sectPr w:rsidR="005D69D2"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4512"/>
    <w:multiLevelType w:val="hybridMultilevel"/>
    <w:tmpl w:val="D80E0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A13FA7"/>
    <w:multiLevelType w:val="hybridMultilevel"/>
    <w:tmpl w:val="6FA6D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4D51AC"/>
    <w:multiLevelType w:val="hybridMultilevel"/>
    <w:tmpl w:val="A5227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7788745">
    <w:abstractNumId w:val="1"/>
  </w:num>
  <w:num w:numId="2" w16cid:durableId="608781256">
    <w:abstractNumId w:val="0"/>
  </w:num>
  <w:num w:numId="3" w16cid:durableId="1236164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A357B"/>
    <w:rsid w:val="000B5FD8"/>
    <w:rsid w:val="000C0F85"/>
    <w:rsid w:val="00101A9C"/>
    <w:rsid w:val="0010785A"/>
    <w:rsid w:val="00135401"/>
    <w:rsid w:val="00146982"/>
    <w:rsid w:val="0018335D"/>
    <w:rsid w:val="001B7103"/>
    <w:rsid w:val="001C4B70"/>
    <w:rsid w:val="001E11A7"/>
    <w:rsid w:val="001F711D"/>
    <w:rsid w:val="002002C6"/>
    <w:rsid w:val="0020324B"/>
    <w:rsid w:val="00206523"/>
    <w:rsid w:val="002121F1"/>
    <w:rsid w:val="00212A2C"/>
    <w:rsid w:val="002542AA"/>
    <w:rsid w:val="002A0B54"/>
    <w:rsid w:val="002A1390"/>
    <w:rsid w:val="002E0E34"/>
    <w:rsid w:val="002F6DC9"/>
    <w:rsid w:val="00315B80"/>
    <w:rsid w:val="003461B6"/>
    <w:rsid w:val="0038479B"/>
    <w:rsid w:val="003B6136"/>
    <w:rsid w:val="003C2EA4"/>
    <w:rsid w:val="003D607C"/>
    <w:rsid w:val="0046461E"/>
    <w:rsid w:val="00465CD2"/>
    <w:rsid w:val="004A3F14"/>
    <w:rsid w:val="004B2781"/>
    <w:rsid w:val="004B4110"/>
    <w:rsid w:val="004D18B4"/>
    <w:rsid w:val="004F503D"/>
    <w:rsid w:val="005117FC"/>
    <w:rsid w:val="00523655"/>
    <w:rsid w:val="00536AB7"/>
    <w:rsid w:val="0059770B"/>
    <w:rsid w:val="005D69D2"/>
    <w:rsid w:val="005D6CAB"/>
    <w:rsid w:val="005E1448"/>
    <w:rsid w:val="005E168A"/>
    <w:rsid w:val="005F65A1"/>
    <w:rsid w:val="00645AE8"/>
    <w:rsid w:val="006A2D86"/>
    <w:rsid w:val="006B1333"/>
    <w:rsid w:val="006C3C8A"/>
    <w:rsid w:val="006C7562"/>
    <w:rsid w:val="006D4413"/>
    <w:rsid w:val="006F5EAC"/>
    <w:rsid w:val="00715573"/>
    <w:rsid w:val="007A7A54"/>
    <w:rsid w:val="00813AE1"/>
    <w:rsid w:val="008224D0"/>
    <w:rsid w:val="00837B45"/>
    <w:rsid w:val="00856A70"/>
    <w:rsid w:val="00857900"/>
    <w:rsid w:val="00865719"/>
    <w:rsid w:val="00876FC2"/>
    <w:rsid w:val="00880EF5"/>
    <w:rsid w:val="008C34A7"/>
    <w:rsid w:val="008D46B3"/>
    <w:rsid w:val="008E0074"/>
    <w:rsid w:val="008E5B59"/>
    <w:rsid w:val="008F3C6D"/>
    <w:rsid w:val="008F7752"/>
    <w:rsid w:val="009603D0"/>
    <w:rsid w:val="00A1026A"/>
    <w:rsid w:val="00A9325F"/>
    <w:rsid w:val="00A94F9D"/>
    <w:rsid w:val="00AA5B1C"/>
    <w:rsid w:val="00AB5AAB"/>
    <w:rsid w:val="00AB5DEC"/>
    <w:rsid w:val="00AB5EB2"/>
    <w:rsid w:val="00AE1BBC"/>
    <w:rsid w:val="00AE2A11"/>
    <w:rsid w:val="00AF6F0E"/>
    <w:rsid w:val="00B01B58"/>
    <w:rsid w:val="00B0521F"/>
    <w:rsid w:val="00B14BD6"/>
    <w:rsid w:val="00B1590E"/>
    <w:rsid w:val="00B53C83"/>
    <w:rsid w:val="00B939B4"/>
    <w:rsid w:val="00BC0E3E"/>
    <w:rsid w:val="00BF315E"/>
    <w:rsid w:val="00C715FD"/>
    <w:rsid w:val="00C94EEF"/>
    <w:rsid w:val="00CB46CC"/>
    <w:rsid w:val="00CC6EB6"/>
    <w:rsid w:val="00D02F07"/>
    <w:rsid w:val="00D02F42"/>
    <w:rsid w:val="00D37114"/>
    <w:rsid w:val="00D45634"/>
    <w:rsid w:val="00D71D41"/>
    <w:rsid w:val="00D75C74"/>
    <w:rsid w:val="00DF3B5D"/>
    <w:rsid w:val="00E25194"/>
    <w:rsid w:val="00E3421C"/>
    <w:rsid w:val="00E41596"/>
    <w:rsid w:val="00E7433A"/>
    <w:rsid w:val="00ED6793"/>
    <w:rsid w:val="00F320FB"/>
    <w:rsid w:val="00F3609A"/>
    <w:rsid w:val="00F47E74"/>
    <w:rsid w:val="00F9587C"/>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7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Callum O'Neill</cp:lastModifiedBy>
  <cp:revision>38</cp:revision>
  <dcterms:created xsi:type="dcterms:W3CDTF">2024-08-14T15:54:00Z</dcterms:created>
  <dcterms:modified xsi:type="dcterms:W3CDTF">2025-12-07T20:31:00Z</dcterms:modified>
</cp:coreProperties>
</file>