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09F58" w14:textId="77777777" w:rsidR="000F588F" w:rsidRDefault="000F588F" w:rsidP="000F588F">
      <w:r w:rsidRPr="006B223C">
        <w:rPr>
          <w:noProof/>
        </w:rPr>
        <mc:AlternateContent>
          <mc:Choice Requires="wps">
            <w:drawing>
              <wp:anchor distT="45720" distB="45720" distL="114300" distR="114300" simplePos="0" relativeHeight="251658241" behindDoc="0" locked="0" layoutInCell="1" allowOverlap="1" wp14:anchorId="5CF1E604" wp14:editId="47122256">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2C24F3FE" w14:textId="77777777" w:rsidR="000F588F" w:rsidRPr="005604B3" w:rsidRDefault="000F588F" w:rsidP="000F588F">
                            <w:pPr>
                              <w:pStyle w:val="TitleWhite"/>
                            </w:pPr>
                            <w:r>
                              <w:br/>
                              <w:t>Internal Audit Checklist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F1E604"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2C24F3FE" w14:textId="77777777" w:rsidR="000F588F" w:rsidRPr="005604B3" w:rsidRDefault="000F588F" w:rsidP="000F588F">
                      <w:pPr>
                        <w:pStyle w:val="TitleWhite"/>
                      </w:pPr>
                      <w:r>
                        <w:br/>
                        <w:t>Internal Audit Checklist</w:t>
                      </w:r>
                    </w:p>
                  </w:txbxContent>
                </v:textbox>
                <w10:wrap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1DBC12E3" wp14:editId="532D598B">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20B111CB" w14:textId="0C6BB8AD" w:rsidR="000F588F" w:rsidRPr="00326B9B" w:rsidRDefault="000F588F" w:rsidP="000F588F">
                            <w:pPr>
                              <w:pStyle w:val="ToolkitName"/>
                              <w:rPr>
                                <w:sz w:val="28"/>
                                <w:szCs w:val="22"/>
                              </w:rPr>
                            </w:pPr>
                            <w:r w:rsidRPr="00EF0685">
                              <w:t xml:space="preserve">ISO22301 Toolkit: Version </w:t>
                            </w:r>
                            <w:r>
                              <w:t>6</w:t>
                            </w:r>
                            <w:r w:rsidRPr="00EF0685">
                              <w:br/>
                              <w:t>©CertiKit</w:t>
                            </w:r>
                          </w:p>
                          <w:p w14:paraId="44046D44" w14:textId="77777777" w:rsidR="000F588F" w:rsidRPr="00A20593" w:rsidRDefault="000F588F" w:rsidP="000F588F">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C12E3" id="Text Box 15" o:spid="_x0000_s1027" type="#_x0000_t202" style="position:absolute;margin-left:145pt;margin-top:653.2pt;width:312.7pt;height:6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20B111CB" w14:textId="0C6BB8AD" w:rsidR="000F588F" w:rsidRPr="00326B9B" w:rsidRDefault="000F588F" w:rsidP="000F588F">
                      <w:pPr>
                        <w:pStyle w:val="ToolkitName"/>
                        <w:rPr>
                          <w:sz w:val="28"/>
                          <w:szCs w:val="22"/>
                        </w:rPr>
                      </w:pPr>
                      <w:r w:rsidRPr="00EF0685">
                        <w:t xml:space="preserve">ISO22301 Toolkit: Version </w:t>
                      </w:r>
                      <w:r>
                        <w:t>6</w:t>
                      </w:r>
                      <w:r w:rsidRPr="00EF0685">
                        <w:br/>
                        <w:t>©CertiKit</w:t>
                      </w:r>
                    </w:p>
                    <w:p w14:paraId="44046D44" w14:textId="77777777" w:rsidR="000F588F" w:rsidRPr="00A20593" w:rsidRDefault="000F588F" w:rsidP="000F588F">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58242" behindDoc="1" locked="0" layoutInCell="1" allowOverlap="1" wp14:anchorId="0DD1037D" wp14:editId="267F8BA8">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C4DE469" w14:textId="1B987F38" w:rsidR="000F588F" w:rsidRPr="0075463F" w:rsidRDefault="000F588F" w:rsidP="000F588F">
      <w:pPr>
        <w:pStyle w:val="HeadingX"/>
        <w:rPr>
          <w:noProof/>
        </w:rPr>
      </w:pPr>
      <w:r w:rsidRPr="006B54DA">
        <w:lastRenderedPageBreak/>
        <w:t>Implementation</w:t>
      </w:r>
      <w:r>
        <w:t xml:space="preserve"> g</w:t>
      </w:r>
      <w:r w:rsidRPr="006B54DA">
        <w:t>uidance</w:t>
      </w:r>
    </w:p>
    <w:p w14:paraId="33406A49" w14:textId="77777777" w:rsidR="000F588F" w:rsidRDefault="000F588F" w:rsidP="000F588F">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93A39B4" w14:textId="77777777" w:rsidR="000F588F" w:rsidRDefault="000F588F" w:rsidP="000F588F"/>
    <w:p w14:paraId="59C4774B" w14:textId="77777777" w:rsidR="000F588F" w:rsidRDefault="000F588F" w:rsidP="000F588F">
      <w:pPr>
        <w:pStyle w:val="HeadingY"/>
      </w:pPr>
      <w:r w:rsidRPr="00986C2D">
        <w:rPr>
          <w:rStyle w:val="HeadingYChar"/>
        </w:rPr>
        <w:t>Purpose of t</w:t>
      </w:r>
      <w:r w:rsidRPr="006B54DA">
        <w:t xml:space="preserve">his </w:t>
      </w:r>
      <w:r>
        <w:t>d</w:t>
      </w:r>
      <w:r w:rsidRPr="006B54DA">
        <w:t>ocument</w:t>
      </w:r>
    </w:p>
    <w:p w14:paraId="61216E55" w14:textId="6021D0C2" w:rsidR="000F588F" w:rsidRDefault="000F588F" w:rsidP="000F588F">
      <w:r w:rsidRPr="00CA161D">
        <w:t>This is a checklist to be used as a prompter for questions during an internal audit.</w:t>
      </w:r>
      <w:r w:rsidR="00F12A60">
        <w:t xml:space="preserve"> </w:t>
      </w:r>
    </w:p>
    <w:p w14:paraId="5A9296E8" w14:textId="77777777" w:rsidR="000F588F" w:rsidRPr="00BE6AF0" w:rsidRDefault="000F588F" w:rsidP="000F588F">
      <w:pPr>
        <w:rPr>
          <w:noProof/>
        </w:rPr>
      </w:pPr>
    </w:p>
    <w:p w14:paraId="44B42EED" w14:textId="77777777" w:rsidR="000F588F" w:rsidRPr="00BE6AF0" w:rsidRDefault="000F588F" w:rsidP="000F588F">
      <w:pPr>
        <w:pStyle w:val="HeadingY"/>
      </w:pPr>
      <w:r w:rsidRPr="00986C2D">
        <w:rPr>
          <w:rStyle w:val="HeadingYChar"/>
        </w:rPr>
        <w:t xml:space="preserve">Areas of the </w:t>
      </w:r>
      <w:r>
        <w:rPr>
          <w:rStyle w:val="HeadingYChar"/>
        </w:rPr>
        <w:t>standard</w:t>
      </w:r>
      <w:r w:rsidRPr="00BE6AF0">
        <w:t xml:space="preserve"> addressed</w:t>
      </w:r>
    </w:p>
    <w:p w14:paraId="4F792279" w14:textId="77777777" w:rsidR="000F588F" w:rsidRDefault="000F588F" w:rsidP="000F588F">
      <w:r>
        <w:t>The following areas of the ISO22301 standard are addressed by this document:</w:t>
      </w:r>
    </w:p>
    <w:p w14:paraId="752C56C4" w14:textId="77777777" w:rsidR="000F588F" w:rsidRDefault="000F588F" w:rsidP="000F588F">
      <w:pPr>
        <w:pStyle w:val="Bulletedlist"/>
      </w:pPr>
      <w:r>
        <w:t>9 Performance evaluation</w:t>
      </w:r>
    </w:p>
    <w:p w14:paraId="4109A31A" w14:textId="77777777" w:rsidR="000F588F" w:rsidRDefault="000F588F" w:rsidP="000F588F">
      <w:pPr>
        <w:pStyle w:val="Bulletedlist"/>
        <w:numPr>
          <w:ilvl w:val="1"/>
          <w:numId w:val="9"/>
        </w:numPr>
      </w:pPr>
      <w:r>
        <w:t>9.2 Internal audit</w:t>
      </w:r>
    </w:p>
    <w:p w14:paraId="29C2E6B3" w14:textId="77777777" w:rsidR="000F588F" w:rsidRDefault="000F588F" w:rsidP="000F588F">
      <w:pPr>
        <w:pStyle w:val="Bulletedlist"/>
        <w:numPr>
          <w:ilvl w:val="2"/>
          <w:numId w:val="9"/>
        </w:numPr>
      </w:pPr>
      <w:r>
        <w:t>9.2.2 Audit programme(s)</w:t>
      </w:r>
    </w:p>
    <w:p w14:paraId="35193B18" w14:textId="77777777" w:rsidR="000F588F" w:rsidRPr="00BE6AF0" w:rsidRDefault="000F588F" w:rsidP="000F588F"/>
    <w:p w14:paraId="23FCC7EF" w14:textId="77777777" w:rsidR="000F588F" w:rsidRPr="00BE6AF0" w:rsidRDefault="000F588F" w:rsidP="000F588F">
      <w:pPr>
        <w:pStyle w:val="HeadingY"/>
      </w:pPr>
      <w:r w:rsidRPr="00BE6AF0">
        <w:t>General guidance</w:t>
      </w:r>
    </w:p>
    <w:p w14:paraId="338EE8DA" w14:textId="77777777" w:rsidR="000F588F" w:rsidRDefault="000F588F" w:rsidP="000F588F">
      <w:r>
        <w:t xml:space="preserve">When conducting an internal audit, it can be useful to have a list of standard questions to ask, organized according to the sections of the ISO22301 standard. This makes the audit more interesting than simply reading the requirements from a spreadsheet. It’s possible that any one audit will not cover all parts of the standard, so you may need to edit this checklist to cover the areas you need. You may also like to add further questions to the lists, depending on the type of organization you are auditing. </w:t>
      </w:r>
    </w:p>
    <w:p w14:paraId="0C87C28C" w14:textId="77777777" w:rsidR="000F588F" w:rsidRDefault="000F588F" w:rsidP="000F588F">
      <w:r>
        <w:t>At each stage, it is important that evidence is reviewed and recorded to prove that procedures etc. are in place.</w:t>
      </w:r>
    </w:p>
    <w:p w14:paraId="4F3F360C" w14:textId="77777777" w:rsidR="000F588F" w:rsidRPr="00BE6AF0" w:rsidRDefault="000F588F" w:rsidP="000F588F"/>
    <w:p w14:paraId="4709453F" w14:textId="77777777" w:rsidR="000F588F" w:rsidRPr="00BE6AF0" w:rsidRDefault="000F588F" w:rsidP="000F588F">
      <w:pPr>
        <w:pStyle w:val="HeadingY"/>
      </w:pPr>
      <w:r w:rsidRPr="00BE6AF0">
        <w:t>Review frequency</w:t>
      </w:r>
    </w:p>
    <w:p w14:paraId="49B26863" w14:textId="77777777" w:rsidR="000F588F" w:rsidRDefault="000F588F" w:rsidP="000F588F">
      <w:r w:rsidRPr="00262BF8">
        <w:t>We would recommend that this document is reviewed annually.</w:t>
      </w:r>
    </w:p>
    <w:p w14:paraId="5C5B8A62" w14:textId="77777777" w:rsidR="000F588F" w:rsidRDefault="000F588F" w:rsidP="000F588F"/>
    <w:p w14:paraId="3ED8CB6F" w14:textId="77777777" w:rsidR="000F588F" w:rsidRDefault="000F588F" w:rsidP="006505C5"/>
    <w:p w14:paraId="1E014881" w14:textId="77777777" w:rsidR="000F588F" w:rsidRDefault="000F588F" w:rsidP="006505C5"/>
    <w:p w14:paraId="324734E9" w14:textId="179B5AFC" w:rsidR="000F588F" w:rsidRPr="006B54DA" w:rsidRDefault="000F588F" w:rsidP="000F588F">
      <w:pPr>
        <w:pStyle w:val="HeadingY"/>
      </w:pPr>
      <w:r w:rsidRPr="006B54DA">
        <w:lastRenderedPageBreak/>
        <w:t xml:space="preserve">Document </w:t>
      </w:r>
      <w:r>
        <w:t>f</w:t>
      </w:r>
      <w:r w:rsidRPr="006B54DA">
        <w:t>ields</w:t>
      </w:r>
    </w:p>
    <w:p w14:paraId="70C5A363" w14:textId="77777777" w:rsidR="000F588F" w:rsidRDefault="000F588F" w:rsidP="000F588F">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6919F783" w14:textId="77777777" w:rsidR="000F588F" w:rsidRDefault="000F588F" w:rsidP="000F588F">
      <w:r>
        <w:t>To update this field (and any others that may exist in this document):</w:t>
      </w:r>
    </w:p>
    <w:p w14:paraId="243941D2" w14:textId="77777777" w:rsidR="000F588F" w:rsidRDefault="000F588F" w:rsidP="00C82292">
      <w:pPr>
        <w:pStyle w:val="ListParagraph"/>
        <w:numPr>
          <w:ilvl w:val="0"/>
          <w:numId w:val="11"/>
        </w:numPr>
      </w:pPr>
      <w:r>
        <w:t>Update the custom document property “Organization Name” by clicking File &gt; Info &gt; Properties &gt; Advanced Properties &gt; Custom &gt; Organization Name.</w:t>
      </w:r>
    </w:p>
    <w:p w14:paraId="439ED7FA" w14:textId="77777777" w:rsidR="000F588F" w:rsidRPr="004F48A9" w:rsidRDefault="000F588F" w:rsidP="00C82292">
      <w:pPr>
        <w:pStyle w:val="ListParagraph"/>
        <w:numPr>
          <w:ilvl w:val="0"/>
          <w:numId w:val="11"/>
        </w:numPr>
      </w:pPr>
      <w:r>
        <w:t xml:space="preserve">Press Ctrl A on the keyboard to select all text in the document </w:t>
      </w:r>
      <w:r w:rsidRPr="004F48A9">
        <w:t>(or use Select, Select All via the Editing header on the Home tab).</w:t>
      </w:r>
    </w:p>
    <w:p w14:paraId="3FD05E9F" w14:textId="77777777" w:rsidR="000F588F" w:rsidRDefault="000F588F" w:rsidP="00C82292">
      <w:pPr>
        <w:pStyle w:val="ListParagraph"/>
        <w:numPr>
          <w:ilvl w:val="0"/>
          <w:numId w:val="11"/>
        </w:numPr>
      </w:pPr>
      <w:r>
        <w:t>Press F9 on the keyboard to update all fields.</w:t>
      </w:r>
    </w:p>
    <w:p w14:paraId="37CADA92" w14:textId="77777777" w:rsidR="000F588F" w:rsidRDefault="000F588F" w:rsidP="00C82292">
      <w:pPr>
        <w:pStyle w:val="ListParagraph"/>
        <w:numPr>
          <w:ilvl w:val="0"/>
          <w:numId w:val="11"/>
        </w:numPr>
      </w:pPr>
      <w:r>
        <w:t>When prompted, choose the option to just update TOC page numbers.</w:t>
      </w:r>
    </w:p>
    <w:p w14:paraId="7C2FE096" w14:textId="77777777" w:rsidR="000F588F" w:rsidRPr="0094753D" w:rsidRDefault="000F588F" w:rsidP="000F588F">
      <w:r>
        <w:t xml:space="preserve">If </w:t>
      </w:r>
      <w:r w:rsidRPr="0094753D">
        <w:t>you wish to permanently convert the fields in this document to text, for instance, so that they are no longer updateable, you will need to click into each occurrence of the field and press Ctrl Shift F9.</w:t>
      </w:r>
    </w:p>
    <w:p w14:paraId="53C7DA9E" w14:textId="77777777" w:rsidR="000F588F" w:rsidRDefault="000F588F" w:rsidP="000F588F">
      <w:r>
        <w:t>If you would like to make all fields in the document visible, go to File &gt; Options &gt; Advanced &gt; Show document content &gt; Field shading and set this to “Always”. This can be useful to check you have updated all fields correctly.</w:t>
      </w:r>
    </w:p>
    <w:p w14:paraId="351AD09E" w14:textId="77777777" w:rsidR="000F588F" w:rsidRDefault="000F588F" w:rsidP="000F588F">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60C2027B" w14:textId="77777777" w:rsidR="000F588F" w:rsidRDefault="000F588F" w:rsidP="000F588F"/>
    <w:p w14:paraId="0DE614A9" w14:textId="77777777" w:rsidR="000F588F" w:rsidRPr="006B54DA" w:rsidRDefault="000F588F" w:rsidP="000F588F">
      <w:pPr>
        <w:pStyle w:val="HeadingY"/>
      </w:pPr>
      <w:r w:rsidRPr="006B54DA">
        <w:t xml:space="preserve">Copyright </w:t>
      </w:r>
      <w:r>
        <w:t>n</w:t>
      </w:r>
      <w:r w:rsidRPr="006B54DA">
        <w:t>otice</w:t>
      </w:r>
    </w:p>
    <w:p w14:paraId="4EB3410E" w14:textId="77777777" w:rsidR="000F588F" w:rsidRDefault="000F588F" w:rsidP="000F588F">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4DD38FA0" w14:textId="77777777" w:rsidR="000F588F" w:rsidRDefault="000F588F" w:rsidP="000F588F"/>
    <w:p w14:paraId="4839C949" w14:textId="77777777" w:rsidR="000F588F" w:rsidRPr="006B54DA" w:rsidRDefault="000F588F" w:rsidP="000F588F">
      <w:pPr>
        <w:pStyle w:val="HeadingY"/>
      </w:pPr>
      <w:r w:rsidRPr="006B54DA">
        <w:t xml:space="preserve">Licence </w:t>
      </w:r>
      <w:r>
        <w:t>t</w:t>
      </w:r>
      <w:r w:rsidRPr="006B54DA">
        <w:t>erms</w:t>
      </w:r>
    </w:p>
    <w:p w14:paraId="6BEBDF64" w14:textId="77777777" w:rsidR="000F588F" w:rsidRDefault="000F588F" w:rsidP="000F588F">
      <w:r>
        <w:t>This document is licensed on and subject to the standard licence terms of CertiKit, available on request, or by download from our website. All other rights are reserved.  Unless you have purchased this product you only have an evaluation licence.</w:t>
      </w:r>
    </w:p>
    <w:p w14:paraId="52E5F26B" w14:textId="77777777" w:rsidR="000F588F" w:rsidRDefault="000F588F" w:rsidP="000F588F">
      <w:r>
        <w:t>If this product was purchased, a full licence is granted to the person identified as the licensee in the relevant purchase order. The standard licence terms include special terms relating to any third-party copyright included in this document.</w:t>
      </w:r>
    </w:p>
    <w:p w14:paraId="5A91CCB5" w14:textId="77777777" w:rsidR="000F588F" w:rsidRDefault="000F588F" w:rsidP="000F588F"/>
    <w:p w14:paraId="266733CA" w14:textId="44554DED" w:rsidR="000F588F" w:rsidRPr="006B54DA" w:rsidRDefault="000F588F" w:rsidP="000F588F">
      <w:pPr>
        <w:pStyle w:val="HeadingY"/>
      </w:pPr>
      <w:r w:rsidRPr="006B54DA">
        <w:lastRenderedPageBreak/>
        <w:t>Disclaimer</w:t>
      </w:r>
    </w:p>
    <w:p w14:paraId="603AA5C5" w14:textId="77777777" w:rsidR="000F588F" w:rsidRDefault="000F588F" w:rsidP="000F588F">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44F66B28" w14:textId="77777777" w:rsidR="000F588F" w:rsidRPr="003A7F9C" w:rsidRDefault="000F588F" w:rsidP="000F588F">
      <w:r w:rsidRPr="003A7F9C">
        <w:t>Therefore, please note that it is your responsibility to ensure that the content of any document you create that is based on our templates is correct and appropriate for your needs and complies with relevant laws in your country.</w:t>
      </w:r>
    </w:p>
    <w:p w14:paraId="3C79A949" w14:textId="77777777" w:rsidR="000F588F" w:rsidRPr="003A7F9C" w:rsidRDefault="000F588F" w:rsidP="000F588F">
      <w:r w:rsidRPr="003A7F9C">
        <w:t xml:space="preserve">You should take all reasonable and proper legal and other professional advice before using this document. </w:t>
      </w:r>
    </w:p>
    <w:p w14:paraId="22602180" w14:textId="77777777" w:rsidR="000F588F" w:rsidRDefault="000F588F" w:rsidP="000F588F">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0A9F45E9" w14:textId="00F2290A" w:rsidR="00A060D9" w:rsidRDefault="00A060D9" w:rsidP="005A468B">
      <w:r>
        <w:br w:type="page"/>
      </w:r>
    </w:p>
    <w:p w14:paraId="71CE2704" w14:textId="77777777" w:rsidR="009467E9" w:rsidRDefault="009467E9" w:rsidP="005A468B">
      <w:pPr>
        <w:sectPr w:rsidR="009467E9" w:rsidSect="00E67955">
          <w:headerReference w:type="default" r:id="rId12"/>
          <w:footerReference w:type="default" r:id="rId13"/>
          <w:footerReference w:type="first" r:id="rId14"/>
          <w:pgSz w:w="11906" w:h="16838"/>
          <w:pgMar w:top="1440" w:right="1440" w:bottom="1440" w:left="1440" w:header="708" w:footer="708" w:gutter="0"/>
          <w:cols w:space="708"/>
          <w:titlePg/>
          <w:docGrid w:linePitch="360"/>
        </w:sectPr>
      </w:pPr>
    </w:p>
    <w:p w14:paraId="3CE45878" w14:textId="6A991F04" w:rsidR="003D3C86" w:rsidRDefault="003D3C86" w:rsidP="009833FD">
      <w:r>
        <w:rPr>
          <w:noProof/>
        </w:rPr>
        <w:lastRenderedPageBreak/>
        <w:drawing>
          <wp:inline distT="0" distB="0" distL="0" distR="0" wp14:anchorId="271F0147" wp14:editId="6B80B790">
            <wp:extent cx="2619375" cy="969150"/>
            <wp:effectExtent l="0" t="0" r="0" b="254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2675" cy="981471"/>
                    </a:xfrm>
                    <a:prstGeom prst="rect">
                      <a:avLst/>
                    </a:prstGeom>
                  </pic:spPr>
                </pic:pic>
              </a:graphicData>
            </a:graphic>
          </wp:inline>
        </w:drawing>
      </w:r>
      <w:r>
        <w:rPr>
          <w:rFonts w:ascii="Times New Roman" w:hAnsi="Times New Roman"/>
          <w:noProof/>
          <w:color w:val="auto"/>
          <w:lang w:eastAsia="en-GB"/>
        </w:rPr>
        <mc:AlternateContent>
          <mc:Choice Requires="wps">
            <w:drawing>
              <wp:anchor distT="0" distB="0" distL="114300" distR="114300" simplePos="0" relativeHeight="251658244" behindDoc="0" locked="0" layoutInCell="1" allowOverlap="1" wp14:anchorId="440F070C" wp14:editId="0F8E3B64">
                <wp:simplePos x="0" y="0"/>
                <wp:positionH relativeFrom="margin">
                  <wp:posOffset>0</wp:posOffset>
                </wp:positionH>
                <wp:positionV relativeFrom="paragraph">
                  <wp:posOffset>1316355</wp:posOffset>
                </wp:positionV>
                <wp:extent cx="6648450" cy="102870"/>
                <wp:effectExtent l="0" t="0" r="0" b="0"/>
                <wp:wrapTopAndBottom/>
                <wp:docPr id="9" name="Rectangle 9"/>
                <wp:cNvGraphicFramePr/>
                <a:graphic xmlns:a="http://schemas.openxmlformats.org/drawingml/2006/main">
                  <a:graphicData uri="http://schemas.microsoft.com/office/word/2010/wordprocessingShape">
                    <wps:wsp>
                      <wps:cNvSpPr/>
                      <wps:spPr>
                        <a:xfrm>
                          <a:off x="0" y="0"/>
                          <a:ext cx="6648450"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1B116" id="Rectangle 9" o:spid="_x0000_s1026" style="position:absolute;margin-left:0;margin-top:103.65pt;width:523.5pt;height:8.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K9lwIAAKgFAAAOAAAAZHJzL2Uyb0RvYy54bWysVE1v2zAMvQ/YfxB0X20H6VdQpwhadBjQ&#10;tUXboWdFlmIDkqhJSpzs14+SHDfoOhQYloNCiuSj+Ezy4nKrFdkI5zswNa2OSkqE4dB0ZlXTH883&#10;X84o8YGZhikwoqY74enl/POni97OxARaUI1wBEGMn/W2pm0IdlYUnrdCM38EVhg0SnCaBVTdqmgc&#10;6xFdq2JSlidFD66xDrjwHm+vs5HOE76Ugod7Kb0IRNUU3xbS6dK5jGcxv2CzlWO27fjwDPYPr9Cs&#10;M5h0hLpmgZG16/6A0h134EGGIw66ACk7LlINWE1VvqnmqWVWpFqQHG9Hmvz/g+V3mwdHuqam55QY&#10;pvETPSJpzKyUIOeRnt76GXo92Qc3aB7FWOtWOh3/sQqyTZTuRkrFNhCOlycn07PpMTLP0VaVk7PT&#10;xHnxGm2dD18FaBKFmjrMnphkm1sfMCO67l1iMg+qa246pZIS20RcKUc2DD/wcjVJoWqtv0OT745L&#10;/MU6ECd1VXTP2iGSMhHPQETOzvGmiMXncpMUdkpEP2UehUTWsMCccUTOSRnnwoTB1LJGfPSWBBiR&#10;JeYfsatUzV+w8ysH/xgqUruPweXHwWNEygwmjMG6M+DeA1ChGsiU2X9PUqYmsrSEZoc95SAPm7f8&#10;psNPe8t8eGAOpwu7ATdGuMdDKuhrCoNESQvu13v30R+bHq2U9DitNfU/18wJStQ3g+NwXk2ncbyT&#10;Mj0+naDiDi3LQ4tZ6yvAfqlwN1mexOgf1F6UDvQLLpZFzIomZjjmrikPbq9chbxFcDVxsVgkNxxp&#10;y8KtebI8gkdWY+s+b1+Ys0N/B5yMO9hPNpu9afPsGyMNLNYBZJdm4JXXgW9cB6mJh9UV982hnrxe&#10;F+z8NwAAAP//AwBQSwMEFAAGAAgAAAAhAFg0ejXgAAAACQEAAA8AAABkcnMvZG93bnJldi54bWxM&#10;j8FOwzAQRO9I/IO1SFxQazeFpg1xKqgUcSmgtnyAkyxJRLwOsduGv2d7guPOjGbfpOvRduKEg28d&#10;aZhNFQik0lUt1Ro+DvlkCcIHQ5XpHKGGH/Swzq6vUpNU7kw7PO1DLbiEfGI0NCH0iZS+bNAaP3U9&#10;EnufbrAm8DnUshrMmcttJyOlFtKalvhDY3rcNFh+7Y9Ww93z69tiM+5Wq9kyp/e88PH3y1br25vx&#10;6RFEwDH8heGCz+iQMVPhjlR50WngIUFDpOI5iIut7mOWCpai+QPILJX/F2S/AAAA//8DAFBLAQIt&#10;ABQABgAIAAAAIQC2gziS/gAAAOEBAAATAAAAAAAAAAAAAAAAAAAAAABbQ29udGVudF9UeXBlc10u&#10;eG1sUEsBAi0AFAAGAAgAAAAhADj9If/WAAAAlAEAAAsAAAAAAAAAAAAAAAAALwEAAF9yZWxzLy5y&#10;ZWxzUEsBAi0AFAAGAAgAAAAhALGfgr2XAgAAqAUAAA4AAAAAAAAAAAAAAAAALgIAAGRycy9lMm9E&#10;b2MueG1sUEsBAi0AFAAGAAgAAAAhAFg0ejXgAAAACQEAAA8AAAAAAAAAAAAAAAAA8QQAAGRycy9k&#10;b3ducmV2LnhtbFBLBQYAAAAABAAEAPMAAAD+BQAAAAA=&#10;" fillcolor="#41979a [1614]" stroked="f" strokeweight="1pt">
                <w10:wrap type="topAndBottom" anchorx="margin"/>
              </v:rect>
            </w:pict>
          </mc:Fallback>
        </mc:AlternateContent>
      </w:r>
      <w:r>
        <w:rPr>
          <w:noProof/>
        </w:rPr>
        <mc:AlternateContent>
          <mc:Choice Requires="wps">
            <w:drawing>
              <wp:anchor distT="0" distB="0" distL="114300" distR="114300" simplePos="0" relativeHeight="251658247" behindDoc="0" locked="0" layoutInCell="1" allowOverlap="1" wp14:anchorId="5E89319C" wp14:editId="5041160C">
                <wp:simplePos x="0" y="0"/>
                <wp:positionH relativeFrom="column">
                  <wp:posOffset>0</wp:posOffset>
                </wp:positionH>
                <wp:positionV relativeFrom="paragraph">
                  <wp:posOffset>182880</wp:posOffset>
                </wp:positionV>
                <wp:extent cx="6648450" cy="45085"/>
                <wp:effectExtent l="0" t="19050" r="0" b="12065"/>
                <wp:wrapSquare wrapText="bothSides"/>
                <wp:docPr id="3" name="Rectangle 3"/>
                <wp:cNvGraphicFramePr/>
                <a:graphic xmlns:a="http://schemas.openxmlformats.org/drawingml/2006/main">
                  <a:graphicData uri="http://schemas.microsoft.com/office/word/2010/wordprocessingShape">
                    <wps:wsp>
                      <wps:cNvSpPr/>
                      <wps:spPr>
                        <a:xfrm>
                          <a:off x="0" y="0"/>
                          <a:ext cx="6648450" cy="450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A456F" id="Rectangle 3" o:spid="_x0000_s1026" style="position:absolute;margin-left:0;margin-top:14.4pt;width:523.5pt;height:3.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0PAgQIAAFsFAAAOAAAAZHJzL2Uyb0RvYy54bWysVN9P2zAQfp+0/8Hy+0hbWsYiUlSBmCYh&#10;hoCJ58Oxm0i2z7Pdpt1fv7OTBgZoD9P64J7vx3d3X+58dr4zmm2lDy3aik+PJpxJK7Bu7briPx6u&#10;Pp1yFiLYGjRaWfG9DPx8+fHDWedKOcMGdS09IxAbys5VvInRlUURRCMNhCN00pJRoTcQ6erXRe2h&#10;I3Sji9lkclJ06GvnUcgQSHvZG/ky4yslRfyuVJCR6YpTbTGfPp9P6SyWZ1CuPbimFUMZ8A9VGGgt&#10;JR2hLiEC2/j2DZRphceAKh4JNAUq1QqZe6BuppNX3dw34GTuhcgJbqQp/D9YcbO99aytK37MmQVD&#10;n+iOSAO71pIdJ3o6F0ryune3frgFElOvO+VN+qcu2C5Tuh8plbvIBClPTuan8wUxL8hGwukiYRbP&#10;wc6H+FWiYUmouKfkmUjYXofYux5cUi6LV63WpIdS2z8UhJk0Raq3rzBLca9l730nFTVKNc1ygjxi&#10;8kJ7tgUaDhBC2jjtTQ3UslcvJvQbSh4jcgPaEmBCVlTQiD0ApPF9i923M/inUJkndAye/K2wPniM&#10;yJnRxjHYtBb9ewCauhoy9/4HknpqEktPWO9pDDz2+xGcuGrpc1xDiLfgaSHoA9KSx+90KI1dxXGQ&#10;OGvQ/3pPn/xpTsnKWUcLVvHwcwNecqa/WZrgL9P5PG1kvswXn2d08S8tTy8tdmMukD7TlJ4TJ7KY&#10;/KM+iMqjeaS3YJWykgmsoNwVF9EfLhexX3x6TYRcrbIbbaGDeG3vnUjgidU0bg+7R/BumMlIw3yD&#10;h2WE8tVo9r4p0uJqE1G1eW6feR34pg3OgzO8NumJeHnPXs9v4vI3AAAA//8DAFBLAwQUAAYACAAA&#10;ACEAnpbEp9sAAAAHAQAADwAAAGRycy9kb3ducmV2LnhtbEyPS0/DMBCE70j8B2uRuFGH8gohmwqQ&#10;EEI9IArcHdtNIuJ1ZDuP/nu2JzjuzGjm23KzuF5MNsTOE8LlKgNhSXvTUYPw9flykYOISZFRvSeL&#10;cLARNtXpSakK42f6sNMuNYJLKBYKoU1pKKSMurVOxZUfLLG398GpxGdopAlq5nLXy3WW3UqnOuKF&#10;Vg32ubX6Zzc6hG+/f5qdrultOrx34+s2aJ1vEc/PlscHEMku6S8MR3xGh4qZaj+SiaJH4EcSwjpn&#10;/qObXd+xUiNc3dyDrEr5n7/6BQAA//8DAFBLAQItABQABgAIAAAAIQC2gziS/gAAAOEBAAATAAAA&#10;AAAAAAAAAAAAAAAAAABbQ29udGVudF9UeXBlc10ueG1sUEsBAi0AFAAGAAgAAAAhADj9If/WAAAA&#10;lAEAAAsAAAAAAAAAAAAAAAAALwEAAF9yZWxzLy5yZWxzUEsBAi0AFAAGAAgAAAAhAP3TQ8CBAgAA&#10;WwUAAA4AAAAAAAAAAAAAAAAALgIAAGRycy9lMm9Eb2MueG1sUEsBAi0AFAAGAAgAAAAhAJ6WxKfb&#10;AAAABwEAAA8AAAAAAAAAAAAAAAAA2wQAAGRycy9kb3ducmV2LnhtbFBLBQYAAAAABAAEAPMAAADj&#10;BQAAAAA=&#10;" filled="f" stroked="f" strokeweight="1pt">
                <w10:wrap type="square"/>
              </v:rect>
            </w:pict>
          </mc:Fallback>
        </mc:AlternateContent>
      </w:r>
      <w:r>
        <w:rPr>
          <w:noProof/>
          <w:color w:val="auto"/>
        </w:rPr>
        <mc:AlternateContent>
          <mc:Choice Requires="wps">
            <w:drawing>
              <wp:anchor distT="0" distB="0" distL="114300" distR="114300" simplePos="0" relativeHeight="251658245" behindDoc="1" locked="0" layoutInCell="1" allowOverlap="1" wp14:anchorId="6BF7A52C" wp14:editId="16886885">
                <wp:simplePos x="0" y="0"/>
                <wp:positionH relativeFrom="margin">
                  <wp:posOffset>0</wp:posOffset>
                </wp:positionH>
                <wp:positionV relativeFrom="paragraph">
                  <wp:posOffset>1905</wp:posOffset>
                </wp:positionV>
                <wp:extent cx="6648450" cy="152400"/>
                <wp:effectExtent l="0" t="0" r="0" b="0"/>
                <wp:wrapSquare wrapText="bothSides"/>
                <wp:docPr id="8" name="Rectangle 8"/>
                <wp:cNvGraphicFramePr/>
                <a:graphic xmlns:a="http://schemas.openxmlformats.org/drawingml/2006/main">
                  <a:graphicData uri="http://schemas.microsoft.com/office/word/2010/wordprocessingShape">
                    <wps:wsp>
                      <wps:cNvSpPr/>
                      <wps:spPr>
                        <a:xfrm>
                          <a:off x="0" y="0"/>
                          <a:ext cx="6648450"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B1CDE" id="Rectangle 8" o:spid="_x0000_s1026" style="position:absolute;margin-left:0;margin-top:.15pt;width:523.5pt;height:12pt;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L3nwIAAKgFAAAOAAAAZHJzL2Uyb0RvYy54bWysVE1v2zAMvQ/YfxB0X20HSdcFdYqgRYcB&#10;XRu0HXpWZCk2IImapMTJfv0oyXE/VmDAsIstiuQj+UTy/GKvFdkJ5zswNa1OSkqE4dB0ZlPTH4/X&#10;n84o8YGZhikwoqYH4enF4uOH897OxQRaUI1wBEGMn/e2pm0Idl4UnrdCM38CVhhUSnCaBRTdpmgc&#10;6xFdq2JSlqdFD66xDrjwHm+vspIuEr6Ugoc7Kb0IRNUUcwvp69J3Hb/F4pzNN47ZtuNDGuwfstCs&#10;Mxh0hLpigZGt6/6A0h134EGGEw66ACk7LlINWE1VvqnmoWVWpFqQHG9Hmvz/g+W3u5UjXVNTfCjD&#10;ND7RPZLGzEYJchbp6a2fo9WDXblB8niMte6l0/GPVZB9ovQwUir2gXC8PD2dnk1nyDxHXTWbTMvE&#10;efHsbZ0PXwVoEg81dRg9Mcl2Nz5gRDQ9msRgHlTXXHdKJSG2ibhUjuwYPvB6M0muaqu/Q5PvJrNy&#10;DJm6Kpon1FdIykQ8AxE5B403RSw+l5tO4aBEtFPmXkhkDQvMEUfkHJRxLkwYVC1rRL6OqRzLHz1S&#10;LgkwIkuMP2JXqZrR8jV2znKwj64itfvoXP7defRIkcGE0Vl3Btx7ACpUsSnwUWS2P5KUqYksraE5&#10;YE85yMPmLb/u8GlvmA8r5nC6sBtwY4Q7/EgFfU1hOFHSgvv13n20x6ZHLSU9TmtN/c8tc4IS9c3g&#10;OHypptM43kmYzj5PUHAvNeuXGrPVl4D9UuFusjwdo31Qx6N0oJ9wsSxjVFQxwzF2TXlwR+Ey5C2C&#10;q4mL5TKZ4UhbFm7Mg+URPLIaW/dx/8ScHfo74GTcwnGy2fxNm2fb6GlguQ0guzQDz7wOfOM6SK8w&#10;rK64b17Kyep5wS5+AwAA//8DAFBLAwQUAAYACAAAACEA6gaGadsAAAAFAQAADwAAAGRycy9kb3du&#10;cmV2LnhtbEyPzU7DMBCE70i8g7VIXCLq0FZQhWyqqAhuCLXl0KMbb34gXke224S3xz3R42hGM9/k&#10;68n04kzOd5YRHmcpCOLK6o4bhK/928MKhA+KteotE8IveVgXtze5yrQdeUvnXWhELGGfKYQ2hCGT&#10;0lctGeVndiCOXm2dUSFK10jt1BjLTS/nafokjeo4LrRqoE1L1c/uZBDq929p6k354UpOPl/3dTJu&#10;Dwni/d1UvoAINIX/MFzwIzoUkeloT6y96BHikYCwAHHx0uVz1EeE+XIBssjlNX3xBwAA//8DAFBL&#10;AQItABQABgAIAAAAIQC2gziS/gAAAOEBAAATAAAAAAAAAAAAAAAAAAAAAABbQ29udGVudF9UeXBl&#10;c10ueG1sUEsBAi0AFAAGAAgAAAAhADj9If/WAAAAlAEAAAsAAAAAAAAAAAAAAAAALwEAAF9yZWxz&#10;Ly5yZWxzUEsBAi0AFAAGAAgAAAAhABjzIvefAgAAqAUAAA4AAAAAAAAAAAAAAAAALgIAAGRycy9l&#10;Mm9Eb2MueG1sUEsBAi0AFAAGAAgAAAAhAOoGhmnbAAAABQEAAA8AAAAAAAAAAAAAAAAA+QQAAGRy&#10;cy9kb3ducmV2LnhtbFBLBQYAAAAABAAEAPMAAAABBgAAAAA=&#10;" fillcolor="#204a4c [814]" stroked="f" strokeweight="1pt">
                <w10:wrap type="square" anchorx="margin"/>
              </v:rect>
            </w:pict>
          </mc:Fallback>
        </mc:AlternateContent>
      </w:r>
      <w:r>
        <w:rPr>
          <w:rFonts w:ascii="Times New Roman" w:hAnsi="Times New Roman"/>
          <w:noProof/>
          <w:color w:val="auto"/>
          <w:lang w:eastAsia="en-GB"/>
        </w:rPr>
        <mc:AlternateContent>
          <mc:Choice Requires="wps">
            <w:drawing>
              <wp:anchor distT="45720" distB="45720" distL="114300" distR="114300" simplePos="0" relativeHeight="251658243" behindDoc="0" locked="0" layoutInCell="1" allowOverlap="1" wp14:anchorId="0A1E8093" wp14:editId="4F373B1A">
                <wp:simplePos x="0" y="0"/>
                <wp:positionH relativeFrom="margin">
                  <wp:posOffset>2619375</wp:posOffset>
                </wp:positionH>
                <wp:positionV relativeFrom="paragraph">
                  <wp:posOffset>270774</wp:posOffset>
                </wp:positionV>
                <wp:extent cx="4014470" cy="111442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2766ACA3" w14:textId="11D1812E" w:rsidR="003D3C86" w:rsidRDefault="003D3C86" w:rsidP="003D3C86">
                            <w:pPr>
                              <w:pStyle w:val="Formtitle"/>
                              <w:rPr>
                                <w:b/>
                                <w:bCs/>
                                <w:color w:val="214C4D" w:themeColor="background2" w:themeShade="40"/>
                              </w:rPr>
                            </w:pPr>
                            <w:r w:rsidRPr="003D3C86">
                              <w:rPr>
                                <w:b/>
                                <w:bCs/>
                                <w:color w:val="214C4D" w:themeColor="background2" w:themeShade="40"/>
                              </w:rPr>
                              <w:t>Internal Audit Checklist</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0A1E8093" id="Text Box 5" o:spid="_x0000_s1028" type="#_x0000_t202" style="position:absolute;margin-left:206.25pt;margin-top:21.3pt;width:316.1pt;height:87.7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8NWCgIAAPoDAAAOAAAAZHJzL2Uyb0RvYy54bWysU11v2yAUfZ+0/4B4X2xnydpaIVXXrtOk&#10;7kNq9wMwxjEacBmQ2Nmv3wUnWdS+VeMBcblwOOfcy+p6NJrspA8KLKPVrKREWgGtshtGfz7dv7uk&#10;JERuW67BSkb3MtDr9ds3q8HVcg496FZ6giA21INjtI/R1UURRC8NDzNw0mKyA294xNBvitbzAdGN&#10;LuZl+aEYwLfOg5Ah4O7dlKTrjN91UsTvXRdkJJpR5Bbz7PPcpLlYr3i98dz1Shxo8FewMFxZfPQE&#10;dccjJ1uvXkAZJTwE6OJMgCmg65SQWQOqqcpnah577mTWguYEd7Ip/D9Y8W33wxPVMrqkxHKDJXqS&#10;YyQfYSTL5M7gQo2HHh0eiyNuY5Wz0uAeQPwKxMJtz+1G3ngPQy95i+yqdLM4uzrhhATSDF+hxWf4&#10;NkIGGjtvknVoBkF0rNL+VJlEReDmoqwWiwtMCcxVFQbzzK7g9fG68yF+lmBIWjDqsfQZnu8eQkx0&#10;eH08kl6zcK+0zuXXlgyMXi0R8lnGqIjdqZVh9LJMY+qXpPKTbfPlyJWe1viAtgfZSemkOY7NmP19&#10;f3SzgXaPPniYmhE/Dy568H8oGbARGQ2/t9xLSvQXi15eodjUuTlYLC/mGPjzTHOe4VYgFKMNJdPy&#10;NuZun4TdoOedym6k4kxMDpSxwbJJh8+QOvg8zqf+fdn1XwAAAP//AwBQSwMEFAAGAAgAAAAhAHzr&#10;nCHfAAAACwEAAA8AAABkcnMvZG93bnJldi54bWxMj0FOwzAQRfdI3MEaJHbUdmRKlcapUKHLCigc&#10;wI7dJBCPo9hpktvjrmA3o3n6836xm11HLnYIrUcJfMWAWKy8abGW8PV5eNgACVGhUZ1HK2GxAXbl&#10;7U2hcuMn/LCXU6xJCsGQKwlNjH1Oaaga61RY+d5iup394FRM61BTM6gphbuOZoytqVMtpg+N6u2+&#10;sdXPaXQSXt/1ogX/PogXtmjzNh331XiU8v5uft4CiXaOfzBc9ZM6lMlJ+xFNIJ0EwbPHhKYhWwO5&#10;AkyIJyBaQsY3HGhZ0P8dyl8AAAD//wMAUEsBAi0AFAAGAAgAAAAhALaDOJL+AAAA4QEAABMAAAAA&#10;AAAAAAAAAAAAAAAAAFtDb250ZW50X1R5cGVzXS54bWxQSwECLQAUAAYACAAAACEAOP0h/9YAAACU&#10;AQAACwAAAAAAAAAAAAAAAAAvAQAAX3JlbHMvLnJlbHNQSwECLQAUAAYACAAAACEABFfDVgoCAAD6&#10;AwAADgAAAAAAAAAAAAAAAAAuAgAAZHJzL2Uyb0RvYy54bWxQSwECLQAUAAYACAAAACEAfOucId8A&#10;AAALAQAADwAAAAAAAAAAAAAAAABkBAAAZHJzL2Rvd25yZXYueG1sUEsFBgAAAAAEAAQA8wAAAHAF&#10;AAAAAA==&#10;" filled="f" stroked="f">
                <v:textbox>
                  <w:txbxContent>
                    <w:p w14:paraId="2766ACA3" w14:textId="11D1812E" w:rsidR="003D3C86" w:rsidRDefault="003D3C86" w:rsidP="003D3C86">
                      <w:pPr>
                        <w:pStyle w:val="Formtitle"/>
                        <w:rPr>
                          <w:b/>
                          <w:bCs/>
                          <w:color w:val="214C4D" w:themeColor="background2" w:themeShade="40"/>
                        </w:rPr>
                      </w:pPr>
                      <w:r w:rsidRPr="003D3C86">
                        <w:rPr>
                          <w:b/>
                          <w:bCs/>
                          <w:color w:val="214C4D" w:themeColor="background2" w:themeShade="40"/>
                        </w:rPr>
                        <w:t>Internal Audit Checklist</w:t>
                      </w:r>
                    </w:p>
                  </w:txbxContent>
                </v:textbox>
                <w10:wrap anchorx="margin"/>
              </v:shape>
            </w:pict>
          </mc:Fallback>
        </mc:AlternateContent>
      </w:r>
      <w:r w:rsidRPr="00615292">
        <w:rPr>
          <w:noProof/>
        </w:rPr>
        <mc:AlternateContent>
          <mc:Choice Requires="wps">
            <w:drawing>
              <wp:anchor distT="0" distB="0" distL="114300" distR="114300" simplePos="0" relativeHeight="251658246" behindDoc="0" locked="0" layoutInCell="1" allowOverlap="1" wp14:anchorId="14E33B06" wp14:editId="6C5C2234">
                <wp:simplePos x="0" y="0"/>
                <wp:positionH relativeFrom="column">
                  <wp:posOffset>0</wp:posOffset>
                </wp:positionH>
                <wp:positionV relativeFrom="paragraph">
                  <wp:posOffset>125730</wp:posOffset>
                </wp:positionV>
                <wp:extent cx="6636385" cy="45085"/>
                <wp:effectExtent l="0" t="1905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6385" cy="45085"/>
                        </a:xfrm>
                        <a:prstGeom prst="rect">
                          <a:avLst/>
                        </a:prstGeom>
                        <a:noFill/>
                        <a:ln w="9525">
                          <a:noFill/>
                          <a:miter lim="800000"/>
                          <a:headEnd/>
                          <a:tailEnd/>
                        </a:ln>
                      </wps:spPr>
                      <wps:txbx>
                        <w:txbxContent>
                          <w:p w14:paraId="28F9ACF4" w14:textId="77777777" w:rsidR="003D3C86" w:rsidRDefault="003D3C86" w:rsidP="003D3C86"/>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4E33B06" id="Text Box 2" o:spid="_x0000_s1029" type="#_x0000_t202" style="position:absolute;margin-left:0;margin-top:9.9pt;width:522.55pt;height:3.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iqDgIAAPoDAAAOAAAAZHJzL2Uyb0RvYy54bWysU9tuGyEQfa/Uf0C817ve2I6z8jpKk6aq&#10;lF6kpB+AWdaLCgwF7F336zOA7VrtW1Ue0MDMHOacGVa3o1ZkL5yXYBo6nZSUCMOhlWbb0O8vj++W&#10;lPjATMsUGNHQg/D0dv32zWqwtaigB9UKRxDE+HqwDe1DsHVReN4LzfwErDDo7MBpFvDotkXr2IDo&#10;WhVVWS6KAVxrHXDhPd4+ZCddJ/yuEzx87TovAlENxdpC2l3aN3Ev1itWbx2zveTHMtg/VKGZNPjo&#10;GeqBBUZ2Tv4FpSV34KELEw66gK6TXCQOyGZa/sHmuWdWJC4ojrdnmfz/g+Vf9t8ckW1Dq+k1JYZp&#10;bNKLGAN5DyOpoj6D9TWGPVsMDCNeY58TV2+fgP/wxMB9z8xW3DkHQy9Yi/VNY2ZxkZpxfATZDJ+h&#10;xWfYLkACGjuno3goB0F07NPh3JtYCsfLxeJqcbWcU8LRN5uXaMYXWH1Kts6HjwI0iUZDHbY+gbP9&#10;kw859BQS3zLwKJXCe1YrQ4aG3syreUq48GgZcDqV1A1dlnHleYkcP5g2JQcmVbaxFmWOpCPPzDiM&#10;mzHre9JyA+0BVXCQhxE/Dxo9uF+UDDiIDfU/d8wJStQng0reTGezOLnpMJtfV3hwl57NpYcZjlAN&#10;DZRk8z6kac+U71DxTiY1YmtyJceSccCSnsfPECf48pyifn/Z9SsAAAD//wMAUEsDBBQABgAIAAAA&#10;IQC6Kp362wAAAAcBAAAPAAAAZHJzL2Rvd25yZXYueG1sTI/NTsMwEITvSLyDtUjcqN2qrUgap0Ig&#10;riDKj8RtG2+TqPE6it0mvD3bExx3ZjTzbbGdfKfONMQ2sIX5zIAiroJrubbw8f58dw8qJmSHXWCy&#10;8EMRtuX1VYG5CyO/0XmXaiUlHHO00KTU51rHqiGPcRZ6YvEOYfCY5Bxq7QYcpdx3emHMWntsWRYa&#10;7Omxoeq4O3kLny+H76+lea2f/Kofw2Q0+0xbe3szPWxAJZrSXxgu+IIOpTDtw4ldVJ0FeSSJmgn/&#10;xTXL1RzU3sJinYEuC/2fv/wFAAD//wMAUEsBAi0AFAAGAAgAAAAhALaDOJL+AAAA4QEAABMAAAAA&#10;AAAAAAAAAAAAAAAAAFtDb250ZW50X1R5cGVzXS54bWxQSwECLQAUAAYACAAAACEAOP0h/9YAAACU&#10;AQAACwAAAAAAAAAAAAAAAAAvAQAAX3JlbHMvLnJlbHNQSwECLQAUAAYACAAAACEAc014qg4CAAD6&#10;AwAADgAAAAAAAAAAAAAAAAAuAgAAZHJzL2Uyb0RvYy54bWxQSwECLQAUAAYACAAAACEAuiqd+tsA&#10;AAAHAQAADwAAAAAAAAAAAAAAAABoBAAAZHJzL2Rvd25yZXYueG1sUEsFBgAAAAAEAAQA8wAAAHAF&#10;AAAAAA==&#10;" filled="f" stroked="f">
                <v:textbox>
                  <w:txbxContent>
                    <w:p w14:paraId="28F9ACF4" w14:textId="77777777" w:rsidR="003D3C86" w:rsidRDefault="003D3C86" w:rsidP="003D3C86"/>
                  </w:txbxContent>
                </v:textbox>
                <w10:wrap type="square"/>
              </v:shape>
            </w:pict>
          </mc:Fallback>
        </mc:AlternateContent>
      </w:r>
    </w:p>
    <w:p w14:paraId="71807B79" w14:textId="77777777" w:rsidR="003D3C86" w:rsidRDefault="003D3C86" w:rsidP="009833FD"/>
    <w:p w14:paraId="690DCC96" w14:textId="72C0C01E" w:rsidR="003D3C86" w:rsidRDefault="003D3C86" w:rsidP="003D3C86">
      <w:pPr>
        <w:pStyle w:val="HeadingZ"/>
      </w:pPr>
      <w:r>
        <w:t>Audit</w:t>
      </w:r>
      <w:r w:rsidRPr="008563A0">
        <w:t xml:space="preserve"> details</w:t>
      </w:r>
    </w:p>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4111"/>
        <w:gridCol w:w="1843"/>
        <w:gridCol w:w="2754"/>
      </w:tblGrid>
      <w:tr w:rsidR="000434A1" w14:paraId="130310D1" w14:textId="77777777" w:rsidTr="00B71D79">
        <w:trPr>
          <w:trHeight w:val="336"/>
          <w:jc w:val="center"/>
        </w:trPr>
        <w:tc>
          <w:tcPr>
            <w:tcW w:w="1783" w:type="dxa"/>
            <w:shd w:val="clear" w:color="auto" w:fill="auto"/>
          </w:tcPr>
          <w:p w14:paraId="516E8B9B" w14:textId="4B748293" w:rsidR="000434A1" w:rsidRPr="00181A50" w:rsidRDefault="00B71D79" w:rsidP="00642384">
            <w:pPr>
              <w:pStyle w:val="Formbody"/>
            </w:pPr>
            <w:r>
              <w:t>Audit</w:t>
            </w:r>
            <w:r w:rsidR="002D3AAB" w:rsidRPr="008D1DBA">
              <w:t>:</w:t>
            </w:r>
          </w:p>
        </w:tc>
        <w:tc>
          <w:tcPr>
            <w:tcW w:w="8708" w:type="dxa"/>
            <w:gridSpan w:val="3"/>
            <w:shd w:val="clear" w:color="auto" w:fill="F2F2F2" w:themeFill="background1" w:themeFillShade="F2"/>
          </w:tcPr>
          <w:p w14:paraId="18EE8F7B" w14:textId="77777777" w:rsidR="000434A1" w:rsidRPr="00181A50" w:rsidRDefault="000434A1" w:rsidP="00642384">
            <w:pPr>
              <w:pStyle w:val="Formbody"/>
            </w:pPr>
          </w:p>
        </w:tc>
      </w:tr>
      <w:tr w:rsidR="000434A1" w14:paraId="3B4581B7" w14:textId="77777777" w:rsidTr="00B71D79">
        <w:trPr>
          <w:trHeight w:val="336"/>
          <w:jc w:val="center"/>
        </w:trPr>
        <w:tc>
          <w:tcPr>
            <w:tcW w:w="1783" w:type="dxa"/>
            <w:shd w:val="clear" w:color="auto" w:fill="auto"/>
          </w:tcPr>
          <w:p w14:paraId="77A8DF10" w14:textId="1E8E62A2" w:rsidR="000434A1" w:rsidRPr="00181A50" w:rsidRDefault="00B71D79" w:rsidP="00642384">
            <w:pPr>
              <w:pStyle w:val="Formbody"/>
            </w:pPr>
            <w:r>
              <w:t>Audit scope</w:t>
            </w:r>
            <w:r w:rsidR="000434A1">
              <w:t>:</w:t>
            </w:r>
          </w:p>
        </w:tc>
        <w:tc>
          <w:tcPr>
            <w:tcW w:w="8708" w:type="dxa"/>
            <w:gridSpan w:val="3"/>
            <w:shd w:val="clear" w:color="auto" w:fill="F2F2F2" w:themeFill="background1" w:themeFillShade="F2"/>
          </w:tcPr>
          <w:p w14:paraId="24827169" w14:textId="59D45CBA" w:rsidR="000434A1" w:rsidRPr="00181A50" w:rsidRDefault="000434A1" w:rsidP="00642384">
            <w:pPr>
              <w:pStyle w:val="Formbody"/>
            </w:pPr>
          </w:p>
        </w:tc>
      </w:tr>
      <w:tr w:rsidR="000434A1" w14:paraId="00B747BD" w14:textId="77777777" w:rsidTr="00B71D79">
        <w:trPr>
          <w:trHeight w:val="23"/>
          <w:jc w:val="center"/>
        </w:trPr>
        <w:tc>
          <w:tcPr>
            <w:tcW w:w="1783" w:type="dxa"/>
            <w:shd w:val="clear" w:color="auto" w:fill="auto"/>
          </w:tcPr>
          <w:p w14:paraId="748E28A3" w14:textId="432386B5" w:rsidR="000434A1" w:rsidRPr="00181A50" w:rsidRDefault="00B71D79" w:rsidP="00642384">
            <w:pPr>
              <w:pStyle w:val="Formbody"/>
            </w:pPr>
            <w:r>
              <w:t>Auditor(s)</w:t>
            </w:r>
            <w:r w:rsidR="000434A1">
              <w:t>:</w:t>
            </w:r>
          </w:p>
        </w:tc>
        <w:tc>
          <w:tcPr>
            <w:tcW w:w="4111" w:type="dxa"/>
            <w:shd w:val="clear" w:color="auto" w:fill="F2F2F2" w:themeFill="background1" w:themeFillShade="F2"/>
          </w:tcPr>
          <w:p w14:paraId="0CB9E948" w14:textId="77777777" w:rsidR="000434A1" w:rsidRPr="00181A50" w:rsidRDefault="000434A1" w:rsidP="00642384">
            <w:pPr>
              <w:pStyle w:val="Formbody"/>
            </w:pPr>
          </w:p>
        </w:tc>
        <w:tc>
          <w:tcPr>
            <w:tcW w:w="1843" w:type="dxa"/>
            <w:shd w:val="clear" w:color="auto" w:fill="auto"/>
          </w:tcPr>
          <w:p w14:paraId="53373091" w14:textId="6D99FCEC" w:rsidR="000434A1" w:rsidRPr="00181A50" w:rsidRDefault="002D3AAB" w:rsidP="00642384">
            <w:pPr>
              <w:pStyle w:val="Formbody"/>
            </w:pPr>
            <w:r>
              <w:t xml:space="preserve">Date </w:t>
            </w:r>
            <w:r w:rsidR="00B71D79">
              <w:t>of audit</w:t>
            </w:r>
            <w:r>
              <w:t>:</w:t>
            </w:r>
          </w:p>
        </w:tc>
        <w:tc>
          <w:tcPr>
            <w:tcW w:w="2754" w:type="dxa"/>
            <w:shd w:val="clear" w:color="auto" w:fill="F2F2F2" w:themeFill="background1" w:themeFillShade="F2"/>
          </w:tcPr>
          <w:p w14:paraId="074F1A79" w14:textId="77777777" w:rsidR="000434A1" w:rsidRPr="00181A50" w:rsidRDefault="000434A1" w:rsidP="00642384">
            <w:pPr>
              <w:pStyle w:val="Formbody"/>
            </w:pPr>
          </w:p>
        </w:tc>
      </w:tr>
    </w:tbl>
    <w:p w14:paraId="54DBFB07" w14:textId="77777777" w:rsidR="00FC5D09" w:rsidRDefault="00FC5D09" w:rsidP="000434A1"/>
    <w:p w14:paraId="67889C3D" w14:textId="77777777" w:rsidR="00FB1D43" w:rsidRDefault="00FB1D43" w:rsidP="00FB1D43">
      <w:pPr>
        <w:pStyle w:val="Formheader"/>
      </w:pPr>
      <w:r>
        <w:t>4 Context of the organization</w:t>
      </w:r>
    </w:p>
    <w:p w14:paraId="73D83D5B" w14:textId="3DC1E9CB" w:rsidR="000E6352" w:rsidRPr="007969A5" w:rsidRDefault="00FB1D43" w:rsidP="00FB1D43">
      <w:pPr>
        <w:pStyle w:val="Formheader"/>
        <w:rPr>
          <w:sz w:val="32"/>
          <w:szCs w:val="24"/>
        </w:rPr>
      </w:pPr>
      <w:r>
        <w:rPr>
          <w:sz w:val="32"/>
          <w:szCs w:val="24"/>
        </w:rPr>
        <w:t>4.1 Understanding the organization and its context</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026C73" w14:paraId="3D526246" w14:textId="77777777" w:rsidTr="000E6352">
        <w:trPr>
          <w:trHeight w:val="20"/>
          <w:tblHeader/>
          <w:jc w:val="center"/>
        </w:trPr>
        <w:tc>
          <w:tcPr>
            <w:tcW w:w="3768" w:type="dxa"/>
            <w:tcBorders>
              <w:bottom w:val="single" w:sz="48" w:space="0" w:color="FFFFFF" w:themeColor="background1"/>
            </w:tcBorders>
            <w:shd w:val="clear" w:color="auto" w:fill="214C4D" w:themeFill="background2" w:themeFillShade="40"/>
          </w:tcPr>
          <w:p w14:paraId="67B9E4EA" w14:textId="4036444B" w:rsidR="00026C73" w:rsidRPr="00A615D1" w:rsidRDefault="00026C73" w:rsidP="00026C73">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618FE535" w14:textId="4D739426" w:rsidR="00026C73" w:rsidRDefault="00026C73" w:rsidP="00CB5210">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68591A49" w14:textId="0ED16D42" w:rsidR="00026C73" w:rsidRDefault="00026C73" w:rsidP="00CB5210">
            <w:pPr>
              <w:pStyle w:val="Formheadercolumn"/>
              <w:rPr>
                <w:color w:val="FFFFFF" w:themeColor="background1"/>
              </w:rPr>
            </w:pPr>
            <w:r>
              <w:rPr>
                <w:color w:val="FFFFFF" w:themeColor="background1"/>
              </w:rPr>
              <w:t>EVIDENCE REVIEWED</w:t>
            </w:r>
          </w:p>
        </w:tc>
      </w:tr>
      <w:tr w:rsidR="00026C73" w14:paraId="037F6495"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DC729C8" w14:textId="495AEC47" w:rsidR="00026C73" w:rsidRPr="000A70D6" w:rsidRDefault="00026C73" w:rsidP="00CB5210">
            <w:pPr>
              <w:pStyle w:val="Formbody"/>
            </w:pPr>
            <w:r w:rsidRPr="000A70D6">
              <w:t>1.</w:t>
            </w:r>
            <w:r>
              <w:t xml:space="preserve"> </w:t>
            </w:r>
            <w:r w:rsidR="004B56FF" w:rsidRPr="00BC1E8C">
              <w:t>What are the internal and external issues that are relevant to the BCMS?</w:t>
            </w:r>
          </w:p>
        </w:tc>
        <w:tc>
          <w:tcPr>
            <w:tcW w:w="3402" w:type="dxa"/>
            <w:tcBorders>
              <w:top w:val="single" w:sz="48" w:space="0" w:color="FFFFFF" w:themeColor="background1"/>
            </w:tcBorders>
            <w:shd w:val="solid" w:color="D0EAEB" w:themeColor="background2" w:fill="D0EAEB" w:themeFill="background2"/>
          </w:tcPr>
          <w:p w14:paraId="5C9ACFFF" w14:textId="77777777" w:rsidR="00026C73" w:rsidRPr="0017509C" w:rsidRDefault="00026C73" w:rsidP="00CB5210">
            <w:pPr>
              <w:pStyle w:val="Formbody"/>
            </w:pPr>
          </w:p>
        </w:tc>
        <w:tc>
          <w:tcPr>
            <w:tcW w:w="3320" w:type="dxa"/>
            <w:tcBorders>
              <w:top w:val="single" w:sz="48" w:space="0" w:color="FFFFFF" w:themeColor="background1"/>
            </w:tcBorders>
            <w:shd w:val="solid" w:color="D0EAEB" w:themeColor="background2" w:fill="D0EAEB" w:themeFill="background2"/>
          </w:tcPr>
          <w:p w14:paraId="3A2A4AAB" w14:textId="77777777" w:rsidR="00026C73" w:rsidRPr="0017509C" w:rsidRDefault="00026C73" w:rsidP="00CB5210">
            <w:pPr>
              <w:pStyle w:val="Formbody"/>
            </w:pPr>
          </w:p>
        </w:tc>
      </w:tr>
      <w:tr w:rsidR="00026C73" w14:paraId="336F3DCB"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294FE39" w14:textId="11AED81F" w:rsidR="00026C73" w:rsidRPr="000A70D6" w:rsidRDefault="00026C73" w:rsidP="00CB5210">
            <w:pPr>
              <w:pStyle w:val="Formbody"/>
            </w:pPr>
            <w:r>
              <w:t xml:space="preserve">2. </w:t>
            </w:r>
            <w:r w:rsidR="00E91B92" w:rsidRPr="00D6041E">
              <w:t>How do they affect its ability to achieve its intended outcome?</w:t>
            </w:r>
          </w:p>
        </w:tc>
        <w:tc>
          <w:tcPr>
            <w:tcW w:w="3402" w:type="dxa"/>
            <w:tcBorders>
              <w:top w:val="single" w:sz="48" w:space="0" w:color="FFFFFF" w:themeColor="background1"/>
            </w:tcBorders>
            <w:shd w:val="solid" w:color="D0EAEB" w:themeColor="background2" w:fill="D0EAEB" w:themeFill="background2"/>
          </w:tcPr>
          <w:p w14:paraId="58E9D16F" w14:textId="77777777" w:rsidR="00026C73" w:rsidRPr="0017509C" w:rsidRDefault="00026C73" w:rsidP="00CB5210">
            <w:pPr>
              <w:pStyle w:val="Formbody"/>
            </w:pPr>
          </w:p>
        </w:tc>
        <w:tc>
          <w:tcPr>
            <w:tcW w:w="3320" w:type="dxa"/>
            <w:tcBorders>
              <w:top w:val="single" w:sz="48" w:space="0" w:color="FFFFFF" w:themeColor="background1"/>
            </w:tcBorders>
            <w:shd w:val="solid" w:color="D0EAEB" w:themeColor="background2" w:fill="D0EAEB" w:themeFill="background2"/>
          </w:tcPr>
          <w:p w14:paraId="1D146B90" w14:textId="77777777" w:rsidR="00026C73" w:rsidRPr="0017509C" w:rsidRDefault="00026C73" w:rsidP="00CB5210">
            <w:pPr>
              <w:pStyle w:val="Formbody"/>
            </w:pPr>
          </w:p>
        </w:tc>
      </w:tr>
      <w:tr w:rsidR="00026C73" w14:paraId="21D5F13E"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7D085E4" w14:textId="2111EF4C" w:rsidR="00026C73" w:rsidRPr="000A70D6" w:rsidRDefault="00026C73" w:rsidP="00CB5210">
            <w:pPr>
              <w:pStyle w:val="Formbody"/>
            </w:pPr>
            <w:r>
              <w:t xml:space="preserve">3. </w:t>
            </w:r>
            <w:r w:rsidR="004500F3" w:rsidRPr="00441E43">
              <w:t>What does the organization do and how might a disruptive incident affect its activities?</w:t>
            </w:r>
          </w:p>
        </w:tc>
        <w:tc>
          <w:tcPr>
            <w:tcW w:w="3402" w:type="dxa"/>
            <w:tcBorders>
              <w:top w:val="single" w:sz="48" w:space="0" w:color="FFFFFF" w:themeColor="background1"/>
            </w:tcBorders>
            <w:shd w:val="solid" w:color="D0EAEB" w:themeColor="background2" w:fill="D0EAEB" w:themeFill="background2"/>
          </w:tcPr>
          <w:p w14:paraId="15AD724B" w14:textId="77777777" w:rsidR="00026C73" w:rsidRPr="0017509C" w:rsidRDefault="00026C73" w:rsidP="00CB5210">
            <w:pPr>
              <w:pStyle w:val="Formbody"/>
            </w:pPr>
          </w:p>
        </w:tc>
        <w:tc>
          <w:tcPr>
            <w:tcW w:w="3320" w:type="dxa"/>
            <w:tcBorders>
              <w:top w:val="single" w:sz="48" w:space="0" w:color="FFFFFF" w:themeColor="background1"/>
            </w:tcBorders>
            <w:shd w:val="solid" w:color="D0EAEB" w:themeColor="background2" w:fill="D0EAEB" w:themeFill="background2"/>
          </w:tcPr>
          <w:p w14:paraId="3A066177" w14:textId="77777777" w:rsidR="00026C73" w:rsidRPr="0017509C" w:rsidRDefault="00026C73" w:rsidP="00CB5210">
            <w:pPr>
              <w:pStyle w:val="Formbody"/>
            </w:pPr>
          </w:p>
        </w:tc>
      </w:tr>
      <w:tr w:rsidR="00026C73" w14:paraId="4A8FB494"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68F53DA" w14:textId="37957043" w:rsidR="00026C73" w:rsidRPr="000A70D6" w:rsidRDefault="00026C73" w:rsidP="00CB5210">
            <w:pPr>
              <w:pStyle w:val="Formbody"/>
            </w:pPr>
            <w:r>
              <w:t xml:space="preserve">4. </w:t>
            </w:r>
            <w:r w:rsidR="009F6648" w:rsidRPr="00F45AC0">
              <w:t>What is the organization’s risk appetite?</w:t>
            </w:r>
          </w:p>
        </w:tc>
        <w:tc>
          <w:tcPr>
            <w:tcW w:w="3402" w:type="dxa"/>
            <w:tcBorders>
              <w:top w:val="single" w:sz="48" w:space="0" w:color="FFFFFF" w:themeColor="background1"/>
            </w:tcBorders>
            <w:shd w:val="solid" w:color="D0EAEB" w:themeColor="background2" w:fill="D0EAEB" w:themeFill="background2"/>
          </w:tcPr>
          <w:p w14:paraId="5390C236" w14:textId="77777777" w:rsidR="00026C73" w:rsidRPr="0017509C" w:rsidRDefault="00026C73" w:rsidP="00CB5210">
            <w:pPr>
              <w:pStyle w:val="Formbody"/>
            </w:pPr>
          </w:p>
        </w:tc>
        <w:tc>
          <w:tcPr>
            <w:tcW w:w="3320" w:type="dxa"/>
            <w:tcBorders>
              <w:top w:val="single" w:sz="48" w:space="0" w:color="FFFFFF" w:themeColor="background1"/>
            </w:tcBorders>
            <w:shd w:val="solid" w:color="D0EAEB" w:themeColor="background2" w:fill="D0EAEB" w:themeFill="background2"/>
          </w:tcPr>
          <w:p w14:paraId="737780A8" w14:textId="77777777" w:rsidR="00026C73" w:rsidRPr="0017509C" w:rsidRDefault="00026C73" w:rsidP="00CB5210">
            <w:pPr>
              <w:pStyle w:val="Formbody"/>
            </w:pPr>
          </w:p>
        </w:tc>
      </w:tr>
      <w:tr w:rsidR="00026C73" w14:paraId="3F43D9F2"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0B2A30C" w14:textId="6FE2D9E7" w:rsidR="00026C73" w:rsidRPr="000A70D6" w:rsidRDefault="00026C73" w:rsidP="00CB5210">
            <w:pPr>
              <w:pStyle w:val="Formbody"/>
            </w:pPr>
            <w:r>
              <w:lastRenderedPageBreak/>
              <w:t xml:space="preserve">5. </w:t>
            </w:r>
            <w:r w:rsidR="000E6352" w:rsidRPr="005063D8">
              <w:t>What is the purpose of the BCMS?</w:t>
            </w:r>
          </w:p>
        </w:tc>
        <w:tc>
          <w:tcPr>
            <w:tcW w:w="3402" w:type="dxa"/>
            <w:tcBorders>
              <w:top w:val="single" w:sz="48" w:space="0" w:color="FFFFFF" w:themeColor="background1"/>
            </w:tcBorders>
            <w:shd w:val="solid" w:color="D0EAEB" w:themeColor="background2" w:fill="D0EAEB" w:themeFill="background2"/>
          </w:tcPr>
          <w:p w14:paraId="2025D9C1" w14:textId="77777777" w:rsidR="00026C73" w:rsidRPr="0017509C" w:rsidRDefault="00026C73" w:rsidP="00CB5210">
            <w:pPr>
              <w:pStyle w:val="Formbody"/>
            </w:pPr>
          </w:p>
        </w:tc>
        <w:tc>
          <w:tcPr>
            <w:tcW w:w="3320" w:type="dxa"/>
            <w:tcBorders>
              <w:top w:val="single" w:sz="48" w:space="0" w:color="FFFFFF" w:themeColor="background1"/>
            </w:tcBorders>
            <w:shd w:val="solid" w:color="D0EAEB" w:themeColor="background2" w:fill="D0EAEB" w:themeFill="background2"/>
          </w:tcPr>
          <w:p w14:paraId="671F8525" w14:textId="77777777" w:rsidR="00026C73" w:rsidRPr="0017509C" w:rsidRDefault="00026C73" w:rsidP="00CB5210">
            <w:pPr>
              <w:pStyle w:val="Formbody"/>
            </w:pPr>
          </w:p>
        </w:tc>
      </w:tr>
    </w:tbl>
    <w:p w14:paraId="11D9AAED" w14:textId="77777777" w:rsidR="00844D9C" w:rsidRDefault="00844D9C" w:rsidP="00844D9C">
      <w:pPr>
        <w:pStyle w:val="Formheader"/>
      </w:pPr>
      <w:r>
        <w:rPr>
          <w:sz w:val="32"/>
          <w:szCs w:val="24"/>
        </w:rPr>
        <w:t xml:space="preserve">4.2 </w:t>
      </w:r>
      <w:r w:rsidRPr="00CA0FA7">
        <w:rPr>
          <w:sz w:val="32"/>
          <w:szCs w:val="24"/>
        </w:rPr>
        <w:t>Understanding the needs and expectations of interested parties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F53D83" w14:paraId="579DC523" w14:textId="77777777" w:rsidTr="000E6352">
        <w:trPr>
          <w:trHeight w:val="20"/>
          <w:tblHeader/>
          <w:jc w:val="center"/>
        </w:trPr>
        <w:tc>
          <w:tcPr>
            <w:tcW w:w="3768" w:type="dxa"/>
            <w:tcBorders>
              <w:bottom w:val="single" w:sz="48" w:space="0" w:color="FFFFFF" w:themeColor="background1"/>
            </w:tcBorders>
            <w:shd w:val="clear" w:color="auto" w:fill="214C4D" w:themeFill="background2" w:themeFillShade="40"/>
          </w:tcPr>
          <w:p w14:paraId="4EE8407F" w14:textId="77777777" w:rsidR="00F53D83" w:rsidRPr="00A615D1" w:rsidRDefault="00F53D83"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3EFF2F03" w14:textId="77777777" w:rsidR="00F53D83" w:rsidRDefault="00F53D83"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5EBB6EFD" w14:textId="77777777" w:rsidR="00F53D83" w:rsidRDefault="00F53D83" w:rsidP="001E42B4">
            <w:pPr>
              <w:pStyle w:val="Formheadercolumn"/>
              <w:rPr>
                <w:color w:val="FFFFFF" w:themeColor="background1"/>
              </w:rPr>
            </w:pPr>
            <w:r>
              <w:rPr>
                <w:color w:val="FFFFFF" w:themeColor="background1"/>
              </w:rPr>
              <w:t>EVIDENCE REVIEWED</w:t>
            </w:r>
          </w:p>
        </w:tc>
      </w:tr>
      <w:tr w:rsidR="00F53D83" w14:paraId="2555148A"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AA0B8C3" w14:textId="0D1F6EB3" w:rsidR="00F53D83" w:rsidRPr="000A70D6" w:rsidRDefault="00F53D83" w:rsidP="001E42B4">
            <w:pPr>
              <w:pStyle w:val="Formbody"/>
            </w:pPr>
            <w:r w:rsidRPr="000A70D6">
              <w:t>1.</w:t>
            </w:r>
            <w:r>
              <w:t xml:space="preserve"> </w:t>
            </w:r>
            <w:r w:rsidR="00674CFE" w:rsidRPr="00674CFE">
              <w:t>Who are the interested parties?</w:t>
            </w:r>
          </w:p>
        </w:tc>
        <w:tc>
          <w:tcPr>
            <w:tcW w:w="3402" w:type="dxa"/>
            <w:tcBorders>
              <w:top w:val="single" w:sz="48" w:space="0" w:color="FFFFFF" w:themeColor="background1"/>
            </w:tcBorders>
            <w:shd w:val="solid" w:color="D0EAEB" w:themeColor="background2" w:fill="D0EAEB" w:themeFill="background2"/>
          </w:tcPr>
          <w:p w14:paraId="62DD0401" w14:textId="77777777" w:rsidR="00F53D83" w:rsidRPr="0017509C" w:rsidRDefault="00F53D83" w:rsidP="001E42B4">
            <w:pPr>
              <w:pStyle w:val="Formbody"/>
            </w:pPr>
          </w:p>
        </w:tc>
        <w:tc>
          <w:tcPr>
            <w:tcW w:w="3320" w:type="dxa"/>
            <w:tcBorders>
              <w:top w:val="single" w:sz="48" w:space="0" w:color="FFFFFF" w:themeColor="background1"/>
            </w:tcBorders>
            <w:shd w:val="solid" w:color="D0EAEB" w:themeColor="background2" w:fill="D0EAEB" w:themeFill="background2"/>
          </w:tcPr>
          <w:p w14:paraId="53EF7B2B" w14:textId="77777777" w:rsidR="00F53D83" w:rsidRPr="0017509C" w:rsidRDefault="00F53D83" w:rsidP="001E42B4">
            <w:pPr>
              <w:pStyle w:val="Formbody"/>
            </w:pPr>
          </w:p>
        </w:tc>
      </w:tr>
      <w:tr w:rsidR="00F53D83" w14:paraId="67DF0771"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C01A589" w14:textId="6A018DA5" w:rsidR="00F53D83" w:rsidRPr="000A70D6" w:rsidRDefault="00F53D83" w:rsidP="001E42B4">
            <w:pPr>
              <w:pStyle w:val="Formbody"/>
            </w:pPr>
            <w:r>
              <w:t xml:space="preserve">2. </w:t>
            </w:r>
            <w:r w:rsidR="00AC716E" w:rsidRPr="00AC716E">
              <w:t>What are their requirements?</w:t>
            </w:r>
          </w:p>
        </w:tc>
        <w:tc>
          <w:tcPr>
            <w:tcW w:w="3402" w:type="dxa"/>
            <w:tcBorders>
              <w:top w:val="single" w:sz="48" w:space="0" w:color="FFFFFF" w:themeColor="background1"/>
            </w:tcBorders>
            <w:shd w:val="solid" w:color="D0EAEB" w:themeColor="background2" w:fill="D0EAEB" w:themeFill="background2"/>
          </w:tcPr>
          <w:p w14:paraId="76384378" w14:textId="77777777" w:rsidR="00F53D83" w:rsidRPr="0017509C" w:rsidRDefault="00F53D83" w:rsidP="001E42B4">
            <w:pPr>
              <w:pStyle w:val="Formbody"/>
            </w:pPr>
          </w:p>
        </w:tc>
        <w:tc>
          <w:tcPr>
            <w:tcW w:w="3320" w:type="dxa"/>
            <w:tcBorders>
              <w:top w:val="single" w:sz="48" w:space="0" w:color="FFFFFF" w:themeColor="background1"/>
            </w:tcBorders>
            <w:shd w:val="solid" w:color="D0EAEB" w:themeColor="background2" w:fill="D0EAEB" w:themeFill="background2"/>
          </w:tcPr>
          <w:p w14:paraId="67815677" w14:textId="77777777" w:rsidR="00F53D83" w:rsidRPr="0017509C" w:rsidRDefault="00F53D83" w:rsidP="001E42B4">
            <w:pPr>
              <w:pStyle w:val="Formbody"/>
            </w:pPr>
          </w:p>
        </w:tc>
      </w:tr>
      <w:tr w:rsidR="00F53D83" w14:paraId="17211A27"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22D6FAF" w14:textId="30C8E58F" w:rsidR="00F53D83" w:rsidRPr="000A70D6" w:rsidRDefault="00F53D83" w:rsidP="001E42B4">
            <w:pPr>
              <w:pStyle w:val="Formbody"/>
            </w:pPr>
            <w:r>
              <w:t xml:space="preserve">3. </w:t>
            </w:r>
            <w:r w:rsidR="00B35A3C" w:rsidRPr="00B35A3C">
              <w:t>How have their requirements been established?</w:t>
            </w:r>
          </w:p>
        </w:tc>
        <w:tc>
          <w:tcPr>
            <w:tcW w:w="3402" w:type="dxa"/>
            <w:tcBorders>
              <w:top w:val="single" w:sz="48" w:space="0" w:color="FFFFFF" w:themeColor="background1"/>
            </w:tcBorders>
            <w:shd w:val="solid" w:color="D0EAEB" w:themeColor="background2" w:fill="D0EAEB" w:themeFill="background2"/>
          </w:tcPr>
          <w:p w14:paraId="54229385" w14:textId="77777777" w:rsidR="00F53D83" w:rsidRPr="0017509C" w:rsidRDefault="00F53D83" w:rsidP="001E42B4">
            <w:pPr>
              <w:pStyle w:val="Formbody"/>
            </w:pPr>
          </w:p>
        </w:tc>
        <w:tc>
          <w:tcPr>
            <w:tcW w:w="3320" w:type="dxa"/>
            <w:tcBorders>
              <w:top w:val="single" w:sz="48" w:space="0" w:color="FFFFFF" w:themeColor="background1"/>
            </w:tcBorders>
            <w:shd w:val="solid" w:color="D0EAEB" w:themeColor="background2" w:fill="D0EAEB" w:themeFill="background2"/>
          </w:tcPr>
          <w:p w14:paraId="4D823466" w14:textId="77777777" w:rsidR="00F53D83" w:rsidRPr="0017509C" w:rsidRDefault="00F53D83" w:rsidP="001E42B4">
            <w:pPr>
              <w:pStyle w:val="Formbody"/>
            </w:pPr>
          </w:p>
        </w:tc>
      </w:tr>
      <w:tr w:rsidR="00F53D83" w14:paraId="3AAF083B"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BF50FA0" w14:textId="26660A6C" w:rsidR="00F53D83" w:rsidRPr="000A70D6" w:rsidRDefault="00F53D83" w:rsidP="001E42B4">
            <w:pPr>
              <w:pStyle w:val="Formbody"/>
            </w:pPr>
            <w:r>
              <w:t xml:space="preserve">4. </w:t>
            </w:r>
            <w:r w:rsidR="000D2299" w:rsidRPr="000D2299">
              <w:t>What are the main legal and regulatory requirements that the organization must meet with respect to business continuity?</w:t>
            </w:r>
          </w:p>
        </w:tc>
        <w:tc>
          <w:tcPr>
            <w:tcW w:w="3402" w:type="dxa"/>
            <w:tcBorders>
              <w:top w:val="single" w:sz="48" w:space="0" w:color="FFFFFF" w:themeColor="background1"/>
            </w:tcBorders>
            <w:shd w:val="solid" w:color="D0EAEB" w:themeColor="background2" w:fill="D0EAEB" w:themeFill="background2"/>
          </w:tcPr>
          <w:p w14:paraId="33655593" w14:textId="77777777" w:rsidR="00F53D83" w:rsidRPr="0017509C" w:rsidRDefault="00F53D83" w:rsidP="001E42B4">
            <w:pPr>
              <w:pStyle w:val="Formbody"/>
            </w:pPr>
          </w:p>
        </w:tc>
        <w:tc>
          <w:tcPr>
            <w:tcW w:w="3320" w:type="dxa"/>
            <w:tcBorders>
              <w:top w:val="single" w:sz="48" w:space="0" w:color="FFFFFF" w:themeColor="background1"/>
            </w:tcBorders>
            <w:shd w:val="solid" w:color="D0EAEB" w:themeColor="background2" w:fill="D0EAEB" w:themeFill="background2"/>
          </w:tcPr>
          <w:p w14:paraId="5190CA55" w14:textId="77777777" w:rsidR="00F53D83" w:rsidRPr="0017509C" w:rsidRDefault="00F53D83" w:rsidP="001E42B4">
            <w:pPr>
              <w:pStyle w:val="Formbody"/>
            </w:pPr>
          </w:p>
        </w:tc>
      </w:tr>
      <w:tr w:rsidR="00F53D83" w14:paraId="7E4D8A5F" w14:textId="77777777" w:rsidTr="000E6352">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7DB81BE" w14:textId="5933BB7D" w:rsidR="00F53D83" w:rsidRPr="000A70D6" w:rsidRDefault="00F53D83" w:rsidP="001E42B4">
            <w:pPr>
              <w:pStyle w:val="Formbody"/>
            </w:pPr>
            <w:r>
              <w:t xml:space="preserve">5. </w:t>
            </w:r>
            <w:r w:rsidR="00601185" w:rsidRPr="00601185">
              <w:t>How is the understanding of these requirements kept up to date?</w:t>
            </w:r>
          </w:p>
        </w:tc>
        <w:tc>
          <w:tcPr>
            <w:tcW w:w="3402" w:type="dxa"/>
            <w:tcBorders>
              <w:top w:val="single" w:sz="48" w:space="0" w:color="FFFFFF" w:themeColor="background1"/>
            </w:tcBorders>
            <w:shd w:val="solid" w:color="D0EAEB" w:themeColor="background2" w:fill="D0EAEB" w:themeFill="background2"/>
          </w:tcPr>
          <w:p w14:paraId="6B0D4CB5" w14:textId="77777777" w:rsidR="00F53D83" w:rsidRPr="0017509C" w:rsidRDefault="00F53D83" w:rsidP="001E42B4">
            <w:pPr>
              <w:pStyle w:val="Formbody"/>
            </w:pPr>
          </w:p>
        </w:tc>
        <w:tc>
          <w:tcPr>
            <w:tcW w:w="3320" w:type="dxa"/>
            <w:tcBorders>
              <w:top w:val="single" w:sz="48" w:space="0" w:color="FFFFFF" w:themeColor="background1"/>
            </w:tcBorders>
            <w:shd w:val="solid" w:color="D0EAEB" w:themeColor="background2" w:fill="D0EAEB" w:themeFill="background2"/>
          </w:tcPr>
          <w:p w14:paraId="7844B12A" w14:textId="77777777" w:rsidR="00F53D83" w:rsidRPr="0017509C" w:rsidRDefault="00F53D83" w:rsidP="001E42B4">
            <w:pPr>
              <w:pStyle w:val="Formbody"/>
            </w:pPr>
          </w:p>
        </w:tc>
      </w:tr>
    </w:tbl>
    <w:p w14:paraId="773D945C" w14:textId="02F41F35" w:rsidR="00F53D83" w:rsidRDefault="00F53D83" w:rsidP="00FC5D09">
      <w:pPr>
        <w:rPr>
          <w:color w:val="444444" w:themeColor="text1"/>
        </w:rPr>
      </w:pPr>
    </w:p>
    <w:p w14:paraId="19724FE3" w14:textId="77777777" w:rsidR="00BA266A" w:rsidRPr="003F5A58" w:rsidRDefault="00BA266A" w:rsidP="00BA266A">
      <w:pPr>
        <w:pStyle w:val="Formheader"/>
        <w:rPr>
          <w:sz w:val="32"/>
          <w:szCs w:val="24"/>
        </w:rPr>
      </w:pPr>
      <w:r w:rsidRPr="003F5A58">
        <w:rPr>
          <w:sz w:val="32"/>
          <w:szCs w:val="24"/>
        </w:rPr>
        <w:t xml:space="preserve">4.3 Determining the scope of the </w:t>
      </w:r>
      <w:r>
        <w:rPr>
          <w:sz w:val="32"/>
          <w:szCs w:val="24"/>
        </w:rPr>
        <w:t>BCMS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1F7C88C6"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7D7BF3B6"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17418B99"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4895376F" w14:textId="77777777" w:rsidR="00627176" w:rsidRDefault="00627176" w:rsidP="001E42B4">
            <w:pPr>
              <w:pStyle w:val="Formheadercolumn"/>
              <w:rPr>
                <w:color w:val="FFFFFF" w:themeColor="background1"/>
              </w:rPr>
            </w:pPr>
            <w:r>
              <w:rPr>
                <w:color w:val="FFFFFF" w:themeColor="background1"/>
              </w:rPr>
              <w:t>EVIDENCE REVIEWED</w:t>
            </w:r>
          </w:p>
        </w:tc>
      </w:tr>
      <w:tr w:rsidR="00627176" w14:paraId="68C931B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797D98B" w14:textId="63DB6518" w:rsidR="00627176" w:rsidRPr="000A70D6" w:rsidRDefault="00627176" w:rsidP="001E42B4">
            <w:pPr>
              <w:pStyle w:val="Formbody"/>
            </w:pPr>
            <w:r w:rsidRPr="000A70D6">
              <w:t>1.</w:t>
            </w:r>
            <w:r>
              <w:t xml:space="preserve"> </w:t>
            </w:r>
            <w:r w:rsidR="009D112F" w:rsidRPr="00091558">
              <w:t xml:space="preserve">What is the scope of the </w:t>
            </w:r>
            <w:r w:rsidR="009D112F">
              <w:t>BC</w:t>
            </w:r>
            <w:r w:rsidR="009D112F" w:rsidRPr="00091558">
              <w:t>MS?</w:t>
            </w:r>
          </w:p>
        </w:tc>
        <w:tc>
          <w:tcPr>
            <w:tcW w:w="3402" w:type="dxa"/>
            <w:tcBorders>
              <w:top w:val="single" w:sz="48" w:space="0" w:color="FFFFFF" w:themeColor="background1"/>
            </w:tcBorders>
            <w:shd w:val="solid" w:color="D0EAEB" w:themeColor="background2" w:fill="D0EAEB" w:themeFill="background2"/>
          </w:tcPr>
          <w:p w14:paraId="67815327"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75FFF12" w14:textId="77777777" w:rsidR="00627176" w:rsidRPr="0017509C" w:rsidRDefault="00627176" w:rsidP="001E42B4">
            <w:pPr>
              <w:pStyle w:val="Formbody"/>
            </w:pPr>
          </w:p>
        </w:tc>
      </w:tr>
      <w:tr w:rsidR="00627176" w14:paraId="20BE1855"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98489E8" w14:textId="4267B377" w:rsidR="00627176" w:rsidRPr="000A70D6" w:rsidRDefault="00627176" w:rsidP="001E42B4">
            <w:pPr>
              <w:pStyle w:val="Formbody"/>
            </w:pPr>
            <w:r>
              <w:t xml:space="preserve">2. </w:t>
            </w:r>
            <w:r w:rsidR="00FF25DC" w:rsidRPr="006F085C">
              <w:t>How is it defined?</w:t>
            </w:r>
          </w:p>
        </w:tc>
        <w:tc>
          <w:tcPr>
            <w:tcW w:w="3402" w:type="dxa"/>
            <w:tcBorders>
              <w:top w:val="single" w:sz="48" w:space="0" w:color="FFFFFF" w:themeColor="background1"/>
            </w:tcBorders>
            <w:shd w:val="solid" w:color="D0EAEB" w:themeColor="background2" w:fill="D0EAEB" w:themeFill="background2"/>
          </w:tcPr>
          <w:p w14:paraId="3CAB2FA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E4FA6C9" w14:textId="77777777" w:rsidR="00627176" w:rsidRPr="0017509C" w:rsidRDefault="00627176" w:rsidP="001E42B4">
            <w:pPr>
              <w:pStyle w:val="Formbody"/>
            </w:pPr>
          </w:p>
        </w:tc>
      </w:tr>
      <w:tr w:rsidR="00627176" w14:paraId="3F843C29"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7B827E8" w14:textId="7881DE52" w:rsidR="00627176" w:rsidRPr="000A70D6" w:rsidRDefault="00627176" w:rsidP="001E42B4">
            <w:pPr>
              <w:pStyle w:val="Formbody"/>
            </w:pPr>
            <w:r>
              <w:t xml:space="preserve">3. </w:t>
            </w:r>
            <w:r w:rsidR="00A07FE6">
              <w:t>Are any exclusions explained?</w:t>
            </w:r>
          </w:p>
        </w:tc>
        <w:tc>
          <w:tcPr>
            <w:tcW w:w="3402" w:type="dxa"/>
            <w:tcBorders>
              <w:top w:val="single" w:sz="48" w:space="0" w:color="FFFFFF" w:themeColor="background1"/>
            </w:tcBorders>
            <w:shd w:val="solid" w:color="D0EAEB" w:themeColor="background2" w:fill="D0EAEB" w:themeFill="background2"/>
          </w:tcPr>
          <w:p w14:paraId="2EDFBD82"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875EFFA" w14:textId="77777777" w:rsidR="00627176" w:rsidRPr="0017509C" w:rsidRDefault="00627176" w:rsidP="001E42B4">
            <w:pPr>
              <w:pStyle w:val="Formbody"/>
            </w:pPr>
          </w:p>
        </w:tc>
      </w:tr>
      <w:tr w:rsidR="00627176" w14:paraId="3EA18455"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F04D1C7" w14:textId="7902BBE3" w:rsidR="00627176" w:rsidRPr="000A70D6" w:rsidRDefault="00627176" w:rsidP="001E42B4">
            <w:pPr>
              <w:pStyle w:val="Formbody"/>
            </w:pPr>
            <w:r>
              <w:lastRenderedPageBreak/>
              <w:t xml:space="preserve">4. </w:t>
            </w:r>
            <w:r w:rsidR="004C1D4B" w:rsidRPr="00F22A94">
              <w:t>Does it consider the relevant issues and requirements?</w:t>
            </w:r>
          </w:p>
        </w:tc>
        <w:tc>
          <w:tcPr>
            <w:tcW w:w="3402" w:type="dxa"/>
            <w:tcBorders>
              <w:top w:val="single" w:sz="48" w:space="0" w:color="FFFFFF" w:themeColor="background1"/>
            </w:tcBorders>
            <w:shd w:val="solid" w:color="D0EAEB" w:themeColor="background2" w:fill="D0EAEB" w:themeFill="background2"/>
          </w:tcPr>
          <w:p w14:paraId="06F093D1"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6636834" w14:textId="77777777" w:rsidR="00627176" w:rsidRPr="0017509C" w:rsidRDefault="00627176" w:rsidP="001E42B4">
            <w:pPr>
              <w:pStyle w:val="Formbody"/>
            </w:pPr>
          </w:p>
        </w:tc>
      </w:tr>
      <w:tr w:rsidR="00627176" w14:paraId="59A65199"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55E8ADE" w14:textId="7842D472" w:rsidR="00627176" w:rsidRPr="000A70D6" w:rsidRDefault="00627176" w:rsidP="001E42B4">
            <w:pPr>
              <w:pStyle w:val="Formbody"/>
            </w:pPr>
            <w:r>
              <w:t xml:space="preserve">5. </w:t>
            </w:r>
            <w:r w:rsidR="00ED7F25" w:rsidRPr="004D2598">
              <w:t>Does it consider how the organization interacts with other organizations?</w:t>
            </w:r>
          </w:p>
        </w:tc>
        <w:tc>
          <w:tcPr>
            <w:tcW w:w="3402" w:type="dxa"/>
            <w:tcBorders>
              <w:top w:val="single" w:sz="48" w:space="0" w:color="FFFFFF" w:themeColor="background1"/>
            </w:tcBorders>
            <w:shd w:val="solid" w:color="D0EAEB" w:themeColor="background2" w:fill="D0EAEB" w:themeFill="background2"/>
          </w:tcPr>
          <w:p w14:paraId="27024642"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1D4E2320" w14:textId="77777777" w:rsidR="00627176" w:rsidRPr="0017509C" w:rsidRDefault="00627176" w:rsidP="001E42B4">
            <w:pPr>
              <w:pStyle w:val="Formbody"/>
            </w:pPr>
          </w:p>
        </w:tc>
      </w:tr>
      <w:tr w:rsidR="00627176" w14:paraId="719FB058"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C9545A7" w14:textId="3AA664CE" w:rsidR="00627176" w:rsidRPr="000A70D6" w:rsidRDefault="00627176" w:rsidP="001E42B4">
            <w:pPr>
              <w:pStyle w:val="Formbody"/>
            </w:pPr>
            <w:r>
              <w:t xml:space="preserve">6. </w:t>
            </w:r>
            <w:r w:rsidR="00D87D97" w:rsidRPr="007B5FA8">
              <w:t>Is the scope documented?</w:t>
            </w:r>
          </w:p>
        </w:tc>
        <w:tc>
          <w:tcPr>
            <w:tcW w:w="3402" w:type="dxa"/>
            <w:tcBorders>
              <w:top w:val="single" w:sz="48" w:space="0" w:color="FFFFFF" w:themeColor="background1"/>
            </w:tcBorders>
            <w:shd w:val="solid" w:color="D0EAEB" w:themeColor="background2" w:fill="D0EAEB" w:themeFill="background2"/>
          </w:tcPr>
          <w:p w14:paraId="659E0729"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A859485" w14:textId="77777777" w:rsidR="00627176" w:rsidRPr="0017509C" w:rsidRDefault="00627176" w:rsidP="001E42B4">
            <w:pPr>
              <w:pStyle w:val="Formbody"/>
            </w:pPr>
          </w:p>
        </w:tc>
      </w:tr>
    </w:tbl>
    <w:p w14:paraId="260C519F" w14:textId="77777777" w:rsidR="00627176" w:rsidRDefault="00627176" w:rsidP="00627176">
      <w:pPr>
        <w:rPr>
          <w:color w:val="444444" w:themeColor="text1"/>
        </w:rPr>
      </w:pPr>
    </w:p>
    <w:p w14:paraId="60E26E44" w14:textId="77777777" w:rsidR="00EF4F9C" w:rsidRPr="00BC1AF3" w:rsidRDefault="00EF4F9C" w:rsidP="00EF4F9C">
      <w:pPr>
        <w:pStyle w:val="Formheader"/>
        <w:rPr>
          <w:sz w:val="32"/>
          <w:szCs w:val="24"/>
        </w:rPr>
      </w:pPr>
      <w:r>
        <w:rPr>
          <w:sz w:val="32"/>
          <w:szCs w:val="24"/>
        </w:rPr>
        <w:t xml:space="preserve">4.4 </w:t>
      </w:r>
      <w:r w:rsidRPr="00656A96">
        <w:rPr>
          <w:sz w:val="32"/>
          <w:szCs w:val="24"/>
        </w:rPr>
        <w:t>Business continuity management system</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06275C82"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6A4F2678"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7983B915"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4D60659F" w14:textId="77777777" w:rsidR="00627176" w:rsidRDefault="00627176" w:rsidP="001E42B4">
            <w:pPr>
              <w:pStyle w:val="Formheadercolumn"/>
              <w:rPr>
                <w:color w:val="FFFFFF" w:themeColor="background1"/>
              </w:rPr>
            </w:pPr>
            <w:r>
              <w:rPr>
                <w:color w:val="FFFFFF" w:themeColor="background1"/>
              </w:rPr>
              <w:t>EVIDENCE REVIEWED</w:t>
            </w:r>
          </w:p>
        </w:tc>
      </w:tr>
      <w:tr w:rsidR="00627176" w14:paraId="5430F217"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F148F3D" w14:textId="07C87E81" w:rsidR="00627176" w:rsidRPr="000A70D6" w:rsidRDefault="00627176" w:rsidP="001E42B4">
            <w:pPr>
              <w:pStyle w:val="Formbody"/>
            </w:pPr>
            <w:r w:rsidRPr="000A70D6">
              <w:t>1.</w:t>
            </w:r>
            <w:r>
              <w:t xml:space="preserve"> </w:t>
            </w:r>
            <w:r w:rsidR="00610902" w:rsidRPr="00610902">
              <w:t>How established is the BCMS?</w:t>
            </w:r>
          </w:p>
        </w:tc>
        <w:tc>
          <w:tcPr>
            <w:tcW w:w="3402" w:type="dxa"/>
            <w:tcBorders>
              <w:top w:val="single" w:sz="48" w:space="0" w:color="FFFFFF" w:themeColor="background1"/>
            </w:tcBorders>
            <w:shd w:val="solid" w:color="D0EAEB" w:themeColor="background2" w:fill="D0EAEB" w:themeFill="background2"/>
          </w:tcPr>
          <w:p w14:paraId="42C7F0D9"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B6F9EEF" w14:textId="77777777" w:rsidR="00627176" w:rsidRPr="0017509C" w:rsidRDefault="00627176" w:rsidP="001E42B4">
            <w:pPr>
              <w:pStyle w:val="Formbody"/>
            </w:pPr>
          </w:p>
        </w:tc>
      </w:tr>
      <w:tr w:rsidR="00627176" w14:paraId="6402F0CE"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4C45031" w14:textId="428315BB" w:rsidR="00627176" w:rsidRPr="000A70D6" w:rsidRDefault="00627176" w:rsidP="001E42B4">
            <w:pPr>
              <w:pStyle w:val="Formbody"/>
            </w:pPr>
            <w:r>
              <w:t xml:space="preserve">2. </w:t>
            </w:r>
            <w:r w:rsidR="00AA1CD3">
              <w:t>H</w:t>
            </w:r>
            <w:r w:rsidR="00AA1CD3" w:rsidRPr="00BB180A">
              <w:t>ow long has</w:t>
            </w:r>
            <w:r w:rsidR="00AA1CD3">
              <w:t xml:space="preserve"> </w:t>
            </w:r>
            <w:r w:rsidR="00AA1CD3" w:rsidRPr="00BB180A">
              <w:t>it been running</w:t>
            </w:r>
            <w:r w:rsidR="00AA1CD3">
              <w:t xml:space="preserve"> for</w:t>
            </w:r>
            <w:r w:rsidR="00AA1CD3" w:rsidRPr="00BB180A">
              <w:t>?</w:t>
            </w:r>
          </w:p>
        </w:tc>
        <w:tc>
          <w:tcPr>
            <w:tcW w:w="3402" w:type="dxa"/>
            <w:tcBorders>
              <w:top w:val="single" w:sz="48" w:space="0" w:color="FFFFFF" w:themeColor="background1"/>
            </w:tcBorders>
            <w:shd w:val="solid" w:color="D0EAEB" w:themeColor="background2" w:fill="D0EAEB" w:themeFill="background2"/>
          </w:tcPr>
          <w:p w14:paraId="2A4560F6"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42A58C44" w14:textId="77777777" w:rsidR="00627176" w:rsidRPr="0017509C" w:rsidRDefault="00627176" w:rsidP="001E42B4">
            <w:pPr>
              <w:pStyle w:val="Formbody"/>
            </w:pPr>
          </w:p>
        </w:tc>
      </w:tr>
      <w:tr w:rsidR="00627176" w14:paraId="1C67B4BC"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FDD0273" w14:textId="647EB5DC" w:rsidR="00627176" w:rsidRPr="000A70D6" w:rsidRDefault="00627176" w:rsidP="001E42B4">
            <w:pPr>
              <w:pStyle w:val="Formbody"/>
            </w:pPr>
            <w:r>
              <w:t xml:space="preserve">3. </w:t>
            </w:r>
            <w:r w:rsidR="00BD1DF8" w:rsidRPr="0048064F">
              <w:t xml:space="preserve">How much evidence has been collected so far, </w:t>
            </w:r>
            <w:r w:rsidR="00BD1DF8">
              <w:t>for example,</w:t>
            </w:r>
            <w:r w:rsidR="00BD1DF8" w:rsidRPr="0048064F">
              <w:t xml:space="preserve"> records?</w:t>
            </w:r>
          </w:p>
        </w:tc>
        <w:tc>
          <w:tcPr>
            <w:tcW w:w="3402" w:type="dxa"/>
            <w:tcBorders>
              <w:top w:val="single" w:sz="48" w:space="0" w:color="FFFFFF" w:themeColor="background1"/>
            </w:tcBorders>
            <w:shd w:val="solid" w:color="D0EAEB" w:themeColor="background2" w:fill="D0EAEB" w:themeFill="background2"/>
          </w:tcPr>
          <w:p w14:paraId="3CB3DA08"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AC04018" w14:textId="77777777" w:rsidR="00627176" w:rsidRPr="0017509C" w:rsidRDefault="00627176" w:rsidP="001E42B4">
            <w:pPr>
              <w:pStyle w:val="Formbody"/>
            </w:pPr>
          </w:p>
        </w:tc>
      </w:tr>
    </w:tbl>
    <w:p w14:paraId="17B24BE8" w14:textId="64CBF5A5" w:rsidR="00BD1DF8" w:rsidRDefault="00BD1DF8" w:rsidP="00627176">
      <w:pPr>
        <w:rPr>
          <w:color w:val="444444" w:themeColor="text1"/>
        </w:rPr>
      </w:pPr>
    </w:p>
    <w:p w14:paraId="7F9B9BBF" w14:textId="77777777" w:rsidR="00BD1DF8" w:rsidRDefault="00BD1DF8">
      <w:pPr>
        <w:spacing w:before="0" w:after="160" w:line="259" w:lineRule="auto"/>
        <w:rPr>
          <w:color w:val="444444" w:themeColor="text1"/>
        </w:rPr>
      </w:pPr>
      <w:r>
        <w:rPr>
          <w:color w:val="444444" w:themeColor="text1"/>
        </w:rPr>
        <w:br w:type="page"/>
      </w:r>
    </w:p>
    <w:p w14:paraId="2E58ABEC" w14:textId="77777777" w:rsidR="00E529DD" w:rsidRDefault="00E529DD" w:rsidP="00E529DD">
      <w:pPr>
        <w:pStyle w:val="Formheader"/>
      </w:pPr>
      <w:r>
        <w:lastRenderedPageBreak/>
        <w:t>5 Leadership</w:t>
      </w:r>
    </w:p>
    <w:p w14:paraId="1AC85334" w14:textId="77777777" w:rsidR="00E529DD" w:rsidRPr="00140FC2" w:rsidRDefault="00E529DD" w:rsidP="00E529DD">
      <w:pPr>
        <w:pStyle w:val="Formheader"/>
        <w:rPr>
          <w:sz w:val="32"/>
          <w:szCs w:val="24"/>
        </w:rPr>
      </w:pPr>
      <w:r>
        <w:rPr>
          <w:sz w:val="32"/>
          <w:szCs w:val="24"/>
        </w:rPr>
        <w:t>5.1 Leadership and commitment</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0F24554F"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69050777"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00FC5965"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6BFE2026" w14:textId="77777777" w:rsidR="00627176" w:rsidRDefault="00627176" w:rsidP="001E42B4">
            <w:pPr>
              <w:pStyle w:val="Formheadercolumn"/>
              <w:rPr>
                <w:color w:val="FFFFFF" w:themeColor="background1"/>
              </w:rPr>
            </w:pPr>
            <w:r>
              <w:rPr>
                <w:color w:val="FFFFFF" w:themeColor="background1"/>
              </w:rPr>
              <w:t>EVIDENCE REVIEWED</w:t>
            </w:r>
          </w:p>
        </w:tc>
      </w:tr>
      <w:tr w:rsidR="00627176" w14:paraId="2E13A3FF"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FE96E52" w14:textId="7353CCCB" w:rsidR="00627176" w:rsidRPr="000A70D6" w:rsidRDefault="00627176" w:rsidP="001E42B4">
            <w:pPr>
              <w:pStyle w:val="Formbody"/>
            </w:pPr>
            <w:r w:rsidRPr="000A70D6">
              <w:t>1.</w:t>
            </w:r>
            <w:r>
              <w:t xml:space="preserve"> </w:t>
            </w:r>
            <w:r w:rsidR="000A7088" w:rsidRPr="00F02003">
              <w:t>Who is defined as top management within the scope of the BCMS?</w:t>
            </w:r>
          </w:p>
        </w:tc>
        <w:tc>
          <w:tcPr>
            <w:tcW w:w="3402" w:type="dxa"/>
            <w:tcBorders>
              <w:top w:val="single" w:sz="48" w:space="0" w:color="FFFFFF" w:themeColor="background1"/>
            </w:tcBorders>
            <w:shd w:val="solid" w:color="D0EAEB" w:themeColor="background2" w:fill="D0EAEB" w:themeFill="background2"/>
          </w:tcPr>
          <w:p w14:paraId="393A2997"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75A4B9E" w14:textId="77777777" w:rsidR="00627176" w:rsidRPr="0017509C" w:rsidRDefault="00627176" w:rsidP="001E42B4">
            <w:pPr>
              <w:pStyle w:val="Formbody"/>
            </w:pPr>
          </w:p>
        </w:tc>
      </w:tr>
      <w:tr w:rsidR="00627176" w14:paraId="7C3B39DD"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2873EEF" w14:textId="49BEEDE8" w:rsidR="00627176" w:rsidRPr="000A70D6" w:rsidRDefault="00627176" w:rsidP="001E42B4">
            <w:pPr>
              <w:pStyle w:val="Formbody"/>
            </w:pPr>
            <w:r>
              <w:t xml:space="preserve">2. </w:t>
            </w:r>
            <w:r w:rsidR="006D564B" w:rsidRPr="00FD3E24">
              <w:t>How does top management demonstrate leadership and commitment?</w:t>
            </w:r>
          </w:p>
        </w:tc>
        <w:tc>
          <w:tcPr>
            <w:tcW w:w="3402" w:type="dxa"/>
            <w:tcBorders>
              <w:top w:val="single" w:sz="48" w:space="0" w:color="FFFFFF" w:themeColor="background1"/>
            </w:tcBorders>
            <w:shd w:val="solid" w:color="D0EAEB" w:themeColor="background2" w:fill="D0EAEB" w:themeFill="background2"/>
          </w:tcPr>
          <w:p w14:paraId="598633BC"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C7B9621" w14:textId="77777777" w:rsidR="00627176" w:rsidRPr="0017509C" w:rsidRDefault="00627176" w:rsidP="001E42B4">
            <w:pPr>
              <w:pStyle w:val="Formbody"/>
            </w:pPr>
          </w:p>
        </w:tc>
      </w:tr>
      <w:tr w:rsidR="00627176" w14:paraId="56631912"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727D73D" w14:textId="3244F777" w:rsidR="00627176" w:rsidRPr="000A70D6" w:rsidRDefault="00627176" w:rsidP="001E42B4">
            <w:pPr>
              <w:pStyle w:val="Formbody"/>
            </w:pPr>
            <w:r>
              <w:t xml:space="preserve">3. </w:t>
            </w:r>
            <w:r w:rsidR="0049169D" w:rsidRPr="00EE0D6B">
              <w:t>Are business continuity policies and objectives established?</w:t>
            </w:r>
          </w:p>
        </w:tc>
        <w:tc>
          <w:tcPr>
            <w:tcW w:w="3402" w:type="dxa"/>
            <w:tcBorders>
              <w:top w:val="single" w:sz="48" w:space="0" w:color="FFFFFF" w:themeColor="background1"/>
            </w:tcBorders>
            <w:shd w:val="solid" w:color="D0EAEB" w:themeColor="background2" w:fill="D0EAEB" w:themeFill="background2"/>
          </w:tcPr>
          <w:p w14:paraId="1E78EDB1"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043716D" w14:textId="77777777" w:rsidR="00627176" w:rsidRPr="0017509C" w:rsidRDefault="00627176" w:rsidP="001E42B4">
            <w:pPr>
              <w:pStyle w:val="Formbody"/>
            </w:pPr>
          </w:p>
        </w:tc>
      </w:tr>
      <w:tr w:rsidR="00627176" w14:paraId="221C9FF9"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2C5A367" w14:textId="34BB12B8" w:rsidR="00627176" w:rsidRPr="000A70D6" w:rsidRDefault="00627176" w:rsidP="001E42B4">
            <w:pPr>
              <w:pStyle w:val="Formbody"/>
            </w:pPr>
            <w:r>
              <w:t xml:space="preserve">4. </w:t>
            </w:r>
            <w:r w:rsidR="008E38C9" w:rsidRPr="00846C28">
              <w:t>Are enough resources allocated to the BCMS?</w:t>
            </w:r>
          </w:p>
        </w:tc>
        <w:tc>
          <w:tcPr>
            <w:tcW w:w="3402" w:type="dxa"/>
            <w:tcBorders>
              <w:top w:val="single" w:sz="48" w:space="0" w:color="FFFFFF" w:themeColor="background1"/>
            </w:tcBorders>
            <w:shd w:val="solid" w:color="D0EAEB" w:themeColor="background2" w:fill="D0EAEB" w:themeFill="background2"/>
          </w:tcPr>
          <w:p w14:paraId="631A746B"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8F10A16" w14:textId="77777777" w:rsidR="00627176" w:rsidRPr="0017509C" w:rsidRDefault="00627176" w:rsidP="001E42B4">
            <w:pPr>
              <w:pStyle w:val="Formbody"/>
            </w:pPr>
          </w:p>
        </w:tc>
      </w:tr>
      <w:tr w:rsidR="00627176" w14:paraId="251A964A"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F31CCDA" w14:textId="57BB8838" w:rsidR="00627176" w:rsidRPr="000A70D6" w:rsidRDefault="00627176" w:rsidP="001E42B4">
            <w:pPr>
              <w:pStyle w:val="Formbody"/>
            </w:pPr>
            <w:r>
              <w:t xml:space="preserve">5. </w:t>
            </w:r>
            <w:r w:rsidR="00246015" w:rsidRPr="00201F96">
              <w:t>How does top management communicate to everyone involved in the BCMS?</w:t>
            </w:r>
          </w:p>
        </w:tc>
        <w:tc>
          <w:tcPr>
            <w:tcW w:w="3402" w:type="dxa"/>
            <w:tcBorders>
              <w:top w:val="single" w:sz="48" w:space="0" w:color="FFFFFF" w:themeColor="background1"/>
            </w:tcBorders>
            <w:shd w:val="solid" w:color="D0EAEB" w:themeColor="background2" w:fill="D0EAEB" w:themeFill="background2"/>
          </w:tcPr>
          <w:p w14:paraId="748CA647"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2D3DEE3" w14:textId="77777777" w:rsidR="00627176" w:rsidRPr="0017509C" w:rsidRDefault="00627176" w:rsidP="001E42B4">
            <w:pPr>
              <w:pStyle w:val="Formbody"/>
            </w:pPr>
          </w:p>
        </w:tc>
      </w:tr>
    </w:tbl>
    <w:p w14:paraId="03F6DFF0" w14:textId="77777777" w:rsidR="00627176" w:rsidRDefault="00627176" w:rsidP="00627176">
      <w:pPr>
        <w:rPr>
          <w:color w:val="444444" w:themeColor="text1"/>
        </w:rPr>
      </w:pPr>
    </w:p>
    <w:p w14:paraId="57657AAE" w14:textId="77777777" w:rsidR="00FA1EAC" w:rsidRPr="0054367D" w:rsidRDefault="00FA1EAC" w:rsidP="00FA1EAC">
      <w:pPr>
        <w:pStyle w:val="HeadingY"/>
      </w:pPr>
      <w:r>
        <w:t>5.2 Policy</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736AF16B"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3205282B"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0AE2C108"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3814075B" w14:textId="77777777" w:rsidR="00627176" w:rsidRDefault="00627176" w:rsidP="001E42B4">
            <w:pPr>
              <w:pStyle w:val="Formheadercolumn"/>
              <w:rPr>
                <w:color w:val="FFFFFF" w:themeColor="background1"/>
              </w:rPr>
            </w:pPr>
            <w:r>
              <w:rPr>
                <w:color w:val="FFFFFF" w:themeColor="background1"/>
              </w:rPr>
              <w:t>EVIDENCE REVIEWED</w:t>
            </w:r>
          </w:p>
        </w:tc>
      </w:tr>
      <w:tr w:rsidR="00627176" w14:paraId="02B3BC8F"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8BC7B06" w14:textId="25FA8375" w:rsidR="00627176" w:rsidRPr="000A70D6" w:rsidRDefault="00627176" w:rsidP="001E42B4">
            <w:pPr>
              <w:pStyle w:val="Formbody"/>
            </w:pPr>
            <w:r w:rsidRPr="000A70D6">
              <w:t>1.</w:t>
            </w:r>
            <w:r>
              <w:t xml:space="preserve"> </w:t>
            </w:r>
            <w:r w:rsidR="00E50B0A" w:rsidRPr="00935B2A">
              <w:t>Can I review the business continuity policy?</w:t>
            </w:r>
          </w:p>
        </w:tc>
        <w:tc>
          <w:tcPr>
            <w:tcW w:w="3402" w:type="dxa"/>
            <w:tcBorders>
              <w:top w:val="single" w:sz="48" w:space="0" w:color="FFFFFF" w:themeColor="background1"/>
            </w:tcBorders>
            <w:shd w:val="solid" w:color="D0EAEB" w:themeColor="background2" w:fill="D0EAEB" w:themeFill="background2"/>
          </w:tcPr>
          <w:p w14:paraId="21C8776A"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299D602" w14:textId="77777777" w:rsidR="00627176" w:rsidRPr="0017509C" w:rsidRDefault="00627176" w:rsidP="001E42B4">
            <w:pPr>
              <w:pStyle w:val="Formbody"/>
            </w:pPr>
          </w:p>
        </w:tc>
      </w:tr>
      <w:tr w:rsidR="00627176" w14:paraId="58B97954"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4556568" w14:textId="78E8786F" w:rsidR="00627176" w:rsidRPr="000A70D6" w:rsidRDefault="00627176" w:rsidP="001E42B4">
            <w:pPr>
              <w:pStyle w:val="Formbody"/>
            </w:pPr>
            <w:r>
              <w:t xml:space="preserve">2. </w:t>
            </w:r>
            <w:r w:rsidR="00791482" w:rsidRPr="00244DF0">
              <w:t>Is it appropriate and does it cover the required areas?</w:t>
            </w:r>
          </w:p>
        </w:tc>
        <w:tc>
          <w:tcPr>
            <w:tcW w:w="3402" w:type="dxa"/>
            <w:tcBorders>
              <w:top w:val="single" w:sz="48" w:space="0" w:color="FFFFFF" w:themeColor="background1"/>
            </w:tcBorders>
            <w:shd w:val="solid" w:color="D0EAEB" w:themeColor="background2" w:fill="D0EAEB" w:themeFill="background2"/>
          </w:tcPr>
          <w:p w14:paraId="1B202E1D"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C95C529" w14:textId="77777777" w:rsidR="00627176" w:rsidRPr="0017509C" w:rsidRDefault="00627176" w:rsidP="001E42B4">
            <w:pPr>
              <w:pStyle w:val="Formbody"/>
            </w:pPr>
          </w:p>
        </w:tc>
      </w:tr>
      <w:tr w:rsidR="00627176" w14:paraId="704BBFDA"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E7077A3" w14:textId="0C9AA64F" w:rsidR="00627176" w:rsidRPr="000A70D6" w:rsidRDefault="00627176" w:rsidP="001E42B4">
            <w:pPr>
              <w:pStyle w:val="Formbody"/>
            </w:pPr>
            <w:r>
              <w:t xml:space="preserve">3. </w:t>
            </w:r>
            <w:r w:rsidR="005B6F2B" w:rsidRPr="007F6B54">
              <w:t>Does it include the required commitments?</w:t>
            </w:r>
          </w:p>
        </w:tc>
        <w:tc>
          <w:tcPr>
            <w:tcW w:w="3402" w:type="dxa"/>
            <w:tcBorders>
              <w:top w:val="single" w:sz="48" w:space="0" w:color="FFFFFF" w:themeColor="background1"/>
            </w:tcBorders>
            <w:shd w:val="solid" w:color="D0EAEB" w:themeColor="background2" w:fill="D0EAEB" w:themeFill="background2"/>
          </w:tcPr>
          <w:p w14:paraId="1BAA862D"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7EA3DA4" w14:textId="77777777" w:rsidR="00627176" w:rsidRPr="0017509C" w:rsidRDefault="00627176" w:rsidP="001E42B4">
            <w:pPr>
              <w:pStyle w:val="Formbody"/>
            </w:pPr>
          </w:p>
        </w:tc>
      </w:tr>
      <w:tr w:rsidR="00627176" w14:paraId="0226CE0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50BF107" w14:textId="04AB161E" w:rsidR="00627176" w:rsidRPr="000A70D6" w:rsidRDefault="00627176" w:rsidP="001E42B4">
            <w:pPr>
              <w:pStyle w:val="Formbody"/>
            </w:pPr>
            <w:r>
              <w:lastRenderedPageBreak/>
              <w:t xml:space="preserve">4. </w:t>
            </w:r>
            <w:r w:rsidR="001C254F" w:rsidRPr="001D1886">
              <w:t>How has it been communicated and distributed</w:t>
            </w:r>
            <w:r w:rsidR="001C254F">
              <w:t xml:space="preserve"> –</w:t>
            </w:r>
            <w:r w:rsidR="001C254F" w:rsidRPr="001D1886">
              <w:t xml:space="preserve"> and to whom?</w:t>
            </w:r>
          </w:p>
        </w:tc>
        <w:tc>
          <w:tcPr>
            <w:tcW w:w="3402" w:type="dxa"/>
            <w:tcBorders>
              <w:top w:val="single" w:sz="48" w:space="0" w:color="FFFFFF" w:themeColor="background1"/>
            </w:tcBorders>
            <w:shd w:val="solid" w:color="D0EAEB" w:themeColor="background2" w:fill="D0EAEB" w:themeFill="background2"/>
          </w:tcPr>
          <w:p w14:paraId="562A637F"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337E3B1" w14:textId="77777777" w:rsidR="00627176" w:rsidRPr="0017509C" w:rsidRDefault="00627176" w:rsidP="001E42B4">
            <w:pPr>
              <w:pStyle w:val="Formbody"/>
            </w:pPr>
          </w:p>
        </w:tc>
      </w:tr>
      <w:tr w:rsidR="00627176" w14:paraId="33E5445E"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5B9A188" w14:textId="6F4729D8" w:rsidR="00627176" w:rsidRPr="000A70D6" w:rsidRDefault="00627176" w:rsidP="001E42B4">
            <w:pPr>
              <w:pStyle w:val="Formbody"/>
            </w:pPr>
            <w:r>
              <w:t xml:space="preserve">5. </w:t>
            </w:r>
            <w:r w:rsidR="00A30AD5" w:rsidRPr="00CA3FF8">
              <w:t>When was it last reviewed?</w:t>
            </w:r>
          </w:p>
        </w:tc>
        <w:tc>
          <w:tcPr>
            <w:tcW w:w="3402" w:type="dxa"/>
            <w:tcBorders>
              <w:top w:val="single" w:sz="48" w:space="0" w:color="FFFFFF" w:themeColor="background1"/>
            </w:tcBorders>
            <w:shd w:val="solid" w:color="D0EAEB" w:themeColor="background2" w:fill="D0EAEB" w:themeFill="background2"/>
          </w:tcPr>
          <w:p w14:paraId="5D76957B"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9516D92" w14:textId="77777777" w:rsidR="00627176" w:rsidRPr="0017509C" w:rsidRDefault="00627176" w:rsidP="001E42B4">
            <w:pPr>
              <w:pStyle w:val="Formbody"/>
            </w:pPr>
          </w:p>
        </w:tc>
      </w:tr>
    </w:tbl>
    <w:p w14:paraId="136827C0" w14:textId="77777777" w:rsidR="00627176" w:rsidRDefault="00627176" w:rsidP="00627176">
      <w:pPr>
        <w:rPr>
          <w:color w:val="444444" w:themeColor="text1"/>
        </w:rPr>
      </w:pPr>
    </w:p>
    <w:p w14:paraId="7B1C4E31" w14:textId="77777777" w:rsidR="002D7E77" w:rsidRPr="00D50EA5" w:rsidRDefault="002D7E77" w:rsidP="002D7E77">
      <w:pPr>
        <w:pStyle w:val="HeadingY"/>
      </w:pPr>
      <w:r w:rsidRPr="00D50EA5">
        <w:t xml:space="preserve">5.3 </w:t>
      </w:r>
      <w:r>
        <w:t>R</w:t>
      </w:r>
      <w:r w:rsidRPr="00D50EA5">
        <w:t>oles, responsibilities and authorities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19511BE4"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55D55754"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748416AA"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0A668035" w14:textId="77777777" w:rsidR="00627176" w:rsidRDefault="00627176" w:rsidP="001E42B4">
            <w:pPr>
              <w:pStyle w:val="Formheadercolumn"/>
              <w:rPr>
                <w:color w:val="FFFFFF" w:themeColor="background1"/>
              </w:rPr>
            </w:pPr>
            <w:r>
              <w:rPr>
                <w:color w:val="FFFFFF" w:themeColor="background1"/>
              </w:rPr>
              <w:t>EVIDENCE REVIEWED</w:t>
            </w:r>
          </w:p>
        </w:tc>
      </w:tr>
      <w:tr w:rsidR="00627176" w14:paraId="601742D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7A7BADD" w14:textId="707E1B11" w:rsidR="00627176" w:rsidRPr="000A70D6" w:rsidRDefault="00627176" w:rsidP="001E42B4">
            <w:pPr>
              <w:pStyle w:val="Formbody"/>
            </w:pPr>
            <w:r w:rsidRPr="000A70D6">
              <w:t>1.</w:t>
            </w:r>
            <w:r>
              <w:t xml:space="preserve"> </w:t>
            </w:r>
            <w:r w:rsidR="00147558" w:rsidRPr="000B4F2C">
              <w:t xml:space="preserve">What are the roles within the </w:t>
            </w:r>
            <w:r w:rsidR="00147558">
              <w:t>BC</w:t>
            </w:r>
            <w:r w:rsidR="00147558" w:rsidRPr="000B4F2C">
              <w:t>MS?</w:t>
            </w:r>
          </w:p>
        </w:tc>
        <w:tc>
          <w:tcPr>
            <w:tcW w:w="3402" w:type="dxa"/>
            <w:tcBorders>
              <w:top w:val="single" w:sz="48" w:space="0" w:color="FFFFFF" w:themeColor="background1"/>
            </w:tcBorders>
            <w:shd w:val="solid" w:color="D0EAEB" w:themeColor="background2" w:fill="D0EAEB" w:themeFill="background2"/>
          </w:tcPr>
          <w:p w14:paraId="58B8A399"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E691354" w14:textId="77777777" w:rsidR="00627176" w:rsidRPr="0017509C" w:rsidRDefault="00627176" w:rsidP="001E42B4">
            <w:pPr>
              <w:pStyle w:val="Formbody"/>
            </w:pPr>
          </w:p>
        </w:tc>
      </w:tr>
      <w:tr w:rsidR="00627176" w14:paraId="004499D6"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76B732A" w14:textId="6537940A" w:rsidR="00627176" w:rsidRPr="000A70D6" w:rsidRDefault="00627176" w:rsidP="001E42B4">
            <w:pPr>
              <w:pStyle w:val="Formbody"/>
            </w:pPr>
            <w:r>
              <w:t xml:space="preserve">2. </w:t>
            </w:r>
            <w:r w:rsidR="009D6CD1" w:rsidRPr="00D559EB">
              <w:t>Does everyone understand what their responsibilities and authorities are?</w:t>
            </w:r>
          </w:p>
        </w:tc>
        <w:tc>
          <w:tcPr>
            <w:tcW w:w="3402" w:type="dxa"/>
            <w:tcBorders>
              <w:top w:val="single" w:sz="48" w:space="0" w:color="FFFFFF" w:themeColor="background1"/>
            </w:tcBorders>
            <w:shd w:val="solid" w:color="D0EAEB" w:themeColor="background2" w:fill="D0EAEB" w:themeFill="background2"/>
          </w:tcPr>
          <w:p w14:paraId="702DFC47"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F3430E5" w14:textId="77777777" w:rsidR="00627176" w:rsidRPr="0017509C" w:rsidRDefault="00627176" w:rsidP="001E42B4">
            <w:pPr>
              <w:pStyle w:val="Formbody"/>
            </w:pPr>
          </w:p>
        </w:tc>
      </w:tr>
      <w:tr w:rsidR="00627176" w14:paraId="2FD1897F"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2CE55A5" w14:textId="156FD1EA" w:rsidR="00627176" w:rsidRPr="000A70D6" w:rsidRDefault="00627176" w:rsidP="001E42B4">
            <w:pPr>
              <w:pStyle w:val="Formbody"/>
            </w:pPr>
            <w:r>
              <w:t xml:space="preserve">3. </w:t>
            </w:r>
            <w:r w:rsidR="001A07BA" w:rsidRPr="0031013A">
              <w:t>Who has the responsibility and authority for conformance and reporting?</w:t>
            </w:r>
          </w:p>
        </w:tc>
        <w:tc>
          <w:tcPr>
            <w:tcW w:w="3402" w:type="dxa"/>
            <w:tcBorders>
              <w:top w:val="single" w:sz="48" w:space="0" w:color="FFFFFF" w:themeColor="background1"/>
            </w:tcBorders>
            <w:shd w:val="solid" w:color="D0EAEB" w:themeColor="background2" w:fill="D0EAEB" w:themeFill="background2"/>
          </w:tcPr>
          <w:p w14:paraId="20B88FE8"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3758DE6" w14:textId="77777777" w:rsidR="00627176" w:rsidRPr="0017509C" w:rsidRDefault="00627176" w:rsidP="001E42B4">
            <w:pPr>
              <w:pStyle w:val="Formbody"/>
            </w:pPr>
          </w:p>
        </w:tc>
      </w:tr>
    </w:tbl>
    <w:p w14:paraId="3EAFCBA1" w14:textId="317D06BA" w:rsidR="001A07BA" w:rsidRDefault="001A07BA" w:rsidP="00627176">
      <w:pPr>
        <w:rPr>
          <w:color w:val="444444" w:themeColor="text1"/>
        </w:rPr>
      </w:pPr>
    </w:p>
    <w:p w14:paraId="2477DB46" w14:textId="77777777" w:rsidR="001A07BA" w:rsidRDefault="001A07BA">
      <w:pPr>
        <w:spacing w:before="0" w:after="160" w:line="259" w:lineRule="auto"/>
        <w:rPr>
          <w:color w:val="444444" w:themeColor="text1"/>
        </w:rPr>
      </w:pPr>
      <w:r>
        <w:rPr>
          <w:color w:val="444444" w:themeColor="text1"/>
        </w:rPr>
        <w:br w:type="page"/>
      </w:r>
    </w:p>
    <w:p w14:paraId="0AF1CB2C" w14:textId="77777777" w:rsidR="00A36AEE" w:rsidRDefault="00A36AEE" w:rsidP="00A36AEE">
      <w:pPr>
        <w:pStyle w:val="Formheader"/>
      </w:pPr>
      <w:r>
        <w:lastRenderedPageBreak/>
        <w:t>6 Planning</w:t>
      </w:r>
    </w:p>
    <w:p w14:paraId="790C1CBD" w14:textId="77777777" w:rsidR="00A36AEE" w:rsidRPr="00745994" w:rsidRDefault="00A36AEE" w:rsidP="00A36AEE">
      <w:pPr>
        <w:pStyle w:val="Formheader"/>
        <w:rPr>
          <w:sz w:val="32"/>
          <w:szCs w:val="24"/>
        </w:rPr>
      </w:pPr>
      <w:r w:rsidRPr="00745994">
        <w:rPr>
          <w:sz w:val="32"/>
          <w:szCs w:val="24"/>
        </w:rPr>
        <w:t>6.1 Actions to address risks and opportunities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2E2742E9"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7741826B"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27353F7B"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40D107DB" w14:textId="77777777" w:rsidR="00627176" w:rsidRDefault="00627176" w:rsidP="001E42B4">
            <w:pPr>
              <w:pStyle w:val="Formheadercolumn"/>
              <w:rPr>
                <w:color w:val="FFFFFF" w:themeColor="background1"/>
              </w:rPr>
            </w:pPr>
            <w:r>
              <w:rPr>
                <w:color w:val="FFFFFF" w:themeColor="background1"/>
              </w:rPr>
              <w:t>EVIDENCE REVIEWED</w:t>
            </w:r>
          </w:p>
        </w:tc>
      </w:tr>
      <w:tr w:rsidR="00627176" w14:paraId="77E74097"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33EC321" w14:textId="3A99666F" w:rsidR="00627176" w:rsidRPr="000A70D6" w:rsidRDefault="00627176" w:rsidP="001E42B4">
            <w:pPr>
              <w:pStyle w:val="Formbody"/>
            </w:pPr>
            <w:r w:rsidRPr="000A70D6">
              <w:t>1.</w:t>
            </w:r>
            <w:r>
              <w:t xml:space="preserve"> </w:t>
            </w:r>
            <w:r w:rsidR="002E3A82" w:rsidRPr="005D4C35">
              <w:t xml:space="preserve">What are the main risks to the </w:t>
            </w:r>
            <w:r w:rsidR="002E3A82">
              <w:t>BC</w:t>
            </w:r>
            <w:r w:rsidR="002E3A82" w:rsidRPr="005D4C35">
              <w:t>MS?</w:t>
            </w:r>
          </w:p>
        </w:tc>
        <w:tc>
          <w:tcPr>
            <w:tcW w:w="3402" w:type="dxa"/>
            <w:tcBorders>
              <w:top w:val="single" w:sz="48" w:space="0" w:color="FFFFFF" w:themeColor="background1"/>
            </w:tcBorders>
            <w:shd w:val="solid" w:color="D0EAEB" w:themeColor="background2" w:fill="D0EAEB" w:themeFill="background2"/>
          </w:tcPr>
          <w:p w14:paraId="09D0A4B4"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44B4D75" w14:textId="77777777" w:rsidR="00627176" w:rsidRPr="0017509C" w:rsidRDefault="00627176" w:rsidP="001E42B4">
            <w:pPr>
              <w:pStyle w:val="Formbody"/>
            </w:pPr>
          </w:p>
        </w:tc>
      </w:tr>
      <w:tr w:rsidR="00627176" w14:paraId="20F33C9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DA5DECE" w14:textId="7F827184" w:rsidR="00627176" w:rsidRPr="000A70D6" w:rsidRDefault="00627176" w:rsidP="001E42B4">
            <w:pPr>
              <w:pStyle w:val="Formbody"/>
            </w:pPr>
            <w:r>
              <w:t xml:space="preserve">2. </w:t>
            </w:r>
            <w:r w:rsidR="002D3593">
              <w:t>What actions are or have been taken to address them?</w:t>
            </w:r>
          </w:p>
        </w:tc>
        <w:tc>
          <w:tcPr>
            <w:tcW w:w="3402" w:type="dxa"/>
            <w:tcBorders>
              <w:top w:val="single" w:sz="48" w:space="0" w:color="FFFFFF" w:themeColor="background1"/>
            </w:tcBorders>
            <w:shd w:val="solid" w:color="D0EAEB" w:themeColor="background2" w:fill="D0EAEB" w:themeFill="background2"/>
          </w:tcPr>
          <w:p w14:paraId="5F619213"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D2DCBE1" w14:textId="77777777" w:rsidR="00627176" w:rsidRPr="0017509C" w:rsidRDefault="00627176" w:rsidP="001E42B4">
            <w:pPr>
              <w:pStyle w:val="Formbody"/>
            </w:pPr>
          </w:p>
        </w:tc>
      </w:tr>
      <w:tr w:rsidR="00627176" w14:paraId="3F24040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E6791F8" w14:textId="2DCDD085" w:rsidR="00627176" w:rsidRPr="000A70D6" w:rsidRDefault="00627176" w:rsidP="001E42B4">
            <w:pPr>
              <w:pStyle w:val="Formbody"/>
            </w:pPr>
            <w:r>
              <w:t xml:space="preserve">3. </w:t>
            </w:r>
            <w:r w:rsidR="00BC6726">
              <w:t>How effective have these actions been?</w:t>
            </w:r>
          </w:p>
        </w:tc>
        <w:tc>
          <w:tcPr>
            <w:tcW w:w="3402" w:type="dxa"/>
            <w:tcBorders>
              <w:top w:val="single" w:sz="48" w:space="0" w:color="FFFFFF" w:themeColor="background1"/>
            </w:tcBorders>
            <w:shd w:val="solid" w:color="D0EAEB" w:themeColor="background2" w:fill="D0EAEB" w:themeFill="background2"/>
          </w:tcPr>
          <w:p w14:paraId="5657A44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B45C859" w14:textId="77777777" w:rsidR="00627176" w:rsidRPr="0017509C" w:rsidRDefault="00627176" w:rsidP="001E42B4">
            <w:pPr>
              <w:pStyle w:val="Formbody"/>
            </w:pPr>
          </w:p>
        </w:tc>
      </w:tr>
    </w:tbl>
    <w:p w14:paraId="49850CE1" w14:textId="77777777" w:rsidR="00627176" w:rsidRDefault="00627176" w:rsidP="00627176">
      <w:pPr>
        <w:rPr>
          <w:color w:val="444444" w:themeColor="text1"/>
        </w:rPr>
      </w:pPr>
    </w:p>
    <w:p w14:paraId="15B6F38D" w14:textId="77777777" w:rsidR="004A3241" w:rsidRPr="00EE4AD1" w:rsidRDefault="004A3241" w:rsidP="004A3241">
      <w:pPr>
        <w:pStyle w:val="HeadingY"/>
      </w:pPr>
      <w:r>
        <w:t xml:space="preserve">6.2 </w:t>
      </w:r>
      <w:r w:rsidRPr="006C2ABB">
        <w:t>Business continuity objectives and planning to achieve them</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377B19C1"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31B210C1"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17397D14"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13802E40" w14:textId="77777777" w:rsidR="00627176" w:rsidRDefault="00627176" w:rsidP="001E42B4">
            <w:pPr>
              <w:pStyle w:val="Formheadercolumn"/>
              <w:rPr>
                <w:color w:val="FFFFFF" w:themeColor="background1"/>
              </w:rPr>
            </w:pPr>
            <w:r>
              <w:rPr>
                <w:color w:val="FFFFFF" w:themeColor="background1"/>
              </w:rPr>
              <w:t>EVIDENCE REVIEWED</w:t>
            </w:r>
          </w:p>
        </w:tc>
      </w:tr>
      <w:tr w:rsidR="00627176" w14:paraId="7323B9CB"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897C60D" w14:textId="2010B407" w:rsidR="00627176" w:rsidRPr="000A70D6" w:rsidRDefault="00627176" w:rsidP="001E42B4">
            <w:pPr>
              <w:pStyle w:val="Formbody"/>
            </w:pPr>
            <w:r w:rsidRPr="000A70D6">
              <w:t>1.</w:t>
            </w:r>
            <w:r>
              <w:t xml:space="preserve"> </w:t>
            </w:r>
            <w:r w:rsidR="00794251" w:rsidRPr="00647442">
              <w:t>Are there documented business continuity objectives?</w:t>
            </w:r>
          </w:p>
        </w:tc>
        <w:tc>
          <w:tcPr>
            <w:tcW w:w="3402" w:type="dxa"/>
            <w:tcBorders>
              <w:top w:val="single" w:sz="48" w:space="0" w:color="FFFFFF" w:themeColor="background1"/>
            </w:tcBorders>
            <w:shd w:val="solid" w:color="D0EAEB" w:themeColor="background2" w:fill="D0EAEB" w:themeFill="background2"/>
          </w:tcPr>
          <w:p w14:paraId="4195986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30432F6" w14:textId="77777777" w:rsidR="00627176" w:rsidRPr="0017509C" w:rsidRDefault="00627176" w:rsidP="001E42B4">
            <w:pPr>
              <w:pStyle w:val="Formbody"/>
            </w:pPr>
          </w:p>
        </w:tc>
      </w:tr>
      <w:tr w:rsidR="00627176" w14:paraId="2AE0F9E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C9B83F4" w14:textId="3B82B6C6" w:rsidR="00627176" w:rsidRPr="000A70D6" w:rsidRDefault="00627176" w:rsidP="001E42B4">
            <w:pPr>
              <w:pStyle w:val="Formbody"/>
            </w:pPr>
            <w:r>
              <w:t xml:space="preserve">2. </w:t>
            </w:r>
            <w:r w:rsidR="004D545A" w:rsidRPr="009B1655">
              <w:t>Do the objectives comply with section 6.2</w:t>
            </w:r>
            <w:r w:rsidR="004D545A">
              <w:t>.1</w:t>
            </w:r>
            <w:r w:rsidR="004D545A" w:rsidRPr="009B1655">
              <w:t xml:space="preserve"> a) to </w:t>
            </w:r>
            <w:r w:rsidR="004D545A">
              <w:t>f</w:t>
            </w:r>
            <w:r w:rsidR="004D545A" w:rsidRPr="009B1655">
              <w:t>)?</w:t>
            </w:r>
          </w:p>
        </w:tc>
        <w:tc>
          <w:tcPr>
            <w:tcW w:w="3402" w:type="dxa"/>
            <w:tcBorders>
              <w:top w:val="single" w:sz="48" w:space="0" w:color="FFFFFF" w:themeColor="background1"/>
            </w:tcBorders>
            <w:shd w:val="solid" w:color="D0EAEB" w:themeColor="background2" w:fill="D0EAEB" w:themeFill="background2"/>
          </w:tcPr>
          <w:p w14:paraId="3521EE00"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1B43EFA" w14:textId="77777777" w:rsidR="00627176" w:rsidRPr="0017509C" w:rsidRDefault="00627176" w:rsidP="001E42B4">
            <w:pPr>
              <w:pStyle w:val="Formbody"/>
            </w:pPr>
          </w:p>
        </w:tc>
      </w:tr>
      <w:tr w:rsidR="00627176" w14:paraId="4879454D"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13DEE65C" w14:textId="35EEABE4" w:rsidR="00627176" w:rsidRPr="000A70D6" w:rsidRDefault="00627176" w:rsidP="001E42B4">
            <w:pPr>
              <w:pStyle w:val="Formbody"/>
            </w:pPr>
            <w:r>
              <w:t xml:space="preserve">3. </w:t>
            </w:r>
            <w:r w:rsidR="00AD33AD">
              <w:t>Is there a plan to achieve the objectives?</w:t>
            </w:r>
          </w:p>
        </w:tc>
        <w:tc>
          <w:tcPr>
            <w:tcW w:w="3402" w:type="dxa"/>
            <w:tcBorders>
              <w:top w:val="single" w:sz="48" w:space="0" w:color="FFFFFF" w:themeColor="background1"/>
            </w:tcBorders>
            <w:shd w:val="solid" w:color="D0EAEB" w:themeColor="background2" w:fill="D0EAEB" w:themeFill="background2"/>
          </w:tcPr>
          <w:p w14:paraId="6938250C"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9F21E18" w14:textId="77777777" w:rsidR="00627176" w:rsidRPr="0017509C" w:rsidRDefault="00627176" w:rsidP="001E42B4">
            <w:pPr>
              <w:pStyle w:val="Formbody"/>
            </w:pPr>
          </w:p>
        </w:tc>
      </w:tr>
      <w:tr w:rsidR="00627176" w14:paraId="37EEEEB0"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F6478DB" w14:textId="75CA27CF" w:rsidR="00627176" w:rsidRPr="000A70D6" w:rsidRDefault="00627176" w:rsidP="001E42B4">
            <w:pPr>
              <w:pStyle w:val="Formbody"/>
            </w:pPr>
            <w:r>
              <w:t xml:space="preserve">4. </w:t>
            </w:r>
            <w:r w:rsidR="00012A03">
              <w:t>Does the plan include the who, what, when and how?</w:t>
            </w:r>
          </w:p>
        </w:tc>
        <w:tc>
          <w:tcPr>
            <w:tcW w:w="3402" w:type="dxa"/>
            <w:tcBorders>
              <w:top w:val="single" w:sz="48" w:space="0" w:color="FFFFFF" w:themeColor="background1"/>
            </w:tcBorders>
            <w:shd w:val="solid" w:color="D0EAEB" w:themeColor="background2" w:fill="D0EAEB" w:themeFill="background2"/>
          </w:tcPr>
          <w:p w14:paraId="7C7D5A3F"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FFC2A48" w14:textId="77777777" w:rsidR="00627176" w:rsidRPr="0017509C" w:rsidRDefault="00627176" w:rsidP="001E42B4">
            <w:pPr>
              <w:pStyle w:val="Formbody"/>
            </w:pPr>
          </w:p>
        </w:tc>
      </w:tr>
    </w:tbl>
    <w:p w14:paraId="76ED9BA0" w14:textId="4463D0C2" w:rsidR="00627176" w:rsidRDefault="00627176" w:rsidP="00627176">
      <w:pPr>
        <w:rPr>
          <w:color w:val="444444" w:themeColor="text1"/>
        </w:rPr>
      </w:pPr>
    </w:p>
    <w:p w14:paraId="444C751F" w14:textId="44360D83" w:rsidR="006D2216" w:rsidRDefault="006D2216" w:rsidP="00627176">
      <w:pPr>
        <w:rPr>
          <w:color w:val="444444" w:themeColor="text1"/>
        </w:rPr>
      </w:pPr>
    </w:p>
    <w:p w14:paraId="68B13FF7" w14:textId="72EFDDB7" w:rsidR="006D2216" w:rsidRDefault="006D2216" w:rsidP="00627176">
      <w:pPr>
        <w:rPr>
          <w:color w:val="444444" w:themeColor="text1"/>
        </w:rPr>
      </w:pPr>
    </w:p>
    <w:p w14:paraId="7719A066" w14:textId="2D2B710D" w:rsidR="006D2216" w:rsidRDefault="006D2216" w:rsidP="00627176">
      <w:pPr>
        <w:rPr>
          <w:color w:val="444444" w:themeColor="text1"/>
        </w:rPr>
      </w:pPr>
    </w:p>
    <w:p w14:paraId="769CCD45" w14:textId="77777777" w:rsidR="006D2216" w:rsidRDefault="006D2216" w:rsidP="00627176">
      <w:pPr>
        <w:rPr>
          <w:color w:val="444444" w:themeColor="text1"/>
        </w:rPr>
      </w:pPr>
    </w:p>
    <w:p w14:paraId="54BAA1A9" w14:textId="77777777" w:rsidR="006D2216" w:rsidRPr="00745994" w:rsidRDefault="006D2216" w:rsidP="006D2216">
      <w:pPr>
        <w:pStyle w:val="HeadingY"/>
      </w:pPr>
      <w:r w:rsidRPr="00745994">
        <w:t>6.</w:t>
      </w:r>
      <w:r>
        <w:t>3</w:t>
      </w:r>
      <w:r w:rsidRPr="00745994">
        <w:t xml:space="preserve"> </w:t>
      </w:r>
      <w:r w:rsidRPr="00EA384C">
        <w:t xml:space="preserve">Planning changes to the </w:t>
      </w:r>
      <w:r>
        <w:t>BCMS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5AA4D81B"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5528768F"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0C593261"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54EE7254" w14:textId="77777777" w:rsidR="00627176" w:rsidRDefault="00627176" w:rsidP="001E42B4">
            <w:pPr>
              <w:pStyle w:val="Formheadercolumn"/>
              <w:rPr>
                <w:color w:val="FFFFFF" w:themeColor="background1"/>
              </w:rPr>
            </w:pPr>
            <w:r>
              <w:rPr>
                <w:color w:val="FFFFFF" w:themeColor="background1"/>
              </w:rPr>
              <w:t>EVIDENCE REVIEWED</w:t>
            </w:r>
          </w:p>
        </w:tc>
      </w:tr>
      <w:tr w:rsidR="00627176" w14:paraId="2ECBFE76"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1036A9D" w14:textId="2D8F9E5A" w:rsidR="00627176" w:rsidRPr="000A70D6" w:rsidRDefault="00627176" w:rsidP="001E42B4">
            <w:pPr>
              <w:pStyle w:val="Formbody"/>
            </w:pPr>
            <w:r w:rsidRPr="000A70D6">
              <w:t>1.</w:t>
            </w:r>
            <w:r>
              <w:t xml:space="preserve"> </w:t>
            </w:r>
            <w:r w:rsidR="004A6AA3" w:rsidRPr="00B2200A">
              <w:t>What changes to the BCMS have been identified recently?</w:t>
            </w:r>
          </w:p>
        </w:tc>
        <w:tc>
          <w:tcPr>
            <w:tcW w:w="3402" w:type="dxa"/>
            <w:tcBorders>
              <w:top w:val="single" w:sz="48" w:space="0" w:color="FFFFFF" w:themeColor="background1"/>
            </w:tcBorders>
            <w:shd w:val="solid" w:color="D0EAEB" w:themeColor="background2" w:fill="D0EAEB" w:themeFill="background2"/>
          </w:tcPr>
          <w:p w14:paraId="7B1DC49A"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400C314C" w14:textId="77777777" w:rsidR="00627176" w:rsidRPr="0017509C" w:rsidRDefault="00627176" w:rsidP="001E42B4">
            <w:pPr>
              <w:pStyle w:val="Formbody"/>
            </w:pPr>
          </w:p>
        </w:tc>
      </w:tr>
      <w:tr w:rsidR="00627176" w14:paraId="1876808C"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2EDC424" w14:textId="65E11520" w:rsidR="00627176" w:rsidRPr="000A70D6" w:rsidRDefault="00627176" w:rsidP="001E42B4">
            <w:pPr>
              <w:pStyle w:val="Formbody"/>
            </w:pPr>
            <w:r>
              <w:t xml:space="preserve">2. </w:t>
            </w:r>
            <w:r w:rsidR="00A7622F" w:rsidRPr="008F6FFC">
              <w:t>How were these changes planned and managed?</w:t>
            </w:r>
          </w:p>
        </w:tc>
        <w:tc>
          <w:tcPr>
            <w:tcW w:w="3402" w:type="dxa"/>
            <w:tcBorders>
              <w:top w:val="single" w:sz="48" w:space="0" w:color="FFFFFF" w:themeColor="background1"/>
            </w:tcBorders>
            <w:shd w:val="solid" w:color="D0EAEB" w:themeColor="background2" w:fill="D0EAEB" w:themeFill="background2"/>
          </w:tcPr>
          <w:p w14:paraId="568A79A9"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196A2768" w14:textId="77777777" w:rsidR="00627176" w:rsidRPr="0017509C" w:rsidRDefault="00627176" w:rsidP="001E42B4">
            <w:pPr>
              <w:pStyle w:val="Formbody"/>
            </w:pPr>
          </w:p>
        </w:tc>
      </w:tr>
    </w:tbl>
    <w:p w14:paraId="361F429A" w14:textId="355EFC6A" w:rsidR="00A7622F" w:rsidRDefault="00A7622F" w:rsidP="00627176">
      <w:pPr>
        <w:rPr>
          <w:color w:val="444444" w:themeColor="text1"/>
        </w:rPr>
      </w:pPr>
    </w:p>
    <w:p w14:paraId="18064E92" w14:textId="77777777" w:rsidR="00A7622F" w:rsidRDefault="00A7622F">
      <w:pPr>
        <w:spacing w:before="0" w:after="160" w:line="259" w:lineRule="auto"/>
        <w:rPr>
          <w:color w:val="444444" w:themeColor="text1"/>
        </w:rPr>
      </w:pPr>
      <w:r>
        <w:rPr>
          <w:color w:val="444444" w:themeColor="text1"/>
        </w:rPr>
        <w:br w:type="page"/>
      </w:r>
    </w:p>
    <w:p w14:paraId="02659210" w14:textId="77777777" w:rsidR="00353904" w:rsidRDefault="00353904" w:rsidP="00353904">
      <w:pPr>
        <w:pStyle w:val="Formheader"/>
      </w:pPr>
      <w:r>
        <w:lastRenderedPageBreak/>
        <w:t>7 Support</w:t>
      </w:r>
    </w:p>
    <w:p w14:paraId="0DA11608" w14:textId="77777777" w:rsidR="00353904" w:rsidRPr="00B05785" w:rsidRDefault="00353904" w:rsidP="00353904">
      <w:pPr>
        <w:pStyle w:val="Formheader"/>
        <w:rPr>
          <w:sz w:val="32"/>
          <w:szCs w:val="24"/>
        </w:rPr>
      </w:pPr>
      <w:r>
        <w:rPr>
          <w:sz w:val="32"/>
          <w:szCs w:val="24"/>
        </w:rPr>
        <w:t>7.1 Resources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655548F7"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0D07E562"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02F78CF7"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6DE78139" w14:textId="77777777" w:rsidR="00627176" w:rsidRDefault="00627176" w:rsidP="001E42B4">
            <w:pPr>
              <w:pStyle w:val="Formheadercolumn"/>
              <w:rPr>
                <w:color w:val="FFFFFF" w:themeColor="background1"/>
              </w:rPr>
            </w:pPr>
            <w:r>
              <w:rPr>
                <w:color w:val="FFFFFF" w:themeColor="background1"/>
              </w:rPr>
              <w:t>EVIDENCE REVIEWED</w:t>
            </w:r>
          </w:p>
        </w:tc>
      </w:tr>
      <w:tr w:rsidR="00627176" w14:paraId="47D1EDFA"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13DD13CF" w14:textId="6716FA80" w:rsidR="00627176" w:rsidRPr="000A70D6" w:rsidRDefault="00627176" w:rsidP="001E42B4">
            <w:pPr>
              <w:pStyle w:val="Formbody"/>
            </w:pPr>
            <w:r w:rsidRPr="000A70D6">
              <w:t>1.</w:t>
            </w:r>
            <w:r>
              <w:t xml:space="preserve"> </w:t>
            </w:r>
            <w:r w:rsidR="00FA530D" w:rsidRPr="00FE11F0">
              <w:t xml:space="preserve">How are the resources needed for the </w:t>
            </w:r>
            <w:r w:rsidR="00FA530D">
              <w:t>BC</w:t>
            </w:r>
            <w:r w:rsidR="00FA530D" w:rsidRPr="00FE11F0">
              <w:t>MS determined?</w:t>
            </w:r>
          </w:p>
        </w:tc>
        <w:tc>
          <w:tcPr>
            <w:tcW w:w="3402" w:type="dxa"/>
            <w:tcBorders>
              <w:top w:val="single" w:sz="48" w:space="0" w:color="FFFFFF" w:themeColor="background1"/>
            </w:tcBorders>
            <w:shd w:val="solid" w:color="D0EAEB" w:themeColor="background2" w:fill="D0EAEB" w:themeFill="background2"/>
          </w:tcPr>
          <w:p w14:paraId="234DAB24"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5AB4DBB" w14:textId="77777777" w:rsidR="00627176" w:rsidRPr="0017509C" w:rsidRDefault="00627176" w:rsidP="001E42B4">
            <w:pPr>
              <w:pStyle w:val="Formbody"/>
            </w:pPr>
          </w:p>
        </w:tc>
      </w:tr>
      <w:tr w:rsidR="00627176" w14:paraId="1704A82E"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BA37127" w14:textId="50E39622" w:rsidR="00627176" w:rsidRPr="000A70D6" w:rsidRDefault="00627176" w:rsidP="001E42B4">
            <w:pPr>
              <w:pStyle w:val="Formbody"/>
            </w:pPr>
            <w:r>
              <w:t xml:space="preserve">2. </w:t>
            </w:r>
            <w:r w:rsidR="00D67EBC" w:rsidRPr="00023C2B">
              <w:t xml:space="preserve">Are the required </w:t>
            </w:r>
            <w:r w:rsidR="00D67EBC">
              <w:t xml:space="preserve">resources </w:t>
            </w:r>
            <w:r w:rsidR="00D67EBC" w:rsidRPr="00023C2B">
              <w:t>provided?</w:t>
            </w:r>
          </w:p>
        </w:tc>
        <w:tc>
          <w:tcPr>
            <w:tcW w:w="3402" w:type="dxa"/>
            <w:tcBorders>
              <w:top w:val="single" w:sz="48" w:space="0" w:color="FFFFFF" w:themeColor="background1"/>
            </w:tcBorders>
            <w:shd w:val="solid" w:color="D0EAEB" w:themeColor="background2" w:fill="D0EAEB" w:themeFill="background2"/>
          </w:tcPr>
          <w:p w14:paraId="2838BD23"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3BCA4A2" w14:textId="77777777" w:rsidR="00627176" w:rsidRPr="0017509C" w:rsidRDefault="00627176" w:rsidP="001E42B4">
            <w:pPr>
              <w:pStyle w:val="Formbody"/>
            </w:pPr>
          </w:p>
        </w:tc>
      </w:tr>
    </w:tbl>
    <w:p w14:paraId="2ED30B62" w14:textId="77777777" w:rsidR="00627176" w:rsidRDefault="00627176" w:rsidP="00627176">
      <w:pPr>
        <w:rPr>
          <w:color w:val="444444" w:themeColor="text1"/>
        </w:rPr>
      </w:pPr>
    </w:p>
    <w:p w14:paraId="5022216C" w14:textId="4616A0CB" w:rsidR="00627176" w:rsidRDefault="00BC2985" w:rsidP="00BC2985">
      <w:pPr>
        <w:pStyle w:val="Formheader"/>
      </w:pPr>
      <w:r>
        <w:rPr>
          <w:sz w:val="32"/>
          <w:szCs w:val="24"/>
        </w:rPr>
        <w:t>7.2 Competence</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0C23A6B2"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4869198E"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030636F4"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2076E45E" w14:textId="77777777" w:rsidR="00627176" w:rsidRDefault="00627176" w:rsidP="001E42B4">
            <w:pPr>
              <w:pStyle w:val="Formheadercolumn"/>
              <w:rPr>
                <w:color w:val="FFFFFF" w:themeColor="background1"/>
              </w:rPr>
            </w:pPr>
            <w:r>
              <w:rPr>
                <w:color w:val="FFFFFF" w:themeColor="background1"/>
              </w:rPr>
              <w:t>EVIDENCE REVIEWED</w:t>
            </w:r>
          </w:p>
        </w:tc>
      </w:tr>
      <w:tr w:rsidR="00627176" w14:paraId="785D5838"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EBEBC27" w14:textId="3B78DCE7" w:rsidR="00627176" w:rsidRPr="000A70D6" w:rsidRDefault="00627176" w:rsidP="001E42B4">
            <w:pPr>
              <w:pStyle w:val="Formbody"/>
            </w:pPr>
            <w:r w:rsidRPr="000A70D6">
              <w:t>1.</w:t>
            </w:r>
            <w:r>
              <w:t xml:space="preserve"> </w:t>
            </w:r>
            <w:r w:rsidR="00A5743C">
              <w:t>Have the necessary competences been determined?</w:t>
            </w:r>
          </w:p>
        </w:tc>
        <w:tc>
          <w:tcPr>
            <w:tcW w:w="3402" w:type="dxa"/>
            <w:tcBorders>
              <w:top w:val="single" w:sz="48" w:space="0" w:color="FFFFFF" w:themeColor="background1"/>
            </w:tcBorders>
            <w:shd w:val="solid" w:color="D0EAEB" w:themeColor="background2" w:fill="D0EAEB" w:themeFill="background2"/>
          </w:tcPr>
          <w:p w14:paraId="0644F492"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1E6734B2" w14:textId="77777777" w:rsidR="00627176" w:rsidRPr="0017509C" w:rsidRDefault="00627176" w:rsidP="001E42B4">
            <w:pPr>
              <w:pStyle w:val="Formbody"/>
            </w:pPr>
          </w:p>
        </w:tc>
      </w:tr>
      <w:tr w:rsidR="00627176" w14:paraId="2E51B6C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00E4818" w14:textId="322AA527" w:rsidR="00627176" w:rsidRPr="000A70D6" w:rsidRDefault="00627176" w:rsidP="001E42B4">
            <w:pPr>
              <w:pStyle w:val="Formbody"/>
            </w:pPr>
            <w:r>
              <w:t xml:space="preserve">2. </w:t>
            </w:r>
            <w:r w:rsidR="00024841">
              <w:t>How has the competence of the people involved in the BCMS been established?</w:t>
            </w:r>
          </w:p>
        </w:tc>
        <w:tc>
          <w:tcPr>
            <w:tcW w:w="3402" w:type="dxa"/>
            <w:tcBorders>
              <w:top w:val="single" w:sz="48" w:space="0" w:color="FFFFFF" w:themeColor="background1"/>
            </w:tcBorders>
            <w:shd w:val="solid" w:color="D0EAEB" w:themeColor="background2" w:fill="D0EAEB" w:themeFill="background2"/>
          </w:tcPr>
          <w:p w14:paraId="2EF07BFD"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AD16662" w14:textId="77777777" w:rsidR="00627176" w:rsidRPr="0017509C" w:rsidRDefault="00627176" w:rsidP="001E42B4">
            <w:pPr>
              <w:pStyle w:val="Formbody"/>
            </w:pPr>
          </w:p>
        </w:tc>
      </w:tr>
      <w:tr w:rsidR="00627176" w14:paraId="561F113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FDD25AB" w14:textId="3AAD0ECD" w:rsidR="00627176" w:rsidRPr="000A70D6" w:rsidRDefault="00627176" w:rsidP="001E42B4">
            <w:pPr>
              <w:pStyle w:val="Formbody"/>
            </w:pPr>
            <w:r>
              <w:t xml:space="preserve">3. </w:t>
            </w:r>
            <w:r w:rsidR="0066333C">
              <w:t>What actions have been identified to acquire the necessary competence?</w:t>
            </w:r>
          </w:p>
        </w:tc>
        <w:tc>
          <w:tcPr>
            <w:tcW w:w="3402" w:type="dxa"/>
            <w:tcBorders>
              <w:top w:val="single" w:sz="48" w:space="0" w:color="FFFFFF" w:themeColor="background1"/>
            </w:tcBorders>
            <w:shd w:val="solid" w:color="D0EAEB" w:themeColor="background2" w:fill="D0EAEB" w:themeFill="background2"/>
          </w:tcPr>
          <w:p w14:paraId="31FAC7E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CD36D8F" w14:textId="77777777" w:rsidR="00627176" w:rsidRPr="0017509C" w:rsidRDefault="00627176" w:rsidP="001E42B4">
            <w:pPr>
              <w:pStyle w:val="Formbody"/>
            </w:pPr>
          </w:p>
        </w:tc>
      </w:tr>
      <w:tr w:rsidR="00627176" w14:paraId="0766EDB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0E36397" w14:textId="4EBC8443" w:rsidR="00627176" w:rsidRPr="000A70D6" w:rsidRDefault="00627176" w:rsidP="001E42B4">
            <w:pPr>
              <w:pStyle w:val="Formbody"/>
            </w:pPr>
            <w:r>
              <w:t xml:space="preserve">4. </w:t>
            </w:r>
            <w:r w:rsidR="00D66FD2">
              <w:t>Have they been completed, and is there evidence of this?</w:t>
            </w:r>
          </w:p>
        </w:tc>
        <w:tc>
          <w:tcPr>
            <w:tcW w:w="3402" w:type="dxa"/>
            <w:tcBorders>
              <w:top w:val="single" w:sz="48" w:space="0" w:color="FFFFFF" w:themeColor="background1"/>
            </w:tcBorders>
            <w:shd w:val="solid" w:color="D0EAEB" w:themeColor="background2" w:fill="D0EAEB" w:themeFill="background2"/>
          </w:tcPr>
          <w:p w14:paraId="2E7042B7"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3BC3C6D" w14:textId="77777777" w:rsidR="00627176" w:rsidRPr="0017509C" w:rsidRDefault="00627176" w:rsidP="001E42B4">
            <w:pPr>
              <w:pStyle w:val="Formbody"/>
            </w:pPr>
          </w:p>
        </w:tc>
      </w:tr>
    </w:tbl>
    <w:p w14:paraId="3A1E520E" w14:textId="77777777" w:rsidR="00627176" w:rsidRDefault="00627176" w:rsidP="00627176">
      <w:pPr>
        <w:rPr>
          <w:color w:val="444444" w:themeColor="text1"/>
        </w:rPr>
      </w:pPr>
    </w:p>
    <w:p w14:paraId="0A3EE669" w14:textId="77777777" w:rsidR="00003240" w:rsidRDefault="00003240" w:rsidP="00003240">
      <w:pPr>
        <w:pStyle w:val="Formheader"/>
      </w:pPr>
      <w:r>
        <w:rPr>
          <w:sz w:val="32"/>
          <w:szCs w:val="24"/>
        </w:rPr>
        <w:t>7.3 Awareness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6E2F6AE9"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2B06F903" w14:textId="77777777" w:rsidR="00627176" w:rsidRPr="00A615D1" w:rsidRDefault="00627176" w:rsidP="001E42B4">
            <w:pPr>
              <w:pStyle w:val="Formheadercolumn"/>
              <w:rPr>
                <w:color w:val="FFFFFF" w:themeColor="background1"/>
              </w:rPr>
            </w:pPr>
            <w:r>
              <w:rPr>
                <w:color w:val="FFFFFF" w:themeColor="background1"/>
              </w:rPr>
              <w:lastRenderedPageBreak/>
              <w:t>RECOMMENDED QUESTIONS</w:t>
            </w:r>
          </w:p>
        </w:tc>
        <w:tc>
          <w:tcPr>
            <w:tcW w:w="3402" w:type="dxa"/>
            <w:tcBorders>
              <w:bottom w:val="single" w:sz="48" w:space="0" w:color="FFFFFF" w:themeColor="background1"/>
            </w:tcBorders>
            <w:shd w:val="clear" w:color="auto" w:fill="214C4D" w:themeFill="background2" w:themeFillShade="40"/>
          </w:tcPr>
          <w:p w14:paraId="458BA3A8"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19124D62" w14:textId="77777777" w:rsidR="00627176" w:rsidRDefault="00627176" w:rsidP="001E42B4">
            <w:pPr>
              <w:pStyle w:val="Formheadercolumn"/>
              <w:rPr>
                <w:color w:val="FFFFFF" w:themeColor="background1"/>
              </w:rPr>
            </w:pPr>
            <w:r>
              <w:rPr>
                <w:color w:val="FFFFFF" w:themeColor="background1"/>
              </w:rPr>
              <w:t>EVIDENCE REVIEWED</w:t>
            </w:r>
          </w:p>
        </w:tc>
      </w:tr>
      <w:tr w:rsidR="00627176" w14:paraId="2FF11A17"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C256355" w14:textId="58A3B685" w:rsidR="00627176" w:rsidRPr="000A70D6" w:rsidRDefault="00627176" w:rsidP="001E42B4">
            <w:pPr>
              <w:pStyle w:val="Formbody"/>
            </w:pPr>
            <w:r w:rsidRPr="000A70D6">
              <w:t>1.</w:t>
            </w:r>
            <w:r>
              <w:t xml:space="preserve"> </w:t>
            </w:r>
            <w:r w:rsidR="00556A8C" w:rsidRPr="00EE0A8B">
              <w:t>What approach has been taken to providing awareness of the business continuity policy, contribution to the BCMS and implications of not conforming?</w:t>
            </w:r>
          </w:p>
        </w:tc>
        <w:tc>
          <w:tcPr>
            <w:tcW w:w="3402" w:type="dxa"/>
            <w:tcBorders>
              <w:top w:val="single" w:sz="48" w:space="0" w:color="FFFFFF" w:themeColor="background1"/>
            </w:tcBorders>
            <w:shd w:val="solid" w:color="D0EAEB" w:themeColor="background2" w:fill="D0EAEB" w:themeFill="background2"/>
          </w:tcPr>
          <w:p w14:paraId="316082EE"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E8BB023" w14:textId="77777777" w:rsidR="00627176" w:rsidRPr="0017509C" w:rsidRDefault="00627176" w:rsidP="001E42B4">
            <w:pPr>
              <w:pStyle w:val="Formbody"/>
            </w:pPr>
          </w:p>
        </w:tc>
      </w:tr>
      <w:tr w:rsidR="00627176" w14:paraId="765248F8"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F82A2FF" w14:textId="0A2E213B" w:rsidR="00627176" w:rsidRPr="000A70D6" w:rsidRDefault="00627176" w:rsidP="001E42B4">
            <w:pPr>
              <w:pStyle w:val="Formbody"/>
            </w:pPr>
            <w:r>
              <w:t xml:space="preserve">2. </w:t>
            </w:r>
            <w:r w:rsidR="00DA0CF0">
              <w:t>Has everyone been covered?</w:t>
            </w:r>
          </w:p>
        </w:tc>
        <w:tc>
          <w:tcPr>
            <w:tcW w:w="3402" w:type="dxa"/>
            <w:tcBorders>
              <w:top w:val="single" w:sz="48" w:space="0" w:color="FFFFFF" w:themeColor="background1"/>
            </w:tcBorders>
            <w:shd w:val="solid" w:color="D0EAEB" w:themeColor="background2" w:fill="D0EAEB" w:themeFill="background2"/>
          </w:tcPr>
          <w:p w14:paraId="61B3E4C8"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4D5CA5D2" w14:textId="77777777" w:rsidR="00627176" w:rsidRPr="0017509C" w:rsidRDefault="00627176" w:rsidP="001E42B4">
            <w:pPr>
              <w:pStyle w:val="Formbody"/>
            </w:pPr>
          </w:p>
        </w:tc>
      </w:tr>
    </w:tbl>
    <w:p w14:paraId="0AE9A1BB" w14:textId="479887C4" w:rsidR="00627176" w:rsidRDefault="00627176" w:rsidP="00627176">
      <w:pPr>
        <w:rPr>
          <w:color w:val="444444" w:themeColor="text1"/>
        </w:rPr>
      </w:pPr>
    </w:p>
    <w:p w14:paraId="4C110B98" w14:textId="77777777" w:rsidR="00CB749C" w:rsidRPr="001F4CCC" w:rsidRDefault="00CB749C" w:rsidP="00CB749C">
      <w:pPr>
        <w:pStyle w:val="Formheader"/>
        <w:rPr>
          <w:sz w:val="32"/>
          <w:szCs w:val="24"/>
        </w:rPr>
      </w:pPr>
      <w:r>
        <w:rPr>
          <w:sz w:val="32"/>
          <w:szCs w:val="24"/>
        </w:rPr>
        <w:t>7.4 Communication</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76F2E17C"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31F1DD13"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26BAF1DA"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6CDD0AC4" w14:textId="77777777" w:rsidR="00627176" w:rsidRDefault="00627176" w:rsidP="001E42B4">
            <w:pPr>
              <w:pStyle w:val="Formheadercolumn"/>
              <w:rPr>
                <w:color w:val="FFFFFF" w:themeColor="background1"/>
              </w:rPr>
            </w:pPr>
            <w:r>
              <w:rPr>
                <w:color w:val="FFFFFF" w:themeColor="background1"/>
              </w:rPr>
              <w:t>EVIDENCE REVIEWED</w:t>
            </w:r>
          </w:p>
        </w:tc>
      </w:tr>
      <w:tr w:rsidR="00627176" w14:paraId="0D35A382"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EC13B9F" w14:textId="386CBD99" w:rsidR="00627176" w:rsidRPr="000A70D6" w:rsidRDefault="00627176" w:rsidP="001E42B4">
            <w:pPr>
              <w:pStyle w:val="Formbody"/>
            </w:pPr>
            <w:r w:rsidRPr="000A70D6">
              <w:t>1.</w:t>
            </w:r>
            <w:r>
              <w:t xml:space="preserve"> </w:t>
            </w:r>
            <w:r w:rsidR="001A4714">
              <w:t>How has the need for communication been established?</w:t>
            </w:r>
          </w:p>
        </w:tc>
        <w:tc>
          <w:tcPr>
            <w:tcW w:w="3402" w:type="dxa"/>
            <w:tcBorders>
              <w:top w:val="single" w:sz="48" w:space="0" w:color="FFFFFF" w:themeColor="background1"/>
            </w:tcBorders>
            <w:shd w:val="solid" w:color="D0EAEB" w:themeColor="background2" w:fill="D0EAEB" w:themeFill="background2"/>
          </w:tcPr>
          <w:p w14:paraId="36191A0E"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C095603" w14:textId="77777777" w:rsidR="00627176" w:rsidRPr="0017509C" w:rsidRDefault="00627176" w:rsidP="001E42B4">
            <w:pPr>
              <w:pStyle w:val="Formbody"/>
            </w:pPr>
          </w:p>
        </w:tc>
      </w:tr>
      <w:tr w:rsidR="00627176" w14:paraId="1A10BE3D"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DCE73CA" w14:textId="75658347" w:rsidR="00627176" w:rsidRPr="000A70D6" w:rsidRDefault="00627176" w:rsidP="001E42B4">
            <w:pPr>
              <w:pStyle w:val="Formbody"/>
            </w:pPr>
            <w:r>
              <w:t xml:space="preserve">2. </w:t>
            </w:r>
            <w:r w:rsidR="00AD6BBD" w:rsidRPr="001602F0">
              <w:t>Is the approach to communication documented?</w:t>
            </w:r>
          </w:p>
        </w:tc>
        <w:tc>
          <w:tcPr>
            <w:tcW w:w="3402" w:type="dxa"/>
            <w:tcBorders>
              <w:top w:val="single" w:sz="48" w:space="0" w:color="FFFFFF" w:themeColor="background1"/>
            </w:tcBorders>
            <w:shd w:val="solid" w:color="D0EAEB" w:themeColor="background2" w:fill="D0EAEB" w:themeFill="background2"/>
          </w:tcPr>
          <w:p w14:paraId="543CE3C0"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EFA0EA6" w14:textId="77777777" w:rsidR="00627176" w:rsidRPr="0017509C" w:rsidRDefault="00627176" w:rsidP="001E42B4">
            <w:pPr>
              <w:pStyle w:val="Formbody"/>
            </w:pPr>
          </w:p>
        </w:tc>
      </w:tr>
      <w:tr w:rsidR="00627176" w14:paraId="0AC40EB8"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F5EEC07" w14:textId="7E7AEACF" w:rsidR="00627176" w:rsidRPr="000A70D6" w:rsidRDefault="00627176" w:rsidP="001E42B4">
            <w:pPr>
              <w:pStyle w:val="Formbody"/>
            </w:pPr>
            <w:r>
              <w:t xml:space="preserve">3. </w:t>
            </w:r>
            <w:r w:rsidR="00B70C82" w:rsidRPr="000C1F79">
              <w:t>Do the procedures cover all areas in 7.4</w:t>
            </w:r>
            <w:r w:rsidR="00B70C82">
              <w:t xml:space="preserve"> a) to e)</w:t>
            </w:r>
            <w:r w:rsidR="00B70C82" w:rsidRPr="000C1F79">
              <w:t>?</w:t>
            </w:r>
          </w:p>
        </w:tc>
        <w:tc>
          <w:tcPr>
            <w:tcW w:w="3402" w:type="dxa"/>
            <w:tcBorders>
              <w:top w:val="single" w:sz="48" w:space="0" w:color="FFFFFF" w:themeColor="background1"/>
            </w:tcBorders>
            <w:shd w:val="solid" w:color="D0EAEB" w:themeColor="background2" w:fill="D0EAEB" w:themeFill="background2"/>
          </w:tcPr>
          <w:p w14:paraId="47916F0E"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15E53DD" w14:textId="77777777" w:rsidR="00627176" w:rsidRPr="0017509C" w:rsidRDefault="00627176" w:rsidP="001E42B4">
            <w:pPr>
              <w:pStyle w:val="Formbody"/>
            </w:pPr>
          </w:p>
        </w:tc>
      </w:tr>
    </w:tbl>
    <w:p w14:paraId="079C2261" w14:textId="090464D6" w:rsidR="00627176" w:rsidRDefault="00627176" w:rsidP="00627176">
      <w:pPr>
        <w:rPr>
          <w:color w:val="444444" w:themeColor="text1"/>
        </w:rPr>
      </w:pPr>
    </w:p>
    <w:p w14:paraId="0C731B50" w14:textId="77777777" w:rsidR="00777B2F" w:rsidRPr="00B800A0" w:rsidRDefault="00777B2F" w:rsidP="00777B2F">
      <w:pPr>
        <w:pStyle w:val="Formheader"/>
        <w:rPr>
          <w:sz w:val="32"/>
          <w:szCs w:val="24"/>
        </w:rPr>
      </w:pPr>
      <w:r w:rsidRPr="001B7329">
        <w:rPr>
          <w:sz w:val="32"/>
          <w:szCs w:val="24"/>
        </w:rPr>
        <w:t>7.5 Documented information</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6E929D28"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0104527D"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1DDD2602"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4807CEBA" w14:textId="77777777" w:rsidR="00627176" w:rsidRDefault="00627176" w:rsidP="001E42B4">
            <w:pPr>
              <w:pStyle w:val="Formheadercolumn"/>
              <w:rPr>
                <w:color w:val="FFFFFF" w:themeColor="background1"/>
              </w:rPr>
            </w:pPr>
            <w:r>
              <w:rPr>
                <w:color w:val="FFFFFF" w:themeColor="background1"/>
              </w:rPr>
              <w:t>EVIDENCE REVIEWED</w:t>
            </w:r>
          </w:p>
        </w:tc>
      </w:tr>
      <w:tr w:rsidR="00627176" w14:paraId="593F2AE2"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9A3F920" w14:textId="09164608" w:rsidR="00627176" w:rsidRPr="000A70D6" w:rsidRDefault="00627176" w:rsidP="001E42B4">
            <w:pPr>
              <w:pStyle w:val="Formbody"/>
            </w:pPr>
            <w:r w:rsidRPr="000A70D6">
              <w:t>1.</w:t>
            </w:r>
            <w:r>
              <w:t xml:space="preserve"> </w:t>
            </w:r>
            <w:r w:rsidR="00DA60F5">
              <w:t>Is all the documented information required by the standard in place?</w:t>
            </w:r>
          </w:p>
        </w:tc>
        <w:tc>
          <w:tcPr>
            <w:tcW w:w="3402" w:type="dxa"/>
            <w:tcBorders>
              <w:top w:val="single" w:sz="48" w:space="0" w:color="FFFFFF" w:themeColor="background1"/>
            </w:tcBorders>
            <w:shd w:val="solid" w:color="D0EAEB" w:themeColor="background2" w:fill="D0EAEB" w:themeFill="background2"/>
          </w:tcPr>
          <w:p w14:paraId="7299022F"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2F5C2CD" w14:textId="77777777" w:rsidR="00627176" w:rsidRPr="0017509C" w:rsidRDefault="00627176" w:rsidP="001E42B4">
            <w:pPr>
              <w:pStyle w:val="Formbody"/>
            </w:pPr>
          </w:p>
        </w:tc>
      </w:tr>
      <w:tr w:rsidR="00627176" w14:paraId="20651AD7"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75CF60B" w14:textId="60391506" w:rsidR="00627176" w:rsidRPr="000A70D6" w:rsidRDefault="00627176" w:rsidP="001E42B4">
            <w:pPr>
              <w:pStyle w:val="Formbody"/>
            </w:pPr>
            <w:r>
              <w:t xml:space="preserve">2. </w:t>
            </w:r>
            <w:r w:rsidR="00AA6364">
              <w:t>Is the level of other documentation reasonable for the size of BCMS?</w:t>
            </w:r>
          </w:p>
        </w:tc>
        <w:tc>
          <w:tcPr>
            <w:tcW w:w="3402" w:type="dxa"/>
            <w:tcBorders>
              <w:top w:val="single" w:sz="48" w:space="0" w:color="FFFFFF" w:themeColor="background1"/>
            </w:tcBorders>
            <w:shd w:val="solid" w:color="D0EAEB" w:themeColor="background2" w:fill="D0EAEB" w:themeFill="background2"/>
          </w:tcPr>
          <w:p w14:paraId="7457EAF2"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BDD35C8" w14:textId="77777777" w:rsidR="00627176" w:rsidRPr="0017509C" w:rsidRDefault="00627176" w:rsidP="001E42B4">
            <w:pPr>
              <w:pStyle w:val="Formbody"/>
            </w:pPr>
          </w:p>
        </w:tc>
      </w:tr>
      <w:tr w:rsidR="00627176" w14:paraId="61F014BE"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1C37435" w14:textId="08931DD9" w:rsidR="00627176" w:rsidRPr="000A70D6" w:rsidRDefault="00627176" w:rsidP="001E42B4">
            <w:pPr>
              <w:pStyle w:val="Formbody"/>
            </w:pPr>
            <w:r>
              <w:lastRenderedPageBreak/>
              <w:t xml:space="preserve">3. </w:t>
            </w:r>
            <w:r w:rsidR="002273C8">
              <w:t>Are appropriate documentation standards, for example, identification and format, in place?</w:t>
            </w:r>
          </w:p>
        </w:tc>
        <w:tc>
          <w:tcPr>
            <w:tcW w:w="3402" w:type="dxa"/>
            <w:tcBorders>
              <w:top w:val="single" w:sz="48" w:space="0" w:color="FFFFFF" w:themeColor="background1"/>
            </w:tcBorders>
            <w:shd w:val="solid" w:color="D0EAEB" w:themeColor="background2" w:fill="D0EAEB" w:themeFill="background2"/>
          </w:tcPr>
          <w:p w14:paraId="224E07BF"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68BF2D8" w14:textId="77777777" w:rsidR="00627176" w:rsidRPr="0017509C" w:rsidRDefault="00627176" w:rsidP="001E42B4">
            <w:pPr>
              <w:pStyle w:val="Formbody"/>
            </w:pPr>
          </w:p>
        </w:tc>
      </w:tr>
      <w:tr w:rsidR="00627176" w14:paraId="5CD5D467"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258B9C7" w14:textId="0D2A4BB5" w:rsidR="00627176" w:rsidRPr="000A70D6" w:rsidRDefault="00627176" w:rsidP="001E42B4">
            <w:pPr>
              <w:pStyle w:val="Formbody"/>
            </w:pPr>
            <w:r>
              <w:t xml:space="preserve">4. </w:t>
            </w:r>
            <w:r w:rsidR="00F9195C">
              <w:t>Are the standards applied in a uniform way?</w:t>
            </w:r>
          </w:p>
        </w:tc>
        <w:tc>
          <w:tcPr>
            <w:tcW w:w="3402" w:type="dxa"/>
            <w:tcBorders>
              <w:top w:val="single" w:sz="48" w:space="0" w:color="FFFFFF" w:themeColor="background1"/>
            </w:tcBorders>
            <w:shd w:val="solid" w:color="D0EAEB" w:themeColor="background2" w:fill="D0EAEB" w:themeFill="background2"/>
          </w:tcPr>
          <w:p w14:paraId="30DBF1B1"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0D3EA72" w14:textId="77777777" w:rsidR="00627176" w:rsidRPr="0017509C" w:rsidRDefault="00627176" w:rsidP="001E42B4">
            <w:pPr>
              <w:pStyle w:val="Formbody"/>
            </w:pPr>
          </w:p>
        </w:tc>
      </w:tr>
      <w:tr w:rsidR="00627176" w14:paraId="4FE0CFF9"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12426E14" w14:textId="3ADAB368" w:rsidR="00627176" w:rsidRPr="000A70D6" w:rsidRDefault="00627176" w:rsidP="001E42B4">
            <w:pPr>
              <w:pStyle w:val="Formbody"/>
            </w:pPr>
            <w:r>
              <w:t xml:space="preserve">5. </w:t>
            </w:r>
            <w:r w:rsidR="00E968B7">
              <w:t>Are appropriate controls in place to address the activities listed in 7.5.3.2?</w:t>
            </w:r>
          </w:p>
        </w:tc>
        <w:tc>
          <w:tcPr>
            <w:tcW w:w="3402" w:type="dxa"/>
            <w:tcBorders>
              <w:top w:val="single" w:sz="48" w:space="0" w:color="FFFFFF" w:themeColor="background1"/>
            </w:tcBorders>
            <w:shd w:val="solid" w:color="D0EAEB" w:themeColor="background2" w:fill="D0EAEB" w:themeFill="background2"/>
          </w:tcPr>
          <w:p w14:paraId="1985C178"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B5BE805" w14:textId="77777777" w:rsidR="00627176" w:rsidRPr="0017509C" w:rsidRDefault="00627176" w:rsidP="001E42B4">
            <w:pPr>
              <w:pStyle w:val="Formbody"/>
            </w:pPr>
          </w:p>
        </w:tc>
      </w:tr>
      <w:tr w:rsidR="00627176" w14:paraId="7E7375A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E975A38" w14:textId="107D8382" w:rsidR="00627176" w:rsidRPr="000A70D6" w:rsidRDefault="00627176" w:rsidP="001E42B4">
            <w:pPr>
              <w:pStyle w:val="Formbody"/>
            </w:pPr>
            <w:r>
              <w:t xml:space="preserve">6. </w:t>
            </w:r>
            <w:r w:rsidR="00F50AC0">
              <w:t>How are documents of external origin handled?</w:t>
            </w:r>
          </w:p>
        </w:tc>
        <w:tc>
          <w:tcPr>
            <w:tcW w:w="3402" w:type="dxa"/>
            <w:tcBorders>
              <w:top w:val="single" w:sz="48" w:space="0" w:color="FFFFFF" w:themeColor="background1"/>
            </w:tcBorders>
            <w:shd w:val="solid" w:color="D0EAEB" w:themeColor="background2" w:fill="D0EAEB" w:themeFill="background2"/>
          </w:tcPr>
          <w:p w14:paraId="0F6D2396"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8FAF41A" w14:textId="77777777" w:rsidR="00627176" w:rsidRPr="0017509C" w:rsidRDefault="00627176" w:rsidP="001E42B4">
            <w:pPr>
              <w:pStyle w:val="Formbody"/>
            </w:pPr>
          </w:p>
        </w:tc>
      </w:tr>
      <w:tr w:rsidR="00627176" w14:paraId="754F4396"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E74F982" w14:textId="4CDA679E" w:rsidR="00627176" w:rsidRPr="000A70D6" w:rsidRDefault="00627176" w:rsidP="001E42B4">
            <w:pPr>
              <w:pStyle w:val="Formbody"/>
            </w:pPr>
            <w:r>
              <w:t xml:space="preserve">7. </w:t>
            </w:r>
            <w:r w:rsidR="00701CC4">
              <w:t>How is the documentation protected?</w:t>
            </w:r>
          </w:p>
        </w:tc>
        <w:tc>
          <w:tcPr>
            <w:tcW w:w="3402" w:type="dxa"/>
            <w:tcBorders>
              <w:top w:val="single" w:sz="48" w:space="0" w:color="FFFFFF" w:themeColor="background1"/>
            </w:tcBorders>
            <w:shd w:val="solid" w:color="D0EAEB" w:themeColor="background2" w:fill="D0EAEB" w:themeFill="background2"/>
          </w:tcPr>
          <w:p w14:paraId="5894BD7A"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D35D593" w14:textId="77777777" w:rsidR="00627176" w:rsidRPr="0017509C" w:rsidRDefault="00627176" w:rsidP="001E42B4">
            <w:pPr>
              <w:pStyle w:val="Formbody"/>
            </w:pPr>
          </w:p>
        </w:tc>
      </w:tr>
    </w:tbl>
    <w:p w14:paraId="65AF174F" w14:textId="4C5C1F42" w:rsidR="00701CC4" w:rsidRDefault="00701CC4" w:rsidP="00627176">
      <w:pPr>
        <w:rPr>
          <w:color w:val="444444" w:themeColor="text1"/>
        </w:rPr>
      </w:pPr>
    </w:p>
    <w:p w14:paraId="0527F355" w14:textId="77777777" w:rsidR="00701CC4" w:rsidRDefault="00701CC4">
      <w:pPr>
        <w:spacing w:before="0" w:after="160" w:line="259" w:lineRule="auto"/>
        <w:rPr>
          <w:color w:val="444444" w:themeColor="text1"/>
        </w:rPr>
      </w:pPr>
      <w:r>
        <w:rPr>
          <w:color w:val="444444" w:themeColor="text1"/>
        </w:rPr>
        <w:br w:type="page"/>
      </w:r>
    </w:p>
    <w:p w14:paraId="6291470B" w14:textId="77777777" w:rsidR="00AF5C6C" w:rsidRDefault="00AF5C6C" w:rsidP="00AF5C6C">
      <w:pPr>
        <w:pStyle w:val="Formheader"/>
      </w:pPr>
      <w:r>
        <w:lastRenderedPageBreak/>
        <w:t>8 Operation</w:t>
      </w:r>
    </w:p>
    <w:p w14:paraId="7A5F6043" w14:textId="77777777" w:rsidR="00AF5C6C" w:rsidRDefault="00AF5C6C" w:rsidP="00AF5C6C">
      <w:pPr>
        <w:pStyle w:val="Formheader"/>
      </w:pPr>
      <w:r>
        <w:rPr>
          <w:sz w:val="32"/>
          <w:szCs w:val="24"/>
        </w:rPr>
        <w:t>8.1 Operational planning and control</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2584E0F7"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58FCDEC0"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77FA4489"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57244556" w14:textId="77777777" w:rsidR="00627176" w:rsidRDefault="00627176" w:rsidP="001E42B4">
            <w:pPr>
              <w:pStyle w:val="Formheadercolumn"/>
              <w:rPr>
                <w:color w:val="FFFFFF" w:themeColor="background1"/>
              </w:rPr>
            </w:pPr>
            <w:r>
              <w:rPr>
                <w:color w:val="FFFFFF" w:themeColor="background1"/>
              </w:rPr>
              <w:t>EVIDENCE REVIEWED</w:t>
            </w:r>
          </w:p>
        </w:tc>
      </w:tr>
      <w:tr w:rsidR="00627176" w14:paraId="7C21E1B2"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5B72CB5" w14:textId="5D6AFD0E" w:rsidR="00627176" w:rsidRPr="000A70D6" w:rsidRDefault="00627176" w:rsidP="001E42B4">
            <w:pPr>
              <w:pStyle w:val="Formbody"/>
            </w:pPr>
            <w:r w:rsidRPr="000A70D6">
              <w:t>1.</w:t>
            </w:r>
            <w:r>
              <w:t xml:space="preserve"> </w:t>
            </w:r>
            <w:r w:rsidR="00854BC4">
              <w:t>What processes are used to meet requirements?</w:t>
            </w:r>
          </w:p>
        </w:tc>
        <w:tc>
          <w:tcPr>
            <w:tcW w:w="3402" w:type="dxa"/>
            <w:tcBorders>
              <w:top w:val="single" w:sz="48" w:space="0" w:color="FFFFFF" w:themeColor="background1"/>
            </w:tcBorders>
            <w:shd w:val="solid" w:color="D0EAEB" w:themeColor="background2" w:fill="D0EAEB" w:themeFill="background2"/>
          </w:tcPr>
          <w:p w14:paraId="0F3B18D0"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9339D2E" w14:textId="77777777" w:rsidR="00627176" w:rsidRPr="0017509C" w:rsidRDefault="00627176" w:rsidP="001E42B4">
            <w:pPr>
              <w:pStyle w:val="Formbody"/>
            </w:pPr>
          </w:p>
        </w:tc>
      </w:tr>
      <w:tr w:rsidR="00627176" w14:paraId="76DDF97A"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ADC70C3" w14:textId="6170B02E" w:rsidR="00627176" w:rsidRPr="000A70D6" w:rsidRDefault="00627176" w:rsidP="00BF3532">
            <w:pPr>
              <w:pStyle w:val="Formbody"/>
              <w:tabs>
                <w:tab w:val="left" w:pos="915"/>
              </w:tabs>
            </w:pPr>
            <w:r>
              <w:t xml:space="preserve">2. </w:t>
            </w:r>
            <w:r w:rsidR="00BF3532" w:rsidRPr="00FD17AB">
              <w:t>What documented information is kept about them?</w:t>
            </w:r>
          </w:p>
        </w:tc>
        <w:tc>
          <w:tcPr>
            <w:tcW w:w="3402" w:type="dxa"/>
            <w:tcBorders>
              <w:top w:val="single" w:sz="48" w:space="0" w:color="FFFFFF" w:themeColor="background1"/>
            </w:tcBorders>
            <w:shd w:val="solid" w:color="D0EAEB" w:themeColor="background2" w:fill="D0EAEB" w:themeFill="background2"/>
          </w:tcPr>
          <w:p w14:paraId="35DEAF80"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AFF7FFE" w14:textId="77777777" w:rsidR="00627176" w:rsidRPr="0017509C" w:rsidRDefault="00627176" w:rsidP="001E42B4">
            <w:pPr>
              <w:pStyle w:val="Formbody"/>
            </w:pPr>
          </w:p>
        </w:tc>
      </w:tr>
      <w:tr w:rsidR="00627176" w14:paraId="246743B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CB8C517" w14:textId="3537B9CC" w:rsidR="00627176" w:rsidRPr="000A70D6" w:rsidRDefault="00627176" w:rsidP="001E42B4">
            <w:pPr>
              <w:pStyle w:val="Formbody"/>
            </w:pPr>
            <w:r>
              <w:t xml:space="preserve">3. </w:t>
            </w:r>
            <w:r w:rsidR="00EC7CBD" w:rsidRPr="00927944">
              <w:t>What planned changes have taken place recently</w:t>
            </w:r>
            <w:r w:rsidR="00EC7CBD">
              <w:t>,</w:t>
            </w:r>
            <w:r w:rsidR="00EC7CBD" w:rsidRPr="00927944">
              <w:t xml:space="preserve"> and how were they controlled?</w:t>
            </w:r>
          </w:p>
        </w:tc>
        <w:tc>
          <w:tcPr>
            <w:tcW w:w="3402" w:type="dxa"/>
            <w:tcBorders>
              <w:top w:val="single" w:sz="48" w:space="0" w:color="FFFFFF" w:themeColor="background1"/>
            </w:tcBorders>
            <w:shd w:val="solid" w:color="D0EAEB" w:themeColor="background2" w:fill="D0EAEB" w:themeFill="background2"/>
          </w:tcPr>
          <w:p w14:paraId="176DE24B"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D8F100A" w14:textId="77777777" w:rsidR="00627176" w:rsidRPr="0017509C" w:rsidRDefault="00627176" w:rsidP="001E42B4">
            <w:pPr>
              <w:pStyle w:val="Formbody"/>
            </w:pPr>
          </w:p>
        </w:tc>
      </w:tr>
      <w:tr w:rsidR="00627176" w14:paraId="310F9CD6"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89CEB71" w14:textId="1085497D" w:rsidR="00627176" w:rsidRPr="000A70D6" w:rsidRDefault="00627176" w:rsidP="001E42B4">
            <w:pPr>
              <w:pStyle w:val="Formbody"/>
            </w:pPr>
            <w:r>
              <w:t xml:space="preserve">4. </w:t>
            </w:r>
            <w:r w:rsidR="004D6E3B" w:rsidRPr="00E84432">
              <w:t>What processes are outsourced?</w:t>
            </w:r>
          </w:p>
        </w:tc>
        <w:tc>
          <w:tcPr>
            <w:tcW w:w="3402" w:type="dxa"/>
            <w:tcBorders>
              <w:top w:val="single" w:sz="48" w:space="0" w:color="FFFFFF" w:themeColor="background1"/>
            </w:tcBorders>
            <w:shd w:val="solid" w:color="D0EAEB" w:themeColor="background2" w:fill="D0EAEB" w:themeFill="background2"/>
          </w:tcPr>
          <w:p w14:paraId="2701177B"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FEEA3D2" w14:textId="77777777" w:rsidR="00627176" w:rsidRPr="0017509C" w:rsidRDefault="00627176" w:rsidP="001E42B4">
            <w:pPr>
              <w:pStyle w:val="Formbody"/>
            </w:pPr>
          </w:p>
        </w:tc>
      </w:tr>
      <w:tr w:rsidR="00627176" w14:paraId="10A56C18"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F0086CC" w14:textId="29C98145" w:rsidR="00627176" w:rsidRPr="000A70D6" w:rsidRDefault="00627176" w:rsidP="001E42B4">
            <w:pPr>
              <w:pStyle w:val="Formbody"/>
            </w:pPr>
            <w:r>
              <w:t xml:space="preserve">5. </w:t>
            </w:r>
            <w:r w:rsidR="00F35B1D">
              <w:t>How are they controlled?</w:t>
            </w:r>
          </w:p>
        </w:tc>
        <w:tc>
          <w:tcPr>
            <w:tcW w:w="3402" w:type="dxa"/>
            <w:tcBorders>
              <w:top w:val="single" w:sz="48" w:space="0" w:color="FFFFFF" w:themeColor="background1"/>
            </w:tcBorders>
            <w:shd w:val="solid" w:color="D0EAEB" w:themeColor="background2" w:fill="D0EAEB" w:themeFill="background2"/>
          </w:tcPr>
          <w:p w14:paraId="12401DC6"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40C2EA5B" w14:textId="77777777" w:rsidR="00627176" w:rsidRPr="0017509C" w:rsidRDefault="00627176" w:rsidP="001E42B4">
            <w:pPr>
              <w:pStyle w:val="Formbody"/>
            </w:pPr>
          </w:p>
        </w:tc>
      </w:tr>
    </w:tbl>
    <w:p w14:paraId="533AF6F0" w14:textId="20EA6C97" w:rsidR="00627176" w:rsidRDefault="00627176" w:rsidP="00627176">
      <w:pPr>
        <w:rPr>
          <w:color w:val="444444" w:themeColor="text1"/>
        </w:rPr>
      </w:pPr>
    </w:p>
    <w:p w14:paraId="32E721EA" w14:textId="77777777" w:rsidR="00383234" w:rsidRDefault="00383234" w:rsidP="00383234">
      <w:pPr>
        <w:pStyle w:val="Formheader"/>
      </w:pPr>
      <w:r>
        <w:rPr>
          <w:sz w:val="32"/>
          <w:szCs w:val="24"/>
        </w:rPr>
        <w:t xml:space="preserve">8.2 </w:t>
      </w:r>
      <w:r w:rsidRPr="00B750EB">
        <w:rPr>
          <w:sz w:val="32"/>
          <w:szCs w:val="24"/>
        </w:rPr>
        <w:t>Business impact analysis and risk assessment</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6D198B77"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68A2EEDD"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4DB28B45"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5595C0FD" w14:textId="77777777" w:rsidR="00627176" w:rsidRDefault="00627176" w:rsidP="001E42B4">
            <w:pPr>
              <w:pStyle w:val="Formheadercolumn"/>
              <w:rPr>
                <w:color w:val="FFFFFF" w:themeColor="background1"/>
              </w:rPr>
            </w:pPr>
            <w:r>
              <w:rPr>
                <w:color w:val="FFFFFF" w:themeColor="background1"/>
              </w:rPr>
              <w:t>EVIDENCE REVIEWED</w:t>
            </w:r>
          </w:p>
        </w:tc>
      </w:tr>
      <w:tr w:rsidR="00627176" w14:paraId="67282F58"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808411B" w14:textId="71A8312B" w:rsidR="00627176" w:rsidRPr="000A70D6" w:rsidRDefault="00627176" w:rsidP="001E42B4">
            <w:pPr>
              <w:pStyle w:val="Formbody"/>
            </w:pPr>
            <w:r w:rsidRPr="000A70D6">
              <w:t>1.</w:t>
            </w:r>
            <w:r>
              <w:t xml:space="preserve"> </w:t>
            </w:r>
            <w:r w:rsidR="00DB59A8" w:rsidRPr="00F42035">
              <w:t>Is there a documented business impact analysis and risk assessment process?</w:t>
            </w:r>
          </w:p>
        </w:tc>
        <w:tc>
          <w:tcPr>
            <w:tcW w:w="3402" w:type="dxa"/>
            <w:tcBorders>
              <w:top w:val="single" w:sz="48" w:space="0" w:color="FFFFFF" w:themeColor="background1"/>
            </w:tcBorders>
            <w:shd w:val="solid" w:color="D0EAEB" w:themeColor="background2" w:fill="D0EAEB" w:themeFill="background2"/>
          </w:tcPr>
          <w:p w14:paraId="3FB65970"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191F31B" w14:textId="77777777" w:rsidR="00627176" w:rsidRPr="0017509C" w:rsidRDefault="00627176" w:rsidP="001E42B4">
            <w:pPr>
              <w:pStyle w:val="Formbody"/>
            </w:pPr>
          </w:p>
        </w:tc>
      </w:tr>
      <w:tr w:rsidR="00627176" w14:paraId="6875D58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BAD2953" w14:textId="4FAC72FA" w:rsidR="00627176" w:rsidRPr="000A70D6" w:rsidRDefault="00627176" w:rsidP="001E42B4">
            <w:pPr>
              <w:pStyle w:val="Formbody"/>
            </w:pPr>
            <w:r>
              <w:t xml:space="preserve">2. </w:t>
            </w:r>
            <w:r w:rsidR="00417E19" w:rsidRPr="00915D49">
              <w:t xml:space="preserve">Does </w:t>
            </w:r>
            <w:r w:rsidR="00417E19">
              <w:t>the BIA process</w:t>
            </w:r>
            <w:r w:rsidR="00417E19" w:rsidRPr="00915D49">
              <w:t xml:space="preserve"> meet the requirements of 8.2.</w:t>
            </w:r>
            <w:r w:rsidR="00417E19">
              <w:t>2</w:t>
            </w:r>
            <w:r w:rsidR="00417E19" w:rsidRPr="00915D49">
              <w:t xml:space="preserve"> a) to </w:t>
            </w:r>
            <w:r w:rsidR="00417E19">
              <w:t>h</w:t>
            </w:r>
            <w:r w:rsidR="00417E19" w:rsidRPr="00915D49">
              <w:t>)?</w:t>
            </w:r>
          </w:p>
        </w:tc>
        <w:tc>
          <w:tcPr>
            <w:tcW w:w="3402" w:type="dxa"/>
            <w:tcBorders>
              <w:top w:val="single" w:sz="48" w:space="0" w:color="FFFFFF" w:themeColor="background1"/>
            </w:tcBorders>
            <w:shd w:val="solid" w:color="D0EAEB" w:themeColor="background2" w:fill="D0EAEB" w:themeFill="background2"/>
          </w:tcPr>
          <w:p w14:paraId="0D170D47"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48651224" w14:textId="77777777" w:rsidR="00627176" w:rsidRPr="0017509C" w:rsidRDefault="00627176" w:rsidP="001E42B4">
            <w:pPr>
              <w:pStyle w:val="Formbody"/>
            </w:pPr>
          </w:p>
        </w:tc>
      </w:tr>
      <w:tr w:rsidR="00627176" w14:paraId="40C1398B"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0B8C9B52" w14:textId="26A0C842" w:rsidR="00627176" w:rsidRPr="000A70D6" w:rsidRDefault="00627176" w:rsidP="001E42B4">
            <w:pPr>
              <w:pStyle w:val="Formbody"/>
            </w:pPr>
            <w:r>
              <w:t xml:space="preserve">3. </w:t>
            </w:r>
            <w:r w:rsidR="00741D38" w:rsidRPr="00CF6A4D">
              <w:t>What is the most recent business impact analysis?</w:t>
            </w:r>
          </w:p>
        </w:tc>
        <w:tc>
          <w:tcPr>
            <w:tcW w:w="3402" w:type="dxa"/>
            <w:tcBorders>
              <w:top w:val="single" w:sz="48" w:space="0" w:color="FFFFFF" w:themeColor="background1"/>
            </w:tcBorders>
            <w:shd w:val="solid" w:color="D0EAEB" w:themeColor="background2" w:fill="D0EAEB" w:themeFill="background2"/>
          </w:tcPr>
          <w:p w14:paraId="2C2F4A0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D376242" w14:textId="77777777" w:rsidR="00627176" w:rsidRPr="0017509C" w:rsidRDefault="00627176" w:rsidP="001E42B4">
            <w:pPr>
              <w:pStyle w:val="Formbody"/>
            </w:pPr>
          </w:p>
        </w:tc>
      </w:tr>
      <w:tr w:rsidR="00627176" w14:paraId="4D4E364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FC972D8" w14:textId="3B714F59" w:rsidR="00627176" w:rsidRPr="000A70D6" w:rsidRDefault="00627176" w:rsidP="001E42B4">
            <w:pPr>
              <w:pStyle w:val="Formbody"/>
            </w:pPr>
            <w:r>
              <w:t xml:space="preserve">4. </w:t>
            </w:r>
            <w:r w:rsidR="009D6B23" w:rsidRPr="00EF1DCA">
              <w:t>Who was involved in creating it?</w:t>
            </w:r>
          </w:p>
        </w:tc>
        <w:tc>
          <w:tcPr>
            <w:tcW w:w="3402" w:type="dxa"/>
            <w:tcBorders>
              <w:top w:val="single" w:sz="48" w:space="0" w:color="FFFFFF" w:themeColor="background1"/>
            </w:tcBorders>
            <w:shd w:val="solid" w:color="D0EAEB" w:themeColor="background2" w:fill="D0EAEB" w:themeFill="background2"/>
          </w:tcPr>
          <w:p w14:paraId="7E47B124"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1F63A8C4" w14:textId="77777777" w:rsidR="00627176" w:rsidRPr="0017509C" w:rsidRDefault="00627176" w:rsidP="001E42B4">
            <w:pPr>
              <w:pStyle w:val="Formbody"/>
            </w:pPr>
          </w:p>
        </w:tc>
      </w:tr>
      <w:tr w:rsidR="00627176" w14:paraId="2DC9B08B"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C84274A" w14:textId="3A480C87" w:rsidR="00627176" w:rsidRPr="000A70D6" w:rsidRDefault="00627176" w:rsidP="001E42B4">
            <w:pPr>
              <w:pStyle w:val="Formbody"/>
            </w:pPr>
            <w:r>
              <w:lastRenderedPageBreak/>
              <w:t xml:space="preserve">5. </w:t>
            </w:r>
            <w:r w:rsidR="002C4805" w:rsidRPr="003C0335">
              <w:t>What are its conclusions?</w:t>
            </w:r>
          </w:p>
        </w:tc>
        <w:tc>
          <w:tcPr>
            <w:tcW w:w="3402" w:type="dxa"/>
            <w:tcBorders>
              <w:top w:val="single" w:sz="48" w:space="0" w:color="FFFFFF" w:themeColor="background1"/>
            </w:tcBorders>
            <w:shd w:val="solid" w:color="D0EAEB" w:themeColor="background2" w:fill="D0EAEB" w:themeFill="background2"/>
          </w:tcPr>
          <w:p w14:paraId="04E42D42"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40A8FB9E" w14:textId="77777777" w:rsidR="00627176" w:rsidRPr="0017509C" w:rsidRDefault="00627176" w:rsidP="001E42B4">
            <w:pPr>
              <w:pStyle w:val="Formbody"/>
            </w:pPr>
          </w:p>
        </w:tc>
      </w:tr>
      <w:tr w:rsidR="00627176" w14:paraId="50B4B174"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D869DAA" w14:textId="11E4FA21" w:rsidR="00627176" w:rsidRPr="000A70D6" w:rsidRDefault="00627176" w:rsidP="001E42B4">
            <w:pPr>
              <w:pStyle w:val="Formbody"/>
            </w:pPr>
            <w:r>
              <w:t xml:space="preserve">6. </w:t>
            </w:r>
            <w:r w:rsidR="005D7AC8" w:rsidRPr="00F31F6B">
              <w:t>What significant changes have happened that have prompted a business impact analysis to be carried out?</w:t>
            </w:r>
          </w:p>
        </w:tc>
        <w:tc>
          <w:tcPr>
            <w:tcW w:w="3402" w:type="dxa"/>
            <w:tcBorders>
              <w:top w:val="single" w:sz="48" w:space="0" w:color="FFFFFF" w:themeColor="background1"/>
            </w:tcBorders>
            <w:shd w:val="solid" w:color="D0EAEB" w:themeColor="background2" w:fill="D0EAEB" w:themeFill="background2"/>
          </w:tcPr>
          <w:p w14:paraId="205B3C1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71CA361" w14:textId="77777777" w:rsidR="00627176" w:rsidRPr="0017509C" w:rsidRDefault="00627176" w:rsidP="001E42B4">
            <w:pPr>
              <w:pStyle w:val="Formbody"/>
            </w:pPr>
          </w:p>
        </w:tc>
      </w:tr>
      <w:tr w:rsidR="00627176" w14:paraId="6E4AA026"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F089A97" w14:textId="70F6270D" w:rsidR="00627176" w:rsidRPr="000A70D6" w:rsidRDefault="00627176" w:rsidP="001E42B4">
            <w:pPr>
              <w:pStyle w:val="Formbody"/>
            </w:pPr>
            <w:r>
              <w:t xml:space="preserve">7. </w:t>
            </w:r>
            <w:r w:rsidR="00CC349F" w:rsidRPr="00266051">
              <w:t>What is the most recent risk assessment?</w:t>
            </w:r>
          </w:p>
        </w:tc>
        <w:tc>
          <w:tcPr>
            <w:tcW w:w="3402" w:type="dxa"/>
            <w:tcBorders>
              <w:top w:val="single" w:sz="48" w:space="0" w:color="FFFFFF" w:themeColor="background1"/>
            </w:tcBorders>
            <w:shd w:val="solid" w:color="D0EAEB" w:themeColor="background2" w:fill="D0EAEB" w:themeFill="background2"/>
          </w:tcPr>
          <w:p w14:paraId="481F5877"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5919D40" w14:textId="77777777" w:rsidR="00627176" w:rsidRPr="0017509C" w:rsidRDefault="00627176" w:rsidP="001E42B4">
            <w:pPr>
              <w:pStyle w:val="Formbody"/>
            </w:pPr>
          </w:p>
        </w:tc>
      </w:tr>
      <w:tr w:rsidR="00627176" w14:paraId="315F5605"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FEED468" w14:textId="219E40C2" w:rsidR="00627176" w:rsidRPr="000A70D6" w:rsidRDefault="00627176" w:rsidP="001E42B4">
            <w:pPr>
              <w:pStyle w:val="Formbody"/>
            </w:pPr>
            <w:r>
              <w:t xml:space="preserve">8. </w:t>
            </w:r>
            <w:r w:rsidR="006433E9" w:rsidRPr="00380253">
              <w:t>Does it identify a reasonable set of risks and specify owners?</w:t>
            </w:r>
          </w:p>
        </w:tc>
        <w:tc>
          <w:tcPr>
            <w:tcW w:w="3402" w:type="dxa"/>
            <w:tcBorders>
              <w:top w:val="single" w:sz="48" w:space="0" w:color="FFFFFF" w:themeColor="background1"/>
            </w:tcBorders>
            <w:shd w:val="solid" w:color="D0EAEB" w:themeColor="background2" w:fill="D0EAEB" w:themeFill="background2"/>
          </w:tcPr>
          <w:p w14:paraId="48576456"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BB106D1" w14:textId="77777777" w:rsidR="00627176" w:rsidRPr="0017509C" w:rsidRDefault="00627176" w:rsidP="001E42B4">
            <w:pPr>
              <w:pStyle w:val="Formbody"/>
            </w:pPr>
          </w:p>
        </w:tc>
      </w:tr>
      <w:tr w:rsidR="00627176" w14:paraId="7B60634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173CC58" w14:textId="18483B0B" w:rsidR="00627176" w:rsidRPr="000A70D6" w:rsidRDefault="00627176" w:rsidP="001E42B4">
            <w:pPr>
              <w:pStyle w:val="Formbody"/>
            </w:pPr>
            <w:r>
              <w:t xml:space="preserve">9. </w:t>
            </w:r>
            <w:r w:rsidR="000D3279" w:rsidRPr="00C4684C">
              <w:t>Are the likelihood and impact of risks assessed appropriately and risk levels determined?</w:t>
            </w:r>
          </w:p>
        </w:tc>
        <w:tc>
          <w:tcPr>
            <w:tcW w:w="3402" w:type="dxa"/>
            <w:tcBorders>
              <w:top w:val="single" w:sz="48" w:space="0" w:color="FFFFFF" w:themeColor="background1"/>
            </w:tcBorders>
            <w:shd w:val="solid" w:color="D0EAEB" w:themeColor="background2" w:fill="D0EAEB" w:themeFill="background2"/>
          </w:tcPr>
          <w:p w14:paraId="42730D3B"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2CF724A" w14:textId="77777777" w:rsidR="00627176" w:rsidRPr="0017509C" w:rsidRDefault="00627176" w:rsidP="001E42B4">
            <w:pPr>
              <w:pStyle w:val="Formbody"/>
            </w:pPr>
          </w:p>
        </w:tc>
      </w:tr>
      <w:tr w:rsidR="00627176" w14:paraId="1DBEB6CD"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BCCEE23" w14:textId="7C6710A5" w:rsidR="00627176" w:rsidRPr="000A70D6" w:rsidRDefault="00627176" w:rsidP="001E42B4">
            <w:pPr>
              <w:pStyle w:val="Formbody"/>
            </w:pPr>
            <w:r>
              <w:t xml:space="preserve">10. </w:t>
            </w:r>
            <w:r w:rsidR="00E45B47" w:rsidRPr="005C6C0D">
              <w:t>How are the risks then evaluated and prioritized?</w:t>
            </w:r>
          </w:p>
        </w:tc>
        <w:tc>
          <w:tcPr>
            <w:tcW w:w="3402" w:type="dxa"/>
            <w:tcBorders>
              <w:top w:val="single" w:sz="48" w:space="0" w:color="FFFFFF" w:themeColor="background1"/>
            </w:tcBorders>
            <w:shd w:val="solid" w:color="D0EAEB" w:themeColor="background2" w:fill="D0EAEB" w:themeFill="background2"/>
          </w:tcPr>
          <w:p w14:paraId="3FD884AA"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0664053" w14:textId="77777777" w:rsidR="00627176" w:rsidRPr="0017509C" w:rsidRDefault="00627176" w:rsidP="001E42B4">
            <w:pPr>
              <w:pStyle w:val="Formbody"/>
            </w:pPr>
          </w:p>
        </w:tc>
      </w:tr>
      <w:tr w:rsidR="00627176" w14:paraId="202B8FEE"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87799AF" w14:textId="5087C22B" w:rsidR="00627176" w:rsidRPr="000A70D6" w:rsidRDefault="00627176" w:rsidP="001E42B4">
            <w:pPr>
              <w:pStyle w:val="Formbody"/>
            </w:pPr>
            <w:r>
              <w:t xml:space="preserve">11. </w:t>
            </w:r>
            <w:r w:rsidR="002B3B35" w:rsidRPr="001211C0">
              <w:t>Review the most recent risk treatment plan.</w:t>
            </w:r>
          </w:p>
        </w:tc>
        <w:tc>
          <w:tcPr>
            <w:tcW w:w="3402" w:type="dxa"/>
            <w:tcBorders>
              <w:top w:val="single" w:sz="48" w:space="0" w:color="FFFFFF" w:themeColor="background1"/>
            </w:tcBorders>
            <w:shd w:val="solid" w:color="D0EAEB" w:themeColor="background2" w:fill="D0EAEB" w:themeFill="background2"/>
          </w:tcPr>
          <w:p w14:paraId="5F4FA5CA"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D9820B6" w14:textId="77777777" w:rsidR="00627176" w:rsidRPr="0017509C" w:rsidRDefault="00627176" w:rsidP="001E42B4">
            <w:pPr>
              <w:pStyle w:val="Formbody"/>
            </w:pPr>
          </w:p>
        </w:tc>
      </w:tr>
      <w:tr w:rsidR="00627176" w14:paraId="56AC553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23D5E93" w14:textId="5CFFF290" w:rsidR="00627176" w:rsidRPr="000A70D6" w:rsidRDefault="00627176" w:rsidP="001E42B4">
            <w:pPr>
              <w:pStyle w:val="Formbody"/>
            </w:pPr>
            <w:r>
              <w:t xml:space="preserve">12. </w:t>
            </w:r>
            <w:r w:rsidR="001108E2" w:rsidRPr="00DB7E3F">
              <w:t>Are reasonable risk treatment options selected?</w:t>
            </w:r>
          </w:p>
        </w:tc>
        <w:tc>
          <w:tcPr>
            <w:tcW w:w="3402" w:type="dxa"/>
            <w:tcBorders>
              <w:top w:val="single" w:sz="48" w:space="0" w:color="FFFFFF" w:themeColor="background1"/>
            </w:tcBorders>
            <w:shd w:val="solid" w:color="D0EAEB" w:themeColor="background2" w:fill="D0EAEB" w:themeFill="background2"/>
          </w:tcPr>
          <w:p w14:paraId="47620152"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15D9916A" w14:textId="77777777" w:rsidR="00627176" w:rsidRPr="0017509C" w:rsidRDefault="00627176" w:rsidP="001E42B4">
            <w:pPr>
              <w:pStyle w:val="Formbody"/>
            </w:pPr>
          </w:p>
        </w:tc>
      </w:tr>
    </w:tbl>
    <w:p w14:paraId="2C4D0FCB" w14:textId="77777777" w:rsidR="00627176" w:rsidRDefault="00627176" w:rsidP="00627176">
      <w:pPr>
        <w:rPr>
          <w:color w:val="444444" w:themeColor="text1"/>
        </w:rPr>
      </w:pPr>
    </w:p>
    <w:p w14:paraId="5D7EE1B8" w14:textId="77777777" w:rsidR="00D10780" w:rsidRDefault="00D10780" w:rsidP="00D10780">
      <w:pPr>
        <w:pStyle w:val="Formheader"/>
      </w:pPr>
      <w:r>
        <w:rPr>
          <w:sz w:val="32"/>
          <w:szCs w:val="24"/>
        </w:rPr>
        <w:t>8</w:t>
      </w:r>
      <w:r w:rsidRPr="007748FE">
        <w:rPr>
          <w:sz w:val="32"/>
          <w:szCs w:val="24"/>
        </w:rPr>
        <w:t xml:space="preserve">.3 </w:t>
      </w:r>
      <w:r w:rsidRPr="00103879">
        <w:rPr>
          <w:sz w:val="32"/>
          <w:szCs w:val="24"/>
        </w:rPr>
        <w:t>Business continuity strategies and solutions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38A17443"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7A16D118"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58608A91"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0AB0B877" w14:textId="77777777" w:rsidR="00627176" w:rsidRDefault="00627176" w:rsidP="001E42B4">
            <w:pPr>
              <w:pStyle w:val="Formheadercolumn"/>
              <w:rPr>
                <w:color w:val="FFFFFF" w:themeColor="background1"/>
              </w:rPr>
            </w:pPr>
            <w:r>
              <w:rPr>
                <w:color w:val="FFFFFF" w:themeColor="background1"/>
              </w:rPr>
              <w:t>EVIDENCE REVIEWED</w:t>
            </w:r>
          </w:p>
        </w:tc>
      </w:tr>
      <w:tr w:rsidR="00627176" w14:paraId="7518A8C6"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4F60FAC" w14:textId="17B6A664" w:rsidR="00627176" w:rsidRPr="000A70D6" w:rsidRDefault="00627176" w:rsidP="001E42B4">
            <w:pPr>
              <w:pStyle w:val="Formbody"/>
            </w:pPr>
            <w:r w:rsidRPr="000A70D6">
              <w:t>1.</w:t>
            </w:r>
            <w:r>
              <w:t xml:space="preserve"> </w:t>
            </w:r>
            <w:r w:rsidR="00EC6FDA" w:rsidRPr="00D6176F">
              <w:t>What is the business continuity strategy of the organization?</w:t>
            </w:r>
          </w:p>
        </w:tc>
        <w:tc>
          <w:tcPr>
            <w:tcW w:w="3402" w:type="dxa"/>
            <w:tcBorders>
              <w:top w:val="single" w:sz="48" w:space="0" w:color="FFFFFF" w:themeColor="background1"/>
            </w:tcBorders>
            <w:shd w:val="solid" w:color="D0EAEB" w:themeColor="background2" w:fill="D0EAEB" w:themeFill="background2"/>
          </w:tcPr>
          <w:p w14:paraId="0EC41174"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12DE4C0F" w14:textId="77777777" w:rsidR="00627176" w:rsidRPr="0017509C" w:rsidRDefault="00627176" w:rsidP="001E42B4">
            <w:pPr>
              <w:pStyle w:val="Formbody"/>
            </w:pPr>
          </w:p>
        </w:tc>
      </w:tr>
      <w:tr w:rsidR="00627176" w14:paraId="040B0162"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E0F9F27" w14:textId="063D4590" w:rsidR="00627176" w:rsidRPr="000A70D6" w:rsidRDefault="00627176" w:rsidP="001E42B4">
            <w:pPr>
              <w:pStyle w:val="Formbody"/>
            </w:pPr>
            <w:r>
              <w:t xml:space="preserve">2. </w:t>
            </w:r>
            <w:r w:rsidR="005A4DF0">
              <w:t>Which business continuity solutions have been identified</w:t>
            </w:r>
            <w:r w:rsidR="005A4DF0" w:rsidRPr="00116983">
              <w:t>?</w:t>
            </w:r>
          </w:p>
        </w:tc>
        <w:tc>
          <w:tcPr>
            <w:tcW w:w="3402" w:type="dxa"/>
            <w:tcBorders>
              <w:top w:val="single" w:sz="48" w:space="0" w:color="FFFFFF" w:themeColor="background1"/>
            </w:tcBorders>
            <w:shd w:val="solid" w:color="D0EAEB" w:themeColor="background2" w:fill="D0EAEB" w:themeFill="background2"/>
          </w:tcPr>
          <w:p w14:paraId="4859724F"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A83240E" w14:textId="77777777" w:rsidR="00627176" w:rsidRPr="0017509C" w:rsidRDefault="00627176" w:rsidP="001E42B4">
            <w:pPr>
              <w:pStyle w:val="Formbody"/>
            </w:pPr>
          </w:p>
        </w:tc>
      </w:tr>
      <w:tr w:rsidR="00627176" w14:paraId="7EC00FE0"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540CD57" w14:textId="5AA440B1" w:rsidR="00627176" w:rsidRPr="000A70D6" w:rsidRDefault="00627176" w:rsidP="001E42B4">
            <w:pPr>
              <w:pStyle w:val="Formbody"/>
            </w:pPr>
            <w:r>
              <w:lastRenderedPageBreak/>
              <w:t xml:space="preserve">3. </w:t>
            </w:r>
            <w:r w:rsidR="002936A0" w:rsidRPr="00710DD8">
              <w:t>How are the resource requirements for the implementation of the strategy determined?</w:t>
            </w:r>
          </w:p>
        </w:tc>
        <w:tc>
          <w:tcPr>
            <w:tcW w:w="3402" w:type="dxa"/>
            <w:tcBorders>
              <w:top w:val="single" w:sz="48" w:space="0" w:color="FFFFFF" w:themeColor="background1"/>
            </w:tcBorders>
            <w:shd w:val="solid" w:color="D0EAEB" w:themeColor="background2" w:fill="D0EAEB" w:themeFill="background2"/>
          </w:tcPr>
          <w:p w14:paraId="12125A0D"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5155739" w14:textId="77777777" w:rsidR="00627176" w:rsidRPr="0017509C" w:rsidRDefault="00627176" w:rsidP="001E42B4">
            <w:pPr>
              <w:pStyle w:val="Formbody"/>
            </w:pPr>
          </w:p>
        </w:tc>
      </w:tr>
      <w:tr w:rsidR="00627176" w14:paraId="575CAA6F"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92E1357" w14:textId="61D6274A" w:rsidR="00627176" w:rsidRPr="000A70D6" w:rsidRDefault="00627176" w:rsidP="001E42B4">
            <w:pPr>
              <w:pStyle w:val="Formbody"/>
            </w:pPr>
            <w:r>
              <w:t xml:space="preserve">4. </w:t>
            </w:r>
            <w:r w:rsidR="00CC154B" w:rsidRPr="00530B2F">
              <w:t>Which risks have been treated?</w:t>
            </w:r>
          </w:p>
        </w:tc>
        <w:tc>
          <w:tcPr>
            <w:tcW w:w="3402" w:type="dxa"/>
            <w:tcBorders>
              <w:top w:val="single" w:sz="48" w:space="0" w:color="FFFFFF" w:themeColor="background1"/>
            </w:tcBorders>
            <w:shd w:val="solid" w:color="D0EAEB" w:themeColor="background2" w:fill="D0EAEB" w:themeFill="background2"/>
          </w:tcPr>
          <w:p w14:paraId="67A8B9F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4EF2E589" w14:textId="77777777" w:rsidR="00627176" w:rsidRPr="0017509C" w:rsidRDefault="00627176" w:rsidP="001E42B4">
            <w:pPr>
              <w:pStyle w:val="Formbody"/>
            </w:pPr>
          </w:p>
        </w:tc>
      </w:tr>
    </w:tbl>
    <w:p w14:paraId="51F5EF7B" w14:textId="77777777" w:rsidR="00627176" w:rsidRDefault="00627176" w:rsidP="00627176">
      <w:pPr>
        <w:rPr>
          <w:color w:val="444444" w:themeColor="text1"/>
        </w:rPr>
      </w:pPr>
    </w:p>
    <w:p w14:paraId="203DC666" w14:textId="77777777" w:rsidR="00433A2D" w:rsidRDefault="00433A2D" w:rsidP="00433A2D">
      <w:pPr>
        <w:pStyle w:val="Formheader"/>
      </w:pPr>
      <w:r>
        <w:rPr>
          <w:sz w:val="32"/>
          <w:szCs w:val="24"/>
        </w:rPr>
        <w:t>8</w:t>
      </w:r>
      <w:r w:rsidRPr="007748FE">
        <w:rPr>
          <w:sz w:val="32"/>
          <w:szCs w:val="24"/>
        </w:rPr>
        <w:t>.</w:t>
      </w:r>
      <w:r>
        <w:rPr>
          <w:sz w:val="32"/>
          <w:szCs w:val="24"/>
        </w:rPr>
        <w:t xml:space="preserve">4 </w:t>
      </w:r>
      <w:r w:rsidRPr="00EE16A6">
        <w:rPr>
          <w:sz w:val="32"/>
          <w:szCs w:val="24"/>
        </w:rPr>
        <w:t>Business continuity plans and procedures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41B07A1F"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0573741A"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3939B61A"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760BE72C" w14:textId="77777777" w:rsidR="00627176" w:rsidRDefault="00627176" w:rsidP="001E42B4">
            <w:pPr>
              <w:pStyle w:val="Formheadercolumn"/>
              <w:rPr>
                <w:color w:val="FFFFFF" w:themeColor="background1"/>
              </w:rPr>
            </w:pPr>
            <w:r>
              <w:rPr>
                <w:color w:val="FFFFFF" w:themeColor="background1"/>
              </w:rPr>
              <w:t>EVIDENCE REVIEWED</w:t>
            </w:r>
          </w:p>
        </w:tc>
      </w:tr>
      <w:tr w:rsidR="00627176" w14:paraId="28CA8DB8"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A49C9E9" w14:textId="25CB9380" w:rsidR="00627176" w:rsidRPr="000A70D6" w:rsidRDefault="00627176" w:rsidP="001E42B4">
            <w:pPr>
              <w:pStyle w:val="Formbody"/>
            </w:pPr>
            <w:r w:rsidRPr="000A70D6">
              <w:t>1.</w:t>
            </w:r>
            <w:r>
              <w:t xml:space="preserve"> </w:t>
            </w:r>
            <w:r w:rsidR="00B96B96" w:rsidRPr="00AA392A">
              <w:t>What procedures have been established to manage disruptive incidents?</w:t>
            </w:r>
          </w:p>
        </w:tc>
        <w:tc>
          <w:tcPr>
            <w:tcW w:w="3402" w:type="dxa"/>
            <w:tcBorders>
              <w:top w:val="single" w:sz="48" w:space="0" w:color="FFFFFF" w:themeColor="background1"/>
            </w:tcBorders>
            <w:shd w:val="solid" w:color="D0EAEB" w:themeColor="background2" w:fill="D0EAEB" w:themeFill="background2"/>
          </w:tcPr>
          <w:p w14:paraId="6BD3B088"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32836C9" w14:textId="77777777" w:rsidR="00627176" w:rsidRPr="0017509C" w:rsidRDefault="00627176" w:rsidP="001E42B4">
            <w:pPr>
              <w:pStyle w:val="Formbody"/>
            </w:pPr>
          </w:p>
        </w:tc>
      </w:tr>
      <w:tr w:rsidR="00627176" w14:paraId="31483929"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DAB975E" w14:textId="7649FAA7" w:rsidR="00627176" w:rsidRPr="000A70D6" w:rsidRDefault="00627176" w:rsidP="001E42B4">
            <w:pPr>
              <w:pStyle w:val="Formbody"/>
            </w:pPr>
            <w:r>
              <w:t xml:space="preserve">2. </w:t>
            </w:r>
            <w:r w:rsidR="00CB58C0" w:rsidRPr="00D6301C">
              <w:t xml:space="preserve">How well do the procedures meet the requirements of 8.4.1 a) to </w:t>
            </w:r>
            <w:r w:rsidR="00CB58C0">
              <w:t>e</w:t>
            </w:r>
            <w:r w:rsidR="00CB58C0" w:rsidRPr="00D6301C">
              <w:t>)?</w:t>
            </w:r>
          </w:p>
        </w:tc>
        <w:tc>
          <w:tcPr>
            <w:tcW w:w="3402" w:type="dxa"/>
            <w:tcBorders>
              <w:top w:val="single" w:sz="48" w:space="0" w:color="FFFFFF" w:themeColor="background1"/>
            </w:tcBorders>
            <w:shd w:val="solid" w:color="D0EAEB" w:themeColor="background2" w:fill="D0EAEB" w:themeFill="background2"/>
          </w:tcPr>
          <w:p w14:paraId="3ADAF4F3"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CF3D53B" w14:textId="77777777" w:rsidR="00627176" w:rsidRPr="0017509C" w:rsidRDefault="00627176" w:rsidP="001E42B4">
            <w:pPr>
              <w:pStyle w:val="Formbody"/>
            </w:pPr>
          </w:p>
        </w:tc>
      </w:tr>
      <w:tr w:rsidR="00627176" w14:paraId="4DF2A4C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AC5B622" w14:textId="28F04CAB" w:rsidR="00627176" w:rsidRPr="000A70D6" w:rsidRDefault="00627176" w:rsidP="001E42B4">
            <w:pPr>
              <w:pStyle w:val="Formbody"/>
            </w:pPr>
            <w:r>
              <w:t xml:space="preserve">3. </w:t>
            </w:r>
            <w:r w:rsidR="00DB0FEE" w:rsidRPr="002C3BC2">
              <w:t>What is the management structure used during incidents?</w:t>
            </w:r>
          </w:p>
        </w:tc>
        <w:tc>
          <w:tcPr>
            <w:tcW w:w="3402" w:type="dxa"/>
            <w:tcBorders>
              <w:top w:val="single" w:sz="48" w:space="0" w:color="FFFFFF" w:themeColor="background1"/>
            </w:tcBorders>
            <w:shd w:val="solid" w:color="D0EAEB" w:themeColor="background2" w:fill="D0EAEB" w:themeFill="background2"/>
          </w:tcPr>
          <w:p w14:paraId="4DE900D4"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ED1B3FB" w14:textId="77777777" w:rsidR="00627176" w:rsidRPr="0017509C" w:rsidRDefault="00627176" w:rsidP="001E42B4">
            <w:pPr>
              <w:pStyle w:val="Formbody"/>
            </w:pPr>
          </w:p>
        </w:tc>
      </w:tr>
      <w:tr w:rsidR="00627176" w14:paraId="0A9A4D1D"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0A79AFD" w14:textId="3724322C" w:rsidR="00627176" w:rsidRPr="000A70D6" w:rsidRDefault="00627176" w:rsidP="001E42B4">
            <w:pPr>
              <w:pStyle w:val="Formbody"/>
            </w:pPr>
            <w:r>
              <w:t xml:space="preserve">4. </w:t>
            </w:r>
            <w:r w:rsidR="00483D77" w:rsidRPr="00FC2F12">
              <w:t>Has this structure been used to manage an incident recently and</w:t>
            </w:r>
            <w:r w:rsidR="00483D77">
              <w:t>,</w:t>
            </w:r>
            <w:r w:rsidR="00483D77" w:rsidRPr="00FC2F12">
              <w:t xml:space="preserve"> if so</w:t>
            </w:r>
            <w:r w:rsidR="00483D77">
              <w:t>,</w:t>
            </w:r>
            <w:r w:rsidR="00483D77" w:rsidRPr="00FC2F12">
              <w:t xml:space="preserve"> what was the outcome?</w:t>
            </w:r>
          </w:p>
        </w:tc>
        <w:tc>
          <w:tcPr>
            <w:tcW w:w="3402" w:type="dxa"/>
            <w:tcBorders>
              <w:top w:val="single" w:sz="48" w:space="0" w:color="FFFFFF" w:themeColor="background1"/>
            </w:tcBorders>
            <w:shd w:val="solid" w:color="D0EAEB" w:themeColor="background2" w:fill="D0EAEB" w:themeFill="background2"/>
          </w:tcPr>
          <w:p w14:paraId="68F1C70E"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1E6E5AB3" w14:textId="77777777" w:rsidR="00627176" w:rsidRPr="0017509C" w:rsidRDefault="00627176" w:rsidP="001E42B4">
            <w:pPr>
              <w:pStyle w:val="Formbody"/>
            </w:pPr>
          </w:p>
        </w:tc>
      </w:tr>
      <w:tr w:rsidR="00627176" w14:paraId="5C5FB17D"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C8CFAF8" w14:textId="49DBA99A" w:rsidR="00627176" w:rsidRPr="000A70D6" w:rsidRDefault="00627176" w:rsidP="001E42B4">
            <w:pPr>
              <w:pStyle w:val="Formbody"/>
            </w:pPr>
            <w:r>
              <w:t xml:space="preserve">5. </w:t>
            </w:r>
            <w:r w:rsidR="00BB1D18" w:rsidRPr="00317FC4">
              <w:t>What is the approach to communication during an incident?</w:t>
            </w:r>
          </w:p>
        </w:tc>
        <w:tc>
          <w:tcPr>
            <w:tcW w:w="3402" w:type="dxa"/>
            <w:tcBorders>
              <w:top w:val="single" w:sz="48" w:space="0" w:color="FFFFFF" w:themeColor="background1"/>
            </w:tcBorders>
            <w:shd w:val="solid" w:color="D0EAEB" w:themeColor="background2" w:fill="D0EAEB" w:themeFill="background2"/>
          </w:tcPr>
          <w:p w14:paraId="2784E718"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0A245E2" w14:textId="77777777" w:rsidR="00627176" w:rsidRPr="0017509C" w:rsidRDefault="00627176" w:rsidP="001E42B4">
            <w:pPr>
              <w:pStyle w:val="Formbody"/>
            </w:pPr>
          </w:p>
        </w:tc>
      </w:tr>
      <w:tr w:rsidR="00627176" w14:paraId="2858FFF5"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E28DFB3" w14:textId="679F649A" w:rsidR="00627176" w:rsidRPr="000A70D6" w:rsidRDefault="00627176" w:rsidP="001E42B4">
            <w:pPr>
              <w:pStyle w:val="Formbody"/>
            </w:pPr>
            <w:r>
              <w:t xml:space="preserve">6. </w:t>
            </w:r>
            <w:r w:rsidR="00F72C4E" w:rsidRPr="001E029E">
              <w:t xml:space="preserve">What procedures are in place for items a) to </w:t>
            </w:r>
            <w:r w:rsidR="00F72C4E">
              <w:t>f</w:t>
            </w:r>
            <w:r w:rsidR="00F72C4E" w:rsidRPr="001E029E">
              <w:t>) in 8.4.3</w:t>
            </w:r>
            <w:r w:rsidR="00F72C4E">
              <w:t>.1</w:t>
            </w:r>
            <w:r w:rsidR="00F72C4E" w:rsidRPr="001E029E">
              <w:t>?</w:t>
            </w:r>
          </w:p>
        </w:tc>
        <w:tc>
          <w:tcPr>
            <w:tcW w:w="3402" w:type="dxa"/>
            <w:tcBorders>
              <w:top w:val="single" w:sz="48" w:space="0" w:color="FFFFFF" w:themeColor="background1"/>
            </w:tcBorders>
            <w:shd w:val="solid" w:color="D0EAEB" w:themeColor="background2" w:fill="D0EAEB" w:themeFill="background2"/>
          </w:tcPr>
          <w:p w14:paraId="611AC751"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B5D60D7" w14:textId="77777777" w:rsidR="00627176" w:rsidRPr="0017509C" w:rsidRDefault="00627176" w:rsidP="001E42B4">
            <w:pPr>
              <w:pStyle w:val="Formbody"/>
            </w:pPr>
          </w:p>
        </w:tc>
      </w:tr>
      <w:tr w:rsidR="00627176" w14:paraId="19078559"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9602A66" w14:textId="193491E3" w:rsidR="00627176" w:rsidRPr="000A70D6" w:rsidRDefault="00627176" w:rsidP="001E42B4">
            <w:pPr>
              <w:pStyle w:val="Formbody"/>
            </w:pPr>
            <w:r>
              <w:t xml:space="preserve">7. </w:t>
            </w:r>
            <w:r w:rsidR="005C15EF" w:rsidRPr="00C17C76">
              <w:t>When were they last exercised?</w:t>
            </w:r>
          </w:p>
        </w:tc>
        <w:tc>
          <w:tcPr>
            <w:tcW w:w="3402" w:type="dxa"/>
            <w:tcBorders>
              <w:top w:val="single" w:sz="48" w:space="0" w:color="FFFFFF" w:themeColor="background1"/>
            </w:tcBorders>
            <w:shd w:val="solid" w:color="D0EAEB" w:themeColor="background2" w:fill="D0EAEB" w:themeFill="background2"/>
          </w:tcPr>
          <w:p w14:paraId="7947876F"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48239B3E" w14:textId="77777777" w:rsidR="00627176" w:rsidRPr="0017509C" w:rsidRDefault="00627176" w:rsidP="001E42B4">
            <w:pPr>
              <w:pStyle w:val="Formbody"/>
            </w:pPr>
          </w:p>
        </w:tc>
      </w:tr>
      <w:tr w:rsidR="00627176" w14:paraId="17BDD12F"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093696B" w14:textId="343BCBBE" w:rsidR="00627176" w:rsidRPr="000A70D6" w:rsidRDefault="00627176" w:rsidP="001E42B4">
            <w:pPr>
              <w:pStyle w:val="Formbody"/>
            </w:pPr>
            <w:r>
              <w:lastRenderedPageBreak/>
              <w:t xml:space="preserve">8. </w:t>
            </w:r>
            <w:r w:rsidR="00863439" w:rsidRPr="007474D8">
              <w:t>What business continuity plans are in place?</w:t>
            </w:r>
          </w:p>
        </w:tc>
        <w:tc>
          <w:tcPr>
            <w:tcW w:w="3402" w:type="dxa"/>
            <w:tcBorders>
              <w:top w:val="single" w:sz="48" w:space="0" w:color="FFFFFF" w:themeColor="background1"/>
            </w:tcBorders>
            <w:shd w:val="solid" w:color="D0EAEB" w:themeColor="background2" w:fill="D0EAEB" w:themeFill="background2"/>
          </w:tcPr>
          <w:p w14:paraId="42400FA7"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EA55515" w14:textId="77777777" w:rsidR="00627176" w:rsidRPr="0017509C" w:rsidRDefault="00627176" w:rsidP="001E42B4">
            <w:pPr>
              <w:pStyle w:val="Formbody"/>
            </w:pPr>
          </w:p>
        </w:tc>
      </w:tr>
      <w:tr w:rsidR="00627176" w14:paraId="2A7D3965"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80EC7A5" w14:textId="315035DD" w:rsidR="00627176" w:rsidRPr="000A70D6" w:rsidRDefault="00627176" w:rsidP="001E42B4">
            <w:pPr>
              <w:pStyle w:val="Formbody"/>
            </w:pPr>
            <w:r>
              <w:t xml:space="preserve">9. </w:t>
            </w:r>
            <w:r w:rsidR="00180A2A" w:rsidRPr="000F7099">
              <w:t>Which of them have been used to date?</w:t>
            </w:r>
          </w:p>
        </w:tc>
        <w:tc>
          <w:tcPr>
            <w:tcW w:w="3402" w:type="dxa"/>
            <w:tcBorders>
              <w:top w:val="single" w:sz="48" w:space="0" w:color="FFFFFF" w:themeColor="background1"/>
            </w:tcBorders>
            <w:shd w:val="solid" w:color="D0EAEB" w:themeColor="background2" w:fill="D0EAEB" w:themeFill="background2"/>
          </w:tcPr>
          <w:p w14:paraId="1A0E0166"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6587495" w14:textId="77777777" w:rsidR="00627176" w:rsidRPr="0017509C" w:rsidRDefault="00627176" w:rsidP="001E42B4">
            <w:pPr>
              <w:pStyle w:val="Formbody"/>
            </w:pPr>
          </w:p>
        </w:tc>
      </w:tr>
      <w:tr w:rsidR="00627176" w14:paraId="398B112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10F9330" w14:textId="76D1A2ED" w:rsidR="00627176" w:rsidRPr="000A70D6" w:rsidRDefault="00627176" w:rsidP="001E42B4">
            <w:pPr>
              <w:pStyle w:val="Formbody"/>
            </w:pPr>
            <w:r>
              <w:t xml:space="preserve">10. </w:t>
            </w:r>
            <w:r w:rsidR="006E07AF" w:rsidRPr="005C3ACC">
              <w:t>What documented information is available in relation to the use of the plans</w:t>
            </w:r>
            <w:r w:rsidR="006E07AF">
              <w:t>? For instance,</w:t>
            </w:r>
            <w:r w:rsidR="006E07AF" w:rsidRPr="005C3ACC">
              <w:t xml:space="preserve"> activity logs</w:t>
            </w:r>
            <w:r w:rsidR="006E07AF">
              <w:t xml:space="preserve"> and</w:t>
            </w:r>
            <w:r w:rsidR="006E07AF" w:rsidRPr="005C3ACC">
              <w:t xml:space="preserve"> communications</w:t>
            </w:r>
            <w:r w:rsidR="006E07AF">
              <w:t>.</w:t>
            </w:r>
          </w:p>
        </w:tc>
        <w:tc>
          <w:tcPr>
            <w:tcW w:w="3402" w:type="dxa"/>
            <w:tcBorders>
              <w:top w:val="single" w:sz="48" w:space="0" w:color="FFFFFF" w:themeColor="background1"/>
            </w:tcBorders>
            <w:shd w:val="solid" w:color="D0EAEB" w:themeColor="background2" w:fill="D0EAEB" w:themeFill="background2"/>
          </w:tcPr>
          <w:p w14:paraId="6D8E5474"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84AD2F1" w14:textId="77777777" w:rsidR="00627176" w:rsidRPr="0017509C" w:rsidRDefault="00627176" w:rsidP="001E42B4">
            <w:pPr>
              <w:pStyle w:val="Formbody"/>
            </w:pPr>
          </w:p>
        </w:tc>
      </w:tr>
      <w:tr w:rsidR="00627176" w14:paraId="343623B5"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71D3E4A" w14:textId="62E215C6" w:rsidR="00627176" w:rsidRPr="000A70D6" w:rsidRDefault="00627176" w:rsidP="001E42B4">
            <w:pPr>
              <w:pStyle w:val="Formbody"/>
            </w:pPr>
            <w:r>
              <w:t xml:space="preserve">11. </w:t>
            </w:r>
            <w:r w:rsidR="0031689A" w:rsidRPr="00CC4123">
              <w:t>Are all the areas defined within 8.4.4</w:t>
            </w:r>
            <w:r w:rsidR="0031689A">
              <w:t>.2</w:t>
            </w:r>
            <w:r w:rsidR="0031689A" w:rsidRPr="00CC4123">
              <w:t xml:space="preserve"> included in the plans</w:t>
            </w:r>
            <w:r w:rsidR="0031689A">
              <w:t>?</w:t>
            </w:r>
          </w:p>
        </w:tc>
        <w:tc>
          <w:tcPr>
            <w:tcW w:w="3402" w:type="dxa"/>
            <w:tcBorders>
              <w:top w:val="single" w:sz="48" w:space="0" w:color="FFFFFF" w:themeColor="background1"/>
            </w:tcBorders>
            <w:shd w:val="solid" w:color="D0EAEB" w:themeColor="background2" w:fill="D0EAEB" w:themeFill="background2"/>
          </w:tcPr>
          <w:p w14:paraId="27EB56CE"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0A6DDFFA" w14:textId="77777777" w:rsidR="00627176" w:rsidRPr="0017509C" w:rsidRDefault="00627176" w:rsidP="001E42B4">
            <w:pPr>
              <w:pStyle w:val="Formbody"/>
            </w:pPr>
          </w:p>
        </w:tc>
      </w:tr>
      <w:tr w:rsidR="00627176" w14:paraId="2BDD2E84"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1C049ED6" w14:textId="13A4DAA2" w:rsidR="00627176" w:rsidRPr="000A70D6" w:rsidRDefault="00627176" w:rsidP="001E42B4">
            <w:pPr>
              <w:pStyle w:val="Formbody"/>
            </w:pPr>
            <w:r>
              <w:t xml:space="preserve">12. </w:t>
            </w:r>
            <w:r w:rsidR="00741396" w:rsidRPr="00B140A4">
              <w:t>How would normal business activities be restored after each plan has been activated?</w:t>
            </w:r>
          </w:p>
        </w:tc>
        <w:tc>
          <w:tcPr>
            <w:tcW w:w="3402" w:type="dxa"/>
            <w:tcBorders>
              <w:top w:val="single" w:sz="48" w:space="0" w:color="FFFFFF" w:themeColor="background1"/>
            </w:tcBorders>
            <w:shd w:val="solid" w:color="D0EAEB" w:themeColor="background2" w:fill="D0EAEB" w:themeFill="background2"/>
          </w:tcPr>
          <w:p w14:paraId="784E478A"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6E1B6421" w14:textId="77777777" w:rsidR="00627176" w:rsidRPr="0017509C" w:rsidRDefault="00627176" w:rsidP="001E42B4">
            <w:pPr>
              <w:pStyle w:val="Formbody"/>
            </w:pPr>
          </w:p>
        </w:tc>
      </w:tr>
    </w:tbl>
    <w:p w14:paraId="79004E53" w14:textId="48B5546A" w:rsidR="00741396" w:rsidRDefault="00741396" w:rsidP="00627176">
      <w:pPr>
        <w:rPr>
          <w:color w:val="444444" w:themeColor="text1"/>
        </w:rPr>
      </w:pPr>
    </w:p>
    <w:p w14:paraId="5973AC66" w14:textId="77777777" w:rsidR="0052380A" w:rsidRDefault="0052380A" w:rsidP="0052380A">
      <w:pPr>
        <w:pStyle w:val="Formheader"/>
      </w:pPr>
      <w:r>
        <w:rPr>
          <w:sz w:val="32"/>
          <w:szCs w:val="24"/>
        </w:rPr>
        <w:t>8</w:t>
      </w:r>
      <w:r w:rsidRPr="007748FE">
        <w:rPr>
          <w:sz w:val="32"/>
          <w:szCs w:val="24"/>
        </w:rPr>
        <w:t>.</w:t>
      </w:r>
      <w:r>
        <w:rPr>
          <w:sz w:val="32"/>
          <w:szCs w:val="24"/>
        </w:rPr>
        <w:t xml:space="preserve">5 </w:t>
      </w:r>
      <w:r w:rsidRPr="0074634F">
        <w:rPr>
          <w:sz w:val="32"/>
          <w:szCs w:val="24"/>
        </w:rPr>
        <w:t>Exercise programme</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00FB5AE2"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429ACB4D"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47762D4D"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1BB4C522" w14:textId="77777777" w:rsidR="00627176" w:rsidRDefault="00627176" w:rsidP="001E42B4">
            <w:pPr>
              <w:pStyle w:val="Formheadercolumn"/>
              <w:rPr>
                <w:color w:val="FFFFFF" w:themeColor="background1"/>
              </w:rPr>
            </w:pPr>
            <w:r>
              <w:rPr>
                <w:color w:val="FFFFFF" w:themeColor="background1"/>
              </w:rPr>
              <w:t>EVIDENCE REVIEWED</w:t>
            </w:r>
          </w:p>
        </w:tc>
      </w:tr>
      <w:tr w:rsidR="00627176" w14:paraId="49C65065"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45DA460D" w14:textId="65419335" w:rsidR="00627176" w:rsidRPr="000A70D6" w:rsidRDefault="00627176" w:rsidP="001E42B4">
            <w:pPr>
              <w:pStyle w:val="Formbody"/>
            </w:pPr>
            <w:r w:rsidRPr="000A70D6">
              <w:t>1.</w:t>
            </w:r>
            <w:r>
              <w:t xml:space="preserve"> </w:t>
            </w:r>
            <w:r w:rsidR="00F0629D">
              <w:t>W</w:t>
            </w:r>
            <w:r w:rsidR="00F0629D" w:rsidRPr="00E25F23">
              <w:t>hat</w:t>
            </w:r>
            <w:r w:rsidR="00F0629D">
              <w:t xml:space="preserve"> i</w:t>
            </w:r>
            <w:r w:rsidR="00F0629D" w:rsidRPr="00E25F23">
              <w:t>s the schedule for exercising and testing business continuity plans</w:t>
            </w:r>
            <w:r w:rsidR="00F0629D">
              <w:t>?</w:t>
            </w:r>
          </w:p>
        </w:tc>
        <w:tc>
          <w:tcPr>
            <w:tcW w:w="3402" w:type="dxa"/>
            <w:tcBorders>
              <w:top w:val="single" w:sz="48" w:space="0" w:color="FFFFFF" w:themeColor="background1"/>
            </w:tcBorders>
            <w:shd w:val="solid" w:color="D0EAEB" w:themeColor="background2" w:fill="D0EAEB" w:themeFill="background2"/>
          </w:tcPr>
          <w:p w14:paraId="61BE322B"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89791EF" w14:textId="77777777" w:rsidR="00627176" w:rsidRPr="0017509C" w:rsidRDefault="00627176" w:rsidP="001E42B4">
            <w:pPr>
              <w:pStyle w:val="Formbody"/>
            </w:pPr>
          </w:p>
        </w:tc>
      </w:tr>
      <w:tr w:rsidR="00627176" w14:paraId="5FD5ABB1"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80712F9" w14:textId="4B4FFE5C" w:rsidR="00627176" w:rsidRPr="000A70D6" w:rsidRDefault="00627176" w:rsidP="001E42B4">
            <w:pPr>
              <w:pStyle w:val="Formbody"/>
            </w:pPr>
            <w:r>
              <w:t xml:space="preserve">2. </w:t>
            </w:r>
            <w:r w:rsidR="00DA1B53" w:rsidRPr="00D65536">
              <w:t>When was the last test or exercise carried out?</w:t>
            </w:r>
          </w:p>
        </w:tc>
        <w:tc>
          <w:tcPr>
            <w:tcW w:w="3402" w:type="dxa"/>
            <w:tcBorders>
              <w:top w:val="single" w:sz="48" w:space="0" w:color="FFFFFF" w:themeColor="background1"/>
            </w:tcBorders>
            <w:shd w:val="solid" w:color="D0EAEB" w:themeColor="background2" w:fill="D0EAEB" w:themeFill="background2"/>
          </w:tcPr>
          <w:p w14:paraId="226FC3F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4BD5E41" w14:textId="77777777" w:rsidR="00627176" w:rsidRPr="0017509C" w:rsidRDefault="00627176" w:rsidP="001E42B4">
            <w:pPr>
              <w:pStyle w:val="Formbody"/>
            </w:pPr>
          </w:p>
        </w:tc>
      </w:tr>
      <w:tr w:rsidR="00627176" w14:paraId="02A643F4"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3289B77" w14:textId="0DAF89EC" w:rsidR="00627176" w:rsidRPr="000A70D6" w:rsidRDefault="00627176" w:rsidP="001E42B4">
            <w:pPr>
              <w:pStyle w:val="Formbody"/>
            </w:pPr>
            <w:r>
              <w:t xml:space="preserve">3. </w:t>
            </w:r>
            <w:r w:rsidR="00815B6C" w:rsidRPr="00DD7417">
              <w:t>What did it cover?</w:t>
            </w:r>
          </w:p>
        </w:tc>
        <w:tc>
          <w:tcPr>
            <w:tcW w:w="3402" w:type="dxa"/>
            <w:tcBorders>
              <w:top w:val="single" w:sz="48" w:space="0" w:color="FFFFFF" w:themeColor="background1"/>
            </w:tcBorders>
            <w:shd w:val="solid" w:color="D0EAEB" w:themeColor="background2" w:fill="D0EAEB" w:themeFill="background2"/>
          </w:tcPr>
          <w:p w14:paraId="67E0E8DD"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A524ED0" w14:textId="77777777" w:rsidR="00627176" w:rsidRPr="0017509C" w:rsidRDefault="00627176" w:rsidP="001E42B4">
            <w:pPr>
              <w:pStyle w:val="Formbody"/>
            </w:pPr>
          </w:p>
        </w:tc>
      </w:tr>
      <w:tr w:rsidR="00627176" w14:paraId="6A168496"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F899892" w14:textId="198C0C14" w:rsidR="00627176" w:rsidRPr="000A70D6" w:rsidRDefault="00627176" w:rsidP="001E42B4">
            <w:pPr>
              <w:pStyle w:val="Formbody"/>
            </w:pPr>
            <w:r>
              <w:t xml:space="preserve">4. </w:t>
            </w:r>
            <w:r w:rsidR="00D75AC7" w:rsidRPr="000C7016">
              <w:t>Who was involved?</w:t>
            </w:r>
          </w:p>
        </w:tc>
        <w:tc>
          <w:tcPr>
            <w:tcW w:w="3402" w:type="dxa"/>
            <w:tcBorders>
              <w:top w:val="single" w:sz="48" w:space="0" w:color="FFFFFF" w:themeColor="background1"/>
            </w:tcBorders>
            <w:shd w:val="solid" w:color="D0EAEB" w:themeColor="background2" w:fill="D0EAEB" w:themeFill="background2"/>
          </w:tcPr>
          <w:p w14:paraId="1CAEE3F9"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C6C8425" w14:textId="77777777" w:rsidR="00627176" w:rsidRPr="0017509C" w:rsidRDefault="00627176" w:rsidP="001E42B4">
            <w:pPr>
              <w:pStyle w:val="Formbody"/>
            </w:pPr>
          </w:p>
        </w:tc>
      </w:tr>
      <w:tr w:rsidR="00627176" w14:paraId="41F1BDF6"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CE96626" w14:textId="2DF15ED9" w:rsidR="00627176" w:rsidRPr="000A70D6" w:rsidRDefault="00627176" w:rsidP="001E42B4">
            <w:pPr>
              <w:pStyle w:val="Formbody"/>
            </w:pPr>
            <w:r>
              <w:lastRenderedPageBreak/>
              <w:t xml:space="preserve">5. </w:t>
            </w:r>
            <w:r w:rsidR="00FA685E" w:rsidRPr="00094700">
              <w:t>How successful was it?</w:t>
            </w:r>
          </w:p>
        </w:tc>
        <w:tc>
          <w:tcPr>
            <w:tcW w:w="3402" w:type="dxa"/>
            <w:tcBorders>
              <w:top w:val="single" w:sz="48" w:space="0" w:color="FFFFFF" w:themeColor="background1"/>
            </w:tcBorders>
            <w:shd w:val="solid" w:color="D0EAEB" w:themeColor="background2" w:fill="D0EAEB" w:themeFill="background2"/>
          </w:tcPr>
          <w:p w14:paraId="2100C31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3548B919" w14:textId="77777777" w:rsidR="00627176" w:rsidRPr="0017509C" w:rsidRDefault="00627176" w:rsidP="001E42B4">
            <w:pPr>
              <w:pStyle w:val="Formbody"/>
            </w:pPr>
          </w:p>
        </w:tc>
      </w:tr>
      <w:tr w:rsidR="00627176" w14:paraId="10442EC7"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21163F3" w14:textId="3BE047ED" w:rsidR="00627176" w:rsidRPr="000A70D6" w:rsidRDefault="00627176" w:rsidP="001E42B4">
            <w:pPr>
              <w:pStyle w:val="Formbody"/>
            </w:pPr>
            <w:r>
              <w:t xml:space="preserve">6. </w:t>
            </w:r>
            <w:r w:rsidR="005D3F9E" w:rsidRPr="009E3B1C">
              <w:t>What was learned from the test?</w:t>
            </w:r>
          </w:p>
        </w:tc>
        <w:tc>
          <w:tcPr>
            <w:tcW w:w="3402" w:type="dxa"/>
            <w:tcBorders>
              <w:top w:val="single" w:sz="48" w:space="0" w:color="FFFFFF" w:themeColor="background1"/>
            </w:tcBorders>
            <w:shd w:val="solid" w:color="D0EAEB" w:themeColor="background2" w:fill="D0EAEB" w:themeFill="background2"/>
          </w:tcPr>
          <w:p w14:paraId="20345C76"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13CBE606" w14:textId="77777777" w:rsidR="00627176" w:rsidRPr="0017509C" w:rsidRDefault="00627176" w:rsidP="001E42B4">
            <w:pPr>
              <w:pStyle w:val="Formbody"/>
            </w:pPr>
          </w:p>
        </w:tc>
      </w:tr>
      <w:tr w:rsidR="00627176" w14:paraId="529D32E8"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2C33D6B" w14:textId="702849FE" w:rsidR="00627176" w:rsidRPr="000A70D6" w:rsidRDefault="00627176" w:rsidP="001E42B4">
            <w:pPr>
              <w:pStyle w:val="Formbody"/>
            </w:pPr>
            <w:r>
              <w:t xml:space="preserve">7. </w:t>
            </w:r>
            <w:r w:rsidR="0083027C" w:rsidRPr="00E369CA">
              <w:t>What records of the test are available?</w:t>
            </w:r>
          </w:p>
        </w:tc>
        <w:tc>
          <w:tcPr>
            <w:tcW w:w="3402" w:type="dxa"/>
            <w:tcBorders>
              <w:top w:val="single" w:sz="48" w:space="0" w:color="FFFFFF" w:themeColor="background1"/>
            </w:tcBorders>
            <w:shd w:val="solid" w:color="D0EAEB" w:themeColor="background2" w:fill="D0EAEB" w:themeFill="background2"/>
          </w:tcPr>
          <w:p w14:paraId="37180365"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2F470525" w14:textId="77777777" w:rsidR="00627176" w:rsidRPr="0017509C" w:rsidRDefault="00627176" w:rsidP="001E42B4">
            <w:pPr>
              <w:pStyle w:val="Formbody"/>
            </w:pPr>
          </w:p>
        </w:tc>
      </w:tr>
    </w:tbl>
    <w:p w14:paraId="65912AA5" w14:textId="69C46B0D" w:rsidR="00627176" w:rsidRDefault="00627176" w:rsidP="00627176">
      <w:pPr>
        <w:rPr>
          <w:color w:val="444444" w:themeColor="text1"/>
        </w:rPr>
      </w:pPr>
    </w:p>
    <w:p w14:paraId="0654B5BA" w14:textId="77777777" w:rsidR="00ED1EAF" w:rsidRDefault="00ED1EAF" w:rsidP="00ED1EAF">
      <w:pPr>
        <w:pStyle w:val="Formheader"/>
      </w:pPr>
      <w:r>
        <w:rPr>
          <w:sz w:val="32"/>
          <w:szCs w:val="24"/>
        </w:rPr>
        <w:t>8</w:t>
      </w:r>
      <w:r w:rsidRPr="007748FE">
        <w:rPr>
          <w:sz w:val="32"/>
          <w:szCs w:val="24"/>
        </w:rPr>
        <w:t>.</w:t>
      </w:r>
      <w:r>
        <w:rPr>
          <w:sz w:val="32"/>
          <w:szCs w:val="24"/>
        </w:rPr>
        <w:t xml:space="preserve">6 </w:t>
      </w:r>
      <w:r w:rsidRPr="009F2E96">
        <w:rPr>
          <w:sz w:val="32"/>
          <w:szCs w:val="24"/>
        </w:rPr>
        <w:t>Evaluation of business continuity documentation and capabilities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627176" w14:paraId="5B202CDD" w14:textId="77777777" w:rsidTr="001E42B4">
        <w:trPr>
          <w:trHeight w:val="20"/>
          <w:tblHeader/>
          <w:jc w:val="center"/>
        </w:trPr>
        <w:tc>
          <w:tcPr>
            <w:tcW w:w="3768" w:type="dxa"/>
            <w:tcBorders>
              <w:bottom w:val="single" w:sz="48" w:space="0" w:color="FFFFFF" w:themeColor="background1"/>
            </w:tcBorders>
            <w:shd w:val="clear" w:color="auto" w:fill="214C4D" w:themeFill="background2" w:themeFillShade="40"/>
          </w:tcPr>
          <w:p w14:paraId="1C792D14" w14:textId="77777777" w:rsidR="00627176" w:rsidRPr="00A615D1" w:rsidRDefault="00627176" w:rsidP="001E42B4">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6FC30EA9" w14:textId="77777777" w:rsidR="00627176" w:rsidRDefault="00627176" w:rsidP="001E42B4">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291664A7" w14:textId="77777777" w:rsidR="00627176" w:rsidRDefault="00627176" w:rsidP="001E42B4">
            <w:pPr>
              <w:pStyle w:val="Formheadercolumn"/>
              <w:rPr>
                <w:color w:val="FFFFFF" w:themeColor="background1"/>
              </w:rPr>
            </w:pPr>
            <w:r>
              <w:rPr>
                <w:color w:val="FFFFFF" w:themeColor="background1"/>
              </w:rPr>
              <w:t>EVIDENCE REVIEWED</w:t>
            </w:r>
          </w:p>
        </w:tc>
      </w:tr>
      <w:tr w:rsidR="00627176" w14:paraId="57EC8B23"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C65FE16" w14:textId="530B6749" w:rsidR="00627176" w:rsidRPr="000A70D6" w:rsidRDefault="00627176" w:rsidP="001E42B4">
            <w:pPr>
              <w:pStyle w:val="Formbody"/>
            </w:pPr>
            <w:r w:rsidRPr="000A70D6">
              <w:t>1.</w:t>
            </w:r>
            <w:r>
              <w:t xml:space="preserve"> </w:t>
            </w:r>
            <w:r w:rsidR="00352D02" w:rsidRPr="00C71123">
              <w:t>How are business continuity procedures evaluated?</w:t>
            </w:r>
          </w:p>
        </w:tc>
        <w:tc>
          <w:tcPr>
            <w:tcW w:w="3402" w:type="dxa"/>
            <w:tcBorders>
              <w:top w:val="single" w:sz="48" w:space="0" w:color="FFFFFF" w:themeColor="background1"/>
            </w:tcBorders>
            <w:shd w:val="solid" w:color="D0EAEB" w:themeColor="background2" w:fill="D0EAEB" w:themeFill="background2"/>
          </w:tcPr>
          <w:p w14:paraId="6FD19018"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5591DD88" w14:textId="77777777" w:rsidR="00627176" w:rsidRPr="0017509C" w:rsidRDefault="00627176" w:rsidP="001E42B4">
            <w:pPr>
              <w:pStyle w:val="Formbody"/>
            </w:pPr>
          </w:p>
        </w:tc>
      </w:tr>
      <w:tr w:rsidR="00627176" w14:paraId="02CF0515" w14:textId="77777777" w:rsidTr="001E42B4">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28A2AAAA" w14:textId="598DD5FB" w:rsidR="00627176" w:rsidRPr="000A70D6" w:rsidRDefault="00627176" w:rsidP="001E42B4">
            <w:pPr>
              <w:pStyle w:val="Formbody"/>
            </w:pPr>
            <w:r>
              <w:t xml:space="preserve">2. </w:t>
            </w:r>
            <w:r w:rsidR="000A49E3" w:rsidRPr="00D60211">
              <w:t>Is a sample post-incident review available?</w:t>
            </w:r>
          </w:p>
        </w:tc>
        <w:tc>
          <w:tcPr>
            <w:tcW w:w="3402" w:type="dxa"/>
            <w:tcBorders>
              <w:top w:val="single" w:sz="48" w:space="0" w:color="FFFFFF" w:themeColor="background1"/>
            </w:tcBorders>
            <w:shd w:val="solid" w:color="D0EAEB" w:themeColor="background2" w:fill="D0EAEB" w:themeFill="background2"/>
          </w:tcPr>
          <w:p w14:paraId="0379F349" w14:textId="77777777" w:rsidR="00627176" w:rsidRPr="0017509C" w:rsidRDefault="00627176" w:rsidP="001E42B4">
            <w:pPr>
              <w:pStyle w:val="Formbody"/>
            </w:pPr>
          </w:p>
        </w:tc>
        <w:tc>
          <w:tcPr>
            <w:tcW w:w="3320" w:type="dxa"/>
            <w:tcBorders>
              <w:top w:val="single" w:sz="48" w:space="0" w:color="FFFFFF" w:themeColor="background1"/>
            </w:tcBorders>
            <w:shd w:val="solid" w:color="D0EAEB" w:themeColor="background2" w:fill="D0EAEB" w:themeFill="background2"/>
          </w:tcPr>
          <w:p w14:paraId="7876DB7B" w14:textId="77777777" w:rsidR="00627176" w:rsidRPr="0017509C" w:rsidRDefault="00627176" w:rsidP="001E42B4">
            <w:pPr>
              <w:pStyle w:val="Formbody"/>
            </w:pPr>
          </w:p>
        </w:tc>
      </w:tr>
    </w:tbl>
    <w:p w14:paraId="654C1C2D" w14:textId="753991C3" w:rsidR="000C4618" w:rsidRDefault="000C4618" w:rsidP="00627176">
      <w:pPr>
        <w:rPr>
          <w:color w:val="444444" w:themeColor="text1"/>
        </w:rPr>
      </w:pPr>
    </w:p>
    <w:p w14:paraId="3C99CEBD" w14:textId="77777777" w:rsidR="000C4618" w:rsidRDefault="000C4618">
      <w:pPr>
        <w:spacing w:before="0" w:after="160" w:line="259" w:lineRule="auto"/>
        <w:rPr>
          <w:color w:val="444444" w:themeColor="text1"/>
        </w:rPr>
      </w:pPr>
      <w:r>
        <w:rPr>
          <w:color w:val="444444" w:themeColor="text1"/>
        </w:rPr>
        <w:br w:type="page"/>
      </w:r>
    </w:p>
    <w:p w14:paraId="2BC6D1B3" w14:textId="77777777" w:rsidR="0029270C" w:rsidRDefault="0029270C" w:rsidP="00AD4100">
      <w:pPr>
        <w:pStyle w:val="Formheader"/>
      </w:pPr>
      <w:r>
        <w:lastRenderedPageBreak/>
        <w:t>9 Performance evaluation</w:t>
      </w:r>
    </w:p>
    <w:p w14:paraId="05678FC1" w14:textId="77777777" w:rsidR="0029270C" w:rsidRDefault="0029270C" w:rsidP="00AD4100">
      <w:pPr>
        <w:pStyle w:val="Formheader"/>
      </w:pPr>
      <w:r w:rsidRPr="000557B4">
        <w:rPr>
          <w:sz w:val="32"/>
          <w:szCs w:val="24"/>
        </w:rPr>
        <w:t>9.1 Monitoring, measurement, analysis and evaluation</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29270C" w14:paraId="099D8858" w14:textId="77777777" w:rsidTr="00CB2F3D">
        <w:trPr>
          <w:trHeight w:val="20"/>
          <w:tblHeader/>
          <w:jc w:val="center"/>
        </w:trPr>
        <w:tc>
          <w:tcPr>
            <w:tcW w:w="3768" w:type="dxa"/>
            <w:tcBorders>
              <w:bottom w:val="single" w:sz="48" w:space="0" w:color="FFFFFF" w:themeColor="background1"/>
            </w:tcBorders>
            <w:shd w:val="clear" w:color="auto" w:fill="214C4D" w:themeFill="background2" w:themeFillShade="40"/>
          </w:tcPr>
          <w:p w14:paraId="60AE17E5" w14:textId="77777777" w:rsidR="0029270C" w:rsidRPr="00A615D1" w:rsidRDefault="0029270C" w:rsidP="00CB2F3D">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11D7A0A2" w14:textId="77777777" w:rsidR="0029270C" w:rsidRDefault="0029270C" w:rsidP="00CB2F3D">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183A24AC" w14:textId="77777777" w:rsidR="0029270C" w:rsidRDefault="0029270C" w:rsidP="00CB2F3D">
            <w:pPr>
              <w:pStyle w:val="Formheadercolumn"/>
              <w:rPr>
                <w:color w:val="FFFFFF" w:themeColor="background1"/>
              </w:rPr>
            </w:pPr>
            <w:r>
              <w:rPr>
                <w:color w:val="FFFFFF" w:themeColor="background1"/>
              </w:rPr>
              <w:t>EVIDENCE REVIEWED</w:t>
            </w:r>
          </w:p>
        </w:tc>
      </w:tr>
      <w:tr w:rsidR="0029270C" w14:paraId="36B9D59A" w14:textId="77777777" w:rsidTr="00CB2F3D">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7B8451BC" w14:textId="450F3B31" w:rsidR="0029270C" w:rsidRPr="000A70D6" w:rsidRDefault="0029270C" w:rsidP="00CB2F3D">
            <w:pPr>
              <w:pStyle w:val="Formbody"/>
            </w:pPr>
            <w:r>
              <w:t xml:space="preserve">1. </w:t>
            </w:r>
            <w:r w:rsidR="0099565D" w:rsidRPr="0099565D">
              <w:t>How is it determined what should be monitored and measured?</w:t>
            </w:r>
          </w:p>
        </w:tc>
        <w:tc>
          <w:tcPr>
            <w:tcW w:w="3402" w:type="dxa"/>
            <w:tcBorders>
              <w:top w:val="single" w:sz="48" w:space="0" w:color="FFFFFF" w:themeColor="background1"/>
            </w:tcBorders>
            <w:shd w:val="solid" w:color="D0EAEB" w:themeColor="background2" w:fill="D0EAEB" w:themeFill="background2"/>
          </w:tcPr>
          <w:p w14:paraId="1E409B3A" w14:textId="77777777" w:rsidR="0029270C" w:rsidRPr="0017509C" w:rsidRDefault="0029270C" w:rsidP="00CB2F3D">
            <w:pPr>
              <w:pStyle w:val="Formbody"/>
            </w:pPr>
          </w:p>
        </w:tc>
        <w:tc>
          <w:tcPr>
            <w:tcW w:w="3320" w:type="dxa"/>
            <w:tcBorders>
              <w:top w:val="single" w:sz="48" w:space="0" w:color="FFFFFF" w:themeColor="background1"/>
            </w:tcBorders>
            <w:shd w:val="solid" w:color="D0EAEB" w:themeColor="background2" w:fill="D0EAEB" w:themeFill="background2"/>
          </w:tcPr>
          <w:p w14:paraId="2F8FB259" w14:textId="77777777" w:rsidR="0029270C" w:rsidRPr="0017509C" w:rsidRDefault="0029270C" w:rsidP="00CB2F3D">
            <w:pPr>
              <w:pStyle w:val="Formbody"/>
            </w:pPr>
          </w:p>
        </w:tc>
      </w:tr>
      <w:tr w:rsidR="0029270C" w14:paraId="7C03CF1C" w14:textId="77777777" w:rsidTr="0029270C">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1244438C" w14:textId="38F24B8B" w:rsidR="0029270C" w:rsidRPr="000A70D6" w:rsidRDefault="0029270C" w:rsidP="00B61339">
            <w:pPr>
              <w:pStyle w:val="Formbody"/>
              <w:tabs>
                <w:tab w:val="left" w:pos="735"/>
              </w:tabs>
            </w:pPr>
            <w:r>
              <w:t xml:space="preserve">2. </w:t>
            </w:r>
            <w:r w:rsidR="00B61339" w:rsidRPr="00B61339">
              <w:t>Review evidence of monitoring and measurement.</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5FE01A17"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3355C218" w14:textId="77777777" w:rsidR="0029270C" w:rsidRPr="0017509C" w:rsidRDefault="0029270C" w:rsidP="00CB2F3D">
            <w:pPr>
              <w:pStyle w:val="Formbody"/>
            </w:pPr>
          </w:p>
        </w:tc>
      </w:tr>
      <w:tr w:rsidR="0029270C" w14:paraId="5521FC5A" w14:textId="77777777" w:rsidTr="0029270C">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2B8C4AB" w14:textId="14CEF907" w:rsidR="0029270C" w:rsidRDefault="0029270C" w:rsidP="00CB2F3D">
            <w:pPr>
              <w:pStyle w:val="Formbody"/>
            </w:pPr>
            <w:r>
              <w:t xml:space="preserve">3. </w:t>
            </w:r>
            <w:r w:rsidR="005D180D" w:rsidRPr="005D2822">
              <w:t>What procedures are in place to cover monitoring and measurement in different areas?</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455DB288"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3696E027" w14:textId="77777777" w:rsidR="0029270C" w:rsidRPr="0017509C" w:rsidRDefault="0029270C" w:rsidP="00CB2F3D">
            <w:pPr>
              <w:pStyle w:val="Formbody"/>
            </w:pPr>
          </w:p>
        </w:tc>
      </w:tr>
      <w:tr w:rsidR="0029270C" w14:paraId="6F980ECA" w14:textId="77777777" w:rsidTr="0029270C">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C10AEB1" w14:textId="501ADFF3" w:rsidR="0029270C" w:rsidRDefault="0029270C" w:rsidP="00CB2F3D">
            <w:pPr>
              <w:pStyle w:val="Formbody"/>
            </w:pPr>
            <w:r>
              <w:t xml:space="preserve">4. </w:t>
            </w:r>
            <w:r w:rsidR="00096666">
              <w:t>How are results reported?</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70A90E5"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2B657DCE" w14:textId="77777777" w:rsidR="0029270C" w:rsidRPr="0017509C" w:rsidRDefault="0029270C" w:rsidP="00CB2F3D">
            <w:pPr>
              <w:pStyle w:val="Formbody"/>
            </w:pPr>
          </w:p>
        </w:tc>
      </w:tr>
    </w:tbl>
    <w:p w14:paraId="2918B872" w14:textId="533E1BBC" w:rsidR="00627176" w:rsidRDefault="00627176" w:rsidP="00FC5D09"/>
    <w:p w14:paraId="0605ACC4" w14:textId="77777777" w:rsidR="00FF4785" w:rsidRDefault="00FF4785" w:rsidP="00FF4785">
      <w:pPr>
        <w:pStyle w:val="Formheader"/>
      </w:pPr>
      <w:r>
        <w:rPr>
          <w:sz w:val="32"/>
          <w:szCs w:val="24"/>
        </w:rPr>
        <w:t>9.2 Internal audit</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29270C" w14:paraId="09214632" w14:textId="77777777" w:rsidTr="00CB2F3D">
        <w:trPr>
          <w:trHeight w:val="20"/>
          <w:tblHeader/>
          <w:jc w:val="center"/>
        </w:trPr>
        <w:tc>
          <w:tcPr>
            <w:tcW w:w="3768" w:type="dxa"/>
            <w:tcBorders>
              <w:bottom w:val="single" w:sz="48" w:space="0" w:color="FFFFFF" w:themeColor="background1"/>
            </w:tcBorders>
            <w:shd w:val="clear" w:color="auto" w:fill="214C4D" w:themeFill="background2" w:themeFillShade="40"/>
          </w:tcPr>
          <w:p w14:paraId="3B6ABA0A" w14:textId="77777777" w:rsidR="0029270C" w:rsidRPr="00A615D1" w:rsidRDefault="0029270C" w:rsidP="00CB2F3D">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086FEF5F" w14:textId="77777777" w:rsidR="0029270C" w:rsidRDefault="0029270C" w:rsidP="00CB2F3D">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493ECBE7" w14:textId="77777777" w:rsidR="0029270C" w:rsidRDefault="0029270C" w:rsidP="00CB2F3D">
            <w:pPr>
              <w:pStyle w:val="Formheadercolumn"/>
              <w:rPr>
                <w:color w:val="FFFFFF" w:themeColor="background1"/>
              </w:rPr>
            </w:pPr>
            <w:r>
              <w:rPr>
                <w:color w:val="FFFFFF" w:themeColor="background1"/>
              </w:rPr>
              <w:t>EVIDENCE REVIEWED</w:t>
            </w:r>
          </w:p>
        </w:tc>
      </w:tr>
      <w:tr w:rsidR="0029270C" w14:paraId="30275F18" w14:textId="77777777" w:rsidTr="00CB2F3D">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5C8EA781" w14:textId="30A2FC6B" w:rsidR="0029270C" w:rsidRPr="000A70D6" w:rsidRDefault="0029270C" w:rsidP="00CB2F3D">
            <w:pPr>
              <w:pStyle w:val="Formbody"/>
            </w:pPr>
            <w:r>
              <w:t xml:space="preserve">1. </w:t>
            </w:r>
            <w:r w:rsidR="00A10897">
              <w:t>How often are internal audits carried out?</w:t>
            </w:r>
            <w:r w:rsidR="00A10897">
              <w:tab/>
            </w:r>
          </w:p>
        </w:tc>
        <w:tc>
          <w:tcPr>
            <w:tcW w:w="3402" w:type="dxa"/>
            <w:tcBorders>
              <w:top w:val="single" w:sz="48" w:space="0" w:color="FFFFFF" w:themeColor="background1"/>
            </w:tcBorders>
            <w:shd w:val="solid" w:color="D0EAEB" w:themeColor="background2" w:fill="D0EAEB" w:themeFill="background2"/>
          </w:tcPr>
          <w:p w14:paraId="67BCFAAB" w14:textId="77777777" w:rsidR="0029270C" w:rsidRPr="0017509C" w:rsidRDefault="0029270C" w:rsidP="00CB2F3D">
            <w:pPr>
              <w:pStyle w:val="Formbody"/>
            </w:pPr>
          </w:p>
        </w:tc>
        <w:tc>
          <w:tcPr>
            <w:tcW w:w="3320" w:type="dxa"/>
            <w:tcBorders>
              <w:top w:val="single" w:sz="48" w:space="0" w:color="FFFFFF" w:themeColor="background1"/>
            </w:tcBorders>
            <w:shd w:val="solid" w:color="D0EAEB" w:themeColor="background2" w:fill="D0EAEB" w:themeFill="background2"/>
          </w:tcPr>
          <w:p w14:paraId="57E96728" w14:textId="77777777" w:rsidR="0029270C" w:rsidRPr="0017509C" w:rsidRDefault="0029270C" w:rsidP="00CB2F3D">
            <w:pPr>
              <w:pStyle w:val="Formbody"/>
            </w:pPr>
          </w:p>
        </w:tc>
      </w:tr>
      <w:tr w:rsidR="0029270C" w14:paraId="5457AEA8"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7177F555" w14:textId="51F0536E" w:rsidR="0029270C" w:rsidRPr="000A70D6" w:rsidRDefault="0029270C" w:rsidP="00CB2F3D">
            <w:pPr>
              <w:pStyle w:val="Formbody"/>
            </w:pPr>
            <w:r>
              <w:t xml:space="preserve">2. </w:t>
            </w:r>
            <w:r w:rsidR="00643E59">
              <w:t>Who carries them out?</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220BA103"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332CAF8E" w14:textId="77777777" w:rsidR="0029270C" w:rsidRPr="0017509C" w:rsidRDefault="0029270C" w:rsidP="00CB2F3D">
            <w:pPr>
              <w:pStyle w:val="Formbody"/>
            </w:pPr>
          </w:p>
        </w:tc>
      </w:tr>
      <w:tr w:rsidR="0029270C" w14:paraId="4345AF46"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2D4353A" w14:textId="0E35FEEC" w:rsidR="0029270C" w:rsidRDefault="0029270C" w:rsidP="00CB2F3D">
            <w:pPr>
              <w:pStyle w:val="Formbody"/>
            </w:pPr>
            <w:r>
              <w:t xml:space="preserve">3. </w:t>
            </w:r>
            <w:r w:rsidR="00D35BB2">
              <w:t>Are the auditors objective and impartial?</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620AD5DF"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54BBCA1D" w14:textId="77777777" w:rsidR="0029270C" w:rsidRPr="0017509C" w:rsidRDefault="0029270C" w:rsidP="00CB2F3D">
            <w:pPr>
              <w:pStyle w:val="Formbody"/>
            </w:pPr>
          </w:p>
        </w:tc>
      </w:tr>
      <w:tr w:rsidR="0029270C" w14:paraId="1263168C"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361EA1E" w14:textId="0308F440" w:rsidR="0029270C" w:rsidRDefault="0029270C" w:rsidP="00CB2F3D">
            <w:pPr>
              <w:pStyle w:val="Formbody"/>
            </w:pPr>
            <w:r>
              <w:t xml:space="preserve">4. </w:t>
            </w:r>
            <w:r w:rsidR="004E6F87">
              <w:t>May I review the most recent internal audit report?</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E5F6AFF"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6D989A44" w14:textId="77777777" w:rsidR="0029270C" w:rsidRPr="0017509C" w:rsidRDefault="0029270C" w:rsidP="00CB2F3D">
            <w:pPr>
              <w:pStyle w:val="Formbody"/>
            </w:pPr>
          </w:p>
        </w:tc>
      </w:tr>
      <w:tr w:rsidR="0029270C" w14:paraId="5842B671"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7E64A570" w14:textId="78580C70" w:rsidR="0029270C" w:rsidRDefault="0029270C" w:rsidP="00CB2F3D">
            <w:pPr>
              <w:pStyle w:val="Formbody"/>
            </w:pPr>
            <w:r>
              <w:t xml:space="preserve">5. </w:t>
            </w:r>
            <w:r w:rsidR="00324ECB">
              <w:t>Have any nonconformities resulting from previous audits been addressed?</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762BBCCF"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06F74C9C" w14:textId="77777777" w:rsidR="0029270C" w:rsidRPr="0017509C" w:rsidRDefault="0029270C" w:rsidP="00CB2F3D">
            <w:pPr>
              <w:pStyle w:val="Formbody"/>
            </w:pPr>
          </w:p>
        </w:tc>
      </w:tr>
      <w:tr w:rsidR="0029270C" w14:paraId="582C12B7"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125DE89E" w14:textId="4F71D820" w:rsidR="0029270C" w:rsidRDefault="0029270C" w:rsidP="00CB2F3D">
            <w:pPr>
              <w:pStyle w:val="Formbody"/>
            </w:pPr>
            <w:r>
              <w:lastRenderedPageBreak/>
              <w:t xml:space="preserve">6. </w:t>
            </w:r>
            <w:r w:rsidR="00EA1A22">
              <w:t>Does the audit programme cover the complete scope of the BCMS?</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7B1A787"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3574AD60" w14:textId="77777777" w:rsidR="0029270C" w:rsidRPr="0017509C" w:rsidRDefault="0029270C" w:rsidP="00CB2F3D">
            <w:pPr>
              <w:pStyle w:val="Formbody"/>
            </w:pPr>
          </w:p>
        </w:tc>
      </w:tr>
    </w:tbl>
    <w:p w14:paraId="37971E1B" w14:textId="2966AA5D" w:rsidR="0029270C" w:rsidRDefault="0029270C" w:rsidP="00FC5D09"/>
    <w:p w14:paraId="111847B2" w14:textId="77777777" w:rsidR="008C4187" w:rsidRDefault="008C4187" w:rsidP="0029099A">
      <w:pPr>
        <w:pStyle w:val="Formheader"/>
      </w:pPr>
      <w:r w:rsidRPr="007748FE">
        <w:rPr>
          <w:sz w:val="32"/>
          <w:szCs w:val="24"/>
        </w:rPr>
        <w:t>9.3 Management review</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29270C" w14:paraId="55C2F934" w14:textId="77777777" w:rsidTr="00CB2F3D">
        <w:trPr>
          <w:trHeight w:val="20"/>
          <w:tblHeader/>
          <w:jc w:val="center"/>
        </w:trPr>
        <w:tc>
          <w:tcPr>
            <w:tcW w:w="3768" w:type="dxa"/>
            <w:tcBorders>
              <w:bottom w:val="single" w:sz="48" w:space="0" w:color="FFFFFF" w:themeColor="background1"/>
            </w:tcBorders>
            <w:shd w:val="clear" w:color="auto" w:fill="214C4D" w:themeFill="background2" w:themeFillShade="40"/>
          </w:tcPr>
          <w:p w14:paraId="4BF25B41" w14:textId="77777777" w:rsidR="0029270C" w:rsidRPr="00A615D1" w:rsidRDefault="0029270C" w:rsidP="00CB2F3D">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2BA3AC73" w14:textId="77777777" w:rsidR="0029270C" w:rsidRDefault="0029270C" w:rsidP="00CB2F3D">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411B7777" w14:textId="77777777" w:rsidR="0029270C" w:rsidRDefault="0029270C" w:rsidP="00CB2F3D">
            <w:pPr>
              <w:pStyle w:val="Formheadercolumn"/>
              <w:rPr>
                <w:color w:val="FFFFFF" w:themeColor="background1"/>
              </w:rPr>
            </w:pPr>
            <w:r>
              <w:rPr>
                <w:color w:val="FFFFFF" w:themeColor="background1"/>
              </w:rPr>
              <w:t>EVIDENCE REVIEWED</w:t>
            </w:r>
          </w:p>
        </w:tc>
      </w:tr>
      <w:tr w:rsidR="0029270C" w14:paraId="46CC95EE" w14:textId="77777777" w:rsidTr="00CB2F3D">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3DF2C17" w14:textId="6559875E" w:rsidR="0029270C" w:rsidRPr="000A70D6" w:rsidRDefault="0029270C" w:rsidP="00CB2F3D">
            <w:pPr>
              <w:pStyle w:val="Formbody"/>
            </w:pPr>
            <w:r>
              <w:t xml:space="preserve">1. </w:t>
            </w:r>
            <w:r w:rsidR="00914561">
              <w:t>How often are management reviews carried out?</w:t>
            </w:r>
          </w:p>
        </w:tc>
        <w:tc>
          <w:tcPr>
            <w:tcW w:w="3402" w:type="dxa"/>
            <w:tcBorders>
              <w:top w:val="single" w:sz="48" w:space="0" w:color="FFFFFF" w:themeColor="background1"/>
            </w:tcBorders>
            <w:shd w:val="solid" w:color="D0EAEB" w:themeColor="background2" w:fill="D0EAEB" w:themeFill="background2"/>
          </w:tcPr>
          <w:p w14:paraId="13AB2CEC" w14:textId="77777777" w:rsidR="0029270C" w:rsidRPr="0017509C" w:rsidRDefault="0029270C" w:rsidP="00CB2F3D">
            <w:pPr>
              <w:pStyle w:val="Formbody"/>
            </w:pPr>
          </w:p>
        </w:tc>
        <w:tc>
          <w:tcPr>
            <w:tcW w:w="3320" w:type="dxa"/>
            <w:tcBorders>
              <w:top w:val="single" w:sz="48" w:space="0" w:color="FFFFFF" w:themeColor="background1"/>
            </w:tcBorders>
            <w:shd w:val="solid" w:color="D0EAEB" w:themeColor="background2" w:fill="D0EAEB" w:themeFill="background2"/>
          </w:tcPr>
          <w:p w14:paraId="28E726EA" w14:textId="77777777" w:rsidR="0029270C" w:rsidRPr="0017509C" w:rsidRDefault="0029270C" w:rsidP="00CB2F3D">
            <w:pPr>
              <w:pStyle w:val="Formbody"/>
            </w:pPr>
          </w:p>
        </w:tc>
      </w:tr>
      <w:tr w:rsidR="0029270C" w14:paraId="1AAE7D0F"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1A0AAC5" w14:textId="4EFFC43F" w:rsidR="0029270C" w:rsidRPr="000A70D6" w:rsidRDefault="0029270C" w:rsidP="00CB2F3D">
            <w:pPr>
              <w:pStyle w:val="Formbody"/>
            </w:pPr>
            <w:r>
              <w:t xml:space="preserve">2. </w:t>
            </w:r>
            <w:r w:rsidR="00FA436D">
              <w:t>Who attends them?</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7BC42333"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2E87615A" w14:textId="77777777" w:rsidR="0029270C" w:rsidRPr="0017509C" w:rsidRDefault="0029270C" w:rsidP="00CB2F3D">
            <w:pPr>
              <w:pStyle w:val="Formbody"/>
            </w:pPr>
          </w:p>
        </w:tc>
      </w:tr>
      <w:tr w:rsidR="0029270C" w14:paraId="6F5A7DD8"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300673E" w14:textId="7506E36D" w:rsidR="0029270C" w:rsidRDefault="0029270C" w:rsidP="00CB2F3D">
            <w:pPr>
              <w:pStyle w:val="Formbody"/>
            </w:pPr>
            <w:r>
              <w:t xml:space="preserve">3. </w:t>
            </w:r>
            <w:r w:rsidR="00425168">
              <w:t>Are they minuted?</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185713E"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67562872" w14:textId="77777777" w:rsidR="0029270C" w:rsidRPr="0017509C" w:rsidRDefault="0029270C" w:rsidP="00CB2F3D">
            <w:pPr>
              <w:pStyle w:val="Formbody"/>
            </w:pPr>
          </w:p>
        </w:tc>
      </w:tr>
      <w:tr w:rsidR="0029270C" w14:paraId="33A48DE4"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7D9ABEE7" w14:textId="7DD9861D" w:rsidR="0029270C" w:rsidRDefault="0029270C" w:rsidP="00CB2F3D">
            <w:pPr>
              <w:pStyle w:val="Formbody"/>
            </w:pPr>
            <w:r>
              <w:t xml:space="preserve">4. </w:t>
            </w:r>
            <w:r w:rsidR="00A2102B">
              <w:t>Are all inputs in 9.3.2 covered in management reviews?</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49A9270"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28F0A988" w14:textId="77777777" w:rsidR="0029270C" w:rsidRPr="0017509C" w:rsidRDefault="0029270C" w:rsidP="00CB2F3D">
            <w:pPr>
              <w:pStyle w:val="Formbody"/>
            </w:pPr>
          </w:p>
        </w:tc>
      </w:tr>
      <w:tr w:rsidR="0029270C" w14:paraId="3DA65DBA"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AE4223E" w14:textId="63F393BE" w:rsidR="0029270C" w:rsidRDefault="0029270C" w:rsidP="00CB2F3D">
            <w:pPr>
              <w:pStyle w:val="Formbody"/>
            </w:pPr>
            <w:r>
              <w:t xml:space="preserve">5. </w:t>
            </w:r>
            <w:r w:rsidR="00D17106" w:rsidRPr="00B11A34">
              <w:t>Review the results of the most recent one.</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2D028A21"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5579D327" w14:textId="77777777" w:rsidR="0029270C" w:rsidRPr="0017509C" w:rsidRDefault="0029270C" w:rsidP="00CB2F3D">
            <w:pPr>
              <w:pStyle w:val="Formbody"/>
            </w:pPr>
          </w:p>
        </w:tc>
      </w:tr>
      <w:tr w:rsidR="0029270C" w14:paraId="55C7C794"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2668B41" w14:textId="79DB13EF" w:rsidR="0029270C" w:rsidRDefault="0029270C" w:rsidP="00CB2F3D">
            <w:pPr>
              <w:pStyle w:val="Formbody"/>
            </w:pPr>
            <w:r>
              <w:t xml:space="preserve">6. </w:t>
            </w:r>
            <w:r w:rsidR="001A38E8">
              <w:t>What outputs resulted from it?</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22F8F88F"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4464456A" w14:textId="77777777" w:rsidR="0029270C" w:rsidRPr="0017509C" w:rsidRDefault="0029270C" w:rsidP="00CB2F3D">
            <w:pPr>
              <w:pStyle w:val="Formbody"/>
            </w:pPr>
          </w:p>
        </w:tc>
      </w:tr>
      <w:tr w:rsidR="0029270C" w14:paraId="3D50FC05" w14:textId="77777777" w:rsidTr="00CB2F3D">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6C404AF6" w14:textId="5F7DAAF5" w:rsidR="0029270C" w:rsidRDefault="0029270C" w:rsidP="00CB2F3D">
            <w:pPr>
              <w:pStyle w:val="Formbody"/>
            </w:pPr>
            <w:r>
              <w:t xml:space="preserve">7. </w:t>
            </w:r>
            <w:r w:rsidR="00126271">
              <w:t>Does the management review represent a reasonable assessment of the health of the BCMS?</w:t>
            </w:r>
          </w:p>
        </w:tc>
        <w:tc>
          <w:tcPr>
            <w:tcW w:w="3402" w:type="dxa"/>
            <w:tcBorders>
              <w:top w:val="single" w:sz="48" w:space="0" w:color="FFFFFF" w:themeColor="background1"/>
            </w:tcBorders>
            <w:shd w:val="solid" w:color="D0EAEB" w:themeColor="background2" w:fill="D0EAEB" w:themeFill="background2"/>
          </w:tcPr>
          <w:p w14:paraId="7988A32B" w14:textId="77777777" w:rsidR="0029270C" w:rsidRPr="0017509C" w:rsidRDefault="0029270C" w:rsidP="00CB2F3D">
            <w:pPr>
              <w:pStyle w:val="Formbody"/>
            </w:pPr>
          </w:p>
        </w:tc>
        <w:tc>
          <w:tcPr>
            <w:tcW w:w="3320" w:type="dxa"/>
            <w:tcBorders>
              <w:top w:val="single" w:sz="48" w:space="0" w:color="FFFFFF" w:themeColor="background1"/>
            </w:tcBorders>
            <w:shd w:val="solid" w:color="D0EAEB" w:themeColor="background2" w:fill="D0EAEB" w:themeFill="background2"/>
          </w:tcPr>
          <w:p w14:paraId="09E8A6BB" w14:textId="77777777" w:rsidR="0029270C" w:rsidRPr="0017509C" w:rsidRDefault="0029270C" w:rsidP="00CB2F3D">
            <w:pPr>
              <w:pStyle w:val="Formbody"/>
            </w:pPr>
          </w:p>
        </w:tc>
      </w:tr>
    </w:tbl>
    <w:p w14:paraId="7E7E3CE0" w14:textId="5ED32773" w:rsidR="005879E5" w:rsidRDefault="005879E5" w:rsidP="00FC5D09"/>
    <w:p w14:paraId="659D3DC4" w14:textId="77777777" w:rsidR="005879E5" w:rsidRDefault="005879E5">
      <w:pPr>
        <w:spacing w:before="0" w:after="160" w:line="259" w:lineRule="auto"/>
      </w:pPr>
      <w:r>
        <w:br w:type="page"/>
      </w:r>
    </w:p>
    <w:p w14:paraId="07C47B86" w14:textId="77777777" w:rsidR="00E233CD" w:rsidRDefault="00E233CD" w:rsidP="00E233CD">
      <w:pPr>
        <w:pStyle w:val="Formheader"/>
      </w:pPr>
      <w:r>
        <w:lastRenderedPageBreak/>
        <w:t>10 Improvement</w:t>
      </w:r>
    </w:p>
    <w:p w14:paraId="17C36D6B" w14:textId="77777777" w:rsidR="00E233CD" w:rsidRDefault="00E233CD" w:rsidP="00E233CD">
      <w:pPr>
        <w:pStyle w:val="Formheader"/>
      </w:pPr>
      <w:r>
        <w:rPr>
          <w:sz w:val="32"/>
          <w:szCs w:val="24"/>
        </w:rPr>
        <w:t xml:space="preserve">10.1 </w:t>
      </w:r>
      <w:r w:rsidRPr="00D4598E">
        <w:rPr>
          <w:sz w:val="32"/>
          <w:szCs w:val="24"/>
        </w:rPr>
        <w:t>Incident, nonconformity and corrective action</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29270C" w14:paraId="2F999431" w14:textId="77777777" w:rsidTr="00CB2F3D">
        <w:trPr>
          <w:trHeight w:val="20"/>
          <w:tblHeader/>
          <w:jc w:val="center"/>
        </w:trPr>
        <w:tc>
          <w:tcPr>
            <w:tcW w:w="3768" w:type="dxa"/>
            <w:tcBorders>
              <w:bottom w:val="single" w:sz="48" w:space="0" w:color="FFFFFF" w:themeColor="background1"/>
            </w:tcBorders>
            <w:shd w:val="clear" w:color="auto" w:fill="214C4D" w:themeFill="background2" w:themeFillShade="40"/>
          </w:tcPr>
          <w:p w14:paraId="5877336E" w14:textId="77777777" w:rsidR="0029270C" w:rsidRPr="00A615D1" w:rsidRDefault="0029270C" w:rsidP="00CB2F3D">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6FFCFA05" w14:textId="77777777" w:rsidR="0029270C" w:rsidRDefault="0029270C" w:rsidP="00CB2F3D">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571083B5" w14:textId="77777777" w:rsidR="0029270C" w:rsidRDefault="0029270C" w:rsidP="00CB2F3D">
            <w:pPr>
              <w:pStyle w:val="Formheadercolumn"/>
              <w:rPr>
                <w:color w:val="FFFFFF" w:themeColor="background1"/>
              </w:rPr>
            </w:pPr>
            <w:r>
              <w:rPr>
                <w:color w:val="FFFFFF" w:themeColor="background1"/>
              </w:rPr>
              <w:t>EVIDENCE REVIEWED</w:t>
            </w:r>
          </w:p>
        </w:tc>
      </w:tr>
      <w:tr w:rsidR="0029270C" w14:paraId="2308E481" w14:textId="77777777" w:rsidTr="00CB2F3D">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1D6E2AF" w14:textId="68FFCD43" w:rsidR="0029270C" w:rsidRPr="000A70D6" w:rsidRDefault="0029270C" w:rsidP="00CB2F3D">
            <w:pPr>
              <w:pStyle w:val="Formbody"/>
            </w:pPr>
            <w:r>
              <w:t xml:space="preserve">1. </w:t>
            </w:r>
            <w:r w:rsidR="00F84266">
              <w:t>How are nonconformities identified?</w:t>
            </w:r>
          </w:p>
        </w:tc>
        <w:tc>
          <w:tcPr>
            <w:tcW w:w="3402" w:type="dxa"/>
            <w:tcBorders>
              <w:top w:val="single" w:sz="48" w:space="0" w:color="FFFFFF" w:themeColor="background1"/>
            </w:tcBorders>
            <w:shd w:val="solid" w:color="D0EAEB" w:themeColor="background2" w:fill="D0EAEB" w:themeFill="background2"/>
          </w:tcPr>
          <w:p w14:paraId="1BC326F9" w14:textId="77777777" w:rsidR="0029270C" w:rsidRPr="0017509C" w:rsidRDefault="0029270C" w:rsidP="00CB2F3D">
            <w:pPr>
              <w:pStyle w:val="Formbody"/>
            </w:pPr>
          </w:p>
        </w:tc>
        <w:tc>
          <w:tcPr>
            <w:tcW w:w="3320" w:type="dxa"/>
            <w:tcBorders>
              <w:top w:val="single" w:sz="48" w:space="0" w:color="FFFFFF" w:themeColor="background1"/>
            </w:tcBorders>
            <w:shd w:val="solid" w:color="D0EAEB" w:themeColor="background2" w:fill="D0EAEB" w:themeFill="background2"/>
          </w:tcPr>
          <w:p w14:paraId="28BAD84E" w14:textId="77777777" w:rsidR="0029270C" w:rsidRPr="0017509C" w:rsidRDefault="0029270C" w:rsidP="00CB2F3D">
            <w:pPr>
              <w:pStyle w:val="Formbody"/>
            </w:pPr>
          </w:p>
        </w:tc>
      </w:tr>
      <w:tr w:rsidR="0029270C" w14:paraId="2DE20A51"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2732FD3C" w14:textId="53A98FC7" w:rsidR="0029270C" w:rsidRPr="000A70D6" w:rsidRDefault="0029270C" w:rsidP="00CB2F3D">
            <w:pPr>
              <w:pStyle w:val="Formbody"/>
            </w:pPr>
            <w:r>
              <w:t xml:space="preserve">2. </w:t>
            </w:r>
            <w:r w:rsidR="006B2D41">
              <w:t>How are they recorded?</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6A29AE80"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5C185E2F" w14:textId="77777777" w:rsidR="0029270C" w:rsidRPr="0017509C" w:rsidRDefault="0029270C" w:rsidP="00CB2F3D">
            <w:pPr>
              <w:pStyle w:val="Formbody"/>
            </w:pPr>
          </w:p>
        </w:tc>
      </w:tr>
      <w:tr w:rsidR="0029270C" w14:paraId="157CA2CA"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53B285B7" w14:textId="146BFA73" w:rsidR="0029270C" w:rsidRDefault="0029270C" w:rsidP="00CB2F3D">
            <w:pPr>
              <w:pStyle w:val="Formbody"/>
            </w:pPr>
            <w:r>
              <w:t xml:space="preserve">3. </w:t>
            </w:r>
            <w:r w:rsidR="00A16731" w:rsidRPr="008E742B">
              <w:t>Review the records of a recent nonconformity.</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02C0917B"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3099C08D" w14:textId="77777777" w:rsidR="0029270C" w:rsidRPr="0017509C" w:rsidRDefault="0029270C" w:rsidP="00CB2F3D">
            <w:pPr>
              <w:pStyle w:val="Formbody"/>
            </w:pPr>
          </w:p>
        </w:tc>
      </w:tr>
      <w:tr w:rsidR="0029270C" w14:paraId="55601174"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97DE763" w14:textId="233EA6FF" w:rsidR="0029270C" w:rsidRDefault="0029270C" w:rsidP="00CB2F3D">
            <w:pPr>
              <w:pStyle w:val="Formbody"/>
            </w:pPr>
            <w:r>
              <w:t xml:space="preserve">4. </w:t>
            </w:r>
            <w:r w:rsidR="0051670D">
              <w:t>Was appropriate action taken to correct it and address the underlying causes?</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1E22B029"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33CCDDA7" w14:textId="77777777" w:rsidR="0029270C" w:rsidRPr="0017509C" w:rsidRDefault="0029270C" w:rsidP="00CB2F3D">
            <w:pPr>
              <w:pStyle w:val="Formbody"/>
            </w:pPr>
          </w:p>
        </w:tc>
      </w:tr>
      <w:tr w:rsidR="0029270C" w14:paraId="561B7262"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18A7B69" w14:textId="3CDDBC03" w:rsidR="0029270C" w:rsidRDefault="0029270C" w:rsidP="00CB2F3D">
            <w:pPr>
              <w:pStyle w:val="Formbody"/>
            </w:pPr>
            <w:r>
              <w:t xml:space="preserve">5. </w:t>
            </w:r>
            <w:r w:rsidR="00EE4278">
              <w:t>Was the effectiveness of the corrective action reviewed?</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18AD570B"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4CF10A0D" w14:textId="77777777" w:rsidR="0029270C" w:rsidRPr="0017509C" w:rsidRDefault="0029270C" w:rsidP="00CB2F3D">
            <w:pPr>
              <w:pStyle w:val="Formbody"/>
            </w:pPr>
          </w:p>
        </w:tc>
      </w:tr>
    </w:tbl>
    <w:p w14:paraId="5396BA55" w14:textId="3329BE84" w:rsidR="0029270C" w:rsidRDefault="0029270C" w:rsidP="00FC5D09"/>
    <w:p w14:paraId="70494B52" w14:textId="77777777" w:rsidR="00607AD7" w:rsidRDefault="00607AD7" w:rsidP="00607AD7">
      <w:pPr>
        <w:pStyle w:val="Formheader"/>
      </w:pPr>
      <w:r>
        <w:rPr>
          <w:sz w:val="32"/>
          <w:szCs w:val="24"/>
        </w:rPr>
        <w:t>10.2 Continual improvement</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768"/>
        <w:gridCol w:w="3402"/>
        <w:gridCol w:w="3320"/>
      </w:tblGrid>
      <w:tr w:rsidR="0029270C" w14:paraId="308A1F24" w14:textId="77777777" w:rsidTr="00CB2F3D">
        <w:trPr>
          <w:trHeight w:val="20"/>
          <w:tblHeader/>
          <w:jc w:val="center"/>
        </w:trPr>
        <w:tc>
          <w:tcPr>
            <w:tcW w:w="3768" w:type="dxa"/>
            <w:tcBorders>
              <w:bottom w:val="single" w:sz="48" w:space="0" w:color="FFFFFF" w:themeColor="background1"/>
            </w:tcBorders>
            <w:shd w:val="clear" w:color="auto" w:fill="214C4D" w:themeFill="background2" w:themeFillShade="40"/>
          </w:tcPr>
          <w:p w14:paraId="0B648BE5" w14:textId="77777777" w:rsidR="0029270C" w:rsidRPr="00A615D1" w:rsidRDefault="0029270C" w:rsidP="00CB2F3D">
            <w:pPr>
              <w:pStyle w:val="Formheadercolumn"/>
              <w:rPr>
                <w:color w:val="FFFFFF" w:themeColor="background1"/>
              </w:rPr>
            </w:pPr>
            <w:r>
              <w:rPr>
                <w:color w:val="FFFFFF" w:themeColor="background1"/>
              </w:rPr>
              <w:t>RECOMMENDED QUESTIONS</w:t>
            </w:r>
          </w:p>
        </w:tc>
        <w:tc>
          <w:tcPr>
            <w:tcW w:w="3402" w:type="dxa"/>
            <w:tcBorders>
              <w:bottom w:val="single" w:sz="48" w:space="0" w:color="FFFFFF" w:themeColor="background1"/>
            </w:tcBorders>
            <w:shd w:val="clear" w:color="auto" w:fill="214C4D" w:themeFill="background2" w:themeFillShade="40"/>
          </w:tcPr>
          <w:p w14:paraId="2B578D42" w14:textId="77777777" w:rsidR="0029270C" w:rsidRDefault="0029270C" w:rsidP="00CB2F3D">
            <w:pPr>
              <w:pStyle w:val="Formheadercolumn"/>
              <w:rPr>
                <w:color w:val="FFFFFF" w:themeColor="background1"/>
              </w:rPr>
            </w:pPr>
            <w:r>
              <w:rPr>
                <w:color w:val="FFFFFF" w:themeColor="background1"/>
              </w:rPr>
              <w:t>AUDIT FINDINGS</w:t>
            </w:r>
          </w:p>
        </w:tc>
        <w:tc>
          <w:tcPr>
            <w:tcW w:w="3320" w:type="dxa"/>
            <w:tcBorders>
              <w:bottom w:val="single" w:sz="48" w:space="0" w:color="FFFFFF" w:themeColor="background1"/>
            </w:tcBorders>
            <w:shd w:val="clear" w:color="auto" w:fill="214C4D" w:themeFill="background2" w:themeFillShade="40"/>
          </w:tcPr>
          <w:p w14:paraId="58D2F83D" w14:textId="77777777" w:rsidR="0029270C" w:rsidRDefault="0029270C" w:rsidP="00CB2F3D">
            <w:pPr>
              <w:pStyle w:val="Formheadercolumn"/>
              <w:rPr>
                <w:color w:val="FFFFFF" w:themeColor="background1"/>
              </w:rPr>
            </w:pPr>
            <w:r>
              <w:rPr>
                <w:color w:val="FFFFFF" w:themeColor="background1"/>
              </w:rPr>
              <w:t>EVIDENCE REVIEWED</w:t>
            </w:r>
          </w:p>
        </w:tc>
      </w:tr>
      <w:tr w:rsidR="0029270C" w14:paraId="3890E7B7" w14:textId="77777777" w:rsidTr="00CB2F3D">
        <w:trPr>
          <w:trHeight w:val="67"/>
          <w:jc w:val="center"/>
        </w:trPr>
        <w:tc>
          <w:tcPr>
            <w:tcW w:w="3768" w:type="dxa"/>
            <w:tcBorders>
              <w:top w:val="single" w:sz="48" w:space="0" w:color="FFFFFF" w:themeColor="background1"/>
            </w:tcBorders>
            <w:shd w:val="clear" w:color="auto" w:fill="auto"/>
            <w:tcMar>
              <w:top w:w="113" w:type="dxa"/>
              <w:left w:w="198" w:type="dxa"/>
              <w:bottom w:w="113" w:type="dxa"/>
              <w:right w:w="198" w:type="dxa"/>
            </w:tcMar>
          </w:tcPr>
          <w:p w14:paraId="3DD97FE5" w14:textId="5D341240" w:rsidR="0029270C" w:rsidRPr="000A70D6" w:rsidRDefault="0029270C" w:rsidP="00CB2F3D">
            <w:pPr>
              <w:pStyle w:val="Formbody"/>
            </w:pPr>
            <w:r>
              <w:t xml:space="preserve">1. </w:t>
            </w:r>
            <w:r w:rsidR="00736566" w:rsidRPr="00A60B37">
              <w:t>How are improvements identified?</w:t>
            </w:r>
          </w:p>
        </w:tc>
        <w:tc>
          <w:tcPr>
            <w:tcW w:w="3402" w:type="dxa"/>
            <w:tcBorders>
              <w:top w:val="single" w:sz="48" w:space="0" w:color="FFFFFF" w:themeColor="background1"/>
            </w:tcBorders>
            <w:shd w:val="solid" w:color="D0EAEB" w:themeColor="background2" w:fill="D0EAEB" w:themeFill="background2"/>
          </w:tcPr>
          <w:p w14:paraId="5C0C4989" w14:textId="77777777" w:rsidR="0029270C" w:rsidRPr="0017509C" w:rsidRDefault="0029270C" w:rsidP="00CB2F3D">
            <w:pPr>
              <w:pStyle w:val="Formbody"/>
            </w:pPr>
          </w:p>
        </w:tc>
        <w:tc>
          <w:tcPr>
            <w:tcW w:w="3320" w:type="dxa"/>
            <w:tcBorders>
              <w:top w:val="single" w:sz="48" w:space="0" w:color="FFFFFF" w:themeColor="background1"/>
            </w:tcBorders>
            <w:shd w:val="solid" w:color="D0EAEB" w:themeColor="background2" w:fill="D0EAEB" w:themeFill="background2"/>
          </w:tcPr>
          <w:p w14:paraId="5E6DE256" w14:textId="77777777" w:rsidR="0029270C" w:rsidRPr="0017509C" w:rsidRDefault="0029270C" w:rsidP="00CB2F3D">
            <w:pPr>
              <w:pStyle w:val="Formbody"/>
            </w:pPr>
          </w:p>
        </w:tc>
      </w:tr>
      <w:tr w:rsidR="0029270C" w14:paraId="39B81DC3"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2A163598" w14:textId="40C9EE23" w:rsidR="0029270C" w:rsidRPr="000A70D6" w:rsidRDefault="0029270C" w:rsidP="00CB2F3D">
            <w:pPr>
              <w:pStyle w:val="Formbody"/>
            </w:pPr>
            <w:r>
              <w:t xml:space="preserve">2. </w:t>
            </w:r>
            <w:r w:rsidR="006446B5" w:rsidRPr="00580735">
              <w:t>Are they recorded?</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112C117"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37866406" w14:textId="77777777" w:rsidR="0029270C" w:rsidRPr="0017509C" w:rsidRDefault="0029270C" w:rsidP="00CB2F3D">
            <w:pPr>
              <w:pStyle w:val="Formbody"/>
            </w:pPr>
          </w:p>
        </w:tc>
      </w:tr>
      <w:tr w:rsidR="0029270C" w14:paraId="287807C0" w14:textId="77777777" w:rsidTr="00CB2F3D">
        <w:trPr>
          <w:trHeight w:val="67"/>
          <w:jc w:val="center"/>
        </w:trPr>
        <w:tc>
          <w:tcPr>
            <w:tcW w:w="3768"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75A84AC" w14:textId="069BD8A1" w:rsidR="0029270C" w:rsidRDefault="0029270C" w:rsidP="00CB2F3D">
            <w:pPr>
              <w:pStyle w:val="Formbody"/>
            </w:pPr>
            <w:r>
              <w:t xml:space="preserve">3. </w:t>
            </w:r>
            <w:r w:rsidR="00CD1FB4" w:rsidRPr="00880D81">
              <w:t>What evidence of continual improvement can be demonstrated?</w:t>
            </w: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16A0BB97" w14:textId="77777777" w:rsidR="0029270C" w:rsidRPr="0017509C" w:rsidRDefault="0029270C" w:rsidP="00CB2F3D">
            <w:pPr>
              <w:pStyle w:val="Formbody"/>
            </w:pPr>
          </w:p>
        </w:tc>
        <w:tc>
          <w:tcPr>
            <w:tcW w:w="3320" w:type="dxa"/>
            <w:tcBorders>
              <w:top w:val="single" w:sz="48" w:space="0" w:color="FFFFFF" w:themeColor="background1"/>
              <w:bottom w:val="single" w:sz="48" w:space="0" w:color="FFFFFF" w:themeColor="background1"/>
            </w:tcBorders>
            <w:shd w:val="solid" w:color="D0EAEB" w:themeColor="background2" w:fill="D0EAEB" w:themeFill="background2"/>
          </w:tcPr>
          <w:p w14:paraId="2F49420F" w14:textId="77777777" w:rsidR="0029270C" w:rsidRPr="0017509C" w:rsidRDefault="0029270C" w:rsidP="00CB2F3D">
            <w:pPr>
              <w:pStyle w:val="Formbody"/>
            </w:pPr>
          </w:p>
        </w:tc>
      </w:tr>
    </w:tbl>
    <w:p w14:paraId="7AE3ACAE" w14:textId="5B441A2E" w:rsidR="0029270C" w:rsidRDefault="0029270C" w:rsidP="00CD1FB4"/>
    <w:sectPr w:rsidR="0029270C" w:rsidSect="00F054DA">
      <w:headerReference w:type="default" r:id="rId16"/>
      <w:footerReference w:type="default" r:id="rId17"/>
      <w:pgSz w:w="11906" w:h="16838"/>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AE173" w14:textId="77777777" w:rsidR="00335D03" w:rsidRDefault="00335D03" w:rsidP="002A0662">
      <w:pPr>
        <w:spacing w:before="0" w:after="0"/>
      </w:pPr>
      <w:r>
        <w:separator/>
      </w:r>
    </w:p>
  </w:endnote>
  <w:endnote w:type="continuationSeparator" w:id="0">
    <w:p w14:paraId="4F6F7A54" w14:textId="77777777" w:rsidR="00335D03" w:rsidRDefault="00335D03" w:rsidP="002A0662">
      <w:pPr>
        <w:spacing w:before="0" w:after="0"/>
      </w:pPr>
      <w:r>
        <w:continuationSeparator/>
      </w:r>
    </w:p>
  </w:endnote>
  <w:endnote w:type="continuationNotice" w:id="1">
    <w:p w14:paraId="6A157FCD" w14:textId="77777777" w:rsidR="00335D03" w:rsidRDefault="00335D0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0D4E001E" w:rsidR="00022EC0" w:rsidRPr="00022EC0" w:rsidRDefault="00022EC0" w:rsidP="00EC674F">
        <w:pPr>
          <w:pStyle w:val="Footer"/>
          <w:tabs>
            <w:tab w:val="left" w:pos="3150"/>
          </w:tabs>
          <w:jc w:val="center"/>
        </w:pPr>
        <w:r w:rsidRPr="005B521D">
          <w:t>Version</w:t>
        </w:r>
        <w:r>
          <w:t xml:space="preserve"> 1</w:t>
        </w:r>
        <w:r>
          <w:tab/>
        </w:r>
        <w:r w:rsidR="00EC674F">
          <w:tab/>
        </w:r>
        <w:r>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F911FC">
          <w:fldChar w:fldCharType="begin"/>
        </w:r>
        <w:r w:rsidR="00F911FC">
          <w:instrText xml:space="preserve"> NUMPAGES  \* Arabic  \* MERGEFORMAT </w:instrText>
        </w:r>
        <w:r w:rsidR="00F911FC">
          <w:fldChar w:fldCharType="separate"/>
        </w:r>
        <w:r>
          <w:t>5</w:t>
        </w:r>
        <w:r w:rsidR="00F911FC">
          <w:fldChar w:fldCharType="end"/>
        </w:r>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21C3286A" w:rsidR="00022EC0" w:rsidRDefault="00F911FC">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008146"/>
      <w:docPartObj>
        <w:docPartGallery w:val="Page Numbers (Top of Page)"/>
        <w:docPartUnique/>
      </w:docPartObj>
    </w:sdtPr>
    <w:sdtEndPr/>
    <w:sdtContent>
      <w:p w14:paraId="25A61BD6" w14:textId="697CD97F" w:rsidR="00F054DA" w:rsidRDefault="00D12AFB" w:rsidP="008D6E2A">
        <w:pPr>
          <w:pStyle w:val="Footer"/>
          <w:jc w:val="center"/>
        </w:pPr>
        <w:r w:rsidRPr="00D12AFB">
          <w:t>BCMS-FORM-09-</w:t>
        </w:r>
        <w:r w:rsidR="00123B83">
          <w:t>4</w:t>
        </w:r>
        <w:r>
          <w:t xml:space="preserve"> </w:t>
        </w:r>
        <w:r w:rsidR="00800A11" w:rsidRPr="005B521D">
          <w:t>Version</w:t>
        </w:r>
        <w:r w:rsidR="00800A11">
          <w:t xml:space="preserve"> 1</w:t>
        </w:r>
        <w:r w:rsidR="00800A11">
          <w:tab/>
          <w:t>Pa</w:t>
        </w:r>
        <w:r w:rsidR="00800A11" w:rsidRPr="005B521D">
          <w:t xml:space="preserve">ge </w:t>
        </w:r>
        <w:r w:rsidR="00800A11" w:rsidRPr="005B521D">
          <w:fldChar w:fldCharType="begin"/>
        </w:r>
        <w:r w:rsidR="00800A11" w:rsidRPr="005B521D">
          <w:instrText xml:space="preserve"> PAGE  \* Arabic  \* MERGEFORMAT </w:instrText>
        </w:r>
        <w:r w:rsidR="00800A11" w:rsidRPr="005B521D">
          <w:fldChar w:fldCharType="separate"/>
        </w:r>
        <w:r w:rsidR="00800A11">
          <w:t>1</w:t>
        </w:r>
        <w:r w:rsidR="00800A11" w:rsidRPr="005B521D">
          <w:fldChar w:fldCharType="end"/>
        </w:r>
        <w:r w:rsidR="00800A11" w:rsidRPr="005B521D">
          <w:t xml:space="preserve"> of </w:t>
        </w:r>
        <w:fldSimple w:instr=" NUMPAGES  \* Arabic  \* MERGEFORMAT ">
          <w:r w:rsidR="00800A11">
            <w:t>2</w:t>
          </w:r>
        </w:fldSimple>
        <w:r w:rsidR="00800A11">
          <w:tab/>
          <w:t>[Insert date]</w:t>
        </w:r>
      </w:p>
    </w:sdtContent>
  </w:sdt>
  <w:p w14:paraId="73526703" w14:textId="77777777" w:rsidR="00000000" w:rsidRDefault="00F91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54A8A" w14:textId="77777777" w:rsidR="00335D03" w:rsidRDefault="00335D03" w:rsidP="002A0662">
      <w:pPr>
        <w:spacing w:before="0" w:after="0"/>
      </w:pPr>
      <w:r>
        <w:separator/>
      </w:r>
    </w:p>
  </w:footnote>
  <w:footnote w:type="continuationSeparator" w:id="0">
    <w:p w14:paraId="78D0D755" w14:textId="77777777" w:rsidR="00335D03" w:rsidRDefault="00335D03" w:rsidP="002A0662">
      <w:pPr>
        <w:spacing w:before="0" w:after="0"/>
      </w:pPr>
      <w:r>
        <w:continuationSeparator/>
      </w:r>
    </w:p>
  </w:footnote>
  <w:footnote w:type="continuationNotice" w:id="1">
    <w:p w14:paraId="377F22B9" w14:textId="77777777" w:rsidR="00335D03" w:rsidRDefault="00335D0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3D32" w14:textId="1FA51C0B" w:rsidR="00AB4F9C" w:rsidRDefault="00284742" w:rsidP="00AB4F9C">
    <w:pPr>
      <w:pStyle w:val="Header"/>
      <w:jc w:val="center"/>
    </w:pPr>
    <w:r w:rsidRPr="008E4566">
      <w:rPr>
        <w:noProof/>
        <w:highlight w:val="green"/>
      </w:rPr>
      <mc:AlternateContent>
        <mc:Choice Requires="wps">
          <w:drawing>
            <wp:anchor distT="0" distB="0" distL="114300" distR="114300" simplePos="0" relativeHeight="251658240" behindDoc="1" locked="0" layoutInCell="1" allowOverlap="1" wp14:anchorId="04604FFA" wp14:editId="5FFBA3AF">
              <wp:simplePos x="0" y="0"/>
              <wp:positionH relativeFrom="page">
                <wp:align>right</wp:align>
              </wp:positionH>
              <wp:positionV relativeFrom="paragraph">
                <wp:posOffset>-449580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9418E0C" w14:textId="77777777" w:rsidR="00284742" w:rsidRDefault="00284742" w:rsidP="002847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04FFA" id="Rectangle 2" o:spid="_x0000_s1030" style="position:absolute;left:0;text-align:left;margin-left:544.3pt;margin-top:-35.4pt;width:595.5pt;height:840.7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WuhtLt0AAAAKAQAADwAAAGRycy9kb3ducmV2LnhtbEyPQU/D&#10;MAyF70j8h8hI3La0O3SjNJ0KCK6IgSpxyxrTVDROlaRb+fd4J7jZfk/P36v2ixvFCUMcPCnI1xkI&#10;pM6bgXoFH+/Pqx2ImDQZPXpCBT8YYV9fX1W6NP5Mb3g6pF5wCMVSK7ApTaWUsbPodFz7CYm1Lx+c&#10;TryGXpqgzxzuRrnJskI6PRB/sHrCR4vd92F2CsJDO8fm86UxoX3dGVtspH5qlbq9WZp7EAmX9GeG&#10;Cz6jQ81MRz+TiWJUwEWSgtU24wIXOb/L+XTkqcizLci6kv8r1L8AAAD//wMAUEsBAi0AFAAGAAgA&#10;AAAhALaDOJL+AAAA4QEAABMAAAAAAAAAAAAAAAAAAAAAAFtDb250ZW50X1R5cGVzXS54bWxQSwEC&#10;LQAUAAYACAAAACEAOP0h/9YAAACUAQAACwAAAAAAAAAAAAAAAAAvAQAAX3JlbHMvLnJlbHNQSwEC&#10;LQAUAAYACAAAACEAHEOz3JMCAACPBQAADgAAAAAAAAAAAAAAAAAuAgAAZHJzL2Uyb0RvYy54bWxQ&#10;SwECLQAUAAYACAAAACEAWuhtLt0AAAAKAQAADwAAAAAAAAAAAAAAAADtBAAAZHJzL2Rvd25yZXYu&#10;eG1sUEsFBgAAAAAEAAQA8wAAAPcFAAAAAA==&#10;" fillcolor="#d0eaeb [3214]" stroked="f" strokeweight="1pt">
              <v:textbox>
                <w:txbxContent>
                  <w:p w14:paraId="79418E0C" w14:textId="77777777" w:rsidR="00284742" w:rsidRDefault="00284742" w:rsidP="00284742"/>
                </w:txbxContent>
              </v:textbox>
              <w10:wrap anchorx="page"/>
            </v:rect>
          </w:pict>
        </mc:Fallback>
      </mc:AlternateContent>
    </w:r>
    <w:r w:rsidR="00D644BF" w:rsidRPr="00D644BF">
      <w:t xml:space="preserve"> Internal Audit Checklist</w:t>
    </w:r>
  </w:p>
  <w:p w14:paraId="276ABB5A" w14:textId="77777777" w:rsidR="00772646" w:rsidRPr="00C53111" w:rsidRDefault="00772646" w:rsidP="00AB4F9C">
    <w:pPr>
      <w:pStyle w:val="Header"/>
      <w:jc w:val="center"/>
      <w:rPr>
        <w:noProof/>
      </w:rPr>
    </w:pPr>
  </w:p>
  <w:p w14:paraId="556BF403" w14:textId="77777777"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CC5D" w14:textId="7ACCCC21" w:rsidR="00000000" w:rsidRPr="003D3C86" w:rsidRDefault="00F911FC" w:rsidP="003D3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27CBE"/>
    <w:multiLevelType w:val="hybridMultilevel"/>
    <w:tmpl w:val="B2F03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DC745F"/>
    <w:multiLevelType w:val="hybridMultilevel"/>
    <w:tmpl w:val="7C9CE71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4"/>
  </w:num>
  <w:num w:numId="5">
    <w:abstractNumId w:val="1"/>
  </w:num>
  <w:num w:numId="6">
    <w:abstractNumId w:val="1"/>
  </w:num>
  <w:num w:numId="7">
    <w:abstractNumId w:val="1"/>
  </w:num>
  <w:num w:numId="8">
    <w:abstractNumId w:val="1"/>
  </w:num>
  <w:num w:numId="9">
    <w:abstractNumId w:val="5"/>
  </w:num>
  <w:num w:numId="10">
    <w:abstractNumId w:val="0"/>
  </w:num>
  <w:num w:numId="1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240"/>
    <w:rsid w:val="0000372A"/>
    <w:rsid w:val="00003F21"/>
    <w:rsid w:val="00004B99"/>
    <w:rsid w:val="0000609B"/>
    <w:rsid w:val="00006343"/>
    <w:rsid w:val="00006F51"/>
    <w:rsid w:val="0001020F"/>
    <w:rsid w:val="0001157D"/>
    <w:rsid w:val="00012A03"/>
    <w:rsid w:val="00012EC1"/>
    <w:rsid w:val="0001512E"/>
    <w:rsid w:val="00017A36"/>
    <w:rsid w:val="00021A66"/>
    <w:rsid w:val="00022EC0"/>
    <w:rsid w:val="00023347"/>
    <w:rsid w:val="000244E2"/>
    <w:rsid w:val="00024841"/>
    <w:rsid w:val="000256C0"/>
    <w:rsid w:val="000258A6"/>
    <w:rsid w:val="00026C73"/>
    <w:rsid w:val="00033995"/>
    <w:rsid w:val="00034B84"/>
    <w:rsid w:val="00035347"/>
    <w:rsid w:val="000420FA"/>
    <w:rsid w:val="00042616"/>
    <w:rsid w:val="000434A1"/>
    <w:rsid w:val="0004370E"/>
    <w:rsid w:val="00046E99"/>
    <w:rsid w:val="00047103"/>
    <w:rsid w:val="0005129D"/>
    <w:rsid w:val="000515E7"/>
    <w:rsid w:val="000517BF"/>
    <w:rsid w:val="00052141"/>
    <w:rsid w:val="00053F3E"/>
    <w:rsid w:val="0005495D"/>
    <w:rsid w:val="00055B4F"/>
    <w:rsid w:val="00056382"/>
    <w:rsid w:val="0005651F"/>
    <w:rsid w:val="000576C0"/>
    <w:rsid w:val="000635A5"/>
    <w:rsid w:val="000642EA"/>
    <w:rsid w:val="00064A4B"/>
    <w:rsid w:val="00071C7B"/>
    <w:rsid w:val="000729A8"/>
    <w:rsid w:val="00076155"/>
    <w:rsid w:val="00081DA9"/>
    <w:rsid w:val="00081F59"/>
    <w:rsid w:val="000820F5"/>
    <w:rsid w:val="00082886"/>
    <w:rsid w:val="00086FF9"/>
    <w:rsid w:val="00091DC4"/>
    <w:rsid w:val="00092255"/>
    <w:rsid w:val="00096666"/>
    <w:rsid w:val="0009771E"/>
    <w:rsid w:val="000A0893"/>
    <w:rsid w:val="000A1636"/>
    <w:rsid w:val="000A2DFD"/>
    <w:rsid w:val="000A49E3"/>
    <w:rsid w:val="000A5594"/>
    <w:rsid w:val="000A7088"/>
    <w:rsid w:val="000A70D6"/>
    <w:rsid w:val="000A7591"/>
    <w:rsid w:val="000A7A55"/>
    <w:rsid w:val="000A7FB1"/>
    <w:rsid w:val="000A7FDD"/>
    <w:rsid w:val="000B01B9"/>
    <w:rsid w:val="000B0FD8"/>
    <w:rsid w:val="000C0D60"/>
    <w:rsid w:val="000C3655"/>
    <w:rsid w:val="000C4618"/>
    <w:rsid w:val="000C4A42"/>
    <w:rsid w:val="000D20FC"/>
    <w:rsid w:val="000D2299"/>
    <w:rsid w:val="000D2C76"/>
    <w:rsid w:val="000D3279"/>
    <w:rsid w:val="000D5326"/>
    <w:rsid w:val="000E2F4E"/>
    <w:rsid w:val="000E377E"/>
    <w:rsid w:val="000E6352"/>
    <w:rsid w:val="000E76BA"/>
    <w:rsid w:val="000F0BAF"/>
    <w:rsid w:val="000F108B"/>
    <w:rsid w:val="000F55C5"/>
    <w:rsid w:val="000F588F"/>
    <w:rsid w:val="00100598"/>
    <w:rsid w:val="001056C3"/>
    <w:rsid w:val="0010582F"/>
    <w:rsid w:val="001063C1"/>
    <w:rsid w:val="00106494"/>
    <w:rsid w:val="00106DBF"/>
    <w:rsid w:val="001108E2"/>
    <w:rsid w:val="00111831"/>
    <w:rsid w:val="001150AE"/>
    <w:rsid w:val="00122172"/>
    <w:rsid w:val="001221FB"/>
    <w:rsid w:val="0012238D"/>
    <w:rsid w:val="0012296A"/>
    <w:rsid w:val="00123B83"/>
    <w:rsid w:val="00124A8D"/>
    <w:rsid w:val="00124AC8"/>
    <w:rsid w:val="00124C78"/>
    <w:rsid w:val="001253BE"/>
    <w:rsid w:val="00126271"/>
    <w:rsid w:val="001275CA"/>
    <w:rsid w:val="00130118"/>
    <w:rsid w:val="0013036E"/>
    <w:rsid w:val="00130BC9"/>
    <w:rsid w:val="00131A30"/>
    <w:rsid w:val="00137105"/>
    <w:rsid w:val="00140056"/>
    <w:rsid w:val="001401BC"/>
    <w:rsid w:val="00140EEA"/>
    <w:rsid w:val="001412A7"/>
    <w:rsid w:val="00141CA8"/>
    <w:rsid w:val="001425DA"/>
    <w:rsid w:val="001427D6"/>
    <w:rsid w:val="00144EAB"/>
    <w:rsid w:val="00145421"/>
    <w:rsid w:val="00146D14"/>
    <w:rsid w:val="00147558"/>
    <w:rsid w:val="00147A53"/>
    <w:rsid w:val="00147E34"/>
    <w:rsid w:val="001501C9"/>
    <w:rsid w:val="00151173"/>
    <w:rsid w:val="00152454"/>
    <w:rsid w:val="00153412"/>
    <w:rsid w:val="00153EFB"/>
    <w:rsid w:val="001571D7"/>
    <w:rsid w:val="00162CFC"/>
    <w:rsid w:val="00164528"/>
    <w:rsid w:val="00165503"/>
    <w:rsid w:val="00166A78"/>
    <w:rsid w:val="00170161"/>
    <w:rsid w:val="001712E9"/>
    <w:rsid w:val="00171F17"/>
    <w:rsid w:val="00173862"/>
    <w:rsid w:val="00180A2A"/>
    <w:rsid w:val="00180BB7"/>
    <w:rsid w:val="00181A50"/>
    <w:rsid w:val="0018261F"/>
    <w:rsid w:val="00186DAA"/>
    <w:rsid w:val="0019363E"/>
    <w:rsid w:val="00194ABC"/>
    <w:rsid w:val="001A002C"/>
    <w:rsid w:val="001A07BA"/>
    <w:rsid w:val="001A1FF4"/>
    <w:rsid w:val="001A2511"/>
    <w:rsid w:val="001A3194"/>
    <w:rsid w:val="001A38E8"/>
    <w:rsid w:val="001A4714"/>
    <w:rsid w:val="001A4EC3"/>
    <w:rsid w:val="001A6053"/>
    <w:rsid w:val="001A6282"/>
    <w:rsid w:val="001B4329"/>
    <w:rsid w:val="001B498B"/>
    <w:rsid w:val="001C254F"/>
    <w:rsid w:val="001C3FFD"/>
    <w:rsid w:val="001D22BB"/>
    <w:rsid w:val="001D41E2"/>
    <w:rsid w:val="001D7612"/>
    <w:rsid w:val="001D7AC7"/>
    <w:rsid w:val="001D7C72"/>
    <w:rsid w:val="001E08A4"/>
    <w:rsid w:val="001E1A81"/>
    <w:rsid w:val="001E1EA4"/>
    <w:rsid w:val="001E74C6"/>
    <w:rsid w:val="001E7D41"/>
    <w:rsid w:val="001E7E58"/>
    <w:rsid w:val="001F0D2C"/>
    <w:rsid w:val="001F0E94"/>
    <w:rsid w:val="001F1B56"/>
    <w:rsid w:val="001F2B5B"/>
    <w:rsid w:val="00201342"/>
    <w:rsid w:val="002028A0"/>
    <w:rsid w:val="0021106D"/>
    <w:rsid w:val="00217EAA"/>
    <w:rsid w:val="00221345"/>
    <w:rsid w:val="0022262E"/>
    <w:rsid w:val="00223E52"/>
    <w:rsid w:val="002273C8"/>
    <w:rsid w:val="00234B63"/>
    <w:rsid w:val="00236B15"/>
    <w:rsid w:val="00245D93"/>
    <w:rsid w:val="00246015"/>
    <w:rsid w:val="00246130"/>
    <w:rsid w:val="00246815"/>
    <w:rsid w:val="00246E44"/>
    <w:rsid w:val="00247910"/>
    <w:rsid w:val="00247F4B"/>
    <w:rsid w:val="00247FE8"/>
    <w:rsid w:val="002508AA"/>
    <w:rsid w:val="0025147A"/>
    <w:rsid w:val="00251A70"/>
    <w:rsid w:val="002525A7"/>
    <w:rsid w:val="00252738"/>
    <w:rsid w:val="00254F2F"/>
    <w:rsid w:val="00256F53"/>
    <w:rsid w:val="002601A5"/>
    <w:rsid w:val="00260D18"/>
    <w:rsid w:val="00262567"/>
    <w:rsid w:val="0026555B"/>
    <w:rsid w:val="00265BC1"/>
    <w:rsid w:val="00270314"/>
    <w:rsid w:val="0027178E"/>
    <w:rsid w:val="0027226E"/>
    <w:rsid w:val="00273E7A"/>
    <w:rsid w:val="00276E0E"/>
    <w:rsid w:val="002778B6"/>
    <w:rsid w:val="002801A3"/>
    <w:rsid w:val="00281C3C"/>
    <w:rsid w:val="002824E8"/>
    <w:rsid w:val="0028330B"/>
    <w:rsid w:val="00284742"/>
    <w:rsid w:val="002851BE"/>
    <w:rsid w:val="002854EC"/>
    <w:rsid w:val="002900EB"/>
    <w:rsid w:val="002908A1"/>
    <w:rsid w:val="0029099A"/>
    <w:rsid w:val="00291136"/>
    <w:rsid w:val="0029270C"/>
    <w:rsid w:val="00293012"/>
    <w:rsid w:val="002936A0"/>
    <w:rsid w:val="002A036B"/>
    <w:rsid w:val="002A045A"/>
    <w:rsid w:val="002A0662"/>
    <w:rsid w:val="002A1092"/>
    <w:rsid w:val="002A1ABD"/>
    <w:rsid w:val="002A31A1"/>
    <w:rsid w:val="002A50DF"/>
    <w:rsid w:val="002A51D6"/>
    <w:rsid w:val="002A5A36"/>
    <w:rsid w:val="002A7264"/>
    <w:rsid w:val="002B3B35"/>
    <w:rsid w:val="002C4805"/>
    <w:rsid w:val="002C5126"/>
    <w:rsid w:val="002D08B7"/>
    <w:rsid w:val="002D10AD"/>
    <w:rsid w:val="002D2A6C"/>
    <w:rsid w:val="002D3593"/>
    <w:rsid w:val="002D3AAB"/>
    <w:rsid w:val="002D438E"/>
    <w:rsid w:val="002D4DD3"/>
    <w:rsid w:val="002D7E77"/>
    <w:rsid w:val="002E0578"/>
    <w:rsid w:val="002E3835"/>
    <w:rsid w:val="002E3A82"/>
    <w:rsid w:val="002E56FD"/>
    <w:rsid w:val="002E6490"/>
    <w:rsid w:val="002F04CF"/>
    <w:rsid w:val="002F0DE1"/>
    <w:rsid w:val="002F162E"/>
    <w:rsid w:val="002F5515"/>
    <w:rsid w:val="003037EF"/>
    <w:rsid w:val="003048E6"/>
    <w:rsid w:val="003065A9"/>
    <w:rsid w:val="00314516"/>
    <w:rsid w:val="0031689A"/>
    <w:rsid w:val="00323362"/>
    <w:rsid w:val="003248FB"/>
    <w:rsid w:val="00324ECB"/>
    <w:rsid w:val="00326B9B"/>
    <w:rsid w:val="003349D0"/>
    <w:rsid w:val="003358FA"/>
    <w:rsid w:val="00335D03"/>
    <w:rsid w:val="003423DA"/>
    <w:rsid w:val="00343987"/>
    <w:rsid w:val="00343FDE"/>
    <w:rsid w:val="00351B9E"/>
    <w:rsid w:val="003527CB"/>
    <w:rsid w:val="00352D02"/>
    <w:rsid w:val="00353904"/>
    <w:rsid w:val="00354E04"/>
    <w:rsid w:val="00361F0E"/>
    <w:rsid w:val="003646E9"/>
    <w:rsid w:val="003709F5"/>
    <w:rsid w:val="00370A8C"/>
    <w:rsid w:val="00372C25"/>
    <w:rsid w:val="00376A4B"/>
    <w:rsid w:val="00380CD3"/>
    <w:rsid w:val="00380EF0"/>
    <w:rsid w:val="00383234"/>
    <w:rsid w:val="00384CE5"/>
    <w:rsid w:val="00387880"/>
    <w:rsid w:val="0039057A"/>
    <w:rsid w:val="00391D69"/>
    <w:rsid w:val="003938E5"/>
    <w:rsid w:val="003A0720"/>
    <w:rsid w:val="003A0A5A"/>
    <w:rsid w:val="003A198B"/>
    <w:rsid w:val="003A2746"/>
    <w:rsid w:val="003A2EA3"/>
    <w:rsid w:val="003A3C11"/>
    <w:rsid w:val="003A526B"/>
    <w:rsid w:val="003A594E"/>
    <w:rsid w:val="003A7F9C"/>
    <w:rsid w:val="003B67B7"/>
    <w:rsid w:val="003C1B62"/>
    <w:rsid w:val="003C2320"/>
    <w:rsid w:val="003C4FD5"/>
    <w:rsid w:val="003D3C86"/>
    <w:rsid w:val="003D4C4A"/>
    <w:rsid w:val="003D51A0"/>
    <w:rsid w:val="003D625D"/>
    <w:rsid w:val="003E0280"/>
    <w:rsid w:val="003E234C"/>
    <w:rsid w:val="003E2C7D"/>
    <w:rsid w:val="003E49C3"/>
    <w:rsid w:val="003E562D"/>
    <w:rsid w:val="003E5ECD"/>
    <w:rsid w:val="003F05AC"/>
    <w:rsid w:val="003F05C1"/>
    <w:rsid w:val="003F0898"/>
    <w:rsid w:val="003F0D4F"/>
    <w:rsid w:val="003F169C"/>
    <w:rsid w:val="003F3CEB"/>
    <w:rsid w:val="004001B8"/>
    <w:rsid w:val="00400295"/>
    <w:rsid w:val="00402FFF"/>
    <w:rsid w:val="00404D54"/>
    <w:rsid w:val="00404F38"/>
    <w:rsid w:val="00405043"/>
    <w:rsid w:val="0040619E"/>
    <w:rsid w:val="004068EA"/>
    <w:rsid w:val="004074E5"/>
    <w:rsid w:val="00407FFB"/>
    <w:rsid w:val="004100BD"/>
    <w:rsid w:val="00410796"/>
    <w:rsid w:val="00411002"/>
    <w:rsid w:val="0041386E"/>
    <w:rsid w:val="0041406E"/>
    <w:rsid w:val="00415FE2"/>
    <w:rsid w:val="00417E19"/>
    <w:rsid w:val="00420548"/>
    <w:rsid w:val="0042287A"/>
    <w:rsid w:val="00425168"/>
    <w:rsid w:val="00425E84"/>
    <w:rsid w:val="00426659"/>
    <w:rsid w:val="0042666B"/>
    <w:rsid w:val="00427115"/>
    <w:rsid w:val="00427FAA"/>
    <w:rsid w:val="004334AE"/>
    <w:rsid w:val="00433A2D"/>
    <w:rsid w:val="004379AD"/>
    <w:rsid w:val="00440602"/>
    <w:rsid w:val="00441309"/>
    <w:rsid w:val="0044222A"/>
    <w:rsid w:val="004429CD"/>
    <w:rsid w:val="0044309F"/>
    <w:rsid w:val="004464D3"/>
    <w:rsid w:val="00447ADC"/>
    <w:rsid w:val="00447B53"/>
    <w:rsid w:val="004500F3"/>
    <w:rsid w:val="00451D57"/>
    <w:rsid w:val="004564D7"/>
    <w:rsid w:val="00457E5A"/>
    <w:rsid w:val="004604F7"/>
    <w:rsid w:val="0046075D"/>
    <w:rsid w:val="00462831"/>
    <w:rsid w:val="004647A4"/>
    <w:rsid w:val="004647B3"/>
    <w:rsid w:val="0046502E"/>
    <w:rsid w:val="00466210"/>
    <w:rsid w:val="00466C62"/>
    <w:rsid w:val="004700F0"/>
    <w:rsid w:val="004709D6"/>
    <w:rsid w:val="00477002"/>
    <w:rsid w:val="00477706"/>
    <w:rsid w:val="00480FEB"/>
    <w:rsid w:val="00482FD1"/>
    <w:rsid w:val="00483D77"/>
    <w:rsid w:val="00485CCF"/>
    <w:rsid w:val="00486DE7"/>
    <w:rsid w:val="00490EB9"/>
    <w:rsid w:val="00491083"/>
    <w:rsid w:val="0049169D"/>
    <w:rsid w:val="00491764"/>
    <w:rsid w:val="004929DA"/>
    <w:rsid w:val="00492B72"/>
    <w:rsid w:val="00493B9F"/>
    <w:rsid w:val="004962AE"/>
    <w:rsid w:val="00496A9E"/>
    <w:rsid w:val="00496B57"/>
    <w:rsid w:val="00496BD4"/>
    <w:rsid w:val="00497F62"/>
    <w:rsid w:val="004A112F"/>
    <w:rsid w:val="004A2993"/>
    <w:rsid w:val="004A3241"/>
    <w:rsid w:val="004A34B3"/>
    <w:rsid w:val="004A3F5B"/>
    <w:rsid w:val="004A5438"/>
    <w:rsid w:val="004A6AA3"/>
    <w:rsid w:val="004A7798"/>
    <w:rsid w:val="004B033F"/>
    <w:rsid w:val="004B06CF"/>
    <w:rsid w:val="004B0F02"/>
    <w:rsid w:val="004B139C"/>
    <w:rsid w:val="004B17A9"/>
    <w:rsid w:val="004B42BC"/>
    <w:rsid w:val="004B532C"/>
    <w:rsid w:val="004B56FF"/>
    <w:rsid w:val="004B5AE6"/>
    <w:rsid w:val="004C0B96"/>
    <w:rsid w:val="004C0E53"/>
    <w:rsid w:val="004C1191"/>
    <w:rsid w:val="004C1BA1"/>
    <w:rsid w:val="004C1D4B"/>
    <w:rsid w:val="004C2F23"/>
    <w:rsid w:val="004C444C"/>
    <w:rsid w:val="004C5742"/>
    <w:rsid w:val="004C71FE"/>
    <w:rsid w:val="004D545A"/>
    <w:rsid w:val="004D6E3B"/>
    <w:rsid w:val="004D7A2C"/>
    <w:rsid w:val="004E0B8D"/>
    <w:rsid w:val="004E3AE1"/>
    <w:rsid w:val="004E6F87"/>
    <w:rsid w:val="004F1C0C"/>
    <w:rsid w:val="004F48A9"/>
    <w:rsid w:val="004F60AF"/>
    <w:rsid w:val="004F6C88"/>
    <w:rsid w:val="004F7013"/>
    <w:rsid w:val="0050095B"/>
    <w:rsid w:val="005048FF"/>
    <w:rsid w:val="00506A7F"/>
    <w:rsid w:val="00507F25"/>
    <w:rsid w:val="0051670D"/>
    <w:rsid w:val="005169E1"/>
    <w:rsid w:val="005203AC"/>
    <w:rsid w:val="00521B5A"/>
    <w:rsid w:val="0052352F"/>
    <w:rsid w:val="0052380A"/>
    <w:rsid w:val="00523E7F"/>
    <w:rsid w:val="00524A35"/>
    <w:rsid w:val="00526600"/>
    <w:rsid w:val="00526C1B"/>
    <w:rsid w:val="00530E32"/>
    <w:rsid w:val="005310F7"/>
    <w:rsid w:val="0053395E"/>
    <w:rsid w:val="00541A32"/>
    <w:rsid w:val="00544036"/>
    <w:rsid w:val="00546E27"/>
    <w:rsid w:val="005510A1"/>
    <w:rsid w:val="0055146D"/>
    <w:rsid w:val="0055178D"/>
    <w:rsid w:val="00551C49"/>
    <w:rsid w:val="00552806"/>
    <w:rsid w:val="0055307A"/>
    <w:rsid w:val="005548CE"/>
    <w:rsid w:val="00556A8C"/>
    <w:rsid w:val="005604B3"/>
    <w:rsid w:val="005608C3"/>
    <w:rsid w:val="00560C4E"/>
    <w:rsid w:val="0056190E"/>
    <w:rsid w:val="00564447"/>
    <w:rsid w:val="005645E0"/>
    <w:rsid w:val="00570D87"/>
    <w:rsid w:val="00571EB0"/>
    <w:rsid w:val="00572788"/>
    <w:rsid w:val="005730F7"/>
    <w:rsid w:val="00573FF8"/>
    <w:rsid w:val="005747EF"/>
    <w:rsid w:val="00574F07"/>
    <w:rsid w:val="005765CF"/>
    <w:rsid w:val="00580118"/>
    <w:rsid w:val="005828CC"/>
    <w:rsid w:val="00586676"/>
    <w:rsid w:val="005879E5"/>
    <w:rsid w:val="0059473E"/>
    <w:rsid w:val="00594A25"/>
    <w:rsid w:val="00597295"/>
    <w:rsid w:val="00597EED"/>
    <w:rsid w:val="005A2259"/>
    <w:rsid w:val="005A3E0D"/>
    <w:rsid w:val="005A468B"/>
    <w:rsid w:val="005A4858"/>
    <w:rsid w:val="005A4DF0"/>
    <w:rsid w:val="005A5802"/>
    <w:rsid w:val="005A59F4"/>
    <w:rsid w:val="005B4674"/>
    <w:rsid w:val="005B46BB"/>
    <w:rsid w:val="005B573B"/>
    <w:rsid w:val="005B613C"/>
    <w:rsid w:val="005B6F2B"/>
    <w:rsid w:val="005C1475"/>
    <w:rsid w:val="005C15EF"/>
    <w:rsid w:val="005C42AB"/>
    <w:rsid w:val="005C4FBB"/>
    <w:rsid w:val="005C7166"/>
    <w:rsid w:val="005C790C"/>
    <w:rsid w:val="005D180D"/>
    <w:rsid w:val="005D2AFC"/>
    <w:rsid w:val="005D3174"/>
    <w:rsid w:val="005D3F9E"/>
    <w:rsid w:val="005D71EE"/>
    <w:rsid w:val="005D7AC8"/>
    <w:rsid w:val="005D7FFC"/>
    <w:rsid w:val="005E014F"/>
    <w:rsid w:val="005E23F7"/>
    <w:rsid w:val="005E36D3"/>
    <w:rsid w:val="005E441F"/>
    <w:rsid w:val="005E5035"/>
    <w:rsid w:val="005E5372"/>
    <w:rsid w:val="005F0C74"/>
    <w:rsid w:val="005F32A3"/>
    <w:rsid w:val="005F5487"/>
    <w:rsid w:val="005F5931"/>
    <w:rsid w:val="005F64E8"/>
    <w:rsid w:val="005F6CE2"/>
    <w:rsid w:val="00601185"/>
    <w:rsid w:val="006014E2"/>
    <w:rsid w:val="0060287A"/>
    <w:rsid w:val="006077BF"/>
    <w:rsid w:val="00607AD7"/>
    <w:rsid w:val="00607EBD"/>
    <w:rsid w:val="00610902"/>
    <w:rsid w:val="00611652"/>
    <w:rsid w:val="0061201C"/>
    <w:rsid w:val="00612402"/>
    <w:rsid w:val="00613CB4"/>
    <w:rsid w:val="00613D57"/>
    <w:rsid w:val="00623927"/>
    <w:rsid w:val="00627176"/>
    <w:rsid w:val="00630923"/>
    <w:rsid w:val="00631177"/>
    <w:rsid w:val="00633734"/>
    <w:rsid w:val="00641467"/>
    <w:rsid w:val="00642384"/>
    <w:rsid w:val="006433E9"/>
    <w:rsid w:val="00643DC4"/>
    <w:rsid w:val="00643E59"/>
    <w:rsid w:val="006446B5"/>
    <w:rsid w:val="006505C5"/>
    <w:rsid w:val="00651EBB"/>
    <w:rsid w:val="00651FC4"/>
    <w:rsid w:val="006524E0"/>
    <w:rsid w:val="00652BDF"/>
    <w:rsid w:val="00653DDA"/>
    <w:rsid w:val="00654919"/>
    <w:rsid w:val="00654E79"/>
    <w:rsid w:val="006570BC"/>
    <w:rsid w:val="00662039"/>
    <w:rsid w:val="00662602"/>
    <w:rsid w:val="00662931"/>
    <w:rsid w:val="0066333C"/>
    <w:rsid w:val="00663D08"/>
    <w:rsid w:val="006642EB"/>
    <w:rsid w:val="006658F1"/>
    <w:rsid w:val="00666B70"/>
    <w:rsid w:val="00666BAB"/>
    <w:rsid w:val="006709BF"/>
    <w:rsid w:val="00670AE9"/>
    <w:rsid w:val="006716A6"/>
    <w:rsid w:val="00674081"/>
    <w:rsid w:val="00674CFE"/>
    <w:rsid w:val="00680EF5"/>
    <w:rsid w:val="0068369B"/>
    <w:rsid w:val="00684040"/>
    <w:rsid w:val="006841B2"/>
    <w:rsid w:val="00693B03"/>
    <w:rsid w:val="00695282"/>
    <w:rsid w:val="0069655B"/>
    <w:rsid w:val="006A021C"/>
    <w:rsid w:val="006A0315"/>
    <w:rsid w:val="006A0D30"/>
    <w:rsid w:val="006A12D7"/>
    <w:rsid w:val="006A4089"/>
    <w:rsid w:val="006A43C8"/>
    <w:rsid w:val="006A789A"/>
    <w:rsid w:val="006A7EC7"/>
    <w:rsid w:val="006B223C"/>
    <w:rsid w:val="006B2D41"/>
    <w:rsid w:val="006C1C6F"/>
    <w:rsid w:val="006C4343"/>
    <w:rsid w:val="006C6815"/>
    <w:rsid w:val="006D1AEE"/>
    <w:rsid w:val="006D2216"/>
    <w:rsid w:val="006D404E"/>
    <w:rsid w:val="006D43B0"/>
    <w:rsid w:val="006D54F8"/>
    <w:rsid w:val="006D564B"/>
    <w:rsid w:val="006D5709"/>
    <w:rsid w:val="006E01B1"/>
    <w:rsid w:val="006E07AF"/>
    <w:rsid w:val="006E0E70"/>
    <w:rsid w:val="006E35E3"/>
    <w:rsid w:val="006E4FEE"/>
    <w:rsid w:val="006E726D"/>
    <w:rsid w:val="006F7B2A"/>
    <w:rsid w:val="00700570"/>
    <w:rsid w:val="00700E2D"/>
    <w:rsid w:val="00700E89"/>
    <w:rsid w:val="00701CC4"/>
    <w:rsid w:val="0070268B"/>
    <w:rsid w:val="00711705"/>
    <w:rsid w:val="0071173B"/>
    <w:rsid w:val="007151E5"/>
    <w:rsid w:val="007179F6"/>
    <w:rsid w:val="00717BA9"/>
    <w:rsid w:val="00717BCF"/>
    <w:rsid w:val="0072364E"/>
    <w:rsid w:val="007241A0"/>
    <w:rsid w:val="00724FEE"/>
    <w:rsid w:val="007255CD"/>
    <w:rsid w:val="00725750"/>
    <w:rsid w:val="00726964"/>
    <w:rsid w:val="00727C35"/>
    <w:rsid w:val="00732C51"/>
    <w:rsid w:val="00733B1F"/>
    <w:rsid w:val="007345E8"/>
    <w:rsid w:val="00735798"/>
    <w:rsid w:val="00736566"/>
    <w:rsid w:val="0073755B"/>
    <w:rsid w:val="00740B34"/>
    <w:rsid w:val="00741396"/>
    <w:rsid w:val="00741D38"/>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2646"/>
    <w:rsid w:val="0077563D"/>
    <w:rsid w:val="00776CC8"/>
    <w:rsid w:val="0077785B"/>
    <w:rsid w:val="00777B2F"/>
    <w:rsid w:val="00781759"/>
    <w:rsid w:val="00787841"/>
    <w:rsid w:val="00791482"/>
    <w:rsid w:val="00794251"/>
    <w:rsid w:val="0079646F"/>
    <w:rsid w:val="007A28D3"/>
    <w:rsid w:val="007A52BE"/>
    <w:rsid w:val="007A6B8F"/>
    <w:rsid w:val="007A758E"/>
    <w:rsid w:val="007B06D0"/>
    <w:rsid w:val="007B0F6C"/>
    <w:rsid w:val="007B1970"/>
    <w:rsid w:val="007B248A"/>
    <w:rsid w:val="007B291D"/>
    <w:rsid w:val="007B2B32"/>
    <w:rsid w:val="007B2F00"/>
    <w:rsid w:val="007B40B8"/>
    <w:rsid w:val="007B4583"/>
    <w:rsid w:val="007C07BA"/>
    <w:rsid w:val="007C692A"/>
    <w:rsid w:val="007D52D7"/>
    <w:rsid w:val="007D5E49"/>
    <w:rsid w:val="007E2DED"/>
    <w:rsid w:val="007E5229"/>
    <w:rsid w:val="007E61C9"/>
    <w:rsid w:val="007E6B4A"/>
    <w:rsid w:val="007E6EFA"/>
    <w:rsid w:val="007F0BEB"/>
    <w:rsid w:val="007F15E0"/>
    <w:rsid w:val="007F1AAE"/>
    <w:rsid w:val="00800729"/>
    <w:rsid w:val="00800A11"/>
    <w:rsid w:val="008011E3"/>
    <w:rsid w:val="008017E3"/>
    <w:rsid w:val="00801F26"/>
    <w:rsid w:val="00804C96"/>
    <w:rsid w:val="00805FAA"/>
    <w:rsid w:val="00813414"/>
    <w:rsid w:val="0081468C"/>
    <w:rsid w:val="00815B6C"/>
    <w:rsid w:val="0082077C"/>
    <w:rsid w:val="00820A60"/>
    <w:rsid w:val="00820B01"/>
    <w:rsid w:val="00820D86"/>
    <w:rsid w:val="00824328"/>
    <w:rsid w:val="00824A7A"/>
    <w:rsid w:val="0083027C"/>
    <w:rsid w:val="00830969"/>
    <w:rsid w:val="008344AE"/>
    <w:rsid w:val="00835DF7"/>
    <w:rsid w:val="00837F7F"/>
    <w:rsid w:val="0084276A"/>
    <w:rsid w:val="00844D9C"/>
    <w:rsid w:val="00846A66"/>
    <w:rsid w:val="0085055D"/>
    <w:rsid w:val="00852CFE"/>
    <w:rsid w:val="008537C3"/>
    <w:rsid w:val="00853866"/>
    <w:rsid w:val="008540F9"/>
    <w:rsid w:val="00854BC4"/>
    <w:rsid w:val="00855119"/>
    <w:rsid w:val="008605DF"/>
    <w:rsid w:val="0086060C"/>
    <w:rsid w:val="00863439"/>
    <w:rsid w:val="00864E48"/>
    <w:rsid w:val="00865408"/>
    <w:rsid w:val="008679F1"/>
    <w:rsid w:val="00870B2F"/>
    <w:rsid w:val="00875D2C"/>
    <w:rsid w:val="008769EF"/>
    <w:rsid w:val="00877214"/>
    <w:rsid w:val="00880D5A"/>
    <w:rsid w:val="0088108F"/>
    <w:rsid w:val="00890699"/>
    <w:rsid w:val="00891005"/>
    <w:rsid w:val="00891881"/>
    <w:rsid w:val="0089306F"/>
    <w:rsid w:val="00893371"/>
    <w:rsid w:val="00896C44"/>
    <w:rsid w:val="008970E0"/>
    <w:rsid w:val="008976D4"/>
    <w:rsid w:val="008A12F4"/>
    <w:rsid w:val="008A2DE5"/>
    <w:rsid w:val="008A41F4"/>
    <w:rsid w:val="008A7E34"/>
    <w:rsid w:val="008B4414"/>
    <w:rsid w:val="008B5DFB"/>
    <w:rsid w:val="008B6DC7"/>
    <w:rsid w:val="008C11EF"/>
    <w:rsid w:val="008C17F5"/>
    <w:rsid w:val="008C3378"/>
    <w:rsid w:val="008C3B0A"/>
    <w:rsid w:val="008C4187"/>
    <w:rsid w:val="008C6C89"/>
    <w:rsid w:val="008D25CD"/>
    <w:rsid w:val="008D38AF"/>
    <w:rsid w:val="008D3DB3"/>
    <w:rsid w:val="008D57B4"/>
    <w:rsid w:val="008D5A5E"/>
    <w:rsid w:val="008E1F6E"/>
    <w:rsid w:val="008E38C9"/>
    <w:rsid w:val="008E4566"/>
    <w:rsid w:val="008E54D8"/>
    <w:rsid w:val="008E7B46"/>
    <w:rsid w:val="008F2D72"/>
    <w:rsid w:val="008F34E7"/>
    <w:rsid w:val="008F665F"/>
    <w:rsid w:val="008F67BA"/>
    <w:rsid w:val="008F74D4"/>
    <w:rsid w:val="00905161"/>
    <w:rsid w:val="00905F24"/>
    <w:rsid w:val="00906326"/>
    <w:rsid w:val="009104A3"/>
    <w:rsid w:val="00913115"/>
    <w:rsid w:val="00914561"/>
    <w:rsid w:val="00915608"/>
    <w:rsid w:val="00915FE9"/>
    <w:rsid w:val="009316D9"/>
    <w:rsid w:val="00932A3A"/>
    <w:rsid w:val="00935BE3"/>
    <w:rsid w:val="0093608A"/>
    <w:rsid w:val="00945BF3"/>
    <w:rsid w:val="009467E9"/>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2ADF"/>
    <w:rsid w:val="00985306"/>
    <w:rsid w:val="00986C2D"/>
    <w:rsid w:val="009907E5"/>
    <w:rsid w:val="0099092C"/>
    <w:rsid w:val="00991B07"/>
    <w:rsid w:val="00991E55"/>
    <w:rsid w:val="00994F5D"/>
    <w:rsid w:val="0099565D"/>
    <w:rsid w:val="009A18DE"/>
    <w:rsid w:val="009A2CF6"/>
    <w:rsid w:val="009A6A54"/>
    <w:rsid w:val="009B01E8"/>
    <w:rsid w:val="009B302A"/>
    <w:rsid w:val="009B3799"/>
    <w:rsid w:val="009B45B5"/>
    <w:rsid w:val="009B68F9"/>
    <w:rsid w:val="009B6CA2"/>
    <w:rsid w:val="009B71ED"/>
    <w:rsid w:val="009B7E9B"/>
    <w:rsid w:val="009C227B"/>
    <w:rsid w:val="009C27A0"/>
    <w:rsid w:val="009D112F"/>
    <w:rsid w:val="009D30D4"/>
    <w:rsid w:val="009D3FAA"/>
    <w:rsid w:val="009D45FE"/>
    <w:rsid w:val="009D490D"/>
    <w:rsid w:val="009D4F89"/>
    <w:rsid w:val="009D6B23"/>
    <w:rsid w:val="009D6CD1"/>
    <w:rsid w:val="009D6DAD"/>
    <w:rsid w:val="009E56E0"/>
    <w:rsid w:val="009F5BB3"/>
    <w:rsid w:val="009F5C79"/>
    <w:rsid w:val="009F6648"/>
    <w:rsid w:val="00A03A6D"/>
    <w:rsid w:val="00A060D9"/>
    <w:rsid w:val="00A06757"/>
    <w:rsid w:val="00A07FE6"/>
    <w:rsid w:val="00A10897"/>
    <w:rsid w:val="00A1136D"/>
    <w:rsid w:val="00A11833"/>
    <w:rsid w:val="00A12215"/>
    <w:rsid w:val="00A14295"/>
    <w:rsid w:val="00A14617"/>
    <w:rsid w:val="00A154BB"/>
    <w:rsid w:val="00A16731"/>
    <w:rsid w:val="00A17ED2"/>
    <w:rsid w:val="00A20593"/>
    <w:rsid w:val="00A2102B"/>
    <w:rsid w:val="00A23DC2"/>
    <w:rsid w:val="00A26158"/>
    <w:rsid w:val="00A30AD5"/>
    <w:rsid w:val="00A3166F"/>
    <w:rsid w:val="00A31779"/>
    <w:rsid w:val="00A32FBE"/>
    <w:rsid w:val="00A3440B"/>
    <w:rsid w:val="00A34F9D"/>
    <w:rsid w:val="00A36680"/>
    <w:rsid w:val="00A36AEE"/>
    <w:rsid w:val="00A40677"/>
    <w:rsid w:val="00A40D33"/>
    <w:rsid w:val="00A4108C"/>
    <w:rsid w:val="00A41E97"/>
    <w:rsid w:val="00A43858"/>
    <w:rsid w:val="00A47664"/>
    <w:rsid w:val="00A530A6"/>
    <w:rsid w:val="00A54AFC"/>
    <w:rsid w:val="00A55780"/>
    <w:rsid w:val="00A5743C"/>
    <w:rsid w:val="00A5793C"/>
    <w:rsid w:val="00A64DD1"/>
    <w:rsid w:val="00A65B1D"/>
    <w:rsid w:val="00A66110"/>
    <w:rsid w:val="00A67681"/>
    <w:rsid w:val="00A71F71"/>
    <w:rsid w:val="00A7622F"/>
    <w:rsid w:val="00A82911"/>
    <w:rsid w:val="00A842A5"/>
    <w:rsid w:val="00A85787"/>
    <w:rsid w:val="00A857B5"/>
    <w:rsid w:val="00A85FE6"/>
    <w:rsid w:val="00A9345D"/>
    <w:rsid w:val="00A93817"/>
    <w:rsid w:val="00A947B7"/>
    <w:rsid w:val="00A96BB3"/>
    <w:rsid w:val="00AA1CD3"/>
    <w:rsid w:val="00AA2FC5"/>
    <w:rsid w:val="00AA6364"/>
    <w:rsid w:val="00AB0D08"/>
    <w:rsid w:val="00AB2C29"/>
    <w:rsid w:val="00AB4F9C"/>
    <w:rsid w:val="00AB651B"/>
    <w:rsid w:val="00AC2388"/>
    <w:rsid w:val="00AC2818"/>
    <w:rsid w:val="00AC33E5"/>
    <w:rsid w:val="00AC3ED9"/>
    <w:rsid w:val="00AC53C8"/>
    <w:rsid w:val="00AC716E"/>
    <w:rsid w:val="00AD1E8B"/>
    <w:rsid w:val="00AD25AF"/>
    <w:rsid w:val="00AD33AD"/>
    <w:rsid w:val="00AD4100"/>
    <w:rsid w:val="00AD6BBD"/>
    <w:rsid w:val="00AD70DC"/>
    <w:rsid w:val="00AE0333"/>
    <w:rsid w:val="00AE14E2"/>
    <w:rsid w:val="00AE3A15"/>
    <w:rsid w:val="00AE3DF8"/>
    <w:rsid w:val="00AE583F"/>
    <w:rsid w:val="00AE7061"/>
    <w:rsid w:val="00AE7E17"/>
    <w:rsid w:val="00AF0E0A"/>
    <w:rsid w:val="00AF2649"/>
    <w:rsid w:val="00AF4CB1"/>
    <w:rsid w:val="00AF5438"/>
    <w:rsid w:val="00AF570D"/>
    <w:rsid w:val="00AF5C6C"/>
    <w:rsid w:val="00AF5EDA"/>
    <w:rsid w:val="00B00090"/>
    <w:rsid w:val="00B012F5"/>
    <w:rsid w:val="00B03726"/>
    <w:rsid w:val="00B04728"/>
    <w:rsid w:val="00B052AC"/>
    <w:rsid w:val="00B06411"/>
    <w:rsid w:val="00B079B7"/>
    <w:rsid w:val="00B10E7A"/>
    <w:rsid w:val="00B11A4B"/>
    <w:rsid w:val="00B11C88"/>
    <w:rsid w:val="00B136EE"/>
    <w:rsid w:val="00B13A56"/>
    <w:rsid w:val="00B142E4"/>
    <w:rsid w:val="00B15B56"/>
    <w:rsid w:val="00B202D6"/>
    <w:rsid w:val="00B2110B"/>
    <w:rsid w:val="00B22482"/>
    <w:rsid w:val="00B2484C"/>
    <w:rsid w:val="00B26D94"/>
    <w:rsid w:val="00B31A76"/>
    <w:rsid w:val="00B32589"/>
    <w:rsid w:val="00B3286A"/>
    <w:rsid w:val="00B344F0"/>
    <w:rsid w:val="00B3591F"/>
    <w:rsid w:val="00B35956"/>
    <w:rsid w:val="00B35A3C"/>
    <w:rsid w:val="00B3762F"/>
    <w:rsid w:val="00B37A26"/>
    <w:rsid w:val="00B40869"/>
    <w:rsid w:val="00B410FA"/>
    <w:rsid w:val="00B4288F"/>
    <w:rsid w:val="00B42A4F"/>
    <w:rsid w:val="00B43D40"/>
    <w:rsid w:val="00B44076"/>
    <w:rsid w:val="00B446F4"/>
    <w:rsid w:val="00B4596E"/>
    <w:rsid w:val="00B46F88"/>
    <w:rsid w:val="00B521BA"/>
    <w:rsid w:val="00B525A9"/>
    <w:rsid w:val="00B52E48"/>
    <w:rsid w:val="00B54D3B"/>
    <w:rsid w:val="00B54F6F"/>
    <w:rsid w:val="00B56DEA"/>
    <w:rsid w:val="00B57B56"/>
    <w:rsid w:val="00B60B0C"/>
    <w:rsid w:val="00B61339"/>
    <w:rsid w:val="00B65B69"/>
    <w:rsid w:val="00B65C18"/>
    <w:rsid w:val="00B670DF"/>
    <w:rsid w:val="00B70C82"/>
    <w:rsid w:val="00B7129E"/>
    <w:rsid w:val="00B713FF"/>
    <w:rsid w:val="00B71D79"/>
    <w:rsid w:val="00B72658"/>
    <w:rsid w:val="00B72FE6"/>
    <w:rsid w:val="00B7322D"/>
    <w:rsid w:val="00B7404C"/>
    <w:rsid w:val="00B749B8"/>
    <w:rsid w:val="00B774FD"/>
    <w:rsid w:val="00B778A2"/>
    <w:rsid w:val="00B779E8"/>
    <w:rsid w:val="00B77F8E"/>
    <w:rsid w:val="00B80490"/>
    <w:rsid w:val="00B82145"/>
    <w:rsid w:val="00B83046"/>
    <w:rsid w:val="00B92CB4"/>
    <w:rsid w:val="00B93D56"/>
    <w:rsid w:val="00B96B96"/>
    <w:rsid w:val="00BA0E63"/>
    <w:rsid w:val="00BA232C"/>
    <w:rsid w:val="00BA266A"/>
    <w:rsid w:val="00BA29AE"/>
    <w:rsid w:val="00BA2CB0"/>
    <w:rsid w:val="00BB12CB"/>
    <w:rsid w:val="00BB1D18"/>
    <w:rsid w:val="00BB439C"/>
    <w:rsid w:val="00BC167F"/>
    <w:rsid w:val="00BC1C51"/>
    <w:rsid w:val="00BC2985"/>
    <w:rsid w:val="00BC317B"/>
    <w:rsid w:val="00BC4356"/>
    <w:rsid w:val="00BC6542"/>
    <w:rsid w:val="00BC6726"/>
    <w:rsid w:val="00BD040F"/>
    <w:rsid w:val="00BD0BA5"/>
    <w:rsid w:val="00BD1B52"/>
    <w:rsid w:val="00BD1DF8"/>
    <w:rsid w:val="00BD2240"/>
    <w:rsid w:val="00BD3072"/>
    <w:rsid w:val="00BD3967"/>
    <w:rsid w:val="00BD43E1"/>
    <w:rsid w:val="00BD64E8"/>
    <w:rsid w:val="00BE0CAE"/>
    <w:rsid w:val="00BE2CFC"/>
    <w:rsid w:val="00BE6AF0"/>
    <w:rsid w:val="00BF0F4E"/>
    <w:rsid w:val="00BF3532"/>
    <w:rsid w:val="00BF3DFE"/>
    <w:rsid w:val="00BF5696"/>
    <w:rsid w:val="00BF72D5"/>
    <w:rsid w:val="00C00914"/>
    <w:rsid w:val="00C00FF4"/>
    <w:rsid w:val="00C06742"/>
    <w:rsid w:val="00C06DDF"/>
    <w:rsid w:val="00C11501"/>
    <w:rsid w:val="00C13306"/>
    <w:rsid w:val="00C140A2"/>
    <w:rsid w:val="00C15A20"/>
    <w:rsid w:val="00C15D26"/>
    <w:rsid w:val="00C1664E"/>
    <w:rsid w:val="00C172E2"/>
    <w:rsid w:val="00C1772B"/>
    <w:rsid w:val="00C217FF"/>
    <w:rsid w:val="00C24B92"/>
    <w:rsid w:val="00C24DFF"/>
    <w:rsid w:val="00C24F1E"/>
    <w:rsid w:val="00C24F6E"/>
    <w:rsid w:val="00C2651E"/>
    <w:rsid w:val="00C276AA"/>
    <w:rsid w:val="00C306F4"/>
    <w:rsid w:val="00C3077C"/>
    <w:rsid w:val="00C33EBF"/>
    <w:rsid w:val="00C344C4"/>
    <w:rsid w:val="00C4355F"/>
    <w:rsid w:val="00C445D6"/>
    <w:rsid w:val="00C46D6A"/>
    <w:rsid w:val="00C50572"/>
    <w:rsid w:val="00C53E31"/>
    <w:rsid w:val="00C54CAC"/>
    <w:rsid w:val="00C6202D"/>
    <w:rsid w:val="00C63FFB"/>
    <w:rsid w:val="00C64F1E"/>
    <w:rsid w:val="00C657C0"/>
    <w:rsid w:val="00C65932"/>
    <w:rsid w:val="00C659F2"/>
    <w:rsid w:val="00C666F6"/>
    <w:rsid w:val="00C6739C"/>
    <w:rsid w:val="00C679F6"/>
    <w:rsid w:val="00C707A0"/>
    <w:rsid w:val="00C70ADF"/>
    <w:rsid w:val="00C70B41"/>
    <w:rsid w:val="00C718A4"/>
    <w:rsid w:val="00C7308E"/>
    <w:rsid w:val="00C76662"/>
    <w:rsid w:val="00C76971"/>
    <w:rsid w:val="00C77F2C"/>
    <w:rsid w:val="00C815D5"/>
    <w:rsid w:val="00C82292"/>
    <w:rsid w:val="00C82376"/>
    <w:rsid w:val="00C843B6"/>
    <w:rsid w:val="00C855C6"/>
    <w:rsid w:val="00C86449"/>
    <w:rsid w:val="00C91E14"/>
    <w:rsid w:val="00C92E7D"/>
    <w:rsid w:val="00C932D2"/>
    <w:rsid w:val="00C93905"/>
    <w:rsid w:val="00C945B7"/>
    <w:rsid w:val="00C9558C"/>
    <w:rsid w:val="00C9619E"/>
    <w:rsid w:val="00C978B6"/>
    <w:rsid w:val="00CA0D42"/>
    <w:rsid w:val="00CA19AF"/>
    <w:rsid w:val="00CA25C4"/>
    <w:rsid w:val="00CA5625"/>
    <w:rsid w:val="00CA5B61"/>
    <w:rsid w:val="00CA5E78"/>
    <w:rsid w:val="00CA62F3"/>
    <w:rsid w:val="00CB3A17"/>
    <w:rsid w:val="00CB58C0"/>
    <w:rsid w:val="00CB61CD"/>
    <w:rsid w:val="00CB749C"/>
    <w:rsid w:val="00CC154B"/>
    <w:rsid w:val="00CC16A6"/>
    <w:rsid w:val="00CC349F"/>
    <w:rsid w:val="00CC5D33"/>
    <w:rsid w:val="00CD1FB4"/>
    <w:rsid w:val="00CD20D0"/>
    <w:rsid w:val="00CD2660"/>
    <w:rsid w:val="00CD4B84"/>
    <w:rsid w:val="00CD512F"/>
    <w:rsid w:val="00CD71FD"/>
    <w:rsid w:val="00CE1DCC"/>
    <w:rsid w:val="00CE2359"/>
    <w:rsid w:val="00CE51C2"/>
    <w:rsid w:val="00CE5A0C"/>
    <w:rsid w:val="00CE6BF7"/>
    <w:rsid w:val="00CE6DC2"/>
    <w:rsid w:val="00CE7AD1"/>
    <w:rsid w:val="00CF2344"/>
    <w:rsid w:val="00CF5139"/>
    <w:rsid w:val="00CF620B"/>
    <w:rsid w:val="00D0118E"/>
    <w:rsid w:val="00D02E04"/>
    <w:rsid w:val="00D052B2"/>
    <w:rsid w:val="00D1043C"/>
    <w:rsid w:val="00D10780"/>
    <w:rsid w:val="00D10EA6"/>
    <w:rsid w:val="00D12AFB"/>
    <w:rsid w:val="00D143BD"/>
    <w:rsid w:val="00D168A6"/>
    <w:rsid w:val="00D17106"/>
    <w:rsid w:val="00D20A38"/>
    <w:rsid w:val="00D21380"/>
    <w:rsid w:val="00D234AA"/>
    <w:rsid w:val="00D24752"/>
    <w:rsid w:val="00D24FAC"/>
    <w:rsid w:val="00D25EA1"/>
    <w:rsid w:val="00D26B98"/>
    <w:rsid w:val="00D30B67"/>
    <w:rsid w:val="00D31AB7"/>
    <w:rsid w:val="00D33FD1"/>
    <w:rsid w:val="00D34196"/>
    <w:rsid w:val="00D3447F"/>
    <w:rsid w:val="00D35BB2"/>
    <w:rsid w:val="00D3738B"/>
    <w:rsid w:val="00D4291E"/>
    <w:rsid w:val="00D46117"/>
    <w:rsid w:val="00D465EA"/>
    <w:rsid w:val="00D47BB8"/>
    <w:rsid w:val="00D50474"/>
    <w:rsid w:val="00D513DE"/>
    <w:rsid w:val="00D52EE2"/>
    <w:rsid w:val="00D539CA"/>
    <w:rsid w:val="00D55940"/>
    <w:rsid w:val="00D569D8"/>
    <w:rsid w:val="00D62D90"/>
    <w:rsid w:val="00D644BF"/>
    <w:rsid w:val="00D64CAA"/>
    <w:rsid w:val="00D65CE7"/>
    <w:rsid w:val="00D66FD2"/>
    <w:rsid w:val="00D67EBC"/>
    <w:rsid w:val="00D726AB"/>
    <w:rsid w:val="00D74F49"/>
    <w:rsid w:val="00D75AC7"/>
    <w:rsid w:val="00D76B0A"/>
    <w:rsid w:val="00D8165E"/>
    <w:rsid w:val="00D8222A"/>
    <w:rsid w:val="00D82958"/>
    <w:rsid w:val="00D829FF"/>
    <w:rsid w:val="00D8308D"/>
    <w:rsid w:val="00D844DB"/>
    <w:rsid w:val="00D85E1C"/>
    <w:rsid w:val="00D86385"/>
    <w:rsid w:val="00D87D97"/>
    <w:rsid w:val="00D90DB6"/>
    <w:rsid w:val="00D96462"/>
    <w:rsid w:val="00DA0112"/>
    <w:rsid w:val="00DA0CF0"/>
    <w:rsid w:val="00DA1B1E"/>
    <w:rsid w:val="00DA1B53"/>
    <w:rsid w:val="00DA2E52"/>
    <w:rsid w:val="00DA2EDB"/>
    <w:rsid w:val="00DA60F5"/>
    <w:rsid w:val="00DA7A6F"/>
    <w:rsid w:val="00DB0FEE"/>
    <w:rsid w:val="00DB24C2"/>
    <w:rsid w:val="00DB2B1C"/>
    <w:rsid w:val="00DB35DD"/>
    <w:rsid w:val="00DB4B36"/>
    <w:rsid w:val="00DB4C5F"/>
    <w:rsid w:val="00DB4CCF"/>
    <w:rsid w:val="00DB59A8"/>
    <w:rsid w:val="00DB6947"/>
    <w:rsid w:val="00DB7749"/>
    <w:rsid w:val="00DC043C"/>
    <w:rsid w:val="00DC19C1"/>
    <w:rsid w:val="00DC2429"/>
    <w:rsid w:val="00DC4009"/>
    <w:rsid w:val="00DC4202"/>
    <w:rsid w:val="00DC434F"/>
    <w:rsid w:val="00DC46CE"/>
    <w:rsid w:val="00DC4F88"/>
    <w:rsid w:val="00DC5817"/>
    <w:rsid w:val="00DC5A38"/>
    <w:rsid w:val="00DC6D5C"/>
    <w:rsid w:val="00DC7C7A"/>
    <w:rsid w:val="00DD08CF"/>
    <w:rsid w:val="00DD2FF7"/>
    <w:rsid w:val="00DD3358"/>
    <w:rsid w:val="00DD47BF"/>
    <w:rsid w:val="00DD6666"/>
    <w:rsid w:val="00DE332F"/>
    <w:rsid w:val="00DE4475"/>
    <w:rsid w:val="00DE7928"/>
    <w:rsid w:val="00DF0A82"/>
    <w:rsid w:val="00DF0D80"/>
    <w:rsid w:val="00DF29CC"/>
    <w:rsid w:val="00DF39E2"/>
    <w:rsid w:val="00DF52C4"/>
    <w:rsid w:val="00DF6067"/>
    <w:rsid w:val="00DF7D15"/>
    <w:rsid w:val="00E04CA6"/>
    <w:rsid w:val="00E13DC2"/>
    <w:rsid w:val="00E16BC5"/>
    <w:rsid w:val="00E2011A"/>
    <w:rsid w:val="00E218B5"/>
    <w:rsid w:val="00E233CD"/>
    <w:rsid w:val="00E24398"/>
    <w:rsid w:val="00E3269B"/>
    <w:rsid w:val="00E3338D"/>
    <w:rsid w:val="00E3620C"/>
    <w:rsid w:val="00E4283D"/>
    <w:rsid w:val="00E4479B"/>
    <w:rsid w:val="00E44833"/>
    <w:rsid w:val="00E44DB7"/>
    <w:rsid w:val="00E45B47"/>
    <w:rsid w:val="00E50B0A"/>
    <w:rsid w:val="00E51F56"/>
    <w:rsid w:val="00E529DD"/>
    <w:rsid w:val="00E53CF9"/>
    <w:rsid w:val="00E5465A"/>
    <w:rsid w:val="00E55A85"/>
    <w:rsid w:val="00E55C7B"/>
    <w:rsid w:val="00E55D4F"/>
    <w:rsid w:val="00E57A7C"/>
    <w:rsid w:val="00E619F3"/>
    <w:rsid w:val="00E625C0"/>
    <w:rsid w:val="00E625F1"/>
    <w:rsid w:val="00E63735"/>
    <w:rsid w:val="00E65F0F"/>
    <w:rsid w:val="00E6632F"/>
    <w:rsid w:val="00E66B34"/>
    <w:rsid w:val="00E67955"/>
    <w:rsid w:val="00E71631"/>
    <w:rsid w:val="00E76ADE"/>
    <w:rsid w:val="00E80224"/>
    <w:rsid w:val="00E841D1"/>
    <w:rsid w:val="00E853A3"/>
    <w:rsid w:val="00E902FA"/>
    <w:rsid w:val="00E915BB"/>
    <w:rsid w:val="00E91B92"/>
    <w:rsid w:val="00E92091"/>
    <w:rsid w:val="00E93108"/>
    <w:rsid w:val="00E968B7"/>
    <w:rsid w:val="00E96FA4"/>
    <w:rsid w:val="00EA1A22"/>
    <w:rsid w:val="00EB13BD"/>
    <w:rsid w:val="00EB3222"/>
    <w:rsid w:val="00EB3A70"/>
    <w:rsid w:val="00EB3D35"/>
    <w:rsid w:val="00EB4EE9"/>
    <w:rsid w:val="00EC0C73"/>
    <w:rsid w:val="00EC150D"/>
    <w:rsid w:val="00EC272D"/>
    <w:rsid w:val="00EC34EC"/>
    <w:rsid w:val="00EC674F"/>
    <w:rsid w:val="00EC6FDA"/>
    <w:rsid w:val="00EC7CBD"/>
    <w:rsid w:val="00ED1575"/>
    <w:rsid w:val="00ED1BAE"/>
    <w:rsid w:val="00ED1EAF"/>
    <w:rsid w:val="00ED3E9C"/>
    <w:rsid w:val="00ED45A7"/>
    <w:rsid w:val="00ED50CC"/>
    <w:rsid w:val="00ED7E46"/>
    <w:rsid w:val="00ED7F25"/>
    <w:rsid w:val="00EE0E5F"/>
    <w:rsid w:val="00EE11D7"/>
    <w:rsid w:val="00EE132C"/>
    <w:rsid w:val="00EE4278"/>
    <w:rsid w:val="00EE69F4"/>
    <w:rsid w:val="00EE7B73"/>
    <w:rsid w:val="00EF1701"/>
    <w:rsid w:val="00EF266C"/>
    <w:rsid w:val="00EF343F"/>
    <w:rsid w:val="00EF34BA"/>
    <w:rsid w:val="00EF3CC1"/>
    <w:rsid w:val="00EF4F9C"/>
    <w:rsid w:val="00EF5541"/>
    <w:rsid w:val="00EF731C"/>
    <w:rsid w:val="00EF753A"/>
    <w:rsid w:val="00EF7A2E"/>
    <w:rsid w:val="00F00D35"/>
    <w:rsid w:val="00F053AB"/>
    <w:rsid w:val="00F0629D"/>
    <w:rsid w:val="00F07CD6"/>
    <w:rsid w:val="00F12A60"/>
    <w:rsid w:val="00F13CA7"/>
    <w:rsid w:val="00F15BBD"/>
    <w:rsid w:val="00F179BD"/>
    <w:rsid w:val="00F20B70"/>
    <w:rsid w:val="00F2302D"/>
    <w:rsid w:val="00F32A38"/>
    <w:rsid w:val="00F32C92"/>
    <w:rsid w:val="00F33E0F"/>
    <w:rsid w:val="00F35B1D"/>
    <w:rsid w:val="00F371EE"/>
    <w:rsid w:val="00F40CC5"/>
    <w:rsid w:val="00F434A7"/>
    <w:rsid w:val="00F45B3E"/>
    <w:rsid w:val="00F462EE"/>
    <w:rsid w:val="00F4727F"/>
    <w:rsid w:val="00F477DD"/>
    <w:rsid w:val="00F47F4C"/>
    <w:rsid w:val="00F508EE"/>
    <w:rsid w:val="00F50AC0"/>
    <w:rsid w:val="00F53D83"/>
    <w:rsid w:val="00F55196"/>
    <w:rsid w:val="00F5526B"/>
    <w:rsid w:val="00F57244"/>
    <w:rsid w:val="00F6067E"/>
    <w:rsid w:val="00F6216D"/>
    <w:rsid w:val="00F62EA3"/>
    <w:rsid w:val="00F7011F"/>
    <w:rsid w:val="00F715F3"/>
    <w:rsid w:val="00F71E54"/>
    <w:rsid w:val="00F72C4E"/>
    <w:rsid w:val="00F73810"/>
    <w:rsid w:val="00F74558"/>
    <w:rsid w:val="00F74B2D"/>
    <w:rsid w:val="00F76E94"/>
    <w:rsid w:val="00F8026A"/>
    <w:rsid w:val="00F8235A"/>
    <w:rsid w:val="00F8376E"/>
    <w:rsid w:val="00F84266"/>
    <w:rsid w:val="00F852B2"/>
    <w:rsid w:val="00F870D8"/>
    <w:rsid w:val="00F9195C"/>
    <w:rsid w:val="00F929A3"/>
    <w:rsid w:val="00F92B28"/>
    <w:rsid w:val="00F9534B"/>
    <w:rsid w:val="00F9706A"/>
    <w:rsid w:val="00FA1EAC"/>
    <w:rsid w:val="00FA1F47"/>
    <w:rsid w:val="00FA3296"/>
    <w:rsid w:val="00FA436D"/>
    <w:rsid w:val="00FA4D4A"/>
    <w:rsid w:val="00FA530D"/>
    <w:rsid w:val="00FA685E"/>
    <w:rsid w:val="00FB0CEC"/>
    <w:rsid w:val="00FB187A"/>
    <w:rsid w:val="00FB1D43"/>
    <w:rsid w:val="00FB4840"/>
    <w:rsid w:val="00FB6945"/>
    <w:rsid w:val="00FB76D5"/>
    <w:rsid w:val="00FB77B3"/>
    <w:rsid w:val="00FC3D40"/>
    <w:rsid w:val="00FC4A91"/>
    <w:rsid w:val="00FC5296"/>
    <w:rsid w:val="00FC5D09"/>
    <w:rsid w:val="00FC60BA"/>
    <w:rsid w:val="00FC660A"/>
    <w:rsid w:val="00FC7688"/>
    <w:rsid w:val="00FD045C"/>
    <w:rsid w:val="00FD4DA2"/>
    <w:rsid w:val="00FD4F0A"/>
    <w:rsid w:val="00FD6F4A"/>
    <w:rsid w:val="00FD7E3C"/>
    <w:rsid w:val="00FE3873"/>
    <w:rsid w:val="00FE5CB8"/>
    <w:rsid w:val="00FE648E"/>
    <w:rsid w:val="00FE7BB8"/>
    <w:rsid w:val="00FF03D1"/>
    <w:rsid w:val="00FF25DC"/>
    <w:rsid w:val="00FF32C6"/>
    <w:rsid w:val="00FF3C45"/>
    <w:rsid w:val="00FF3FD9"/>
    <w:rsid w:val="00FF4785"/>
    <w:rsid w:val="00FF4F54"/>
    <w:rsid w:val="00FF5D0E"/>
    <w:rsid w:val="00FF6520"/>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9A2CF6"/>
    <w:rPr>
      <w:color w:val="444444" w:themeColor="text1"/>
      <w:sz w:val="36"/>
      <w:szCs w:val="28"/>
    </w:rPr>
  </w:style>
  <w:style w:type="character" w:customStyle="1" w:styleId="HeadingXChar">
    <w:name w:val="Heading X Char"/>
    <w:basedOn w:val="DefaultParagraphFont"/>
    <w:link w:val="HeadingX"/>
    <w:uiPriority w:val="9"/>
    <w:rsid w:val="009A2CF6"/>
    <w:rPr>
      <w:color w:val="444444" w:themeColor="text1"/>
      <w:sz w:val="36"/>
      <w:szCs w:val="28"/>
    </w:rPr>
  </w:style>
  <w:style w:type="paragraph" w:customStyle="1" w:styleId="HeadingY">
    <w:name w:val="Heading Y"/>
    <w:basedOn w:val="Normal"/>
    <w:link w:val="HeadingYChar"/>
    <w:uiPriority w:val="10"/>
    <w:qFormat/>
    <w:rsid w:val="009A2CF6"/>
    <w:rPr>
      <w:color w:val="444444" w:themeColor="text1"/>
      <w:sz w:val="32"/>
    </w:rPr>
  </w:style>
  <w:style w:type="character" w:customStyle="1" w:styleId="HeadingYChar">
    <w:name w:val="Heading Y Char"/>
    <w:basedOn w:val="DefaultParagraphFont"/>
    <w:link w:val="HeadingY"/>
    <w:uiPriority w:val="10"/>
    <w:rsid w:val="009A2CF6"/>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0174A9"/>
    <w:rsid w:val="001108E8"/>
    <w:rsid w:val="0011091A"/>
    <w:rsid w:val="001473C8"/>
    <w:rsid w:val="00211D54"/>
    <w:rsid w:val="0028355D"/>
    <w:rsid w:val="002A414A"/>
    <w:rsid w:val="002B0CA5"/>
    <w:rsid w:val="00334A3F"/>
    <w:rsid w:val="00373889"/>
    <w:rsid w:val="003F0FF3"/>
    <w:rsid w:val="0048379C"/>
    <w:rsid w:val="00495F4C"/>
    <w:rsid w:val="004D58CF"/>
    <w:rsid w:val="005E0574"/>
    <w:rsid w:val="006604AE"/>
    <w:rsid w:val="006650BD"/>
    <w:rsid w:val="00686ED7"/>
    <w:rsid w:val="006B408C"/>
    <w:rsid w:val="006B799E"/>
    <w:rsid w:val="006C2224"/>
    <w:rsid w:val="007066A9"/>
    <w:rsid w:val="008229C9"/>
    <w:rsid w:val="00915682"/>
    <w:rsid w:val="00987AD6"/>
    <w:rsid w:val="00A246C0"/>
    <w:rsid w:val="00AB40DF"/>
    <w:rsid w:val="00B42D37"/>
    <w:rsid w:val="00B6783F"/>
    <w:rsid w:val="00B8527C"/>
    <w:rsid w:val="00BE693A"/>
    <w:rsid w:val="00C17DD0"/>
    <w:rsid w:val="00D44402"/>
    <w:rsid w:val="00E32F1F"/>
    <w:rsid w:val="00EA2FDC"/>
    <w:rsid w:val="00EC4688"/>
    <w:rsid w:val="00FA27AF"/>
    <w:rsid w:val="00FD1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C700F32B-BD52-4B34-906C-ADF52D344E41}">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C86DCB12-41C9-4B44-8C23-C08C35E9CEF3}"/>
</file>

<file path=docProps/app.xml><?xml version="1.0" encoding="utf-8"?>
<Properties xmlns="http://schemas.openxmlformats.org/officeDocument/2006/extended-properties" xmlns:vt="http://schemas.openxmlformats.org/officeDocument/2006/docPropsVTypes">
  <Template>Normal</Template>
  <TotalTime>388</TotalTime>
  <Pages>22</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CertiKit ISO27701Toolkit</vt:lpstr>
    </vt:vector>
  </TitlesOfParts>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276</cp:revision>
  <dcterms:created xsi:type="dcterms:W3CDTF">2021-04-20T11:33:00Z</dcterms:created>
  <dcterms:modified xsi:type="dcterms:W3CDTF">2021-10-07T14:36:00Z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