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  <w:br w:type="textWrapping"/>
        <w:br w:type="textWrapping"/>
        <w:t xml:space="preserve">1. Run program.</w:t>
        <w:br w:type="textWrapping"/>
        <w:br w:type="textWrapping"/>
        <w:t xml:space="preserve">2. Choose from 1 of 6 options.</w:t>
        <w:br w:type="textWrapping"/>
        <w:tab/>
        <w:t xml:space="preserve">Output - Print out contents of array</w:t>
        <w:br w:type="textWrapping"/>
        <w:tab/>
        <w:t xml:space="preserve">Search - Search by a specific value and the index that value is at will return.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Modify - Change the value at a specific index with a new value.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 - Add a value of your choice to the end of the array.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Remove- Remove the value at the specified index.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Exit - Exits program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86225" cy="1066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Modify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34000" cy="31337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876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1104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95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962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343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 of error being thrown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