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AA1" w:rsidRDefault="00990DA0" w:rsidP="00FF3AA1">
      <w:pPr>
        <w:spacing w:after="0" w:line="240" w:lineRule="auto"/>
      </w:pPr>
      <w:r>
        <w:t xml:space="preserve">This directory </w:t>
      </w:r>
      <w:r w:rsidR="006D41DA">
        <w:t xml:space="preserve">contains the code for one </w:t>
      </w:r>
      <w:r w:rsidR="00EF2F43">
        <w:t xml:space="preserve">particular </w:t>
      </w:r>
      <w:r w:rsidR="006D41DA">
        <w:t xml:space="preserve">sensitivity analysis </w:t>
      </w:r>
      <w:r w:rsidR="00EF2F43">
        <w:t>of the planets simulation:</w:t>
      </w:r>
    </w:p>
    <w:p w:rsidR="00EF2F43" w:rsidRDefault="00EF2F43" w:rsidP="00FF3AA1">
      <w:pPr>
        <w:spacing w:after="0" w:line="240" w:lineRule="auto"/>
      </w:pPr>
    </w:p>
    <w:p w:rsidR="00EF2F43" w:rsidRDefault="00F73555" w:rsidP="00FF3AA1">
      <w:pPr>
        <w:spacing w:after="0" w:line="240" w:lineRule="auto"/>
      </w:pPr>
      <w:r>
        <w:t xml:space="preserve">Name: </w:t>
      </w:r>
      <w:r w:rsidR="002A4121">
        <w:t xml:space="preserve">SA35 - </w:t>
      </w:r>
      <w:bookmarkStart w:id="0" w:name="_GoBack"/>
      <w:bookmarkEnd w:id="0"/>
      <w:r>
        <w:t>hard to kill all life</w:t>
      </w:r>
    </w:p>
    <w:p w:rsidR="00EF2F43" w:rsidRDefault="00EF2F43" w:rsidP="00FF3AA1">
      <w:pPr>
        <w:spacing w:after="0" w:line="240" w:lineRule="auto"/>
      </w:pPr>
    </w:p>
    <w:p w:rsidR="00EF2F43" w:rsidRPr="00887CAA" w:rsidRDefault="00EF2F43" w:rsidP="00EF2F43">
      <w:pPr>
        <w:spacing w:after="0" w:line="240" w:lineRule="auto"/>
      </w:pPr>
      <w:r w:rsidRPr="00887CAA">
        <w:t>D</w:t>
      </w:r>
      <w:r w:rsidR="00624610" w:rsidRPr="00887CAA">
        <w:t xml:space="preserve">escription: </w:t>
      </w:r>
      <w:r w:rsidR="00887CAA" w:rsidRPr="00887CAA">
        <w:t>Perhaps life can survive periods of inhospitable conditions within refuges (for instance, perhaps the survival of photosynthetic algae through Snowball Earth episodes lasting for many millions of years was because they were able to survive in persistent polynyas</w:t>
      </w:r>
      <w:r w:rsidR="00887CAA">
        <w:t>)</w:t>
      </w:r>
      <w:r w:rsidR="00887CAA" w:rsidRPr="00887CAA">
        <w:t xml:space="preserve">. </w:t>
      </w:r>
      <w:r w:rsidR="00887CAA">
        <w:t xml:space="preserve">Other refuges where life could escape complete sterilization include the deep biosphere (crustal rocks below the land and also below the ocean). </w:t>
      </w:r>
      <w:r w:rsidR="00887CAA" w:rsidRPr="00887CAA">
        <w:t xml:space="preserve">If </w:t>
      </w:r>
      <w:proofErr w:type="gramStart"/>
      <w:r w:rsidR="00887CAA" w:rsidRPr="00887CAA">
        <w:t>so</w:t>
      </w:r>
      <w:proofErr w:type="gramEnd"/>
      <w:r w:rsidR="00887CAA" w:rsidRPr="00887CAA">
        <w:t xml:space="preserve"> then the habitable range of average global conditions may be much broader than the habitable range of local conditions. </w:t>
      </w:r>
      <w:r w:rsidR="00887CAA">
        <w:t xml:space="preserve">Conditions may have had to become incredibly extreme in order to wipe out all organisms and prevent recolonization from refuges. </w:t>
      </w:r>
      <w:r w:rsidR="00887CAA" w:rsidRPr="00887CAA">
        <w:t xml:space="preserve">This was implemented by setting </w:t>
      </w:r>
      <w:proofErr w:type="spellStart"/>
      <w:r w:rsidR="00887CAA" w:rsidRPr="00887CAA">
        <w:t>Tmin</w:t>
      </w:r>
      <w:proofErr w:type="spellEnd"/>
      <w:r w:rsidR="00887CAA" w:rsidRPr="00887CAA">
        <w:t xml:space="preserve"> to -70ᵒC and </w:t>
      </w:r>
      <w:proofErr w:type="spellStart"/>
      <w:r w:rsidR="00887CAA" w:rsidRPr="00887CAA">
        <w:t>Tmax</w:t>
      </w:r>
      <w:proofErr w:type="spellEnd"/>
      <w:r w:rsidR="00887CAA" w:rsidRPr="00887CAA">
        <w:t xml:space="preserve"> to +150ᵒC.</w:t>
      </w:r>
    </w:p>
    <w:p w:rsidR="00EF2F43" w:rsidRDefault="00EF2F43" w:rsidP="00EF2F43">
      <w:pPr>
        <w:spacing w:after="0" w:line="240" w:lineRule="auto"/>
      </w:pPr>
    </w:p>
    <w:p w:rsidR="00EF2F43" w:rsidRDefault="00EF2F43" w:rsidP="00EF2F43">
      <w:pPr>
        <w:spacing w:after="0" w:line="240" w:lineRule="auto"/>
      </w:pPr>
      <w:r>
        <w:t>The following files were altered in order to implement this sensitivity analysis</w:t>
      </w:r>
      <w:r w:rsidR="00624610">
        <w:t>:</w:t>
      </w:r>
    </w:p>
    <w:p w:rsidR="00EF2F43" w:rsidRDefault="00EF2F43" w:rsidP="00EF2F43">
      <w:pPr>
        <w:spacing w:after="0" w:line="240" w:lineRule="auto"/>
      </w:pPr>
    </w:p>
    <w:p w:rsidR="00EF2F43" w:rsidRDefault="00887CAA" w:rsidP="00EF2F43">
      <w:pPr>
        <w:spacing w:after="0" w:line="240" w:lineRule="auto"/>
      </w:pPr>
      <w:proofErr w:type="spellStart"/>
      <w:r>
        <w:t>set_constants.m</w:t>
      </w:r>
      <w:proofErr w:type="spellEnd"/>
    </w:p>
    <w:p w:rsidR="00F228B5" w:rsidRDefault="00F228B5" w:rsidP="00FF3AA1">
      <w:pPr>
        <w:spacing w:after="0" w:line="240" w:lineRule="auto"/>
      </w:pPr>
    </w:p>
    <w:sectPr w:rsidR="00F22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DA0"/>
    <w:rsid w:val="002A4121"/>
    <w:rsid w:val="00311D63"/>
    <w:rsid w:val="004967C0"/>
    <w:rsid w:val="00624610"/>
    <w:rsid w:val="006D41DA"/>
    <w:rsid w:val="00725D3F"/>
    <w:rsid w:val="008329C7"/>
    <w:rsid w:val="00887CAA"/>
    <w:rsid w:val="00990DA0"/>
    <w:rsid w:val="00EF2F43"/>
    <w:rsid w:val="00F228B5"/>
    <w:rsid w:val="00F73555"/>
    <w:rsid w:val="00FF3AA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FEC53"/>
  <w15:docId w15:val="{0CDAD5AA-F9FD-4257-879A-01D8DEA7A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dc:creator>
  <cp:keywords/>
  <dc:description/>
  <cp:lastModifiedBy>.Toby</cp:lastModifiedBy>
  <cp:revision>10</cp:revision>
  <dcterms:created xsi:type="dcterms:W3CDTF">2015-07-14T04:53:00Z</dcterms:created>
  <dcterms:modified xsi:type="dcterms:W3CDTF">2017-05-03T18:32:00Z</dcterms:modified>
</cp:coreProperties>
</file>