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B05" w:rsidRPr="00692F0D" w:rsidRDefault="00310B05" w:rsidP="007A21AA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Here is a brief summary of Spire.Doc for </w:t>
      </w:r>
      <w:r w:rsidR="007A21A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Java</w:t>
      </w: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features.</w:t>
      </w:r>
    </w:p>
    <w:p w:rsidR="00310B05" w:rsidRPr="00CD7C37" w:rsidRDefault="00310B05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Technical Features</w:t>
      </w:r>
    </w:p>
    <w:p w:rsidR="00310B05" w:rsidRPr="00692F0D" w:rsidRDefault="00310B05" w:rsidP="007A21AA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692F0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for </w:t>
      </w:r>
      <w:r w:rsidR="007A21A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Java </w:t>
      </w:r>
      <w:r w:rsidR="007A21AA" w:rsidRPr="007A21AA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is a professional Java Excel API that enables developers to create, manage, manipulate, convert and print Excel worksheets without using Microsoft Office or Microsoft Excel.</w:t>
      </w:r>
    </w:p>
    <w:p w:rsidR="00310B05" w:rsidRPr="00CD7C37" w:rsidRDefault="00310B05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Generating, Writing, Editing and Saving</w:t>
      </w:r>
    </w:p>
    <w:p w:rsidR="00692F0D" w:rsidRPr="00CD7C37" w:rsidRDefault="0096323D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6" w:tooltip="Create, Write and Save Word in C# and VB.NET" w:history="1">
        <w:r w:rsidR="00692F0D"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Generate and save Word documents</w:t>
        </w:r>
      </w:hyperlink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(Word 97-2003, Word 2007, Word 2010 and Word 2013).</w:t>
      </w:r>
    </w:p>
    <w:p w:rsidR="009D573F" w:rsidRPr="00CD7C37" w:rsidRDefault="0096323D" w:rsidP="003C7C5C">
      <w:pPr>
        <w:spacing w:after="120"/>
        <w:rPr>
          <w:noProof/>
          <w:sz w:val="24"/>
          <w:szCs w:val="24"/>
        </w:rPr>
      </w:pPr>
      <w:hyperlink r:id="rId7" w:tooltip="How-to-Open-a-Word-Document" w:history="1">
        <w:r w:rsidR="00692F0D"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Load</w:t>
        </w:r>
      </w:hyperlink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save document with macros, including .doc (Word 97-2003) document with macros and .</w:t>
      </w:r>
      <w:proofErr w:type="spellStart"/>
      <w:proofErr w:type="gramStart"/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docm</w:t>
      </w:r>
      <w:proofErr w:type="spellEnd"/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(</w:t>
      </w:r>
      <w:proofErr w:type="gramEnd"/>
      <w:r w:rsidR="00692F0D"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Word 2007, Word 2010 and Word 2013) document.</w:t>
      </w:r>
      <w:r w:rsidR="00310B05" w:rsidRPr="00CD7C37">
        <w:rPr>
          <w:noProof/>
          <w:sz w:val="24"/>
          <w:szCs w:val="24"/>
        </w:rPr>
        <w:t xml:space="preserve"> </w:t>
      </w:r>
    </w:p>
    <w:p w:rsidR="00CD7C37" w:rsidRPr="00C348B3" w:rsidRDefault="00CD7C37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Write and </w:t>
      </w:r>
      <w:hyperlink r:id="rId8" w:tooltip="Word Editing for C#, VB.NET" w:history="1">
        <w:r w:rsidRPr="00CD7C3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edit text and paragraphs</w:t>
        </w:r>
      </w:hyperlink>
      <w:r w:rsidRPr="00CD7C3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:rsidR="00CD7C37" w:rsidRDefault="00CD7C37">
      <w:pPr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</w:pPr>
      <w:r w:rsidRPr="00CD7C37">
        <w:rPr>
          <w:rFonts w:ascii="Lucida Sans Unicode" w:hAnsi="Lucida Sans Unicode" w:cs="Lucida Sans Unicode"/>
          <w:color w:val="339999"/>
          <w:sz w:val="28"/>
          <w:szCs w:val="28"/>
          <w:lang w:val="en-GB"/>
        </w:rPr>
        <w:t>Converting</w:t>
      </w:r>
    </w:p>
    <w:p w:rsidR="009936CF" w:rsidRPr="009936CF" w:rsidRDefault="0096323D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9" w:tooltip="Find and Highlight Text in Word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Find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10" w:tooltip="Replace String in Word with New String in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replace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specified strings.</w:t>
      </w:r>
    </w:p>
    <w:p w:rsidR="009936CF" w:rsidRPr="009936CF" w:rsidRDefault="0096323D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1" w:tooltip="How to copy Word Paragraph from One Document to Another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Copy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12" w:tooltip="Remove and Replace Comment in Word Document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remove comment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3" w:tooltip="Remove Bookmark with C#,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bookmark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4" w:tooltip="Remove Word Table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table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texts, paragraph or </w:t>
      </w:r>
      <w:hyperlink r:id="rId15" w:tooltip="Remove Word Section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sections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:rsidR="009936CF" w:rsidRPr="009936CF" w:rsidRDefault="0096323D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6" w:tooltip="Merge Multiple Word Documents into One in C# and VB.NET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Merge multiple Word documents into one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:rsidR="009936CF" w:rsidRPr="009936CF" w:rsidRDefault="0096323D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17" w:tooltip="Protect Word with Specified Protection Type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Protect documents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prevent from opening, editing, printing etc.</w:t>
      </w:r>
    </w:p>
    <w:p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Open and </w:t>
      </w:r>
      <w:hyperlink r:id="rId18" w:tooltip="Decrypt Word Document in C# and VB.NET" w:history="1">
        <w:r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decrypt documents in protection</w:t>
        </w:r>
      </w:hyperlink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.</w:t>
      </w:r>
    </w:p>
    <w:p w:rsidR="009936CF" w:rsidRPr="007A21AA" w:rsidRDefault="0096323D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</w:pPr>
      <w:hyperlink r:id="rId19" w:tooltip="Extract Text from Word in C# and VB.NET" w:history="1">
        <w:r w:rsidR="009936CF" w:rsidRPr="007A21AA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Extract texts</w:t>
        </w:r>
      </w:hyperlink>
      <w:r w:rsidR="009936CF" w:rsidRPr="007A21AA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, </w:t>
      </w:r>
      <w:hyperlink r:id="rId20" w:tooltip="Extract Comments from Word Document and Save in TXT File in C# and VB.NET" w:history="1">
        <w:r w:rsidR="009936CF" w:rsidRPr="007A21AA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comments</w:t>
        </w:r>
      </w:hyperlink>
      <w:r w:rsidR="009936CF" w:rsidRPr="007A21AA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, </w:t>
      </w:r>
      <w:hyperlink r:id="rId21" w:tooltip="Extract Images from Word in C# and VB.NET" w:history="1">
        <w:r w:rsidR="009936CF" w:rsidRPr="007A21AA">
          <w:rPr>
            <w:rFonts w:ascii="Lucida Sans Unicode" w:hAnsi="Lucida Sans Unicode" w:cs="Lucida Sans Unicode"/>
            <w:color w:val="333333"/>
            <w:sz w:val="24"/>
            <w:szCs w:val="24"/>
            <w:lang w:val="fr-FR"/>
          </w:rPr>
          <w:t>images</w:t>
        </w:r>
      </w:hyperlink>
      <w:r w:rsidR="009936CF" w:rsidRPr="007A21AA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 etc. </w:t>
      </w:r>
      <w:proofErr w:type="spellStart"/>
      <w:r w:rsidR="009936CF" w:rsidRPr="007A21AA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>from</w:t>
      </w:r>
      <w:proofErr w:type="spellEnd"/>
      <w:r w:rsidR="009936CF" w:rsidRPr="007A21AA">
        <w:rPr>
          <w:rFonts w:ascii="Lucida Sans Unicode" w:hAnsi="Lucida Sans Unicode" w:cs="Lucida Sans Unicode"/>
          <w:color w:val="333333"/>
          <w:sz w:val="24"/>
          <w:szCs w:val="24"/>
          <w:lang w:val="fr-FR"/>
        </w:rPr>
        <w:t xml:space="preserve"> document.</w:t>
      </w:r>
    </w:p>
    <w:p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Load and save document with macros. Remove macros in document.</w:t>
      </w:r>
    </w:p>
    <w:p w:rsidR="009936CF" w:rsidRPr="009936CF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Create form field including elements: cells, texts, radio button, dropdown list, checkbox etc.</w:t>
      </w:r>
    </w:p>
    <w:p w:rsidR="009936CF" w:rsidRPr="009936CF" w:rsidRDefault="0096323D" w:rsidP="003C7C5C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hyperlink r:id="rId22" w:tooltip="Fill Form Fields in Word Document in C#" w:history="1">
        <w:r w:rsidR="009936CF" w:rsidRPr="009936CF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Fill form field</w:t>
        </w:r>
      </w:hyperlink>
      <w:r w:rsidR="009936CF"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by connecting data from xml file.</w:t>
      </w:r>
    </w:p>
    <w:p w:rsidR="003C7C5C" w:rsidRDefault="009936CF" w:rsidP="003C7C5C">
      <w:pPr>
        <w:spacing w:after="120"/>
        <w:rPr>
          <w:rFonts w:ascii="Lucida Sans Unicode" w:hAnsi="Lucida Sans Unicode" w:cs="Lucida Sans Unicode"/>
          <w:color w:val="333333"/>
          <w:sz w:val="21"/>
          <w:szCs w:val="21"/>
          <w:lang w:val="en-GB"/>
        </w:rPr>
      </w:pPr>
      <w:r w:rsidRPr="009936CF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Create and edit document properties.</w:t>
      </w:r>
      <w:r w:rsidR="003C7C5C" w:rsidRPr="003C7C5C">
        <w:rPr>
          <w:rFonts w:ascii="Lucida Sans Unicode" w:hAnsi="Lucida Sans Unicode" w:cs="Lucida Sans Unicode"/>
          <w:color w:val="333333"/>
          <w:sz w:val="21"/>
          <w:szCs w:val="21"/>
          <w:lang w:val="en-GB"/>
        </w:rPr>
        <w:t xml:space="preserve"> </w:t>
      </w:r>
    </w:p>
    <w:p w:rsidR="00310B05" w:rsidRPr="00434B9B" w:rsidRDefault="003C7C5C" w:rsidP="00044296">
      <w:pPr>
        <w:spacing w:after="120"/>
        <w:rPr>
          <w:rFonts w:ascii="Lucida Sans Unicode" w:hAnsi="Lucida Sans Unicode" w:cs="Lucida Sans Unicode"/>
          <w:color w:val="333333"/>
          <w:sz w:val="24"/>
          <w:szCs w:val="24"/>
        </w:rPr>
      </w:pPr>
      <w:r w:rsidRPr="003C7C5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Clear macros in .doc and .</w:t>
      </w:r>
      <w:proofErr w:type="spellStart"/>
      <w:r w:rsidRPr="003C7C5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docm</w:t>
      </w:r>
      <w:proofErr w:type="spellEnd"/>
      <w:r w:rsidRPr="003C7C5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document.</w:t>
      </w:r>
      <w:bookmarkStart w:id="0" w:name="_GoBack"/>
      <w:bookmarkEnd w:id="0"/>
    </w:p>
    <w:sectPr w:rsidR="00310B05" w:rsidRPr="00434B9B" w:rsidSect="00CD7C37">
      <w:headerReference w:type="default" r:id="rId23"/>
      <w:footerReference w:type="default" r:id="rId24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23D" w:rsidRDefault="0096323D" w:rsidP="00434B9B">
      <w:pPr>
        <w:spacing w:after="0" w:line="240" w:lineRule="auto"/>
      </w:pPr>
      <w:r>
        <w:separator/>
      </w:r>
    </w:p>
  </w:endnote>
  <w:endnote w:type="continuationSeparator" w:id="0">
    <w:p w:rsidR="0096323D" w:rsidRDefault="0096323D" w:rsidP="00434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8B3" w:rsidRDefault="00C348B3">
    <w:pPr>
      <w:pStyle w:val="Footer"/>
    </w:pPr>
    <w:r w:rsidRPr="00C348B3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19050</wp:posOffset>
          </wp:positionH>
          <wp:positionV relativeFrom="paragraph">
            <wp:posOffset>-2509520</wp:posOffset>
          </wp:positionV>
          <wp:extent cx="7543800" cy="3117215"/>
          <wp:effectExtent l="0" t="0" r="0" b="6985"/>
          <wp:wrapNone/>
          <wp:docPr id="9" name="Picture 9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3117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23D" w:rsidRDefault="0096323D" w:rsidP="00434B9B">
      <w:pPr>
        <w:spacing w:after="0" w:line="240" w:lineRule="auto"/>
      </w:pPr>
      <w:r>
        <w:separator/>
      </w:r>
    </w:p>
  </w:footnote>
  <w:footnote w:type="continuationSeparator" w:id="0">
    <w:p w:rsidR="0096323D" w:rsidRDefault="0096323D" w:rsidP="00434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4B9B" w:rsidRDefault="00434B9B">
    <w:pPr>
      <w:pStyle w:val="Header"/>
    </w:pPr>
    <w:r w:rsidRPr="00434B9B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-635</wp:posOffset>
          </wp:positionH>
          <wp:positionV relativeFrom="paragraph">
            <wp:posOffset>-449580</wp:posOffset>
          </wp:positionV>
          <wp:extent cx="8658225" cy="3752850"/>
          <wp:effectExtent l="0" t="0" r="9525" b="0"/>
          <wp:wrapNone/>
          <wp:docPr id="7" name="Picture 7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8225" cy="3752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05"/>
    <w:rsid w:val="00044296"/>
    <w:rsid w:val="00310B05"/>
    <w:rsid w:val="003C7C5C"/>
    <w:rsid w:val="00416279"/>
    <w:rsid w:val="00434B9B"/>
    <w:rsid w:val="00692F0D"/>
    <w:rsid w:val="007A21AA"/>
    <w:rsid w:val="0096323D"/>
    <w:rsid w:val="009936CF"/>
    <w:rsid w:val="009D573F"/>
    <w:rsid w:val="00C348B3"/>
    <w:rsid w:val="00C717C4"/>
    <w:rsid w:val="00CD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951980-F779-4D8F-BB47-C3C046E4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10B0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34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9B"/>
  </w:style>
  <w:style w:type="paragraph" w:styleId="Footer">
    <w:name w:val="footer"/>
    <w:basedOn w:val="Normal"/>
    <w:link w:val="FooterChar"/>
    <w:uiPriority w:val="99"/>
    <w:unhideWhenUsed/>
    <w:rsid w:val="00434B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9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30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6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03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4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88868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0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80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009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46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897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115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278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9664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529321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834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35718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318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8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1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993893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6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1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6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1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51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96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121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64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772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985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3355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7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79772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70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57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2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0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04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29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008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8586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974956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593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823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6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2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5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15665">
                                  <w:marLeft w:val="0"/>
                                  <w:marRight w:val="3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11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92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381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5810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73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100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184318">
                                                                      <w:marLeft w:val="150"/>
                                                                      <w:marRight w:val="27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8183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727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iceblue.com/Tutorials/Spire.Doc/Demos/Quick-guide/Word-Editing-for-C-VB.NET.html" TargetMode="External"/><Relationship Id="rId13" Type="http://schemas.openxmlformats.org/officeDocument/2006/relationships/hyperlink" Target="https://www.e-iceblue.com/Tutorials/Spire.Doc/Spire.Doc-Program-Guide/NET-Word-Remove-Bookmark-with-C-VB.NET.html" TargetMode="External"/><Relationship Id="rId18" Type="http://schemas.openxmlformats.org/officeDocument/2006/relationships/hyperlink" Target="https://www.e-iceblue.com/Tutorials/Spire.Doc/Spire.Doc-Program-Guide/NET-Decrypt-Decrypt-Word-Document-in-C-and-VB.NET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e-iceblue.com/Tutorials/Spire.Doc/Spire.Doc-Program-Guide/NET-Extract-Image-Extract-Images-from-Word-in-C-and-VB.NET.html" TargetMode="External"/><Relationship Id="rId7" Type="http://schemas.openxmlformats.org/officeDocument/2006/relationships/hyperlink" Target="https://www.e-iceblue.com/Tutorials/Spire.Doc/Spire.Doc-Program-Guide/NET-Open-Word-Solutions-to-Open-Word-in-C-and-VB.NET.html" TargetMode="External"/><Relationship Id="rId12" Type="http://schemas.openxmlformats.org/officeDocument/2006/relationships/hyperlink" Target="https://www.e-iceblue.com/Tutorials/Spire.Doc/Spire.Doc-Program-Guide/NET-Word-Remove-and-Replace-Comment-in-Word-Document-with-C-VB.NET.html" TargetMode="External"/><Relationship Id="rId17" Type="http://schemas.openxmlformats.org/officeDocument/2006/relationships/hyperlink" Target="https://www.e-iceblue.com/Tutorials/Spire.Doc/Spire.Doc-Program-Guide/NET-Protect-Word-Encrypt-Word-with-Custom-Password-in-C-and-VB.NET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e-iceblue.com/Tutorials/Spire.Doc/Spire.Doc-Program-Guide/NET-Merge-Word-Merge-Multiple-Word-Documents-into-One-in-C-and-VB.NET.html" TargetMode="External"/><Relationship Id="rId20" Type="http://schemas.openxmlformats.org/officeDocument/2006/relationships/hyperlink" Target="https://www.e-iceblue.com/Tutorials/Spire.Doc/Spire.Doc-Program-Guide/NET-Extract-Comment-Extract-Comments-from-Word-Document-and-Save-in-TXT-File-in-C-and-Visual-Basic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-iceblue.com/Tutorials/Spire.Doc/Spire.Doc-Program-Guide/Create-Write-and-Save-Word-in-C-and-VB.NET.html" TargetMode="External"/><Relationship Id="rId11" Type="http://schemas.openxmlformats.org/officeDocument/2006/relationships/hyperlink" Target="https://www.e-iceblue.com/Tutorials/Spire.Doc/Spire.Doc-Program-Guide/NET-Copy-Paragraph-Copy-Word-Paragraph-from-One-Document-to-Another-in-C-and-VB.NET.html" TargetMode="External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www.e-iceblue.com/Tutorials/Spire.Doc/Spire.Doc-Program-Guide/Word-Section-Remove-Word-Section-in-C-and-VB.NET.html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e-iceblue.com/Tutorials/Spire.Doc/Spire.Doc-Program-Guide/NET-Word-Replace-String-in-Word-with-New-String-in-C-VB.NET.html" TargetMode="External"/><Relationship Id="rId19" Type="http://schemas.openxmlformats.org/officeDocument/2006/relationships/hyperlink" Target="https://www.e-iceblue.com/Tutorials/Spire.Doc/Spire.Doc-Program-Guide/Extract-Text-from-Word-in-C-and-VB.NE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-iceblue.com/Tutorials/Spire.Doc/Spire.Doc-Program-Guide/NET-Word-Find-and-Highlight-Text-in-Word-with-C-VB.NET.html" TargetMode="External"/><Relationship Id="rId14" Type="http://schemas.openxmlformats.org/officeDocument/2006/relationships/hyperlink" Target="https://www.e-iceblue.com/Tutorials/Spire.Doc/Spire.Doc-Program-Guide/NET-Remove-Table-Remove-Word-Table-in-C-and-VB.NET.html" TargetMode="External"/><Relationship Id="rId22" Type="http://schemas.openxmlformats.org/officeDocument/2006/relationships/hyperlink" Target="https://www.e-iceblue.com/Tutorials/Spire.Doc/Spire.Doc-Program-Guide/Fill-Form-Fields-in-Word-Document-in-C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微软用户</cp:lastModifiedBy>
  <cp:revision>6</cp:revision>
  <dcterms:created xsi:type="dcterms:W3CDTF">2017-12-21T03:19:00Z</dcterms:created>
  <dcterms:modified xsi:type="dcterms:W3CDTF">2019-12-31T11:03:00Z</dcterms:modified>
</cp:coreProperties>
</file>