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9E1D" w14:textId="5A7F4485" w:rsidR="00FA0D9B" w:rsidRDefault="000E27A3" w:rsidP="000E27A3">
      <w:pPr>
        <w:pStyle w:val="Title"/>
      </w:pPr>
      <w:r>
        <w:t>Basic pitch settings</w:t>
      </w:r>
    </w:p>
    <w:p w14:paraId="438C9502" w14:textId="3AD27B89" w:rsidR="000E27A3" w:rsidRDefault="000E27A3" w:rsidP="000E27A3">
      <w:r w:rsidRPr="000E27A3">
        <w:rPr>
          <w:noProof/>
        </w:rPr>
        <w:drawing>
          <wp:inline distT="0" distB="0" distL="0" distR="0" wp14:anchorId="37DA084B" wp14:editId="17CD401A">
            <wp:extent cx="5731510" cy="5350510"/>
            <wp:effectExtent l="0" t="0" r="2540" b="2540"/>
            <wp:docPr id="46057778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77784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655" w14:textId="77777777" w:rsidR="000E27A3" w:rsidRDefault="000E27A3" w:rsidP="000E27A3"/>
    <w:p w14:paraId="262732FA" w14:textId="4DE0B6A1" w:rsidR="000E27A3" w:rsidRDefault="000E27A3" w:rsidP="000E27A3">
      <w:r w:rsidRPr="000E27A3">
        <w:rPr>
          <w:noProof/>
        </w:rPr>
        <w:lastRenderedPageBreak/>
        <w:drawing>
          <wp:inline distT="0" distB="0" distL="0" distR="0" wp14:anchorId="40CB1BB3" wp14:editId="7BB2D2E1">
            <wp:extent cx="5731510" cy="5887085"/>
            <wp:effectExtent l="0" t="0" r="2540" b="0"/>
            <wp:docPr id="622266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662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F7A" w14:textId="04FFA371" w:rsidR="000E27A3" w:rsidRDefault="000E27A3" w:rsidP="000E27A3">
      <w:r w:rsidRPr="000E27A3">
        <w:t>min note length 3 for catching short notes</w:t>
      </w:r>
    </w:p>
    <w:p w14:paraId="5E2DE9B6" w14:textId="77777777" w:rsidR="000E27A3" w:rsidRDefault="000E27A3">
      <w:r>
        <w:br w:type="page"/>
      </w:r>
    </w:p>
    <w:p w14:paraId="549636EC" w14:textId="77777777" w:rsidR="000E27A3" w:rsidRDefault="000E27A3" w:rsidP="000E27A3">
      <w:r>
        <w:lastRenderedPageBreak/>
        <w:t>min pitch 200</w:t>
      </w:r>
    </w:p>
    <w:p w14:paraId="21C5DE1E" w14:textId="77777777" w:rsidR="000E27A3" w:rsidRDefault="000E27A3" w:rsidP="000E27A3">
      <w:r>
        <w:t>max pitch 2100</w:t>
      </w:r>
    </w:p>
    <w:p w14:paraId="6C1BE3D0" w14:textId="1E4BC516" w:rsidR="000E27A3" w:rsidRDefault="000E27A3" w:rsidP="000E27A3">
      <w:r>
        <w:t>model threshold .35(?)</w:t>
      </w:r>
    </w:p>
    <w:p w14:paraId="04E23B54" w14:textId="1E00646A" w:rsidR="000E27A3" w:rsidRDefault="000E27A3" w:rsidP="000E27A3">
      <w:r w:rsidRPr="000E27A3">
        <w:rPr>
          <w:noProof/>
        </w:rPr>
        <w:drawing>
          <wp:inline distT="0" distB="0" distL="0" distR="0" wp14:anchorId="224B6B4E" wp14:editId="78B93640">
            <wp:extent cx="5731510" cy="5630545"/>
            <wp:effectExtent l="0" t="0" r="2540" b="8255"/>
            <wp:docPr id="397769710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9710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F680" w14:textId="77777777" w:rsidR="000E27A3" w:rsidRDefault="000E27A3">
      <w:r>
        <w:br w:type="page"/>
      </w:r>
    </w:p>
    <w:p w14:paraId="1B3D6961" w14:textId="70FA970E" w:rsidR="000E27A3" w:rsidRDefault="000E27A3" w:rsidP="000E27A3">
      <w:r w:rsidRPr="000E27A3">
        <w:rPr>
          <w:noProof/>
        </w:rPr>
        <w:lastRenderedPageBreak/>
        <w:drawing>
          <wp:inline distT="0" distB="0" distL="0" distR="0" wp14:anchorId="5881E467" wp14:editId="50107B16">
            <wp:extent cx="5731510" cy="3451225"/>
            <wp:effectExtent l="0" t="0" r="2540" b="0"/>
            <wp:docPr id="2056013593" name="Picture 1" descr="Char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3593" name="Picture 1" descr="Chart, 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25D" w14:textId="68361690" w:rsidR="00153FBE" w:rsidRDefault="00BC594A" w:rsidP="000E27A3">
      <w:r>
        <w:rPr>
          <w:noProof/>
        </w:rPr>
        <w:drawing>
          <wp:inline distT="0" distB="0" distL="0" distR="0" wp14:anchorId="7E0C79A3" wp14:editId="4ABCF49A">
            <wp:extent cx="5731510" cy="1617980"/>
            <wp:effectExtent l="0" t="0" r="0" b="0"/>
            <wp:docPr id="21169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07751" name="Picture 2116907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194" w14:textId="0AF5D0A8" w:rsidR="00153FBE" w:rsidRDefault="00153FBE" w:rsidP="000E27A3">
      <w:r w:rsidRPr="00153FBE">
        <w:rPr>
          <w:noProof/>
        </w:rPr>
        <w:lastRenderedPageBreak/>
        <w:drawing>
          <wp:inline distT="0" distB="0" distL="0" distR="0" wp14:anchorId="13527801" wp14:editId="5DD26FF7">
            <wp:extent cx="5315692" cy="6468378"/>
            <wp:effectExtent l="0" t="0" r="0" b="8890"/>
            <wp:docPr id="109322226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2263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1F9" w14:textId="30DB2E2D" w:rsidR="00490A6A" w:rsidRDefault="00490A6A" w:rsidP="000E27A3">
      <w:r>
        <w:t>Note 5 blow: 76 and 79 (g5 and e5), take away any in spreadsheet with velocity below 50</w:t>
      </w:r>
    </w:p>
    <w:p w14:paraId="57932756" w14:textId="77777777" w:rsidR="00490A6A" w:rsidRDefault="00490A6A" w:rsidP="000E27A3"/>
    <w:p w14:paraId="43ACCC3C" w14:textId="4BC61827" w:rsidR="00490A6A" w:rsidRDefault="00490A6A" w:rsidP="000E27A3">
      <w:r>
        <w:t>Grouping notes</w:t>
      </w:r>
    </w:p>
    <w:p w14:paraId="5D3FA380" w14:textId="0966426F" w:rsidR="00490A6A" w:rsidRDefault="00490A6A" w:rsidP="000E27A3">
      <w:r>
        <w:t>If</w:t>
      </w:r>
    </w:p>
    <w:p w14:paraId="6BC8F069" w14:textId="65C62397" w:rsidR="00490A6A" w:rsidRDefault="00490A6A" w:rsidP="000E27A3">
      <w:r>
        <w:tab/>
        <w:t>Start time and end time of two notes are the same and pitch is the same</w:t>
      </w:r>
      <w:r w:rsidR="00AF79D8">
        <w:t>, merge notes</w:t>
      </w:r>
    </w:p>
    <w:p w14:paraId="0BDC6551" w14:textId="649C2DA2" w:rsidR="00AF79D8" w:rsidRDefault="00AF79D8" w:rsidP="000E27A3">
      <w:r w:rsidRPr="00AF79D8">
        <w:drawing>
          <wp:inline distT="0" distB="0" distL="0" distR="0" wp14:anchorId="265EBA86" wp14:editId="1B26653F">
            <wp:extent cx="4725059" cy="362001"/>
            <wp:effectExtent l="0" t="0" r="0" b="0"/>
            <wp:docPr id="70514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41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E6">
        <w:t>these could be merged</w:t>
      </w:r>
    </w:p>
    <w:p w14:paraId="59C926A2" w14:textId="77777777" w:rsidR="007126E6" w:rsidRDefault="007126E6" w:rsidP="000E27A3"/>
    <w:p w14:paraId="588B3DFE" w14:textId="57946B4C" w:rsidR="007126E6" w:rsidRDefault="007126E6" w:rsidP="000E27A3">
      <w:r w:rsidRPr="007126E6">
        <w:t>print(math.isclose(0.626938776, 0.638548753, abs_tol = 0.02))</w:t>
      </w:r>
    </w:p>
    <w:p w14:paraId="3BA309DC" w14:textId="20993F3D" w:rsidR="007126E6" w:rsidRDefault="007126E6" w:rsidP="000E27A3">
      <w:r>
        <w:t>if</w:t>
      </w:r>
      <w:r w:rsidR="00A310F1">
        <w:t xml:space="preserve"> </w:t>
      </w:r>
      <w:r>
        <w:t xml:space="preserve"> </w:t>
      </w:r>
      <w:r w:rsidRPr="007126E6">
        <w:t>math.isclose(</w:t>
      </w:r>
      <w:r>
        <w:t>endval</w:t>
      </w:r>
      <w:r w:rsidRPr="007126E6">
        <w:t xml:space="preserve">, </w:t>
      </w:r>
      <w:r>
        <w:t>startval</w:t>
      </w:r>
      <w:r w:rsidRPr="007126E6">
        <w:t>, abs_tol = 0.02)</w:t>
      </w:r>
      <w:r w:rsidR="00A310F1">
        <w:t xml:space="preserve"> and pitch_midi is the same</w:t>
      </w:r>
    </w:p>
    <w:p w14:paraId="6D078E8E" w14:textId="4FA7CDA3" w:rsidR="00A310F1" w:rsidRPr="000E27A3" w:rsidRDefault="00A310F1" w:rsidP="000E27A3">
      <w:r>
        <w:tab/>
        <w:t>merge notes</w:t>
      </w:r>
    </w:p>
    <w:sectPr w:rsidR="00A310F1" w:rsidRPr="000E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A3"/>
    <w:rsid w:val="000E27A3"/>
    <w:rsid w:val="0012050F"/>
    <w:rsid w:val="00153FBE"/>
    <w:rsid w:val="00366CD5"/>
    <w:rsid w:val="003A0068"/>
    <w:rsid w:val="00490A6A"/>
    <w:rsid w:val="007126E6"/>
    <w:rsid w:val="00A310F1"/>
    <w:rsid w:val="00AF79D8"/>
    <w:rsid w:val="00BC594A"/>
    <w:rsid w:val="00DF2673"/>
    <w:rsid w:val="00EB6AB1"/>
    <w:rsid w:val="00EE2578"/>
    <w:rsid w:val="00F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D765"/>
  <w15:docId w15:val="{F2C52978-6228-4296-A915-7FCB3184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6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3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3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51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Riche</dc:creator>
  <cp:keywords/>
  <dc:description/>
  <cp:lastModifiedBy>Liam Riche</cp:lastModifiedBy>
  <cp:revision>4</cp:revision>
  <dcterms:created xsi:type="dcterms:W3CDTF">2023-04-14T14:57:00Z</dcterms:created>
  <dcterms:modified xsi:type="dcterms:W3CDTF">2023-04-25T10:12:00Z</dcterms:modified>
</cp:coreProperties>
</file>