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A72B0" w14:textId="77777777" w:rsidR="00E074EB" w:rsidRDefault="00E074EB" w:rsidP="00B06214">
      <w:pPr>
        <w:spacing w:after="26" w:line="267" w:lineRule="auto"/>
        <w:ind w:firstLine="0"/>
        <w:jc w:val="center"/>
        <w:rPr>
          <w:b/>
          <w:sz w:val="52"/>
        </w:rPr>
      </w:pPr>
      <w:r w:rsidRPr="00DD6C95">
        <w:rPr>
          <w:noProof/>
        </w:rPr>
        <w:drawing>
          <wp:inline distT="0" distB="0" distL="0" distR="0" wp14:anchorId="378E7AE1" wp14:editId="700CEE11">
            <wp:extent cx="3920068" cy="731583"/>
            <wp:effectExtent l="0" t="0" r="4445" b="0"/>
            <wp:docPr id="1061268468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96E9274D-F5ED-4E38-584C-EA0D5BB684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96E9274D-F5ED-4E38-584C-EA0D5BB684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006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B40A" w14:textId="77777777" w:rsidR="00E074EB" w:rsidRDefault="00E074EB" w:rsidP="00E074EB">
      <w:pPr>
        <w:spacing w:after="26" w:line="267" w:lineRule="auto"/>
        <w:ind w:firstLine="150"/>
        <w:rPr>
          <w:b/>
          <w:sz w:val="52"/>
        </w:rPr>
      </w:pPr>
    </w:p>
    <w:p w14:paraId="631D9EE6" w14:textId="77777777" w:rsidR="00E074EB" w:rsidRDefault="00E074EB" w:rsidP="00E074EB">
      <w:pPr>
        <w:spacing w:after="26" w:line="267" w:lineRule="auto"/>
        <w:ind w:firstLine="150"/>
        <w:rPr>
          <w:b/>
          <w:sz w:val="52"/>
        </w:rPr>
      </w:pPr>
    </w:p>
    <w:p w14:paraId="0265D166" w14:textId="77777777" w:rsidR="00E074EB" w:rsidRDefault="00E074EB" w:rsidP="00E074EB">
      <w:pPr>
        <w:spacing w:after="26" w:line="267" w:lineRule="auto"/>
        <w:ind w:firstLine="150"/>
        <w:rPr>
          <w:b/>
          <w:sz w:val="52"/>
        </w:rPr>
      </w:pPr>
    </w:p>
    <w:p w14:paraId="171EE27D" w14:textId="77777777" w:rsidR="00E074EB" w:rsidRDefault="00E074EB" w:rsidP="00E074EB">
      <w:pPr>
        <w:spacing w:after="26" w:line="267" w:lineRule="auto"/>
        <w:ind w:firstLine="150"/>
        <w:rPr>
          <w:b/>
          <w:sz w:val="52"/>
        </w:rPr>
      </w:pPr>
    </w:p>
    <w:p w14:paraId="16E3A43D" w14:textId="77777777" w:rsidR="00E074EB" w:rsidRDefault="00E074EB" w:rsidP="00E074EB">
      <w:pPr>
        <w:spacing w:after="26" w:line="267" w:lineRule="auto"/>
        <w:ind w:firstLine="150"/>
        <w:rPr>
          <w:b/>
          <w:sz w:val="52"/>
        </w:rPr>
      </w:pPr>
    </w:p>
    <w:p w14:paraId="27C69BE4" w14:textId="77777777" w:rsidR="00551F1A" w:rsidRDefault="00E074EB" w:rsidP="00551F1A">
      <w:pPr>
        <w:spacing w:after="26" w:line="267" w:lineRule="auto"/>
        <w:ind w:right="49" w:firstLine="0"/>
        <w:jc w:val="center"/>
        <w:rPr>
          <w:bCs/>
          <w:sz w:val="32"/>
          <w:szCs w:val="10"/>
        </w:rPr>
      </w:pPr>
      <w:r w:rsidRPr="00A978AB">
        <w:rPr>
          <w:bCs/>
          <w:sz w:val="32"/>
          <w:szCs w:val="10"/>
        </w:rPr>
        <w:t xml:space="preserve">Документация по работе с API </w:t>
      </w:r>
    </w:p>
    <w:p w14:paraId="7306FD43" w14:textId="77777777" w:rsidR="00551F1A" w:rsidRDefault="00E074EB" w:rsidP="00551F1A">
      <w:pPr>
        <w:spacing w:after="26" w:line="267" w:lineRule="auto"/>
        <w:ind w:right="49" w:firstLine="0"/>
        <w:jc w:val="center"/>
        <w:rPr>
          <w:bCs/>
          <w:sz w:val="32"/>
          <w:szCs w:val="10"/>
        </w:rPr>
      </w:pPr>
      <w:r w:rsidRPr="00A978AB">
        <w:rPr>
          <w:bCs/>
          <w:sz w:val="32"/>
          <w:szCs w:val="10"/>
        </w:rPr>
        <w:t xml:space="preserve">технических средств получения информации о товаре </w:t>
      </w:r>
    </w:p>
    <w:p w14:paraId="19E1A4F5" w14:textId="09573E8B" w:rsidR="00E074EB" w:rsidRPr="00A978AB" w:rsidRDefault="00E074EB" w:rsidP="00551F1A">
      <w:pPr>
        <w:spacing w:after="26" w:line="267" w:lineRule="auto"/>
        <w:ind w:right="49" w:firstLine="0"/>
        <w:jc w:val="center"/>
        <w:rPr>
          <w:bCs/>
          <w:sz w:val="14"/>
          <w:szCs w:val="10"/>
        </w:rPr>
      </w:pPr>
      <w:r w:rsidRPr="00A978AB">
        <w:rPr>
          <w:bCs/>
          <w:sz w:val="32"/>
          <w:szCs w:val="10"/>
        </w:rPr>
        <w:t>(ТС ПИоТ)</w:t>
      </w:r>
    </w:p>
    <w:p w14:paraId="00820E5E" w14:textId="77777777" w:rsidR="00E074EB" w:rsidRDefault="00E074EB" w:rsidP="00E074EB">
      <w:pPr>
        <w:spacing w:after="0"/>
        <w:jc w:val="center"/>
        <w:rPr>
          <w:sz w:val="28"/>
        </w:rPr>
      </w:pPr>
    </w:p>
    <w:p w14:paraId="186DEAF1" w14:textId="3449350D" w:rsidR="00E074EB" w:rsidRPr="002A257F" w:rsidRDefault="00E074EB" w:rsidP="00551F1A">
      <w:pPr>
        <w:spacing w:after="0"/>
        <w:ind w:firstLine="0"/>
        <w:jc w:val="center"/>
        <w:rPr>
          <w:i/>
          <w:iCs/>
          <w:sz w:val="22"/>
          <w:szCs w:val="18"/>
          <w:lang w:val="en-US"/>
        </w:rPr>
      </w:pPr>
      <w:r w:rsidRPr="00A978AB">
        <w:rPr>
          <w:i/>
          <w:iCs/>
          <w:szCs w:val="18"/>
        </w:rPr>
        <w:t>Версия 1.0</w:t>
      </w:r>
      <w:r w:rsidR="00855069">
        <w:rPr>
          <w:i/>
          <w:iCs/>
          <w:szCs w:val="18"/>
        </w:rPr>
        <w:t>9</w:t>
      </w:r>
    </w:p>
    <w:p w14:paraId="4BDADB45" w14:textId="77777777" w:rsidR="00E074EB" w:rsidRPr="00857E13" w:rsidRDefault="00E074EB" w:rsidP="00E074EB">
      <w:pPr>
        <w:spacing w:line="278" w:lineRule="auto"/>
        <w:rPr>
          <w:b/>
          <w:sz w:val="32"/>
        </w:rPr>
      </w:pPr>
      <w:r>
        <w:rPr>
          <w:b/>
          <w:sz w:val="32"/>
        </w:rPr>
        <w:br w:type="page"/>
      </w:r>
    </w:p>
    <w:p w14:paraId="261AC27E" w14:textId="5BB9B31D" w:rsidR="00E074EB" w:rsidRPr="00A978AB" w:rsidRDefault="00E074EB" w:rsidP="00552E6F">
      <w:pPr>
        <w:spacing w:after="67"/>
        <w:ind w:firstLine="0"/>
        <w:jc w:val="left"/>
        <w:rPr>
          <w:sz w:val="22"/>
          <w:szCs w:val="18"/>
        </w:rPr>
      </w:pPr>
      <w:r w:rsidRPr="00A978AB">
        <w:rPr>
          <w:b/>
          <w:sz w:val="28"/>
          <w:szCs w:val="18"/>
        </w:rPr>
        <w:lastRenderedPageBreak/>
        <w:t>Оглавление</w:t>
      </w:r>
    </w:p>
    <w:sdt>
      <w:sdtPr>
        <w:rPr>
          <w:b/>
        </w:rPr>
        <w:id w:val="248319512"/>
        <w:docPartObj>
          <w:docPartGallery w:val="Table of Contents"/>
        </w:docPartObj>
      </w:sdtPr>
      <w:sdtEndPr>
        <w:rPr>
          <w:b w:val="0"/>
        </w:rPr>
      </w:sdtEndPr>
      <w:sdtContent>
        <w:p w14:paraId="18D55537" w14:textId="0357E553" w:rsidR="00D425E9" w:rsidRDefault="00E074EB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3698565" w:history="1">
            <w:r w:rsidR="00D425E9" w:rsidRPr="007E0DE6">
              <w:rPr>
                <w:rStyle w:val="a5"/>
              </w:rPr>
              <w:t>1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Список изменений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_Toc223698565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3</w:t>
            </w:r>
            <w:r w:rsidR="00D425E9">
              <w:rPr>
                <w:webHidden/>
              </w:rPr>
              <w:fldChar w:fldCharType="end"/>
            </w:r>
          </w:hyperlink>
        </w:p>
        <w:p w14:paraId="4B32D90D" w14:textId="0B12B2B5" w:rsidR="00D425E9" w:rsidRDefault="00514FC5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66" w:history="1">
            <w:r w:rsidR="00D425E9" w:rsidRPr="007E0DE6">
              <w:rPr>
                <w:rStyle w:val="a5"/>
              </w:rPr>
              <w:t>2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Общие положения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_Toc223698566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4</w:t>
            </w:r>
            <w:r w:rsidR="00D425E9">
              <w:rPr>
                <w:webHidden/>
              </w:rPr>
              <w:fldChar w:fldCharType="end"/>
            </w:r>
          </w:hyperlink>
        </w:p>
        <w:p w14:paraId="78BD98CB" w14:textId="69955CA0" w:rsidR="00D425E9" w:rsidRDefault="00514FC5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67" w:history="1">
            <w:r w:rsidR="00D425E9" w:rsidRPr="007E0DE6">
              <w:rPr>
                <w:rStyle w:val="a5"/>
              </w:rPr>
              <w:t>3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Запрос на получение информации о маркированном товаре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_Toc223698567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5</w:t>
            </w:r>
            <w:r w:rsidR="00D425E9">
              <w:rPr>
                <w:webHidden/>
              </w:rPr>
              <w:fldChar w:fldCharType="end"/>
            </w:r>
          </w:hyperlink>
        </w:p>
        <w:p w14:paraId="1C9B921E" w14:textId="1E9BFEF7" w:rsidR="00D425E9" w:rsidRDefault="00514FC5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68" w:history="1">
            <w:r w:rsidR="00D425E9" w:rsidRPr="007E0DE6">
              <w:rPr>
                <w:rStyle w:val="a5"/>
              </w:rPr>
              <w:t>3.1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Описание методов API v1 и v2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_Toc223698568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5</w:t>
            </w:r>
            <w:r w:rsidR="00D425E9">
              <w:rPr>
                <w:webHidden/>
              </w:rPr>
              <w:fldChar w:fldCharType="end"/>
            </w:r>
          </w:hyperlink>
        </w:p>
        <w:p w14:paraId="174151CE" w14:textId="31845E28" w:rsidR="00D425E9" w:rsidRDefault="00514FC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69" w:history="1">
            <w:r w:rsidR="00D425E9" w:rsidRPr="007E0DE6">
              <w:rPr>
                <w:rStyle w:val="a5"/>
              </w:rPr>
              <w:t>3.1.1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Метод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_Toc223698569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5</w:t>
            </w:r>
            <w:r w:rsidR="00D425E9">
              <w:rPr>
                <w:webHidden/>
              </w:rPr>
              <w:fldChar w:fldCharType="end"/>
            </w:r>
          </w:hyperlink>
        </w:p>
        <w:p w14:paraId="3FEC1B8F" w14:textId="06FD5BB2" w:rsidR="00D425E9" w:rsidRDefault="00514FC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70" w:history="1">
            <w:r w:rsidR="00D425E9" w:rsidRPr="007E0DE6">
              <w:rPr>
                <w:rStyle w:val="a5"/>
              </w:rPr>
              <w:t>3.1.2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Пример запроса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_Toc223698570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5</w:t>
            </w:r>
            <w:r w:rsidR="00D425E9">
              <w:rPr>
                <w:webHidden/>
              </w:rPr>
              <w:fldChar w:fldCharType="end"/>
            </w:r>
          </w:hyperlink>
        </w:p>
        <w:p w14:paraId="5FEA20FA" w14:textId="743D9746" w:rsidR="00D425E9" w:rsidRDefault="00514FC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71" w:history="1">
            <w:r w:rsidR="00D425E9" w:rsidRPr="007E0DE6">
              <w:rPr>
                <w:rStyle w:val="a5"/>
              </w:rPr>
              <w:t>3.1.3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Параметры тела запроса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_Toc223698571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5</w:t>
            </w:r>
            <w:r w:rsidR="00D425E9">
              <w:rPr>
                <w:webHidden/>
              </w:rPr>
              <w:fldChar w:fldCharType="end"/>
            </w:r>
          </w:hyperlink>
        </w:p>
        <w:p w14:paraId="34000378" w14:textId="610548B5" w:rsidR="00D425E9" w:rsidRDefault="00514FC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72" w:history="1">
            <w:r w:rsidR="00D425E9" w:rsidRPr="007E0DE6">
              <w:rPr>
                <w:rStyle w:val="a5"/>
              </w:rPr>
              <w:t>3.1.4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 xml:space="preserve">Пример ответа метода </w:t>
            </w:r>
            <w:r w:rsidR="00D425E9" w:rsidRPr="007E0DE6">
              <w:rPr>
                <w:rStyle w:val="a5"/>
                <w:lang w:val="en-US"/>
              </w:rPr>
              <w:t>API</w:t>
            </w:r>
            <w:r w:rsidR="00D425E9" w:rsidRPr="007E0DE6">
              <w:rPr>
                <w:rStyle w:val="a5"/>
              </w:rPr>
              <w:t xml:space="preserve"> </w:t>
            </w:r>
            <w:r w:rsidR="00D425E9" w:rsidRPr="007E0DE6">
              <w:rPr>
                <w:rStyle w:val="a5"/>
                <w:lang w:val="en-US"/>
              </w:rPr>
              <w:t>v</w:t>
            </w:r>
            <w:r w:rsidR="00D425E9" w:rsidRPr="007E0DE6">
              <w:rPr>
                <w:rStyle w:val="a5"/>
              </w:rPr>
              <w:t>1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_Toc223698572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6</w:t>
            </w:r>
            <w:r w:rsidR="00D425E9">
              <w:rPr>
                <w:webHidden/>
              </w:rPr>
              <w:fldChar w:fldCharType="end"/>
            </w:r>
          </w:hyperlink>
        </w:p>
        <w:p w14:paraId="7F91D49A" w14:textId="274754E5" w:rsidR="00D425E9" w:rsidRDefault="00514FC5" w:rsidP="00D425E9">
          <w:pPr>
            <w:pStyle w:val="41"/>
            <w:tabs>
              <w:tab w:val="left" w:pos="993"/>
              <w:tab w:val="right" w:leader="dot" w:pos="9639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3698573" w:history="1">
            <w:r w:rsidR="00D425E9" w:rsidRPr="007E0DE6">
              <w:rPr>
                <w:rStyle w:val="a5"/>
                <w:noProof/>
              </w:rPr>
              <w:t>3.1.4.1</w:t>
            </w:r>
            <w:r w:rsidR="00D425E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  <w:noProof/>
              </w:rPr>
              <w:t>Онлайн</w:t>
            </w:r>
            <w:r w:rsidR="00D425E9">
              <w:rPr>
                <w:noProof/>
                <w:webHidden/>
              </w:rPr>
              <w:tab/>
            </w:r>
            <w:r w:rsidR="00D425E9">
              <w:rPr>
                <w:noProof/>
                <w:webHidden/>
              </w:rPr>
              <w:fldChar w:fldCharType="begin"/>
            </w:r>
            <w:r w:rsidR="00D425E9">
              <w:rPr>
                <w:noProof/>
                <w:webHidden/>
              </w:rPr>
              <w:instrText xml:space="preserve"> PAGEREF _Toc223698573 \h </w:instrText>
            </w:r>
            <w:r w:rsidR="00D425E9">
              <w:rPr>
                <w:noProof/>
                <w:webHidden/>
              </w:rPr>
            </w:r>
            <w:r w:rsidR="00D425E9">
              <w:rPr>
                <w:noProof/>
                <w:webHidden/>
              </w:rPr>
              <w:fldChar w:fldCharType="separate"/>
            </w:r>
            <w:r w:rsidR="007769BB">
              <w:rPr>
                <w:noProof/>
                <w:webHidden/>
              </w:rPr>
              <w:t>6</w:t>
            </w:r>
            <w:r w:rsidR="00D425E9">
              <w:rPr>
                <w:noProof/>
                <w:webHidden/>
              </w:rPr>
              <w:fldChar w:fldCharType="end"/>
            </w:r>
          </w:hyperlink>
        </w:p>
        <w:p w14:paraId="18961920" w14:textId="5251EB9E" w:rsidR="00D425E9" w:rsidRDefault="00514FC5" w:rsidP="00D425E9">
          <w:pPr>
            <w:pStyle w:val="41"/>
            <w:tabs>
              <w:tab w:val="left" w:pos="993"/>
              <w:tab w:val="right" w:leader="dot" w:pos="9639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3698574" w:history="1">
            <w:r w:rsidR="00D425E9" w:rsidRPr="007E0DE6">
              <w:rPr>
                <w:rStyle w:val="a5"/>
                <w:noProof/>
              </w:rPr>
              <w:t>3.1.4.2</w:t>
            </w:r>
            <w:r w:rsidR="00D425E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  <w:noProof/>
              </w:rPr>
              <w:t>Офлайн</w:t>
            </w:r>
            <w:r w:rsidR="00D425E9">
              <w:rPr>
                <w:noProof/>
                <w:webHidden/>
              </w:rPr>
              <w:tab/>
            </w:r>
            <w:r w:rsidR="00D425E9">
              <w:rPr>
                <w:noProof/>
                <w:webHidden/>
              </w:rPr>
              <w:fldChar w:fldCharType="begin"/>
            </w:r>
            <w:r w:rsidR="00D425E9">
              <w:rPr>
                <w:noProof/>
                <w:webHidden/>
              </w:rPr>
              <w:instrText xml:space="preserve"> PAGEREF _Toc223698574 \h </w:instrText>
            </w:r>
            <w:r w:rsidR="00D425E9">
              <w:rPr>
                <w:noProof/>
                <w:webHidden/>
              </w:rPr>
            </w:r>
            <w:r w:rsidR="00D425E9">
              <w:rPr>
                <w:noProof/>
                <w:webHidden/>
              </w:rPr>
              <w:fldChar w:fldCharType="separate"/>
            </w:r>
            <w:r w:rsidR="007769BB">
              <w:rPr>
                <w:noProof/>
                <w:webHidden/>
              </w:rPr>
              <w:t>7</w:t>
            </w:r>
            <w:r w:rsidR="00D425E9">
              <w:rPr>
                <w:noProof/>
                <w:webHidden/>
              </w:rPr>
              <w:fldChar w:fldCharType="end"/>
            </w:r>
          </w:hyperlink>
        </w:p>
        <w:p w14:paraId="514E99CB" w14:textId="03155CF1" w:rsidR="00D425E9" w:rsidRDefault="00514FC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75" w:history="1">
            <w:r w:rsidR="00D425E9" w:rsidRPr="007E0DE6">
              <w:rPr>
                <w:rStyle w:val="a5"/>
                <w:lang w:val="en-US"/>
              </w:rPr>
              <w:t>3.1.5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Пример</w:t>
            </w:r>
            <w:r w:rsidR="00D425E9" w:rsidRPr="007E0DE6">
              <w:rPr>
                <w:rStyle w:val="a5"/>
                <w:lang w:val="en-US"/>
              </w:rPr>
              <w:t xml:space="preserve"> </w:t>
            </w:r>
            <w:r w:rsidR="00D425E9" w:rsidRPr="007E0DE6">
              <w:rPr>
                <w:rStyle w:val="a5"/>
              </w:rPr>
              <w:t>ответа</w:t>
            </w:r>
            <w:r w:rsidR="00D425E9" w:rsidRPr="007E0DE6">
              <w:rPr>
                <w:rStyle w:val="a5"/>
                <w:lang w:val="en-US"/>
              </w:rPr>
              <w:t xml:space="preserve"> </w:t>
            </w:r>
            <w:r w:rsidR="00D425E9" w:rsidRPr="007E0DE6">
              <w:rPr>
                <w:rStyle w:val="a5"/>
              </w:rPr>
              <w:t xml:space="preserve">метода </w:t>
            </w:r>
            <w:r w:rsidR="00D425E9" w:rsidRPr="007E0DE6">
              <w:rPr>
                <w:rStyle w:val="a5"/>
                <w:lang w:val="en-US"/>
              </w:rPr>
              <w:t>API v2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_Toc223698575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8</w:t>
            </w:r>
            <w:r w:rsidR="00D425E9">
              <w:rPr>
                <w:webHidden/>
              </w:rPr>
              <w:fldChar w:fldCharType="end"/>
            </w:r>
          </w:hyperlink>
        </w:p>
        <w:p w14:paraId="4F6EF14A" w14:textId="364E6A32" w:rsidR="00D425E9" w:rsidRDefault="00514FC5" w:rsidP="00D425E9">
          <w:pPr>
            <w:pStyle w:val="41"/>
            <w:tabs>
              <w:tab w:val="left" w:pos="993"/>
              <w:tab w:val="right" w:leader="dot" w:pos="9639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3698576" w:history="1">
            <w:r w:rsidR="00D425E9" w:rsidRPr="007E0DE6">
              <w:rPr>
                <w:rStyle w:val="a5"/>
                <w:noProof/>
              </w:rPr>
              <w:t>3.1.5.1</w:t>
            </w:r>
            <w:r w:rsidR="00D425E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  <w:noProof/>
              </w:rPr>
              <w:t>Онлайн</w:t>
            </w:r>
            <w:r w:rsidR="00D425E9">
              <w:rPr>
                <w:noProof/>
                <w:webHidden/>
              </w:rPr>
              <w:tab/>
            </w:r>
            <w:r w:rsidR="00D425E9">
              <w:rPr>
                <w:noProof/>
                <w:webHidden/>
              </w:rPr>
              <w:fldChar w:fldCharType="begin"/>
            </w:r>
            <w:r w:rsidR="00D425E9">
              <w:rPr>
                <w:noProof/>
                <w:webHidden/>
              </w:rPr>
              <w:instrText xml:space="preserve"> PAGEREF _Toc223698576 \h </w:instrText>
            </w:r>
            <w:r w:rsidR="00D425E9">
              <w:rPr>
                <w:noProof/>
                <w:webHidden/>
              </w:rPr>
            </w:r>
            <w:r w:rsidR="00D425E9">
              <w:rPr>
                <w:noProof/>
                <w:webHidden/>
              </w:rPr>
              <w:fldChar w:fldCharType="separate"/>
            </w:r>
            <w:r w:rsidR="007769BB">
              <w:rPr>
                <w:noProof/>
                <w:webHidden/>
              </w:rPr>
              <w:t>8</w:t>
            </w:r>
            <w:r w:rsidR="00D425E9">
              <w:rPr>
                <w:noProof/>
                <w:webHidden/>
              </w:rPr>
              <w:fldChar w:fldCharType="end"/>
            </w:r>
          </w:hyperlink>
        </w:p>
        <w:p w14:paraId="6E2B76FA" w14:textId="19DA2F0D" w:rsidR="00D425E9" w:rsidRDefault="00514FC5" w:rsidP="00D425E9">
          <w:pPr>
            <w:pStyle w:val="41"/>
            <w:tabs>
              <w:tab w:val="left" w:pos="993"/>
              <w:tab w:val="right" w:leader="dot" w:pos="9639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3698577" w:history="1">
            <w:r w:rsidR="00D425E9" w:rsidRPr="007E0DE6">
              <w:rPr>
                <w:rStyle w:val="a5"/>
                <w:noProof/>
              </w:rPr>
              <w:t>3.1.5.2</w:t>
            </w:r>
            <w:r w:rsidR="00D425E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  <w:noProof/>
              </w:rPr>
              <w:t>Офлайн</w:t>
            </w:r>
            <w:r w:rsidR="00D425E9">
              <w:rPr>
                <w:noProof/>
                <w:webHidden/>
              </w:rPr>
              <w:tab/>
            </w:r>
            <w:r w:rsidR="00D425E9">
              <w:rPr>
                <w:noProof/>
                <w:webHidden/>
              </w:rPr>
              <w:fldChar w:fldCharType="begin"/>
            </w:r>
            <w:r w:rsidR="00D425E9">
              <w:rPr>
                <w:noProof/>
                <w:webHidden/>
              </w:rPr>
              <w:instrText xml:space="preserve"> PAGEREF _Toc223698577 \h </w:instrText>
            </w:r>
            <w:r w:rsidR="00D425E9">
              <w:rPr>
                <w:noProof/>
                <w:webHidden/>
              </w:rPr>
            </w:r>
            <w:r w:rsidR="00D425E9">
              <w:rPr>
                <w:noProof/>
                <w:webHidden/>
              </w:rPr>
              <w:fldChar w:fldCharType="separate"/>
            </w:r>
            <w:r w:rsidR="007769BB">
              <w:rPr>
                <w:noProof/>
                <w:webHidden/>
              </w:rPr>
              <w:t>9</w:t>
            </w:r>
            <w:r w:rsidR="00D425E9">
              <w:rPr>
                <w:noProof/>
                <w:webHidden/>
              </w:rPr>
              <w:fldChar w:fldCharType="end"/>
            </w:r>
          </w:hyperlink>
        </w:p>
        <w:p w14:paraId="14803F85" w14:textId="2E026ACB" w:rsidR="00D425E9" w:rsidRDefault="00514FC5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78" w:history="1">
            <w:r w:rsidR="00D425E9" w:rsidRPr="007E0DE6">
              <w:rPr>
                <w:rStyle w:val="a5"/>
              </w:rPr>
              <w:t>3.2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Описание метода API v3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_Toc223698578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9</w:t>
            </w:r>
            <w:r w:rsidR="00D425E9">
              <w:rPr>
                <w:webHidden/>
              </w:rPr>
              <w:fldChar w:fldCharType="end"/>
            </w:r>
          </w:hyperlink>
        </w:p>
        <w:p w14:paraId="17119DF9" w14:textId="17BBC7E3" w:rsidR="00D425E9" w:rsidRDefault="00514FC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79" w:history="1">
            <w:r w:rsidR="00D425E9" w:rsidRPr="007E0DE6">
              <w:rPr>
                <w:rStyle w:val="a5"/>
              </w:rPr>
              <w:t>3.2.1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Метод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_Toc223698579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9</w:t>
            </w:r>
            <w:r w:rsidR="00D425E9">
              <w:rPr>
                <w:webHidden/>
              </w:rPr>
              <w:fldChar w:fldCharType="end"/>
            </w:r>
          </w:hyperlink>
        </w:p>
        <w:p w14:paraId="19E605F8" w14:textId="20D5B54E" w:rsidR="00D425E9" w:rsidRDefault="00514FC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80" w:history="1">
            <w:r w:rsidR="00D425E9" w:rsidRPr="007E0DE6">
              <w:rPr>
                <w:rStyle w:val="a5"/>
              </w:rPr>
              <w:t>3.2.2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Пример запроса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_Toc223698580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9</w:t>
            </w:r>
            <w:r w:rsidR="00D425E9">
              <w:rPr>
                <w:webHidden/>
              </w:rPr>
              <w:fldChar w:fldCharType="end"/>
            </w:r>
          </w:hyperlink>
        </w:p>
        <w:p w14:paraId="287FAA86" w14:textId="50B18429" w:rsidR="00D425E9" w:rsidRDefault="00514FC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81" w:history="1">
            <w:r w:rsidR="00D425E9" w:rsidRPr="007E0DE6">
              <w:rPr>
                <w:rStyle w:val="a5"/>
              </w:rPr>
              <w:t>3.2.3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Параметры тела запроса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_Toc223698581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10</w:t>
            </w:r>
            <w:r w:rsidR="00D425E9">
              <w:rPr>
                <w:webHidden/>
              </w:rPr>
              <w:fldChar w:fldCharType="end"/>
            </w:r>
          </w:hyperlink>
        </w:p>
        <w:p w14:paraId="44BDAFB2" w14:textId="007C8948" w:rsidR="00D425E9" w:rsidRDefault="00514FC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82" w:history="1">
            <w:r w:rsidR="00D425E9" w:rsidRPr="007E0DE6">
              <w:rPr>
                <w:rStyle w:val="a5"/>
              </w:rPr>
              <w:t>3.2.4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Пример</w:t>
            </w:r>
            <w:r w:rsidR="00D425E9" w:rsidRPr="007E0DE6">
              <w:rPr>
                <w:rStyle w:val="a5"/>
                <w:lang w:val="en-US"/>
              </w:rPr>
              <w:t xml:space="preserve"> </w:t>
            </w:r>
            <w:r w:rsidR="00D425E9" w:rsidRPr="007E0DE6">
              <w:rPr>
                <w:rStyle w:val="a5"/>
              </w:rPr>
              <w:t>ответа</w:t>
            </w:r>
            <w:r w:rsidR="00D425E9" w:rsidRPr="007E0DE6">
              <w:rPr>
                <w:rStyle w:val="a5"/>
                <w:lang w:val="en-US"/>
              </w:rPr>
              <w:t xml:space="preserve"> </w:t>
            </w:r>
            <w:r w:rsidR="00D425E9" w:rsidRPr="007E0DE6">
              <w:rPr>
                <w:rStyle w:val="a5"/>
              </w:rPr>
              <w:t xml:space="preserve">метода </w:t>
            </w:r>
            <w:r w:rsidR="00D425E9" w:rsidRPr="007E0DE6">
              <w:rPr>
                <w:rStyle w:val="a5"/>
                <w:lang w:val="en-US"/>
              </w:rPr>
              <w:t>API v</w:t>
            </w:r>
            <w:r w:rsidR="00D425E9" w:rsidRPr="007E0DE6">
              <w:rPr>
                <w:rStyle w:val="a5"/>
              </w:rPr>
              <w:t>3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_Toc223698582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11</w:t>
            </w:r>
            <w:r w:rsidR="00D425E9">
              <w:rPr>
                <w:webHidden/>
              </w:rPr>
              <w:fldChar w:fldCharType="end"/>
            </w:r>
          </w:hyperlink>
        </w:p>
        <w:p w14:paraId="3C0A1169" w14:textId="5AA53476" w:rsidR="00D425E9" w:rsidRDefault="00514FC5" w:rsidP="00D425E9">
          <w:pPr>
            <w:pStyle w:val="41"/>
            <w:tabs>
              <w:tab w:val="left" w:pos="993"/>
              <w:tab w:val="right" w:leader="dot" w:pos="9639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3698583" w:history="1">
            <w:r w:rsidR="00D425E9" w:rsidRPr="007E0DE6">
              <w:rPr>
                <w:rStyle w:val="a5"/>
                <w:noProof/>
              </w:rPr>
              <w:t>3.2.4.1</w:t>
            </w:r>
            <w:r w:rsidR="00D425E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  <w:noProof/>
              </w:rPr>
              <w:t>Онлайн</w:t>
            </w:r>
            <w:r w:rsidR="00D425E9">
              <w:rPr>
                <w:noProof/>
                <w:webHidden/>
              </w:rPr>
              <w:tab/>
            </w:r>
            <w:r w:rsidR="00D425E9">
              <w:rPr>
                <w:noProof/>
                <w:webHidden/>
              </w:rPr>
              <w:fldChar w:fldCharType="begin"/>
            </w:r>
            <w:r w:rsidR="00D425E9">
              <w:rPr>
                <w:noProof/>
                <w:webHidden/>
              </w:rPr>
              <w:instrText xml:space="preserve"> PAGEREF _Toc223698583 \h </w:instrText>
            </w:r>
            <w:r w:rsidR="00D425E9">
              <w:rPr>
                <w:noProof/>
                <w:webHidden/>
              </w:rPr>
            </w:r>
            <w:r w:rsidR="00D425E9">
              <w:rPr>
                <w:noProof/>
                <w:webHidden/>
              </w:rPr>
              <w:fldChar w:fldCharType="separate"/>
            </w:r>
            <w:r w:rsidR="007769BB">
              <w:rPr>
                <w:noProof/>
                <w:webHidden/>
              </w:rPr>
              <w:t>11</w:t>
            </w:r>
            <w:r w:rsidR="00D425E9">
              <w:rPr>
                <w:noProof/>
                <w:webHidden/>
              </w:rPr>
              <w:fldChar w:fldCharType="end"/>
            </w:r>
          </w:hyperlink>
        </w:p>
        <w:p w14:paraId="694AC980" w14:textId="7B08C91D" w:rsidR="00D425E9" w:rsidRDefault="00514FC5" w:rsidP="00D425E9">
          <w:pPr>
            <w:pStyle w:val="41"/>
            <w:tabs>
              <w:tab w:val="left" w:pos="993"/>
              <w:tab w:val="right" w:leader="dot" w:pos="9639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3698584" w:history="1">
            <w:r w:rsidR="00D425E9" w:rsidRPr="007E0DE6">
              <w:rPr>
                <w:rStyle w:val="a5"/>
                <w:noProof/>
              </w:rPr>
              <w:t>3.2.4.2</w:t>
            </w:r>
            <w:r w:rsidR="00D425E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  <w:noProof/>
              </w:rPr>
              <w:t>Офлайн</w:t>
            </w:r>
            <w:r w:rsidR="00D425E9">
              <w:rPr>
                <w:noProof/>
                <w:webHidden/>
              </w:rPr>
              <w:tab/>
            </w:r>
            <w:r w:rsidR="00D425E9">
              <w:rPr>
                <w:noProof/>
                <w:webHidden/>
              </w:rPr>
              <w:fldChar w:fldCharType="begin"/>
            </w:r>
            <w:r w:rsidR="00D425E9">
              <w:rPr>
                <w:noProof/>
                <w:webHidden/>
              </w:rPr>
              <w:instrText xml:space="preserve"> PAGEREF _Toc223698584 \h </w:instrText>
            </w:r>
            <w:r w:rsidR="00D425E9">
              <w:rPr>
                <w:noProof/>
                <w:webHidden/>
              </w:rPr>
            </w:r>
            <w:r w:rsidR="00D425E9">
              <w:rPr>
                <w:noProof/>
                <w:webHidden/>
              </w:rPr>
              <w:fldChar w:fldCharType="separate"/>
            </w:r>
            <w:r w:rsidR="007769BB">
              <w:rPr>
                <w:noProof/>
                <w:webHidden/>
              </w:rPr>
              <w:t>12</w:t>
            </w:r>
            <w:r w:rsidR="00D425E9">
              <w:rPr>
                <w:noProof/>
                <w:webHidden/>
              </w:rPr>
              <w:fldChar w:fldCharType="end"/>
            </w:r>
          </w:hyperlink>
        </w:p>
        <w:p w14:paraId="752123F7" w14:textId="420A599C" w:rsidR="00D425E9" w:rsidRDefault="00514FC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85" w:history="1">
            <w:r w:rsidR="00D425E9" w:rsidRPr="007E0DE6">
              <w:rPr>
                <w:rStyle w:val="a5"/>
              </w:rPr>
              <w:t>3.2.5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Параметры ответа для Онлайна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_Toc223698585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13</w:t>
            </w:r>
            <w:r w:rsidR="00D425E9">
              <w:rPr>
                <w:webHidden/>
              </w:rPr>
              <w:fldChar w:fldCharType="end"/>
            </w:r>
          </w:hyperlink>
        </w:p>
        <w:p w14:paraId="136DAD39" w14:textId="0770090A" w:rsidR="00D425E9" w:rsidRDefault="00514FC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86" w:history="1">
            <w:r w:rsidR="00D425E9" w:rsidRPr="007E0DE6">
              <w:rPr>
                <w:rStyle w:val="a5"/>
              </w:rPr>
              <w:t>3.2.6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Параметры ответа для Офлайна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_Toc223698586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21</w:t>
            </w:r>
            <w:r w:rsidR="00D425E9">
              <w:rPr>
                <w:webHidden/>
              </w:rPr>
              <w:fldChar w:fldCharType="end"/>
            </w:r>
          </w:hyperlink>
        </w:p>
        <w:p w14:paraId="719B2C29" w14:textId="214E6E75" w:rsidR="00D425E9" w:rsidRDefault="00514FC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87" w:history="1">
            <w:r w:rsidR="00D425E9" w:rsidRPr="007E0DE6">
              <w:rPr>
                <w:rStyle w:val="a5"/>
              </w:rPr>
              <w:t>3.2.7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Коды ошибок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_Toc223698587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23</w:t>
            </w:r>
            <w:r w:rsidR="00D425E9">
              <w:rPr>
                <w:webHidden/>
              </w:rPr>
              <w:fldChar w:fldCharType="end"/>
            </w:r>
          </w:hyperlink>
        </w:p>
        <w:p w14:paraId="68FA1388" w14:textId="6D213251" w:rsidR="00D425E9" w:rsidRDefault="00514FC5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88" w:history="1">
            <w:r w:rsidR="00D425E9" w:rsidRPr="007E0DE6">
              <w:rPr>
                <w:rStyle w:val="a5"/>
              </w:rPr>
              <w:t>4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Запрос на получение информации о ККТ, на которую зарегистрирован ТС</w:t>
            </w:r>
            <w:r w:rsidR="00D425E9" w:rsidRPr="007E0DE6">
              <w:rPr>
                <w:rStyle w:val="a5"/>
                <w:lang w:val="en-US"/>
              </w:rPr>
              <w:t> </w:t>
            </w:r>
            <w:r w:rsidR="00D425E9" w:rsidRPr="007E0DE6">
              <w:rPr>
                <w:rStyle w:val="a5"/>
              </w:rPr>
              <w:t>ПИоТ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_Toc223698588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24</w:t>
            </w:r>
            <w:r w:rsidR="00D425E9">
              <w:rPr>
                <w:webHidden/>
              </w:rPr>
              <w:fldChar w:fldCharType="end"/>
            </w:r>
          </w:hyperlink>
        </w:p>
        <w:p w14:paraId="5CCC454F" w14:textId="704C41E4" w:rsidR="00D425E9" w:rsidRDefault="00514FC5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89" w:history="1">
            <w:r w:rsidR="00D425E9" w:rsidRPr="007E0DE6">
              <w:rPr>
                <w:rStyle w:val="a5"/>
              </w:rPr>
              <w:t>4.1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Метод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_Toc223698589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24</w:t>
            </w:r>
            <w:r w:rsidR="00D425E9">
              <w:rPr>
                <w:webHidden/>
              </w:rPr>
              <w:fldChar w:fldCharType="end"/>
            </w:r>
          </w:hyperlink>
        </w:p>
        <w:p w14:paraId="238BE009" w14:textId="1D83F5BC" w:rsidR="00D425E9" w:rsidRDefault="00514FC5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90" w:history="1">
            <w:r w:rsidR="00D425E9" w:rsidRPr="007E0DE6">
              <w:rPr>
                <w:rStyle w:val="a5"/>
                <w:lang w:val="en-US"/>
              </w:rPr>
              <w:t>4.2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Пример</w:t>
            </w:r>
            <w:r w:rsidR="00D425E9" w:rsidRPr="007E0DE6">
              <w:rPr>
                <w:rStyle w:val="a5"/>
                <w:lang w:val="en-US"/>
              </w:rPr>
              <w:t xml:space="preserve"> </w:t>
            </w:r>
            <w:r w:rsidR="00D425E9" w:rsidRPr="007E0DE6">
              <w:rPr>
                <w:rStyle w:val="a5"/>
              </w:rPr>
              <w:t>запроса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_Toc223698590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24</w:t>
            </w:r>
            <w:r w:rsidR="00D425E9">
              <w:rPr>
                <w:webHidden/>
              </w:rPr>
              <w:fldChar w:fldCharType="end"/>
            </w:r>
          </w:hyperlink>
        </w:p>
        <w:p w14:paraId="481E882B" w14:textId="0D8B56E7" w:rsidR="00D425E9" w:rsidRDefault="00514FC5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91" w:history="1">
            <w:r w:rsidR="00D425E9" w:rsidRPr="007E0DE6">
              <w:rPr>
                <w:rStyle w:val="a5"/>
                <w:lang w:val="en-US"/>
              </w:rPr>
              <w:t>4.3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Пример</w:t>
            </w:r>
            <w:r w:rsidR="00D425E9" w:rsidRPr="007E0DE6">
              <w:rPr>
                <w:rStyle w:val="a5"/>
                <w:lang w:val="en-US"/>
              </w:rPr>
              <w:t xml:space="preserve"> </w:t>
            </w:r>
            <w:r w:rsidR="00D425E9" w:rsidRPr="007E0DE6">
              <w:rPr>
                <w:rStyle w:val="a5"/>
              </w:rPr>
              <w:t>ответа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_Toc223698591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24</w:t>
            </w:r>
            <w:r w:rsidR="00D425E9">
              <w:rPr>
                <w:webHidden/>
              </w:rPr>
              <w:fldChar w:fldCharType="end"/>
            </w:r>
          </w:hyperlink>
        </w:p>
        <w:p w14:paraId="565ABDB9" w14:textId="707FA3D6" w:rsidR="00D425E9" w:rsidRDefault="00514FC5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92" w:history="1">
            <w:r w:rsidR="00D425E9" w:rsidRPr="007E0DE6">
              <w:rPr>
                <w:rStyle w:val="a5"/>
              </w:rPr>
              <w:t>4.4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Параметры ответа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_Toc223698592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24</w:t>
            </w:r>
            <w:r w:rsidR="00D425E9">
              <w:rPr>
                <w:webHidden/>
              </w:rPr>
              <w:fldChar w:fldCharType="end"/>
            </w:r>
          </w:hyperlink>
        </w:p>
        <w:p w14:paraId="722D55D2" w14:textId="10643DED" w:rsidR="00D425E9" w:rsidRDefault="00514FC5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93" w:history="1">
            <w:r w:rsidR="00D425E9" w:rsidRPr="007E0DE6">
              <w:rPr>
                <w:rStyle w:val="a5"/>
              </w:rPr>
              <w:t>5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Приложения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_Toc223698593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26</w:t>
            </w:r>
            <w:r w:rsidR="00D425E9">
              <w:rPr>
                <w:webHidden/>
              </w:rPr>
              <w:fldChar w:fldCharType="end"/>
            </w:r>
          </w:hyperlink>
        </w:p>
        <w:p w14:paraId="50423D8B" w14:textId="48BD205B" w:rsidR="00D425E9" w:rsidRDefault="00514FC5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698594" w:history="1">
            <w:r w:rsidR="00D425E9" w:rsidRPr="007E0DE6">
              <w:rPr>
                <w:rStyle w:val="a5"/>
              </w:rPr>
              <w:t>5.1</w:t>
            </w:r>
            <w:r w:rsidR="00D425E9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425E9" w:rsidRPr="007E0DE6">
              <w:rPr>
                <w:rStyle w:val="a5"/>
              </w:rPr>
              <w:t>Справочник «Список поддерживаемых товарных групп»</w:t>
            </w:r>
            <w:r w:rsidR="00D425E9">
              <w:rPr>
                <w:webHidden/>
              </w:rPr>
              <w:tab/>
            </w:r>
            <w:r w:rsidR="00D425E9">
              <w:rPr>
                <w:webHidden/>
              </w:rPr>
              <w:fldChar w:fldCharType="begin"/>
            </w:r>
            <w:r w:rsidR="00D425E9">
              <w:rPr>
                <w:webHidden/>
              </w:rPr>
              <w:instrText xml:space="preserve"> PAGEREF _Toc223698594 \h </w:instrText>
            </w:r>
            <w:r w:rsidR="00D425E9">
              <w:rPr>
                <w:webHidden/>
              </w:rPr>
            </w:r>
            <w:r w:rsidR="00D425E9">
              <w:rPr>
                <w:webHidden/>
              </w:rPr>
              <w:fldChar w:fldCharType="separate"/>
            </w:r>
            <w:r w:rsidR="007769BB">
              <w:rPr>
                <w:webHidden/>
              </w:rPr>
              <w:t>26</w:t>
            </w:r>
            <w:r w:rsidR="00D425E9">
              <w:rPr>
                <w:webHidden/>
              </w:rPr>
              <w:fldChar w:fldCharType="end"/>
            </w:r>
          </w:hyperlink>
        </w:p>
        <w:p w14:paraId="351574BF" w14:textId="183FD8D6" w:rsidR="00E074EB" w:rsidRDefault="00E074EB" w:rsidP="00E074EB">
          <w:pPr>
            <w:pStyle w:val="13"/>
            <w:tabs>
              <w:tab w:val="left" w:pos="660"/>
              <w:tab w:val="right" w:leader="dot" w:pos="10193"/>
            </w:tabs>
            <w:ind w:left="0"/>
          </w:pPr>
          <w:r>
            <w:fldChar w:fldCharType="end"/>
          </w:r>
        </w:p>
      </w:sdtContent>
    </w:sdt>
    <w:p w14:paraId="132C9882" w14:textId="77777777" w:rsidR="00E074EB" w:rsidRDefault="00E074EB" w:rsidP="00E074EB">
      <w:pPr>
        <w:spacing w:after="404"/>
      </w:pPr>
      <w:r>
        <w:t xml:space="preserve"> </w:t>
      </w:r>
    </w:p>
    <w:p w14:paraId="30E373E4" w14:textId="77777777" w:rsidR="00E074EB" w:rsidRDefault="00E074EB" w:rsidP="00E074EB">
      <w:pPr>
        <w:spacing w:after="0"/>
      </w:pPr>
      <w:r>
        <w:rPr>
          <w:b/>
          <w:sz w:val="36"/>
        </w:rPr>
        <w:t xml:space="preserve"> </w:t>
      </w:r>
      <w:r>
        <w:br w:type="page"/>
      </w:r>
    </w:p>
    <w:p w14:paraId="20E1C24E" w14:textId="77777777" w:rsidR="00E074EB" w:rsidRPr="00B7162D" w:rsidRDefault="00E074EB" w:rsidP="00CE533D">
      <w:pPr>
        <w:pStyle w:val="11"/>
      </w:pPr>
      <w:bookmarkStart w:id="0" w:name="_Toc223698565"/>
      <w:r w:rsidRPr="00B7162D">
        <w:lastRenderedPageBreak/>
        <w:t>Список изменений</w:t>
      </w:r>
      <w:bookmarkEnd w:id="0"/>
      <w:r w:rsidRPr="00B7162D">
        <w:t xml:space="preserve"> 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871"/>
        <w:gridCol w:w="1454"/>
        <w:gridCol w:w="7204"/>
      </w:tblGrid>
      <w:tr w:rsidR="00E074EB" w:rsidRPr="00D8765C" w14:paraId="67F4392D" w14:textId="77777777" w:rsidTr="00433806">
        <w:trPr>
          <w:trHeight w:val="326"/>
        </w:trPr>
        <w:tc>
          <w:tcPr>
            <w:tcW w:w="1811" w:type="dxa"/>
            <w:shd w:val="clear" w:color="auto" w:fill="E7E6E6" w:themeFill="background2"/>
          </w:tcPr>
          <w:p w14:paraId="0FE7E0F6" w14:textId="77777777" w:rsidR="00E074EB" w:rsidRPr="00D8765C" w:rsidRDefault="00E074EB" w:rsidP="00D8765C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D8765C">
              <w:rPr>
                <w:b/>
                <w:szCs w:val="24"/>
              </w:rPr>
              <w:t>Дата</w:t>
            </w:r>
          </w:p>
        </w:tc>
        <w:tc>
          <w:tcPr>
            <w:tcW w:w="1408" w:type="dxa"/>
            <w:shd w:val="clear" w:color="auto" w:fill="E7E6E6" w:themeFill="background2"/>
          </w:tcPr>
          <w:p w14:paraId="4DAE00CD" w14:textId="77777777" w:rsidR="00E074EB" w:rsidRPr="00D8765C" w:rsidRDefault="00E074EB" w:rsidP="00D8765C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D8765C">
              <w:rPr>
                <w:b/>
                <w:szCs w:val="24"/>
              </w:rPr>
              <w:t>Версия</w:t>
            </w:r>
          </w:p>
        </w:tc>
        <w:tc>
          <w:tcPr>
            <w:tcW w:w="6974" w:type="dxa"/>
            <w:shd w:val="clear" w:color="auto" w:fill="E7E6E6" w:themeFill="background2"/>
          </w:tcPr>
          <w:p w14:paraId="2761A499" w14:textId="77777777" w:rsidR="00E074EB" w:rsidRPr="00D8765C" w:rsidRDefault="00E074EB" w:rsidP="00855069">
            <w:pPr>
              <w:spacing w:before="0" w:after="0" w:line="276" w:lineRule="auto"/>
              <w:ind w:left="110" w:firstLine="0"/>
              <w:jc w:val="center"/>
              <w:rPr>
                <w:szCs w:val="24"/>
              </w:rPr>
            </w:pPr>
            <w:r w:rsidRPr="00D8765C">
              <w:rPr>
                <w:b/>
                <w:szCs w:val="24"/>
              </w:rPr>
              <w:t>Изменения</w:t>
            </w:r>
          </w:p>
        </w:tc>
      </w:tr>
      <w:tr w:rsidR="00855069" w:rsidRPr="00855069" w14:paraId="2B309B19" w14:textId="77777777" w:rsidTr="00855069">
        <w:trPr>
          <w:trHeight w:val="326"/>
        </w:trPr>
        <w:tc>
          <w:tcPr>
            <w:tcW w:w="1811" w:type="dxa"/>
            <w:shd w:val="clear" w:color="auto" w:fill="auto"/>
          </w:tcPr>
          <w:p w14:paraId="6C0D667D" w14:textId="7D051CB2" w:rsidR="00855069" w:rsidRPr="00855069" w:rsidRDefault="00855069" w:rsidP="00D8765C">
            <w:pPr>
              <w:spacing w:before="0" w:after="0" w:line="276" w:lineRule="auto"/>
              <w:ind w:firstLine="0"/>
              <w:jc w:val="center"/>
              <w:rPr>
                <w:bCs/>
                <w:szCs w:val="24"/>
              </w:rPr>
            </w:pPr>
            <w:r w:rsidRPr="00855069">
              <w:rPr>
                <w:bCs/>
                <w:szCs w:val="24"/>
              </w:rPr>
              <w:t>11.03.2026</w:t>
            </w:r>
          </w:p>
        </w:tc>
        <w:tc>
          <w:tcPr>
            <w:tcW w:w="1408" w:type="dxa"/>
            <w:shd w:val="clear" w:color="auto" w:fill="auto"/>
          </w:tcPr>
          <w:p w14:paraId="5921B5AE" w14:textId="1356F968" w:rsidR="00855069" w:rsidRPr="00855069" w:rsidRDefault="00855069" w:rsidP="00D8765C">
            <w:pPr>
              <w:spacing w:before="0" w:after="0" w:line="276" w:lineRule="auto"/>
              <w:ind w:firstLine="0"/>
              <w:jc w:val="center"/>
              <w:rPr>
                <w:bCs/>
                <w:szCs w:val="24"/>
              </w:rPr>
            </w:pPr>
            <w:r w:rsidRPr="00855069">
              <w:rPr>
                <w:bCs/>
                <w:szCs w:val="24"/>
              </w:rPr>
              <w:t>1.09</w:t>
            </w:r>
          </w:p>
        </w:tc>
        <w:tc>
          <w:tcPr>
            <w:tcW w:w="6974" w:type="dxa"/>
            <w:shd w:val="clear" w:color="auto" w:fill="auto"/>
          </w:tcPr>
          <w:p w14:paraId="6716686E" w14:textId="77777777" w:rsidR="00855069" w:rsidRDefault="00855069" w:rsidP="00855069">
            <w:pPr>
              <w:pStyle w:val="a0"/>
              <w:numPr>
                <w:ilvl w:val="0"/>
                <w:numId w:val="38"/>
              </w:numPr>
              <w:spacing w:before="0" w:after="0" w:line="276" w:lineRule="auto"/>
              <w:ind w:left="394"/>
              <w:jc w:val="left"/>
              <w:rPr>
                <w:bCs/>
                <w:szCs w:val="24"/>
              </w:rPr>
            </w:pPr>
            <w:r w:rsidRPr="00855069">
              <w:rPr>
                <w:bCs/>
                <w:szCs w:val="24"/>
              </w:rPr>
              <w:t>В разделы 3.1.2</w:t>
            </w:r>
            <w:r>
              <w:rPr>
                <w:bCs/>
                <w:szCs w:val="24"/>
              </w:rPr>
              <w:t>,</w:t>
            </w:r>
            <w:r w:rsidRPr="00855069">
              <w:rPr>
                <w:bCs/>
                <w:szCs w:val="24"/>
              </w:rPr>
              <w:t xml:space="preserve"> </w:t>
            </w:r>
            <w:r>
              <w:rPr>
                <w:bCs/>
                <w:szCs w:val="24"/>
              </w:rPr>
              <w:t xml:space="preserve">3.1.3, 3.2.2 и 3.2.3 добавили поле </w:t>
            </w:r>
            <w:r>
              <w:rPr>
                <w:bCs/>
                <w:szCs w:val="24"/>
                <w:lang w:val="en-US"/>
              </w:rPr>
              <w:t>user</w:t>
            </w:r>
            <w:r w:rsidRPr="00855069">
              <w:rPr>
                <w:bCs/>
                <w:szCs w:val="24"/>
              </w:rPr>
              <w:t>_</w:t>
            </w:r>
            <w:r>
              <w:rPr>
                <w:bCs/>
                <w:szCs w:val="24"/>
                <w:lang w:val="en-US"/>
              </w:rPr>
              <w:t>name</w:t>
            </w:r>
            <w:r w:rsidRPr="00855069">
              <w:rPr>
                <w:bCs/>
                <w:szCs w:val="24"/>
              </w:rPr>
              <w:t>.</w:t>
            </w:r>
          </w:p>
          <w:p w14:paraId="7D43C02E" w14:textId="236ACFDA" w:rsidR="00FB0C08" w:rsidRPr="00855069" w:rsidRDefault="00FB0C08" w:rsidP="00855069">
            <w:pPr>
              <w:pStyle w:val="a0"/>
              <w:numPr>
                <w:ilvl w:val="0"/>
                <w:numId w:val="38"/>
              </w:numPr>
              <w:spacing w:before="0" w:after="0" w:line="276" w:lineRule="auto"/>
              <w:ind w:left="394"/>
              <w:jc w:val="left"/>
              <w:rPr>
                <w:bCs/>
                <w:szCs w:val="24"/>
              </w:rPr>
            </w:pPr>
            <w:r>
              <w:rPr>
                <w:bCs/>
                <w:szCs w:val="24"/>
              </w:rPr>
              <w:t xml:space="preserve">В разделы 4.3 и 4.4 добавили поле </w:t>
            </w:r>
            <w:r>
              <w:rPr>
                <w:bCs/>
                <w:szCs w:val="24"/>
                <w:lang w:val="en-US"/>
              </w:rPr>
              <w:t>token</w:t>
            </w:r>
            <w:r w:rsidR="001509A0" w:rsidRPr="001509A0">
              <w:rPr>
                <w:bCs/>
                <w:szCs w:val="24"/>
              </w:rPr>
              <w:t xml:space="preserve"> </w:t>
            </w:r>
            <w:r w:rsidR="001509A0">
              <w:rPr>
                <w:bCs/>
                <w:szCs w:val="24"/>
              </w:rPr>
              <w:t xml:space="preserve">и </w:t>
            </w:r>
            <w:r w:rsidR="001509A0">
              <w:rPr>
                <w:bCs/>
                <w:szCs w:val="24"/>
                <w:lang w:val="en-US"/>
              </w:rPr>
              <w:t>expDate</w:t>
            </w:r>
            <w:r w:rsidR="001509A0" w:rsidRPr="001509A0">
              <w:rPr>
                <w:bCs/>
                <w:szCs w:val="24"/>
              </w:rPr>
              <w:t>.</w:t>
            </w:r>
          </w:p>
        </w:tc>
      </w:tr>
      <w:tr w:rsidR="004A23CA" w:rsidRPr="00D8765C" w14:paraId="39FEE5B9" w14:textId="77777777" w:rsidTr="00433806">
        <w:trPr>
          <w:trHeight w:val="326"/>
        </w:trPr>
        <w:tc>
          <w:tcPr>
            <w:tcW w:w="1811" w:type="dxa"/>
          </w:tcPr>
          <w:p w14:paraId="17ED3F46" w14:textId="6A246195" w:rsidR="004A23CA" w:rsidRDefault="004A23CA" w:rsidP="00EB5D79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06.03.2026</w:t>
            </w:r>
          </w:p>
        </w:tc>
        <w:tc>
          <w:tcPr>
            <w:tcW w:w="1408" w:type="dxa"/>
          </w:tcPr>
          <w:p w14:paraId="03A1199B" w14:textId="5950A1F2" w:rsidR="004A23CA" w:rsidRDefault="004A23CA" w:rsidP="00E64162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1.08</w:t>
            </w:r>
          </w:p>
        </w:tc>
        <w:tc>
          <w:tcPr>
            <w:tcW w:w="6974" w:type="dxa"/>
          </w:tcPr>
          <w:p w14:paraId="1871159A" w14:textId="77777777" w:rsidR="004A23CA" w:rsidRDefault="004A23CA" w:rsidP="00D425E9">
            <w:pPr>
              <w:pStyle w:val="a0"/>
              <w:numPr>
                <w:ilvl w:val="0"/>
                <w:numId w:val="36"/>
              </w:numPr>
              <w:spacing w:before="0" w:after="0" w:line="276" w:lineRule="auto"/>
              <w:ind w:left="394"/>
              <w:jc w:val="left"/>
              <w:rPr>
                <w:szCs w:val="24"/>
              </w:rPr>
            </w:pPr>
            <w:r w:rsidRPr="00D425E9">
              <w:rPr>
                <w:szCs w:val="24"/>
              </w:rPr>
              <w:t>В разделе 3.2.5 скорректировали описание формата дат для полей expireDate, variableExpirations и productionDate.</w:t>
            </w:r>
          </w:p>
          <w:p w14:paraId="565FF320" w14:textId="7D87250A" w:rsidR="00D425E9" w:rsidRPr="00D425E9" w:rsidRDefault="00D425E9" w:rsidP="00D425E9">
            <w:pPr>
              <w:pStyle w:val="a0"/>
              <w:numPr>
                <w:ilvl w:val="0"/>
                <w:numId w:val="36"/>
              </w:numPr>
              <w:spacing w:before="0" w:after="0" w:line="276" w:lineRule="auto"/>
              <w:ind w:left="394"/>
              <w:jc w:val="left"/>
              <w:rPr>
                <w:szCs w:val="24"/>
              </w:rPr>
            </w:pPr>
            <w:r>
              <w:rPr>
                <w:szCs w:val="24"/>
              </w:rPr>
              <w:t>Добавили раздел 3.2.6 «Параметры ответа для Офлайна».</w:t>
            </w:r>
          </w:p>
        </w:tc>
      </w:tr>
      <w:tr w:rsidR="00B94B2B" w:rsidRPr="00D8765C" w14:paraId="60864FF2" w14:textId="77777777" w:rsidTr="00433806">
        <w:trPr>
          <w:trHeight w:val="326"/>
        </w:trPr>
        <w:tc>
          <w:tcPr>
            <w:tcW w:w="1811" w:type="dxa"/>
          </w:tcPr>
          <w:p w14:paraId="27A62D80" w14:textId="34A0760A" w:rsidR="00B94B2B" w:rsidRDefault="00B94B2B" w:rsidP="00EB5D79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03.03.2026</w:t>
            </w:r>
          </w:p>
        </w:tc>
        <w:tc>
          <w:tcPr>
            <w:tcW w:w="1408" w:type="dxa"/>
          </w:tcPr>
          <w:p w14:paraId="2D2C60D1" w14:textId="63D68BEE" w:rsidR="00B94B2B" w:rsidRDefault="00B94B2B" w:rsidP="00E64162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1.07</w:t>
            </w:r>
          </w:p>
        </w:tc>
        <w:tc>
          <w:tcPr>
            <w:tcW w:w="6974" w:type="dxa"/>
          </w:tcPr>
          <w:p w14:paraId="1A8AF92F" w14:textId="351E3558" w:rsidR="00B94B2B" w:rsidRPr="00B94B2B" w:rsidRDefault="00B94B2B" w:rsidP="00E610C1">
            <w:pPr>
              <w:spacing w:before="0" w:after="0" w:line="276" w:lineRule="auto"/>
              <w:ind w:hanging="1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В разделе 3.2.5 скорректировано описание полей </w:t>
            </w:r>
            <w:r>
              <w:rPr>
                <w:szCs w:val="24"/>
                <w:lang w:val="en-US"/>
              </w:rPr>
              <w:t>mrp</w:t>
            </w:r>
            <w:r w:rsidRPr="00B94B2B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и </w:t>
            </w:r>
            <w:r>
              <w:rPr>
                <w:szCs w:val="24"/>
                <w:lang w:val="en-US"/>
              </w:rPr>
              <w:t>smp</w:t>
            </w:r>
            <w:r w:rsidRPr="00B94B2B">
              <w:rPr>
                <w:szCs w:val="24"/>
              </w:rPr>
              <w:t>.</w:t>
            </w:r>
          </w:p>
        </w:tc>
      </w:tr>
      <w:tr w:rsidR="00A9040F" w:rsidRPr="00D8765C" w14:paraId="7A7FCF17" w14:textId="77777777" w:rsidTr="00433806">
        <w:trPr>
          <w:trHeight w:val="326"/>
        </w:trPr>
        <w:tc>
          <w:tcPr>
            <w:tcW w:w="1811" w:type="dxa"/>
          </w:tcPr>
          <w:p w14:paraId="4ADCAAD2" w14:textId="47466CA3" w:rsidR="00A9040F" w:rsidRPr="00E64162" w:rsidRDefault="00A9040F" w:rsidP="00EB5D79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26.02.2026</w:t>
            </w:r>
          </w:p>
        </w:tc>
        <w:tc>
          <w:tcPr>
            <w:tcW w:w="1408" w:type="dxa"/>
          </w:tcPr>
          <w:p w14:paraId="0E9209A4" w14:textId="32A7C1EA" w:rsidR="00A9040F" w:rsidRPr="00E64162" w:rsidRDefault="00A9040F" w:rsidP="00E64162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1.06</w:t>
            </w:r>
          </w:p>
        </w:tc>
        <w:tc>
          <w:tcPr>
            <w:tcW w:w="6974" w:type="dxa"/>
          </w:tcPr>
          <w:p w14:paraId="138899C5" w14:textId="266966DB" w:rsidR="00A9040F" w:rsidRPr="00E64162" w:rsidRDefault="00A9040F" w:rsidP="00E610C1">
            <w:pPr>
              <w:spacing w:before="0" w:after="0" w:line="276" w:lineRule="auto"/>
              <w:ind w:hanging="1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Добавлен раздел </w:t>
            </w:r>
            <w:r w:rsidRPr="00A9040F">
              <w:rPr>
                <w:szCs w:val="24"/>
              </w:rPr>
              <w:t>5.1</w:t>
            </w:r>
            <w:r>
              <w:rPr>
                <w:szCs w:val="24"/>
              </w:rPr>
              <w:t xml:space="preserve"> </w:t>
            </w:r>
            <w:r w:rsidRPr="00A9040F">
              <w:rPr>
                <w:szCs w:val="24"/>
              </w:rPr>
              <w:t>Справочник «Список поддерживаемых товарных групп»</w:t>
            </w:r>
            <w:r>
              <w:rPr>
                <w:szCs w:val="24"/>
              </w:rPr>
              <w:t>.</w:t>
            </w:r>
          </w:p>
        </w:tc>
      </w:tr>
      <w:tr w:rsidR="00E64162" w:rsidRPr="00D8765C" w14:paraId="7A17C6F7" w14:textId="77777777" w:rsidTr="00433806">
        <w:trPr>
          <w:trHeight w:val="326"/>
        </w:trPr>
        <w:tc>
          <w:tcPr>
            <w:tcW w:w="1811" w:type="dxa"/>
          </w:tcPr>
          <w:p w14:paraId="1F1B9BD7" w14:textId="022FC90A" w:rsidR="00E64162" w:rsidRPr="00E64162" w:rsidRDefault="00E64162" w:rsidP="00EB5D79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E64162">
              <w:rPr>
                <w:szCs w:val="24"/>
              </w:rPr>
              <w:t>25.02.2026</w:t>
            </w:r>
          </w:p>
        </w:tc>
        <w:tc>
          <w:tcPr>
            <w:tcW w:w="1408" w:type="dxa"/>
          </w:tcPr>
          <w:p w14:paraId="013651D0" w14:textId="6AFDA306" w:rsidR="00E64162" w:rsidRPr="00E64162" w:rsidRDefault="00E64162" w:rsidP="00E64162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E64162">
              <w:rPr>
                <w:szCs w:val="24"/>
              </w:rPr>
              <w:t>1.05</w:t>
            </w:r>
          </w:p>
        </w:tc>
        <w:tc>
          <w:tcPr>
            <w:tcW w:w="6974" w:type="dxa"/>
          </w:tcPr>
          <w:p w14:paraId="1BED4FB6" w14:textId="41A3D27C" w:rsidR="00E64162" w:rsidRPr="00E64162" w:rsidRDefault="00E64162" w:rsidP="00E610C1">
            <w:pPr>
              <w:spacing w:before="0" w:after="0" w:line="276" w:lineRule="auto"/>
              <w:ind w:hanging="10"/>
              <w:jc w:val="left"/>
              <w:rPr>
                <w:szCs w:val="24"/>
              </w:rPr>
            </w:pPr>
            <w:r w:rsidRPr="00E64162">
              <w:rPr>
                <w:szCs w:val="24"/>
              </w:rPr>
              <w:t xml:space="preserve">Поменяли тип запроса с POST на GET в запросе у метода </w:t>
            </w:r>
            <w:r w:rsidR="003D6155">
              <w:rPr>
                <w:szCs w:val="24"/>
              </w:rPr>
              <w:t>«</w:t>
            </w:r>
            <w:r w:rsidRPr="00E64162">
              <w:rPr>
                <w:szCs w:val="24"/>
              </w:rPr>
              <w:t>Запрос на получение информации о ККТ, на которую зарегистрирован ТС ПИоТ</w:t>
            </w:r>
            <w:r w:rsidR="003D6155">
              <w:rPr>
                <w:szCs w:val="24"/>
              </w:rPr>
              <w:t>».</w:t>
            </w:r>
          </w:p>
        </w:tc>
      </w:tr>
      <w:tr w:rsidR="00E074EB" w:rsidRPr="00D8765C" w14:paraId="5E9277BE" w14:textId="77777777" w:rsidTr="00433806">
        <w:trPr>
          <w:trHeight w:val="326"/>
        </w:trPr>
        <w:tc>
          <w:tcPr>
            <w:tcW w:w="1811" w:type="dxa"/>
          </w:tcPr>
          <w:p w14:paraId="1F426B03" w14:textId="77777777" w:rsidR="00E074EB" w:rsidRPr="00D8765C" w:rsidRDefault="00E074EB" w:rsidP="00EB5D79">
            <w:pPr>
              <w:spacing w:before="0" w:after="0" w:line="276" w:lineRule="auto"/>
              <w:ind w:firstLine="0"/>
              <w:jc w:val="center"/>
              <w:rPr>
                <w:b/>
                <w:szCs w:val="24"/>
              </w:rPr>
            </w:pPr>
            <w:r w:rsidRPr="00D8765C">
              <w:rPr>
                <w:szCs w:val="24"/>
              </w:rPr>
              <w:t>20.02.2026</w:t>
            </w:r>
          </w:p>
        </w:tc>
        <w:tc>
          <w:tcPr>
            <w:tcW w:w="1408" w:type="dxa"/>
          </w:tcPr>
          <w:p w14:paraId="521008A3" w14:textId="77777777" w:rsidR="00E074EB" w:rsidRPr="00D8765C" w:rsidRDefault="00E074EB" w:rsidP="00D8765C">
            <w:pPr>
              <w:spacing w:before="0" w:after="0" w:line="276" w:lineRule="auto"/>
              <w:ind w:firstLine="0"/>
              <w:jc w:val="center"/>
              <w:rPr>
                <w:b/>
                <w:szCs w:val="24"/>
              </w:rPr>
            </w:pPr>
            <w:r w:rsidRPr="00D8765C">
              <w:rPr>
                <w:szCs w:val="24"/>
              </w:rPr>
              <w:t>1.04</w:t>
            </w:r>
          </w:p>
        </w:tc>
        <w:tc>
          <w:tcPr>
            <w:tcW w:w="6974" w:type="dxa"/>
          </w:tcPr>
          <w:p w14:paraId="4C28380B" w14:textId="77777777" w:rsidR="00E074EB" w:rsidRPr="00D8765C" w:rsidRDefault="00E074EB" w:rsidP="00D8765C">
            <w:pPr>
              <w:spacing w:before="0" w:after="0" w:line="276" w:lineRule="auto"/>
              <w:ind w:hanging="10"/>
              <w:jc w:val="left"/>
              <w:rPr>
                <w:szCs w:val="24"/>
              </w:rPr>
            </w:pPr>
            <w:r w:rsidRPr="00D8765C">
              <w:rPr>
                <w:szCs w:val="24"/>
              </w:rPr>
              <w:t>Добавлено описание методов /</w:t>
            </w:r>
            <w:r w:rsidRPr="00D8765C">
              <w:rPr>
                <w:szCs w:val="24"/>
                <w:lang w:val="en-US"/>
              </w:rPr>
              <w:t>api</w:t>
            </w:r>
            <w:r w:rsidRPr="00D8765C">
              <w:rPr>
                <w:szCs w:val="24"/>
              </w:rPr>
              <w:t>/</w:t>
            </w:r>
            <w:r w:rsidRPr="00D8765C">
              <w:rPr>
                <w:szCs w:val="24"/>
                <w:lang w:val="en-US"/>
              </w:rPr>
              <w:t>v</w:t>
            </w:r>
            <w:r w:rsidRPr="00D8765C">
              <w:rPr>
                <w:szCs w:val="24"/>
              </w:rPr>
              <w:t>2/</w:t>
            </w:r>
            <w:r w:rsidRPr="00D8765C">
              <w:rPr>
                <w:szCs w:val="24"/>
                <w:lang w:val="en-US"/>
              </w:rPr>
              <w:t>codes</w:t>
            </w:r>
            <w:r w:rsidRPr="00D8765C">
              <w:rPr>
                <w:szCs w:val="24"/>
              </w:rPr>
              <w:t>/</w:t>
            </w:r>
            <w:r w:rsidRPr="00D8765C">
              <w:rPr>
                <w:szCs w:val="24"/>
                <w:lang w:val="en-US"/>
              </w:rPr>
              <w:t>check</w:t>
            </w:r>
            <w:r w:rsidRPr="00D8765C">
              <w:rPr>
                <w:szCs w:val="24"/>
              </w:rPr>
              <w:t xml:space="preserve"> и /</w:t>
            </w:r>
            <w:r w:rsidRPr="00D8765C">
              <w:rPr>
                <w:szCs w:val="24"/>
                <w:lang w:val="en-US"/>
              </w:rPr>
              <w:t>api</w:t>
            </w:r>
            <w:r w:rsidRPr="00D8765C">
              <w:rPr>
                <w:szCs w:val="24"/>
              </w:rPr>
              <w:t>/</w:t>
            </w:r>
            <w:r w:rsidRPr="00D8765C">
              <w:rPr>
                <w:szCs w:val="24"/>
                <w:lang w:val="en-US"/>
              </w:rPr>
              <w:t>v</w:t>
            </w:r>
            <w:r w:rsidRPr="00D8765C">
              <w:rPr>
                <w:szCs w:val="24"/>
              </w:rPr>
              <w:t>3/</w:t>
            </w:r>
            <w:r w:rsidRPr="00D8765C">
              <w:rPr>
                <w:szCs w:val="24"/>
                <w:lang w:val="en-US"/>
              </w:rPr>
              <w:t>codes</w:t>
            </w:r>
            <w:r w:rsidRPr="00D8765C">
              <w:rPr>
                <w:szCs w:val="24"/>
              </w:rPr>
              <w:t>/</w:t>
            </w:r>
            <w:r w:rsidRPr="00D8765C">
              <w:rPr>
                <w:szCs w:val="24"/>
                <w:lang w:val="en-US"/>
              </w:rPr>
              <w:t>check</w:t>
            </w:r>
            <w:r w:rsidRPr="00D8765C">
              <w:rPr>
                <w:szCs w:val="24"/>
              </w:rPr>
              <w:t>.</w:t>
            </w:r>
          </w:p>
          <w:p w14:paraId="3DFAEE3D" w14:textId="77777777" w:rsidR="00E074EB" w:rsidRPr="00D8765C" w:rsidRDefault="00E074EB" w:rsidP="00D8765C">
            <w:pPr>
              <w:spacing w:before="0" w:after="0" w:line="276" w:lineRule="auto"/>
              <w:ind w:firstLine="0"/>
              <w:jc w:val="left"/>
              <w:rPr>
                <w:b/>
                <w:szCs w:val="24"/>
              </w:rPr>
            </w:pPr>
            <w:r w:rsidRPr="00D8765C">
              <w:rPr>
                <w:bCs/>
                <w:szCs w:val="24"/>
              </w:rPr>
              <w:t>Добавлено описание методов /</w:t>
            </w:r>
            <w:r w:rsidRPr="00D8765C">
              <w:rPr>
                <w:bCs/>
                <w:szCs w:val="24"/>
                <w:lang w:val="en-US"/>
              </w:rPr>
              <w:t>api</w:t>
            </w:r>
            <w:r w:rsidRPr="00D8765C">
              <w:rPr>
                <w:bCs/>
                <w:szCs w:val="24"/>
              </w:rPr>
              <w:t>/</w:t>
            </w:r>
            <w:r w:rsidRPr="00D8765C">
              <w:rPr>
                <w:bCs/>
                <w:szCs w:val="24"/>
                <w:lang w:val="en-US"/>
              </w:rPr>
              <w:t>v</w:t>
            </w:r>
            <w:r w:rsidRPr="00D8765C">
              <w:rPr>
                <w:bCs/>
                <w:szCs w:val="24"/>
              </w:rPr>
              <w:t>2/</w:t>
            </w:r>
            <w:r w:rsidRPr="00D8765C">
              <w:rPr>
                <w:bCs/>
                <w:szCs w:val="24"/>
                <w:lang w:val="en-US"/>
              </w:rPr>
              <w:t>info</w:t>
            </w:r>
            <w:r w:rsidRPr="00D8765C">
              <w:rPr>
                <w:bCs/>
                <w:szCs w:val="24"/>
              </w:rPr>
              <w:t xml:space="preserve"> и /</w:t>
            </w:r>
            <w:r w:rsidRPr="00D8765C">
              <w:rPr>
                <w:bCs/>
                <w:szCs w:val="24"/>
                <w:lang w:val="en-US"/>
              </w:rPr>
              <w:t>api</w:t>
            </w:r>
            <w:r w:rsidRPr="00D8765C">
              <w:rPr>
                <w:bCs/>
                <w:szCs w:val="24"/>
              </w:rPr>
              <w:t>/</w:t>
            </w:r>
            <w:r w:rsidRPr="00D8765C">
              <w:rPr>
                <w:bCs/>
                <w:szCs w:val="24"/>
                <w:lang w:val="en-US"/>
              </w:rPr>
              <w:t>v</w:t>
            </w:r>
            <w:r w:rsidRPr="00D8765C">
              <w:rPr>
                <w:bCs/>
                <w:szCs w:val="24"/>
              </w:rPr>
              <w:t>3/</w:t>
            </w:r>
            <w:r w:rsidRPr="00D8765C">
              <w:rPr>
                <w:bCs/>
                <w:szCs w:val="24"/>
                <w:lang w:val="en-US"/>
              </w:rPr>
              <w:t>info</w:t>
            </w:r>
            <w:r w:rsidRPr="00D8765C">
              <w:rPr>
                <w:bCs/>
                <w:szCs w:val="24"/>
              </w:rPr>
              <w:t>.</w:t>
            </w:r>
          </w:p>
        </w:tc>
      </w:tr>
      <w:tr w:rsidR="00E074EB" w:rsidRPr="00D8765C" w14:paraId="0DFB1327" w14:textId="77777777" w:rsidTr="00433806">
        <w:trPr>
          <w:trHeight w:val="326"/>
        </w:trPr>
        <w:tc>
          <w:tcPr>
            <w:tcW w:w="1811" w:type="dxa"/>
          </w:tcPr>
          <w:p w14:paraId="3408AF35" w14:textId="77777777" w:rsidR="00E074EB" w:rsidRPr="00D8765C" w:rsidRDefault="00E074EB" w:rsidP="00EB5D79">
            <w:pPr>
              <w:spacing w:before="0" w:after="0" w:line="276" w:lineRule="auto"/>
              <w:ind w:firstLine="0"/>
              <w:jc w:val="center"/>
              <w:rPr>
                <w:b/>
                <w:szCs w:val="24"/>
              </w:rPr>
            </w:pPr>
            <w:r w:rsidRPr="00D8765C">
              <w:rPr>
                <w:szCs w:val="24"/>
                <w:lang w:val="en-US"/>
              </w:rPr>
              <w:t>02.02.2026</w:t>
            </w:r>
          </w:p>
        </w:tc>
        <w:tc>
          <w:tcPr>
            <w:tcW w:w="1408" w:type="dxa"/>
          </w:tcPr>
          <w:p w14:paraId="4C364F68" w14:textId="77777777" w:rsidR="00E074EB" w:rsidRPr="00D8765C" w:rsidRDefault="00E074EB" w:rsidP="00D8765C">
            <w:pPr>
              <w:spacing w:before="0" w:after="0" w:line="276" w:lineRule="auto"/>
              <w:ind w:firstLine="0"/>
              <w:jc w:val="center"/>
              <w:rPr>
                <w:b/>
                <w:szCs w:val="24"/>
              </w:rPr>
            </w:pPr>
            <w:r w:rsidRPr="00D8765C">
              <w:rPr>
                <w:szCs w:val="24"/>
                <w:lang w:val="en-US"/>
              </w:rPr>
              <w:t>1.03</w:t>
            </w:r>
          </w:p>
        </w:tc>
        <w:tc>
          <w:tcPr>
            <w:tcW w:w="6974" w:type="dxa"/>
          </w:tcPr>
          <w:p w14:paraId="5A9129BD" w14:textId="47FA98B9" w:rsidR="00E074EB" w:rsidRPr="00D8765C" w:rsidRDefault="00E074EB" w:rsidP="00D8765C">
            <w:pPr>
              <w:spacing w:before="0" w:after="0" w:line="276" w:lineRule="auto"/>
              <w:ind w:firstLine="0"/>
              <w:jc w:val="left"/>
              <w:rPr>
                <w:b/>
                <w:szCs w:val="24"/>
              </w:rPr>
            </w:pPr>
            <w:r w:rsidRPr="00D8765C">
              <w:rPr>
                <w:szCs w:val="24"/>
              </w:rPr>
              <w:t xml:space="preserve">Добавлен опциональный параметр </w:t>
            </w:r>
            <w:r w:rsidRPr="00D8765C">
              <w:rPr>
                <w:szCs w:val="24"/>
                <w:lang w:val="en-US"/>
              </w:rPr>
              <w:t>lastkey</w:t>
            </w:r>
            <w:r w:rsidRPr="00D8765C">
              <w:rPr>
                <w:szCs w:val="24"/>
              </w:rPr>
              <w:t xml:space="preserve"> в методе /</w:t>
            </w:r>
            <w:r w:rsidRPr="00D8765C">
              <w:rPr>
                <w:szCs w:val="24"/>
                <w:lang w:val="en-US"/>
              </w:rPr>
              <w:t>api</w:t>
            </w:r>
            <w:r w:rsidRPr="00D8765C">
              <w:rPr>
                <w:szCs w:val="24"/>
              </w:rPr>
              <w:t>/</w:t>
            </w:r>
            <w:r w:rsidRPr="00D8765C">
              <w:rPr>
                <w:szCs w:val="24"/>
                <w:lang w:val="en-US"/>
              </w:rPr>
              <w:t>v</w:t>
            </w:r>
            <w:r w:rsidRPr="00D8765C">
              <w:rPr>
                <w:szCs w:val="24"/>
              </w:rPr>
              <w:t>1/</w:t>
            </w:r>
            <w:r w:rsidRPr="00D8765C">
              <w:rPr>
                <w:szCs w:val="24"/>
                <w:lang w:val="en-US"/>
              </w:rPr>
              <w:t>codes</w:t>
            </w:r>
            <w:r w:rsidRPr="00D8765C">
              <w:rPr>
                <w:szCs w:val="24"/>
              </w:rPr>
              <w:t>/</w:t>
            </w:r>
            <w:r w:rsidRPr="00D8765C">
              <w:rPr>
                <w:szCs w:val="24"/>
                <w:lang w:val="en-US"/>
              </w:rPr>
              <w:t>check</w:t>
            </w:r>
            <w:r w:rsidR="00D8765C" w:rsidRPr="00D8765C">
              <w:rPr>
                <w:szCs w:val="24"/>
              </w:rPr>
              <w:t>.</w:t>
            </w:r>
          </w:p>
        </w:tc>
      </w:tr>
      <w:tr w:rsidR="00E074EB" w:rsidRPr="00D8765C" w14:paraId="102D7A31" w14:textId="77777777" w:rsidTr="00433806">
        <w:trPr>
          <w:trHeight w:val="326"/>
        </w:trPr>
        <w:tc>
          <w:tcPr>
            <w:tcW w:w="1811" w:type="dxa"/>
          </w:tcPr>
          <w:p w14:paraId="741A6A53" w14:textId="77777777" w:rsidR="00E074EB" w:rsidRPr="00D8765C" w:rsidRDefault="00E074EB" w:rsidP="00EB5D79">
            <w:pPr>
              <w:spacing w:before="0" w:after="0" w:line="276" w:lineRule="auto"/>
              <w:ind w:firstLine="0"/>
              <w:jc w:val="center"/>
              <w:rPr>
                <w:b/>
                <w:szCs w:val="24"/>
              </w:rPr>
            </w:pPr>
            <w:r w:rsidRPr="00D8765C">
              <w:rPr>
                <w:szCs w:val="24"/>
                <w:lang w:val="en-US"/>
              </w:rPr>
              <w:t>27.10.2025</w:t>
            </w:r>
          </w:p>
        </w:tc>
        <w:tc>
          <w:tcPr>
            <w:tcW w:w="1408" w:type="dxa"/>
          </w:tcPr>
          <w:p w14:paraId="346DE3F8" w14:textId="77777777" w:rsidR="00E074EB" w:rsidRPr="00D8765C" w:rsidRDefault="00E074EB" w:rsidP="00D8765C">
            <w:pPr>
              <w:spacing w:before="0" w:after="0" w:line="276" w:lineRule="auto"/>
              <w:ind w:firstLine="0"/>
              <w:jc w:val="center"/>
              <w:rPr>
                <w:b/>
                <w:szCs w:val="24"/>
              </w:rPr>
            </w:pPr>
            <w:r w:rsidRPr="00D8765C">
              <w:rPr>
                <w:szCs w:val="24"/>
                <w:lang w:val="en-US"/>
              </w:rPr>
              <w:t>1.02</w:t>
            </w:r>
          </w:p>
        </w:tc>
        <w:tc>
          <w:tcPr>
            <w:tcW w:w="6974" w:type="dxa"/>
          </w:tcPr>
          <w:p w14:paraId="76CF77A2" w14:textId="3DBA1807" w:rsidR="00E074EB" w:rsidRPr="00D8765C" w:rsidRDefault="00E074EB" w:rsidP="00D8765C">
            <w:pPr>
              <w:spacing w:before="0" w:after="0" w:line="276" w:lineRule="auto"/>
              <w:ind w:firstLine="0"/>
              <w:jc w:val="left"/>
              <w:rPr>
                <w:b/>
                <w:szCs w:val="24"/>
              </w:rPr>
            </w:pPr>
            <w:r w:rsidRPr="00D8765C">
              <w:rPr>
                <w:szCs w:val="24"/>
              </w:rPr>
              <w:t>Скорректирован формат времени expireDate и productionDate</w:t>
            </w:r>
          </w:p>
        </w:tc>
      </w:tr>
      <w:tr w:rsidR="00E074EB" w:rsidRPr="00D8765C" w14:paraId="2A89BDF0" w14:textId="77777777" w:rsidTr="00433806">
        <w:trPr>
          <w:trHeight w:val="326"/>
        </w:trPr>
        <w:tc>
          <w:tcPr>
            <w:tcW w:w="1811" w:type="dxa"/>
          </w:tcPr>
          <w:p w14:paraId="3BB5527D" w14:textId="77777777" w:rsidR="00E074EB" w:rsidRPr="00D8765C" w:rsidRDefault="00E074EB" w:rsidP="00EB5D79">
            <w:pPr>
              <w:spacing w:before="0" w:after="0" w:line="276" w:lineRule="auto"/>
              <w:ind w:firstLine="0"/>
              <w:jc w:val="center"/>
              <w:rPr>
                <w:szCs w:val="24"/>
                <w:lang w:val="en-US"/>
              </w:rPr>
            </w:pPr>
            <w:r w:rsidRPr="00D8765C">
              <w:rPr>
                <w:szCs w:val="24"/>
              </w:rPr>
              <w:t>23.10.2025</w:t>
            </w:r>
          </w:p>
        </w:tc>
        <w:tc>
          <w:tcPr>
            <w:tcW w:w="1408" w:type="dxa"/>
          </w:tcPr>
          <w:p w14:paraId="362A5117" w14:textId="77777777" w:rsidR="00E074EB" w:rsidRPr="00D8765C" w:rsidRDefault="00E074EB" w:rsidP="00D8765C">
            <w:pPr>
              <w:spacing w:before="0" w:after="0" w:line="276" w:lineRule="auto"/>
              <w:ind w:firstLine="0"/>
              <w:jc w:val="center"/>
              <w:rPr>
                <w:szCs w:val="24"/>
                <w:lang w:val="en-US"/>
              </w:rPr>
            </w:pPr>
            <w:r w:rsidRPr="00D8765C">
              <w:rPr>
                <w:szCs w:val="24"/>
              </w:rPr>
              <w:t>1.01</w:t>
            </w:r>
          </w:p>
        </w:tc>
        <w:tc>
          <w:tcPr>
            <w:tcW w:w="6974" w:type="dxa"/>
          </w:tcPr>
          <w:p w14:paraId="1075A45E" w14:textId="34E6732A" w:rsidR="00E074EB" w:rsidRPr="00D8765C" w:rsidRDefault="00E074EB" w:rsidP="006C6D63">
            <w:pPr>
              <w:pStyle w:val="a0"/>
              <w:numPr>
                <w:ilvl w:val="0"/>
                <w:numId w:val="29"/>
              </w:numPr>
              <w:spacing w:before="0" w:after="0" w:line="276" w:lineRule="auto"/>
              <w:ind w:left="394"/>
              <w:jc w:val="left"/>
              <w:rPr>
                <w:szCs w:val="24"/>
              </w:rPr>
            </w:pPr>
            <w:r w:rsidRPr="00D8765C">
              <w:rPr>
                <w:szCs w:val="24"/>
              </w:rPr>
              <w:t>Добавлены коды ошибок 203 и 400 для метода /codes/check.</w:t>
            </w:r>
          </w:p>
          <w:p w14:paraId="0C2F68CB" w14:textId="1618895B" w:rsidR="00E074EB" w:rsidRPr="00D8765C" w:rsidRDefault="00E074EB" w:rsidP="006C6D63">
            <w:pPr>
              <w:pStyle w:val="a0"/>
              <w:numPr>
                <w:ilvl w:val="0"/>
                <w:numId w:val="29"/>
              </w:numPr>
              <w:spacing w:before="0" w:after="0" w:line="276" w:lineRule="auto"/>
              <w:ind w:left="394"/>
              <w:jc w:val="left"/>
              <w:rPr>
                <w:szCs w:val="24"/>
              </w:rPr>
            </w:pPr>
            <w:r w:rsidRPr="00D8765C">
              <w:rPr>
                <w:szCs w:val="24"/>
              </w:rPr>
              <w:t>В метод /info добавлен параметр codesCheckTimeout.</w:t>
            </w:r>
          </w:p>
          <w:p w14:paraId="2F78733D" w14:textId="77777777" w:rsidR="00D8765C" w:rsidRPr="00D8765C" w:rsidRDefault="00E074EB" w:rsidP="006C6D63">
            <w:pPr>
              <w:pStyle w:val="a0"/>
              <w:numPr>
                <w:ilvl w:val="0"/>
                <w:numId w:val="29"/>
              </w:numPr>
              <w:spacing w:before="0" w:after="0" w:line="276" w:lineRule="auto"/>
              <w:ind w:left="394"/>
              <w:jc w:val="left"/>
              <w:rPr>
                <w:szCs w:val="24"/>
              </w:rPr>
            </w:pPr>
            <w:r w:rsidRPr="00D8765C">
              <w:rPr>
                <w:szCs w:val="24"/>
              </w:rPr>
              <w:t>Уточнено описание параметра isOwner.</w:t>
            </w:r>
          </w:p>
          <w:p w14:paraId="087FD136" w14:textId="55DA36E3" w:rsidR="00E074EB" w:rsidRPr="00D8765C" w:rsidRDefault="00E074EB" w:rsidP="006C6D63">
            <w:pPr>
              <w:pStyle w:val="a0"/>
              <w:numPr>
                <w:ilvl w:val="0"/>
                <w:numId w:val="29"/>
              </w:numPr>
              <w:spacing w:before="0" w:after="0" w:line="276" w:lineRule="auto"/>
              <w:ind w:left="394"/>
              <w:jc w:val="left"/>
              <w:rPr>
                <w:szCs w:val="24"/>
              </w:rPr>
            </w:pPr>
            <w:r w:rsidRPr="00D8765C">
              <w:rPr>
                <w:szCs w:val="24"/>
              </w:rPr>
              <w:t>Исправлены опечатки и структура документа.</w:t>
            </w:r>
          </w:p>
        </w:tc>
      </w:tr>
      <w:tr w:rsidR="00E074EB" w:rsidRPr="00D8765C" w14:paraId="17D6EC8A" w14:textId="77777777" w:rsidTr="00433806">
        <w:trPr>
          <w:trHeight w:val="539"/>
        </w:trPr>
        <w:tc>
          <w:tcPr>
            <w:tcW w:w="1811" w:type="dxa"/>
          </w:tcPr>
          <w:p w14:paraId="0148784F" w14:textId="225EAE25" w:rsidR="00E074EB" w:rsidRPr="00D8765C" w:rsidRDefault="00E074EB" w:rsidP="00EB5D79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D8765C">
              <w:rPr>
                <w:szCs w:val="24"/>
              </w:rPr>
              <w:t>23.09.2025</w:t>
            </w:r>
          </w:p>
        </w:tc>
        <w:tc>
          <w:tcPr>
            <w:tcW w:w="1408" w:type="dxa"/>
          </w:tcPr>
          <w:p w14:paraId="543C1330" w14:textId="7E71D747" w:rsidR="00E074EB" w:rsidRPr="00D8765C" w:rsidRDefault="00E074EB" w:rsidP="00D8765C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D8765C">
              <w:rPr>
                <w:szCs w:val="24"/>
              </w:rPr>
              <w:t>1.00</w:t>
            </w:r>
          </w:p>
        </w:tc>
        <w:tc>
          <w:tcPr>
            <w:tcW w:w="6974" w:type="dxa"/>
          </w:tcPr>
          <w:p w14:paraId="1FB903E3" w14:textId="6F1C0E54" w:rsidR="00E074EB" w:rsidRPr="00D8765C" w:rsidRDefault="00E074EB" w:rsidP="00D8765C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D8765C">
              <w:rPr>
                <w:szCs w:val="24"/>
              </w:rPr>
              <w:t>Первая версия документации по API ТС ПИоТ. Описаны методы получения информации о ТС ПИоТ и связанной ККТ.</w:t>
            </w:r>
          </w:p>
        </w:tc>
      </w:tr>
    </w:tbl>
    <w:p w14:paraId="2B3D3224" w14:textId="77777777" w:rsidR="00E074EB" w:rsidRPr="001B7500" w:rsidRDefault="00E074EB" w:rsidP="00E074EB">
      <w:pPr>
        <w:spacing w:after="0"/>
      </w:pPr>
      <w:r w:rsidRPr="001B7500">
        <w:rPr>
          <w:b/>
          <w:sz w:val="36"/>
        </w:rPr>
        <w:t xml:space="preserve"> </w:t>
      </w:r>
      <w:r w:rsidRPr="001B7500">
        <w:rPr>
          <w:b/>
          <w:sz w:val="36"/>
        </w:rPr>
        <w:tab/>
        <w:t xml:space="preserve"> </w:t>
      </w:r>
    </w:p>
    <w:p w14:paraId="126E4E67" w14:textId="77777777" w:rsidR="00E074EB" w:rsidRPr="00B04FE1" w:rsidRDefault="00E074EB" w:rsidP="00CE533D">
      <w:pPr>
        <w:pStyle w:val="11"/>
      </w:pPr>
      <w:bookmarkStart w:id="1" w:name="_Toc223698566"/>
      <w:r w:rsidRPr="00B04FE1">
        <w:lastRenderedPageBreak/>
        <w:t>Общие положения</w:t>
      </w:r>
      <w:bookmarkEnd w:id="1"/>
      <w:r w:rsidRPr="00B04FE1">
        <w:t xml:space="preserve"> </w:t>
      </w:r>
    </w:p>
    <w:p w14:paraId="2CC28735" w14:textId="77777777" w:rsidR="00E074EB" w:rsidRDefault="00E074EB" w:rsidP="00E074EB">
      <w:pPr>
        <w:spacing w:after="157" w:line="258" w:lineRule="auto"/>
        <w:ind w:hanging="10"/>
      </w:pPr>
      <w:r>
        <w:t xml:space="preserve">Документ описывает протокол взаимодействия с API технических средств получения информации о товаре (ТС ПИоТ). </w:t>
      </w:r>
    </w:p>
    <w:p w14:paraId="3DC9C22A" w14:textId="77777777" w:rsidR="00E074EB" w:rsidRDefault="00E074EB" w:rsidP="00E074EB">
      <w:pPr>
        <w:spacing w:after="326" w:line="258" w:lineRule="auto"/>
        <w:ind w:hanging="10"/>
      </w:pPr>
      <w:r>
        <w:t xml:space="preserve">Endpoint интеграционного стенда: </w:t>
      </w:r>
      <w:hyperlink r:id="rId9" w:history="1">
        <w:r w:rsidRPr="005F731A">
          <w:rPr>
            <w:rStyle w:val="a5"/>
          </w:rPr>
          <w:t>https://tspiot.sandbox.crptech.ru</w:t>
        </w:r>
      </w:hyperlink>
      <w:r>
        <w:t xml:space="preserve">  </w:t>
      </w:r>
    </w:p>
    <w:p w14:paraId="002A8ACC" w14:textId="77777777" w:rsidR="00E074EB" w:rsidRDefault="00E074EB" w:rsidP="00E074EB">
      <w:pPr>
        <w:spacing w:after="0"/>
      </w:pPr>
      <w:r>
        <w:t xml:space="preserve"> </w:t>
      </w:r>
      <w:r>
        <w:tab/>
      </w:r>
      <w:r>
        <w:rPr>
          <w:b/>
          <w:sz w:val="36"/>
        </w:rPr>
        <w:t xml:space="preserve"> </w:t>
      </w:r>
      <w:r>
        <w:br w:type="page"/>
      </w:r>
    </w:p>
    <w:p w14:paraId="7B1B56CC" w14:textId="77777777" w:rsidR="00E074EB" w:rsidRPr="00CE533D" w:rsidRDefault="00E074EB" w:rsidP="00CE533D">
      <w:pPr>
        <w:pStyle w:val="11"/>
      </w:pPr>
      <w:bookmarkStart w:id="2" w:name="_Toc223698567"/>
      <w:r w:rsidRPr="00CE533D">
        <w:lastRenderedPageBreak/>
        <w:t>Запрос на получение информации о маркированном товаре</w:t>
      </w:r>
      <w:bookmarkEnd w:id="2"/>
      <w:r w:rsidRPr="00CE533D">
        <w:t xml:space="preserve"> </w:t>
      </w:r>
    </w:p>
    <w:p w14:paraId="03210E05" w14:textId="2E2CFC7A" w:rsidR="00E074EB" w:rsidRDefault="00E074EB" w:rsidP="00E8271D">
      <w:pPr>
        <w:ind w:firstLine="0"/>
        <w:rPr>
          <w:szCs w:val="28"/>
        </w:rPr>
      </w:pPr>
      <w:r w:rsidRPr="00BB4890">
        <w:rPr>
          <w:szCs w:val="28"/>
        </w:rPr>
        <w:t xml:space="preserve">Методы </w:t>
      </w:r>
      <w:r w:rsidRPr="00BB4890">
        <w:rPr>
          <w:szCs w:val="28"/>
          <w:lang w:val="en-US"/>
        </w:rPr>
        <w:t>API</w:t>
      </w:r>
      <w:r w:rsidRPr="00BB4890">
        <w:rPr>
          <w:szCs w:val="28"/>
        </w:rPr>
        <w:t xml:space="preserve"> </w:t>
      </w:r>
      <w:r w:rsidRPr="00BB4890">
        <w:rPr>
          <w:szCs w:val="28"/>
          <w:lang w:val="en-US"/>
        </w:rPr>
        <w:t>v</w:t>
      </w:r>
      <w:r w:rsidRPr="00BB4890">
        <w:rPr>
          <w:szCs w:val="28"/>
        </w:rPr>
        <w:t xml:space="preserve">1 и </w:t>
      </w:r>
      <w:r w:rsidRPr="00BB4890">
        <w:rPr>
          <w:szCs w:val="28"/>
          <w:lang w:val="en-US"/>
        </w:rPr>
        <w:t>v</w:t>
      </w:r>
      <w:r w:rsidRPr="00BB4890">
        <w:rPr>
          <w:szCs w:val="28"/>
        </w:rPr>
        <w:t>2 унифицированы для работы с ЛМ ЧЗ 1.* и 2.*</w:t>
      </w:r>
      <w:r w:rsidR="00E8271D">
        <w:rPr>
          <w:szCs w:val="28"/>
        </w:rPr>
        <w:t>.</w:t>
      </w:r>
    </w:p>
    <w:p w14:paraId="1192061F" w14:textId="761AF5A6" w:rsidR="00BD4A2E" w:rsidRPr="009542A5" w:rsidRDefault="00E074EB" w:rsidP="009542A5">
      <w:pPr>
        <w:pStyle w:val="2"/>
      </w:pPr>
      <w:bookmarkStart w:id="3" w:name="_Toc223698568"/>
      <w:r w:rsidRPr="009542A5">
        <w:t>Описание методов API v1 и v2</w:t>
      </w:r>
      <w:bookmarkEnd w:id="3"/>
    </w:p>
    <w:p w14:paraId="2EA72B48" w14:textId="18275043" w:rsidR="00E074EB" w:rsidRPr="00D8765C" w:rsidRDefault="00E074EB" w:rsidP="00D8765C">
      <w:pPr>
        <w:pStyle w:val="3"/>
        <w:ind w:left="709" w:hanging="709"/>
      </w:pPr>
      <w:bookmarkStart w:id="4" w:name="_Toc223698569"/>
      <w:r w:rsidRPr="00D8765C">
        <w:t>Метод</w:t>
      </w:r>
      <w:bookmarkEnd w:id="4"/>
    </w:p>
    <w:p w14:paraId="5E343282" w14:textId="4A8D0180" w:rsidR="00E074EB" w:rsidRPr="00BB4890" w:rsidRDefault="00E074EB" w:rsidP="00E8271D">
      <w:pPr>
        <w:ind w:firstLine="0"/>
        <w:rPr>
          <w:szCs w:val="28"/>
          <w:lang w:val="en-US"/>
        </w:rPr>
      </w:pPr>
      <w:r w:rsidRPr="00BB4890">
        <w:rPr>
          <w:szCs w:val="28"/>
          <w:lang w:val="en-US"/>
        </w:rPr>
        <w:t>POST &lt;endpoint&gt;/</w:t>
      </w:r>
      <w:r w:rsidR="00D51BE5">
        <w:rPr>
          <w:szCs w:val="28"/>
          <w:lang w:val="en-US"/>
        </w:rPr>
        <w:t>&lt;</w:t>
      </w:r>
      <w:r w:rsidRPr="00BB4890">
        <w:rPr>
          <w:szCs w:val="28"/>
          <w:lang w:val="en-US"/>
        </w:rPr>
        <w:t>URL</w:t>
      </w:r>
      <w:r w:rsidR="00D51BE5">
        <w:rPr>
          <w:szCs w:val="28"/>
          <w:lang w:val="en-US"/>
        </w:rPr>
        <w:t>&gt;</w:t>
      </w:r>
    </w:p>
    <w:p w14:paraId="13829EC3" w14:textId="77777777" w:rsidR="00E074EB" w:rsidRPr="00BB4890" w:rsidRDefault="00E074EB" w:rsidP="00E074EB">
      <w:pPr>
        <w:spacing w:after="0" w:line="258" w:lineRule="auto"/>
        <w:ind w:hanging="10"/>
        <w:rPr>
          <w:szCs w:val="22"/>
          <w:lang w:val="en-US"/>
        </w:rPr>
      </w:pPr>
      <w:r w:rsidRPr="00BB4890">
        <w:rPr>
          <w:lang w:val="en-US"/>
        </w:rPr>
        <w:t>URL</w:t>
      </w:r>
      <w:r>
        <w:rPr>
          <w:lang w:val="en-US"/>
        </w:rPr>
        <w:t>:</w:t>
      </w:r>
    </w:p>
    <w:p w14:paraId="15116A25" w14:textId="77777777" w:rsidR="00E074EB" w:rsidRPr="002551DE" w:rsidRDefault="00E074EB" w:rsidP="006C6D63">
      <w:pPr>
        <w:pStyle w:val="a0"/>
        <w:numPr>
          <w:ilvl w:val="0"/>
          <w:numId w:val="7"/>
        </w:numPr>
        <w:overflowPunct/>
        <w:autoSpaceDE/>
        <w:autoSpaceDN/>
        <w:adjustRightInd/>
        <w:spacing w:before="0" w:after="330" w:line="258" w:lineRule="auto"/>
        <w:contextualSpacing/>
        <w:jc w:val="left"/>
        <w:textAlignment w:val="auto"/>
        <w:rPr>
          <w:lang w:val="en-US"/>
        </w:rPr>
      </w:pPr>
      <w:r w:rsidRPr="002551DE">
        <w:rPr>
          <w:lang w:val="en-US"/>
        </w:rPr>
        <w:t>api/v1/codes/check</w:t>
      </w:r>
    </w:p>
    <w:p w14:paraId="5821D5F9" w14:textId="77777777" w:rsidR="00E074EB" w:rsidRPr="002551DE" w:rsidRDefault="00E074EB" w:rsidP="006C6D63">
      <w:pPr>
        <w:pStyle w:val="a0"/>
        <w:numPr>
          <w:ilvl w:val="0"/>
          <w:numId w:val="7"/>
        </w:numPr>
        <w:overflowPunct/>
        <w:autoSpaceDE/>
        <w:autoSpaceDN/>
        <w:adjustRightInd/>
        <w:spacing w:before="0" w:after="330" w:line="258" w:lineRule="auto"/>
        <w:contextualSpacing/>
        <w:jc w:val="left"/>
        <w:textAlignment w:val="auto"/>
        <w:rPr>
          <w:lang w:val="en-US"/>
        </w:rPr>
      </w:pPr>
      <w:r w:rsidRPr="002551DE">
        <w:rPr>
          <w:lang w:val="en-US"/>
        </w:rPr>
        <w:t>api/v2/codes/check</w:t>
      </w:r>
    </w:p>
    <w:p w14:paraId="0561BFAA" w14:textId="77777777" w:rsidR="00E074EB" w:rsidRPr="00BD4A2E" w:rsidRDefault="00E074EB" w:rsidP="00D8765C">
      <w:pPr>
        <w:pStyle w:val="3"/>
        <w:ind w:left="709" w:hanging="709"/>
      </w:pPr>
      <w:bookmarkStart w:id="5" w:name="_Toc223698570"/>
      <w:r w:rsidRPr="00BD4A2E">
        <w:t>Пример запроса</w:t>
      </w:r>
      <w:bookmarkEnd w:id="5"/>
    </w:p>
    <w:tbl>
      <w:tblPr>
        <w:tblStyle w:val="af3"/>
        <w:tblW w:w="5000" w:type="pct"/>
        <w:jc w:val="center"/>
        <w:tblLook w:val="04A0" w:firstRow="1" w:lastRow="0" w:firstColumn="1" w:lastColumn="0" w:noHBand="0" w:noVBand="1"/>
      </w:tblPr>
      <w:tblGrid>
        <w:gridCol w:w="10529"/>
      </w:tblGrid>
      <w:tr w:rsidR="00E074EB" w:rsidRPr="0078218F" w14:paraId="47F8CED4" w14:textId="77777777" w:rsidTr="00850829">
        <w:trPr>
          <w:trHeight w:val="2976"/>
          <w:jc w:val="center"/>
        </w:trPr>
        <w:tc>
          <w:tcPr>
            <w:tcW w:w="8744" w:type="dxa"/>
          </w:tcPr>
          <w:p w14:paraId="175B822A" w14:textId="77777777" w:rsidR="00334E68" w:rsidRPr="00334E68" w:rsidRDefault="00E074EB" w:rsidP="00334E68">
            <w:pPr>
              <w:spacing w:before="0" w:after="0" w:line="276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334E68">
              <w:rPr>
                <w:rFonts w:ascii="Courier New" w:hAnsi="Courier New" w:cs="Courier New"/>
                <w:sz w:val="20"/>
                <w:lang w:val="en-US"/>
              </w:rPr>
              <w:t xml:space="preserve">curl --location --request POST </w:t>
            </w:r>
          </w:p>
          <w:p w14:paraId="1202A12C" w14:textId="4C6D4777" w:rsidR="00E074EB" w:rsidRPr="00334E68" w:rsidRDefault="00E074EB" w:rsidP="00334E68">
            <w:pPr>
              <w:spacing w:before="0" w:after="0" w:line="276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334E68">
              <w:rPr>
                <w:rFonts w:ascii="Courier New" w:hAnsi="Courier New" w:cs="Courier New"/>
                <w:sz w:val="20"/>
                <w:lang w:val="en-US"/>
              </w:rPr>
              <w:t>'https://tspiot.sandbox.crptech.ru/api/v1/codes/check' \</w:t>
            </w:r>
          </w:p>
          <w:p w14:paraId="09EDC23F" w14:textId="77777777" w:rsidR="00E074EB" w:rsidRPr="00334E68" w:rsidRDefault="00E074EB" w:rsidP="00334E68">
            <w:pPr>
              <w:spacing w:before="0" w:after="0" w:line="276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334E68">
              <w:rPr>
                <w:rFonts w:ascii="Courier New" w:hAnsi="Courier New" w:cs="Courier New"/>
                <w:sz w:val="20"/>
                <w:lang w:val="en-US"/>
              </w:rPr>
              <w:t>--header 'Content-Type: application/json' \</w:t>
            </w:r>
          </w:p>
          <w:p w14:paraId="01419347" w14:textId="77777777" w:rsidR="00E074EB" w:rsidRPr="00334E68" w:rsidRDefault="00E074EB" w:rsidP="00334E68">
            <w:pPr>
              <w:spacing w:before="0" w:after="0" w:line="276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334E68">
              <w:rPr>
                <w:rFonts w:ascii="Courier New" w:hAnsi="Courier New" w:cs="Courier New"/>
                <w:sz w:val="20"/>
                <w:lang w:val="en-US"/>
              </w:rPr>
              <w:t xml:space="preserve">--header "Accept: application/json" \ </w:t>
            </w:r>
          </w:p>
          <w:p w14:paraId="4BBBBA99" w14:textId="77777777" w:rsidR="00E074EB" w:rsidRPr="00334E68" w:rsidRDefault="00E074EB" w:rsidP="00334E68">
            <w:pPr>
              <w:spacing w:before="0" w:after="0" w:line="276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334E68">
              <w:rPr>
                <w:rFonts w:ascii="Courier New" w:hAnsi="Courier New" w:cs="Courier New"/>
                <w:sz w:val="20"/>
                <w:lang w:val="en-US"/>
              </w:rPr>
              <w:t>--data '{</w:t>
            </w:r>
          </w:p>
          <w:p w14:paraId="7BF25513" w14:textId="77777777" w:rsidR="00E074EB" w:rsidRPr="00334E68" w:rsidRDefault="00E074EB" w:rsidP="00334E68">
            <w:pPr>
              <w:spacing w:before="0" w:after="0" w:line="276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334E68">
              <w:rPr>
                <w:rFonts w:ascii="Courier New" w:hAnsi="Courier New" w:cs="Courier New"/>
                <w:sz w:val="20"/>
                <w:lang w:val="en-US"/>
              </w:rPr>
              <w:tab/>
              <w:t>"codes": ["MDEwNDY3MDU0MDE3NjA5OTIxNSdXOVVtHTkzZEdWeg=="],</w:t>
            </w:r>
          </w:p>
          <w:p w14:paraId="1AB6A8E0" w14:textId="77777777" w:rsidR="00E074EB" w:rsidRPr="00334E68" w:rsidRDefault="00E074EB" w:rsidP="00334E68">
            <w:pPr>
              <w:spacing w:before="0" w:after="0" w:line="276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334E68">
              <w:rPr>
                <w:rFonts w:ascii="Courier New" w:hAnsi="Courier New" w:cs="Courier New"/>
                <w:sz w:val="20"/>
                <w:lang w:val="en-US"/>
              </w:rPr>
              <w:tab/>
              <w:t>"client_info": {</w:t>
            </w:r>
          </w:p>
          <w:p w14:paraId="6C794D4C" w14:textId="77777777" w:rsidR="00E074EB" w:rsidRPr="00334E68" w:rsidRDefault="00E074EB" w:rsidP="00334E68">
            <w:pPr>
              <w:spacing w:before="0" w:after="0" w:line="276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334E68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334E68">
              <w:rPr>
                <w:rFonts w:ascii="Courier New" w:hAnsi="Courier New" w:cs="Courier New"/>
                <w:sz w:val="20"/>
                <w:lang w:val="en-US"/>
              </w:rPr>
              <w:tab/>
              <w:t>"name": "1",</w:t>
            </w:r>
          </w:p>
          <w:p w14:paraId="04975818" w14:textId="77777777" w:rsidR="00E074EB" w:rsidRPr="00334E68" w:rsidRDefault="00E074EB" w:rsidP="00334E68">
            <w:pPr>
              <w:spacing w:before="0" w:after="0" w:line="276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334E68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334E68">
              <w:rPr>
                <w:rFonts w:ascii="Courier New" w:hAnsi="Courier New" w:cs="Courier New"/>
                <w:sz w:val="20"/>
                <w:lang w:val="en-US"/>
              </w:rPr>
              <w:tab/>
              <w:t>"version": "2",</w:t>
            </w:r>
          </w:p>
          <w:p w14:paraId="3D1B5162" w14:textId="77777777" w:rsidR="00E074EB" w:rsidRPr="00334E68" w:rsidRDefault="00E074EB" w:rsidP="00334E68">
            <w:pPr>
              <w:spacing w:before="0" w:after="0" w:line="276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334E68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334E68">
              <w:rPr>
                <w:rFonts w:ascii="Courier New" w:hAnsi="Courier New" w:cs="Courier New"/>
                <w:sz w:val="20"/>
                <w:lang w:val="en-US"/>
              </w:rPr>
              <w:tab/>
              <w:t>"id": "e041eef0-e656-4499-9f0b-5d53ee5beaa4",</w:t>
            </w:r>
          </w:p>
          <w:p w14:paraId="5C0DED13" w14:textId="77777777" w:rsidR="00E074EB" w:rsidRPr="00334E68" w:rsidRDefault="00E074EB" w:rsidP="00334E68">
            <w:pPr>
              <w:spacing w:before="0" w:after="0" w:line="276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334E68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334E68">
              <w:rPr>
                <w:rFonts w:ascii="Courier New" w:hAnsi="Courier New" w:cs="Courier New"/>
                <w:sz w:val="20"/>
                <w:lang w:val="en-US"/>
              </w:rPr>
              <w:tab/>
              <w:t>"lastkey": "a09fe9ab-f245-4fe8-b486-43e839780da8",</w:t>
            </w:r>
          </w:p>
          <w:p w14:paraId="1D4CCEE4" w14:textId="4AD808B8" w:rsidR="00E074EB" w:rsidRDefault="00E074EB" w:rsidP="00334E68">
            <w:pPr>
              <w:spacing w:before="0" w:after="0" w:line="276" w:lineRule="auto"/>
              <w:ind w:firstLine="0"/>
              <w:jc w:val="left"/>
              <w:rPr>
                <w:rFonts w:ascii="Courier New" w:hAnsi="Courier New" w:cs="Courier New"/>
                <w:sz w:val="20"/>
              </w:rPr>
            </w:pPr>
            <w:r w:rsidRPr="00334E68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334E68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6C103E">
              <w:rPr>
                <w:rFonts w:ascii="Courier New" w:hAnsi="Courier New" w:cs="Courier New"/>
                <w:sz w:val="20"/>
              </w:rPr>
              <w:t>"</w:t>
            </w:r>
            <w:r w:rsidRPr="00334E68">
              <w:rPr>
                <w:rFonts w:ascii="Courier New" w:hAnsi="Courier New" w:cs="Courier New"/>
                <w:sz w:val="20"/>
                <w:lang w:val="en-US"/>
              </w:rPr>
              <w:t>token</w:t>
            </w:r>
            <w:r w:rsidRPr="006C103E">
              <w:rPr>
                <w:rFonts w:ascii="Courier New" w:hAnsi="Courier New" w:cs="Courier New"/>
                <w:sz w:val="20"/>
              </w:rPr>
              <w:t>": "4"</w:t>
            </w:r>
            <w:r w:rsidR="00227997">
              <w:rPr>
                <w:rFonts w:ascii="Courier New" w:hAnsi="Courier New" w:cs="Courier New"/>
                <w:sz w:val="20"/>
              </w:rPr>
              <w:t>,</w:t>
            </w:r>
          </w:p>
          <w:p w14:paraId="5CD34698" w14:textId="5B2279D5" w:rsidR="00227997" w:rsidRPr="00227997" w:rsidRDefault="00227997" w:rsidP="00227997">
            <w:pPr>
              <w:spacing w:before="0" w:after="0" w:line="276" w:lineRule="auto"/>
              <w:ind w:firstLine="22"/>
              <w:jc w:val="left"/>
              <w:rPr>
                <w:rFonts w:ascii="Courier New" w:hAnsi="Courier New" w:cs="Courier New"/>
                <w:sz w:val="20"/>
              </w:rPr>
            </w:pPr>
            <w:r w:rsidRPr="006C103E">
              <w:rPr>
                <w:rFonts w:ascii="Courier New" w:hAnsi="Courier New" w:cs="Courier New"/>
                <w:sz w:val="20"/>
              </w:rPr>
              <w:tab/>
            </w:r>
            <w:r w:rsidRPr="006C103E">
              <w:rPr>
                <w:rFonts w:ascii="Courier New" w:hAnsi="Courier New" w:cs="Courier New"/>
                <w:sz w:val="20"/>
              </w:rPr>
              <w:tab/>
            </w:r>
            <w:r w:rsidRPr="00227997">
              <w:rPr>
                <w:rFonts w:ascii="Courier New" w:hAnsi="Courier New" w:cs="Courier New"/>
                <w:sz w:val="20"/>
              </w:rPr>
              <w:t>"</w:t>
            </w:r>
            <w:r>
              <w:rPr>
                <w:rFonts w:ascii="Courier New" w:hAnsi="Courier New" w:cs="Courier New"/>
                <w:sz w:val="20"/>
                <w:lang w:val="en-US"/>
              </w:rPr>
              <w:t>user</w:t>
            </w:r>
            <w:r>
              <w:rPr>
                <w:rFonts w:ascii="Courier New" w:hAnsi="Courier New" w:cs="Courier New"/>
                <w:sz w:val="20"/>
              </w:rPr>
              <w:t>_</w:t>
            </w:r>
            <w:r>
              <w:rPr>
                <w:rFonts w:ascii="Courier New" w:hAnsi="Courier New" w:cs="Courier New"/>
                <w:sz w:val="20"/>
                <w:lang w:val="en-US"/>
              </w:rPr>
              <w:t>name</w:t>
            </w:r>
            <w:r w:rsidRPr="00227997">
              <w:rPr>
                <w:rFonts w:ascii="Courier New" w:hAnsi="Courier New" w:cs="Courier New"/>
                <w:sz w:val="20"/>
              </w:rPr>
              <w:t>": "</w:t>
            </w:r>
            <w:r>
              <w:rPr>
                <w:rFonts w:ascii="Courier New" w:hAnsi="Courier New" w:cs="Courier New"/>
                <w:sz w:val="20"/>
              </w:rPr>
              <w:t>ФИО пользователя</w:t>
            </w:r>
            <w:r w:rsidRPr="00227997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>ТС ПИоТ</w:t>
            </w:r>
            <w:r w:rsidRPr="00227997">
              <w:rPr>
                <w:rFonts w:ascii="Courier New" w:hAnsi="Courier New" w:cs="Courier New"/>
                <w:sz w:val="20"/>
              </w:rPr>
              <w:t>"</w:t>
            </w:r>
          </w:p>
          <w:p w14:paraId="26A9C444" w14:textId="77777777" w:rsidR="00E074EB" w:rsidRPr="00334E68" w:rsidRDefault="00E074EB" w:rsidP="00334E68">
            <w:pPr>
              <w:spacing w:before="0" w:after="0" w:line="276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227997">
              <w:rPr>
                <w:rFonts w:ascii="Courier New" w:hAnsi="Courier New" w:cs="Courier New"/>
                <w:sz w:val="20"/>
              </w:rPr>
              <w:tab/>
            </w:r>
            <w:r w:rsidRPr="00334E68">
              <w:rPr>
                <w:rFonts w:ascii="Courier New" w:hAnsi="Courier New" w:cs="Courier New"/>
                <w:sz w:val="20"/>
                <w:lang w:val="en-US"/>
              </w:rPr>
              <w:t>}</w:t>
            </w:r>
          </w:p>
          <w:p w14:paraId="59DB2A76" w14:textId="77777777" w:rsidR="00E074EB" w:rsidRPr="0078218F" w:rsidRDefault="00E074EB" w:rsidP="00334E68">
            <w:pPr>
              <w:spacing w:before="0" w:after="0" w:line="276" w:lineRule="auto"/>
              <w:ind w:firstLine="0"/>
              <w:jc w:val="left"/>
              <w:rPr>
                <w:sz w:val="20"/>
                <w:lang w:val="en-US"/>
              </w:rPr>
            </w:pPr>
            <w:r w:rsidRPr="00334E68">
              <w:rPr>
                <w:rFonts w:ascii="Courier New" w:hAnsi="Courier New" w:cs="Courier New"/>
                <w:sz w:val="20"/>
                <w:lang w:val="en-US"/>
              </w:rPr>
              <w:t>}'</w:t>
            </w:r>
          </w:p>
        </w:tc>
      </w:tr>
    </w:tbl>
    <w:p w14:paraId="7CFF15F8" w14:textId="77777777" w:rsidR="00E074EB" w:rsidRPr="00BD4A2E" w:rsidRDefault="00E074EB" w:rsidP="00D8765C">
      <w:pPr>
        <w:pStyle w:val="3"/>
        <w:ind w:left="709" w:hanging="709"/>
      </w:pPr>
      <w:bookmarkStart w:id="6" w:name="_Toc223698571"/>
      <w:r w:rsidRPr="00BD4A2E">
        <w:rPr>
          <w:rStyle w:val="afff2"/>
          <w:bCs w:val="0"/>
          <w:sz w:val="24"/>
        </w:rPr>
        <w:t>Параметры тела запроса</w:t>
      </w:r>
      <w:bookmarkEnd w:id="6"/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1751"/>
        <w:gridCol w:w="1610"/>
        <w:gridCol w:w="879"/>
        <w:gridCol w:w="3269"/>
        <w:gridCol w:w="3020"/>
      </w:tblGrid>
      <w:tr w:rsidR="00E074EB" w:rsidRPr="00700675" w14:paraId="43110E60" w14:textId="77777777" w:rsidTr="00227997">
        <w:trPr>
          <w:trHeight w:val="322"/>
        </w:trPr>
        <w:tc>
          <w:tcPr>
            <w:tcW w:w="1751" w:type="dxa"/>
            <w:shd w:val="clear" w:color="auto" w:fill="E7E6E6" w:themeFill="background2"/>
          </w:tcPr>
          <w:p w14:paraId="60FAD449" w14:textId="77777777" w:rsidR="00E074EB" w:rsidRPr="00700675" w:rsidRDefault="00E074EB" w:rsidP="00A978AB">
            <w:pPr>
              <w:spacing w:before="0" w:after="0" w:line="276" w:lineRule="auto"/>
              <w:ind w:firstLine="0"/>
              <w:jc w:val="center"/>
              <w:rPr>
                <w:b/>
                <w:bCs/>
              </w:rPr>
            </w:pPr>
            <w:r w:rsidRPr="00700675">
              <w:rPr>
                <w:b/>
                <w:bCs/>
              </w:rPr>
              <w:t>Параметр</w:t>
            </w:r>
          </w:p>
        </w:tc>
        <w:tc>
          <w:tcPr>
            <w:tcW w:w="1610" w:type="dxa"/>
            <w:shd w:val="clear" w:color="auto" w:fill="E7E6E6" w:themeFill="background2"/>
          </w:tcPr>
          <w:p w14:paraId="11AEE4D7" w14:textId="77777777" w:rsidR="00E074EB" w:rsidRPr="00700675" w:rsidRDefault="00E074EB" w:rsidP="00A978AB">
            <w:pPr>
              <w:spacing w:before="0" w:after="0" w:line="276" w:lineRule="auto"/>
              <w:ind w:firstLine="0"/>
              <w:jc w:val="center"/>
              <w:rPr>
                <w:b/>
                <w:bCs/>
              </w:rPr>
            </w:pPr>
            <w:r w:rsidRPr="00700675">
              <w:rPr>
                <w:b/>
                <w:bCs/>
              </w:rPr>
              <w:t>Тип</w:t>
            </w:r>
          </w:p>
        </w:tc>
        <w:tc>
          <w:tcPr>
            <w:tcW w:w="879" w:type="dxa"/>
            <w:shd w:val="clear" w:color="auto" w:fill="E7E6E6" w:themeFill="background2"/>
          </w:tcPr>
          <w:p w14:paraId="7D8DCA4B" w14:textId="77777777" w:rsidR="00E074EB" w:rsidRPr="00700675" w:rsidRDefault="00E074EB" w:rsidP="00A978AB">
            <w:pPr>
              <w:spacing w:before="0" w:after="0" w:line="276" w:lineRule="auto"/>
              <w:ind w:firstLine="0"/>
              <w:jc w:val="center"/>
              <w:rPr>
                <w:b/>
                <w:bCs/>
              </w:rPr>
            </w:pPr>
            <w:r w:rsidRPr="00700675">
              <w:rPr>
                <w:b/>
                <w:bCs/>
              </w:rPr>
              <w:t>Обяз.</w:t>
            </w:r>
          </w:p>
        </w:tc>
        <w:tc>
          <w:tcPr>
            <w:tcW w:w="3269" w:type="dxa"/>
            <w:shd w:val="clear" w:color="auto" w:fill="E7E6E6" w:themeFill="background2"/>
          </w:tcPr>
          <w:p w14:paraId="4396964F" w14:textId="77777777" w:rsidR="00E074EB" w:rsidRPr="00700675" w:rsidRDefault="00E074EB" w:rsidP="00A978AB">
            <w:pPr>
              <w:spacing w:before="0" w:after="0" w:line="276" w:lineRule="auto"/>
              <w:ind w:firstLine="0"/>
              <w:jc w:val="center"/>
              <w:rPr>
                <w:b/>
                <w:bCs/>
              </w:rPr>
            </w:pPr>
            <w:r w:rsidRPr="00700675">
              <w:rPr>
                <w:b/>
                <w:bCs/>
              </w:rPr>
              <w:t>Описание</w:t>
            </w:r>
          </w:p>
        </w:tc>
        <w:tc>
          <w:tcPr>
            <w:tcW w:w="3020" w:type="dxa"/>
            <w:shd w:val="clear" w:color="auto" w:fill="E7E6E6" w:themeFill="background2"/>
          </w:tcPr>
          <w:p w14:paraId="0311204E" w14:textId="77777777" w:rsidR="00E074EB" w:rsidRPr="00700675" w:rsidRDefault="00E074EB" w:rsidP="00A978AB">
            <w:pPr>
              <w:spacing w:before="0" w:after="0" w:line="276" w:lineRule="auto"/>
              <w:ind w:firstLine="0"/>
              <w:jc w:val="center"/>
              <w:rPr>
                <w:b/>
                <w:bCs/>
              </w:rPr>
            </w:pPr>
            <w:r w:rsidRPr="00700675">
              <w:rPr>
                <w:b/>
                <w:bCs/>
              </w:rPr>
              <w:t>Комментарий</w:t>
            </w:r>
          </w:p>
        </w:tc>
      </w:tr>
      <w:tr w:rsidR="00E074EB" w:rsidRPr="00700675" w14:paraId="38C4EEA1" w14:textId="77777777" w:rsidTr="00227997">
        <w:trPr>
          <w:trHeight w:val="2111"/>
        </w:trPr>
        <w:tc>
          <w:tcPr>
            <w:tcW w:w="1751" w:type="dxa"/>
          </w:tcPr>
          <w:p w14:paraId="00616202" w14:textId="77777777" w:rsidR="00E074EB" w:rsidRPr="00700675" w:rsidRDefault="00E074EB" w:rsidP="00A978AB">
            <w:pPr>
              <w:spacing w:before="0" w:after="0" w:line="276" w:lineRule="auto"/>
              <w:ind w:firstLine="0"/>
              <w:rPr>
                <w:lang w:val="en-US"/>
              </w:rPr>
            </w:pPr>
            <w:r w:rsidRPr="00700675">
              <w:rPr>
                <w:lang w:val="en-US"/>
              </w:rPr>
              <w:t>codes</w:t>
            </w:r>
          </w:p>
        </w:tc>
        <w:tc>
          <w:tcPr>
            <w:tcW w:w="1610" w:type="dxa"/>
          </w:tcPr>
          <w:p w14:paraId="32F984C6" w14:textId="77777777" w:rsidR="00E074EB" w:rsidRPr="00700675" w:rsidRDefault="00E074EB" w:rsidP="00A978AB">
            <w:pPr>
              <w:spacing w:before="0" w:after="0" w:line="276" w:lineRule="auto"/>
              <w:ind w:firstLine="0"/>
            </w:pPr>
            <w:r w:rsidRPr="00700675">
              <w:t>array[base64 string]</w:t>
            </w:r>
          </w:p>
        </w:tc>
        <w:tc>
          <w:tcPr>
            <w:tcW w:w="879" w:type="dxa"/>
          </w:tcPr>
          <w:p w14:paraId="2967738E" w14:textId="77777777" w:rsidR="00E074EB" w:rsidRPr="00700675" w:rsidRDefault="00E074EB" w:rsidP="00A978AB">
            <w:pPr>
              <w:spacing w:before="0" w:after="0" w:line="276" w:lineRule="auto"/>
              <w:ind w:firstLine="0"/>
              <w:jc w:val="center"/>
            </w:pPr>
            <w:r w:rsidRPr="00700675">
              <w:t>+</w:t>
            </w:r>
          </w:p>
        </w:tc>
        <w:tc>
          <w:tcPr>
            <w:tcW w:w="3269" w:type="dxa"/>
          </w:tcPr>
          <w:p w14:paraId="00C8C55D" w14:textId="77777777" w:rsidR="00E074EB" w:rsidRPr="00700675" w:rsidRDefault="00E074EB" w:rsidP="00A978AB">
            <w:pPr>
              <w:spacing w:before="0" w:after="0" w:line="276" w:lineRule="auto"/>
              <w:ind w:firstLine="0"/>
              <w:jc w:val="left"/>
            </w:pPr>
            <w:r w:rsidRPr="00700675">
              <w:t>Массив кодов маркировки (КМ) в Base64</w:t>
            </w:r>
          </w:p>
        </w:tc>
        <w:tc>
          <w:tcPr>
            <w:tcW w:w="3020" w:type="dxa"/>
          </w:tcPr>
          <w:p w14:paraId="31482BCC" w14:textId="77777777" w:rsidR="00E074EB" w:rsidRPr="00700675" w:rsidRDefault="00E074EB" w:rsidP="00A978AB">
            <w:pPr>
              <w:spacing w:before="0" w:after="0" w:line="276" w:lineRule="auto"/>
              <w:ind w:firstLine="0"/>
              <w:jc w:val="left"/>
            </w:pPr>
            <w:r w:rsidRPr="00700675">
              <w:t>При указании значения КМ с крипто-подписью, символ GS (по таблице ASCII — код 029) в составе КМ должен переводиться в Base64 без дополнительного экранирования</w:t>
            </w:r>
          </w:p>
        </w:tc>
      </w:tr>
      <w:tr w:rsidR="00E074EB" w:rsidRPr="00700675" w14:paraId="42718C57" w14:textId="77777777" w:rsidTr="00227997">
        <w:trPr>
          <w:trHeight w:val="445"/>
        </w:trPr>
        <w:tc>
          <w:tcPr>
            <w:tcW w:w="1751" w:type="dxa"/>
          </w:tcPr>
          <w:p w14:paraId="76035A55" w14:textId="77777777" w:rsidR="00E074EB" w:rsidRPr="00700675" w:rsidRDefault="00E074EB" w:rsidP="00A978AB">
            <w:pPr>
              <w:spacing w:before="0" w:after="0" w:line="276" w:lineRule="auto"/>
              <w:ind w:firstLine="0"/>
              <w:rPr>
                <w:lang w:val="en-US"/>
              </w:rPr>
            </w:pPr>
            <w:r w:rsidRPr="00700675">
              <w:rPr>
                <w:lang w:val="en-US"/>
              </w:rPr>
              <w:lastRenderedPageBreak/>
              <w:t>client_info</w:t>
            </w:r>
          </w:p>
        </w:tc>
        <w:tc>
          <w:tcPr>
            <w:tcW w:w="1610" w:type="dxa"/>
          </w:tcPr>
          <w:p w14:paraId="79AD6E1B" w14:textId="77777777" w:rsidR="00E074EB" w:rsidRPr="00700675" w:rsidRDefault="00E074EB" w:rsidP="00A978AB">
            <w:pPr>
              <w:spacing w:before="0" w:after="0" w:line="276" w:lineRule="auto"/>
              <w:ind w:firstLine="0"/>
              <w:rPr>
                <w:lang w:val="en-US"/>
              </w:rPr>
            </w:pPr>
            <w:r w:rsidRPr="00700675">
              <w:rPr>
                <w:lang w:val="en-US"/>
              </w:rPr>
              <w:t>object</w:t>
            </w:r>
          </w:p>
        </w:tc>
        <w:tc>
          <w:tcPr>
            <w:tcW w:w="879" w:type="dxa"/>
          </w:tcPr>
          <w:p w14:paraId="0D65EC23" w14:textId="77777777" w:rsidR="00E074EB" w:rsidRPr="00700675" w:rsidRDefault="00E074EB" w:rsidP="00A978AB">
            <w:pPr>
              <w:spacing w:before="0" w:after="0" w:line="276" w:lineRule="auto"/>
              <w:ind w:firstLine="0"/>
              <w:jc w:val="center"/>
              <w:rPr>
                <w:lang w:val="en-US"/>
              </w:rPr>
            </w:pPr>
            <w:r w:rsidRPr="00700675">
              <w:rPr>
                <w:lang w:val="en-US"/>
              </w:rPr>
              <w:t>+</w:t>
            </w:r>
          </w:p>
        </w:tc>
        <w:tc>
          <w:tcPr>
            <w:tcW w:w="3269" w:type="dxa"/>
          </w:tcPr>
          <w:p w14:paraId="1A20A49A" w14:textId="77777777" w:rsidR="00E074EB" w:rsidRPr="00700675" w:rsidRDefault="00E074EB" w:rsidP="00A978AB">
            <w:pPr>
              <w:spacing w:before="0" w:after="0" w:line="276" w:lineRule="auto"/>
              <w:ind w:firstLine="0"/>
              <w:jc w:val="left"/>
            </w:pPr>
            <w:r w:rsidRPr="00700675">
              <w:t>Информация о ПМСР (кассовом ПО)</w:t>
            </w:r>
          </w:p>
        </w:tc>
        <w:tc>
          <w:tcPr>
            <w:tcW w:w="3020" w:type="dxa"/>
          </w:tcPr>
          <w:p w14:paraId="71577006" w14:textId="77777777" w:rsidR="00E074EB" w:rsidRPr="00700675" w:rsidRDefault="00E074EB" w:rsidP="00A978AB">
            <w:pPr>
              <w:spacing w:before="0" w:after="0" w:line="276" w:lineRule="auto"/>
              <w:jc w:val="left"/>
            </w:pPr>
          </w:p>
        </w:tc>
      </w:tr>
      <w:tr w:rsidR="00E074EB" w:rsidRPr="00700675" w14:paraId="078E0607" w14:textId="77777777" w:rsidTr="00227997">
        <w:trPr>
          <w:trHeight w:val="285"/>
        </w:trPr>
        <w:tc>
          <w:tcPr>
            <w:tcW w:w="1751" w:type="dxa"/>
          </w:tcPr>
          <w:p w14:paraId="1921D0AE" w14:textId="03ADA384" w:rsidR="00E074EB" w:rsidRPr="00700675" w:rsidRDefault="00E8271D" w:rsidP="00A978AB">
            <w:pPr>
              <w:spacing w:before="0" w:after="0" w:line="276" w:lineRule="auto"/>
              <w:ind w:firstLine="0"/>
              <w:rPr>
                <w:lang w:val="en-US"/>
              </w:rPr>
            </w:pPr>
            <w:r>
              <w:t xml:space="preserve">    </w:t>
            </w:r>
            <w:r w:rsidR="00E074EB" w:rsidRPr="00700675">
              <w:rPr>
                <w:lang w:val="en-US"/>
              </w:rPr>
              <w:t>name</w:t>
            </w:r>
          </w:p>
        </w:tc>
        <w:tc>
          <w:tcPr>
            <w:tcW w:w="1610" w:type="dxa"/>
          </w:tcPr>
          <w:p w14:paraId="414F6C57" w14:textId="77777777" w:rsidR="00E074EB" w:rsidRPr="00700675" w:rsidRDefault="00E074EB" w:rsidP="00A978AB">
            <w:pPr>
              <w:spacing w:before="0" w:after="0" w:line="276" w:lineRule="auto"/>
              <w:ind w:firstLine="0"/>
              <w:rPr>
                <w:lang w:val="en-US"/>
              </w:rPr>
            </w:pPr>
            <w:r w:rsidRPr="00700675">
              <w:rPr>
                <w:lang w:val="en-US"/>
              </w:rPr>
              <w:t>string</w:t>
            </w:r>
          </w:p>
        </w:tc>
        <w:tc>
          <w:tcPr>
            <w:tcW w:w="879" w:type="dxa"/>
          </w:tcPr>
          <w:p w14:paraId="1EFC2A3D" w14:textId="77777777" w:rsidR="00E074EB" w:rsidRPr="00700675" w:rsidRDefault="00E074EB" w:rsidP="00A978AB">
            <w:pPr>
              <w:spacing w:before="0" w:after="0" w:line="276" w:lineRule="auto"/>
              <w:ind w:firstLine="0"/>
              <w:jc w:val="center"/>
              <w:rPr>
                <w:lang w:val="en-US"/>
              </w:rPr>
            </w:pPr>
            <w:r w:rsidRPr="00700675">
              <w:rPr>
                <w:lang w:val="en-US"/>
              </w:rPr>
              <w:t>+</w:t>
            </w:r>
          </w:p>
        </w:tc>
        <w:tc>
          <w:tcPr>
            <w:tcW w:w="3269" w:type="dxa"/>
          </w:tcPr>
          <w:p w14:paraId="4AED1776" w14:textId="77777777" w:rsidR="00E074EB" w:rsidRPr="00700675" w:rsidRDefault="00E074EB" w:rsidP="00A978AB">
            <w:pPr>
              <w:spacing w:before="0" w:after="0" w:line="276" w:lineRule="auto"/>
              <w:ind w:firstLine="0"/>
              <w:jc w:val="left"/>
            </w:pPr>
            <w:r w:rsidRPr="00700675">
              <w:t>Наименование ПМСР (кассового ПО)</w:t>
            </w:r>
          </w:p>
        </w:tc>
        <w:tc>
          <w:tcPr>
            <w:tcW w:w="3020" w:type="dxa"/>
          </w:tcPr>
          <w:p w14:paraId="04A9F7A4" w14:textId="77777777" w:rsidR="00E074EB" w:rsidRPr="00700675" w:rsidRDefault="00E074EB" w:rsidP="00A978AB">
            <w:pPr>
              <w:spacing w:before="0" w:after="0" w:line="276" w:lineRule="auto"/>
              <w:jc w:val="left"/>
            </w:pPr>
          </w:p>
        </w:tc>
      </w:tr>
      <w:tr w:rsidR="00E074EB" w:rsidRPr="00700675" w14:paraId="058CC3F3" w14:textId="77777777" w:rsidTr="00227997">
        <w:trPr>
          <w:trHeight w:val="139"/>
        </w:trPr>
        <w:tc>
          <w:tcPr>
            <w:tcW w:w="1751" w:type="dxa"/>
          </w:tcPr>
          <w:p w14:paraId="6E89FDE7" w14:textId="352A05C2" w:rsidR="00E074EB" w:rsidRPr="00700675" w:rsidRDefault="00E8271D" w:rsidP="00A978AB">
            <w:pPr>
              <w:spacing w:before="0" w:after="0" w:line="276" w:lineRule="auto"/>
              <w:ind w:firstLine="0"/>
              <w:rPr>
                <w:lang w:val="en-US"/>
              </w:rPr>
            </w:pPr>
            <w:r>
              <w:t xml:space="preserve">    </w:t>
            </w:r>
            <w:r w:rsidR="00E074EB" w:rsidRPr="00700675">
              <w:rPr>
                <w:lang w:val="en-US"/>
              </w:rPr>
              <w:t>version</w:t>
            </w:r>
          </w:p>
        </w:tc>
        <w:tc>
          <w:tcPr>
            <w:tcW w:w="1610" w:type="dxa"/>
          </w:tcPr>
          <w:p w14:paraId="3EDE6C12" w14:textId="77777777" w:rsidR="00E074EB" w:rsidRPr="00700675" w:rsidRDefault="00E074EB" w:rsidP="00A978AB">
            <w:pPr>
              <w:spacing w:before="0" w:after="0" w:line="276" w:lineRule="auto"/>
              <w:ind w:firstLine="0"/>
              <w:rPr>
                <w:lang w:val="en-US"/>
              </w:rPr>
            </w:pPr>
            <w:r w:rsidRPr="00700675">
              <w:rPr>
                <w:lang w:val="en-US"/>
              </w:rPr>
              <w:t>string</w:t>
            </w:r>
          </w:p>
        </w:tc>
        <w:tc>
          <w:tcPr>
            <w:tcW w:w="879" w:type="dxa"/>
          </w:tcPr>
          <w:p w14:paraId="75E4D0C4" w14:textId="77777777" w:rsidR="00E074EB" w:rsidRPr="00700675" w:rsidRDefault="00E074EB" w:rsidP="00A978AB">
            <w:pPr>
              <w:spacing w:before="0" w:after="0" w:line="276" w:lineRule="auto"/>
              <w:ind w:firstLine="0"/>
              <w:jc w:val="center"/>
              <w:rPr>
                <w:lang w:val="en-US"/>
              </w:rPr>
            </w:pPr>
            <w:r w:rsidRPr="00700675">
              <w:rPr>
                <w:lang w:val="en-US"/>
              </w:rPr>
              <w:t>+</w:t>
            </w:r>
          </w:p>
        </w:tc>
        <w:tc>
          <w:tcPr>
            <w:tcW w:w="3269" w:type="dxa"/>
          </w:tcPr>
          <w:p w14:paraId="6629F46C" w14:textId="77777777" w:rsidR="00E074EB" w:rsidRPr="00700675" w:rsidRDefault="00E074EB" w:rsidP="00A978AB">
            <w:pPr>
              <w:spacing w:before="0" w:after="0" w:line="276" w:lineRule="auto"/>
              <w:ind w:firstLine="0"/>
              <w:jc w:val="left"/>
            </w:pPr>
            <w:r w:rsidRPr="00700675">
              <w:t>Версия ПМСР (кассового ПО)</w:t>
            </w:r>
          </w:p>
        </w:tc>
        <w:tc>
          <w:tcPr>
            <w:tcW w:w="3020" w:type="dxa"/>
          </w:tcPr>
          <w:p w14:paraId="7292D1EF" w14:textId="77777777" w:rsidR="00E074EB" w:rsidRPr="00700675" w:rsidRDefault="00E074EB" w:rsidP="00A978AB">
            <w:pPr>
              <w:spacing w:before="0" w:after="0" w:line="276" w:lineRule="auto"/>
              <w:jc w:val="left"/>
            </w:pPr>
          </w:p>
        </w:tc>
      </w:tr>
      <w:tr w:rsidR="00E074EB" w:rsidRPr="00700675" w14:paraId="6ACE18F1" w14:textId="77777777" w:rsidTr="00227997">
        <w:trPr>
          <w:trHeight w:val="556"/>
        </w:trPr>
        <w:tc>
          <w:tcPr>
            <w:tcW w:w="1751" w:type="dxa"/>
          </w:tcPr>
          <w:p w14:paraId="0445FA27" w14:textId="2FC41EB8" w:rsidR="00E074EB" w:rsidRPr="00700675" w:rsidRDefault="00E8271D" w:rsidP="00A978AB">
            <w:pPr>
              <w:spacing w:before="0" w:after="0" w:line="276" w:lineRule="auto"/>
              <w:ind w:firstLine="0"/>
              <w:rPr>
                <w:lang w:val="en-US"/>
              </w:rPr>
            </w:pPr>
            <w:r>
              <w:t xml:space="preserve">    </w:t>
            </w:r>
            <w:r w:rsidR="00E074EB" w:rsidRPr="00700675">
              <w:rPr>
                <w:lang w:val="en-US"/>
              </w:rPr>
              <w:t>id</w:t>
            </w:r>
          </w:p>
        </w:tc>
        <w:tc>
          <w:tcPr>
            <w:tcW w:w="1610" w:type="dxa"/>
          </w:tcPr>
          <w:p w14:paraId="0B9A587A" w14:textId="77777777" w:rsidR="00E074EB" w:rsidRPr="00700675" w:rsidRDefault="00E074EB" w:rsidP="00A978AB">
            <w:pPr>
              <w:spacing w:before="0" w:after="0" w:line="276" w:lineRule="auto"/>
              <w:ind w:firstLine="0"/>
              <w:rPr>
                <w:lang w:val="en-US"/>
              </w:rPr>
            </w:pPr>
            <w:r w:rsidRPr="00700675">
              <w:rPr>
                <w:lang w:val="en-US"/>
              </w:rPr>
              <w:t>string</w:t>
            </w:r>
          </w:p>
        </w:tc>
        <w:tc>
          <w:tcPr>
            <w:tcW w:w="879" w:type="dxa"/>
          </w:tcPr>
          <w:p w14:paraId="3B40FD8A" w14:textId="77777777" w:rsidR="00E074EB" w:rsidRPr="00700675" w:rsidRDefault="00E074EB" w:rsidP="00A978AB">
            <w:pPr>
              <w:spacing w:before="0" w:after="0" w:line="276" w:lineRule="auto"/>
              <w:ind w:firstLine="0"/>
              <w:jc w:val="center"/>
              <w:rPr>
                <w:lang w:val="en-US"/>
              </w:rPr>
            </w:pPr>
            <w:r w:rsidRPr="00700675">
              <w:rPr>
                <w:lang w:val="en-US"/>
              </w:rPr>
              <w:t>+</w:t>
            </w:r>
          </w:p>
        </w:tc>
        <w:tc>
          <w:tcPr>
            <w:tcW w:w="3269" w:type="dxa"/>
          </w:tcPr>
          <w:p w14:paraId="474B59F8" w14:textId="77777777" w:rsidR="00E074EB" w:rsidRPr="00700675" w:rsidRDefault="00E074EB" w:rsidP="00A978AB">
            <w:pPr>
              <w:spacing w:before="0" w:after="0" w:line="276" w:lineRule="auto"/>
              <w:ind w:firstLine="0"/>
              <w:jc w:val="left"/>
            </w:pPr>
            <w:r w:rsidRPr="00700675">
              <w:t>Идентификатор ПМСР (кассового ПО) в реестре ГИС МТ</w:t>
            </w:r>
          </w:p>
        </w:tc>
        <w:tc>
          <w:tcPr>
            <w:tcW w:w="3020" w:type="dxa"/>
          </w:tcPr>
          <w:p w14:paraId="30C759D5" w14:textId="77777777" w:rsidR="00E074EB" w:rsidRPr="00700675" w:rsidRDefault="00E074EB" w:rsidP="00A978AB">
            <w:pPr>
              <w:spacing w:before="0" w:after="0" w:line="276" w:lineRule="auto"/>
              <w:jc w:val="left"/>
            </w:pPr>
          </w:p>
        </w:tc>
      </w:tr>
      <w:tr w:rsidR="00E074EB" w:rsidRPr="00700675" w14:paraId="2BE57CA9" w14:textId="77777777" w:rsidTr="00227997">
        <w:trPr>
          <w:trHeight w:val="415"/>
        </w:trPr>
        <w:tc>
          <w:tcPr>
            <w:tcW w:w="1751" w:type="dxa"/>
          </w:tcPr>
          <w:p w14:paraId="7F9FCA36" w14:textId="40DB6FBF" w:rsidR="00E074EB" w:rsidRPr="00700675" w:rsidRDefault="00E8271D" w:rsidP="00A978AB">
            <w:pPr>
              <w:spacing w:before="0" w:after="0" w:line="276" w:lineRule="auto"/>
              <w:ind w:firstLine="0"/>
            </w:pPr>
            <w:r>
              <w:t xml:space="preserve">    </w:t>
            </w:r>
            <w:r w:rsidR="00E074EB" w:rsidRPr="00700675">
              <w:t>last</w:t>
            </w:r>
            <w:r w:rsidR="00E074EB" w:rsidRPr="00700675">
              <w:rPr>
                <w:lang w:val="en-US"/>
              </w:rPr>
              <w:t>k</w:t>
            </w:r>
            <w:r w:rsidR="00E074EB" w:rsidRPr="00700675">
              <w:t>ey</w:t>
            </w:r>
          </w:p>
        </w:tc>
        <w:tc>
          <w:tcPr>
            <w:tcW w:w="1610" w:type="dxa"/>
          </w:tcPr>
          <w:p w14:paraId="301D72C7" w14:textId="77777777" w:rsidR="00E074EB" w:rsidRPr="00700675" w:rsidRDefault="00E074EB" w:rsidP="00A978AB">
            <w:pPr>
              <w:spacing w:before="0" w:after="0" w:line="276" w:lineRule="auto"/>
              <w:ind w:firstLine="0"/>
            </w:pPr>
            <w:r w:rsidRPr="00700675">
              <w:t>string</w:t>
            </w:r>
          </w:p>
        </w:tc>
        <w:tc>
          <w:tcPr>
            <w:tcW w:w="879" w:type="dxa"/>
          </w:tcPr>
          <w:p w14:paraId="74C90B31" w14:textId="77777777" w:rsidR="00E074EB" w:rsidRPr="00700675" w:rsidRDefault="00E074EB" w:rsidP="00A978AB">
            <w:pPr>
              <w:spacing w:before="0" w:after="0" w:line="276" w:lineRule="auto"/>
              <w:ind w:firstLine="0"/>
              <w:jc w:val="center"/>
            </w:pPr>
            <w:r w:rsidRPr="00700675">
              <w:t>–</w:t>
            </w:r>
          </w:p>
        </w:tc>
        <w:tc>
          <w:tcPr>
            <w:tcW w:w="3269" w:type="dxa"/>
          </w:tcPr>
          <w:p w14:paraId="5FBF3AE7" w14:textId="77777777" w:rsidR="00E074EB" w:rsidRPr="00700675" w:rsidRDefault="00E074EB" w:rsidP="00A978AB">
            <w:pPr>
              <w:spacing w:before="0" w:after="0" w:line="276" w:lineRule="auto"/>
              <w:ind w:firstLine="0"/>
              <w:jc w:val="left"/>
            </w:pPr>
            <w:r>
              <w:t>И</w:t>
            </w:r>
            <w:r w:rsidRPr="00700675">
              <w:t>дентификатор версии библиотеки</w:t>
            </w:r>
          </w:p>
        </w:tc>
        <w:tc>
          <w:tcPr>
            <w:tcW w:w="3020" w:type="dxa"/>
          </w:tcPr>
          <w:p w14:paraId="4643A388" w14:textId="77777777" w:rsidR="00E074EB" w:rsidRPr="00700675" w:rsidRDefault="00E074EB" w:rsidP="00A978AB">
            <w:pPr>
              <w:spacing w:before="0" w:after="0" w:line="276" w:lineRule="auto"/>
              <w:jc w:val="left"/>
            </w:pPr>
          </w:p>
        </w:tc>
      </w:tr>
      <w:tr w:rsidR="00E074EB" w:rsidRPr="00700675" w14:paraId="450DB5DE" w14:textId="77777777" w:rsidTr="00227997">
        <w:trPr>
          <w:trHeight w:val="624"/>
        </w:trPr>
        <w:tc>
          <w:tcPr>
            <w:tcW w:w="1751" w:type="dxa"/>
          </w:tcPr>
          <w:p w14:paraId="1DEC3A96" w14:textId="1E10D273" w:rsidR="00E074EB" w:rsidRPr="00700675" w:rsidRDefault="00E8271D" w:rsidP="00A978AB">
            <w:pPr>
              <w:spacing w:before="0" w:after="0" w:line="276" w:lineRule="auto"/>
              <w:ind w:firstLine="0"/>
              <w:rPr>
                <w:lang w:val="en-US"/>
              </w:rPr>
            </w:pPr>
            <w:r>
              <w:t xml:space="preserve">    </w:t>
            </w:r>
            <w:r w:rsidR="00E074EB" w:rsidRPr="00700675">
              <w:rPr>
                <w:lang w:val="en-US"/>
              </w:rPr>
              <w:t>token</w:t>
            </w:r>
          </w:p>
        </w:tc>
        <w:tc>
          <w:tcPr>
            <w:tcW w:w="1610" w:type="dxa"/>
          </w:tcPr>
          <w:p w14:paraId="0A904225" w14:textId="77777777" w:rsidR="00E074EB" w:rsidRPr="00700675" w:rsidRDefault="00E074EB" w:rsidP="00A978AB">
            <w:pPr>
              <w:spacing w:before="0" w:after="0" w:line="276" w:lineRule="auto"/>
              <w:ind w:firstLine="0"/>
              <w:rPr>
                <w:lang w:val="en-US"/>
              </w:rPr>
            </w:pPr>
            <w:r w:rsidRPr="00700675">
              <w:rPr>
                <w:lang w:val="en-US"/>
              </w:rPr>
              <w:t>string</w:t>
            </w:r>
          </w:p>
        </w:tc>
        <w:tc>
          <w:tcPr>
            <w:tcW w:w="879" w:type="dxa"/>
          </w:tcPr>
          <w:p w14:paraId="5B463B04" w14:textId="77777777" w:rsidR="00E074EB" w:rsidRPr="00700675" w:rsidRDefault="00E074EB" w:rsidP="00A978AB">
            <w:pPr>
              <w:spacing w:before="0" w:after="0" w:line="276" w:lineRule="auto"/>
              <w:ind w:firstLine="0"/>
              <w:jc w:val="center"/>
            </w:pPr>
            <w:r w:rsidRPr="00700675">
              <w:rPr>
                <w:lang w:val="en-US"/>
              </w:rPr>
              <w:t>+</w:t>
            </w:r>
          </w:p>
        </w:tc>
        <w:tc>
          <w:tcPr>
            <w:tcW w:w="3269" w:type="dxa"/>
          </w:tcPr>
          <w:p w14:paraId="3052DD6C" w14:textId="77777777" w:rsidR="00E074EB" w:rsidRPr="00700675" w:rsidRDefault="00E074EB" w:rsidP="00A978AB">
            <w:pPr>
              <w:spacing w:before="0" w:after="0" w:line="276" w:lineRule="auto"/>
              <w:ind w:firstLine="0"/>
              <w:jc w:val="left"/>
            </w:pPr>
            <w:r w:rsidRPr="00700675">
              <w:t>Контрольная сумма/ЭЦП исполняемого файла ПМСР (кассового ПО)</w:t>
            </w:r>
          </w:p>
        </w:tc>
        <w:tc>
          <w:tcPr>
            <w:tcW w:w="3020" w:type="dxa"/>
          </w:tcPr>
          <w:p w14:paraId="76055152" w14:textId="77777777" w:rsidR="00E074EB" w:rsidRPr="00700675" w:rsidRDefault="00E074EB" w:rsidP="00A978AB">
            <w:pPr>
              <w:spacing w:before="0" w:after="0" w:line="276" w:lineRule="auto"/>
              <w:jc w:val="left"/>
            </w:pPr>
          </w:p>
        </w:tc>
      </w:tr>
      <w:tr w:rsidR="00227997" w:rsidRPr="00700675" w14:paraId="3770DB4B" w14:textId="77777777" w:rsidTr="00227997">
        <w:trPr>
          <w:trHeight w:val="624"/>
        </w:trPr>
        <w:tc>
          <w:tcPr>
            <w:tcW w:w="1751" w:type="dxa"/>
          </w:tcPr>
          <w:p w14:paraId="15739A6B" w14:textId="30AEBCD3" w:rsidR="00227997" w:rsidRDefault="00227997" w:rsidP="00227997">
            <w:pPr>
              <w:spacing w:before="0" w:after="0" w:line="276" w:lineRule="auto"/>
              <w:ind w:firstLine="0"/>
            </w:pPr>
            <w:r w:rsidRPr="006C103E">
              <w:rPr>
                <w:szCs w:val="24"/>
              </w:rPr>
              <w:t xml:space="preserve">    </w:t>
            </w:r>
            <w:r>
              <w:rPr>
                <w:szCs w:val="24"/>
                <w:lang w:val="en-US"/>
              </w:rPr>
              <w:t>user_name</w:t>
            </w:r>
          </w:p>
        </w:tc>
        <w:tc>
          <w:tcPr>
            <w:tcW w:w="1610" w:type="dxa"/>
          </w:tcPr>
          <w:p w14:paraId="0EF7C820" w14:textId="3A8EC5D7" w:rsidR="00227997" w:rsidRPr="00700675" w:rsidRDefault="00227997" w:rsidP="00227997">
            <w:pPr>
              <w:spacing w:before="0" w:after="0" w:line="276" w:lineRule="auto"/>
              <w:ind w:firstLine="0"/>
              <w:rPr>
                <w:lang w:val="en-US"/>
              </w:rPr>
            </w:pPr>
            <w:r w:rsidRPr="00334E68">
              <w:rPr>
                <w:szCs w:val="24"/>
                <w:lang w:val="en-US"/>
              </w:rPr>
              <w:t>string</w:t>
            </w:r>
          </w:p>
        </w:tc>
        <w:tc>
          <w:tcPr>
            <w:tcW w:w="879" w:type="dxa"/>
          </w:tcPr>
          <w:p w14:paraId="52C53184" w14:textId="1248A51F" w:rsidR="00227997" w:rsidRPr="00700675" w:rsidRDefault="00227997" w:rsidP="00227997">
            <w:pPr>
              <w:spacing w:before="0" w:after="0" w:line="276" w:lineRule="auto"/>
              <w:ind w:firstLine="0"/>
              <w:jc w:val="center"/>
              <w:rPr>
                <w:lang w:val="en-US"/>
              </w:rPr>
            </w:pPr>
            <w:r>
              <w:rPr>
                <w:szCs w:val="24"/>
                <w:lang w:val="en-US"/>
              </w:rPr>
              <w:t>±</w:t>
            </w:r>
          </w:p>
        </w:tc>
        <w:tc>
          <w:tcPr>
            <w:tcW w:w="3269" w:type="dxa"/>
          </w:tcPr>
          <w:p w14:paraId="72097023" w14:textId="07F34BD7" w:rsidR="00227997" w:rsidRPr="00700675" w:rsidRDefault="00227997" w:rsidP="00227997">
            <w:pPr>
              <w:spacing w:before="0" w:after="0" w:line="276" w:lineRule="auto"/>
              <w:ind w:firstLine="0"/>
              <w:jc w:val="left"/>
            </w:pPr>
            <w:r w:rsidRPr="00227997">
              <w:rPr>
                <w:szCs w:val="24"/>
              </w:rPr>
              <w:t>ФИО пользователя ТС ПИоТ</w:t>
            </w:r>
          </w:p>
        </w:tc>
        <w:tc>
          <w:tcPr>
            <w:tcW w:w="3020" w:type="dxa"/>
          </w:tcPr>
          <w:p w14:paraId="6F1FF116" w14:textId="1BB125B7" w:rsidR="00227997" w:rsidRPr="00700675" w:rsidRDefault="00227997" w:rsidP="00227997">
            <w:pPr>
              <w:spacing w:before="0" w:after="0" w:line="276" w:lineRule="auto"/>
              <w:ind w:firstLine="0"/>
              <w:jc w:val="left"/>
            </w:pPr>
            <w:r>
              <w:rPr>
                <w:szCs w:val="24"/>
              </w:rPr>
              <w:t>Поле становится обязательным с 01.06.2026</w:t>
            </w:r>
          </w:p>
        </w:tc>
      </w:tr>
    </w:tbl>
    <w:p w14:paraId="35148BF2" w14:textId="581E73A7" w:rsidR="00E074EB" w:rsidRPr="00E8271D" w:rsidRDefault="00E074EB" w:rsidP="00D8765C">
      <w:pPr>
        <w:pStyle w:val="3"/>
        <w:ind w:left="709" w:hanging="709"/>
      </w:pPr>
      <w:bookmarkStart w:id="7" w:name="_Toc223698572"/>
      <w:r>
        <w:t>Пример</w:t>
      </w:r>
      <w:r w:rsidRPr="00E8271D">
        <w:t xml:space="preserve"> </w:t>
      </w:r>
      <w:r>
        <w:t>ответа</w:t>
      </w:r>
      <w:r w:rsidRPr="00E8271D">
        <w:t xml:space="preserve"> </w:t>
      </w:r>
      <w:r w:rsidR="00E8271D">
        <w:t xml:space="preserve">метода </w:t>
      </w:r>
      <w:r>
        <w:rPr>
          <w:lang w:val="en-US"/>
        </w:rPr>
        <w:t>API</w:t>
      </w:r>
      <w:r w:rsidRPr="00E8271D">
        <w:t xml:space="preserve"> </w:t>
      </w:r>
      <w:r>
        <w:rPr>
          <w:lang w:val="en-US"/>
        </w:rPr>
        <w:t>v</w:t>
      </w:r>
      <w:r w:rsidRPr="00E8271D">
        <w:t>1</w:t>
      </w:r>
      <w:bookmarkEnd w:id="7"/>
    </w:p>
    <w:p w14:paraId="70498B84" w14:textId="1D309F9E" w:rsidR="00E074EB" w:rsidRPr="00D8765C" w:rsidRDefault="00E074EB" w:rsidP="00D8765C">
      <w:pPr>
        <w:pStyle w:val="4"/>
        <w:ind w:left="851" w:hanging="851"/>
      </w:pPr>
      <w:bookmarkStart w:id="8" w:name="_Toc223698573"/>
      <w:r w:rsidRPr="00D8765C">
        <w:t>Онлайн</w:t>
      </w:r>
      <w:bookmarkEnd w:id="8"/>
    </w:p>
    <w:tbl>
      <w:tblPr>
        <w:tblStyle w:val="af3"/>
        <w:tblW w:w="5000" w:type="pct"/>
        <w:jc w:val="center"/>
        <w:tblLook w:val="04A0" w:firstRow="1" w:lastRow="0" w:firstColumn="1" w:lastColumn="0" w:noHBand="0" w:noVBand="1"/>
      </w:tblPr>
      <w:tblGrid>
        <w:gridCol w:w="10529"/>
      </w:tblGrid>
      <w:tr w:rsidR="00E074EB" w14:paraId="6CD61772" w14:textId="77777777" w:rsidTr="00850829">
        <w:trPr>
          <w:jc w:val="center"/>
        </w:trPr>
        <w:tc>
          <w:tcPr>
            <w:tcW w:w="8744" w:type="dxa"/>
          </w:tcPr>
          <w:p w14:paraId="61118CC8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>{</w:t>
            </w:r>
          </w:p>
          <w:p w14:paraId="7952BC34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"codesResponse": {</w:t>
            </w:r>
          </w:p>
          <w:p w14:paraId="760B1824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"codesResponse": [</w:t>
            </w:r>
          </w:p>
          <w:p w14:paraId="22AA03A8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{</w:t>
            </w:r>
          </w:p>
          <w:p w14:paraId="6F5B1121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"code": 0,</w:t>
            </w:r>
          </w:p>
          <w:p w14:paraId="13AD1BAC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"description": "ok",</w:t>
            </w:r>
          </w:p>
          <w:p w14:paraId="730B528C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"codes": [</w:t>
            </w:r>
          </w:p>
          <w:p w14:paraId="146AC67D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{</w:t>
            </w:r>
          </w:p>
          <w:p w14:paraId="5F4D662D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"cis": "0104670540176099215'W9Um93dGVz",</w:t>
            </w:r>
          </w:p>
          <w:p w14:paraId="3755B21A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"found": true,</w:t>
            </w:r>
          </w:p>
          <w:p w14:paraId="6D9E5C8B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"valid": true,</w:t>
            </w:r>
          </w:p>
          <w:p w14:paraId="6F513D2D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"printView": "0104670540176099215'W9Um",</w:t>
            </w:r>
          </w:p>
          <w:p w14:paraId="1AA4CAC8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"gtin": "04670540176099",</w:t>
            </w:r>
          </w:p>
          <w:p w14:paraId="3F040FA2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"groupIds": [</w:t>
            </w:r>
          </w:p>
          <w:p w14:paraId="19D87D71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8</w:t>
            </w:r>
          </w:p>
          <w:p w14:paraId="21510562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],</w:t>
            </w:r>
          </w:p>
          <w:p w14:paraId="3C485652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"verified": true,</w:t>
            </w:r>
          </w:p>
          <w:p w14:paraId="3E2459D6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"realizable": false,</w:t>
            </w:r>
          </w:p>
          <w:p w14:paraId="13973C9D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"utilised": false,</w:t>
            </w:r>
          </w:p>
          <w:p w14:paraId="2BFD0CA8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"isBlocked": false,</w:t>
            </w:r>
          </w:p>
          <w:p w14:paraId="25DB56A9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"ogvs": [],</w:t>
            </w:r>
          </w:p>
          <w:p w14:paraId="6A984BC3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"errorCode": 0,</w:t>
            </w:r>
          </w:p>
          <w:p w14:paraId="6F9F64C8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lastRenderedPageBreak/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"isTracking": false,</w:t>
            </w:r>
          </w:p>
          <w:p w14:paraId="50EA50E7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"sold": false,</w:t>
            </w:r>
          </w:p>
          <w:p w14:paraId="482E9EAF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"grayZone": false,</w:t>
            </w:r>
          </w:p>
          <w:p w14:paraId="3F8A8793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"mrp": 14500,</w:t>
            </w:r>
          </w:p>
          <w:p w14:paraId="407FF0BD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"smp": 13500,</w:t>
            </w:r>
          </w:p>
          <w:p w14:paraId="07435071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"packageType": "UNIT",</w:t>
            </w:r>
          </w:p>
          <w:p w14:paraId="3C71A0FE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"producerInn": "7725344604"</w:t>
            </w:r>
          </w:p>
          <w:p w14:paraId="6E3A14F9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}</w:t>
            </w:r>
          </w:p>
          <w:p w14:paraId="45439974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],</w:t>
            </w:r>
          </w:p>
          <w:p w14:paraId="4D62E0DD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"reqId": "07a0f44a-fe65-4cf1-a036-0462aeea531f",</w:t>
            </w:r>
          </w:p>
          <w:p w14:paraId="65596370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"reqTimestamp": 1755002475660,</w:t>
            </w:r>
          </w:p>
          <w:p w14:paraId="3148A1C5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"isCheckedOffline": false</w:t>
            </w:r>
          </w:p>
          <w:p w14:paraId="4A72D37D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}</w:t>
            </w:r>
          </w:p>
          <w:p w14:paraId="322842D8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]</w:t>
            </w:r>
          </w:p>
          <w:p w14:paraId="4D99298A" w14:textId="77777777" w:rsidR="00E8271D" w:rsidRPr="00E8271D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}</w:t>
            </w:r>
          </w:p>
          <w:p w14:paraId="01C139E1" w14:textId="07DB8182" w:rsidR="00E074EB" w:rsidRPr="00A3532A" w:rsidRDefault="00E8271D" w:rsidP="00E8271D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>}</w:t>
            </w:r>
          </w:p>
        </w:tc>
      </w:tr>
    </w:tbl>
    <w:p w14:paraId="159724DB" w14:textId="77777777" w:rsidR="00E074EB" w:rsidRPr="0021773A" w:rsidRDefault="00E074EB" w:rsidP="00D8765C">
      <w:pPr>
        <w:pStyle w:val="4"/>
        <w:ind w:left="851" w:hanging="851"/>
      </w:pPr>
      <w:bookmarkStart w:id="9" w:name="_Toc223698574"/>
      <w:r w:rsidRPr="00E074EB">
        <w:lastRenderedPageBreak/>
        <w:t>Офлайн</w:t>
      </w:r>
      <w:bookmarkEnd w:id="9"/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0529"/>
      </w:tblGrid>
      <w:tr w:rsidR="00E074EB" w:rsidRPr="00F100A4" w14:paraId="01309184" w14:textId="77777777" w:rsidTr="00E8271D">
        <w:tc>
          <w:tcPr>
            <w:tcW w:w="8744" w:type="dxa"/>
          </w:tcPr>
          <w:p w14:paraId="5AB2775F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>{</w:t>
            </w:r>
          </w:p>
          <w:p w14:paraId="0B9A5686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"codesResponse": {</w:t>
            </w:r>
          </w:p>
          <w:p w14:paraId="3AF61272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"codesResponse": [</w:t>
            </w:r>
          </w:p>
          <w:p w14:paraId="0D2E68FF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{</w:t>
            </w:r>
          </w:p>
          <w:p w14:paraId="487EC059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"code": 0,</w:t>
            </w:r>
          </w:p>
          <w:p w14:paraId="41A5FBA3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"codes": [</w:t>
            </w:r>
          </w:p>
          <w:p w14:paraId="17B365DF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{</w:t>
            </w:r>
          </w:p>
          <w:p w14:paraId="5857E4B1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"cis": "0104670540176099215MpGKy",</w:t>
            </w:r>
          </w:p>
          <w:p w14:paraId="3EED3B7C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"found": false,</w:t>
            </w:r>
          </w:p>
          <w:p w14:paraId="2E0FCE14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"valid": false,</w:t>
            </w:r>
          </w:p>
          <w:p w14:paraId="2F619A6D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"printView": "0104670540176099215MpGKy",</w:t>
            </w:r>
          </w:p>
          <w:p w14:paraId="4E6E142C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"gtin": "04670540176099",</w:t>
            </w:r>
          </w:p>
          <w:p w14:paraId="7008CE3F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"groupIds": [],</w:t>
            </w:r>
          </w:p>
          <w:p w14:paraId="1CDD472B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"verified": false,</w:t>
            </w:r>
          </w:p>
          <w:p w14:paraId="6FFFEEE5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"realizable": false,</w:t>
            </w:r>
          </w:p>
          <w:p w14:paraId="487CC2D3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"utilised": false,</w:t>
            </w:r>
          </w:p>
          <w:p w14:paraId="754AE766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"isBlocked": false,</w:t>
            </w:r>
          </w:p>
          <w:p w14:paraId="559C3096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"ogvs": [],</w:t>
            </w:r>
          </w:p>
          <w:p w14:paraId="6400C022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"mrp": 14500</w:t>
            </w:r>
          </w:p>
          <w:p w14:paraId="0BD7C9CC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}</w:t>
            </w:r>
          </w:p>
          <w:p w14:paraId="70654ABB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],</w:t>
            </w:r>
          </w:p>
          <w:p w14:paraId="78F0EDE7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"reqId": "c9188551-817a-85a7-93e4-7042d907ab13",</w:t>
            </w:r>
          </w:p>
          <w:p w14:paraId="4DE3AE6E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"reqTimestamp": 1757681987579,</w:t>
            </w:r>
          </w:p>
          <w:p w14:paraId="32A78103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"isCheckedOffline": true,</w:t>
            </w:r>
          </w:p>
          <w:p w14:paraId="5F0D1BC4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"version": "",</w:t>
            </w:r>
          </w:p>
          <w:p w14:paraId="14EF1994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"inst": "4679b3db-da6a-44e0-a2e6-a684437bafb0"</w:t>
            </w:r>
          </w:p>
          <w:p w14:paraId="33B50168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}</w:t>
            </w:r>
          </w:p>
          <w:p w14:paraId="4203C6ED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lastRenderedPageBreak/>
              <w:tab/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]</w:t>
            </w:r>
          </w:p>
          <w:p w14:paraId="25F34B44" w14:textId="77777777" w:rsidR="00E8271D" w:rsidRPr="00E8271D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ab/>
              <w:t>}</w:t>
            </w:r>
          </w:p>
          <w:p w14:paraId="5730AB82" w14:textId="019B2907" w:rsidR="00E074EB" w:rsidRPr="00F100A4" w:rsidRDefault="00E8271D" w:rsidP="00E8271D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E8271D">
              <w:rPr>
                <w:rFonts w:ascii="Courier New" w:hAnsi="Courier New" w:cs="Courier New"/>
                <w:sz w:val="20"/>
                <w:lang w:val="en-US"/>
              </w:rPr>
              <w:t>}</w:t>
            </w:r>
          </w:p>
        </w:tc>
      </w:tr>
    </w:tbl>
    <w:p w14:paraId="3F4B2F06" w14:textId="77777777" w:rsidR="00E074EB" w:rsidRDefault="00E074EB" w:rsidP="00E074EB">
      <w:pPr>
        <w:spacing w:after="330" w:line="258" w:lineRule="auto"/>
        <w:ind w:hanging="10"/>
        <w:rPr>
          <w:lang w:val="en-US"/>
        </w:rPr>
      </w:pPr>
    </w:p>
    <w:p w14:paraId="4257CA41" w14:textId="7C700812" w:rsidR="00E074EB" w:rsidRDefault="00E074EB" w:rsidP="00D8765C">
      <w:pPr>
        <w:pStyle w:val="3"/>
        <w:ind w:left="709" w:hanging="709"/>
        <w:rPr>
          <w:lang w:val="en-US"/>
        </w:rPr>
      </w:pPr>
      <w:bookmarkStart w:id="10" w:name="_Toc223698575"/>
      <w:r w:rsidRPr="00E074EB">
        <w:t>Пример</w:t>
      </w:r>
      <w:r w:rsidRPr="00632267">
        <w:rPr>
          <w:lang w:val="en-US"/>
        </w:rPr>
        <w:t xml:space="preserve"> </w:t>
      </w:r>
      <w:r>
        <w:t>ответа</w:t>
      </w:r>
      <w:r>
        <w:rPr>
          <w:lang w:val="en-US"/>
        </w:rPr>
        <w:t xml:space="preserve"> </w:t>
      </w:r>
      <w:r w:rsidR="009339FF">
        <w:t xml:space="preserve">метода </w:t>
      </w:r>
      <w:r>
        <w:rPr>
          <w:lang w:val="en-US"/>
        </w:rPr>
        <w:t>API v2</w:t>
      </w:r>
      <w:bookmarkEnd w:id="10"/>
    </w:p>
    <w:p w14:paraId="2DFAF6D2" w14:textId="2F15621C" w:rsidR="00E074EB" w:rsidRPr="00D8765C" w:rsidRDefault="00E074EB" w:rsidP="00D8765C">
      <w:pPr>
        <w:pStyle w:val="4"/>
        <w:ind w:left="851" w:hanging="851"/>
      </w:pPr>
      <w:bookmarkStart w:id="11" w:name="_Toc223698576"/>
      <w:r w:rsidRPr="00D8765C">
        <w:t>Онлайн</w:t>
      </w:r>
      <w:bookmarkEnd w:id="11"/>
    </w:p>
    <w:tbl>
      <w:tblPr>
        <w:tblStyle w:val="af3"/>
        <w:tblW w:w="5000" w:type="pct"/>
        <w:jc w:val="center"/>
        <w:tblLook w:val="04A0" w:firstRow="1" w:lastRow="0" w:firstColumn="1" w:lastColumn="0" w:noHBand="0" w:noVBand="1"/>
      </w:tblPr>
      <w:tblGrid>
        <w:gridCol w:w="10529"/>
      </w:tblGrid>
      <w:tr w:rsidR="00E074EB" w14:paraId="17529390" w14:textId="77777777" w:rsidTr="00850829">
        <w:trPr>
          <w:jc w:val="center"/>
        </w:trPr>
        <w:tc>
          <w:tcPr>
            <w:tcW w:w="8744" w:type="dxa"/>
          </w:tcPr>
          <w:p w14:paraId="2C29FFF4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>{</w:t>
            </w:r>
          </w:p>
          <w:p w14:paraId="624CFABF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"codesResponse": [</w:t>
            </w:r>
          </w:p>
          <w:p w14:paraId="3E3C59B0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{</w:t>
            </w:r>
          </w:p>
          <w:p w14:paraId="2C4988C9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"code": 0,</w:t>
            </w:r>
          </w:p>
          <w:p w14:paraId="1C114450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"description": "ok",</w:t>
            </w:r>
          </w:p>
          <w:p w14:paraId="5D767ADE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"codes": [</w:t>
            </w:r>
          </w:p>
          <w:p w14:paraId="25546D44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{</w:t>
            </w:r>
          </w:p>
          <w:p w14:paraId="32F0A2A5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"cis": "0104670540176099215'W9Um93dGVz",</w:t>
            </w:r>
          </w:p>
          <w:p w14:paraId="549C5EB8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"found": true,</w:t>
            </w:r>
          </w:p>
          <w:p w14:paraId="0DEA9D53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"valid": true,</w:t>
            </w:r>
          </w:p>
          <w:p w14:paraId="7CA242E1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"printView": "0104670540176099215'W9Um",</w:t>
            </w:r>
          </w:p>
          <w:p w14:paraId="77ECA7BF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"gtin": "04670540176099",</w:t>
            </w:r>
          </w:p>
          <w:p w14:paraId="4CEC4DE3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"groupIds": [</w:t>
            </w:r>
          </w:p>
          <w:p w14:paraId="2074CEEA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8</w:t>
            </w:r>
          </w:p>
          <w:p w14:paraId="3C32AB7E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],</w:t>
            </w:r>
          </w:p>
          <w:p w14:paraId="7EE9DB5C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"verified": true,</w:t>
            </w:r>
          </w:p>
          <w:p w14:paraId="6C914969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"realizable": false,</w:t>
            </w:r>
          </w:p>
          <w:p w14:paraId="1CBA3E0D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"utilised": false,</w:t>
            </w:r>
          </w:p>
          <w:p w14:paraId="2FEB4AC5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"isBlocked": false,</w:t>
            </w:r>
          </w:p>
          <w:p w14:paraId="70A03D6E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"ogvs": [],</w:t>
            </w:r>
          </w:p>
          <w:p w14:paraId="4E61AB4F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"errorCode": 0,</w:t>
            </w:r>
          </w:p>
          <w:p w14:paraId="13F5C367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"isTracking": false,</w:t>
            </w:r>
          </w:p>
          <w:p w14:paraId="565607C1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"sold": false,</w:t>
            </w:r>
          </w:p>
          <w:p w14:paraId="3D745FF0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"grayZone": false,</w:t>
            </w:r>
          </w:p>
          <w:p w14:paraId="34915873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"mrp": 14500,</w:t>
            </w:r>
          </w:p>
          <w:p w14:paraId="46FAFA96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"smp": 13500,</w:t>
            </w:r>
          </w:p>
          <w:p w14:paraId="256C18EC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"packageType": "UNIT",</w:t>
            </w:r>
          </w:p>
          <w:p w14:paraId="3F04D3B3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"producerInn": "7725344604"</w:t>
            </w:r>
          </w:p>
          <w:p w14:paraId="373A5C2F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}</w:t>
            </w:r>
          </w:p>
          <w:p w14:paraId="54EF4EF7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],</w:t>
            </w:r>
          </w:p>
          <w:p w14:paraId="7BB5360A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"reqId": "07a0f44a-fe65-4cf1-a036-0462aeea531f",</w:t>
            </w:r>
          </w:p>
          <w:p w14:paraId="71E71571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"reqTimestamp": 1755002475660,</w:t>
            </w:r>
          </w:p>
          <w:p w14:paraId="492E7AF9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"isCheckedOffline": false</w:t>
            </w:r>
          </w:p>
          <w:p w14:paraId="17308417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}</w:t>
            </w:r>
          </w:p>
          <w:p w14:paraId="3B4833D5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]</w:t>
            </w:r>
          </w:p>
          <w:p w14:paraId="513C749D" w14:textId="04DF9E2D" w:rsidR="00E074EB" w:rsidRPr="00A3532A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>}</w:t>
            </w:r>
          </w:p>
        </w:tc>
      </w:tr>
    </w:tbl>
    <w:p w14:paraId="02C15353" w14:textId="77777777" w:rsidR="00E074EB" w:rsidRPr="00BB4890" w:rsidRDefault="00E074EB" w:rsidP="00D8765C">
      <w:pPr>
        <w:pStyle w:val="4"/>
        <w:ind w:left="851" w:hanging="851"/>
      </w:pPr>
      <w:bookmarkStart w:id="12" w:name="_Toc223698577"/>
      <w:r w:rsidRPr="00E074EB">
        <w:lastRenderedPageBreak/>
        <w:t>Офлайн</w:t>
      </w:r>
      <w:bookmarkEnd w:id="12"/>
    </w:p>
    <w:tbl>
      <w:tblPr>
        <w:tblStyle w:val="af3"/>
        <w:tblW w:w="5000" w:type="pct"/>
        <w:jc w:val="center"/>
        <w:tblLook w:val="04A0" w:firstRow="1" w:lastRow="0" w:firstColumn="1" w:lastColumn="0" w:noHBand="0" w:noVBand="1"/>
      </w:tblPr>
      <w:tblGrid>
        <w:gridCol w:w="10529"/>
      </w:tblGrid>
      <w:tr w:rsidR="00E074EB" w:rsidRPr="00F100A4" w14:paraId="0D55C3C6" w14:textId="77777777" w:rsidTr="00E074EB">
        <w:trPr>
          <w:jc w:val="center"/>
        </w:trPr>
        <w:tc>
          <w:tcPr>
            <w:tcW w:w="10529" w:type="dxa"/>
          </w:tcPr>
          <w:p w14:paraId="1613FE52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>{</w:t>
            </w:r>
          </w:p>
          <w:p w14:paraId="18103C13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"codesResponse": [</w:t>
            </w:r>
          </w:p>
          <w:p w14:paraId="41DD65CA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{</w:t>
            </w:r>
          </w:p>
          <w:p w14:paraId="6596DBC2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"code": 0,</w:t>
            </w:r>
          </w:p>
          <w:p w14:paraId="67799876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"codes": [</w:t>
            </w:r>
          </w:p>
          <w:p w14:paraId="3EDAD1CA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{</w:t>
            </w:r>
          </w:p>
          <w:p w14:paraId="6BAF13F0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"cis": "0104670540176099215MpGKy",</w:t>
            </w:r>
          </w:p>
          <w:p w14:paraId="369CCB0F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"found": false,</w:t>
            </w:r>
          </w:p>
          <w:p w14:paraId="3826D571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"valid": false,</w:t>
            </w:r>
          </w:p>
          <w:p w14:paraId="44D72578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"printView": "0104670540176099215MpGKy",</w:t>
            </w:r>
          </w:p>
          <w:p w14:paraId="0CC54922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"gtin": "04670540176099",</w:t>
            </w:r>
          </w:p>
          <w:p w14:paraId="07935D58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"groupIds": [],</w:t>
            </w:r>
          </w:p>
          <w:p w14:paraId="3B70B117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"verified": false,</w:t>
            </w:r>
          </w:p>
          <w:p w14:paraId="6D469B11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"realizable": false,</w:t>
            </w:r>
          </w:p>
          <w:p w14:paraId="48B7C19A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"utilised": false,</w:t>
            </w:r>
          </w:p>
          <w:p w14:paraId="4C8B1679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"isBlocked": false,</w:t>
            </w:r>
          </w:p>
          <w:p w14:paraId="0EE9FE85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"ogvs": [],</w:t>
            </w:r>
          </w:p>
          <w:p w14:paraId="41D5F0A2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"mrp": 14500</w:t>
            </w:r>
          </w:p>
          <w:p w14:paraId="477D5928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}</w:t>
            </w:r>
          </w:p>
          <w:p w14:paraId="2ED2395C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],</w:t>
            </w:r>
          </w:p>
          <w:p w14:paraId="51EF527E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"reqId": "c9188551-817a-85a7-93e4-7042d907ab13",</w:t>
            </w:r>
          </w:p>
          <w:p w14:paraId="653C7DF8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"reqTimestamp": 1757681987579,</w:t>
            </w:r>
          </w:p>
          <w:p w14:paraId="5CB976E6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"isCheckedOffline": true,</w:t>
            </w:r>
          </w:p>
          <w:p w14:paraId="52132D4C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"version": "",</w:t>
            </w:r>
          </w:p>
          <w:p w14:paraId="44BD8AFC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"inst": "4679b3db-da6a-44e0-a2e6-a684437bafb0"</w:t>
            </w:r>
          </w:p>
          <w:p w14:paraId="3689BF3D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}</w:t>
            </w:r>
          </w:p>
          <w:p w14:paraId="5D7A4AE5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]</w:t>
            </w:r>
          </w:p>
          <w:p w14:paraId="5EF237DB" w14:textId="708975CB" w:rsidR="00704579" w:rsidRPr="00F100A4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>}</w:t>
            </w:r>
          </w:p>
        </w:tc>
      </w:tr>
    </w:tbl>
    <w:p w14:paraId="64FAE173" w14:textId="77ED142B" w:rsidR="00E074EB" w:rsidRPr="00704579" w:rsidRDefault="00E074EB" w:rsidP="009542A5">
      <w:pPr>
        <w:pStyle w:val="2"/>
      </w:pPr>
      <w:bookmarkStart w:id="13" w:name="_Toc223698578"/>
      <w:r w:rsidRPr="00704579">
        <w:t>Описание метод</w:t>
      </w:r>
      <w:r w:rsidR="009339FF" w:rsidRPr="00704579">
        <w:t>а</w:t>
      </w:r>
      <w:r w:rsidRPr="00704579">
        <w:t xml:space="preserve"> API v3</w:t>
      </w:r>
      <w:bookmarkEnd w:id="13"/>
    </w:p>
    <w:p w14:paraId="07A7D2FF" w14:textId="13B279F1" w:rsidR="00E074EB" w:rsidRPr="002551DE" w:rsidRDefault="00E074EB" w:rsidP="009542A5">
      <w:pPr>
        <w:pStyle w:val="3"/>
        <w:ind w:left="0" w:firstLine="0"/>
      </w:pPr>
      <w:bookmarkStart w:id="14" w:name="_Toc223698579"/>
      <w:r w:rsidRPr="002551DE">
        <w:t>Метод</w:t>
      </w:r>
      <w:bookmarkEnd w:id="14"/>
    </w:p>
    <w:p w14:paraId="1BF3DF17" w14:textId="7D77C232" w:rsidR="00E074EB" w:rsidRPr="00E074EB" w:rsidRDefault="00E074EB" w:rsidP="009339FF">
      <w:pPr>
        <w:overflowPunct/>
        <w:autoSpaceDE/>
        <w:autoSpaceDN/>
        <w:adjustRightInd/>
        <w:spacing w:before="0" w:after="0" w:line="258" w:lineRule="auto"/>
        <w:ind w:firstLine="0"/>
        <w:contextualSpacing/>
        <w:jc w:val="left"/>
        <w:textAlignment w:val="auto"/>
        <w:rPr>
          <w:lang w:val="en-US"/>
        </w:rPr>
      </w:pPr>
      <w:r w:rsidRPr="00E074EB">
        <w:rPr>
          <w:szCs w:val="28"/>
          <w:lang w:val="en-US"/>
        </w:rPr>
        <w:t>POST &lt;endpoint&gt;/</w:t>
      </w:r>
      <w:r w:rsidRPr="00E074EB">
        <w:rPr>
          <w:lang w:val="en-US"/>
        </w:rPr>
        <w:t>api/v3/codes/check</w:t>
      </w:r>
    </w:p>
    <w:p w14:paraId="09D9A61A" w14:textId="329A6CEC" w:rsidR="00E074EB" w:rsidRPr="00F31504" w:rsidRDefault="00E074EB" w:rsidP="00D8765C">
      <w:pPr>
        <w:pStyle w:val="3"/>
        <w:ind w:left="709" w:hanging="709"/>
      </w:pPr>
      <w:bookmarkStart w:id="15" w:name="_Toc223698580"/>
      <w:r>
        <w:t>Пример</w:t>
      </w:r>
      <w:r w:rsidRPr="00F31504">
        <w:t xml:space="preserve"> </w:t>
      </w:r>
      <w:r>
        <w:t>запроса</w:t>
      </w:r>
      <w:bookmarkEnd w:id="15"/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0529"/>
      </w:tblGrid>
      <w:tr w:rsidR="00E074EB" w:rsidRPr="0078218F" w14:paraId="62B5AB70" w14:textId="77777777" w:rsidTr="009339FF">
        <w:trPr>
          <w:trHeight w:val="1659"/>
        </w:trPr>
        <w:tc>
          <w:tcPr>
            <w:tcW w:w="8744" w:type="dxa"/>
          </w:tcPr>
          <w:p w14:paraId="3467CCE9" w14:textId="77777777" w:rsidR="00E074EB" w:rsidRDefault="00E074EB" w:rsidP="009339FF">
            <w:pPr>
              <w:spacing w:before="0" w:after="0" w:line="276" w:lineRule="auto"/>
              <w:ind w:left="22"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78218F">
              <w:rPr>
                <w:rFonts w:ascii="Courier New" w:hAnsi="Courier New" w:cs="Courier New"/>
                <w:sz w:val="20"/>
                <w:lang w:val="en-US"/>
              </w:rPr>
              <w:t xml:space="preserve">curl --location --request POST </w:t>
            </w:r>
          </w:p>
          <w:p w14:paraId="7DC5FB13" w14:textId="13F4E0FC" w:rsidR="00E074EB" w:rsidRPr="0078218F" w:rsidRDefault="00E074EB" w:rsidP="009339FF">
            <w:pPr>
              <w:spacing w:before="0" w:after="0" w:line="276" w:lineRule="auto"/>
              <w:ind w:left="22"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78218F">
              <w:rPr>
                <w:rFonts w:ascii="Courier New" w:hAnsi="Courier New" w:cs="Courier New"/>
                <w:sz w:val="20"/>
                <w:lang w:val="en-US"/>
              </w:rPr>
              <w:t>'https://tspiot.sandbox.crptech.ru/api/v3/codes/check' \</w:t>
            </w:r>
          </w:p>
          <w:p w14:paraId="2F3DFA9E" w14:textId="77777777" w:rsidR="00E074EB" w:rsidRPr="0078218F" w:rsidRDefault="00E074EB" w:rsidP="009339FF">
            <w:pPr>
              <w:spacing w:before="0" w:after="0" w:line="276" w:lineRule="auto"/>
              <w:ind w:left="22"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78218F">
              <w:rPr>
                <w:rFonts w:ascii="Courier New" w:hAnsi="Courier New" w:cs="Courier New"/>
                <w:sz w:val="20"/>
                <w:lang w:val="en-US"/>
              </w:rPr>
              <w:t>--header 'Content-Type: application/json' \</w:t>
            </w:r>
          </w:p>
          <w:p w14:paraId="77C45CD5" w14:textId="77777777" w:rsidR="00E074EB" w:rsidRPr="0078218F" w:rsidRDefault="00E074EB" w:rsidP="009339FF">
            <w:pPr>
              <w:spacing w:before="0" w:after="0" w:line="276" w:lineRule="auto"/>
              <w:ind w:left="22"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78218F">
              <w:rPr>
                <w:rFonts w:ascii="Courier New" w:hAnsi="Courier New" w:cs="Courier New"/>
                <w:sz w:val="20"/>
                <w:lang w:val="en-US"/>
              </w:rPr>
              <w:t xml:space="preserve">--header "Accept: application/json" \ </w:t>
            </w:r>
          </w:p>
          <w:p w14:paraId="5EB5D77E" w14:textId="77777777" w:rsidR="00E074EB" w:rsidRPr="00E074EB" w:rsidRDefault="00E074EB" w:rsidP="009339FF">
            <w:pPr>
              <w:spacing w:before="0" w:after="0" w:line="276" w:lineRule="auto"/>
              <w:ind w:left="22"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78218F">
              <w:rPr>
                <w:rFonts w:ascii="Courier New" w:hAnsi="Courier New" w:cs="Courier New"/>
                <w:sz w:val="20"/>
                <w:lang w:val="en-US"/>
              </w:rPr>
              <w:t>--data '</w:t>
            </w:r>
            <w:r w:rsidRPr="00E074EB">
              <w:rPr>
                <w:rFonts w:ascii="Courier New" w:hAnsi="Courier New" w:cs="Courier New"/>
                <w:sz w:val="20"/>
                <w:lang w:val="en-US"/>
              </w:rPr>
              <w:t>{</w:t>
            </w:r>
          </w:p>
          <w:p w14:paraId="0118DC03" w14:textId="77777777" w:rsidR="00E074EB" w:rsidRPr="00E074EB" w:rsidRDefault="00E074EB" w:rsidP="009339FF">
            <w:pPr>
              <w:spacing w:before="0" w:after="0" w:line="276" w:lineRule="auto"/>
              <w:ind w:left="22"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  <w:t>"codes": [</w:t>
            </w:r>
          </w:p>
          <w:p w14:paraId="31BD0D66" w14:textId="77777777" w:rsidR="00E074EB" w:rsidRPr="00E074EB" w:rsidRDefault="00E074EB" w:rsidP="009339FF">
            <w:pPr>
              <w:spacing w:before="0" w:after="0" w:line="276" w:lineRule="auto"/>
              <w:ind w:left="22"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  <w:t>{</w:t>
            </w:r>
          </w:p>
          <w:p w14:paraId="3CB7BF46" w14:textId="5D5133F6" w:rsidR="00E074EB" w:rsidRPr="00E074EB" w:rsidRDefault="00E074EB" w:rsidP="009339FF">
            <w:pPr>
              <w:spacing w:before="0" w:after="0" w:line="276" w:lineRule="auto"/>
              <w:ind w:left="22"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  <w:t>"cis": "</w:t>
            </w:r>
            <w:r w:rsidR="00D843E6" w:rsidRPr="00D843E6">
              <w:rPr>
                <w:rFonts w:ascii="Courier New" w:hAnsi="Courier New" w:cs="Courier New"/>
                <w:sz w:val="20"/>
                <w:lang w:val="en-US"/>
              </w:rPr>
              <w:t>MDEwNDYyOTMwODg3NzA0NDIxRHprY1l0Mh04MDA1MDkwMDAwHTkzZEdWeg==</w:t>
            </w:r>
            <w:r w:rsidRPr="00E074EB">
              <w:rPr>
                <w:rFonts w:ascii="Courier New" w:hAnsi="Courier New" w:cs="Courier New"/>
                <w:sz w:val="20"/>
                <w:lang w:val="en-US"/>
              </w:rPr>
              <w:t>",</w:t>
            </w:r>
          </w:p>
          <w:p w14:paraId="7031AEC4" w14:textId="77777777" w:rsidR="00E074EB" w:rsidRPr="00E074EB" w:rsidRDefault="00E074EB" w:rsidP="009339FF">
            <w:pPr>
              <w:spacing w:before="0" w:after="0" w:line="276" w:lineRule="auto"/>
              <w:ind w:left="22"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E074EB">
              <w:rPr>
                <w:rFonts w:ascii="Courier New" w:hAnsi="Courier New" w:cs="Courier New"/>
                <w:sz w:val="20"/>
                <w:lang w:val="en-US"/>
              </w:rPr>
              <w:lastRenderedPageBreak/>
              <w:tab/>
            </w: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  <w:t>"pg": 16</w:t>
            </w:r>
          </w:p>
          <w:p w14:paraId="3D0A7E8E" w14:textId="77777777" w:rsidR="00E074EB" w:rsidRPr="00E074EB" w:rsidRDefault="00E074EB" w:rsidP="009339FF">
            <w:pPr>
              <w:spacing w:before="0" w:after="0" w:line="276" w:lineRule="auto"/>
              <w:ind w:left="22"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  <w:t>},</w:t>
            </w:r>
          </w:p>
          <w:p w14:paraId="56A5D00C" w14:textId="77777777" w:rsidR="00E074EB" w:rsidRPr="00E074EB" w:rsidRDefault="00E074EB" w:rsidP="009339FF">
            <w:pPr>
              <w:spacing w:before="0" w:after="0" w:line="276" w:lineRule="auto"/>
              <w:ind w:left="22"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  <w:t>{</w:t>
            </w:r>
          </w:p>
          <w:p w14:paraId="322B3A9F" w14:textId="00D98270" w:rsidR="00E074EB" w:rsidRPr="00E074EB" w:rsidRDefault="00E074EB" w:rsidP="009339FF">
            <w:pPr>
              <w:spacing w:before="0" w:after="0" w:line="276" w:lineRule="auto"/>
              <w:ind w:left="22"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  <w:t>"cis": "</w:t>
            </w:r>
            <w:r w:rsidR="00D843E6" w:rsidRPr="00D843E6">
              <w:rPr>
                <w:rFonts w:ascii="Courier New" w:hAnsi="Courier New" w:cs="Courier New"/>
                <w:sz w:val="20"/>
                <w:lang w:val="en-US"/>
              </w:rPr>
              <w:t>MDEwNDYyOTMwODg3NzA0NDIxRHprY1dxUx04MDA1MTc3MDAwHTkzZEdWeg==</w:t>
            </w:r>
            <w:r w:rsidRPr="00E074EB">
              <w:rPr>
                <w:rFonts w:ascii="Courier New" w:hAnsi="Courier New" w:cs="Courier New"/>
                <w:sz w:val="20"/>
                <w:lang w:val="en-US"/>
              </w:rPr>
              <w:t>"</w:t>
            </w:r>
          </w:p>
          <w:p w14:paraId="3F74AC92" w14:textId="77777777" w:rsidR="00E074EB" w:rsidRPr="00E074EB" w:rsidRDefault="00E074EB" w:rsidP="009339FF">
            <w:pPr>
              <w:spacing w:before="0" w:after="0" w:line="276" w:lineRule="auto"/>
              <w:ind w:left="22"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  <w:t>}</w:t>
            </w:r>
          </w:p>
          <w:p w14:paraId="7A0D2976" w14:textId="77777777" w:rsidR="00E074EB" w:rsidRPr="00E074EB" w:rsidRDefault="00E074EB" w:rsidP="009339FF">
            <w:pPr>
              <w:spacing w:before="0" w:after="0" w:line="276" w:lineRule="auto"/>
              <w:ind w:left="22"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  <w:t>],</w:t>
            </w:r>
          </w:p>
          <w:p w14:paraId="65FC9E8F" w14:textId="77777777" w:rsidR="00E074EB" w:rsidRPr="00E074EB" w:rsidRDefault="00E074EB" w:rsidP="00E074EB">
            <w:pPr>
              <w:spacing w:before="0" w:after="0" w:line="276" w:lineRule="auto"/>
              <w:ind w:firstLine="22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  <w:t>"client_info": {</w:t>
            </w:r>
          </w:p>
          <w:p w14:paraId="275BB62F" w14:textId="77777777" w:rsidR="00E074EB" w:rsidRPr="00E074EB" w:rsidRDefault="00E074EB" w:rsidP="00E074EB">
            <w:pPr>
              <w:spacing w:before="0" w:after="0" w:line="276" w:lineRule="auto"/>
              <w:ind w:firstLine="22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  <w:t>"name": "ПМСР",</w:t>
            </w:r>
          </w:p>
          <w:p w14:paraId="0468E193" w14:textId="77777777" w:rsidR="00E074EB" w:rsidRPr="00E074EB" w:rsidRDefault="00E074EB" w:rsidP="00E074EB">
            <w:pPr>
              <w:spacing w:before="0" w:after="0" w:line="276" w:lineRule="auto"/>
              <w:ind w:firstLine="22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  <w:t>"version": "1.0.0",</w:t>
            </w:r>
          </w:p>
          <w:p w14:paraId="46A2763B" w14:textId="77777777" w:rsidR="00E074EB" w:rsidRPr="00E074EB" w:rsidRDefault="00E074EB" w:rsidP="00E074EB">
            <w:pPr>
              <w:spacing w:before="0" w:after="0" w:line="276" w:lineRule="auto"/>
              <w:ind w:firstLine="22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  <w:t>"id": "65329da4-01d1-48ba-9db8-ed58b3892774",</w:t>
            </w:r>
          </w:p>
          <w:p w14:paraId="619E8741" w14:textId="54902312" w:rsidR="00E074EB" w:rsidRDefault="00E074EB" w:rsidP="00E074EB">
            <w:pPr>
              <w:spacing w:before="0" w:after="0" w:line="276" w:lineRule="auto"/>
              <w:ind w:firstLine="22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  <w:t>"token": "9b15f05a-11d9-4fd7-9025-daa5d867a35d"</w:t>
            </w:r>
            <w:r w:rsidR="00227997" w:rsidRPr="00227997">
              <w:rPr>
                <w:rFonts w:ascii="Courier New" w:hAnsi="Courier New" w:cs="Courier New"/>
                <w:sz w:val="20"/>
                <w:lang w:val="en-US"/>
              </w:rPr>
              <w:t>,</w:t>
            </w:r>
          </w:p>
          <w:p w14:paraId="389E3DE9" w14:textId="4BE7B066" w:rsidR="00227997" w:rsidRPr="00227997" w:rsidRDefault="00227997" w:rsidP="00E074EB">
            <w:pPr>
              <w:spacing w:before="0" w:after="0" w:line="276" w:lineRule="auto"/>
              <w:ind w:firstLine="22"/>
              <w:jc w:val="left"/>
              <w:rPr>
                <w:rFonts w:ascii="Courier New" w:hAnsi="Courier New" w:cs="Courier New"/>
                <w:sz w:val="20"/>
              </w:rPr>
            </w:pP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E074EB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27997">
              <w:rPr>
                <w:rFonts w:ascii="Courier New" w:hAnsi="Courier New" w:cs="Courier New"/>
                <w:sz w:val="20"/>
              </w:rPr>
              <w:t>"</w:t>
            </w:r>
            <w:r>
              <w:rPr>
                <w:rFonts w:ascii="Courier New" w:hAnsi="Courier New" w:cs="Courier New"/>
                <w:sz w:val="20"/>
                <w:lang w:val="en-US"/>
              </w:rPr>
              <w:t>user</w:t>
            </w:r>
            <w:r>
              <w:rPr>
                <w:rFonts w:ascii="Courier New" w:hAnsi="Courier New" w:cs="Courier New"/>
                <w:sz w:val="20"/>
              </w:rPr>
              <w:t>_</w:t>
            </w:r>
            <w:r>
              <w:rPr>
                <w:rFonts w:ascii="Courier New" w:hAnsi="Courier New" w:cs="Courier New"/>
                <w:sz w:val="20"/>
                <w:lang w:val="en-US"/>
              </w:rPr>
              <w:t>name</w:t>
            </w:r>
            <w:r w:rsidRPr="00227997">
              <w:rPr>
                <w:rFonts w:ascii="Courier New" w:hAnsi="Courier New" w:cs="Courier New"/>
                <w:sz w:val="20"/>
              </w:rPr>
              <w:t>": "</w:t>
            </w:r>
            <w:r>
              <w:rPr>
                <w:rFonts w:ascii="Courier New" w:hAnsi="Courier New" w:cs="Courier New"/>
                <w:sz w:val="20"/>
              </w:rPr>
              <w:t>ФИО пользователя</w:t>
            </w:r>
            <w:r w:rsidRPr="00227997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>ТС ПИоТ</w:t>
            </w:r>
            <w:r w:rsidRPr="00227997">
              <w:rPr>
                <w:rFonts w:ascii="Courier New" w:hAnsi="Courier New" w:cs="Courier New"/>
                <w:sz w:val="20"/>
              </w:rPr>
              <w:t>"</w:t>
            </w:r>
          </w:p>
          <w:p w14:paraId="19B7AFF1" w14:textId="77777777" w:rsidR="00E074EB" w:rsidRPr="00E074EB" w:rsidRDefault="00E074EB" w:rsidP="00E074EB">
            <w:pPr>
              <w:spacing w:before="0" w:after="0" w:line="276" w:lineRule="auto"/>
              <w:ind w:firstLine="22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227997">
              <w:rPr>
                <w:rFonts w:ascii="Courier New" w:hAnsi="Courier New" w:cs="Courier New"/>
                <w:sz w:val="20"/>
              </w:rPr>
              <w:tab/>
            </w:r>
            <w:r w:rsidRPr="00E074EB">
              <w:rPr>
                <w:rFonts w:ascii="Courier New" w:hAnsi="Courier New" w:cs="Courier New"/>
                <w:sz w:val="20"/>
                <w:lang w:val="en-US"/>
              </w:rPr>
              <w:t>}</w:t>
            </w:r>
          </w:p>
          <w:p w14:paraId="594FBA94" w14:textId="36E57689" w:rsidR="00E074EB" w:rsidRPr="0078218F" w:rsidRDefault="00E074EB" w:rsidP="00E074EB">
            <w:pPr>
              <w:spacing w:before="0" w:after="0" w:line="276" w:lineRule="auto"/>
              <w:ind w:firstLine="22"/>
              <w:jc w:val="left"/>
              <w:rPr>
                <w:sz w:val="20"/>
                <w:lang w:val="en-US"/>
              </w:rPr>
            </w:pPr>
            <w:r w:rsidRPr="00E074EB">
              <w:rPr>
                <w:rFonts w:ascii="Courier New" w:hAnsi="Courier New" w:cs="Courier New"/>
                <w:sz w:val="20"/>
                <w:lang w:val="en-US"/>
              </w:rPr>
              <w:t>}</w:t>
            </w:r>
            <w:r w:rsidRPr="0078218F">
              <w:rPr>
                <w:rFonts w:ascii="Courier New" w:hAnsi="Courier New" w:cs="Courier New"/>
                <w:sz w:val="20"/>
                <w:lang w:val="en-US"/>
              </w:rPr>
              <w:t>'</w:t>
            </w:r>
          </w:p>
        </w:tc>
      </w:tr>
    </w:tbl>
    <w:p w14:paraId="0FED088E" w14:textId="58A6DF9C" w:rsidR="00E074EB" w:rsidRPr="00D8765C" w:rsidRDefault="00E074EB" w:rsidP="00704579">
      <w:pPr>
        <w:pStyle w:val="3"/>
        <w:ind w:left="709" w:hanging="709"/>
      </w:pPr>
      <w:bookmarkStart w:id="16" w:name="_Toc223698581"/>
      <w:r w:rsidRPr="00D8765C">
        <w:rPr>
          <w:rStyle w:val="afff2"/>
          <w:bCs w:val="0"/>
          <w:sz w:val="24"/>
        </w:rPr>
        <w:lastRenderedPageBreak/>
        <w:t>Параметры тела запроса</w:t>
      </w:r>
      <w:bookmarkEnd w:id="16"/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1751"/>
        <w:gridCol w:w="1610"/>
        <w:gridCol w:w="879"/>
        <w:gridCol w:w="3269"/>
        <w:gridCol w:w="3020"/>
      </w:tblGrid>
      <w:tr w:rsidR="009339FF" w:rsidRPr="00334E68" w14:paraId="44C87796" w14:textId="77777777" w:rsidTr="00433806">
        <w:trPr>
          <w:trHeight w:val="322"/>
        </w:trPr>
        <w:tc>
          <w:tcPr>
            <w:tcW w:w="1751" w:type="dxa"/>
            <w:shd w:val="clear" w:color="auto" w:fill="E7E6E6" w:themeFill="background2"/>
          </w:tcPr>
          <w:p w14:paraId="136DE3F7" w14:textId="77777777" w:rsidR="00E074EB" w:rsidRPr="00334E68" w:rsidRDefault="00E074EB" w:rsidP="00433806">
            <w:pPr>
              <w:spacing w:before="0" w:after="0" w:line="276" w:lineRule="auto"/>
              <w:ind w:firstLine="0"/>
              <w:jc w:val="center"/>
              <w:rPr>
                <w:b/>
                <w:bCs/>
                <w:szCs w:val="24"/>
              </w:rPr>
            </w:pPr>
            <w:r w:rsidRPr="00334E68">
              <w:rPr>
                <w:b/>
                <w:bCs/>
                <w:szCs w:val="24"/>
              </w:rPr>
              <w:t>Параметр</w:t>
            </w:r>
          </w:p>
        </w:tc>
        <w:tc>
          <w:tcPr>
            <w:tcW w:w="1609" w:type="dxa"/>
            <w:shd w:val="clear" w:color="auto" w:fill="E7E6E6" w:themeFill="background2"/>
          </w:tcPr>
          <w:p w14:paraId="79CF2CEE" w14:textId="77777777" w:rsidR="00E074EB" w:rsidRPr="00334E68" w:rsidRDefault="00E074EB" w:rsidP="00433806">
            <w:pPr>
              <w:spacing w:before="0" w:after="0" w:line="276" w:lineRule="auto"/>
              <w:ind w:firstLine="0"/>
              <w:jc w:val="center"/>
              <w:rPr>
                <w:b/>
                <w:bCs/>
                <w:szCs w:val="24"/>
              </w:rPr>
            </w:pPr>
            <w:r w:rsidRPr="00334E68">
              <w:rPr>
                <w:b/>
                <w:bCs/>
                <w:szCs w:val="24"/>
              </w:rPr>
              <w:t>Тип</w:t>
            </w:r>
          </w:p>
        </w:tc>
        <w:tc>
          <w:tcPr>
            <w:tcW w:w="878" w:type="dxa"/>
            <w:shd w:val="clear" w:color="auto" w:fill="E7E6E6" w:themeFill="background2"/>
          </w:tcPr>
          <w:p w14:paraId="1BFB9B20" w14:textId="77777777" w:rsidR="00E074EB" w:rsidRPr="00334E68" w:rsidRDefault="00E074EB" w:rsidP="00433806">
            <w:pPr>
              <w:spacing w:before="0" w:after="0" w:line="276" w:lineRule="auto"/>
              <w:ind w:firstLine="0"/>
              <w:jc w:val="center"/>
              <w:rPr>
                <w:b/>
                <w:bCs/>
                <w:szCs w:val="24"/>
              </w:rPr>
            </w:pPr>
            <w:r w:rsidRPr="00334E68">
              <w:rPr>
                <w:b/>
                <w:bCs/>
                <w:szCs w:val="24"/>
              </w:rPr>
              <w:t>Обяз.</w:t>
            </w:r>
          </w:p>
        </w:tc>
        <w:tc>
          <w:tcPr>
            <w:tcW w:w="3267" w:type="dxa"/>
            <w:shd w:val="clear" w:color="auto" w:fill="E7E6E6" w:themeFill="background2"/>
          </w:tcPr>
          <w:p w14:paraId="1E7AED6C" w14:textId="77777777" w:rsidR="00E074EB" w:rsidRPr="00334E68" w:rsidRDefault="00E074EB" w:rsidP="00433806">
            <w:pPr>
              <w:spacing w:before="0" w:after="0" w:line="276" w:lineRule="auto"/>
              <w:ind w:firstLine="0"/>
              <w:jc w:val="center"/>
              <w:rPr>
                <w:b/>
                <w:bCs/>
                <w:szCs w:val="24"/>
              </w:rPr>
            </w:pPr>
            <w:r w:rsidRPr="00334E68">
              <w:rPr>
                <w:b/>
                <w:bCs/>
                <w:szCs w:val="24"/>
              </w:rPr>
              <w:t>Описание</w:t>
            </w:r>
          </w:p>
        </w:tc>
        <w:tc>
          <w:tcPr>
            <w:tcW w:w="3018" w:type="dxa"/>
            <w:shd w:val="clear" w:color="auto" w:fill="E7E6E6" w:themeFill="background2"/>
          </w:tcPr>
          <w:p w14:paraId="6CF3170E" w14:textId="77777777" w:rsidR="00E074EB" w:rsidRPr="00334E68" w:rsidRDefault="00E074EB" w:rsidP="00433806">
            <w:pPr>
              <w:spacing w:before="0" w:after="0" w:line="276" w:lineRule="auto"/>
              <w:ind w:firstLine="0"/>
              <w:jc w:val="center"/>
              <w:rPr>
                <w:b/>
                <w:bCs/>
                <w:szCs w:val="24"/>
              </w:rPr>
            </w:pPr>
            <w:r w:rsidRPr="00334E68">
              <w:rPr>
                <w:b/>
                <w:bCs/>
                <w:szCs w:val="24"/>
              </w:rPr>
              <w:t>Комментарий</w:t>
            </w:r>
          </w:p>
        </w:tc>
      </w:tr>
      <w:tr w:rsidR="00E074EB" w:rsidRPr="00334E68" w14:paraId="02923712" w14:textId="77777777" w:rsidTr="00433806">
        <w:trPr>
          <w:trHeight w:val="607"/>
        </w:trPr>
        <w:tc>
          <w:tcPr>
            <w:tcW w:w="1751" w:type="dxa"/>
          </w:tcPr>
          <w:p w14:paraId="59A086F0" w14:textId="77777777" w:rsidR="00E074EB" w:rsidRPr="00334E68" w:rsidRDefault="00E074EB" w:rsidP="00433806">
            <w:pPr>
              <w:spacing w:before="0" w:after="0" w:line="276" w:lineRule="auto"/>
              <w:ind w:firstLine="0"/>
              <w:rPr>
                <w:szCs w:val="24"/>
                <w:lang w:val="en-US"/>
              </w:rPr>
            </w:pPr>
            <w:r w:rsidRPr="00334E68">
              <w:rPr>
                <w:szCs w:val="24"/>
                <w:lang w:val="en-US"/>
              </w:rPr>
              <w:t>codes</w:t>
            </w:r>
          </w:p>
        </w:tc>
        <w:tc>
          <w:tcPr>
            <w:tcW w:w="1609" w:type="dxa"/>
          </w:tcPr>
          <w:p w14:paraId="7E659008" w14:textId="77777777" w:rsidR="00E074EB" w:rsidRPr="00334E68" w:rsidRDefault="00E074EB" w:rsidP="00433806">
            <w:pPr>
              <w:spacing w:before="0" w:after="0" w:line="276" w:lineRule="auto"/>
              <w:ind w:firstLine="0"/>
              <w:rPr>
                <w:szCs w:val="24"/>
              </w:rPr>
            </w:pPr>
            <w:r w:rsidRPr="00334E68">
              <w:rPr>
                <w:szCs w:val="24"/>
              </w:rPr>
              <w:t>array[</w:t>
            </w:r>
            <w:r w:rsidRPr="00334E68">
              <w:rPr>
                <w:szCs w:val="24"/>
                <w:lang w:val="en-US"/>
              </w:rPr>
              <w:t>object</w:t>
            </w:r>
            <w:r w:rsidRPr="00334E68">
              <w:rPr>
                <w:szCs w:val="24"/>
              </w:rPr>
              <w:t>]</w:t>
            </w:r>
          </w:p>
        </w:tc>
        <w:tc>
          <w:tcPr>
            <w:tcW w:w="878" w:type="dxa"/>
          </w:tcPr>
          <w:p w14:paraId="195383DC" w14:textId="77777777" w:rsidR="00E074EB" w:rsidRPr="00334E68" w:rsidRDefault="00E074EB" w:rsidP="00433806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334E68">
              <w:rPr>
                <w:szCs w:val="24"/>
              </w:rPr>
              <w:t>+</w:t>
            </w:r>
          </w:p>
        </w:tc>
        <w:tc>
          <w:tcPr>
            <w:tcW w:w="3267" w:type="dxa"/>
          </w:tcPr>
          <w:p w14:paraId="33F659A0" w14:textId="77777777" w:rsidR="00E074EB" w:rsidRPr="00334E68" w:rsidRDefault="00E074EB" w:rsidP="00433806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334E68">
              <w:rPr>
                <w:szCs w:val="24"/>
              </w:rPr>
              <w:t>Один или несколько кодов идентификации (КИ) для проверки</w:t>
            </w:r>
          </w:p>
        </w:tc>
        <w:tc>
          <w:tcPr>
            <w:tcW w:w="3018" w:type="dxa"/>
          </w:tcPr>
          <w:p w14:paraId="0CD92CA4" w14:textId="77777777" w:rsidR="00E074EB" w:rsidRPr="00334E68" w:rsidRDefault="00E074EB" w:rsidP="00433806">
            <w:pPr>
              <w:spacing w:before="0" w:after="0" w:line="276" w:lineRule="auto"/>
              <w:jc w:val="left"/>
              <w:rPr>
                <w:szCs w:val="24"/>
              </w:rPr>
            </w:pPr>
          </w:p>
        </w:tc>
      </w:tr>
      <w:tr w:rsidR="00E074EB" w:rsidRPr="00334E68" w14:paraId="48690A26" w14:textId="77777777" w:rsidTr="00433806">
        <w:trPr>
          <w:trHeight w:val="25"/>
        </w:trPr>
        <w:tc>
          <w:tcPr>
            <w:tcW w:w="1751" w:type="dxa"/>
          </w:tcPr>
          <w:p w14:paraId="3E575673" w14:textId="7F7248E6" w:rsidR="00E074EB" w:rsidRPr="00334E68" w:rsidRDefault="00334E68" w:rsidP="00433806">
            <w:pPr>
              <w:spacing w:before="0" w:after="0" w:line="276" w:lineRule="auto"/>
              <w:ind w:firstLine="0"/>
              <w:rPr>
                <w:szCs w:val="24"/>
              </w:rPr>
            </w:pPr>
            <w:r w:rsidRPr="004367B3">
              <w:rPr>
                <w:szCs w:val="24"/>
              </w:rPr>
              <w:t xml:space="preserve">    </w:t>
            </w:r>
            <w:r w:rsidR="00E074EB" w:rsidRPr="00334E68">
              <w:rPr>
                <w:szCs w:val="24"/>
                <w:lang w:val="en-US"/>
              </w:rPr>
              <w:t>cis</w:t>
            </w:r>
          </w:p>
        </w:tc>
        <w:tc>
          <w:tcPr>
            <w:tcW w:w="1609" w:type="dxa"/>
          </w:tcPr>
          <w:p w14:paraId="379C5A5D" w14:textId="77777777" w:rsidR="00E074EB" w:rsidRPr="00334E68" w:rsidRDefault="00E074EB" w:rsidP="00433806">
            <w:pPr>
              <w:spacing w:before="0" w:after="0" w:line="276" w:lineRule="auto"/>
              <w:ind w:firstLine="0"/>
              <w:rPr>
                <w:szCs w:val="24"/>
              </w:rPr>
            </w:pPr>
            <w:r w:rsidRPr="00334E68">
              <w:rPr>
                <w:szCs w:val="24"/>
              </w:rPr>
              <w:t>string</w:t>
            </w:r>
          </w:p>
        </w:tc>
        <w:tc>
          <w:tcPr>
            <w:tcW w:w="878" w:type="dxa"/>
          </w:tcPr>
          <w:p w14:paraId="04437170" w14:textId="77777777" w:rsidR="00E074EB" w:rsidRPr="00334E68" w:rsidRDefault="00E074EB" w:rsidP="00433806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334E68">
              <w:rPr>
                <w:szCs w:val="24"/>
              </w:rPr>
              <w:t>+</w:t>
            </w:r>
          </w:p>
        </w:tc>
        <w:tc>
          <w:tcPr>
            <w:tcW w:w="3267" w:type="dxa"/>
          </w:tcPr>
          <w:p w14:paraId="2A638C63" w14:textId="77777777" w:rsidR="00E074EB" w:rsidRPr="00334E68" w:rsidRDefault="00E074EB" w:rsidP="00433806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334E68">
              <w:rPr>
                <w:szCs w:val="24"/>
              </w:rPr>
              <w:t>Код маркировки</w:t>
            </w:r>
          </w:p>
        </w:tc>
        <w:tc>
          <w:tcPr>
            <w:tcW w:w="3018" w:type="dxa"/>
          </w:tcPr>
          <w:p w14:paraId="480D7C5E" w14:textId="77777777" w:rsidR="00E074EB" w:rsidRPr="00334E68" w:rsidRDefault="00E074EB" w:rsidP="00433806">
            <w:pPr>
              <w:spacing w:before="0" w:after="0" w:line="276" w:lineRule="auto"/>
              <w:jc w:val="left"/>
              <w:rPr>
                <w:szCs w:val="24"/>
              </w:rPr>
            </w:pPr>
          </w:p>
        </w:tc>
      </w:tr>
      <w:tr w:rsidR="00E074EB" w:rsidRPr="00334E68" w14:paraId="0ECB1F6E" w14:textId="77777777" w:rsidTr="00433806">
        <w:trPr>
          <w:trHeight w:val="281"/>
        </w:trPr>
        <w:tc>
          <w:tcPr>
            <w:tcW w:w="1751" w:type="dxa"/>
          </w:tcPr>
          <w:p w14:paraId="00B73225" w14:textId="325A04D5" w:rsidR="00E074EB" w:rsidRPr="00334E68" w:rsidRDefault="00334E68" w:rsidP="00433806">
            <w:pPr>
              <w:spacing w:before="0" w:after="0" w:line="276" w:lineRule="auto"/>
              <w:ind w:firstLine="0"/>
              <w:rPr>
                <w:szCs w:val="24"/>
                <w:lang w:val="en-US"/>
              </w:rPr>
            </w:pPr>
            <w:r w:rsidRPr="00334E68">
              <w:rPr>
                <w:szCs w:val="24"/>
                <w:lang w:val="en-US"/>
              </w:rPr>
              <w:t xml:space="preserve">    </w:t>
            </w:r>
            <w:r w:rsidR="00E074EB" w:rsidRPr="00334E68">
              <w:rPr>
                <w:szCs w:val="24"/>
                <w:lang w:val="en-US"/>
              </w:rPr>
              <w:t>pg</w:t>
            </w:r>
          </w:p>
        </w:tc>
        <w:tc>
          <w:tcPr>
            <w:tcW w:w="1609" w:type="dxa"/>
          </w:tcPr>
          <w:p w14:paraId="0F0B5CDB" w14:textId="77777777" w:rsidR="00E074EB" w:rsidRPr="00334E68" w:rsidRDefault="00E074EB" w:rsidP="00433806">
            <w:pPr>
              <w:spacing w:before="0" w:after="0" w:line="276" w:lineRule="auto"/>
              <w:ind w:firstLine="0"/>
              <w:rPr>
                <w:szCs w:val="24"/>
              </w:rPr>
            </w:pPr>
            <w:r w:rsidRPr="00334E68">
              <w:rPr>
                <w:szCs w:val="24"/>
                <w:lang w:val="en-US"/>
              </w:rPr>
              <w:t>integer</w:t>
            </w:r>
          </w:p>
        </w:tc>
        <w:tc>
          <w:tcPr>
            <w:tcW w:w="878" w:type="dxa"/>
          </w:tcPr>
          <w:p w14:paraId="41F605DE" w14:textId="77777777" w:rsidR="00E074EB" w:rsidRPr="00334E68" w:rsidRDefault="00E074EB" w:rsidP="00433806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334E68">
              <w:rPr>
                <w:szCs w:val="24"/>
              </w:rPr>
              <w:t>–</w:t>
            </w:r>
          </w:p>
        </w:tc>
        <w:tc>
          <w:tcPr>
            <w:tcW w:w="3267" w:type="dxa"/>
          </w:tcPr>
          <w:p w14:paraId="164BDF7E" w14:textId="77777777" w:rsidR="00E074EB" w:rsidRPr="00334E68" w:rsidRDefault="00E074EB" w:rsidP="00433806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334E68">
              <w:rPr>
                <w:szCs w:val="24"/>
              </w:rPr>
              <w:t>Идентификатор (код) товарной группы</w:t>
            </w:r>
          </w:p>
        </w:tc>
        <w:tc>
          <w:tcPr>
            <w:tcW w:w="3018" w:type="dxa"/>
          </w:tcPr>
          <w:p w14:paraId="77C9ABA7" w14:textId="77777777" w:rsidR="00E074EB" w:rsidRPr="00334E68" w:rsidRDefault="00E074EB" w:rsidP="00433806">
            <w:pPr>
              <w:spacing w:before="0" w:after="0" w:line="276" w:lineRule="auto"/>
              <w:jc w:val="left"/>
              <w:rPr>
                <w:szCs w:val="24"/>
              </w:rPr>
            </w:pPr>
          </w:p>
        </w:tc>
      </w:tr>
      <w:tr w:rsidR="00E074EB" w:rsidRPr="00334E68" w14:paraId="6AFE0A89" w14:textId="77777777" w:rsidTr="00433806">
        <w:trPr>
          <w:trHeight w:val="595"/>
        </w:trPr>
        <w:tc>
          <w:tcPr>
            <w:tcW w:w="1751" w:type="dxa"/>
          </w:tcPr>
          <w:p w14:paraId="218178E2" w14:textId="77777777" w:rsidR="00E074EB" w:rsidRPr="00334E68" w:rsidRDefault="00E074EB" w:rsidP="00433806">
            <w:pPr>
              <w:spacing w:before="0" w:after="0" w:line="276" w:lineRule="auto"/>
              <w:ind w:firstLine="0"/>
              <w:rPr>
                <w:szCs w:val="24"/>
                <w:lang w:val="en-US"/>
              </w:rPr>
            </w:pPr>
            <w:r w:rsidRPr="00334E68">
              <w:rPr>
                <w:szCs w:val="24"/>
                <w:lang w:val="en-US"/>
              </w:rPr>
              <w:t>client_info</w:t>
            </w:r>
          </w:p>
        </w:tc>
        <w:tc>
          <w:tcPr>
            <w:tcW w:w="1609" w:type="dxa"/>
          </w:tcPr>
          <w:p w14:paraId="7F07393C" w14:textId="77777777" w:rsidR="00E074EB" w:rsidRPr="00334E68" w:rsidRDefault="00E074EB" w:rsidP="00433806">
            <w:pPr>
              <w:spacing w:before="0" w:after="0" w:line="276" w:lineRule="auto"/>
              <w:ind w:firstLine="0"/>
              <w:rPr>
                <w:szCs w:val="24"/>
                <w:lang w:val="en-US"/>
              </w:rPr>
            </w:pPr>
            <w:r w:rsidRPr="00334E68">
              <w:rPr>
                <w:szCs w:val="24"/>
                <w:lang w:val="en-US"/>
              </w:rPr>
              <w:t>object</w:t>
            </w:r>
          </w:p>
        </w:tc>
        <w:tc>
          <w:tcPr>
            <w:tcW w:w="878" w:type="dxa"/>
          </w:tcPr>
          <w:p w14:paraId="532BA968" w14:textId="77777777" w:rsidR="00E074EB" w:rsidRPr="00334E68" w:rsidRDefault="00E074EB" w:rsidP="00433806">
            <w:pPr>
              <w:spacing w:before="0" w:after="0" w:line="276" w:lineRule="auto"/>
              <w:ind w:firstLine="0"/>
              <w:jc w:val="center"/>
              <w:rPr>
                <w:szCs w:val="24"/>
                <w:lang w:val="en-US"/>
              </w:rPr>
            </w:pPr>
            <w:r w:rsidRPr="00334E68">
              <w:rPr>
                <w:szCs w:val="24"/>
                <w:lang w:val="en-US"/>
              </w:rPr>
              <w:t>+</w:t>
            </w:r>
          </w:p>
        </w:tc>
        <w:tc>
          <w:tcPr>
            <w:tcW w:w="3267" w:type="dxa"/>
          </w:tcPr>
          <w:p w14:paraId="4D0EE94D" w14:textId="77777777" w:rsidR="00E074EB" w:rsidRPr="00334E68" w:rsidRDefault="00E074EB" w:rsidP="00433806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334E68">
              <w:rPr>
                <w:szCs w:val="24"/>
              </w:rPr>
              <w:t>Информация о ПМСР (кассовом ПО)</w:t>
            </w:r>
          </w:p>
        </w:tc>
        <w:tc>
          <w:tcPr>
            <w:tcW w:w="3018" w:type="dxa"/>
          </w:tcPr>
          <w:p w14:paraId="501905BD" w14:textId="77777777" w:rsidR="00E074EB" w:rsidRPr="00334E68" w:rsidRDefault="00E074EB" w:rsidP="00433806">
            <w:pPr>
              <w:spacing w:before="0" w:after="0" w:line="276" w:lineRule="auto"/>
              <w:jc w:val="left"/>
              <w:rPr>
                <w:szCs w:val="24"/>
              </w:rPr>
            </w:pPr>
          </w:p>
        </w:tc>
      </w:tr>
      <w:tr w:rsidR="00E074EB" w:rsidRPr="00334E68" w14:paraId="34C03867" w14:textId="77777777" w:rsidTr="00433806">
        <w:trPr>
          <w:trHeight w:val="521"/>
        </w:trPr>
        <w:tc>
          <w:tcPr>
            <w:tcW w:w="1751" w:type="dxa"/>
          </w:tcPr>
          <w:p w14:paraId="2EE712AC" w14:textId="2829D678" w:rsidR="00E074EB" w:rsidRPr="00334E68" w:rsidRDefault="00334E68" w:rsidP="00433806">
            <w:pPr>
              <w:spacing w:before="0" w:after="0" w:line="276" w:lineRule="auto"/>
              <w:ind w:firstLine="0"/>
              <w:rPr>
                <w:szCs w:val="24"/>
                <w:lang w:val="en-US"/>
              </w:rPr>
            </w:pPr>
            <w:r w:rsidRPr="004367B3">
              <w:rPr>
                <w:szCs w:val="24"/>
              </w:rPr>
              <w:t xml:space="preserve">    </w:t>
            </w:r>
            <w:r w:rsidR="00E074EB" w:rsidRPr="00334E68">
              <w:rPr>
                <w:szCs w:val="24"/>
                <w:lang w:val="en-US"/>
              </w:rPr>
              <w:t>name</w:t>
            </w:r>
          </w:p>
        </w:tc>
        <w:tc>
          <w:tcPr>
            <w:tcW w:w="1609" w:type="dxa"/>
          </w:tcPr>
          <w:p w14:paraId="71C40F59" w14:textId="77777777" w:rsidR="00E074EB" w:rsidRPr="00334E68" w:rsidRDefault="00E074EB" w:rsidP="00433806">
            <w:pPr>
              <w:spacing w:before="0" w:after="0" w:line="276" w:lineRule="auto"/>
              <w:ind w:firstLine="0"/>
              <w:rPr>
                <w:szCs w:val="24"/>
                <w:lang w:val="en-US"/>
              </w:rPr>
            </w:pPr>
            <w:r w:rsidRPr="00334E68">
              <w:rPr>
                <w:szCs w:val="24"/>
                <w:lang w:val="en-US"/>
              </w:rPr>
              <w:t>string</w:t>
            </w:r>
          </w:p>
        </w:tc>
        <w:tc>
          <w:tcPr>
            <w:tcW w:w="878" w:type="dxa"/>
          </w:tcPr>
          <w:p w14:paraId="098DB263" w14:textId="77777777" w:rsidR="00E074EB" w:rsidRPr="00334E68" w:rsidRDefault="00E074EB" w:rsidP="00433806">
            <w:pPr>
              <w:spacing w:before="0" w:after="0" w:line="276" w:lineRule="auto"/>
              <w:ind w:firstLine="0"/>
              <w:jc w:val="center"/>
              <w:rPr>
                <w:szCs w:val="24"/>
                <w:lang w:val="en-US"/>
              </w:rPr>
            </w:pPr>
            <w:r w:rsidRPr="00334E68">
              <w:rPr>
                <w:szCs w:val="24"/>
                <w:lang w:val="en-US"/>
              </w:rPr>
              <w:t>+</w:t>
            </w:r>
          </w:p>
        </w:tc>
        <w:tc>
          <w:tcPr>
            <w:tcW w:w="3267" w:type="dxa"/>
          </w:tcPr>
          <w:p w14:paraId="1C01268E" w14:textId="77777777" w:rsidR="00E074EB" w:rsidRPr="00334E68" w:rsidRDefault="00E074EB" w:rsidP="00433806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334E68">
              <w:rPr>
                <w:szCs w:val="24"/>
              </w:rPr>
              <w:t>Наименование ПМСР (кассового ПО)</w:t>
            </w:r>
          </w:p>
        </w:tc>
        <w:tc>
          <w:tcPr>
            <w:tcW w:w="3018" w:type="dxa"/>
          </w:tcPr>
          <w:p w14:paraId="7330DDF7" w14:textId="77777777" w:rsidR="00E074EB" w:rsidRPr="00334E68" w:rsidRDefault="00E074EB" w:rsidP="00433806">
            <w:pPr>
              <w:spacing w:before="0" w:after="0" w:line="276" w:lineRule="auto"/>
              <w:jc w:val="left"/>
              <w:rPr>
                <w:szCs w:val="24"/>
              </w:rPr>
            </w:pPr>
          </w:p>
        </w:tc>
      </w:tr>
      <w:tr w:rsidR="00E074EB" w:rsidRPr="00334E68" w14:paraId="09785440" w14:textId="77777777" w:rsidTr="00433806">
        <w:trPr>
          <w:trHeight w:val="227"/>
        </w:trPr>
        <w:tc>
          <w:tcPr>
            <w:tcW w:w="1751" w:type="dxa"/>
          </w:tcPr>
          <w:p w14:paraId="4D40A201" w14:textId="7450B527" w:rsidR="00E074EB" w:rsidRPr="00334E68" w:rsidRDefault="00334E68" w:rsidP="00433806">
            <w:pPr>
              <w:spacing w:before="0" w:after="0" w:line="276" w:lineRule="auto"/>
              <w:ind w:firstLine="0"/>
              <w:rPr>
                <w:szCs w:val="24"/>
                <w:lang w:val="en-US"/>
              </w:rPr>
            </w:pPr>
            <w:r w:rsidRPr="00334E68">
              <w:rPr>
                <w:szCs w:val="24"/>
                <w:lang w:val="en-US"/>
              </w:rPr>
              <w:t xml:space="preserve">    </w:t>
            </w:r>
            <w:r w:rsidR="00E074EB" w:rsidRPr="00334E68">
              <w:rPr>
                <w:szCs w:val="24"/>
                <w:lang w:val="en-US"/>
              </w:rPr>
              <w:t>version</w:t>
            </w:r>
          </w:p>
        </w:tc>
        <w:tc>
          <w:tcPr>
            <w:tcW w:w="1609" w:type="dxa"/>
          </w:tcPr>
          <w:p w14:paraId="4393F15B" w14:textId="77777777" w:rsidR="00E074EB" w:rsidRPr="00334E68" w:rsidRDefault="00E074EB" w:rsidP="00433806">
            <w:pPr>
              <w:spacing w:before="0" w:after="0" w:line="276" w:lineRule="auto"/>
              <w:ind w:firstLine="0"/>
              <w:rPr>
                <w:szCs w:val="24"/>
                <w:lang w:val="en-US"/>
              </w:rPr>
            </w:pPr>
            <w:r w:rsidRPr="00334E68">
              <w:rPr>
                <w:szCs w:val="24"/>
                <w:lang w:val="en-US"/>
              </w:rPr>
              <w:t>string</w:t>
            </w:r>
          </w:p>
        </w:tc>
        <w:tc>
          <w:tcPr>
            <w:tcW w:w="878" w:type="dxa"/>
          </w:tcPr>
          <w:p w14:paraId="1D9F069A" w14:textId="77777777" w:rsidR="00E074EB" w:rsidRPr="00334E68" w:rsidRDefault="00E074EB" w:rsidP="00433806">
            <w:pPr>
              <w:spacing w:before="0" w:after="0" w:line="276" w:lineRule="auto"/>
              <w:ind w:firstLine="0"/>
              <w:jc w:val="center"/>
              <w:rPr>
                <w:szCs w:val="24"/>
                <w:lang w:val="en-US"/>
              </w:rPr>
            </w:pPr>
            <w:r w:rsidRPr="00334E68">
              <w:rPr>
                <w:szCs w:val="24"/>
                <w:lang w:val="en-US"/>
              </w:rPr>
              <w:t>+</w:t>
            </w:r>
          </w:p>
        </w:tc>
        <w:tc>
          <w:tcPr>
            <w:tcW w:w="3267" w:type="dxa"/>
          </w:tcPr>
          <w:p w14:paraId="78CD13EA" w14:textId="77777777" w:rsidR="00E074EB" w:rsidRPr="00334E68" w:rsidRDefault="00E074EB" w:rsidP="00433806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334E68">
              <w:rPr>
                <w:szCs w:val="24"/>
              </w:rPr>
              <w:t>Версия ПМСР (кассового ПО)</w:t>
            </w:r>
          </w:p>
        </w:tc>
        <w:tc>
          <w:tcPr>
            <w:tcW w:w="3018" w:type="dxa"/>
          </w:tcPr>
          <w:p w14:paraId="6E81ED45" w14:textId="77777777" w:rsidR="00E074EB" w:rsidRPr="00334E68" w:rsidRDefault="00E074EB" w:rsidP="00433806">
            <w:pPr>
              <w:spacing w:before="0" w:after="0" w:line="276" w:lineRule="auto"/>
              <w:jc w:val="left"/>
              <w:rPr>
                <w:szCs w:val="24"/>
              </w:rPr>
            </w:pPr>
          </w:p>
        </w:tc>
      </w:tr>
      <w:tr w:rsidR="00E074EB" w:rsidRPr="00334E68" w14:paraId="3BC257DE" w14:textId="77777777" w:rsidTr="00433806">
        <w:trPr>
          <w:trHeight w:val="587"/>
        </w:trPr>
        <w:tc>
          <w:tcPr>
            <w:tcW w:w="1751" w:type="dxa"/>
          </w:tcPr>
          <w:p w14:paraId="6844C92E" w14:textId="68903D86" w:rsidR="00E074EB" w:rsidRPr="00334E68" w:rsidRDefault="00334E68" w:rsidP="00433806">
            <w:pPr>
              <w:spacing w:before="0" w:after="0" w:line="276" w:lineRule="auto"/>
              <w:ind w:firstLine="0"/>
              <w:rPr>
                <w:szCs w:val="24"/>
                <w:lang w:val="en-US"/>
              </w:rPr>
            </w:pPr>
            <w:r w:rsidRPr="00334E68">
              <w:rPr>
                <w:szCs w:val="24"/>
                <w:lang w:val="en-US"/>
              </w:rPr>
              <w:t xml:space="preserve">    </w:t>
            </w:r>
            <w:r w:rsidR="00E074EB" w:rsidRPr="00334E68">
              <w:rPr>
                <w:szCs w:val="24"/>
                <w:lang w:val="en-US"/>
              </w:rPr>
              <w:t>id</w:t>
            </w:r>
          </w:p>
        </w:tc>
        <w:tc>
          <w:tcPr>
            <w:tcW w:w="1609" w:type="dxa"/>
          </w:tcPr>
          <w:p w14:paraId="31E6D0D0" w14:textId="77777777" w:rsidR="00E074EB" w:rsidRPr="00334E68" w:rsidRDefault="00E074EB" w:rsidP="00433806">
            <w:pPr>
              <w:spacing w:before="0" w:after="0" w:line="276" w:lineRule="auto"/>
              <w:ind w:firstLine="0"/>
              <w:rPr>
                <w:szCs w:val="24"/>
                <w:lang w:val="en-US"/>
              </w:rPr>
            </w:pPr>
            <w:r w:rsidRPr="00334E68">
              <w:rPr>
                <w:szCs w:val="24"/>
                <w:lang w:val="en-US"/>
              </w:rPr>
              <w:t>string</w:t>
            </w:r>
          </w:p>
        </w:tc>
        <w:tc>
          <w:tcPr>
            <w:tcW w:w="878" w:type="dxa"/>
          </w:tcPr>
          <w:p w14:paraId="7EE59300" w14:textId="77777777" w:rsidR="00E074EB" w:rsidRPr="00334E68" w:rsidRDefault="00E074EB" w:rsidP="00433806">
            <w:pPr>
              <w:spacing w:before="0" w:after="0" w:line="276" w:lineRule="auto"/>
              <w:ind w:firstLine="0"/>
              <w:jc w:val="center"/>
              <w:rPr>
                <w:szCs w:val="24"/>
                <w:lang w:val="en-US"/>
              </w:rPr>
            </w:pPr>
            <w:r w:rsidRPr="00334E68">
              <w:rPr>
                <w:szCs w:val="24"/>
                <w:lang w:val="en-US"/>
              </w:rPr>
              <w:t>+</w:t>
            </w:r>
          </w:p>
        </w:tc>
        <w:tc>
          <w:tcPr>
            <w:tcW w:w="3267" w:type="dxa"/>
          </w:tcPr>
          <w:p w14:paraId="4845663A" w14:textId="77777777" w:rsidR="00E074EB" w:rsidRPr="00334E68" w:rsidRDefault="00E074EB" w:rsidP="00433806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334E68">
              <w:rPr>
                <w:szCs w:val="24"/>
              </w:rPr>
              <w:t>Идентификатор ПМСР (кассового ПО) в реестре ГИС МТ</w:t>
            </w:r>
          </w:p>
        </w:tc>
        <w:tc>
          <w:tcPr>
            <w:tcW w:w="3018" w:type="dxa"/>
          </w:tcPr>
          <w:p w14:paraId="296FA965" w14:textId="77777777" w:rsidR="00E074EB" w:rsidRPr="00334E68" w:rsidRDefault="00E074EB" w:rsidP="00433806">
            <w:pPr>
              <w:spacing w:before="0" w:after="0" w:line="276" w:lineRule="auto"/>
              <w:jc w:val="left"/>
              <w:rPr>
                <w:szCs w:val="24"/>
              </w:rPr>
            </w:pPr>
          </w:p>
        </w:tc>
      </w:tr>
      <w:tr w:rsidR="00E074EB" w:rsidRPr="00334E68" w14:paraId="7745FA6A" w14:textId="77777777" w:rsidTr="00433806">
        <w:trPr>
          <w:trHeight w:val="304"/>
        </w:trPr>
        <w:tc>
          <w:tcPr>
            <w:tcW w:w="1751" w:type="dxa"/>
          </w:tcPr>
          <w:p w14:paraId="29B1A0C3" w14:textId="60013294" w:rsidR="00E074EB" w:rsidRPr="00334E68" w:rsidRDefault="00334E68" w:rsidP="00433806">
            <w:pPr>
              <w:spacing w:before="0" w:after="0" w:line="276" w:lineRule="auto"/>
              <w:ind w:firstLine="0"/>
              <w:rPr>
                <w:szCs w:val="24"/>
              </w:rPr>
            </w:pPr>
            <w:r w:rsidRPr="004367B3">
              <w:rPr>
                <w:szCs w:val="24"/>
              </w:rPr>
              <w:t xml:space="preserve">    </w:t>
            </w:r>
            <w:r w:rsidR="00E074EB" w:rsidRPr="00334E68">
              <w:rPr>
                <w:szCs w:val="24"/>
              </w:rPr>
              <w:t>last</w:t>
            </w:r>
            <w:r w:rsidR="00E074EB" w:rsidRPr="00334E68">
              <w:rPr>
                <w:szCs w:val="24"/>
                <w:lang w:val="en-US"/>
              </w:rPr>
              <w:t>k</w:t>
            </w:r>
            <w:r w:rsidR="00E074EB" w:rsidRPr="00334E68">
              <w:rPr>
                <w:szCs w:val="24"/>
              </w:rPr>
              <w:t>ey</w:t>
            </w:r>
          </w:p>
        </w:tc>
        <w:tc>
          <w:tcPr>
            <w:tcW w:w="1609" w:type="dxa"/>
          </w:tcPr>
          <w:p w14:paraId="1E712CC3" w14:textId="77777777" w:rsidR="00E074EB" w:rsidRPr="00334E68" w:rsidRDefault="00E074EB" w:rsidP="00433806">
            <w:pPr>
              <w:spacing w:before="0" w:after="0" w:line="276" w:lineRule="auto"/>
              <w:ind w:firstLine="0"/>
              <w:rPr>
                <w:szCs w:val="24"/>
              </w:rPr>
            </w:pPr>
            <w:r w:rsidRPr="00334E68">
              <w:rPr>
                <w:szCs w:val="24"/>
              </w:rPr>
              <w:t>string</w:t>
            </w:r>
          </w:p>
        </w:tc>
        <w:tc>
          <w:tcPr>
            <w:tcW w:w="878" w:type="dxa"/>
          </w:tcPr>
          <w:p w14:paraId="76CEF919" w14:textId="77777777" w:rsidR="00E074EB" w:rsidRPr="00334E68" w:rsidRDefault="00E074EB" w:rsidP="00433806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334E68">
              <w:rPr>
                <w:szCs w:val="24"/>
              </w:rPr>
              <w:t>–</w:t>
            </w:r>
          </w:p>
        </w:tc>
        <w:tc>
          <w:tcPr>
            <w:tcW w:w="3267" w:type="dxa"/>
          </w:tcPr>
          <w:p w14:paraId="7D372020" w14:textId="77777777" w:rsidR="00E074EB" w:rsidRPr="00334E68" w:rsidRDefault="00E074EB" w:rsidP="00433806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334E68">
              <w:rPr>
                <w:szCs w:val="24"/>
              </w:rPr>
              <w:t>Идентификатор версии библиотеки</w:t>
            </w:r>
          </w:p>
        </w:tc>
        <w:tc>
          <w:tcPr>
            <w:tcW w:w="3018" w:type="dxa"/>
          </w:tcPr>
          <w:p w14:paraId="46D86921" w14:textId="77777777" w:rsidR="00E074EB" w:rsidRPr="00334E68" w:rsidRDefault="00E074EB" w:rsidP="00433806">
            <w:pPr>
              <w:spacing w:before="0" w:after="0" w:line="276" w:lineRule="auto"/>
              <w:jc w:val="left"/>
              <w:rPr>
                <w:szCs w:val="24"/>
              </w:rPr>
            </w:pPr>
          </w:p>
        </w:tc>
      </w:tr>
      <w:tr w:rsidR="00E074EB" w:rsidRPr="00334E68" w14:paraId="4B198F75" w14:textId="77777777" w:rsidTr="00433806">
        <w:trPr>
          <w:trHeight w:val="711"/>
        </w:trPr>
        <w:tc>
          <w:tcPr>
            <w:tcW w:w="1751" w:type="dxa"/>
          </w:tcPr>
          <w:p w14:paraId="52A4B622" w14:textId="625BBAB0" w:rsidR="00E074EB" w:rsidRPr="00334E68" w:rsidRDefault="00334E68" w:rsidP="00433806">
            <w:pPr>
              <w:spacing w:before="0" w:after="0" w:line="276" w:lineRule="auto"/>
              <w:ind w:firstLine="0"/>
              <w:rPr>
                <w:szCs w:val="24"/>
                <w:lang w:val="en-US"/>
              </w:rPr>
            </w:pPr>
            <w:r w:rsidRPr="00334E68">
              <w:rPr>
                <w:szCs w:val="24"/>
                <w:lang w:val="en-US"/>
              </w:rPr>
              <w:t xml:space="preserve">    </w:t>
            </w:r>
            <w:r w:rsidR="00E074EB" w:rsidRPr="00334E68">
              <w:rPr>
                <w:szCs w:val="24"/>
                <w:lang w:val="en-US"/>
              </w:rPr>
              <w:t>token</w:t>
            </w:r>
          </w:p>
        </w:tc>
        <w:tc>
          <w:tcPr>
            <w:tcW w:w="1609" w:type="dxa"/>
          </w:tcPr>
          <w:p w14:paraId="13EC197C" w14:textId="77777777" w:rsidR="00E074EB" w:rsidRPr="00334E68" w:rsidRDefault="00E074EB" w:rsidP="00433806">
            <w:pPr>
              <w:spacing w:before="0" w:after="0" w:line="276" w:lineRule="auto"/>
              <w:ind w:firstLine="0"/>
              <w:rPr>
                <w:szCs w:val="24"/>
                <w:lang w:val="en-US"/>
              </w:rPr>
            </w:pPr>
            <w:r w:rsidRPr="00334E68">
              <w:rPr>
                <w:szCs w:val="24"/>
                <w:lang w:val="en-US"/>
              </w:rPr>
              <w:t>string</w:t>
            </w:r>
          </w:p>
        </w:tc>
        <w:tc>
          <w:tcPr>
            <w:tcW w:w="878" w:type="dxa"/>
          </w:tcPr>
          <w:p w14:paraId="639A696F" w14:textId="77777777" w:rsidR="00E074EB" w:rsidRPr="00334E68" w:rsidRDefault="00E074EB" w:rsidP="00433806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334E68">
              <w:rPr>
                <w:szCs w:val="24"/>
                <w:lang w:val="en-US"/>
              </w:rPr>
              <w:t>+</w:t>
            </w:r>
          </w:p>
        </w:tc>
        <w:tc>
          <w:tcPr>
            <w:tcW w:w="3267" w:type="dxa"/>
          </w:tcPr>
          <w:p w14:paraId="35CBBACA" w14:textId="77777777" w:rsidR="00E074EB" w:rsidRPr="00334E68" w:rsidRDefault="00E074EB" w:rsidP="00433806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334E68">
              <w:rPr>
                <w:szCs w:val="24"/>
              </w:rPr>
              <w:t>Контрольная сумма/ЭЦП исполняемого файла ПМСР (кассового ПО)</w:t>
            </w:r>
          </w:p>
        </w:tc>
        <w:tc>
          <w:tcPr>
            <w:tcW w:w="3018" w:type="dxa"/>
          </w:tcPr>
          <w:p w14:paraId="63C9ADB3" w14:textId="77777777" w:rsidR="00E074EB" w:rsidRPr="00334E68" w:rsidRDefault="00E074EB" w:rsidP="00433806">
            <w:pPr>
              <w:spacing w:before="0" w:after="0" w:line="276" w:lineRule="auto"/>
              <w:jc w:val="left"/>
              <w:rPr>
                <w:szCs w:val="24"/>
              </w:rPr>
            </w:pPr>
          </w:p>
        </w:tc>
      </w:tr>
      <w:tr w:rsidR="00227997" w:rsidRPr="00334E68" w14:paraId="33ABE378" w14:textId="77777777" w:rsidTr="00433806">
        <w:trPr>
          <w:trHeight w:val="711"/>
        </w:trPr>
        <w:tc>
          <w:tcPr>
            <w:tcW w:w="1751" w:type="dxa"/>
          </w:tcPr>
          <w:p w14:paraId="00F210A8" w14:textId="10D49FE5" w:rsidR="00227997" w:rsidRPr="00227997" w:rsidRDefault="00227997" w:rsidP="00433806">
            <w:pPr>
              <w:spacing w:before="0" w:after="0" w:line="276" w:lineRule="auto"/>
              <w:ind w:firstLine="0"/>
              <w:rPr>
                <w:szCs w:val="24"/>
                <w:lang w:val="en-US"/>
              </w:rPr>
            </w:pPr>
            <w:r w:rsidRPr="006C103E">
              <w:rPr>
                <w:szCs w:val="24"/>
              </w:rPr>
              <w:t xml:space="preserve">    </w:t>
            </w:r>
            <w:r>
              <w:rPr>
                <w:szCs w:val="24"/>
                <w:lang w:val="en-US"/>
              </w:rPr>
              <w:t>user_name</w:t>
            </w:r>
          </w:p>
        </w:tc>
        <w:tc>
          <w:tcPr>
            <w:tcW w:w="1609" w:type="dxa"/>
          </w:tcPr>
          <w:p w14:paraId="6175A5A4" w14:textId="65656E3A" w:rsidR="00227997" w:rsidRPr="00334E68" w:rsidRDefault="00227997" w:rsidP="00433806">
            <w:pPr>
              <w:spacing w:before="0" w:after="0" w:line="276" w:lineRule="auto"/>
              <w:ind w:firstLine="0"/>
              <w:rPr>
                <w:szCs w:val="24"/>
                <w:lang w:val="en-US"/>
              </w:rPr>
            </w:pPr>
            <w:r w:rsidRPr="00334E68">
              <w:rPr>
                <w:szCs w:val="24"/>
                <w:lang w:val="en-US"/>
              </w:rPr>
              <w:t>string</w:t>
            </w:r>
          </w:p>
        </w:tc>
        <w:tc>
          <w:tcPr>
            <w:tcW w:w="878" w:type="dxa"/>
          </w:tcPr>
          <w:p w14:paraId="79606FA6" w14:textId="66FFAA6C" w:rsidR="00227997" w:rsidRPr="00334E68" w:rsidRDefault="00227997" w:rsidP="00433806">
            <w:pPr>
              <w:spacing w:before="0" w:after="0" w:line="276" w:lineRule="auto"/>
              <w:ind w:firstLine="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±</w:t>
            </w:r>
          </w:p>
        </w:tc>
        <w:tc>
          <w:tcPr>
            <w:tcW w:w="3267" w:type="dxa"/>
          </w:tcPr>
          <w:p w14:paraId="03A82E44" w14:textId="22548825" w:rsidR="00227997" w:rsidRPr="00334E68" w:rsidRDefault="00227997" w:rsidP="00433806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227997">
              <w:rPr>
                <w:szCs w:val="24"/>
              </w:rPr>
              <w:t>ФИО пользователя ТС ПИоТ</w:t>
            </w:r>
          </w:p>
        </w:tc>
        <w:tc>
          <w:tcPr>
            <w:tcW w:w="3018" w:type="dxa"/>
          </w:tcPr>
          <w:p w14:paraId="66039D06" w14:textId="660832B6" w:rsidR="00227997" w:rsidRPr="00334E68" w:rsidRDefault="00227997" w:rsidP="00227997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Поле становится обязательным с 01.06.2026</w:t>
            </w:r>
          </w:p>
        </w:tc>
      </w:tr>
      <w:tr w:rsidR="00E074EB" w:rsidRPr="00334E68" w14:paraId="3CCB8EB3" w14:textId="77777777" w:rsidTr="00433806">
        <w:trPr>
          <w:trHeight w:val="1213"/>
        </w:trPr>
        <w:tc>
          <w:tcPr>
            <w:tcW w:w="1751" w:type="dxa"/>
          </w:tcPr>
          <w:p w14:paraId="2EA156C5" w14:textId="78A70713" w:rsidR="00E074EB" w:rsidRPr="00334E68" w:rsidRDefault="00334E68" w:rsidP="00433806">
            <w:pPr>
              <w:spacing w:before="0" w:after="0" w:line="276" w:lineRule="auto"/>
              <w:ind w:firstLine="0"/>
              <w:rPr>
                <w:szCs w:val="24"/>
                <w:lang w:val="en-US"/>
              </w:rPr>
            </w:pPr>
            <w:r w:rsidRPr="004367B3">
              <w:rPr>
                <w:szCs w:val="24"/>
              </w:rPr>
              <w:lastRenderedPageBreak/>
              <w:t xml:space="preserve">    </w:t>
            </w:r>
            <w:r w:rsidR="00E074EB" w:rsidRPr="00334E68">
              <w:rPr>
                <w:szCs w:val="24"/>
                <w:lang w:val="en-US"/>
              </w:rPr>
              <w:t>tz</w:t>
            </w:r>
          </w:p>
        </w:tc>
        <w:tc>
          <w:tcPr>
            <w:tcW w:w="1609" w:type="dxa"/>
          </w:tcPr>
          <w:p w14:paraId="7E8A802E" w14:textId="77777777" w:rsidR="00E074EB" w:rsidRPr="00334E68" w:rsidRDefault="00E074EB" w:rsidP="00433806">
            <w:pPr>
              <w:spacing w:before="0" w:after="0" w:line="276" w:lineRule="auto"/>
              <w:ind w:firstLine="0"/>
              <w:rPr>
                <w:szCs w:val="24"/>
                <w:lang w:val="en-US"/>
              </w:rPr>
            </w:pPr>
            <w:r w:rsidRPr="00334E68">
              <w:rPr>
                <w:szCs w:val="24"/>
                <w:lang w:val="en-US"/>
              </w:rPr>
              <w:t>integer</w:t>
            </w:r>
          </w:p>
        </w:tc>
        <w:tc>
          <w:tcPr>
            <w:tcW w:w="878" w:type="dxa"/>
          </w:tcPr>
          <w:p w14:paraId="226462E4" w14:textId="77777777" w:rsidR="00E074EB" w:rsidRPr="00334E68" w:rsidRDefault="00E074EB" w:rsidP="00433806">
            <w:pPr>
              <w:spacing w:before="0" w:after="0" w:line="276" w:lineRule="auto"/>
              <w:ind w:firstLine="0"/>
              <w:jc w:val="center"/>
              <w:rPr>
                <w:szCs w:val="24"/>
                <w:lang w:val="en-US"/>
              </w:rPr>
            </w:pPr>
            <w:r w:rsidRPr="00334E68">
              <w:rPr>
                <w:szCs w:val="24"/>
              </w:rPr>
              <w:t>–</w:t>
            </w:r>
          </w:p>
        </w:tc>
        <w:tc>
          <w:tcPr>
            <w:tcW w:w="3267" w:type="dxa"/>
          </w:tcPr>
          <w:p w14:paraId="00329A2D" w14:textId="77777777" w:rsidR="00E074EB" w:rsidRPr="00334E68" w:rsidRDefault="00E074EB" w:rsidP="00433806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334E68">
              <w:rPr>
                <w:szCs w:val="24"/>
              </w:rPr>
              <w:t xml:space="preserve">Параметр "tz" задаёт часовую зону, которая используется ЛМ ЧЗ для расчёта локального времени в соответствии с Федеральным законом №107-ФЗ от 03.06.2011 "Об исчислении времени". </w:t>
            </w:r>
          </w:p>
        </w:tc>
        <w:tc>
          <w:tcPr>
            <w:tcW w:w="3018" w:type="dxa"/>
          </w:tcPr>
          <w:p w14:paraId="30515F8E" w14:textId="77777777" w:rsidR="00E074EB" w:rsidRPr="00334E68" w:rsidRDefault="00E074EB" w:rsidP="00433806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334E68">
              <w:rPr>
                <w:szCs w:val="24"/>
              </w:rPr>
              <w:t>Пример: "tz": 2 - соответствует Московскому времени (UTC+3). Примечание: Локальная дата рассчитывается из системного времени с учётом переданной часовой зоны. Если часовая зона не задана, то используется часовой пояс операционной системы.</w:t>
            </w:r>
          </w:p>
        </w:tc>
      </w:tr>
    </w:tbl>
    <w:p w14:paraId="4ED41255" w14:textId="24FA2877" w:rsidR="00E074EB" w:rsidRDefault="00E074EB" w:rsidP="00704579">
      <w:pPr>
        <w:pStyle w:val="3"/>
        <w:ind w:left="709" w:hanging="709"/>
      </w:pPr>
      <w:bookmarkStart w:id="17" w:name="_Toc223698582"/>
      <w:r>
        <w:t>Пример</w:t>
      </w:r>
      <w:r w:rsidRPr="00632267">
        <w:rPr>
          <w:lang w:val="en-US"/>
        </w:rPr>
        <w:t xml:space="preserve"> </w:t>
      </w:r>
      <w:r>
        <w:t>ответа</w:t>
      </w:r>
      <w:r>
        <w:rPr>
          <w:lang w:val="en-US"/>
        </w:rPr>
        <w:t xml:space="preserve"> </w:t>
      </w:r>
      <w:r w:rsidR="009339FF">
        <w:t xml:space="preserve">метода </w:t>
      </w:r>
      <w:r w:rsidR="009339FF">
        <w:rPr>
          <w:lang w:val="en-US"/>
        </w:rPr>
        <w:t xml:space="preserve">API </w:t>
      </w:r>
      <w:r>
        <w:rPr>
          <w:lang w:val="en-US"/>
        </w:rPr>
        <w:t>v</w:t>
      </w:r>
      <w:r>
        <w:t>3</w:t>
      </w:r>
      <w:bookmarkEnd w:id="17"/>
    </w:p>
    <w:p w14:paraId="2BEF3220" w14:textId="7DA83140" w:rsidR="00273FA7" w:rsidRPr="00273FA7" w:rsidRDefault="00273FA7" w:rsidP="00704579">
      <w:pPr>
        <w:pStyle w:val="4"/>
        <w:ind w:left="851" w:hanging="851"/>
      </w:pPr>
      <w:bookmarkStart w:id="18" w:name="_Toc223698583"/>
      <w:r>
        <w:t>Онлайн</w:t>
      </w:r>
      <w:bookmarkEnd w:id="18"/>
    </w:p>
    <w:tbl>
      <w:tblPr>
        <w:tblStyle w:val="af3"/>
        <w:tblW w:w="5000" w:type="pct"/>
        <w:jc w:val="center"/>
        <w:tblLook w:val="04A0" w:firstRow="1" w:lastRow="0" w:firstColumn="1" w:lastColumn="0" w:noHBand="0" w:noVBand="1"/>
      </w:tblPr>
      <w:tblGrid>
        <w:gridCol w:w="10529"/>
      </w:tblGrid>
      <w:tr w:rsidR="00E074EB" w:rsidRPr="00EA00A3" w14:paraId="23B52F4C" w14:textId="77777777" w:rsidTr="00850829">
        <w:trPr>
          <w:jc w:val="center"/>
        </w:trPr>
        <w:tc>
          <w:tcPr>
            <w:tcW w:w="8744" w:type="dxa"/>
          </w:tcPr>
          <w:p w14:paraId="7B89D36F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>{</w:t>
            </w:r>
          </w:p>
          <w:p w14:paraId="71813F8F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"codesResponse": [</w:t>
            </w:r>
          </w:p>
          <w:p w14:paraId="06704312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{</w:t>
            </w:r>
          </w:p>
          <w:p w14:paraId="1BC9AF3B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"code": 0,</w:t>
            </w:r>
          </w:p>
          <w:p w14:paraId="23542BEC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"description": "ok",</w:t>
            </w:r>
          </w:p>
          <w:p w14:paraId="6F25CD21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"codes": [</w:t>
            </w:r>
          </w:p>
          <w:p w14:paraId="183B675F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{</w:t>
            </w:r>
          </w:p>
          <w:p w14:paraId="39F96F12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"cis": "04601653035829H;dV)bFACVUdGVz",</w:t>
            </w:r>
          </w:p>
          <w:p w14:paraId="3126CAED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"found": true,</w:t>
            </w:r>
          </w:p>
          <w:p w14:paraId="3843A138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"valid": true,</w:t>
            </w:r>
          </w:p>
          <w:p w14:paraId="158CA0E3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"printView": "04601653035829H;dV)bF",</w:t>
            </w:r>
          </w:p>
          <w:p w14:paraId="4F04D924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"gtin": "04601653035829",</w:t>
            </w:r>
          </w:p>
          <w:p w14:paraId="080B0828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"groupIds": [</w:t>
            </w:r>
          </w:p>
          <w:p w14:paraId="2A44A459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3</w:t>
            </w:r>
          </w:p>
          <w:p w14:paraId="2661BE8E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],</w:t>
            </w:r>
          </w:p>
          <w:p w14:paraId="0ED8075C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"verified": true,</w:t>
            </w:r>
          </w:p>
          <w:p w14:paraId="109F09A0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"realizable": true,</w:t>
            </w:r>
          </w:p>
          <w:p w14:paraId="4040F141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"utilised": true,</w:t>
            </w:r>
          </w:p>
          <w:p w14:paraId="167411F3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"productionDate": "2023-04-13T09:10:40.248Z",</w:t>
            </w:r>
          </w:p>
          <w:p w14:paraId="7DE147C1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"isOwner": false,</w:t>
            </w:r>
          </w:p>
          <w:p w14:paraId="468AA4F5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"isBlocked": false,</w:t>
            </w:r>
          </w:p>
          <w:p w14:paraId="4FE72FEF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"errorCode": 0,</w:t>
            </w:r>
          </w:p>
          <w:p w14:paraId="7326B0FF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"isTracking": true,</w:t>
            </w:r>
          </w:p>
          <w:p w14:paraId="2E612A4A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"sold": false,</w:t>
            </w:r>
          </w:p>
          <w:p w14:paraId="60A011E7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"mrp": 14500,</w:t>
            </w:r>
          </w:p>
          <w:p w14:paraId="77DBAD85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"smp": 13500,</w:t>
            </w:r>
          </w:p>
          <w:p w14:paraId="419CC904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"grayZone": false,</w:t>
            </w:r>
          </w:p>
          <w:p w14:paraId="36D8887A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lastRenderedPageBreak/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"packageType": "UNIT",</w:t>
            </w:r>
          </w:p>
          <w:p w14:paraId="2BF88AFC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"parent": "04601653037816JPQXguQ",</w:t>
            </w:r>
          </w:p>
          <w:p w14:paraId="78F8B724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"producerInn": "3443033593"</w:t>
            </w:r>
          </w:p>
          <w:p w14:paraId="7896D8DC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}</w:t>
            </w:r>
          </w:p>
          <w:p w14:paraId="4E0A68A1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],</w:t>
            </w:r>
          </w:p>
          <w:p w14:paraId="005CDA4F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"reqId": "1019582f-7505-4a57-8c9c-f17d2647e034",</w:t>
            </w:r>
          </w:p>
          <w:p w14:paraId="052FB8CF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"reqTimestamp": 1770211545909,</w:t>
            </w:r>
          </w:p>
          <w:p w14:paraId="12D181D8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"isCheckedOffline": false</w:t>
            </w:r>
          </w:p>
          <w:p w14:paraId="0A6EF680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}</w:t>
            </w:r>
          </w:p>
          <w:p w14:paraId="5DF3548B" w14:textId="77777777" w:rsidR="009339FF" w:rsidRPr="009339FF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ab/>
              <w:t>]</w:t>
            </w:r>
          </w:p>
          <w:p w14:paraId="09808D30" w14:textId="5AFF37FE" w:rsidR="00E074EB" w:rsidRPr="00A3532A" w:rsidRDefault="009339FF" w:rsidP="009339FF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9339FF">
              <w:rPr>
                <w:rFonts w:ascii="Courier New" w:hAnsi="Courier New" w:cs="Courier New"/>
                <w:sz w:val="20"/>
                <w:lang w:val="en-US"/>
              </w:rPr>
              <w:t>}</w:t>
            </w:r>
          </w:p>
        </w:tc>
      </w:tr>
    </w:tbl>
    <w:p w14:paraId="6984C23B" w14:textId="62651C1C" w:rsidR="00E074EB" w:rsidRPr="0088186A" w:rsidRDefault="00273FA7" w:rsidP="00704579">
      <w:pPr>
        <w:pStyle w:val="4"/>
        <w:ind w:left="851" w:hanging="851"/>
      </w:pPr>
      <w:bookmarkStart w:id="19" w:name="_Toc223698584"/>
      <w:r>
        <w:lastRenderedPageBreak/>
        <w:t>Офлайн</w:t>
      </w:r>
      <w:bookmarkEnd w:id="19"/>
    </w:p>
    <w:tbl>
      <w:tblPr>
        <w:tblStyle w:val="af3"/>
        <w:tblW w:w="5000" w:type="pct"/>
        <w:jc w:val="center"/>
        <w:tblLook w:val="04A0" w:firstRow="1" w:lastRow="0" w:firstColumn="1" w:lastColumn="0" w:noHBand="0" w:noVBand="1"/>
      </w:tblPr>
      <w:tblGrid>
        <w:gridCol w:w="10529"/>
      </w:tblGrid>
      <w:tr w:rsidR="00E074EB" w:rsidRPr="00EA00A3" w14:paraId="46FBED19" w14:textId="77777777" w:rsidTr="00850829">
        <w:trPr>
          <w:jc w:val="center"/>
        </w:trPr>
        <w:tc>
          <w:tcPr>
            <w:tcW w:w="8744" w:type="dxa"/>
          </w:tcPr>
          <w:p w14:paraId="57BCE251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>{</w:t>
            </w:r>
          </w:p>
          <w:p w14:paraId="04432C06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"codesResponse": [</w:t>
            </w:r>
          </w:p>
          <w:p w14:paraId="1FFC998E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{</w:t>
            </w:r>
          </w:p>
          <w:p w14:paraId="389B98FB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"code": 0,</w:t>
            </w:r>
          </w:p>
          <w:p w14:paraId="44489818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"codes": [</w:t>
            </w:r>
          </w:p>
          <w:p w14:paraId="2FFFB26D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{</w:t>
            </w:r>
          </w:p>
          <w:p w14:paraId="7F6CD40A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"cis": "0104670540176099215MpGKy",</w:t>
            </w:r>
          </w:p>
          <w:p w14:paraId="0D0F78AD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"found": false,</w:t>
            </w:r>
          </w:p>
          <w:p w14:paraId="25952DD6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"valid": false,</w:t>
            </w:r>
          </w:p>
          <w:p w14:paraId="670C2BEE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"gtin": "04670540176099",</w:t>
            </w:r>
          </w:p>
          <w:p w14:paraId="58FE2459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"groupIds": [],</w:t>
            </w:r>
          </w:p>
          <w:p w14:paraId="28C550D6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"verified": false,</w:t>
            </w:r>
          </w:p>
          <w:p w14:paraId="34BAE7CD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"realizable": false,</w:t>
            </w:r>
          </w:p>
          <w:p w14:paraId="015B76F2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"utilised": false,</w:t>
            </w:r>
          </w:p>
          <w:p w14:paraId="2CEEE2BB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"variableExpirations": {},</w:t>
            </w:r>
          </w:p>
          <w:p w14:paraId="637CD7FB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"isBlocked": false,</w:t>
            </w:r>
          </w:p>
          <w:p w14:paraId="4776986E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"ogvs": [],</w:t>
            </w:r>
          </w:p>
          <w:p w14:paraId="2BC286D5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"sold": false,</w:t>
            </w:r>
          </w:p>
          <w:p w14:paraId="60BB6F2C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"mrp": 14500</w:t>
            </w:r>
          </w:p>
          <w:p w14:paraId="11A4C401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}</w:t>
            </w:r>
          </w:p>
          <w:p w14:paraId="790005BE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],</w:t>
            </w:r>
          </w:p>
          <w:p w14:paraId="10E950BF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"reqId": "911870e9-299f-836a-809e-40357d008518",</w:t>
            </w:r>
          </w:p>
          <w:p w14:paraId="61CB79A4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"reqTimestamp": 1768321647044,</w:t>
            </w:r>
          </w:p>
          <w:p w14:paraId="560662A4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"isCheckedOffline": true,</w:t>
            </w:r>
          </w:p>
          <w:p w14:paraId="4E031428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"version": "48bfca70-a7f1-4feb-a36c-046b682b9c3e",</w:t>
            </w:r>
          </w:p>
          <w:p w14:paraId="67290F8E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"inst": "6e7f1224-0e08-41ed-844c-d386675f4e50"</w:t>
            </w:r>
          </w:p>
          <w:p w14:paraId="2D46B04D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}</w:t>
            </w:r>
          </w:p>
          <w:p w14:paraId="0BE63B2A" w14:textId="77777777" w:rsidR="00273FA7" w:rsidRPr="00273FA7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ab/>
              <w:t>]</w:t>
            </w:r>
          </w:p>
          <w:p w14:paraId="184FC316" w14:textId="1A786EC9" w:rsidR="00E074EB" w:rsidRPr="00F100A4" w:rsidRDefault="00273FA7" w:rsidP="00273FA7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73FA7">
              <w:rPr>
                <w:rFonts w:ascii="Courier New" w:hAnsi="Courier New" w:cs="Courier New"/>
                <w:sz w:val="20"/>
                <w:lang w:val="en-US"/>
              </w:rPr>
              <w:t>}</w:t>
            </w:r>
          </w:p>
        </w:tc>
      </w:tr>
    </w:tbl>
    <w:p w14:paraId="316424AD" w14:textId="57EA7A47" w:rsidR="00E074EB" w:rsidRDefault="00E074EB" w:rsidP="00704579">
      <w:pPr>
        <w:pStyle w:val="3"/>
        <w:ind w:left="709" w:hanging="709"/>
      </w:pPr>
      <w:bookmarkStart w:id="20" w:name="_Toc223698585"/>
      <w:r>
        <w:lastRenderedPageBreak/>
        <w:t>Параметры ответа</w:t>
      </w:r>
      <w:r w:rsidR="003E50AA">
        <w:t xml:space="preserve"> для Онлайна</w:t>
      </w:r>
      <w:bookmarkEnd w:id="20"/>
    </w:p>
    <w:tbl>
      <w:tblPr>
        <w:tblStyle w:val="TableGrid"/>
        <w:tblW w:w="5000" w:type="pct"/>
        <w:tblInd w:w="0" w:type="dxa"/>
        <w:tblCellMar>
          <w:top w:w="60" w:type="dxa"/>
          <w:left w:w="75" w:type="dxa"/>
          <w:right w:w="14" w:type="dxa"/>
        </w:tblCellMar>
        <w:tblLook w:val="04A0" w:firstRow="1" w:lastRow="0" w:firstColumn="1" w:lastColumn="0" w:noHBand="0" w:noVBand="1"/>
      </w:tblPr>
      <w:tblGrid>
        <w:gridCol w:w="2779"/>
        <w:gridCol w:w="1415"/>
        <w:gridCol w:w="760"/>
        <w:gridCol w:w="2563"/>
        <w:gridCol w:w="3006"/>
      </w:tblGrid>
      <w:tr w:rsidR="00524445" w:rsidRPr="007C6449" w14:paraId="705DAAA4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9DFC6E7" w14:textId="4ABEEEAC" w:rsidR="00E074EB" w:rsidRPr="007C6449" w:rsidRDefault="00E074EB" w:rsidP="007C6449">
            <w:pPr>
              <w:spacing w:before="0" w:after="0" w:line="276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C6449">
              <w:rPr>
                <w:rFonts w:ascii="Times New Roman" w:eastAsia="Times New Roman" w:hAnsi="Times New Roman" w:cs="Times New Roman"/>
                <w:b/>
                <w:szCs w:val="24"/>
              </w:rPr>
              <w:t>Параметр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8DE85C0" w14:textId="19D7114E" w:rsidR="00E074EB" w:rsidRPr="007C6449" w:rsidRDefault="00E074EB" w:rsidP="007C6449">
            <w:pPr>
              <w:spacing w:before="0" w:after="0" w:line="276" w:lineRule="auto"/>
              <w:ind w:right="58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C6449">
              <w:rPr>
                <w:rFonts w:ascii="Times New Roman" w:eastAsia="Times New Roman" w:hAnsi="Times New Roman" w:cs="Times New Roman"/>
                <w:b/>
                <w:szCs w:val="24"/>
              </w:rPr>
              <w:t>Тип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BBDFDEE" w14:textId="6ABFA87D" w:rsidR="00E074EB" w:rsidRPr="007C6449" w:rsidRDefault="00E074EB" w:rsidP="007C6449">
            <w:pPr>
              <w:spacing w:before="0" w:after="0" w:line="276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C6449">
              <w:rPr>
                <w:rFonts w:ascii="Times New Roman" w:eastAsia="Times New Roman" w:hAnsi="Times New Roman" w:cs="Times New Roman"/>
                <w:b/>
                <w:szCs w:val="24"/>
              </w:rPr>
              <w:t>Обяз.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62C34B81" w14:textId="55AFA45E" w:rsidR="00E074EB" w:rsidRPr="007C6449" w:rsidRDefault="00E074EB" w:rsidP="007C6449">
            <w:pPr>
              <w:spacing w:before="0" w:after="0" w:line="276" w:lineRule="auto"/>
              <w:ind w:right="55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C6449">
              <w:rPr>
                <w:rFonts w:ascii="Times New Roman" w:eastAsia="Times New Roman" w:hAnsi="Times New Roman" w:cs="Times New Roman"/>
                <w:b/>
                <w:szCs w:val="24"/>
              </w:rPr>
              <w:t>Описание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9348EF8" w14:textId="4E4185A3" w:rsidR="00E074EB" w:rsidRPr="007C6449" w:rsidRDefault="00E074EB" w:rsidP="007C6449">
            <w:pPr>
              <w:spacing w:before="0" w:after="0" w:line="276" w:lineRule="auto"/>
              <w:ind w:right="57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C6449">
              <w:rPr>
                <w:rFonts w:ascii="Times New Roman" w:eastAsia="Times New Roman" w:hAnsi="Times New Roman" w:cs="Times New Roman"/>
                <w:b/>
                <w:szCs w:val="24"/>
              </w:rPr>
              <w:t>Комментарий</w:t>
            </w:r>
          </w:p>
        </w:tc>
      </w:tr>
      <w:tr w:rsidR="0089018C" w:rsidRPr="007C6449" w14:paraId="6DB7E014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83ACE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 w:rsidRPr="0089018C">
              <w:rPr>
                <w:rFonts w:ascii="Times New Roman" w:eastAsia="Times New Roman" w:hAnsi="Times New Roman" w:cs="Times New Roman"/>
                <w:szCs w:val="24"/>
              </w:rPr>
              <w:t>codesResponse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4D9F6" w14:textId="180F474F" w:rsidR="00E074EB" w:rsidRPr="00635B7A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 w:rsidRPr="0089018C">
              <w:rPr>
                <w:rFonts w:ascii="Times New Roman" w:eastAsia="Times New Roman" w:hAnsi="Times New Roman" w:cs="Times New Roman"/>
                <w:szCs w:val="24"/>
              </w:rPr>
              <w:t>objec</w:t>
            </w:r>
            <w:r w:rsidR="00635B7A">
              <w:rPr>
                <w:rFonts w:ascii="Times New Roman" w:eastAsia="Times New Roman" w:hAnsi="Times New Roman" w:cs="Times New Roman"/>
                <w:szCs w:val="24"/>
                <w:lang w:val="en-US"/>
              </w:rPr>
              <w:t>t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A8622" w14:textId="67BF678F" w:rsidR="00E074EB" w:rsidRPr="0089018C" w:rsidRDefault="00635B7A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8C966" w14:textId="797DF449" w:rsidR="00E074EB" w:rsidRPr="00635B7A" w:rsidRDefault="00E074EB" w:rsidP="00635B7A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F8337" w14:textId="77777777" w:rsidR="00635B7A" w:rsidRDefault="00635B7A" w:rsidP="00635B7A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 xml:space="preserve">Поле возвращается только в ответе метода </w:t>
            </w:r>
            <w:r>
              <w:rPr>
                <w:rFonts w:ascii="Times New Roman" w:eastAsia="Times New Roman" w:hAnsi="Times New Roman" w:cs="Times New Roman"/>
                <w:szCs w:val="24"/>
                <w:lang w:val="en-US"/>
              </w:rPr>
              <w:t>API</w:t>
            </w:r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Cs w:val="24"/>
                <w:lang w:val="en-US"/>
              </w:rPr>
              <w:t>v</w:t>
            </w:r>
            <w:r w:rsidRPr="00635B7A">
              <w:rPr>
                <w:rFonts w:ascii="Times New Roman" w:eastAsia="Times New Roman" w:hAnsi="Times New Roman" w:cs="Times New Roman"/>
                <w:szCs w:val="24"/>
              </w:rPr>
              <w:t xml:space="preserve">1. </w:t>
            </w:r>
          </w:p>
          <w:p w14:paraId="1223426C" w14:textId="25814136" w:rsidR="00E074EB" w:rsidRPr="00635B7A" w:rsidRDefault="00635B7A" w:rsidP="00635B7A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 xml:space="preserve">В ответе методов </w:t>
            </w:r>
            <w:r>
              <w:rPr>
                <w:rFonts w:ascii="Times New Roman" w:eastAsia="Times New Roman" w:hAnsi="Times New Roman" w:cs="Times New Roman"/>
                <w:szCs w:val="24"/>
                <w:lang w:val="en-US"/>
              </w:rPr>
              <w:t>API</w:t>
            </w:r>
            <w:r w:rsidRPr="00635B7A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Cs w:val="24"/>
                <w:lang w:val="en-US"/>
              </w:rPr>
              <w:t>v</w:t>
            </w:r>
            <w:r w:rsidRPr="00635B7A">
              <w:rPr>
                <w:rFonts w:ascii="Times New Roman" w:eastAsia="Times New Roman" w:hAnsi="Times New Roman" w:cs="Times New Roman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Cs w:val="24"/>
              </w:rPr>
              <w:t xml:space="preserve"> и</w:t>
            </w:r>
            <w:r w:rsidRPr="00635B7A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Cs w:val="24"/>
                <w:lang w:val="en-US"/>
              </w:rPr>
              <w:t>v</w:t>
            </w:r>
            <w:r w:rsidRPr="00635B7A">
              <w:rPr>
                <w:rFonts w:ascii="Times New Roman" w:eastAsia="Times New Roman" w:hAnsi="Times New Roman" w:cs="Times New Roman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Cs w:val="24"/>
              </w:rPr>
              <w:t xml:space="preserve"> не используется.</w:t>
            </w:r>
            <w:r w:rsidRPr="00635B7A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</w:p>
        </w:tc>
      </w:tr>
      <w:tr w:rsidR="00635B7A" w:rsidRPr="007C6449" w14:paraId="56005425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6D018" w14:textId="4BDC555E" w:rsidR="00635B7A" w:rsidRPr="0089018C" w:rsidRDefault="00635B7A" w:rsidP="007C6449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 xml:space="preserve">  </w:t>
            </w:r>
            <w:r w:rsidRPr="0089018C">
              <w:rPr>
                <w:rFonts w:ascii="Times New Roman" w:eastAsia="Times New Roman" w:hAnsi="Times New Roman" w:cs="Times New Roman"/>
                <w:szCs w:val="24"/>
              </w:rPr>
              <w:t>codesResponse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A04BB" w14:textId="22452C74" w:rsidR="00635B7A" w:rsidRPr="0089018C" w:rsidRDefault="00635B7A" w:rsidP="007C6449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89018C">
              <w:rPr>
                <w:rFonts w:ascii="Times New Roman" w:eastAsia="Times New Roman" w:hAnsi="Times New Roman" w:cs="Times New Roman"/>
                <w:szCs w:val="24"/>
              </w:rPr>
              <w:t>array[object]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455DE" w14:textId="7988E6C0" w:rsidR="00635B7A" w:rsidRPr="00635B7A" w:rsidRDefault="00635B7A" w:rsidP="007C6449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F20FC" w14:textId="77777777" w:rsidR="00635B7A" w:rsidRPr="0089018C" w:rsidRDefault="00635B7A" w:rsidP="007C6449">
            <w:pPr>
              <w:spacing w:before="0" w:after="0" w:line="276" w:lineRule="auto"/>
              <w:jc w:val="left"/>
              <w:rPr>
                <w:szCs w:val="24"/>
              </w:rPr>
            </w:pP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11646" w14:textId="77777777" w:rsidR="00635B7A" w:rsidRPr="0089018C" w:rsidRDefault="00635B7A" w:rsidP="00635B7A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</w:p>
        </w:tc>
      </w:tr>
      <w:tr w:rsidR="00545FC9" w:rsidRPr="00545FC9" w14:paraId="1ED95BEC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1B310" w14:textId="4690D955" w:rsidR="00545FC9" w:rsidRPr="00545FC9" w:rsidRDefault="00545FC9" w:rsidP="00545FC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545FC9">
              <w:rPr>
                <w:rFonts w:ascii="Times New Roman" w:eastAsia="Times New Roman" w:hAnsi="Times New Roman" w:cs="Times New Roman"/>
                <w:szCs w:val="24"/>
              </w:rPr>
              <w:t xml:space="preserve">  </w:t>
            </w:r>
            <w:r w:rsidRPr="00545FC9">
              <w:rPr>
                <w:rFonts w:ascii="Times New Roman" w:hAnsi="Times New Roman" w:cs="Times New Roman"/>
                <w:szCs w:val="24"/>
                <w:lang w:val="en-US"/>
              </w:rPr>
              <w:t>code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F0D1B" w14:textId="0EE2E1B0" w:rsidR="00545FC9" w:rsidRPr="00545FC9" w:rsidRDefault="00545FC9" w:rsidP="00545FC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545FC9">
              <w:rPr>
                <w:rFonts w:ascii="Times New Roman" w:hAnsi="Times New Roman" w:cs="Times New Roman"/>
                <w:szCs w:val="24"/>
                <w:lang w:val="en-US"/>
              </w:rPr>
              <w:t>number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6A9AA" w14:textId="30F8D463" w:rsidR="00545FC9" w:rsidRPr="00545FC9" w:rsidRDefault="00545FC9" w:rsidP="00545FC9">
            <w:pPr>
              <w:spacing w:before="0" w:after="0" w:line="276" w:lineRule="auto"/>
              <w:ind w:firstLine="0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545FC9">
              <w:rPr>
                <w:rFonts w:ascii="Times New Roman" w:hAnsi="Times New Roman" w:cs="Times New Roman"/>
                <w:szCs w:val="24"/>
                <w:lang w:val="en-US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7B06E" w14:textId="12E12766" w:rsidR="00545FC9" w:rsidRPr="00545FC9" w:rsidRDefault="00545FC9" w:rsidP="00545FC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545FC9">
              <w:rPr>
                <w:rFonts w:ascii="Times New Roman" w:hAnsi="Times New Roman" w:cs="Times New Roman"/>
              </w:rPr>
              <w:t>Результат обработки операции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B75AF" w14:textId="0616ADD5" w:rsidR="00545FC9" w:rsidRDefault="00545FC9" w:rsidP="00545FC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545FC9">
              <w:rPr>
                <w:rFonts w:ascii="Times New Roman" w:hAnsi="Times New Roman" w:cs="Times New Roman"/>
              </w:rPr>
              <w:t>Возможные значения:</w:t>
            </w:r>
          </w:p>
          <w:p w14:paraId="4CE28479" w14:textId="34FC8BC9" w:rsidR="00545FC9" w:rsidRPr="00545FC9" w:rsidRDefault="00545FC9" w:rsidP="00545FC9">
            <w:pPr>
              <w:pStyle w:val="a0"/>
              <w:numPr>
                <w:ilvl w:val="0"/>
                <w:numId w:val="35"/>
              </w:numPr>
              <w:spacing w:before="0" w:after="0" w:line="276" w:lineRule="auto"/>
              <w:ind w:left="193" w:hanging="219"/>
              <w:jc w:val="left"/>
            </w:pPr>
            <w:r w:rsidRPr="00545FC9">
              <w:t xml:space="preserve">0 </w:t>
            </w:r>
            <w:r w:rsidRPr="00545FC9">
              <w:rPr>
                <w:szCs w:val="24"/>
              </w:rPr>
              <w:t>–</w:t>
            </w:r>
            <w:r w:rsidRPr="00545FC9">
              <w:t xml:space="preserve"> «Успешно»; </w:t>
            </w:r>
          </w:p>
          <w:p w14:paraId="02863464" w14:textId="77777777" w:rsidR="00545FC9" w:rsidRPr="00545FC9" w:rsidRDefault="00545FC9" w:rsidP="00545FC9">
            <w:pPr>
              <w:pStyle w:val="a0"/>
              <w:numPr>
                <w:ilvl w:val="0"/>
                <w:numId w:val="34"/>
              </w:numPr>
              <w:spacing w:before="0" w:after="0" w:line="276" w:lineRule="auto"/>
              <w:ind w:left="193" w:hanging="219"/>
              <w:jc w:val="left"/>
              <w:rPr>
                <w:rFonts w:ascii="Times New Roman" w:hAnsi="Times New Roman" w:cs="Times New Roman"/>
                <w:szCs w:val="24"/>
              </w:rPr>
            </w:pPr>
            <w:r w:rsidRPr="00545FC9">
              <w:rPr>
                <w:rFonts w:ascii="Times New Roman" w:hAnsi="Times New Roman" w:cs="Times New Roman"/>
              </w:rPr>
              <w:t xml:space="preserve">3 </w:t>
            </w:r>
            <w:r w:rsidRPr="00545FC9">
              <w:rPr>
                <w:rFonts w:ascii="Times New Roman" w:hAnsi="Times New Roman" w:cs="Times New Roman"/>
                <w:szCs w:val="24"/>
              </w:rPr>
              <w:t>–</w:t>
            </w:r>
            <w:r w:rsidRPr="00545FC9">
              <w:rPr>
                <w:rFonts w:ascii="Times New Roman" w:hAnsi="Times New Roman" w:cs="Times New Roman"/>
              </w:rPr>
              <w:t xml:space="preserve"> «Ошибка передачи параметров </w:t>
            </w:r>
            <w:r w:rsidRPr="00545FC9">
              <w:rPr>
                <w:rFonts w:ascii="Times New Roman" w:hAnsi="Times New Roman" w:cs="Times New Roman"/>
                <w:lang w:val="en-US"/>
              </w:rPr>
              <w:t>client</w:t>
            </w:r>
            <w:r w:rsidRPr="00545FC9">
              <w:rPr>
                <w:rFonts w:ascii="Times New Roman" w:hAnsi="Times New Roman" w:cs="Times New Roman"/>
              </w:rPr>
              <w:t>_</w:t>
            </w:r>
            <w:r w:rsidRPr="00545FC9">
              <w:rPr>
                <w:rFonts w:ascii="Times New Roman" w:hAnsi="Times New Roman" w:cs="Times New Roman"/>
                <w:lang w:val="en-US"/>
              </w:rPr>
              <w:t>info</w:t>
            </w:r>
            <w:r w:rsidRPr="00545FC9">
              <w:rPr>
                <w:rFonts w:ascii="Times New Roman" w:hAnsi="Times New Roman" w:cs="Times New Roman"/>
              </w:rPr>
              <w:t xml:space="preserve"> в теле запроса»;</w:t>
            </w:r>
          </w:p>
          <w:p w14:paraId="78884559" w14:textId="27D0AFAD" w:rsidR="00545FC9" w:rsidRPr="00545FC9" w:rsidRDefault="00545FC9" w:rsidP="00545FC9">
            <w:pPr>
              <w:pStyle w:val="a0"/>
              <w:numPr>
                <w:ilvl w:val="0"/>
                <w:numId w:val="34"/>
              </w:numPr>
              <w:spacing w:before="0" w:after="0" w:line="276" w:lineRule="auto"/>
              <w:ind w:left="193" w:hanging="219"/>
              <w:jc w:val="left"/>
              <w:rPr>
                <w:rFonts w:ascii="Times New Roman" w:hAnsi="Times New Roman" w:cs="Times New Roman"/>
                <w:szCs w:val="24"/>
              </w:rPr>
            </w:pPr>
            <w:r w:rsidRPr="00545FC9">
              <w:rPr>
                <w:rFonts w:ascii="Times New Roman" w:hAnsi="Times New Roman" w:cs="Times New Roman"/>
              </w:rPr>
              <w:t xml:space="preserve">4хх, 5хх </w:t>
            </w:r>
            <w:r w:rsidRPr="00545FC9">
              <w:rPr>
                <w:rFonts w:ascii="Times New Roman" w:hAnsi="Times New Roman" w:cs="Times New Roman"/>
                <w:szCs w:val="24"/>
              </w:rPr>
              <w:t>–</w:t>
            </w:r>
            <w:r w:rsidRPr="00545FC9">
              <w:rPr>
                <w:rFonts w:ascii="Times New Roman" w:hAnsi="Times New Roman" w:cs="Times New Roman"/>
              </w:rPr>
              <w:t xml:space="preserve"> «Получен неверный запрос».</w:t>
            </w:r>
          </w:p>
        </w:tc>
      </w:tr>
      <w:tr w:rsidR="0089018C" w:rsidRPr="007C6449" w14:paraId="7A9F0AC6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C5DF8" w14:textId="62DA490E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eastAsia="Times New Roman" w:hAnsi="Times New Roman" w:cs="Times New Roman"/>
                <w:bCs/>
                <w:szCs w:val="24"/>
              </w:rPr>
              <w:t xml:space="preserve">    </w:t>
            </w:r>
            <w:r w:rsidR="00E074EB" w:rsidRPr="0089018C">
              <w:rPr>
                <w:rFonts w:ascii="Times New Roman" w:eastAsia="Times New Roman" w:hAnsi="Times New Roman" w:cs="Times New Roman"/>
                <w:bCs/>
                <w:szCs w:val="24"/>
                <w:lang w:val="en-US"/>
              </w:rPr>
              <w:t>description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DD2ED" w14:textId="3DA392DC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 w:rsidRPr="0089018C">
              <w:rPr>
                <w:rFonts w:ascii="Times New Roman" w:eastAsia="Times New Roman" w:hAnsi="Times New Roman" w:cs="Times New Roman"/>
                <w:szCs w:val="24"/>
                <w:lang w:val="en-US"/>
              </w:rPr>
              <w:t>s</w:t>
            </w:r>
            <w:r w:rsidR="00E074EB" w:rsidRPr="0089018C">
              <w:rPr>
                <w:rFonts w:ascii="Times New Roman" w:eastAsia="Times New Roman" w:hAnsi="Times New Roman" w:cs="Times New Roman"/>
                <w:szCs w:val="24"/>
                <w:lang w:val="en-US"/>
              </w:rPr>
              <w:t>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827D1" w14:textId="49FF0479" w:rsidR="00E074EB" w:rsidRPr="0089018C" w:rsidRDefault="00E074EB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 w:rsidRPr="0089018C">
              <w:rPr>
                <w:rFonts w:ascii="Times New Roman" w:eastAsia="Times New Roman" w:hAnsi="Times New Roman" w:cs="Times New Roman"/>
                <w:szCs w:val="24"/>
                <w:lang w:val="en-US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C31BF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Текстовое описание результата выполнения метода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D6EC4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Возвращается значение «ok», если значение параметра «code» («Результат обработки операции») равно 0 («Успешно»), иначе возвращается сообщение об ошибке</w:t>
            </w:r>
          </w:p>
        </w:tc>
      </w:tr>
      <w:tr w:rsidR="0089018C" w:rsidRPr="007C6449" w14:paraId="66E1C814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D4943" w14:textId="5668A412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eastAsia="Times New Roman" w:hAnsi="Times New Roman" w:cs="Times New Roman"/>
                <w:szCs w:val="24"/>
              </w:rPr>
              <w:t xml:space="preserve">    </w:t>
            </w:r>
            <w:r w:rsidR="00E074EB" w:rsidRPr="0089018C">
              <w:rPr>
                <w:rFonts w:ascii="Times New Roman" w:eastAsia="Times New Roman" w:hAnsi="Times New Roman" w:cs="Times New Roman"/>
                <w:szCs w:val="24"/>
                <w:lang w:val="en-US"/>
              </w:rPr>
              <w:t>codes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06894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eastAsia="Times New Roman" w:hAnsi="Times New Roman" w:cs="Times New Roman"/>
                <w:szCs w:val="24"/>
              </w:rPr>
              <w:t>array[base64 string]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8DC6B" w14:textId="77777777" w:rsidR="00E074EB" w:rsidRPr="0089018C" w:rsidRDefault="00E074EB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 w:rsidRPr="0089018C">
              <w:rPr>
                <w:rFonts w:ascii="Times New Roman" w:eastAsia="Times New Roman" w:hAnsi="Times New Roman" w:cs="Times New Roman"/>
                <w:szCs w:val="24"/>
                <w:lang w:val="en-US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CC905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eastAsia="Times New Roman" w:hAnsi="Times New Roman" w:cs="Times New Roman"/>
                <w:szCs w:val="24"/>
              </w:rPr>
              <w:t>Массив кодов маркировки (КМ) в Base64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8779E" w14:textId="725E4AED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eastAsia="Times New Roman" w:hAnsi="Times New Roman" w:cs="Times New Roman"/>
                <w:szCs w:val="24"/>
              </w:rPr>
              <w:t>При указании значения КМ с крипто-подписью, символ GS (по таблице ASCII 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eastAsia="Times New Roman" w:hAnsi="Times New Roman" w:cs="Times New Roman"/>
                <w:szCs w:val="24"/>
              </w:rPr>
              <w:t> код 029) в составе КМ должен переводиться в Base64 без дополнительного экранирования</w:t>
            </w:r>
            <w:r w:rsidR="00524445" w:rsidRPr="0089018C">
              <w:rPr>
                <w:rFonts w:ascii="Times New Roman" w:eastAsia="Times New Roman" w:hAnsi="Times New Roman" w:cs="Times New Roman"/>
                <w:szCs w:val="24"/>
              </w:rPr>
              <w:t>.</w:t>
            </w:r>
          </w:p>
        </w:tc>
      </w:tr>
      <w:tr w:rsidR="0089018C" w:rsidRPr="007C6449" w14:paraId="1D46D659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5A5BE" w14:textId="77AE1048" w:rsidR="00E074EB" w:rsidRPr="0089018C" w:rsidRDefault="00153E63" w:rsidP="00153E63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cis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45B3D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D1EAF" w14:textId="77777777" w:rsidR="00E074EB" w:rsidRPr="0089018C" w:rsidRDefault="00E074EB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EEC3B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КИ / КиЗ из запроса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93FF0" w14:textId="77777777" w:rsidR="00E074EB" w:rsidRPr="0089018C" w:rsidRDefault="00E074EB" w:rsidP="007C6449">
            <w:pPr>
              <w:spacing w:before="0" w:after="0" w:line="276" w:lineRule="auto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89018C" w:rsidRPr="007C6449" w14:paraId="48C313AC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9C6FC" w14:textId="1732C4DA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found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3834B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boolean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0B49B" w14:textId="77777777" w:rsidR="00E074EB" w:rsidRPr="0089018C" w:rsidRDefault="00E074EB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D686B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Признак наличия кода в ГИС МТ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63602" w14:textId="10D738EA" w:rsidR="00524445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Возможные значения: </w:t>
            </w:r>
          </w:p>
          <w:p w14:paraId="70ABFB5E" w14:textId="77777777" w:rsidR="00524445" w:rsidRPr="0089018C" w:rsidRDefault="00E074EB" w:rsidP="006C6D63">
            <w:pPr>
              <w:pStyle w:val="a0"/>
              <w:numPr>
                <w:ilvl w:val="0"/>
                <w:numId w:val="16"/>
              </w:numPr>
              <w:spacing w:before="0" w:after="0" w:line="276" w:lineRule="auto"/>
              <w:ind w:left="208" w:hanging="219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true 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«Код найден»;</w:t>
            </w:r>
          </w:p>
          <w:p w14:paraId="0EBB76A3" w14:textId="0D6ED9F3" w:rsidR="00E074EB" w:rsidRPr="0089018C" w:rsidRDefault="00E074EB" w:rsidP="006C6D63">
            <w:pPr>
              <w:pStyle w:val="a0"/>
              <w:numPr>
                <w:ilvl w:val="0"/>
                <w:numId w:val="16"/>
              </w:numPr>
              <w:spacing w:before="0" w:after="0" w:line="276" w:lineRule="auto"/>
              <w:ind w:left="208" w:hanging="219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false 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«Код не найден»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89018C" w:rsidRPr="007C6449" w14:paraId="1875953C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68542" w14:textId="2EDE8746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lastRenderedPageBreak/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valid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34059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boolean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8441E" w14:textId="77777777" w:rsidR="00E074EB" w:rsidRPr="0089018C" w:rsidRDefault="00E074EB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9E5B4" w14:textId="5DAAD22C" w:rsidR="00153E63" w:rsidRPr="0089018C" w:rsidRDefault="00E074EB" w:rsidP="00153E63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Результат проверки валидности структуры КИ / КиЗ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14D14" w14:textId="77777777" w:rsidR="00524445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Возможные значения: </w:t>
            </w:r>
          </w:p>
          <w:p w14:paraId="7D80340A" w14:textId="77777777" w:rsidR="00524445" w:rsidRPr="0089018C" w:rsidRDefault="00E074EB" w:rsidP="006C6D63">
            <w:pPr>
              <w:pStyle w:val="a0"/>
              <w:numPr>
                <w:ilvl w:val="0"/>
                <w:numId w:val="17"/>
              </w:numPr>
              <w:spacing w:before="0" w:after="0" w:line="276" w:lineRule="auto"/>
              <w:ind w:left="208" w:hanging="219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true 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«Структура валидная»; </w:t>
            </w:r>
          </w:p>
          <w:p w14:paraId="61DDE3B6" w14:textId="3E87DEEE" w:rsidR="00E074EB" w:rsidRPr="0089018C" w:rsidRDefault="00E074EB" w:rsidP="006C6D63">
            <w:pPr>
              <w:pStyle w:val="a0"/>
              <w:numPr>
                <w:ilvl w:val="0"/>
                <w:numId w:val="17"/>
              </w:numPr>
              <w:spacing w:before="0" w:after="0" w:line="276" w:lineRule="auto"/>
              <w:ind w:left="208" w:hanging="219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false 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«Структура не валидная»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89018C" w:rsidRPr="007C6449" w14:paraId="3AFA3306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AE9A6" w14:textId="38D23A79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printV</w:t>
            </w:r>
            <w:r w:rsidR="00624037">
              <w:rPr>
                <w:rFonts w:ascii="Times New Roman" w:hAnsi="Times New Roman" w:cs="Times New Roman"/>
                <w:szCs w:val="24"/>
                <w:lang w:val="en-US"/>
              </w:rPr>
              <w:t>i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ew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270C0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C61DF" w14:textId="77777777" w:rsidR="00E074EB" w:rsidRPr="0089018C" w:rsidRDefault="00E074EB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385F9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КИ без крипто-подписи / КиЗ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772C2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Для товарной группы «Товары из натурального меха» параметр возвращает значение КиЗ из запроса</w:t>
            </w:r>
          </w:p>
        </w:tc>
      </w:tr>
      <w:tr w:rsidR="0089018C" w:rsidRPr="007C6449" w14:paraId="454EBD68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45003" w14:textId="75AB6B25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gtin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E4CF9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BA3AD" w14:textId="77777777" w:rsidR="00E074EB" w:rsidRPr="0089018C" w:rsidRDefault="00E074EB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31F07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Код товара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A410F" w14:textId="77777777" w:rsidR="00E074EB" w:rsidRPr="0089018C" w:rsidRDefault="00E074EB" w:rsidP="00153E63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89018C" w:rsidRPr="007C6449" w14:paraId="2D77232C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51A44" w14:textId="3FEF9F8C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groupIds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D9A97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array[integer]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05E50" w14:textId="77777777" w:rsidR="00E074EB" w:rsidRPr="0089018C" w:rsidRDefault="00E074EB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ED32B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Массив идентификаторов товарных групп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44425" w14:textId="7BD03445" w:rsidR="00E074EB" w:rsidRPr="0089018C" w:rsidRDefault="00E074EB" w:rsidP="007C6449">
            <w:pPr>
              <w:pStyle w:val="afff7"/>
              <w:spacing w:before="0" w:beforeAutospacing="0" w:after="0" w:afterAutospacing="0" w:line="276" w:lineRule="auto"/>
              <w:rPr>
                <w:rFonts w:ascii="Times New Roman" w:eastAsia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>См.</w:t>
            </w:r>
            <w:r w:rsidR="00A9040F">
              <w:rPr>
                <w:rFonts w:ascii="Times New Roman" w:hAnsi="Times New Roman" w:cs="Times New Roman"/>
              </w:rPr>
              <w:t xml:space="preserve"> раздел</w:t>
            </w:r>
            <w:r w:rsidRPr="0089018C">
              <w:rPr>
                <w:rFonts w:ascii="Times New Roman" w:hAnsi="Times New Roman" w:cs="Times New Roman"/>
              </w:rPr>
              <w:t xml:space="preserve"> </w:t>
            </w:r>
            <w:r w:rsidR="00A9040F">
              <w:fldChar w:fldCharType="begin"/>
            </w:r>
            <w:r w:rsidR="00A9040F">
              <w:rPr>
                <w:rFonts w:ascii="Times New Roman" w:hAnsi="Times New Roman" w:cs="Times New Roman"/>
              </w:rPr>
              <w:instrText xml:space="preserve"> REF _Ref222996170 \r \h </w:instrText>
            </w:r>
            <w:r w:rsidR="00514FC5">
              <w:fldChar w:fldCharType="separate"/>
            </w:r>
            <w:r w:rsidR="00A9040F">
              <w:fldChar w:fldCharType="end"/>
            </w:r>
            <w:r w:rsidR="00A9040F">
              <w:fldChar w:fldCharType="begin"/>
            </w:r>
            <w:r w:rsidR="00A9040F">
              <w:rPr>
                <w:rFonts w:ascii="Times New Roman" w:hAnsi="Times New Roman" w:cs="Times New Roman"/>
              </w:rPr>
              <w:instrText xml:space="preserve"> REF _Ref222996170 \r \h </w:instrText>
            </w:r>
            <w:r w:rsidR="00A9040F">
              <w:fldChar w:fldCharType="separate"/>
            </w:r>
            <w:r w:rsidR="00A9040F">
              <w:rPr>
                <w:rFonts w:ascii="Times New Roman" w:hAnsi="Times New Roman" w:cs="Times New Roman"/>
              </w:rPr>
              <w:t>5.1</w:t>
            </w:r>
            <w:r w:rsidR="00A9040F">
              <w:fldChar w:fldCharType="end"/>
            </w:r>
            <w:r w:rsidR="00A9040F">
              <w:rPr>
                <w:rFonts w:ascii="Times New Roman" w:hAnsi="Times New Roman" w:cs="Times New Roman"/>
              </w:rPr>
              <w:t xml:space="preserve"> </w:t>
            </w:r>
            <w:r w:rsidRPr="0089018C">
              <w:rPr>
                <w:rFonts w:ascii="Times New Roman" w:hAnsi="Times New Roman" w:cs="Times New Roman"/>
              </w:rPr>
              <w:t>Справочник «Список поддерживаемых товарных групп»</w:t>
            </w:r>
          </w:p>
        </w:tc>
      </w:tr>
      <w:tr w:rsidR="0089018C" w:rsidRPr="007C6449" w14:paraId="1534E806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D1FC2" w14:textId="1126045E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verified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827FA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boolean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254C6" w14:textId="77777777" w:rsidR="00E074EB" w:rsidRPr="0089018C" w:rsidRDefault="00E074EB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AF730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Результат проверки крипто-подписи КМ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9BC50" w14:textId="032C7298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Возможные значения для всех товарных групп, кроме «Товары из натурального меха»: </w:t>
            </w:r>
          </w:p>
          <w:p w14:paraId="5A1A14AA" w14:textId="262549BD" w:rsidR="00E074EB" w:rsidRPr="0089018C" w:rsidRDefault="00E074EB" w:rsidP="006C6D63">
            <w:pPr>
              <w:pStyle w:val="a0"/>
              <w:numPr>
                <w:ilvl w:val="0"/>
                <w:numId w:val="18"/>
              </w:numPr>
              <w:spacing w:before="0" w:after="0" w:line="276" w:lineRule="auto"/>
              <w:ind w:left="208" w:hanging="219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true </w:t>
            </w:r>
            <w:r w:rsidR="0089018C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проверка крипто-подписи завершилась успешно; </w:t>
            </w:r>
          </w:p>
          <w:p w14:paraId="3DB30411" w14:textId="77777777" w:rsidR="0089018C" w:rsidRPr="0089018C" w:rsidRDefault="00E074EB" w:rsidP="006C6D63">
            <w:pPr>
              <w:pStyle w:val="a0"/>
              <w:numPr>
                <w:ilvl w:val="0"/>
                <w:numId w:val="18"/>
              </w:numPr>
              <w:spacing w:before="0" w:after="0" w:line="276" w:lineRule="auto"/>
              <w:ind w:left="208" w:hanging="219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false </w:t>
            </w:r>
            <w:r w:rsidR="0089018C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проверка крипто-подписи завершилась с ошибкой.</w:t>
            </w:r>
          </w:p>
          <w:p w14:paraId="5B84C02F" w14:textId="4D9B877C" w:rsidR="0089018C" w:rsidRPr="0089018C" w:rsidRDefault="00E074EB" w:rsidP="0089018C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Возможные значения для товарной группы «Товары из натурального меха»: </w:t>
            </w:r>
          </w:p>
          <w:p w14:paraId="1454D1C9" w14:textId="77777777" w:rsidR="0089018C" w:rsidRPr="0089018C" w:rsidRDefault="00E074EB" w:rsidP="006C6D63">
            <w:pPr>
              <w:pStyle w:val="a0"/>
              <w:numPr>
                <w:ilvl w:val="0"/>
                <w:numId w:val="19"/>
              </w:numPr>
              <w:spacing w:before="0" w:after="0" w:line="276" w:lineRule="auto"/>
              <w:ind w:left="208" w:hanging="219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true </w:t>
            </w:r>
            <w:r w:rsidR="0089018C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КиЗ найден в «ИР Маркировки»; </w:t>
            </w:r>
          </w:p>
          <w:p w14:paraId="3597A22A" w14:textId="30484805" w:rsidR="00E074EB" w:rsidRPr="0089018C" w:rsidRDefault="00E074EB" w:rsidP="006C6D63">
            <w:pPr>
              <w:pStyle w:val="a0"/>
              <w:numPr>
                <w:ilvl w:val="0"/>
                <w:numId w:val="19"/>
              </w:numPr>
              <w:spacing w:before="0" w:after="0" w:line="276" w:lineRule="auto"/>
              <w:ind w:left="208" w:hanging="219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false </w:t>
            </w:r>
            <w:r w:rsidR="0089018C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КиЗ не найден в «ИР Маркировки»</w:t>
            </w:r>
            <w:r w:rsidR="0089018C" w:rsidRPr="0089018C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89018C" w:rsidRPr="007C6449" w14:paraId="6288D16A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5DB97" w14:textId="007DBB6B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realizable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5E62E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boolean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C40A4" w14:textId="77777777" w:rsidR="00E074EB" w:rsidRPr="0089018C" w:rsidRDefault="00E074EB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88376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Признак возможности реализации КИ / КиЗ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7FBF8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Признак показывает, находится ли КИ в статусе «В обороте». </w:t>
            </w:r>
          </w:p>
          <w:p w14:paraId="244D9785" w14:textId="77777777" w:rsidR="0089018C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Возможные значения:</w:t>
            </w:r>
          </w:p>
          <w:p w14:paraId="5FF2E7BF" w14:textId="62DC796D" w:rsidR="0089018C" w:rsidRPr="0089018C" w:rsidRDefault="00E074EB" w:rsidP="006C6D63">
            <w:pPr>
              <w:pStyle w:val="a0"/>
              <w:numPr>
                <w:ilvl w:val="0"/>
                <w:numId w:val="21"/>
              </w:numPr>
              <w:spacing w:before="0" w:after="0" w:line="276" w:lineRule="auto"/>
              <w:ind w:left="208" w:hanging="219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true – «КИ в статусе «В обороте»»; </w:t>
            </w:r>
          </w:p>
          <w:p w14:paraId="30A5C524" w14:textId="7E49E7A3" w:rsidR="00E074EB" w:rsidRPr="0089018C" w:rsidRDefault="00E074EB" w:rsidP="006C6D63">
            <w:pPr>
              <w:pStyle w:val="a0"/>
              <w:numPr>
                <w:ilvl w:val="0"/>
                <w:numId w:val="20"/>
              </w:numPr>
              <w:spacing w:before="0" w:after="0" w:line="276" w:lineRule="auto"/>
              <w:ind w:left="208" w:hanging="219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lastRenderedPageBreak/>
              <w:t>false – «КИ в статусе, отличном от «В обороте»</w:t>
            </w:r>
            <w:r w:rsidR="0089018C" w:rsidRPr="0089018C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89018C" w:rsidRPr="007C6449" w14:paraId="1D0C4326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6B975" w14:textId="301F1274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lastRenderedPageBreak/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utilised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59134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boolean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0273F" w14:textId="77777777" w:rsidR="00E074EB" w:rsidRPr="0089018C" w:rsidRDefault="00E074EB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E6DF0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Признак нанесения КИ / КиЗ на упаковку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6DDCF" w14:textId="77777777" w:rsidR="0089018C" w:rsidRPr="0089018C" w:rsidRDefault="00E074EB" w:rsidP="0089018C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Возможные значения: </w:t>
            </w:r>
          </w:p>
          <w:p w14:paraId="7D57E210" w14:textId="77777777" w:rsidR="0089018C" w:rsidRPr="0089018C" w:rsidRDefault="00E074EB" w:rsidP="006C6D63">
            <w:pPr>
              <w:pStyle w:val="a0"/>
              <w:numPr>
                <w:ilvl w:val="0"/>
                <w:numId w:val="20"/>
              </w:numPr>
              <w:spacing w:before="0" w:after="0" w:line="276" w:lineRule="auto"/>
              <w:ind w:left="208" w:hanging="219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true </w:t>
            </w:r>
            <w:r w:rsidR="0089018C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«КИ / КиЗ нанесён»; </w:t>
            </w:r>
          </w:p>
          <w:p w14:paraId="5AD44948" w14:textId="2F8886FC" w:rsidR="00E074EB" w:rsidRPr="0089018C" w:rsidRDefault="00E074EB" w:rsidP="006C6D63">
            <w:pPr>
              <w:pStyle w:val="a0"/>
              <w:numPr>
                <w:ilvl w:val="0"/>
                <w:numId w:val="20"/>
              </w:numPr>
              <w:spacing w:before="0" w:after="0" w:line="276" w:lineRule="auto"/>
              <w:ind w:left="208" w:hanging="219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false </w:t>
            </w:r>
            <w:r w:rsidR="0089018C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«КИ / КиЗ не нанесён»</w:t>
            </w:r>
            <w:r w:rsidR="0089018C" w:rsidRPr="0089018C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89018C" w:rsidRPr="007C6449" w14:paraId="35AFCF76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8C32C" w14:textId="4EDDBBF4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expireDate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45BEF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7977F" w14:textId="36C80B53" w:rsidR="00E074EB" w:rsidRPr="0089018C" w:rsidRDefault="00524445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BBB67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Дата и время истечения срока годности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13735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Формат yyyy-MM-dd’ ’HH:mm:ss.SSSz</w:t>
            </w:r>
          </w:p>
        </w:tc>
      </w:tr>
      <w:tr w:rsidR="0089018C" w:rsidRPr="007C6449" w14:paraId="5E8AB3F8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6A83A" w14:textId="43272F85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variableExpirations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0820D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object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A036A" w14:textId="5C7E27CD" w:rsidR="00E074EB" w:rsidRPr="0089018C" w:rsidRDefault="00524445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1D96A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Информация о вариативном сроке годности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EA487" w14:textId="663E037B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Информация о сроках годности в зависимости от условий хранения возвращается из карточки товара в НКМТ в формате: "индекс&gt;": &lt;дата&gt;. Формат даты:</w:t>
            </w:r>
            <w:r w:rsidR="004A23CA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4A23CA" w:rsidRPr="0089018C">
              <w:rPr>
                <w:rFonts w:ascii="Times New Roman" w:hAnsi="Times New Roman" w:cs="Times New Roman"/>
                <w:szCs w:val="24"/>
              </w:rPr>
              <w:t>yyyy-MM-dd’ ’HH:mm:ss.SSSz</w:t>
            </w:r>
            <w:r w:rsidRPr="0089018C">
              <w:rPr>
                <w:rFonts w:ascii="Times New Roman" w:hAnsi="Times New Roman" w:cs="Times New Roman"/>
                <w:szCs w:val="24"/>
              </w:rPr>
              <w:br/>
              <w:t>Параметр возвращается только для товарной группы «Молочная продукция»</w:t>
            </w:r>
          </w:p>
        </w:tc>
      </w:tr>
      <w:tr w:rsidR="0089018C" w:rsidRPr="007C6449" w14:paraId="0DFE3D2E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724A3" w14:textId="67925C8A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productionDate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53824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77606" w14:textId="1590166B" w:rsidR="00E074EB" w:rsidRPr="0089018C" w:rsidRDefault="00524445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79FD2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Дата производства продукции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AF463" w14:textId="49F4DA5E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Формат </w:t>
            </w:r>
            <w:r w:rsidR="004A23CA" w:rsidRPr="0089018C">
              <w:rPr>
                <w:rFonts w:ascii="Times New Roman" w:hAnsi="Times New Roman" w:cs="Times New Roman"/>
                <w:szCs w:val="24"/>
              </w:rPr>
              <w:t>yyyy-MM-dd’ ’HH:mm:ss.SSSz</w:t>
            </w:r>
          </w:p>
        </w:tc>
      </w:tr>
      <w:tr w:rsidR="0089018C" w:rsidRPr="007C6449" w14:paraId="309838EC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DBE90" w14:textId="55227F06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productWeight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484A4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number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13177" w14:textId="047ABB1A" w:rsidR="00E074EB" w:rsidRPr="0089018C" w:rsidRDefault="00524445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6A50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Переменный вес продукции (в граммах)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24EDC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Возвращается только для товарной группы «Молочная продукция» (не возвращается для товаров из Республики Беларусь)</w:t>
            </w:r>
          </w:p>
        </w:tc>
      </w:tr>
      <w:tr w:rsidR="0089018C" w:rsidRPr="007C6449" w14:paraId="1F22A78D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C77E5" w14:textId="0A234DD1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prVetDocument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074F0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318D9" w14:textId="17E75796" w:rsidR="00E074EB" w:rsidRPr="0089018C" w:rsidRDefault="00524445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CE17A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Производственный ветеринарный сопроводительный документ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2B1FA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Возвращается только для товарной группы «Молочная продукция» (не возвращается для товаров из Республики Беларусь)</w:t>
            </w:r>
          </w:p>
        </w:tc>
      </w:tr>
      <w:tr w:rsidR="0089018C" w:rsidRPr="007C6449" w14:paraId="0E7E1807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29D00" w14:textId="6A05F3F1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isOwner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DB523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boolean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AB2AB" w14:textId="4CA680AF" w:rsidR="00E074EB" w:rsidRPr="0089018C" w:rsidRDefault="00524445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51161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Признак, определяющий, что запрос направлен </w:t>
            </w:r>
            <w:r w:rsidRPr="0089018C">
              <w:rPr>
                <w:rFonts w:ascii="Times New Roman" w:hAnsi="Times New Roman" w:cs="Times New Roman"/>
                <w:szCs w:val="24"/>
              </w:rPr>
              <w:lastRenderedPageBreak/>
              <w:t>владельцем кода (определяется по аутентификационному токену)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8861E" w14:textId="554F398B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lastRenderedPageBreak/>
              <w:t xml:space="preserve">Возможные значения: </w:t>
            </w:r>
          </w:p>
          <w:p w14:paraId="01ABC284" w14:textId="77777777" w:rsidR="0089018C" w:rsidRPr="0089018C" w:rsidRDefault="00E074EB" w:rsidP="006C6D63">
            <w:pPr>
              <w:pStyle w:val="a0"/>
              <w:numPr>
                <w:ilvl w:val="0"/>
                <w:numId w:val="22"/>
              </w:numPr>
              <w:spacing w:before="0" w:after="0" w:line="276" w:lineRule="auto"/>
              <w:ind w:left="208" w:hanging="219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lastRenderedPageBreak/>
              <w:t xml:space="preserve">true 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КМ принадлежит участнику, который направил запрос;</w:t>
            </w:r>
          </w:p>
          <w:p w14:paraId="30036D1F" w14:textId="56652791" w:rsidR="00E074EB" w:rsidRPr="0089018C" w:rsidRDefault="00E074EB" w:rsidP="006C6D63">
            <w:pPr>
              <w:pStyle w:val="a0"/>
              <w:numPr>
                <w:ilvl w:val="0"/>
                <w:numId w:val="22"/>
              </w:numPr>
              <w:spacing w:before="0" w:after="0" w:line="276" w:lineRule="auto"/>
              <w:ind w:left="208" w:hanging="219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false 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КМ не принадлежит участнику, который направил запрос.</w:t>
            </w:r>
          </w:p>
        </w:tc>
      </w:tr>
      <w:tr w:rsidR="0089018C" w:rsidRPr="007C6449" w14:paraId="5E5AF6FA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C8F40" w14:textId="27F83838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lastRenderedPageBreak/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isBlocked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04165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boolean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9B3E8" w14:textId="3B91B1FA" w:rsidR="00E074EB" w:rsidRPr="0089018C" w:rsidRDefault="00524445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79A8F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Признак того, что розничная продажа продукции заблокирована по решению ОГВ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11A2C" w14:textId="2C196018" w:rsidR="00E074EB" w:rsidRPr="0089018C" w:rsidRDefault="00E074EB" w:rsidP="007C6449">
            <w:pPr>
              <w:pStyle w:val="afff7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>Возможные значения:</w:t>
            </w:r>
          </w:p>
          <w:p w14:paraId="4C25C2A1" w14:textId="53D06E89" w:rsidR="00E074EB" w:rsidRPr="0089018C" w:rsidRDefault="00E074EB" w:rsidP="006C6D63">
            <w:pPr>
              <w:pStyle w:val="a0"/>
              <w:numPr>
                <w:ilvl w:val="0"/>
                <w:numId w:val="15"/>
              </w:numPr>
              <w:spacing w:before="0" w:after="0" w:line="276" w:lineRule="auto"/>
              <w:ind w:left="208" w:hanging="218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true 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продажа заблокирована; </w:t>
            </w:r>
          </w:p>
          <w:p w14:paraId="5FA8809D" w14:textId="1DF536B3" w:rsidR="00E074EB" w:rsidRPr="0089018C" w:rsidRDefault="00E074EB" w:rsidP="006C6D63">
            <w:pPr>
              <w:pStyle w:val="a0"/>
              <w:numPr>
                <w:ilvl w:val="0"/>
                <w:numId w:val="15"/>
              </w:numPr>
              <w:spacing w:before="0" w:after="0" w:line="276" w:lineRule="auto"/>
              <w:ind w:left="208" w:hanging="21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false 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продажа не заблокирована.</w:t>
            </w:r>
          </w:p>
        </w:tc>
      </w:tr>
      <w:tr w:rsidR="0089018C" w:rsidRPr="007C6449" w14:paraId="62B26BAF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1BCE5" w14:textId="559A721D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ogvs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8827F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array[string]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30BCA" w14:textId="19F4566C" w:rsidR="00E074EB" w:rsidRPr="0089018C" w:rsidRDefault="00524445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8336D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Органы государственной власти, установившие блокировку на КИ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36569" w14:textId="576E4C48" w:rsidR="00524445" w:rsidRPr="0089018C" w:rsidRDefault="00E074EB" w:rsidP="00524445">
            <w:pPr>
              <w:pStyle w:val="afff7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 xml:space="preserve">Возвращается, если значение поля «isBloсked» («Признак заблокированного КИ») = «true». </w:t>
            </w:r>
            <w:r w:rsidRPr="0089018C">
              <w:rPr>
                <w:rFonts w:ascii="Times New Roman" w:hAnsi="Times New Roman" w:cs="Times New Roman"/>
              </w:rPr>
              <w:br/>
              <w:t>Возможные значения:</w:t>
            </w:r>
          </w:p>
          <w:p w14:paraId="5581F7D3" w14:textId="77777777" w:rsidR="00524445" w:rsidRPr="0089018C" w:rsidRDefault="00E074EB" w:rsidP="006C6D63">
            <w:pPr>
              <w:pStyle w:val="afff7"/>
              <w:numPr>
                <w:ilvl w:val="0"/>
                <w:numId w:val="14"/>
              </w:numPr>
              <w:tabs>
                <w:tab w:val="left" w:pos="208"/>
              </w:tabs>
              <w:spacing w:before="0" w:beforeAutospacing="0" w:after="0" w:afterAutospacing="0" w:line="276" w:lineRule="auto"/>
              <w:ind w:left="66" w:hanging="66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 xml:space="preserve">RAR </w:t>
            </w:r>
            <w:r w:rsidR="00524445" w:rsidRPr="0089018C">
              <w:rPr>
                <w:rFonts w:ascii="Times New Roman" w:hAnsi="Times New Roman" w:cs="Times New Roman"/>
              </w:rPr>
              <w:t>–</w:t>
            </w:r>
            <w:r w:rsidRPr="0089018C">
              <w:rPr>
                <w:rFonts w:ascii="Times New Roman" w:hAnsi="Times New Roman" w:cs="Times New Roman"/>
              </w:rPr>
              <w:t xml:space="preserve"> Росалкогольтабакконтроль;</w:t>
            </w:r>
          </w:p>
          <w:p w14:paraId="2F960DA7" w14:textId="77777777" w:rsidR="00524445" w:rsidRPr="0089018C" w:rsidRDefault="00E074EB" w:rsidP="006C6D63">
            <w:pPr>
              <w:pStyle w:val="afff7"/>
              <w:numPr>
                <w:ilvl w:val="0"/>
                <w:numId w:val="14"/>
              </w:numPr>
              <w:spacing w:before="0" w:beforeAutospacing="0" w:after="0" w:afterAutospacing="0" w:line="276" w:lineRule="auto"/>
              <w:ind w:left="208" w:hanging="208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 xml:space="preserve">FTS </w:t>
            </w:r>
            <w:r w:rsidR="00524445" w:rsidRPr="0089018C">
              <w:rPr>
                <w:rFonts w:ascii="Times New Roman" w:hAnsi="Times New Roman" w:cs="Times New Roman"/>
              </w:rPr>
              <w:t>–</w:t>
            </w:r>
            <w:r w:rsidRPr="0089018C">
              <w:rPr>
                <w:rFonts w:ascii="Times New Roman" w:hAnsi="Times New Roman" w:cs="Times New Roman"/>
              </w:rPr>
              <w:t xml:space="preserve"> ФТС России;</w:t>
            </w:r>
          </w:p>
          <w:p w14:paraId="3AABEC35" w14:textId="77777777" w:rsidR="00524445" w:rsidRPr="0089018C" w:rsidRDefault="00E074EB" w:rsidP="006C6D63">
            <w:pPr>
              <w:pStyle w:val="afff7"/>
              <w:numPr>
                <w:ilvl w:val="0"/>
                <w:numId w:val="14"/>
              </w:numPr>
              <w:spacing w:before="0" w:beforeAutospacing="0" w:after="0" w:afterAutospacing="0" w:line="276" w:lineRule="auto"/>
              <w:ind w:left="208" w:hanging="208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 xml:space="preserve">FNS </w:t>
            </w:r>
            <w:r w:rsidR="00524445" w:rsidRPr="0089018C">
              <w:rPr>
                <w:rFonts w:ascii="Times New Roman" w:hAnsi="Times New Roman" w:cs="Times New Roman"/>
              </w:rPr>
              <w:t>–</w:t>
            </w:r>
            <w:r w:rsidRPr="0089018C">
              <w:rPr>
                <w:rFonts w:ascii="Times New Roman" w:hAnsi="Times New Roman" w:cs="Times New Roman"/>
              </w:rPr>
              <w:t xml:space="preserve"> ФНС России;</w:t>
            </w:r>
          </w:p>
          <w:p w14:paraId="10D82CF0" w14:textId="77777777" w:rsidR="00524445" w:rsidRPr="0089018C" w:rsidRDefault="00E074EB" w:rsidP="006C6D63">
            <w:pPr>
              <w:pStyle w:val="afff7"/>
              <w:numPr>
                <w:ilvl w:val="0"/>
                <w:numId w:val="14"/>
              </w:numPr>
              <w:spacing w:before="0" w:beforeAutospacing="0" w:after="0" w:afterAutospacing="0" w:line="276" w:lineRule="auto"/>
              <w:ind w:left="208" w:hanging="208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 xml:space="preserve">RSHN </w:t>
            </w:r>
            <w:r w:rsidR="00524445" w:rsidRPr="0089018C">
              <w:rPr>
                <w:rFonts w:ascii="Times New Roman" w:hAnsi="Times New Roman" w:cs="Times New Roman"/>
              </w:rPr>
              <w:t>–</w:t>
            </w:r>
            <w:r w:rsidRPr="0089018C">
              <w:rPr>
                <w:rFonts w:ascii="Times New Roman" w:hAnsi="Times New Roman" w:cs="Times New Roman"/>
              </w:rPr>
              <w:t xml:space="preserve"> Россельхознадзор;</w:t>
            </w:r>
          </w:p>
          <w:p w14:paraId="45B72349" w14:textId="77777777" w:rsidR="00524445" w:rsidRPr="0089018C" w:rsidRDefault="00E074EB" w:rsidP="006C6D63">
            <w:pPr>
              <w:pStyle w:val="afff7"/>
              <w:numPr>
                <w:ilvl w:val="0"/>
                <w:numId w:val="14"/>
              </w:numPr>
              <w:spacing w:before="0" w:beforeAutospacing="0" w:after="0" w:afterAutospacing="0" w:line="276" w:lineRule="auto"/>
              <w:ind w:left="208" w:hanging="208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 xml:space="preserve">RPN </w:t>
            </w:r>
            <w:r w:rsidR="00524445" w:rsidRPr="0089018C">
              <w:rPr>
                <w:rFonts w:ascii="Times New Roman" w:hAnsi="Times New Roman" w:cs="Times New Roman"/>
              </w:rPr>
              <w:t>–</w:t>
            </w:r>
            <w:r w:rsidRPr="0089018C">
              <w:rPr>
                <w:rFonts w:ascii="Times New Roman" w:hAnsi="Times New Roman" w:cs="Times New Roman"/>
              </w:rPr>
              <w:t xml:space="preserve"> Роспотребнадзор;</w:t>
            </w:r>
          </w:p>
          <w:p w14:paraId="7491B1AB" w14:textId="77777777" w:rsidR="00524445" w:rsidRPr="0089018C" w:rsidRDefault="00E074EB" w:rsidP="006C6D63">
            <w:pPr>
              <w:pStyle w:val="afff7"/>
              <w:numPr>
                <w:ilvl w:val="0"/>
                <w:numId w:val="14"/>
              </w:numPr>
              <w:spacing w:before="0" w:beforeAutospacing="0" w:after="0" w:afterAutospacing="0" w:line="276" w:lineRule="auto"/>
              <w:ind w:left="208" w:hanging="208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 xml:space="preserve">MVD </w:t>
            </w:r>
            <w:r w:rsidR="00524445" w:rsidRPr="0089018C">
              <w:rPr>
                <w:rFonts w:ascii="Times New Roman" w:hAnsi="Times New Roman" w:cs="Times New Roman"/>
              </w:rPr>
              <w:t>–</w:t>
            </w:r>
            <w:r w:rsidRPr="0089018C">
              <w:rPr>
                <w:rFonts w:ascii="Times New Roman" w:hAnsi="Times New Roman" w:cs="Times New Roman"/>
              </w:rPr>
              <w:t xml:space="preserve"> МВД России;</w:t>
            </w:r>
          </w:p>
          <w:p w14:paraId="1AB9BDC8" w14:textId="1459E336" w:rsidR="00E074EB" w:rsidRPr="0089018C" w:rsidRDefault="00E074EB" w:rsidP="006C6D63">
            <w:pPr>
              <w:pStyle w:val="afff7"/>
              <w:numPr>
                <w:ilvl w:val="0"/>
                <w:numId w:val="14"/>
              </w:numPr>
              <w:spacing w:before="0" w:beforeAutospacing="0" w:after="0" w:afterAutospacing="0" w:line="276" w:lineRule="auto"/>
              <w:ind w:left="208" w:hanging="208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 xml:space="preserve">RZN </w:t>
            </w:r>
            <w:r w:rsidR="00524445" w:rsidRPr="0089018C">
              <w:rPr>
                <w:rFonts w:ascii="Times New Roman" w:hAnsi="Times New Roman" w:cs="Times New Roman"/>
              </w:rPr>
              <w:t>–</w:t>
            </w:r>
            <w:r w:rsidRPr="0089018C">
              <w:rPr>
                <w:rFonts w:ascii="Times New Roman" w:hAnsi="Times New Roman" w:cs="Times New Roman"/>
              </w:rPr>
              <w:t xml:space="preserve"> Росздравнадзор</w:t>
            </w:r>
            <w:r w:rsidR="00524445" w:rsidRPr="0089018C">
              <w:rPr>
                <w:rFonts w:ascii="Times New Roman" w:hAnsi="Times New Roman" w:cs="Times New Roman"/>
              </w:rPr>
              <w:t>.</w:t>
            </w:r>
          </w:p>
        </w:tc>
      </w:tr>
      <w:tr w:rsidR="0089018C" w:rsidRPr="007C6449" w14:paraId="4C86A7C9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A0418" w14:textId="18531192" w:rsidR="007C6449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7C6449" w:rsidRPr="0089018C">
              <w:rPr>
                <w:rFonts w:ascii="Times New Roman" w:hAnsi="Times New Roman" w:cs="Times New Roman"/>
                <w:szCs w:val="24"/>
                <w:lang w:val="en-US"/>
              </w:rPr>
              <w:t>mrp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BFFA8" w14:textId="77777777" w:rsidR="007C6449" w:rsidRPr="0089018C" w:rsidRDefault="007C6449" w:rsidP="007C644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9018C">
              <w:rPr>
                <w:rFonts w:ascii="Times New Roman" w:hAnsi="Times New Roman" w:cs="Times New Roman"/>
                <w:szCs w:val="24"/>
                <w:lang w:val="en-US"/>
              </w:rPr>
              <w:t>number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BC273" w14:textId="1789585E" w:rsidR="007C6449" w:rsidRPr="0089018C" w:rsidRDefault="00524445" w:rsidP="007C6449">
            <w:pPr>
              <w:spacing w:before="0" w:after="0" w:line="276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4477B" w14:textId="78A534D7" w:rsidR="00B94B2B" w:rsidRPr="00B94B2B" w:rsidRDefault="00B94B2B" w:rsidP="00B94B2B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B94B2B">
              <w:rPr>
                <w:rFonts w:ascii="Times New Roman" w:hAnsi="Times New Roman" w:cs="Times New Roman"/>
                <w:szCs w:val="24"/>
              </w:rPr>
              <w:t>Максимальная розничная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B94B2B">
              <w:rPr>
                <w:rFonts w:ascii="Times New Roman" w:hAnsi="Times New Roman" w:cs="Times New Roman"/>
                <w:szCs w:val="24"/>
              </w:rPr>
              <w:t>цена – для товарной группы с</w:t>
            </w:r>
          </w:p>
          <w:p w14:paraId="54872428" w14:textId="35793E0E" w:rsidR="00B94B2B" w:rsidRPr="00B94B2B" w:rsidRDefault="00B94B2B" w:rsidP="00B94B2B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groupIds</w:t>
            </w:r>
            <w:r w:rsidRPr="00B94B2B">
              <w:rPr>
                <w:rFonts w:ascii="Times New Roman" w:hAnsi="Times New Roman" w:cs="Times New Roman"/>
                <w:szCs w:val="24"/>
              </w:rPr>
              <w:t xml:space="preserve"> = 3</w:t>
            </w:r>
            <w:r>
              <w:rPr>
                <w:rFonts w:ascii="Times New Roman" w:hAnsi="Times New Roman" w:cs="Times New Roman"/>
                <w:szCs w:val="24"/>
              </w:rPr>
              <w:t>.</w:t>
            </w:r>
          </w:p>
          <w:p w14:paraId="2EDF3C1A" w14:textId="0AB89066" w:rsidR="007C6449" w:rsidRPr="0089018C" w:rsidRDefault="00B94B2B" w:rsidP="00B94B2B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B94B2B">
              <w:rPr>
                <w:rFonts w:ascii="Times New Roman" w:hAnsi="Times New Roman" w:cs="Times New Roman"/>
                <w:szCs w:val="24"/>
              </w:rPr>
              <w:t>Минимальная цена – для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B94B2B">
              <w:rPr>
                <w:rFonts w:ascii="Times New Roman" w:hAnsi="Times New Roman" w:cs="Times New Roman"/>
                <w:szCs w:val="24"/>
              </w:rPr>
              <w:t xml:space="preserve">товарной группы с </w:t>
            </w:r>
            <w:r w:rsidRPr="0089018C">
              <w:rPr>
                <w:rFonts w:ascii="Times New Roman" w:hAnsi="Times New Roman" w:cs="Times New Roman"/>
                <w:szCs w:val="24"/>
              </w:rPr>
              <w:t>groupIds</w:t>
            </w:r>
            <w:r w:rsidRPr="00B94B2B">
              <w:rPr>
                <w:rFonts w:ascii="Times New Roman" w:hAnsi="Times New Roman" w:cs="Times New Roman"/>
                <w:szCs w:val="24"/>
              </w:rPr>
              <w:t xml:space="preserve"> = 16</w:t>
            </w:r>
            <w:r>
              <w:rPr>
                <w:rFonts w:ascii="Times New Roman" w:hAnsi="Times New Roman" w:cs="Times New Roman"/>
                <w:szCs w:val="24"/>
              </w:rPr>
              <w:t>.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18777" w14:textId="01FD3D38" w:rsidR="007C6449" w:rsidRPr="0089018C" w:rsidRDefault="007C6449" w:rsidP="007C6449">
            <w:pPr>
              <w:pStyle w:val="afff7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>В копейках</w:t>
            </w:r>
            <w:r w:rsidR="00B94B2B">
              <w:rPr>
                <w:rFonts w:ascii="Times New Roman" w:hAnsi="Times New Roman" w:cs="Times New Roman"/>
              </w:rPr>
              <w:t>.</w:t>
            </w:r>
          </w:p>
        </w:tc>
      </w:tr>
      <w:tr w:rsidR="0089018C" w:rsidRPr="007C6449" w14:paraId="3E08C6DB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FB5C4" w14:textId="49D34948" w:rsidR="007C6449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7C6449" w:rsidRPr="0089018C">
              <w:rPr>
                <w:rFonts w:ascii="Times New Roman" w:hAnsi="Times New Roman" w:cs="Times New Roman"/>
                <w:szCs w:val="24"/>
              </w:rPr>
              <w:t>smp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D01AF" w14:textId="77777777" w:rsidR="007C6449" w:rsidRPr="0089018C" w:rsidRDefault="007C6449" w:rsidP="007C644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9018C">
              <w:rPr>
                <w:rFonts w:ascii="Times New Roman" w:hAnsi="Times New Roman" w:cs="Times New Roman"/>
                <w:szCs w:val="24"/>
                <w:lang w:val="en-US"/>
              </w:rPr>
              <w:t>number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67C7B" w14:textId="4B5E7968" w:rsidR="007C6449" w:rsidRPr="0089018C" w:rsidRDefault="00524445" w:rsidP="007C6449">
            <w:pPr>
              <w:spacing w:before="0" w:after="0" w:line="276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BFC8A" w14:textId="0D942EEC" w:rsidR="00B94B2B" w:rsidRPr="00B94B2B" w:rsidRDefault="00B94B2B" w:rsidP="00B94B2B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B94B2B">
              <w:rPr>
                <w:rFonts w:ascii="Times New Roman" w:hAnsi="Times New Roman" w:cs="Times New Roman"/>
                <w:szCs w:val="24"/>
              </w:rPr>
              <w:t>Минимальная из возможных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B94B2B">
              <w:rPr>
                <w:rFonts w:ascii="Times New Roman" w:hAnsi="Times New Roman" w:cs="Times New Roman"/>
                <w:szCs w:val="24"/>
              </w:rPr>
              <w:t>единых минимальных цен</w:t>
            </w:r>
          </w:p>
          <w:p w14:paraId="4FBCAE77" w14:textId="3B6412A0" w:rsidR="007C6449" w:rsidRPr="0089018C" w:rsidRDefault="00B94B2B" w:rsidP="00B94B2B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B94B2B">
              <w:rPr>
                <w:rFonts w:ascii="Times New Roman" w:hAnsi="Times New Roman" w:cs="Times New Roman"/>
                <w:szCs w:val="24"/>
              </w:rPr>
              <w:lastRenderedPageBreak/>
              <w:t>потребительской упаковки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DED64" w14:textId="0DDA9489" w:rsidR="007C6449" w:rsidRPr="0089018C" w:rsidRDefault="00B94B2B" w:rsidP="00B94B2B">
            <w:pPr>
              <w:pStyle w:val="afff7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B94B2B">
              <w:rPr>
                <w:rFonts w:ascii="Times New Roman" w:hAnsi="Times New Roman" w:cs="Times New Roman"/>
              </w:rPr>
              <w:lastRenderedPageBreak/>
              <w:t>В копейках (для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94B2B">
              <w:rPr>
                <w:rFonts w:ascii="Times New Roman" w:hAnsi="Times New Roman" w:cs="Times New Roman"/>
              </w:rPr>
              <w:t>потребительской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94B2B">
              <w:rPr>
                <w:rFonts w:ascii="Times New Roman" w:hAnsi="Times New Roman" w:cs="Times New Roman"/>
              </w:rPr>
              <w:t>упаковки табака)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9018C" w:rsidRPr="007C6449" w14:paraId="5C0CD0A0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19BDE" w14:textId="66DD69DA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message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58B76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3F26D" w14:textId="132165A8" w:rsidR="00E074EB" w:rsidRPr="0089018C" w:rsidRDefault="00524445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82127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Сообщение об ошибке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CC20B" w14:textId="77777777" w:rsidR="00E074EB" w:rsidRPr="0089018C" w:rsidRDefault="00E074EB" w:rsidP="007C6449">
            <w:pPr>
              <w:spacing w:before="0" w:after="0" w:line="276" w:lineRule="auto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89018C" w:rsidRPr="007C6449" w14:paraId="1CFAC979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C5F8A" w14:textId="48C33703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errorCode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A3408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integer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AFD56" w14:textId="3BDC5104" w:rsidR="00E074EB" w:rsidRPr="0089018C" w:rsidRDefault="00524445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58B54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Код ошибки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35B32" w14:textId="77777777" w:rsidR="00524445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Возможные значения: </w:t>
            </w:r>
          </w:p>
          <w:p w14:paraId="40DA5C74" w14:textId="77777777" w:rsidR="00524445" w:rsidRPr="0089018C" w:rsidRDefault="00E074EB" w:rsidP="006C6D63">
            <w:pPr>
              <w:pStyle w:val="a0"/>
              <w:numPr>
                <w:ilvl w:val="0"/>
                <w:numId w:val="13"/>
              </w:numPr>
              <w:spacing w:before="0" w:after="0" w:line="276" w:lineRule="auto"/>
              <w:ind w:left="208" w:hanging="20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0 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> ошибки отсутствуют;</w:t>
            </w:r>
          </w:p>
          <w:p w14:paraId="0505115D" w14:textId="77777777" w:rsidR="00524445" w:rsidRPr="0089018C" w:rsidRDefault="00E074EB" w:rsidP="006C6D63">
            <w:pPr>
              <w:pStyle w:val="a0"/>
              <w:numPr>
                <w:ilvl w:val="0"/>
                <w:numId w:val="13"/>
              </w:numPr>
              <w:spacing w:before="0" w:after="0" w:line="276" w:lineRule="auto"/>
              <w:ind w:left="208" w:hanging="20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1 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 ошибка валидации КМ; </w:t>
            </w:r>
          </w:p>
          <w:p w14:paraId="4BFB3A78" w14:textId="77777777" w:rsidR="00524445" w:rsidRPr="0089018C" w:rsidRDefault="00E074EB" w:rsidP="006C6D63">
            <w:pPr>
              <w:pStyle w:val="a0"/>
              <w:numPr>
                <w:ilvl w:val="0"/>
                <w:numId w:val="13"/>
              </w:numPr>
              <w:spacing w:before="0" w:after="0" w:line="276" w:lineRule="auto"/>
              <w:ind w:left="208" w:hanging="20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2 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 КМ не содержит GTIN; </w:t>
            </w:r>
          </w:p>
          <w:p w14:paraId="30DCCB10" w14:textId="77777777" w:rsidR="00524445" w:rsidRPr="0089018C" w:rsidRDefault="00E074EB" w:rsidP="006C6D63">
            <w:pPr>
              <w:pStyle w:val="a0"/>
              <w:numPr>
                <w:ilvl w:val="0"/>
                <w:numId w:val="13"/>
              </w:numPr>
              <w:spacing w:before="0" w:after="0" w:line="276" w:lineRule="auto"/>
              <w:ind w:left="208" w:hanging="20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3 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 КМ не содержит серийный номер; </w:t>
            </w:r>
          </w:p>
          <w:p w14:paraId="22AF95DD" w14:textId="77777777" w:rsidR="00524445" w:rsidRPr="0089018C" w:rsidRDefault="00E074EB" w:rsidP="006C6D63">
            <w:pPr>
              <w:pStyle w:val="a0"/>
              <w:numPr>
                <w:ilvl w:val="0"/>
                <w:numId w:val="13"/>
              </w:numPr>
              <w:spacing w:before="0" w:after="0" w:line="276" w:lineRule="auto"/>
              <w:ind w:left="208" w:hanging="20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4 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 КМ содержит недопустимые символы; </w:t>
            </w:r>
          </w:p>
          <w:p w14:paraId="3FC55A4F" w14:textId="77777777" w:rsidR="00524445" w:rsidRPr="0089018C" w:rsidRDefault="00E074EB" w:rsidP="006C6D63">
            <w:pPr>
              <w:pStyle w:val="a0"/>
              <w:numPr>
                <w:ilvl w:val="0"/>
                <w:numId w:val="13"/>
              </w:numPr>
              <w:spacing w:before="0" w:after="0" w:line="276" w:lineRule="auto"/>
              <w:ind w:left="208" w:hanging="20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5 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 ошибка верификации крипто-подписи КМ (формат крипто-подписи не соответствует типу КМ); </w:t>
            </w:r>
          </w:p>
          <w:p w14:paraId="77EFD8D2" w14:textId="77777777" w:rsidR="00524445" w:rsidRPr="0089018C" w:rsidRDefault="00E074EB" w:rsidP="006C6D63">
            <w:pPr>
              <w:pStyle w:val="a0"/>
              <w:numPr>
                <w:ilvl w:val="0"/>
                <w:numId w:val="13"/>
              </w:numPr>
              <w:spacing w:before="0" w:after="0" w:line="276" w:lineRule="auto"/>
              <w:ind w:left="208" w:hanging="20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6 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 ошибка верификации крипто-подписи КМ (криптоподпись невалидная); </w:t>
            </w:r>
          </w:p>
          <w:p w14:paraId="5DFF7A78" w14:textId="77777777" w:rsidR="00524445" w:rsidRPr="0089018C" w:rsidRDefault="00E074EB" w:rsidP="006C6D63">
            <w:pPr>
              <w:pStyle w:val="a0"/>
              <w:numPr>
                <w:ilvl w:val="0"/>
                <w:numId w:val="13"/>
              </w:numPr>
              <w:spacing w:before="0" w:after="0" w:line="276" w:lineRule="auto"/>
              <w:ind w:left="208" w:hanging="20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7 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 ошибка верификации крипто-подписи КМ (крипто-ключ не валиден); </w:t>
            </w:r>
          </w:p>
          <w:p w14:paraId="428A5568" w14:textId="77777777" w:rsidR="00524445" w:rsidRPr="0089018C" w:rsidRDefault="00E074EB" w:rsidP="006C6D63">
            <w:pPr>
              <w:pStyle w:val="a0"/>
              <w:numPr>
                <w:ilvl w:val="0"/>
                <w:numId w:val="13"/>
              </w:numPr>
              <w:spacing w:before="0" w:after="0" w:line="276" w:lineRule="auto"/>
              <w:ind w:left="208" w:hanging="20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8 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 КМ не прошел верификацию в стране эмитента; </w:t>
            </w:r>
          </w:p>
          <w:p w14:paraId="6C281E6F" w14:textId="77777777" w:rsidR="00524445" w:rsidRPr="0089018C" w:rsidRDefault="00E074EB" w:rsidP="006C6D63">
            <w:pPr>
              <w:pStyle w:val="a0"/>
              <w:numPr>
                <w:ilvl w:val="0"/>
                <w:numId w:val="13"/>
              </w:numPr>
              <w:spacing w:before="0" w:after="0" w:line="276" w:lineRule="auto"/>
              <w:ind w:left="208" w:hanging="20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9 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> Найденные AI в КМ не поддерживаются;</w:t>
            </w:r>
          </w:p>
          <w:p w14:paraId="2722372C" w14:textId="77777777" w:rsidR="00524445" w:rsidRPr="0089018C" w:rsidRDefault="00E074EB" w:rsidP="006C6D63">
            <w:pPr>
              <w:pStyle w:val="a0"/>
              <w:numPr>
                <w:ilvl w:val="0"/>
                <w:numId w:val="13"/>
              </w:numPr>
              <w:spacing w:before="0" w:after="0" w:line="276" w:lineRule="auto"/>
              <w:ind w:left="208" w:hanging="20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10 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> КМ не найден в ГИС МТ;</w:t>
            </w:r>
          </w:p>
          <w:p w14:paraId="24DF1379" w14:textId="44630E23" w:rsidR="00E074EB" w:rsidRPr="0089018C" w:rsidRDefault="00E074EB" w:rsidP="006C6D63">
            <w:pPr>
              <w:pStyle w:val="a0"/>
              <w:numPr>
                <w:ilvl w:val="0"/>
                <w:numId w:val="13"/>
              </w:numPr>
              <w:spacing w:before="0" w:after="0" w:line="276" w:lineRule="auto"/>
              <w:ind w:left="208" w:hanging="20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11 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КМ не найден в трансгране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89018C" w:rsidRPr="007C6449" w14:paraId="1DCF6C22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FE97E" w14:textId="0545519D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lastRenderedPageBreak/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isTracking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D6C00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boolean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5250E" w14:textId="77777777" w:rsidR="00E074EB" w:rsidRPr="0089018C" w:rsidRDefault="00E074EB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B3086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Признак контроля прослеживаемости в товарной группе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1657D" w14:textId="77777777" w:rsidR="00E074EB" w:rsidRPr="0089018C" w:rsidRDefault="00E074EB" w:rsidP="007C6449">
            <w:pPr>
              <w:pStyle w:val="afff7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>Возможные значения:</w:t>
            </w:r>
          </w:p>
          <w:p w14:paraId="764E3E8F" w14:textId="65E7FA74" w:rsidR="00524445" w:rsidRPr="0089018C" w:rsidRDefault="00E074EB" w:rsidP="006C6D63">
            <w:pPr>
              <w:pStyle w:val="a0"/>
              <w:numPr>
                <w:ilvl w:val="0"/>
                <w:numId w:val="12"/>
              </w:numPr>
              <w:spacing w:before="0" w:after="0" w:line="276" w:lineRule="auto"/>
              <w:ind w:left="208" w:hanging="21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true 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контроль прослеживаемости в товарной группе для данного КИ / КиЗ включен; </w:t>
            </w:r>
          </w:p>
          <w:p w14:paraId="3B2F39F6" w14:textId="5659105E" w:rsidR="00E074EB" w:rsidRPr="0089018C" w:rsidRDefault="00E074EB" w:rsidP="006C6D63">
            <w:pPr>
              <w:pStyle w:val="a0"/>
              <w:numPr>
                <w:ilvl w:val="0"/>
                <w:numId w:val="12"/>
              </w:numPr>
              <w:spacing w:before="0" w:after="0" w:line="276" w:lineRule="auto"/>
              <w:ind w:left="208" w:hanging="21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false 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контроль прослеживаемости в товарной группе для данного КИ / КиЗ выключен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89018C" w:rsidRPr="007C6449" w14:paraId="1ACB9BB5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41F0E" w14:textId="579EC19E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sold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83999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boolean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6706F" w14:textId="77777777" w:rsidR="00E074EB" w:rsidRPr="0089018C" w:rsidRDefault="00E074EB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42198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Признак продажи товара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9CB2B" w14:textId="77777777" w:rsidR="00E074EB" w:rsidRPr="0089018C" w:rsidRDefault="00E074EB" w:rsidP="007C6449">
            <w:pPr>
              <w:pStyle w:val="afff7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>Возможные значения:</w:t>
            </w:r>
          </w:p>
          <w:p w14:paraId="0540F779" w14:textId="5F6148F2" w:rsidR="007C6449" w:rsidRPr="0089018C" w:rsidRDefault="00E074EB" w:rsidP="006C6D63">
            <w:pPr>
              <w:pStyle w:val="a0"/>
              <w:numPr>
                <w:ilvl w:val="0"/>
                <w:numId w:val="11"/>
              </w:numPr>
              <w:spacing w:before="0" w:after="0" w:line="276" w:lineRule="auto"/>
              <w:ind w:left="208" w:hanging="218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true 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товар продан; </w:t>
            </w:r>
          </w:p>
          <w:p w14:paraId="1573E958" w14:textId="7915B179" w:rsidR="00E074EB" w:rsidRPr="0089018C" w:rsidRDefault="00E074EB" w:rsidP="006C6D63">
            <w:pPr>
              <w:pStyle w:val="a0"/>
              <w:numPr>
                <w:ilvl w:val="0"/>
                <w:numId w:val="11"/>
              </w:numPr>
              <w:spacing w:before="0" w:after="0" w:line="276" w:lineRule="auto"/>
              <w:ind w:left="208" w:hanging="21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false 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товар не продан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89018C" w:rsidRPr="007C6449" w14:paraId="46411F80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124DB" w14:textId="4776AB9C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eliminationState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F9E94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number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3765F" w14:textId="48B997B8" w:rsidR="00E074EB" w:rsidRPr="0089018C" w:rsidRDefault="00153E63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0F5D9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Признак использования причин выбытия, разрешающих продажу КМ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1C7A2" w14:textId="77777777" w:rsidR="00153E63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Заполняется на основании причины вывода из оборота КМ. </w:t>
            </w:r>
          </w:p>
          <w:p w14:paraId="655B6600" w14:textId="77777777" w:rsidR="00153E63" w:rsidRPr="0089018C" w:rsidRDefault="00E074EB" w:rsidP="00153E63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Возможные значения:</w:t>
            </w:r>
          </w:p>
          <w:p w14:paraId="480D6A7C" w14:textId="77777777" w:rsidR="00153E63" w:rsidRPr="0089018C" w:rsidRDefault="00E074EB" w:rsidP="006C6D63">
            <w:pPr>
              <w:pStyle w:val="a0"/>
              <w:numPr>
                <w:ilvl w:val="0"/>
                <w:numId w:val="10"/>
              </w:numPr>
              <w:spacing w:before="0" w:after="0" w:line="276" w:lineRule="auto"/>
              <w:ind w:left="208" w:hanging="21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1 </w:t>
            </w:r>
            <w:r w:rsidR="00153E63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«BY_SAMPLES» («Продажа по образцам») / «DISTANCE» («Дистанционная продажа»);</w:t>
            </w:r>
          </w:p>
          <w:p w14:paraId="75046FC7" w14:textId="1218C844" w:rsidR="00E074EB" w:rsidRPr="0089018C" w:rsidRDefault="00E074EB" w:rsidP="006C6D63">
            <w:pPr>
              <w:pStyle w:val="a0"/>
              <w:numPr>
                <w:ilvl w:val="0"/>
                <w:numId w:val="10"/>
              </w:numPr>
              <w:spacing w:before="0" w:after="0" w:line="276" w:lineRule="auto"/>
              <w:ind w:left="208" w:hanging="21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2 </w:t>
            </w:r>
            <w:r w:rsidR="00153E63"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«OWN_USE» («Использование для собственных нужд») / «PRODUCTION_USE» («Использование для производственных целей»)</w:t>
            </w:r>
            <w:r w:rsidR="00153E63" w:rsidRPr="0089018C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89018C" w:rsidRPr="007C6449" w14:paraId="0E4D96A1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14CD1" w14:textId="65B298DF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grayZone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CB3D6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boolean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BF547" w14:textId="6141FD18" w:rsidR="00E074EB" w:rsidRPr="0089018C" w:rsidRDefault="00153E63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D8B25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Признак принадлежности табачной продукции к «серой зоне»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FE8EE" w14:textId="77777777" w:rsidR="00E074EB" w:rsidRPr="0089018C" w:rsidRDefault="00E074EB" w:rsidP="007C6449">
            <w:pPr>
              <w:pStyle w:val="afff7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>Возможные значения:</w:t>
            </w:r>
          </w:p>
          <w:p w14:paraId="7CA72C3D" w14:textId="7BA6A304" w:rsidR="00153E63" w:rsidRPr="0089018C" w:rsidRDefault="00E074EB" w:rsidP="006C6D63">
            <w:pPr>
              <w:pStyle w:val="afff7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208" w:hanging="218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 xml:space="preserve">true </w:t>
            </w:r>
            <w:r w:rsidR="00153E63" w:rsidRPr="0089018C">
              <w:rPr>
                <w:rFonts w:ascii="Times New Roman" w:hAnsi="Times New Roman" w:cs="Times New Roman"/>
              </w:rPr>
              <w:t xml:space="preserve">– </w:t>
            </w:r>
            <w:r w:rsidRPr="0089018C">
              <w:rPr>
                <w:rFonts w:ascii="Times New Roman" w:hAnsi="Times New Roman" w:cs="Times New Roman"/>
              </w:rPr>
              <w:t>принадлежит;</w:t>
            </w:r>
          </w:p>
          <w:p w14:paraId="0AD7A7D0" w14:textId="2D609296" w:rsidR="00E074EB" w:rsidRPr="0089018C" w:rsidRDefault="00E074EB" w:rsidP="006C6D63">
            <w:pPr>
              <w:pStyle w:val="afff7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208" w:hanging="218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 xml:space="preserve">false </w:t>
            </w:r>
            <w:r w:rsidR="00153E63" w:rsidRPr="0089018C">
              <w:rPr>
                <w:rFonts w:ascii="Times New Roman" w:hAnsi="Times New Roman" w:cs="Times New Roman"/>
              </w:rPr>
              <w:t>–</w:t>
            </w:r>
            <w:r w:rsidRPr="0089018C">
              <w:rPr>
                <w:rFonts w:ascii="Times New Roman" w:hAnsi="Times New Roman" w:cs="Times New Roman"/>
              </w:rPr>
              <w:t xml:space="preserve"> не принадлежит</w:t>
            </w:r>
            <w:r w:rsidR="00153E63" w:rsidRPr="0089018C">
              <w:rPr>
                <w:rFonts w:ascii="Times New Roman" w:hAnsi="Times New Roman" w:cs="Times New Roman"/>
              </w:rPr>
              <w:t>.</w:t>
            </w:r>
          </w:p>
        </w:tc>
      </w:tr>
      <w:tr w:rsidR="0089018C" w:rsidRPr="007C6449" w14:paraId="065DBD2D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85D94" w14:textId="0CC495ED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innerUnitCount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ACE5B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integer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B5FDD" w14:textId="094AC660" w:rsidR="00E074EB" w:rsidRPr="0089018C" w:rsidRDefault="00153E63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95CDB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Количество единиц товара в </w:t>
            </w:r>
            <w:r w:rsidRPr="0089018C">
              <w:rPr>
                <w:rFonts w:ascii="Times New Roman" w:hAnsi="Times New Roman" w:cs="Times New Roman"/>
                <w:szCs w:val="24"/>
              </w:rPr>
              <w:lastRenderedPageBreak/>
              <w:t>потребительской упаковке / Фактический объём / Фактический вес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55D93" w14:textId="77777777" w:rsidR="0089018C" w:rsidRDefault="00E074EB" w:rsidP="007C6449">
            <w:pPr>
              <w:pStyle w:val="afff7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lastRenderedPageBreak/>
              <w:t xml:space="preserve">Параметр может содержать следующие значения: </w:t>
            </w:r>
          </w:p>
          <w:p w14:paraId="49080150" w14:textId="77777777" w:rsidR="0089018C" w:rsidRDefault="00E074EB" w:rsidP="006C6D63">
            <w:pPr>
              <w:pStyle w:val="afff7"/>
              <w:numPr>
                <w:ilvl w:val="0"/>
                <w:numId w:val="23"/>
              </w:numPr>
              <w:spacing w:before="0" w:beforeAutospacing="0" w:after="0" w:afterAutospacing="0" w:line="276" w:lineRule="auto"/>
              <w:ind w:left="208" w:hanging="219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lastRenderedPageBreak/>
              <w:t>количество единиц товара (только для товарных групп «Альтернативная табачная продукция», «Духи и туалетная вода», «Медицинские изделия»);</w:t>
            </w:r>
          </w:p>
          <w:p w14:paraId="0C152C01" w14:textId="77777777" w:rsidR="0089018C" w:rsidRDefault="00E074EB" w:rsidP="006C6D63">
            <w:pPr>
              <w:pStyle w:val="afff7"/>
              <w:numPr>
                <w:ilvl w:val="0"/>
                <w:numId w:val="23"/>
              </w:numPr>
              <w:spacing w:before="0" w:beforeAutospacing="0" w:after="0" w:afterAutospacing="0" w:line="276" w:lineRule="auto"/>
              <w:ind w:left="208" w:hanging="219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>фактический объём кега, мл (только для товарной группы «Пиво, напитки, изготавливаемые на основе пива, слабоалкогольные напитки»);</w:t>
            </w:r>
          </w:p>
          <w:p w14:paraId="6C6C008B" w14:textId="306DB396" w:rsidR="00E074EB" w:rsidRPr="0089018C" w:rsidRDefault="00E074EB" w:rsidP="006C6D63">
            <w:pPr>
              <w:pStyle w:val="afff7"/>
              <w:numPr>
                <w:ilvl w:val="0"/>
                <w:numId w:val="23"/>
              </w:numPr>
              <w:spacing w:before="0" w:beforeAutospacing="0" w:after="0" w:afterAutospacing="0" w:line="276" w:lineRule="auto"/>
              <w:ind w:left="208" w:hanging="219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>фактический вес, г (только для товарной группы «Молочная продукция»)</w:t>
            </w:r>
            <w:r w:rsidR="0089018C">
              <w:rPr>
                <w:rFonts w:ascii="Times New Roman" w:hAnsi="Times New Roman" w:cs="Times New Roman"/>
              </w:rPr>
              <w:t>.</w:t>
            </w:r>
          </w:p>
        </w:tc>
      </w:tr>
      <w:tr w:rsidR="0089018C" w:rsidRPr="007C6449" w14:paraId="7DBFD021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F1162" w14:textId="1602C8B0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lastRenderedPageBreak/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soldUnitCount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AB29F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integer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34551" w14:textId="4BD86D0F" w:rsidR="00E074EB" w:rsidRPr="0089018C" w:rsidRDefault="00524445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7202D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Счётчик проданного и возвращённого товара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065A1" w14:textId="77777777" w:rsidR="00153E63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Параметр может содержать следующие значения: </w:t>
            </w:r>
          </w:p>
          <w:p w14:paraId="0FAA6A66" w14:textId="77777777" w:rsidR="00153E63" w:rsidRPr="0089018C" w:rsidRDefault="00E074EB" w:rsidP="006C6D63">
            <w:pPr>
              <w:pStyle w:val="a0"/>
              <w:numPr>
                <w:ilvl w:val="0"/>
                <w:numId w:val="8"/>
              </w:numPr>
              <w:spacing w:before="0" w:after="0" w:line="276" w:lineRule="auto"/>
              <w:ind w:left="208" w:hanging="21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количество проданных единиц товара (только для товарных групп «Альтернативная табачная продукция», «Духи и туалетная вода», «Медицинские изделия»);</w:t>
            </w:r>
          </w:p>
          <w:p w14:paraId="5984482E" w14:textId="77777777" w:rsidR="00153E63" w:rsidRPr="0089018C" w:rsidRDefault="00153E63" w:rsidP="006C6D63">
            <w:pPr>
              <w:pStyle w:val="a0"/>
              <w:numPr>
                <w:ilvl w:val="0"/>
                <w:numId w:val="8"/>
              </w:numPr>
              <w:spacing w:before="0" w:after="0" w:line="276" w:lineRule="auto"/>
              <w:ind w:left="208" w:hanging="21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роданный объём кега, мл (только для товарной группы «Пиво, напитки, изготавливаемые на основе пива, слабоалкогольные напитки»);</w:t>
            </w:r>
          </w:p>
          <w:p w14:paraId="684A1977" w14:textId="42D1FAEE" w:rsidR="00E074EB" w:rsidRPr="0089018C" w:rsidRDefault="00E074EB" w:rsidP="006C6D63">
            <w:pPr>
              <w:pStyle w:val="a0"/>
              <w:numPr>
                <w:ilvl w:val="0"/>
                <w:numId w:val="8"/>
              </w:numPr>
              <w:spacing w:before="0" w:after="0" w:line="276" w:lineRule="auto"/>
              <w:ind w:left="208" w:hanging="21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проданный вес, г (только для товарной группы «Молочная продукция»)</w:t>
            </w:r>
            <w:r w:rsidR="00153E63" w:rsidRPr="0089018C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89018C" w:rsidRPr="007C6449" w14:paraId="66E37E3D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08364" w14:textId="05F4B581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lastRenderedPageBreak/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packageType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617B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17078" w14:textId="77777777" w:rsidR="00E074EB" w:rsidRPr="0089018C" w:rsidRDefault="00E074EB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47BB1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Тип упаковки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85831" w14:textId="77777777" w:rsidR="00153E63" w:rsidRPr="0089018C" w:rsidRDefault="00E074EB" w:rsidP="00153E63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См. «Справочник "Типы упаковки"». </w:t>
            </w:r>
          </w:p>
          <w:p w14:paraId="7DBA15CE" w14:textId="5C4C2CA3" w:rsidR="00E074EB" w:rsidRPr="0089018C" w:rsidRDefault="00E074EB" w:rsidP="00153E63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Для товарной группы «Товары из натурального меха» значение всегда «UNIT»</w:t>
            </w:r>
            <w:r w:rsidR="00153E63" w:rsidRPr="0089018C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89018C" w:rsidRPr="007C6449" w14:paraId="39FF5251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D47C" w14:textId="60B753B8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parent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A6938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370D2" w14:textId="4B52713D" w:rsidR="00E074EB" w:rsidRPr="0089018C" w:rsidRDefault="00524445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BFC4A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КИ агрегата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A47BE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Кроме товарной группы «Товары из натурального меха»</w:t>
            </w:r>
          </w:p>
        </w:tc>
      </w:tr>
      <w:tr w:rsidR="0089018C" w:rsidRPr="007C6449" w14:paraId="1D312B3A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5B56F" w14:textId="42B224E0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producerInn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E2C27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0C34A" w14:textId="14A28069" w:rsidR="00E074EB" w:rsidRPr="0089018C" w:rsidRDefault="00524445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0AFAC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ИНН производителя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01F65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Параметр не будет возвращаться для молочной продукции Республики Беларусь</w:t>
            </w:r>
          </w:p>
        </w:tc>
      </w:tr>
      <w:tr w:rsidR="0089018C" w:rsidRPr="007C6449" w14:paraId="5E624F1A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41921" w14:textId="789B06AA" w:rsidR="00E074EB" w:rsidRPr="0089018C" w:rsidRDefault="00524445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productionSerialNumber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4BE48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4D250" w14:textId="2D51601A" w:rsidR="00E074EB" w:rsidRPr="0089018C" w:rsidRDefault="00524445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4FEBC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Номер производственной серии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D4A90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Параметр возвращается только для товарной группы «Медицинские изделия»</w:t>
            </w:r>
          </w:p>
        </w:tc>
      </w:tr>
      <w:tr w:rsidR="0089018C" w:rsidRPr="007C6449" w14:paraId="44F95A18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17BA6" w14:textId="3530BFD8" w:rsidR="00E074EB" w:rsidRPr="0089018C" w:rsidRDefault="00153E63" w:rsidP="00524445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524445" w:rsidRPr="0089018C">
              <w:rPr>
                <w:rFonts w:ascii="Times New Roman" w:hAnsi="Times New Roman" w:cs="Times New Roman"/>
                <w:szCs w:val="24"/>
              </w:rPr>
              <w:t xml:space="preserve">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productionBatchNumber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17C07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FE199" w14:textId="0B0F2C32" w:rsidR="00E074EB" w:rsidRPr="0089018C" w:rsidRDefault="00524445" w:rsidP="001B0F5C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E883F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Номер производственной партии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D8E4F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Параметр возвращается только для товарной группы «Медицинские изделия»</w:t>
            </w:r>
          </w:p>
        </w:tc>
      </w:tr>
      <w:tr w:rsidR="0089018C" w:rsidRPr="007C6449" w14:paraId="0B54F40A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22C0D" w14:textId="0BF9D695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factorySerialNumber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0C6B0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33137" w14:textId="33B14CC8" w:rsidR="00E074EB" w:rsidRPr="0089018C" w:rsidRDefault="00524445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3FEAC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Заводской серийный номер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DD159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Параметр возвращается только для товарной группы «Медицинские изделия»</w:t>
            </w:r>
          </w:p>
        </w:tc>
      </w:tr>
      <w:tr w:rsidR="0089018C" w:rsidRPr="007C6449" w14:paraId="33328CBF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2D9A8" w14:textId="5E9CE102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packageQuantity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4DA73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integer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D2E25" w14:textId="357FC2F1" w:rsidR="00E074EB" w:rsidRPr="0089018C" w:rsidRDefault="00524445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FF60B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Ёмкость КИГУ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ECB1B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Количество потенциально вмещаемых вложений</w:t>
            </w:r>
          </w:p>
        </w:tc>
      </w:tr>
      <w:tr w:rsidR="0089018C" w:rsidRPr="007C6449" w14:paraId="44EE8B30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E4F3C" w14:textId="5FAD9882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  <w:lang w:val="en-US"/>
              </w:rPr>
              <w:t xml:space="preserve">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reqId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26E17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63229" w14:textId="77777777" w:rsidR="00E074EB" w:rsidRPr="0089018C" w:rsidRDefault="00E074EB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F2584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Уникальный идентификатор запроса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EEB88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Формат: UUID</w:t>
            </w:r>
          </w:p>
        </w:tc>
      </w:tr>
      <w:tr w:rsidR="0089018C" w:rsidRPr="007C6449" w14:paraId="4A85A5A1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E858F" w14:textId="6C4D8429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</w:t>
            </w:r>
            <w:r w:rsidR="00E074EB" w:rsidRPr="0089018C">
              <w:rPr>
                <w:rFonts w:ascii="Times New Roman" w:hAnsi="Times New Roman" w:cs="Times New Roman"/>
                <w:szCs w:val="24"/>
              </w:rPr>
              <w:t>reqTimestamp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67F9C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long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A7A82" w14:textId="7D89BB5C" w:rsidR="00153E63" w:rsidRPr="0089018C" w:rsidRDefault="00E074EB" w:rsidP="00153E63">
            <w:pPr>
              <w:spacing w:before="0" w:after="0" w:line="276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AAA36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Дата и время формирования запроса (в UTC)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0C36A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Параметр возвращает дату и время с точностью до миллисекунд</w:t>
            </w:r>
          </w:p>
        </w:tc>
      </w:tr>
      <w:tr w:rsidR="0089018C" w:rsidRPr="007C6449" w14:paraId="27D44BB0" w14:textId="77777777" w:rsidTr="00A9040F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FEF74" w14:textId="2F0F9FF0" w:rsidR="00E074EB" w:rsidRPr="0089018C" w:rsidRDefault="00153E63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4367B3">
              <w:rPr>
                <w:rFonts w:ascii="Times New Roman" w:eastAsia="Times New Roman" w:hAnsi="Times New Roman" w:cs="Times New Roman"/>
                <w:bCs/>
                <w:szCs w:val="24"/>
              </w:rPr>
              <w:t xml:space="preserve">    </w:t>
            </w:r>
            <w:r w:rsidR="00E074EB" w:rsidRPr="0089018C">
              <w:rPr>
                <w:rFonts w:ascii="Times New Roman" w:eastAsia="Times New Roman" w:hAnsi="Times New Roman" w:cs="Times New Roman"/>
                <w:bCs/>
                <w:szCs w:val="24"/>
                <w:lang w:val="en-US"/>
              </w:rPr>
              <w:t>isCheckedOffline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1E013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boolean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E15D0" w14:textId="0175E614" w:rsidR="00E074EB" w:rsidRPr="0089018C" w:rsidRDefault="00524445" w:rsidP="007C6449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7AF64" w14:textId="77777777" w:rsidR="00E074EB" w:rsidRPr="0089018C" w:rsidRDefault="00E074EB" w:rsidP="007C644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Признак проверки марки в оффлайн режиме.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07F92" w14:textId="77777777" w:rsidR="00E074EB" w:rsidRPr="0089018C" w:rsidRDefault="00E074EB" w:rsidP="007C6449">
            <w:pPr>
              <w:pStyle w:val="afff7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>Во</w:t>
            </w:r>
            <w:r w:rsidRPr="0089018C">
              <w:rPr>
                <w:rFonts w:ascii="Times New Roman" w:hAnsi="Times New Roman" w:cs="Times New Roman"/>
                <w:lang w:eastAsia="en-US"/>
              </w:rPr>
              <w:t>зможные</w:t>
            </w:r>
            <w:r w:rsidRPr="0089018C">
              <w:rPr>
                <w:rFonts w:ascii="Times New Roman" w:hAnsi="Times New Roman" w:cs="Times New Roman"/>
              </w:rPr>
              <w:t xml:space="preserve"> значения:</w:t>
            </w:r>
          </w:p>
          <w:p w14:paraId="6303933A" w14:textId="03DA4DB9" w:rsidR="00153E63" w:rsidRPr="0089018C" w:rsidRDefault="00E074EB" w:rsidP="006C6D63">
            <w:pPr>
              <w:pStyle w:val="a0"/>
              <w:numPr>
                <w:ilvl w:val="0"/>
                <w:numId w:val="24"/>
              </w:numPr>
              <w:spacing w:before="0" w:after="0" w:line="276" w:lineRule="auto"/>
              <w:ind w:left="208" w:hanging="219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true </w:t>
            </w:r>
            <w:r w:rsidR="0089018C">
              <w:rPr>
                <w:rFonts w:ascii="Times New Roman" w:hAnsi="Times New Roman" w:cs="Times New Roman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проверка оффлайн; </w:t>
            </w:r>
          </w:p>
          <w:p w14:paraId="608E47D2" w14:textId="616CF9AD" w:rsidR="00153E63" w:rsidRPr="0089018C" w:rsidRDefault="00E074EB" w:rsidP="006C6D63">
            <w:pPr>
              <w:pStyle w:val="a0"/>
              <w:numPr>
                <w:ilvl w:val="0"/>
                <w:numId w:val="24"/>
              </w:numPr>
              <w:spacing w:before="0" w:after="0" w:line="276" w:lineRule="auto"/>
              <w:ind w:left="208" w:hanging="219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false </w:t>
            </w:r>
            <w:r w:rsidR="0089018C">
              <w:rPr>
                <w:rFonts w:ascii="Times New Roman" w:hAnsi="Times New Roman" w:cs="Times New Roman"/>
              </w:rPr>
              <w:t>–</w:t>
            </w:r>
            <w:r w:rsidRPr="0089018C">
              <w:rPr>
                <w:rFonts w:ascii="Times New Roman" w:hAnsi="Times New Roman" w:cs="Times New Roman"/>
                <w:szCs w:val="24"/>
              </w:rPr>
              <w:t xml:space="preserve"> проверка онлайн.</w:t>
            </w:r>
          </w:p>
          <w:p w14:paraId="439AE1C6" w14:textId="284EF428" w:rsidR="00E074EB" w:rsidRPr="0089018C" w:rsidRDefault="00E074EB" w:rsidP="00153E63">
            <w:pPr>
              <w:pStyle w:val="a0"/>
              <w:numPr>
                <w:ilvl w:val="0"/>
                <w:numId w:val="0"/>
              </w:numPr>
              <w:spacing w:before="0" w:after="0" w:line="276" w:lineRule="auto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  <w:lang w:eastAsia="ru-RU"/>
              </w:rPr>
              <w:lastRenderedPageBreak/>
              <w:t>При значении true, необходимо ориентироваться на значение поля isBlocked</w:t>
            </w:r>
          </w:p>
        </w:tc>
      </w:tr>
    </w:tbl>
    <w:p w14:paraId="23CBB026" w14:textId="2E0F60B3" w:rsidR="003E50AA" w:rsidRDefault="003E50AA" w:rsidP="003E50AA">
      <w:pPr>
        <w:pStyle w:val="3"/>
        <w:ind w:left="709" w:hanging="709"/>
      </w:pPr>
      <w:bookmarkStart w:id="21" w:name="_Toc223698586"/>
      <w:r>
        <w:lastRenderedPageBreak/>
        <w:t>Параметры ответа для Офлайна</w:t>
      </w:r>
      <w:bookmarkEnd w:id="21"/>
    </w:p>
    <w:tbl>
      <w:tblPr>
        <w:tblStyle w:val="TableGrid"/>
        <w:tblW w:w="5000" w:type="pct"/>
        <w:tblInd w:w="0" w:type="dxa"/>
        <w:tblCellMar>
          <w:top w:w="60" w:type="dxa"/>
          <w:left w:w="75" w:type="dxa"/>
          <w:right w:w="14" w:type="dxa"/>
        </w:tblCellMar>
        <w:tblLook w:val="04A0" w:firstRow="1" w:lastRow="0" w:firstColumn="1" w:lastColumn="0" w:noHBand="0" w:noVBand="1"/>
      </w:tblPr>
      <w:tblGrid>
        <w:gridCol w:w="2779"/>
        <w:gridCol w:w="1415"/>
        <w:gridCol w:w="760"/>
        <w:gridCol w:w="2563"/>
        <w:gridCol w:w="3006"/>
      </w:tblGrid>
      <w:tr w:rsidR="003E50AA" w:rsidRPr="007C6449" w14:paraId="08C0A778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8317712" w14:textId="77777777" w:rsidR="003E50AA" w:rsidRPr="007C6449" w:rsidRDefault="003E50AA" w:rsidP="00701AE8">
            <w:pPr>
              <w:spacing w:before="0" w:after="0" w:line="276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C6449">
              <w:rPr>
                <w:rFonts w:ascii="Times New Roman" w:eastAsia="Times New Roman" w:hAnsi="Times New Roman" w:cs="Times New Roman"/>
                <w:b/>
                <w:szCs w:val="24"/>
              </w:rPr>
              <w:t>Параметр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7CB1E280" w14:textId="77777777" w:rsidR="003E50AA" w:rsidRPr="007C6449" w:rsidRDefault="003E50AA" w:rsidP="00701AE8">
            <w:pPr>
              <w:spacing w:before="0" w:after="0" w:line="276" w:lineRule="auto"/>
              <w:ind w:right="58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C6449">
              <w:rPr>
                <w:rFonts w:ascii="Times New Roman" w:eastAsia="Times New Roman" w:hAnsi="Times New Roman" w:cs="Times New Roman"/>
                <w:b/>
                <w:szCs w:val="24"/>
              </w:rPr>
              <w:t>Тип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4F4B3718" w14:textId="77777777" w:rsidR="003E50AA" w:rsidRPr="007C6449" w:rsidRDefault="003E50AA" w:rsidP="00701AE8">
            <w:pPr>
              <w:spacing w:before="0" w:after="0" w:line="276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C6449">
              <w:rPr>
                <w:rFonts w:ascii="Times New Roman" w:eastAsia="Times New Roman" w:hAnsi="Times New Roman" w:cs="Times New Roman"/>
                <w:b/>
                <w:szCs w:val="24"/>
              </w:rPr>
              <w:t>Обяз.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138D7175" w14:textId="77777777" w:rsidR="003E50AA" w:rsidRPr="007C6449" w:rsidRDefault="003E50AA" w:rsidP="00701AE8">
            <w:pPr>
              <w:spacing w:before="0" w:after="0" w:line="276" w:lineRule="auto"/>
              <w:ind w:right="55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C6449">
              <w:rPr>
                <w:rFonts w:ascii="Times New Roman" w:eastAsia="Times New Roman" w:hAnsi="Times New Roman" w:cs="Times New Roman"/>
                <w:b/>
                <w:szCs w:val="24"/>
              </w:rPr>
              <w:t>Описание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44651E6" w14:textId="77777777" w:rsidR="003E50AA" w:rsidRPr="007C6449" w:rsidRDefault="003E50AA" w:rsidP="00701AE8">
            <w:pPr>
              <w:spacing w:before="0" w:after="0" w:line="276" w:lineRule="auto"/>
              <w:ind w:right="57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C6449">
              <w:rPr>
                <w:rFonts w:ascii="Times New Roman" w:eastAsia="Times New Roman" w:hAnsi="Times New Roman" w:cs="Times New Roman"/>
                <w:b/>
                <w:szCs w:val="24"/>
              </w:rPr>
              <w:t>Комментарий</w:t>
            </w:r>
          </w:p>
        </w:tc>
      </w:tr>
      <w:tr w:rsidR="003E50AA" w:rsidRPr="007C6449" w14:paraId="33444439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561EF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 w:rsidRPr="0089018C">
              <w:rPr>
                <w:rFonts w:ascii="Times New Roman" w:eastAsia="Times New Roman" w:hAnsi="Times New Roman" w:cs="Times New Roman"/>
                <w:szCs w:val="24"/>
              </w:rPr>
              <w:t>codesResponse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B08A2" w14:textId="77777777" w:rsidR="003E50AA" w:rsidRPr="00635B7A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 w:rsidRPr="0089018C">
              <w:rPr>
                <w:rFonts w:ascii="Times New Roman" w:eastAsia="Times New Roman" w:hAnsi="Times New Roman" w:cs="Times New Roman"/>
                <w:szCs w:val="24"/>
              </w:rPr>
              <w:t>objec</w:t>
            </w:r>
            <w:r>
              <w:rPr>
                <w:rFonts w:ascii="Times New Roman" w:eastAsia="Times New Roman" w:hAnsi="Times New Roman" w:cs="Times New Roman"/>
                <w:szCs w:val="24"/>
                <w:lang w:val="en-US"/>
              </w:rPr>
              <w:t>t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6FD87" w14:textId="77777777" w:rsidR="003E50AA" w:rsidRPr="0089018C" w:rsidRDefault="003E50AA" w:rsidP="00701AE8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8F33E" w14:textId="77777777" w:rsidR="003E50AA" w:rsidRPr="00635B7A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86B24" w14:textId="77777777" w:rsidR="003E50AA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 xml:space="preserve">Поле возвращается только в ответе метода </w:t>
            </w:r>
            <w:r>
              <w:rPr>
                <w:rFonts w:ascii="Times New Roman" w:eastAsia="Times New Roman" w:hAnsi="Times New Roman" w:cs="Times New Roman"/>
                <w:szCs w:val="24"/>
                <w:lang w:val="en-US"/>
              </w:rPr>
              <w:t>API</w:t>
            </w:r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Cs w:val="24"/>
                <w:lang w:val="en-US"/>
              </w:rPr>
              <w:t>v</w:t>
            </w:r>
            <w:r w:rsidRPr="00635B7A">
              <w:rPr>
                <w:rFonts w:ascii="Times New Roman" w:eastAsia="Times New Roman" w:hAnsi="Times New Roman" w:cs="Times New Roman"/>
                <w:szCs w:val="24"/>
              </w:rPr>
              <w:t xml:space="preserve">1. </w:t>
            </w:r>
          </w:p>
          <w:p w14:paraId="690300D8" w14:textId="77777777" w:rsidR="003E50AA" w:rsidRPr="00635B7A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 xml:space="preserve">В ответе методов </w:t>
            </w:r>
            <w:r>
              <w:rPr>
                <w:rFonts w:ascii="Times New Roman" w:eastAsia="Times New Roman" w:hAnsi="Times New Roman" w:cs="Times New Roman"/>
                <w:szCs w:val="24"/>
                <w:lang w:val="en-US"/>
              </w:rPr>
              <w:t>API</w:t>
            </w:r>
            <w:r w:rsidRPr="00635B7A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Cs w:val="24"/>
                <w:lang w:val="en-US"/>
              </w:rPr>
              <w:t>v</w:t>
            </w:r>
            <w:r w:rsidRPr="00635B7A">
              <w:rPr>
                <w:rFonts w:ascii="Times New Roman" w:eastAsia="Times New Roman" w:hAnsi="Times New Roman" w:cs="Times New Roman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Cs w:val="24"/>
              </w:rPr>
              <w:t xml:space="preserve"> и</w:t>
            </w:r>
            <w:r w:rsidRPr="00635B7A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Cs w:val="24"/>
                <w:lang w:val="en-US"/>
              </w:rPr>
              <w:t>v</w:t>
            </w:r>
            <w:r w:rsidRPr="00635B7A">
              <w:rPr>
                <w:rFonts w:ascii="Times New Roman" w:eastAsia="Times New Roman" w:hAnsi="Times New Roman" w:cs="Times New Roman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Cs w:val="24"/>
              </w:rPr>
              <w:t xml:space="preserve"> не используется.</w:t>
            </w:r>
            <w:r w:rsidRPr="00635B7A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</w:p>
        </w:tc>
      </w:tr>
      <w:tr w:rsidR="003E50AA" w:rsidRPr="007C6449" w14:paraId="30717A69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A0BCF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 xml:space="preserve">  </w:t>
            </w:r>
            <w:r w:rsidRPr="0089018C">
              <w:rPr>
                <w:rFonts w:ascii="Times New Roman" w:eastAsia="Times New Roman" w:hAnsi="Times New Roman" w:cs="Times New Roman"/>
                <w:szCs w:val="24"/>
              </w:rPr>
              <w:t>codesResponse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3DA83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89018C">
              <w:rPr>
                <w:rFonts w:ascii="Times New Roman" w:eastAsia="Times New Roman" w:hAnsi="Times New Roman" w:cs="Times New Roman"/>
                <w:szCs w:val="24"/>
              </w:rPr>
              <w:t>array[object]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2DD62" w14:textId="77777777" w:rsidR="003E50AA" w:rsidRPr="00635B7A" w:rsidRDefault="003E50AA" w:rsidP="00701AE8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3D3F1" w14:textId="77777777" w:rsidR="003E50AA" w:rsidRPr="0089018C" w:rsidRDefault="003E50AA" w:rsidP="00701AE8">
            <w:pPr>
              <w:spacing w:before="0" w:after="0" w:line="276" w:lineRule="auto"/>
              <w:jc w:val="left"/>
              <w:rPr>
                <w:szCs w:val="24"/>
              </w:rPr>
            </w:pP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68823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</w:p>
        </w:tc>
      </w:tr>
      <w:tr w:rsidR="00D425E9" w:rsidRPr="007C6449" w14:paraId="29225B17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0CDD0" w14:textId="72D3386D" w:rsidR="00D425E9" w:rsidRPr="00D425E9" w:rsidRDefault="00D425E9" w:rsidP="00D425E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D425E9">
              <w:rPr>
                <w:rFonts w:ascii="Times New Roman" w:eastAsia="Times New Roman" w:hAnsi="Times New Roman" w:cs="Times New Roman"/>
                <w:szCs w:val="24"/>
              </w:rPr>
              <w:t xml:space="preserve">  </w:t>
            </w:r>
            <w:r w:rsidRPr="00D425E9">
              <w:rPr>
                <w:rFonts w:ascii="Times New Roman" w:hAnsi="Times New Roman" w:cs="Times New Roman"/>
                <w:szCs w:val="24"/>
                <w:lang w:val="en-US"/>
              </w:rPr>
              <w:t>code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4A07F" w14:textId="2C28B538" w:rsidR="00D425E9" w:rsidRPr="00D425E9" w:rsidRDefault="00D425E9" w:rsidP="00D425E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D425E9">
              <w:rPr>
                <w:rFonts w:ascii="Times New Roman" w:hAnsi="Times New Roman" w:cs="Times New Roman"/>
                <w:szCs w:val="24"/>
                <w:lang w:val="en-US"/>
              </w:rPr>
              <w:t>number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DEC65" w14:textId="30BCF67E" w:rsidR="00D425E9" w:rsidRPr="00D425E9" w:rsidRDefault="00D425E9" w:rsidP="00D425E9">
            <w:pPr>
              <w:spacing w:before="0" w:after="0" w:line="276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425E9">
              <w:rPr>
                <w:rFonts w:ascii="Times New Roman" w:hAnsi="Times New Roman" w:cs="Times New Roman"/>
                <w:szCs w:val="24"/>
                <w:lang w:val="en-US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2CABD" w14:textId="5C490EBF" w:rsidR="00D425E9" w:rsidRPr="00D425E9" w:rsidRDefault="00D425E9" w:rsidP="00D425E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D425E9">
              <w:rPr>
                <w:rFonts w:ascii="Times New Roman" w:hAnsi="Times New Roman" w:cs="Times New Roman"/>
                <w:szCs w:val="24"/>
              </w:rPr>
              <w:t>Результат обработки операции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7A075" w14:textId="77777777" w:rsidR="00D425E9" w:rsidRPr="00D425E9" w:rsidRDefault="00D425E9" w:rsidP="00D425E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D425E9">
              <w:rPr>
                <w:rFonts w:ascii="Times New Roman" w:hAnsi="Times New Roman" w:cs="Times New Roman"/>
                <w:szCs w:val="24"/>
              </w:rPr>
              <w:t>Возможные значения:</w:t>
            </w:r>
          </w:p>
          <w:p w14:paraId="7A6397FE" w14:textId="77777777" w:rsidR="00D425E9" w:rsidRPr="00D425E9" w:rsidRDefault="00D425E9" w:rsidP="00D425E9">
            <w:pPr>
              <w:pStyle w:val="a0"/>
              <w:numPr>
                <w:ilvl w:val="0"/>
                <w:numId w:val="35"/>
              </w:numPr>
              <w:spacing w:before="0" w:after="0" w:line="276" w:lineRule="auto"/>
              <w:ind w:left="193" w:hanging="219"/>
              <w:jc w:val="left"/>
              <w:rPr>
                <w:rFonts w:ascii="Times New Roman" w:hAnsi="Times New Roman" w:cs="Times New Roman"/>
                <w:szCs w:val="24"/>
              </w:rPr>
            </w:pPr>
            <w:r w:rsidRPr="00D425E9">
              <w:rPr>
                <w:rFonts w:ascii="Times New Roman" w:hAnsi="Times New Roman" w:cs="Times New Roman"/>
                <w:szCs w:val="24"/>
              </w:rPr>
              <w:t xml:space="preserve">0 – «Успешно»; </w:t>
            </w:r>
          </w:p>
          <w:p w14:paraId="4827CB07" w14:textId="77777777" w:rsidR="00D425E9" w:rsidRPr="00D425E9" w:rsidRDefault="00D425E9" w:rsidP="00D425E9">
            <w:pPr>
              <w:pStyle w:val="a0"/>
              <w:numPr>
                <w:ilvl w:val="0"/>
                <w:numId w:val="34"/>
              </w:numPr>
              <w:spacing w:before="0" w:after="0" w:line="276" w:lineRule="auto"/>
              <w:ind w:left="193" w:hanging="219"/>
              <w:jc w:val="left"/>
              <w:rPr>
                <w:rFonts w:ascii="Times New Roman" w:hAnsi="Times New Roman" w:cs="Times New Roman"/>
                <w:szCs w:val="24"/>
              </w:rPr>
            </w:pPr>
            <w:r w:rsidRPr="00D425E9">
              <w:rPr>
                <w:rFonts w:ascii="Times New Roman" w:hAnsi="Times New Roman" w:cs="Times New Roman"/>
                <w:szCs w:val="24"/>
              </w:rPr>
              <w:t xml:space="preserve">3 – «Ошибка передачи параметров </w:t>
            </w:r>
            <w:r w:rsidRPr="00D425E9">
              <w:rPr>
                <w:rFonts w:ascii="Times New Roman" w:hAnsi="Times New Roman" w:cs="Times New Roman"/>
                <w:szCs w:val="24"/>
                <w:lang w:val="en-US"/>
              </w:rPr>
              <w:t>client</w:t>
            </w:r>
            <w:r w:rsidRPr="00D425E9">
              <w:rPr>
                <w:rFonts w:ascii="Times New Roman" w:hAnsi="Times New Roman" w:cs="Times New Roman"/>
                <w:szCs w:val="24"/>
              </w:rPr>
              <w:t>_</w:t>
            </w:r>
            <w:r w:rsidRPr="00D425E9">
              <w:rPr>
                <w:rFonts w:ascii="Times New Roman" w:hAnsi="Times New Roman" w:cs="Times New Roman"/>
                <w:szCs w:val="24"/>
                <w:lang w:val="en-US"/>
              </w:rPr>
              <w:t>info</w:t>
            </w:r>
            <w:r w:rsidRPr="00D425E9">
              <w:rPr>
                <w:rFonts w:ascii="Times New Roman" w:hAnsi="Times New Roman" w:cs="Times New Roman"/>
                <w:szCs w:val="24"/>
              </w:rPr>
              <w:t xml:space="preserve"> в теле запроса»;</w:t>
            </w:r>
          </w:p>
          <w:p w14:paraId="7B488BA6" w14:textId="45903400" w:rsidR="00D425E9" w:rsidRPr="00D425E9" w:rsidRDefault="00D425E9" w:rsidP="00D425E9">
            <w:pPr>
              <w:pStyle w:val="a0"/>
              <w:numPr>
                <w:ilvl w:val="0"/>
                <w:numId w:val="34"/>
              </w:numPr>
              <w:spacing w:before="0" w:after="0" w:line="276" w:lineRule="auto"/>
              <w:ind w:left="193" w:hanging="219"/>
              <w:jc w:val="left"/>
              <w:rPr>
                <w:rFonts w:ascii="Times New Roman" w:hAnsi="Times New Roman" w:cs="Times New Roman"/>
                <w:szCs w:val="24"/>
              </w:rPr>
            </w:pPr>
            <w:r w:rsidRPr="00D425E9">
              <w:rPr>
                <w:rFonts w:ascii="Times New Roman" w:hAnsi="Times New Roman" w:cs="Times New Roman"/>
                <w:szCs w:val="24"/>
              </w:rPr>
              <w:t>4хх, 5хх – «Получен неверный запрос».</w:t>
            </w:r>
          </w:p>
        </w:tc>
      </w:tr>
      <w:tr w:rsidR="003E50AA" w:rsidRPr="007C6449" w14:paraId="63471652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6275C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eastAsia="Times New Roman" w:hAnsi="Times New Roman" w:cs="Times New Roman"/>
                <w:szCs w:val="24"/>
              </w:rPr>
              <w:t xml:space="preserve">    </w:t>
            </w:r>
            <w:r w:rsidRPr="0089018C">
              <w:rPr>
                <w:rFonts w:ascii="Times New Roman" w:eastAsia="Times New Roman" w:hAnsi="Times New Roman" w:cs="Times New Roman"/>
                <w:szCs w:val="24"/>
                <w:lang w:val="en-US"/>
              </w:rPr>
              <w:t>codes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0D24F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eastAsia="Times New Roman" w:hAnsi="Times New Roman" w:cs="Times New Roman"/>
                <w:szCs w:val="24"/>
              </w:rPr>
              <w:t>array[base64 string]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0EB07" w14:textId="77777777" w:rsidR="003E50AA" w:rsidRPr="0089018C" w:rsidRDefault="003E50AA" w:rsidP="00701AE8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 w:rsidRPr="0089018C">
              <w:rPr>
                <w:rFonts w:ascii="Times New Roman" w:eastAsia="Times New Roman" w:hAnsi="Times New Roman" w:cs="Times New Roman"/>
                <w:szCs w:val="24"/>
                <w:lang w:val="en-US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54C93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eastAsia="Times New Roman" w:hAnsi="Times New Roman" w:cs="Times New Roman"/>
                <w:szCs w:val="24"/>
              </w:rPr>
              <w:t>Массив кодов маркировки (КМ) в Base64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785DD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eastAsia="Times New Roman" w:hAnsi="Times New Roman" w:cs="Times New Roman"/>
                <w:szCs w:val="24"/>
              </w:rPr>
              <w:t>При указании значения КМ с крипто-подписью, символ GS (по таблице ASCII </w:t>
            </w: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  <w:r w:rsidRPr="0089018C">
              <w:rPr>
                <w:rFonts w:ascii="Times New Roman" w:eastAsia="Times New Roman" w:hAnsi="Times New Roman" w:cs="Times New Roman"/>
                <w:szCs w:val="24"/>
              </w:rPr>
              <w:t> код 029) в составе КМ должен переводиться в Base64 без дополнительного экранирования.</w:t>
            </w:r>
          </w:p>
        </w:tc>
      </w:tr>
      <w:tr w:rsidR="003E50AA" w:rsidRPr="007C6449" w14:paraId="4DDE4F26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039FB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cis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D2522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63FC1" w14:textId="77777777" w:rsidR="003E50AA" w:rsidRPr="0089018C" w:rsidRDefault="003E50AA" w:rsidP="00701AE8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87DA6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КИ / КиЗ из запроса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8F511" w14:textId="77777777" w:rsidR="003E50AA" w:rsidRPr="0089018C" w:rsidRDefault="003E50AA" w:rsidP="00701AE8">
            <w:pPr>
              <w:spacing w:before="0" w:after="0" w:line="276" w:lineRule="auto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3E50AA" w:rsidRPr="003E0A51" w14:paraId="32A971E8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F384F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 xml:space="preserve">        found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02C94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boolean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B099A" w14:textId="33533D10" w:rsidR="003E50AA" w:rsidRPr="003E0A51" w:rsidRDefault="00545FC9" w:rsidP="00701AE8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C18A2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Признак наличия кода в ГИС МТ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BCAA1" w14:textId="7948B340" w:rsidR="003E50AA" w:rsidRPr="003E0A51" w:rsidRDefault="00D425E9" w:rsidP="00D425E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 xml:space="preserve">Константа </w:t>
            </w:r>
            <w:r w:rsidR="003E50AA" w:rsidRPr="003E0A51">
              <w:rPr>
                <w:rFonts w:ascii="Times New Roman" w:hAnsi="Times New Roman" w:cs="Times New Roman"/>
                <w:szCs w:val="24"/>
              </w:rPr>
              <w:t>false</w:t>
            </w:r>
          </w:p>
        </w:tc>
      </w:tr>
      <w:tr w:rsidR="003E50AA" w:rsidRPr="003E0A51" w14:paraId="293AE7F4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3AF05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 xml:space="preserve">        valid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E0F36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boolean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A4D87" w14:textId="38EAC21C" w:rsidR="003E50AA" w:rsidRPr="003E0A51" w:rsidRDefault="00545FC9" w:rsidP="00701AE8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D15C0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Результат проверки валидности структуры КИ / КиЗ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9F64E" w14:textId="751188F2" w:rsidR="003E50AA" w:rsidRPr="003E0A51" w:rsidRDefault="00D425E9" w:rsidP="00D425E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Константа false</w:t>
            </w:r>
          </w:p>
        </w:tc>
      </w:tr>
      <w:tr w:rsidR="003E50AA" w:rsidRPr="003E0A51" w14:paraId="09C99ED0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F56A3" w14:textId="33BC42B5" w:rsidR="003E50AA" w:rsidRPr="003E0A51" w:rsidRDefault="003E50AA" w:rsidP="003E50AA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 xml:space="preserve">        printV</w:t>
            </w:r>
            <w:r w:rsidRPr="003E0A51">
              <w:rPr>
                <w:rFonts w:ascii="Times New Roman" w:hAnsi="Times New Roman" w:cs="Times New Roman"/>
                <w:szCs w:val="24"/>
                <w:lang w:val="en-US"/>
              </w:rPr>
              <w:t>i</w:t>
            </w:r>
            <w:r w:rsidRPr="003E0A51">
              <w:rPr>
                <w:rFonts w:ascii="Times New Roman" w:hAnsi="Times New Roman" w:cs="Times New Roman"/>
                <w:szCs w:val="24"/>
              </w:rPr>
              <w:t>ew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BA785" w14:textId="5857E714" w:rsidR="003E50AA" w:rsidRPr="003E0A51" w:rsidRDefault="003E50AA" w:rsidP="003E50AA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68057" w14:textId="4CB06C27" w:rsidR="003E50AA" w:rsidRPr="003E0A51" w:rsidRDefault="003E50AA" w:rsidP="003E50AA">
            <w:pPr>
              <w:spacing w:before="0" w:after="0" w:line="276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68072" w14:textId="6832F37A" w:rsidR="003E50AA" w:rsidRPr="003E0A51" w:rsidRDefault="003E50AA" w:rsidP="003E50AA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КИ без крипто-подписи / КиЗ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A4C2F" w14:textId="3BA14BBF" w:rsidR="003E50AA" w:rsidRPr="003E0A51" w:rsidRDefault="003E50AA" w:rsidP="003E50AA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3E50AA" w:rsidRPr="003E0A51" w14:paraId="78919F4A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D11C4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 xml:space="preserve">        gtin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F3D94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A4B80" w14:textId="77777777" w:rsidR="003E50AA" w:rsidRPr="003E0A51" w:rsidRDefault="003E50AA" w:rsidP="00701AE8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F6D8E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Код товара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AA466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3E50AA" w:rsidRPr="003E0A51" w14:paraId="6BBC3B31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8C99B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lastRenderedPageBreak/>
              <w:t xml:space="preserve">        groupIds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AEC31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array[integer]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3E612" w14:textId="25C3F84C" w:rsidR="003E50AA" w:rsidRPr="003E0A51" w:rsidRDefault="003E50AA" w:rsidP="00701AE8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E2B50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Массив идентификаторов товарных групп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06FC1" w14:textId="5AF80E47" w:rsidR="003E50AA" w:rsidRPr="003E0A51" w:rsidRDefault="00D425E9" w:rsidP="00701AE8">
            <w:pPr>
              <w:pStyle w:val="afff7"/>
              <w:spacing w:before="0" w:beforeAutospacing="0" w:after="0" w:afterAutospacing="0" w:line="276" w:lineRule="auto"/>
              <w:rPr>
                <w:rFonts w:ascii="Times New Roman" w:eastAsia="Times New Roman" w:hAnsi="Times New Roman" w:cs="Times New Roman"/>
              </w:rPr>
            </w:pPr>
            <w:r w:rsidRPr="003E0A51">
              <w:rPr>
                <w:rFonts w:ascii="Times New Roman" w:hAnsi="Times New Roman" w:cs="Times New Roman"/>
              </w:rPr>
              <w:t>Значение не возвращается</w:t>
            </w:r>
          </w:p>
        </w:tc>
      </w:tr>
      <w:tr w:rsidR="003E50AA" w:rsidRPr="003E0A51" w14:paraId="43018115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7BF36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 xml:space="preserve">        verified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F5090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boolean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264E7" w14:textId="159A831C" w:rsidR="003E50AA" w:rsidRPr="003E0A51" w:rsidRDefault="00545FC9" w:rsidP="00701AE8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5BB6B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Результат проверки крипто-подписи КМ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FEC84" w14:textId="3CBF9EEE" w:rsidR="003E50AA" w:rsidRPr="003E0A51" w:rsidRDefault="00D425E9" w:rsidP="00D425E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Константа false</w:t>
            </w:r>
          </w:p>
        </w:tc>
      </w:tr>
      <w:tr w:rsidR="003E50AA" w:rsidRPr="003E0A51" w14:paraId="41D7DCB7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1E982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 xml:space="preserve">        realizable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7E2C3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boolean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33812" w14:textId="081456C6" w:rsidR="003E50AA" w:rsidRPr="003E0A51" w:rsidRDefault="00545FC9" w:rsidP="00701AE8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ACD3A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Признак возможности реализации КИ / КиЗ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7D3DF" w14:textId="1E40E369" w:rsidR="003E50AA" w:rsidRPr="003E0A51" w:rsidRDefault="00D425E9" w:rsidP="00D425E9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Константа false</w:t>
            </w:r>
          </w:p>
        </w:tc>
      </w:tr>
      <w:tr w:rsidR="003E50AA" w:rsidRPr="003E0A51" w14:paraId="3155953D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B35FF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 xml:space="preserve">        utilised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31F20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boolean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DDDE6" w14:textId="2AD5C1A3" w:rsidR="003E50AA" w:rsidRPr="003E0A51" w:rsidRDefault="00545FC9" w:rsidP="00701AE8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6A123" w14:textId="77777777" w:rsidR="003E50AA" w:rsidRPr="003E0A51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Признак нанесения КИ / КиЗ на упаковку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059E5" w14:textId="3A60E98B" w:rsidR="003E50AA" w:rsidRPr="003E0A51" w:rsidRDefault="00D425E9" w:rsidP="00D425E9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3E0A51">
              <w:rPr>
                <w:rFonts w:ascii="Times New Roman" w:hAnsi="Times New Roman" w:cs="Times New Roman"/>
                <w:szCs w:val="24"/>
              </w:rPr>
              <w:t>Константа false</w:t>
            </w:r>
          </w:p>
        </w:tc>
      </w:tr>
      <w:tr w:rsidR="003E50AA" w:rsidRPr="007C6449" w14:paraId="60B4E1DA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15BA4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variableExpirations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56916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object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D47E9" w14:textId="77777777" w:rsidR="003E50AA" w:rsidRPr="0089018C" w:rsidRDefault="003E50AA" w:rsidP="00701AE8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C8419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Информация о вариативном сроке годности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46D61" w14:textId="37EB2C9D" w:rsidR="003E50AA" w:rsidRPr="0089018C" w:rsidRDefault="00D425E9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Константа </w:t>
            </w:r>
            <w:r w:rsidRPr="0089018C">
              <w:rPr>
                <w:rFonts w:ascii="Times New Roman" w:hAnsi="Times New Roman" w:cs="Times New Roman"/>
                <w:szCs w:val="24"/>
              </w:rPr>
              <w:t>false</w:t>
            </w:r>
          </w:p>
        </w:tc>
      </w:tr>
      <w:tr w:rsidR="003E50AA" w:rsidRPr="007C6449" w14:paraId="3462E158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A2894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isBlocked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3911A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boolean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27C65" w14:textId="3CBFE736" w:rsidR="003E50AA" w:rsidRPr="00545FC9" w:rsidRDefault="00545FC9" w:rsidP="00701AE8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val="en-US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B0263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Признак того, что розничная продажа продукции заблокирована по решению ОГВ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765AE" w14:textId="77777777" w:rsidR="003E50AA" w:rsidRPr="0089018C" w:rsidRDefault="003E50AA" w:rsidP="00701AE8">
            <w:pPr>
              <w:pStyle w:val="afff7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>Возможные значения:</w:t>
            </w:r>
          </w:p>
          <w:p w14:paraId="42D4BC9F" w14:textId="77777777" w:rsidR="003E50AA" w:rsidRPr="0089018C" w:rsidRDefault="003E50AA" w:rsidP="003E50AA">
            <w:pPr>
              <w:pStyle w:val="a0"/>
              <w:numPr>
                <w:ilvl w:val="0"/>
                <w:numId w:val="15"/>
              </w:numPr>
              <w:spacing w:before="0" w:after="0" w:line="276" w:lineRule="auto"/>
              <w:ind w:left="208" w:hanging="218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true – продажа заблокирована; </w:t>
            </w:r>
          </w:p>
          <w:p w14:paraId="7654F5B4" w14:textId="77777777" w:rsidR="003E50AA" w:rsidRPr="0089018C" w:rsidRDefault="003E50AA" w:rsidP="003E50AA">
            <w:pPr>
              <w:pStyle w:val="a0"/>
              <w:numPr>
                <w:ilvl w:val="0"/>
                <w:numId w:val="15"/>
              </w:numPr>
              <w:spacing w:before="0" w:after="0" w:line="276" w:lineRule="auto"/>
              <w:ind w:left="208" w:hanging="21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false – продажа не заблокирована.</w:t>
            </w:r>
          </w:p>
        </w:tc>
      </w:tr>
      <w:tr w:rsidR="003E50AA" w:rsidRPr="007C6449" w14:paraId="6BDDC356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BB69F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ogvs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9E0CE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array[string]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22004" w14:textId="77777777" w:rsidR="003E50AA" w:rsidRPr="0089018C" w:rsidRDefault="003E50AA" w:rsidP="00701AE8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329D8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Органы государственной власти, установившие блокировку на КИ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4C9C8" w14:textId="541B5EE5" w:rsidR="003E50AA" w:rsidRPr="0089018C" w:rsidRDefault="00D425E9" w:rsidP="00D425E9">
            <w:pPr>
              <w:pStyle w:val="afff7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Значение не возвращается</w:t>
            </w:r>
          </w:p>
        </w:tc>
      </w:tr>
      <w:tr w:rsidR="003E50AA" w:rsidRPr="007C6449" w14:paraId="21B8880D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BB799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Pr="0089018C">
              <w:rPr>
                <w:rFonts w:ascii="Times New Roman" w:hAnsi="Times New Roman" w:cs="Times New Roman"/>
                <w:szCs w:val="24"/>
                <w:lang w:val="en-US"/>
              </w:rPr>
              <w:t>mrp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F3E14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9018C">
              <w:rPr>
                <w:rFonts w:ascii="Times New Roman" w:hAnsi="Times New Roman" w:cs="Times New Roman"/>
                <w:szCs w:val="24"/>
                <w:lang w:val="en-US"/>
              </w:rPr>
              <w:t>number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D4268" w14:textId="77777777" w:rsidR="003E50AA" w:rsidRPr="0089018C" w:rsidRDefault="003E50AA" w:rsidP="00701AE8">
            <w:pPr>
              <w:spacing w:before="0" w:after="0" w:line="276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97204" w14:textId="77777777" w:rsidR="003E50AA" w:rsidRPr="00B94B2B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B94B2B">
              <w:rPr>
                <w:rFonts w:ascii="Times New Roman" w:hAnsi="Times New Roman" w:cs="Times New Roman"/>
                <w:szCs w:val="24"/>
              </w:rPr>
              <w:t>Максимальная розничная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B94B2B">
              <w:rPr>
                <w:rFonts w:ascii="Times New Roman" w:hAnsi="Times New Roman" w:cs="Times New Roman"/>
                <w:szCs w:val="24"/>
              </w:rPr>
              <w:t>цена – для товарной группы с</w:t>
            </w:r>
          </w:p>
          <w:p w14:paraId="4B27BBF3" w14:textId="77777777" w:rsidR="003E50AA" w:rsidRPr="00B94B2B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groupIds</w:t>
            </w:r>
            <w:r w:rsidRPr="00B94B2B">
              <w:rPr>
                <w:rFonts w:ascii="Times New Roman" w:hAnsi="Times New Roman" w:cs="Times New Roman"/>
                <w:szCs w:val="24"/>
              </w:rPr>
              <w:t xml:space="preserve"> = 3</w:t>
            </w:r>
            <w:r>
              <w:rPr>
                <w:rFonts w:ascii="Times New Roman" w:hAnsi="Times New Roman" w:cs="Times New Roman"/>
                <w:szCs w:val="24"/>
              </w:rPr>
              <w:t>.</w:t>
            </w:r>
          </w:p>
          <w:p w14:paraId="4E623178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B94B2B">
              <w:rPr>
                <w:rFonts w:ascii="Times New Roman" w:hAnsi="Times New Roman" w:cs="Times New Roman"/>
                <w:szCs w:val="24"/>
              </w:rPr>
              <w:t>Минимальная цена – для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B94B2B">
              <w:rPr>
                <w:rFonts w:ascii="Times New Roman" w:hAnsi="Times New Roman" w:cs="Times New Roman"/>
                <w:szCs w:val="24"/>
              </w:rPr>
              <w:t xml:space="preserve">товарной группы с </w:t>
            </w:r>
            <w:r w:rsidRPr="0089018C">
              <w:rPr>
                <w:rFonts w:ascii="Times New Roman" w:hAnsi="Times New Roman" w:cs="Times New Roman"/>
                <w:szCs w:val="24"/>
              </w:rPr>
              <w:t>groupIds</w:t>
            </w:r>
            <w:r w:rsidRPr="00B94B2B">
              <w:rPr>
                <w:rFonts w:ascii="Times New Roman" w:hAnsi="Times New Roman" w:cs="Times New Roman"/>
                <w:szCs w:val="24"/>
              </w:rPr>
              <w:t xml:space="preserve"> = 16</w:t>
            </w:r>
            <w:r>
              <w:rPr>
                <w:rFonts w:ascii="Times New Roman" w:hAnsi="Times New Roman" w:cs="Times New Roman"/>
                <w:szCs w:val="24"/>
              </w:rPr>
              <w:t>.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0A5E2" w14:textId="77777777" w:rsidR="003E50AA" w:rsidRPr="0089018C" w:rsidRDefault="003E50AA" w:rsidP="00701AE8">
            <w:pPr>
              <w:pStyle w:val="afff7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>В копейках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E0A51" w:rsidRPr="007C6449" w14:paraId="75310712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55E4A" w14:textId="0E69A2F4" w:rsidR="003E0A51" w:rsidRPr="003E0A51" w:rsidRDefault="003E0A51" w:rsidP="003E0A51">
            <w:pPr>
              <w:spacing w:before="0" w:after="0" w:line="276" w:lineRule="auto"/>
              <w:ind w:firstLine="0"/>
              <w:jc w:val="left"/>
              <w:rPr>
                <w:szCs w:val="24"/>
                <w:lang w:val="en-US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smp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F28B4" w14:textId="059D2550" w:rsidR="003E0A51" w:rsidRPr="0089018C" w:rsidRDefault="003E0A51" w:rsidP="003E0A51">
            <w:pPr>
              <w:spacing w:before="0" w:after="0" w:line="276" w:lineRule="auto"/>
              <w:ind w:firstLine="0"/>
              <w:jc w:val="left"/>
              <w:rPr>
                <w:szCs w:val="24"/>
                <w:lang w:val="en-US"/>
              </w:rPr>
            </w:pPr>
            <w:r w:rsidRPr="0089018C">
              <w:rPr>
                <w:rFonts w:ascii="Times New Roman" w:hAnsi="Times New Roman" w:cs="Times New Roman"/>
                <w:szCs w:val="24"/>
                <w:lang w:val="en-US"/>
              </w:rPr>
              <w:t>number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969D7" w14:textId="78AD2A27" w:rsidR="003E0A51" w:rsidRPr="0089018C" w:rsidRDefault="003E0A51" w:rsidP="003E0A51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70DEF" w14:textId="77777777" w:rsidR="003E0A51" w:rsidRPr="00B94B2B" w:rsidRDefault="003E0A51" w:rsidP="003E0A51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B94B2B">
              <w:rPr>
                <w:rFonts w:ascii="Times New Roman" w:hAnsi="Times New Roman" w:cs="Times New Roman"/>
                <w:szCs w:val="24"/>
              </w:rPr>
              <w:t>Минимальная из возможных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B94B2B">
              <w:rPr>
                <w:rFonts w:ascii="Times New Roman" w:hAnsi="Times New Roman" w:cs="Times New Roman"/>
                <w:szCs w:val="24"/>
              </w:rPr>
              <w:t>единых минимальных цен</w:t>
            </w:r>
          </w:p>
          <w:p w14:paraId="4C6E3F09" w14:textId="291E55BA" w:rsidR="003E0A51" w:rsidRPr="00B94B2B" w:rsidRDefault="003E0A51" w:rsidP="003E0A51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B94B2B">
              <w:rPr>
                <w:rFonts w:ascii="Times New Roman" w:hAnsi="Times New Roman" w:cs="Times New Roman"/>
                <w:szCs w:val="24"/>
              </w:rPr>
              <w:t>потребительской упаковки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5259F" w14:textId="0BCB9A7D" w:rsidR="003E0A51" w:rsidRPr="0089018C" w:rsidRDefault="003E0A51" w:rsidP="003E0A51">
            <w:pPr>
              <w:pStyle w:val="afff7"/>
              <w:spacing w:before="0" w:beforeAutospacing="0" w:after="0" w:afterAutospacing="0" w:line="276" w:lineRule="auto"/>
            </w:pPr>
            <w:r w:rsidRPr="00B94B2B">
              <w:rPr>
                <w:rFonts w:ascii="Times New Roman" w:hAnsi="Times New Roman" w:cs="Times New Roman"/>
              </w:rPr>
              <w:t>В копейках (для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94B2B">
              <w:rPr>
                <w:rFonts w:ascii="Times New Roman" w:hAnsi="Times New Roman" w:cs="Times New Roman"/>
              </w:rPr>
              <w:t>потребительской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94B2B">
              <w:rPr>
                <w:rFonts w:ascii="Times New Roman" w:hAnsi="Times New Roman" w:cs="Times New Roman"/>
              </w:rPr>
              <w:t>упаковки табака)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E50AA" w:rsidRPr="007C6449" w14:paraId="7076A1F4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6EFF6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    sold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07AFF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boolean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B5F2E" w14:textId="77777777" w:rsidR="003E50AA" w:rsidRPr="0089018C" w:rsidRDefault="003E50AA" w:rsidP="00701AE8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F39AE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Признак продажи товара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4BD79" w14:textId="77777777" w:rsidR="003E50AA" w:rsidRPr="0089018C" w:rsidRDefault="003E50AA" w:rsidP="00701AE8">
            <w:pPr>
              <w:pStyle w:val="afff7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89018C">
              <w:rPr>
                <w:rFonts w:ascii="Times New Roman" w:hAnsi="Times New Roman" w:cs="Times New Roman"/>
              </w:rPr>
              <w:t>Возможные значения:</w:t>
            </w:r>
          </w:p>
          <w:p w14:paraId="6E65AF22" w14:textId="77777777" w:rsidR="003E50AA" w:rsidRPr="0089018C" w:rsidRDefault="003E50AA" w:rsidP="003E50AA">
            <w:pPr>
              <w:pStyle w:val="a0"/>
              <w:numPr>
                <w:ilvl w:val="0"/>
                <w:numId w:val="11"/>
              </w:numPr>
              <w:spacing w:before="0" w:after="0" w:line="276" w:lineRule="auto"/>
              <w:ind w:left="208" w:hanging="218"/>
              <w:jc w:val="left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true – товар продан; </w:t>
            </w:r>
          </w:p>
          <w:p w14:paraId="4DFCA5EF" w14:textId="77777777" w:rsidR="003E50AA" w:rsidRPr="0089018C" w:rsidRDefault="003E50AA" w:rsidP="003E50AA">
            <w:pPr>
              <w:pStyle w:val="a0"/>
              <w:numPr>
                <w:ilvl w:val="0"/>
                <w:numId w:val="11"/>
              </w:numPr>
              <w:spacing w:before="0" w:after="0" w:line="276" w:lineRule="auto"/>
              <w:ind w:left="208" w:hanging="218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lastRenderedPageBreak/>
              <w:t>false – товар не продан.</w:t>
            </w:r>
          </w:p>
        </w:tc>
      </w:tr>
      <w:tr w:rsidR="003E50AA" w:rsidRPr="007C6449" w14:paraId="56DE3BA8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634B1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  <w:lang w:val="en-US"/>
              </w:rPr>
              <w:lastRenderedPageBreak/>
              <w:t xml:space="preserve">    </w:t>
            </w:r>
            <w:r w:rsidRPr="0089018C">
              <w:rPr>
                <w:rFonts w:ascii="Times New Roman" w:hAnsi="Times New Roman" w:cs="Times New Roman"/>
                <w:szCs w:val="24"/>
              </w:rPr>
              <w:t>reqId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05ED1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23CC9" w14:textId="77777777" w:rsidR="003E50AA" w:rsidRPr="0089018C" w:rsidRDefault="003E50AA" w:rsidP="00701AE8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2C217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Уникальный идентификатор запроса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CA262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Формат: UUID</w:t>
            </w:r>
          </w:p>
        </w:tc>
      </w:tr>
      <w:tr w:rsidR="003E50AA" w:rsidRPr="007C6449" w14:paraId="2EDEABFB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37365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 xml:space="preserve">    reqTimestamp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EB3F1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long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A24FA" w14:textId="77777777" w:rsidR="003E50AA" w:rsidRPr="0089018C" w:rsidRDefault="003E50AA" w:rsidP="00701AE8">
            <w:pPr>
              <w:spacing w:before="0" w:after="0" w:line="276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97165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Дата и время формирования запроса (в UTC)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02315" w14:textId="77777777" w:rsidR="003E50AA" w:rsidRPr="0089018C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89018C">
              <w:rPr>
                <w:rFonts w:ascii="Times New Roman" w:hAnsi="Times New Roman" w:cs="Times New Roman"/>
                <w:szCs w:val="24"/>
              </w:rPr>
              <w:t>Параметр возвращает дату и время с точностью до миллисекунд</w:t>
            </w:r>
          </w:p>
        </w:tc>
      </w:tr>
      <w:tr w:rsidR="003E50AA" w:rsidRPr="003E50AA" w14:paraId="20C9B215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87D5F" w14:textId="77777777" w:rsidR="003E50AA" w:rsidRPr="003E50AA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50AA">
              <w:rPr>
                <w:rFonts w:ascii="Times New Roman" w:eastAsia="Times New Roman" w:hAnsi="Times New Roman" w:cs="Times New Roman"/>
                <w:bCs/>
                <w:szCs w:val="24"/>
              </w:rPr>
              <w:t xml:space="preserve">    </w:t>
            </w:r>
            <w:r w:rsidRPr="003E50AA">
              <w:rPr>
                <w:rFonts w:ascii="Times New Roman" w:eastAsia="Times New Roman" w:hAnsi="Times New Roman" w:cs="Times New Roman"/>
                <w:bCs/>
                <w:szCs w:val="24"/>
                <w:lang w:val="en-US"/>
              </w:rPr>
              <w:t>isCheckedOffline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E8066" w14:textId="77777777" w:rsidR="003E50AA" w:rsidRPr="003E50AA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50AA">
              <w:rPr>
                <w:rFonts w:ascii="Times New Roman" w:hAnsi="Times New Roman" w:cs="Times New Roman"/>
                <w:szCs w:val="24"/>
              </w:rPr>
              <w:t>boolean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0AF8E" w14:textId="77777777" w:rsidR="003E50AA" w:rsidRPr="003E50AA" w:rsidRDefault="003E50AA" w:rsidP="00701AE8">
            <w:pPr>
              <w:spacing w:before="0"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 w:rsidRPr="003E50AA">
              <w:rPr>
                <w:rFonts w:ascii="Times New Roman" w:hAnsi="Times New Roman" w:cs="Times New Roman"/>
                <w:szCs w:val="24"/>
              </w:rPr>
              <w:t>–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BC702" w14:textId="77777777" w:rsidR="003E50AA" w:rsidRPr="003E50AA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50AA">
              <w:rPr>
                <w:rFonts w:ascii="Times New Roman" w:hAnsi="Times New Roman" w:cs="Times New Roman"/>
                <w:szCs w:val="24"/>
              </w:rPr>
              <w:t>Признак проверки марки в оффлайн режиме.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E6B46" w14:textId="77777777" w:rsidR="003E50AA" w:rsidRPr="003E50AA" w:rsidRDefault="003E50AA" w:rsidP="00701AE8">
            <w:pPr>
              <w:pStyle w:val="afff7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3E50AA">
              <w:rPr>
                <w:rFonts w:ascii="Times New Roman" w:hAnsi="Times New Roman" w:cs="Times New Roman"/>
              </w:rPr>
              <w:t>Во</w:t>
            </w:r>
            <w:r w:rsidRPr="003E50AA">
              <w:rPr>
                <w:rFonts w:ascii="Times New Roman" w:hAnsi="Times New Roman" w:cs="Times New Roman"/>
                <w:lang w:eastAsia="en-US"/>
              </w:rPr>
              <w:t>зможные</w:t>
            </w:r>
            <w:r w:rsidRPr="003E50AA">
              <w:rPr>
                <w:rFonts w:ascii="Times New Roman" w:hAnsi="Times New Roman" w:cs="Times New Roman"/>
              </w:rPr>
              <w:t xml:space="preserve"> значения:</w:t>
            </w:r>
          </w:p>
          <w:p w14:paraId="50D62436" w14:textId="77777777" w:rsidR="003E50AA" w:rsidRPr="003E50AA" w:rsidRDefault="003E50AA" w:rsidP="003E50AA">
            <w:pPr>
              <w:pStyle w:val="a0"/>
              <w:numPr>
                <w:ilvl w:val="0"/>
                <w:numId w:val="24"/>
              </w:numPr>
              <w:spacing w:before="0" w:after="0" w:line="276" w:lineRule="auto"/>
              <w:ind w:left="208" w:hanging="219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50AA">
              <w:rPr>
                <w:rFonts w:ascii="Times New Roman" w:hAnsi="Times New Roman" w:cs="Times New Roman"/>
                <w:szCs w:val="24"/>
              </w:rPr>
              <w:t xml:space="preserve">true – проверка оффлайн; </w:t>
            </w:r>
          </w:p>
          <w:p w14:paraId="423805E8" w14:textId="77777777" w:rsidR="003E50AA" w:rsidRPr="003E50AA" w:rsidRDefault="003E50AA" w:rsidP="003E50AA">
            <w:pPr>
              <w:pStyle w:val="a0"/>
              <w:numPr>
                <w:ilvl w:val="0"/>
                <w:numId w:val="24"/>
              </w:numPr>
              <w:spacing w:before="0" w:after="0" w:line="276" w:lineRule="auto"/>
              <w:ind w:left="208" w:hanging="219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50AA">
              <w:rPr>
                <w:rFonts w:ascii="Times New Roman" w:hAnsi="Times New Roman" w:cs="Times New Roman"/>
                <w:szCs w:val="24"/>
              </w:rPr>
              <w:t>false – проверка онлайн.</w:t>
            </w:r>
          </w:p>
          <w:p w14:paraId="7A476A66" w14:textId="77777777" w:rsidR="003E50AA" w:rsidRPr="003E50AA" w:rsidRDefault="003E50AA" w:rsidP="00701AE8">
            <w:pPr>
              <w:pStyle w:val="a0"/>
              <w:numPr>
                <w:ilvl w:val="0"/>
                <w:numId w:val="0"/>
              </w:numPr>
              <w:spacing w:before="0" w:after="0" w:line="276" w:lineRule="auto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003E50AA">
              <w:rPr>
                <w:rFonts w:ascii="Times New Roman" w:hAnsi="Times New Roman" w:cs="Times New Roman"/>
                <w:szCs w:val="24"/>
                <w:lang w:eastAsia="ru-RU"/>
              </w:rPr>
              <w:t>При значении true, необходимо ориентироваться на значение поля isBlocked</w:t>
            </w:r>
          </w:p>
        </w:tc>
      </w:tr>
      <w:tr w:rsidR="003E50AA" w:rsidRPr="003E50AA" w14:paraId="08FF0C24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876BA" w14:textId="6D67F215" w:rsidR="003E50AA" w:rsidRPr="003E50AA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3E50AA">
              <w:rPr>
                <w:rFonts w:ascii="Times New Roman" w:hAnsi="Times New Roman" w:cs="Times New Roman"/>
                <w:szCs w:val="24"/>
              </w:rPr>
              <w:t xml:space="preserve">    </w:t>
            </w:r>
            <w:r w:rsidRPr="003E50AA">
              <w:rPr>
                <w:rFonts w:ascii="Times New Roman" w:hAnsi="Times New Roman" w:cs="Times New Roman"/>
                <w:bCs/>
                <w:szCs w:val="24"/>
                <w:lang w:val="en-US"/>
              </w:rPr>
              <w:t>inst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FA44D" w14:textId="2147B47D" w:rsidR="003E50AA" w:rsidRPr="003E50AA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3E50AA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EE994" w14:textId="7D442BB6" w:rsidR="003E50AA" w:rsidRPr="003E50AA" w:rsidRDefault="003E50AA" w:rsidP="00701AE8">
            <w:pPr>
              <w:spacing w:before="0" w:after="0" w:line="276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3E50AA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31A91" w14:textId="77777777" w:rsidR="003E50AA" w:rsidRPr="003E50AA" w:rsidRDefault="003E50AA" w:rsidP="003E50AA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3E50AA">
              <w:rPr>
                <w:rFonts w:ascii="Times New Roman" w:hAnsi="Times New Roman" w:cs="Times New Roman"/>
                <w:szCs w:val="24"/>
              </w:rPr>
              <w:t>Идентификатор</w:t>
            </w:r>
          </w:p>
          <w:p w14:paraId="6CEF31F9" w14:textId="77777777" w:rsidR="003E50AA" w:rsidRPr="003E50AA" w:rsidRDefault="003E50AA" w:rsidP="003E50AA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3E50AA">
              <w:rPr>
                <w:rFonts w:ascii="Times New Roman" w:hAnsi="Times New Roman" w:cs="Times New Roman"/>
                <w:szCs w:val="24"/>
              </w:rPr>
              <w:t>экземпляра ПО</w:t>
            </w:r>
          </w:p>
          <w:p w14:paraId="2F5CFCB1" w14:textId="77777777" w:rsidR="003E50AA" w:rsidRPr="003E50AA" w:rsidRDefault="003E50AA" w:rsidP="003E50AA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3E50AA">
              <w:rPr>
                <w:rFonts w:ascii="Times New Roman" w:hAnsi="Times New Roman" w:cs="Times New Roman"/>
                <w:szCs w:val="24"/>
              </w:rPr>
              <w:t>«Локальный модуль</w:t>
            </w:r>
          </w:p>
          <w:p w14:paraId="414390CE" w14:textId="1D56E70C" w:rsidR="003E50AA" w:rsidRPr="003E50AA" w:rsidRDefault="003E50AA" w:rsidP="003E50AA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3E50AA">
              <w:rPr>
                <w:rFonts w:ascii="Times New Roman" w:hAnsi="Times New Roman" w:cs="Times New Roman"/>
                <w:szCs w:val="24"/>
              </w:rPr>
              <w:t>«Честный ЗНАК»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717F6" w14:textId="1900F6F5" w:rsidR="003E50AA" w:rsidRPr="003E50AA" w:rsidRDefault="003E50AA" w:rsidP="00701AE8">
            <w:pPr>
              <w:pStyle w:val="afff7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3E50AA">
              <w:rPr>
                <w:rFonts w:ascii="Times New Roman" w:hAnsi="Times New Roman" w:cs="Times New Roman"/>
              </w:rPr>
              <w:t>Формат: UUID</w:t>
            </w:r>
          </w:p>
        </w:tc>
      </w:tr>
      <w:tr w:rsidR="003E50AA" w:rsidRPr="003E50AA" w14:paraId="034AEDD0" w14:textId="77777777" w:rsidTr="00701AE8">
        <w:tc>
          <w:tcPr>
            <w:tcW w:w="2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57CCC" w14:textId="2F520402" w:rsidR="003E50AA" w:rsidRPr="003E50AA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3E50AA">
              <w:rPr>
                <w:rFonts w:ascii="Times New Roman" w:hAnsi="Times New Roman" w:cs="Times New Roman"/>
                <w:szCs w:val="24"/>
              </w:rPr>
              <w:t xml:space="preserve">    </w:t>
            </w:r>
            <w:r w:rsidRPr="003E50AA">
              <w:rPr>
                <w:rFonts w:ascii="Times New Roman" w:hAnsi="Times New Roman" w:cs="Times New Roman"/>
                <w:bCs/>
                <w:szCs w:val="24"/>
                <w:lang w:val="en-US"/>
              </w:rPr>
              <w:t>version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1A043" w14:textId="22834E1C" w:rsidR="003E50AA" w:rsidRPr="003E50AA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3E50AA">
              <w:rPr>
                <w:rFonts w:ascii="Times New Roman" w:hAnsi="Times New Roman" w:cs="Times New Roman"/>
                <w:szCs w:val="24"/>
              </w:rPr>
              <w:t>string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DF172" w14:textId="3B4DE6E5" w:rsidR="003E50AA" w:rsidRPr="003E50AA" w:rsidRDefault="003E50AA" w:rsidP="00701AE8">
            <w:pPr>
              <w:spacing w:before="0" w:after="0" w:line="276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3E50AA">
              <w:rPr>
                <w:rFonts w:ascii="Times New Roman" w:hAnsi="Times New Roman" w:cs="Times New Roman"/>
                <w:szCs w:val="24"/>
              </w:rPr>
              <w:t>+</w:t>
            </w:r>
          </w:p>
        </w:tc>
        <w:tc>
          <w:tcPr>
            <w:tcW w:w="2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48AB7" w14:textId="7AC6B996" w:rsidR="003E50AA" w:rsidRPr="003E50AA" w:rsidRDefault="003E50AA" w:rsidP="00701AE8">
            <w:pPr>
              <w:spacing w:before="0" w:after="0" w:line="276" w:lineRule="auto"/>
              <w:ind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3E50AA">
              <w:rPr>
                <w:rFonts w:ascii="Times New Roman" w:hAnsi="Times New Roman" w:cs="Times New Roman"/>
                <w:szCs w:val="24"/>
              </w:rPr>
              <w:t>Версия базы «чёрного списка», на которой выполнялась проверка КИ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A6253" w14:textId="08EC70A5" w:rsidR="003E50AA" w:rsidRPr="003E50AA" w:rsidRDefault="003E50AA" w:rsidP="00701AE8">
            <w:pPr>
              <w:pStyle w:val="afff7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3E50AA">
              <w:rPr>
                <w:rFonts w:ascii="Times New Roman" w:hAnsi="Times New Roman" w:cs="Times New Roman"/>
              </w:rPr>
              <w:t>Формат: UUID</w:t>
            </w:r>
          </w:p>
        </w:tc>
      </w:tr>
    </w:tbl>
    <w:p w14:paraId="59A151BE" w14:textId="21FE2581" w:rsidR="004706EE" w:rsidRPr="00DC1FCD" w:rsidRDefault="004706EE" w:rsidP="00704579">
      <w:pPr>
        <w:pStyle w:val="3"/>
        <w:ind w:left="709" w:hanging="709"/>
      </w:pPr>
      <w:bookmarkStart w:id="22" w:name="_Toc223698587"/>
      <w:r>
        <w:t>Коды</w:t>
      </w:r>
      <w:r w:rsidRPr="00EB147C">
        <w:t xml:space="preserve"> ошибок</w:t>
      </w:r>
      <w:bookmarkEnd w:id="22"/>
    </w:p>
    <w:tbl>
      <w:tblPr>
        <w:tblStyle w:val="af3"/>
        <w:tblW w:w="5000" w:type="pct"/>
        <w:jc w:val="center"/>
        <w:tblLook w:val="04A0" w:firstRow="1" w:lastRow="0" w:firstColumn="1" w:lastColumn="0" w:noHBand="0" w:noVBand="1"/>
      </w:tblPr>
      <w:tblGrid>
        <w:gridCol w:w="2972"/>
        <w:gridCol w:w="7557"/>
      </w:tblGrid>
      <w:tr w:rsidR="004706EE" w:rsidRPr="004F6510" w14:paraId="4D823643" w14:textId="77777777" w:rsidTr="00704579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CC9D1C6" w14:textId="77777777" w:rsidR="004706EE" w:rsidRPr="00EB147C" w:rsidRDefault="004706EE" w:rsidP="00850829">
            <w:pPr>
              <w:spacing w:before="0" w:after="0" w:line="276" w:lineRule="auto"/>
              <w:ind w:firstLine="0"/>
              <w:jc w:val="center"/>
              <w:rPr>
                <w:b/>
                <w:bCs/>
              </w:rPr>
            </w:pPr>
            <w:r w:rsidRPr="00EB147C">
              <w:rPr>
                <w:b/>
                <w:bCs/>
              </w:rPr>
              <w:t>Код</w:t>
            </w:r>
          </w:p>
        </w:tc>
        <w:tc>
          <w:tcPr>
            <w:tcW w:w="7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581540D" w14:textId="77777777" w:rsidR="004706EE" w:rsidRPr="00EB147C" w:rsidRDefault="004706EE" w:rsidP="00850829">
            <w:pPr>
              <w:spacing w:before="0" w:after="0" w:line="276" w:lineRule="auto"/>
              <w:ind w:firstLine="0"/>
              <w:jc w:val="center"/>
              <w:rPr>
                <w:b/>
                <w:bCs/>
              </w:rPr>
            </w:pPr>
            <w:r w:rsidRPr="00EB147C">
              <w:rPr>
                <w:b/>
                <w:bCs/>
              </w:rPr>
              <w:t>Описание</w:t>
            </w:r>
          </w:p>
        </w:tc>
      </w:tr>
      <w:tr w:rsidR="004706EE" w:rsidRPr="004F6510" w14:paraId="49B7573E" w14:textId="77777777" w:rsidTr="00704579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88361" w14:textId="77777777" w:rsidR="004706EE" w:rsidRPr="00EB147C" w:rsidRDefault="004706EE" w:rsidP="00704579">
            <w:pPr>
              <w:spacing w:before="0" w:after="0" w:line="276" w:lineRule="auto"/>
              <w:ind w:firstLine="0"/>
              <w:jc w:val="center"/>
            </w:pPr>
            <w:r w:rsidRPr="00EB147C">
              <w:t>203</w:t>
            </w:r>
          </w:p>
        </w:tc>
        <w:tc>
          <w:tcPr>
            <w:tcW w:w="7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4EE51" w14:textId="77777777" w:rsidR="004706EE" w:rsidRPr="00EB147C" w:rsidRDefault="004706EE" w:rsidP="00850829">
            <w:pPr>
              <w:spacing w:before="0" w:after="0" w:line="276" w:lineRule="auto"/>
              <w:ind w:firstLine="0"/>
              <w:jc w:val="left"/>
            </w:pPr>
            <w:r w:rsidRPr="00EB147C">
              <w:t>Работа в аварийном режиме, аварийная ситуация уже введена и проверки допустимости продажи требуется отключить</w:t>
            </w:r>
          </w:p>
        </w:tc>
      </w:tr>
      <w:tr w:rsidR="004706EE" w:rsidRPr="004F6510" w14:paraId="785E7017" w14:textId="77777777" w:rsidTr="00704579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AB9BF" w14:textId="77777777" w:rsidR="004706EE" w:rsidRPr="00EB147C" w:rsidRDefault="004706EE" w:rsidP="00704579">
            <w:pPr>
              <w:spacing w:before="0" w:after="0" w:line="276" w:lineRule="auto"/>
              <w:ind w:firstLine="0"/>
              <w:jc w:val="center"/>
            </w:pPr>
            <w:r w:rsidRPr="00EB147C">
              <w:t>400</w:t>
            </w:r>
          </w:p>
        </w:tc>
        <w:tc>
          <w:tcPr>
            <w:tcW w:w="7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48E28" w14:textId="77777777" w:rsidR="004706EE" w:rsidRPr="00EB147C" w:rsidRDefault="004706EE" w:rsidP="00850829">
            <w:pPr>
              <w:spacing w:before="0" w:after="0" w:line="276" w:lineRule="auto"/>
              <w:ind w:firstLine="0"/>
              <w:jc w:val="left"/>
            </w:pPr>
            <w:r w:rsidRPr="00EB147C">
              <w:t>Ошибка в запросе, подробности передаются в теле ответа</w:t>
            </w:r>
          </w:p>
        </w:tc>
      </w:tr>
    </w:tbl>
    <w:p w14:paraId="68CBEFDD" w14:textId="23A3AFF0" w:rsidR="00E074EB" w:rsidRPr="00A17836" w:rsidRDefault="00E074EB" w:rsidP="00153E63">
      <w:pPr>
        <w:spacing w:after="252"/>
        <w:rPr>
          <w:b/>
          <w:sz w:val="32"/>
        </w:rPr>
      </w:pPr>
      <w:r w:rsidRPr="00A17836">
        <w:br w:type="page"/>
      </w:r>
    </w:p>
    <w:p w14:paraId="72BDD46A" w14:textId="7902DFDC" w:rsidR="00E074EB" w:rsidRDefault="00E074EB" w:rsidP="00CE533D">
      <w:pPr>
        <w:pStyle w:val="11"/>
      </w:pPr>
      <w:bookmarkStart w:id="23" w:name="_Toc223698588"/>
      <w:r w:rsidRPr="00D8765C">
        <w:lastRenderedPageBreak/>
        <w:t>Запрос на получение информации о ККТ, на которую зарегистрирован ТС</w:t>
      </w:r>
      <w:r w:rsidR="00551F1A">
        <w:rPr>
          <w:lang w:val="en-US"/>
        </w:rPr>
        <w:t> </w:t>
      </w:r>
      <w:r>
        <w:t>ПИоТ</w:t>
      </w:r>
      <w:bookmarkEnd w:id="23"/>
      <w:r>
        <w:t xml:space="preserve"> </w:t>
      </w:r>
    </w:p>
    <w:p w14:paraId="662AF83C" w14:textId="4C52C4F3" w:rsidR="004706EE" w:rsidRPr="00642576" w:rsidRDefault="00E074EB" w:rsidP="00433806">
      <w:pPr>
        <w:pStyle w:val="2"/>
        <w:numPr>
          <w:ilvl w:val="1"/>
          <w:numId w:val="27"/>
        </w:numPr>
        <w:ind w:left="426" w:hanging="426"/>
      </w:pPr>
      <w:bookmarkStart w:id="24" w:name="_Toc223698589"/>
      <w:r w:rsidRPr="00642576">
        <w:t>Метод</w:t>
      </w:r>
      <w:bookmarkEnd w:id="24"/>
    </w:p>
    <w:p w14:paraId="778ACC42" w14:textId="5A980A58" w:rsidR="00E074EB" w:rsidRDefault="005877AD" w:rsidP="00A978AB">
      <w:pPr>
        <w:spacing w:before="0" w:after="0" w:line="360" w:lineRule="auto"/>
        <w:ind w:firstLine="0"/>
        <w:jc w:val="left"/>
        <w:rPr>
          <w:lang w:val="en-US"/>
        </w:rPr>
      </w:pPr>
      <w:r>
        <w:rPr>
          <w:bCs/>
          <w:lang w:val="en-US"/>
        </w:rPr>
        <w:t>GET</w:t>
      </w:r>
      <w:r w:rsidR="004706EE">
        <w:rPr>
          <w:bCs/>
        </w:rPr>
        <w:t xml:space="preserve"> </w:t>
      </w:r>
      <w:r w:rsidR="004706EE">
        <w:rPr>
          <w:bCs/>
          <w:lang w:val="en-US"/>
        </w:rPr>
        <w:t>&lt;endpoint&gt;/</w:t>
      </w:r>
      <w:r w:rsidR="0023453A">
        <w:rPr>
          <w:bCs/>
          <w:lang w:val="en-US"/>
        </w:rPr>
        <w:t>&lt;</w:t>
      </w:r>
      <w:r w:rsidR="004706EE">
        <w:rPr>
          <w:bCs/>
          <w:lang w:val="en-US"/>
        </w:rPr>
        <w:t>URL</w:t>
      </w:r>
      <w:r w:rsidR="0023453A">
        <w:rPr>
          <w:bCs/>
          <w:lang w:val="en-US"/>
        </w:rPr>
        <w:t>&gt;</w:t>
      </w:r>
      <w:r w:rsidR="00E074EB">
        <w:rPr>
          <w:lang w:val="en-US"/>
        </w:rPr>
        <w:br/>
        <w:t xml:space="preserve">URL: </w:t>
      </w:r>
    </w:p>
    <w:p w14:paraId="22CAF398" w14:textId="277447F2" w:rsidR="00E074EB" w:rsidRPr="004706EE" w:rsidRDefault="00E074EB" w:rsidP="006C6D63">
      <w:pPr>
        <w:pStyle w:val="a0"/>
        <w:numPr>
          <w:ilvl w:val="0"/>
          <w:numId w:val="25"/>
        </w:numPr>
        <w:spacing w:before="0" w:after="0"/>
        <w:rPr>
          <w:lang w:val="en-US"/>
        </w:rPr>
      </w:pPr>
      <w:r w:rsidRPr="004706EE">
        <w:rPr>
          <w:lang w:val="en-US"/>
        </w:rPr>
        <w:t>api/v1/info</w:t>
      </w:r>
    </w:p>
    <w:p w14:paraId="5EEFCC2F" w14:textId="32F8DF77" w:rsidR="00E074EB" w:rsidRPr="004706EE" w:rsidRDefault="00E074EB" w:rsidP="006C6D63">
      <w:pPr>
        <w:pStyle w:val="a0"/>
        <w:numPr>
          <w:ilvl w:val="0"/>
          <w:numId w:val="25"/>
        </w:numPr>
        <w:spacing w:before="0" w:after="0"/>
        <w:rPr>
          <w:lang w:val="en-US"/>
        </w:rPr>
      </w:pPr>
      <w:r w:rsidRPr="004706EE">
        <w:rPr>
          <w:lang w:val="en-US"/>
        </w:rPr>
        <w:t>api/v2/info</w:t>
      </w:r>
    </w:p>
    <w:p w14:paraId="3079093B" w14:textId="10A195D3" w:rsidR="00E074EB" w:rsidRPr="004706EE" w:rsidRDefault="00E074EB" w:rsidP="006C6D63">
      <w:pPr>
        <w:pStyle w:val="a0"/>
        <w:numPr>
          <w:ilvl w:val="0"/>
          <w:numId w:val="25"/>
        </w:numPr>
        <w:spacing w:before="0" w:after="0"/>
        <w:rPr>
          <w:lang w:val="en-US"/>
        </w:rPr>
      </w:pPr>
      <w:r w:rsidRPr="004706EE">
        <w:rPr>
          <w:lang w:val="en-US"/>
        </w:rPr>
        <w:t>api/v3/info</w:t>
      </w:r>
    </w:p>
    <w:p w14:paraId="2E63F453" w14:textId="15B47466" w:rsidR="00E074EB" w:rsidRPr="00406E3E" w:rsidRDefault="00E074EB" w:rsidP="00433806">
      <w:pPr>
        <w:pStyle w:val="2"/>
        <w:numPr>
          <w:ilvl w:val="1"/>
          <w:numId w:val="26"/>
        </w:numPr>
        <w:ind w:left="426" w:hanging="426"/>
        <w:rPr>
          <w:lang w:val="en-US"/>
        </w:rPr>
      </w:pPr>
      <w:bookmarkStart w:id="25" w:name="_Toc223698590"/>
      <w:r>
        <w:t>Пример</w:t>
      </w:r>
      <w:r w:rsidRPr="00406E3E">
        <w:rPr>
          <w:lang w:val="en-US"/>
        </w:rPr>
        <w:t xml:space="preserve"> </w:t>
      </w:r>
      <w:r>
        <w:t>запроса</w:t>
      </w:r>
      <w:bookmarkEnd w:id="25"/>
    </w:p>
    <w:tbl>
      <w:tblPr>
        <w:tblStyle w:val="af3"/>
        <w:tblW w:w="5000" w:type="pct"/>
        <w:jc w:val="center"/>
        <w:tblLook w:val="04A0" w:firstRow="1" w:lastRow="0" w:firstColumn="1" w:lastColumn="0" w:noHBand="0" w:noVBand="1"/>
      </w:tblPr>
      <w:tblGrid>
        <w:gridCol w:w="10529"/>
      </w:tblGrid>
      <w:tr w:rsidR="00E074EB" w:rsidRPr="00E6566E" w14:paraId="027E44DA" w14:textId="77777777" w:rsidTr="00850829">
        <w:trPr>
          <w:jc w:val="center"/>
        </w:trPr>
        <w:tc>
          <w:tcPr>
            <w:tcW w:w="8744" w:type="dxa"/>
          </w:tcPr>
          <w:p w14:paraId="7FF40117" w14:textId="2DF07634" w:rsidR="0023453A" w:rsidRPr="0023453A" w:rsidRDefault="0023453A" w:rsidP="00D51BE5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szCs w:val="16"/>
                <w:lang w:val="en-US"/>
              </w:rPr>
            </w:pPr>
            <w:r w:rsidRPr="0023453A">
              <w:rPr>
                <w:rFonts w:ascii="Courier New" w:hAnsi="Courier New" w:cs="Courier New"/>
                <w:sz w:val="20"/>
                <w:szCs w:val="16"/>
                <w:lang w:val="en-US"/>
              </w:rPr>
              <w:t xml:space="preserve">curl --location --request </w:t>
            </w:r>
            <w:r w:rsidR="005877AD">
              <w:rPr>
                <w:rFonts w:ascii="Courier New" w:hAnsi="Courier New" w:cs="Courier New"/>
                <w:sz w:val="20"/>
                <w:szCs w:val="16"/>
                <w:lang w:val="en-US"/>
              </w:rPr>
              <w:t>GET</w:t>
            </w:r>
            <w:r w:rsidRPr="0023453A">
              <w:rPr>
                <w:rFonts w:ascii="Courier New" w:hAnsi="Courier New" w:cs="Courier New"/>
                <w:sz w:val="20"/>
                <w:szCs w:val="16"/>
                <w:lang w:val="en-US"/>
              </w:rPr>
              <w:t xml:space="preserve"> </w:t>
            </w:r>
          </w:p>
          <w:p w14:paraId="3F2A18FB" w14:textId="21817F0E" w:rsidR="0023453A" w:rsidRPr="0023453A" w:rsidRDefault="0023453A" w:rsidP="00D51BE5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szCs w:val="16"/>
                <w:lang w:val="en-US"/>
              </w:rPr>
            </w:pPr>
            <w:r w:rsidRPr="0023453A">
              <w:rPr>
                <w:rFonts w:ascii="Courier New" w:hAnsi="Courier New" w:cs="Courier New"/>
                <w:sz w:val="20"/>
                <w:szCs w:val="16"/>
                <w:lang w:val="en-US"/>
              </w:rPr>
              <w:t>'https://tspiot.sandbox.crptech.ru/api/v1/info' \</w:t>
            </w:r>
          </w:p>
          <w:p w14:paraId="4D0D1E2A" w14:textId="77777777" w:rsidR="0023453A" w:rsidRPr="0023453A" w:rsidRDefault="0023453A" w:rsidP="00D51BE5">
            <w:pPr>
              <w:spacing w:before="0" w:after="0" w:line="276" w:lineRule="auto"/>
              <w:ind w:left="22" w:firstLine="0"/>
              <w:rPr>
                <w:rFonts w:ascii="Courier New" w:hAnsi="Courier New" w:cs="Courier New"/>
                <w:sz w:val="20"/>
                <w:szCs w:val="16"/>
                <w:lang w:val="en-US"/>
              </w:rPr>
            </w:pPr>
            <w:r w:rsidRPr="0023453A">
              <w:rPr>
                <w:rFonts w:ascii="Courier New" w:hAnsi="Courier New" w:cs="Courier New"/>
                <w:sz w:val="20"/>
                <w:szCs w:val="16"/>
                <w:lang w:val="en-US"/>
              </w:rPr>
              <w:t>--header 'Content-Type: application/json' \</w:t>
            </w:r>
          </w:p>
          <w:p w14:paraId="07F94FFD" w14:textId="0B4B07F4" w:rsidR="0023453A" w:rsidRPr="0023453A" w:rsidRDefault="0023453A" w:rsidP="00D51BE5">
            <w:pPr>
              <w:spacing w:before="0" w:after="0" w:line="276" w:lineRule="auto"/>
              <w:ind w:left="22" w:firstLine="0"/>
              <w:rPr>
                <w:lang w:val="en-US"/>
              </w:rPr>
            </w:pPr>
            <w:r w:rsidRPr="0023453A">
              <w:rPr>
                <w:rFonts w:ascii="Courier New" w:hAnsi="Courier New" w:cs="Courier New"/>
                <w:sz w:val="20"/>
                <w:szCs w:val="16"/>
                <w:lang w:val="en-US"/>
              </w:rPr>
              <w:t>--header 'Accept: application/json'</w:t>
            </w:r>
          </w:p>
        </w:tc>
      </w:tr>
    </w:tbl>
    <w:p w14:paraId="1EDC0E72" w14:textId="2684DF39" w:rsidR="00E074EB" w:rsidRDefault="00E074EB" w:rsidP="00433806">
      <w:pPr>
        <w:pStyle w:val="2"/>
        <w:numPr>
          <w:ilvl w:val="1"/>
          <w:numId w:val="26"/>
        </w:numPr>
        <w:ind w:left="426" w:hanging="426"/>
        <w:rPr>
          <w:lang w:val="en-US"/>
        </w:rPr>
      </w:pPr>
      <w:bookmarkStart w:id="26" w:name="_Toc223698591"/>
      <w:r w:rsidRPr="0023453A">
        <w:t>Пример</w:t>
      </w:r>
      <w:r w:rsidRPr="00632267">
        <w:rPr>
          <w:lang w:val="en-US"/>
        </w:rPr>
        <w:t xml:space="preserve"> </w:t>
      </w:r>
      <w:r>
        <w:t>ответа</w:t>
      </w:r>
      <w:bookmarkEnd w:id="26"/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0529"/>
      </w:tblGrid>
      <w:tr w:rsidR="00E074EB" w14:paraId="377110E4" w14:textId="77777777" w:rsidTr="00A978AB">
        <w:trPr>
          <w:trHeight w:val="1949"/>
        </w:trPr>
        <w:tc>
          <w:tcPr>
            <w:tcW w:w="8744" w:type="dxa"/>
          </w:tcPr>
          <w:p w14:paraId="75BE6C3D" w14:textId="77777777" w:rsidR="006C103E" w:rsidRPr="006C103E" w:rsidRDefault="006C103E" w:rsidP="006C103E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C103E">
              <w:rPr>
                <w:rFonts w:ascii="Courier New" w:hAnsi="Courier New" w:cs="Courier New"/>
                <w:sz w:val="20"/>
                <w:lang w:val="en-US"/>
              </w:rPr>
              <w:t>{</w:t>
            </w:r>
          </w:p>
          <w:p w14:paraId="254B575F" w14:textId="77777777" w:rsidR="006C103E" w:rsidRPr="006C103E" w:rsidRDefault="006C103E" w:rsidP="006C103E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C103E">
              <w:rPr>
                <w:rFonts w:ascii="Courier New" w:hAnsi="Courier New" w:cs="Courier New"/>
                <w:sz w:val="20"/>
                <w:lang w:val="en-US"/>
              </w:rPr>
              <w:tab/>
              <w:t>"tspiotId": "00106322849758",</w:t>
            </w:r>
          </w:p>
          <w:p w14:paraId="5663B10D" w14:textId="77777777" w:rsidR="006C103E" w:rsidRPr="006C103E" w:rsidRDefault="006C103E" w:rsidP="006C103E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C103E">
              <w:rPr>
                <w:rFonts w:ascii="Courier New" w:hAnsi="Courier New" w:cs="Courier New"/>
                <w:sz w:val="20"/>
                <w:lang w:val="en-US"/>
              </w:rPr>
              <w:tab/>
              <w:t>"kktSerial": "00106322849258",</w:t>
            </w:r>
          </w:p>
          <w:p w14:paraId="498C1BE2" w14:textId="77777777" w:rsidR="006C103E" w:rsidRPr="006C103E" w:rsidRDefault="006C103E" w:rsidP="006C103E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C103E">
              <w:rPr>
                <w:rFonts w:ascii="Courier New" w:hAnsi="Courier New" w:cs="Courier New"/>
                <w:sz w:val="20"/>
                <w:lang w:val="en-US"/>
              </w:rPr>
              <w:tab/>
              <w:t>"fnSerial": "9999078902016936",</w:t>
            </w:r>
          </w:p>
          <w:p w14:paraId="1F1696FA" w14:textId="77777777" w:rsidR="006C103E" w:rsidRPr="006C103E" w:rsidRDefault="006C103E" w:rsidP="006C103E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C103E">
              <w:rPr>
                <w:rFonts w:ascii="Courier New" w:hAnsi="Courier New" w:cs="Courier New"/>
                <w:sz w:val="20"/>
                <w:lang w:val="en-US"/>
              </w:rPr>
              <w:tab/>
              <w:t>"kktInn": "9717169621",</w:t>
            </w:r>
          </w:p>
          <w:p w14:paraId="40AAC18C" w14:textId="77777777" w:rsidR="006C103E" w:rsidRPr="006C103E" w:rsidRDefault="006C103E" w:rsidP="006C103E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C103E">
              <w:rPr>
                <w:rFonts w:ascii="Courier New" w:hAnsi="Courier New" w:cs="Courier New"/>
                <w:sz w:val="20"/>
                <w:lang w:val="en-US"/>
              </w:rPr>
              <w:tab/>
              <w:t>"codesCheckTimeout": "1800",</w:t>
            </w:r>
          </w:p>
          <w:p w14:paraId="71CFF1B2" w14:textId="77777777" w:rsidR="006C103E" w:rsidRPr="006C103E" w:rsidRDefault="006C103E" w:rsidP="006C103E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C103E">
              <w:rPr>
                <w:rFonts w:ascii="Courier New" w:hAnsi="Courier New" w:cs="Courier New"/>
                <w:sz w:val="20"/>
                <w:lang w:val="en-US"/>
              </w:rPr>
              <w:tab/>
              <w:t>"lm": {</w:t>
            </w:r>
          </w:p>
          <w:p w14:paraId="517831B3" w14:textId="3F6D6D92" w:rsidR="006C103E" w:rsidRPr="006C103E" w:rsidRDefault="006C103E" w:rsidP="006C103E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C103E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6C103E">
              <w:rPr>
                <w:rFonts w:ascii="Courier New" w:hAnsi="Courier New" w:cs="Courier New"/>
                <w:sz w:val="20"/>
                <w:lang w:val="en-US"/>
              </w:rPr>
              <w:tab/>
              <w:t>"version": "</w:t>
            </w:r>
            <w:r>
              <w:rPr>
                <w:rFonts w:ascii="Courier New" w:hAnsi="Courier New" w:cs="Courier New"/>
                <w:sz w:val="20"/>
                <w:lang w:val="en-US"/>
              </w:rPr>
              <w:t>2.0</w:t>
            </w:r>
            <w:r w:rsidRPr="006C103E">
              <w:rPr>
                <w:rFonts w:ascii="Courier New" w:hAnsi="Courier New" w:cs="Courier New"/>
                <w:sz w:val="20"/>
                <w:lang w:val="en-US"/>
              </w:rPr>
              <w:t>",</w:t>
            </w:r>
          </w:p>
          <w:p w14:paraId="0B177992" w14:textId="78A46E7A" w:rsidR="006C103E" w:rsidRPr="006C103E" w:rsidRDefault="006C103E" w:rsidP="006C103E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C103E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6C103E">
              <w:rPr>
                <w:rFonts w:ascii="Courier New" w:hAnsi="Courier New" w:cs="Courier New"/>
                <w:sz w:val="20"/>
                <w:lang w:val="en-US"/>
              </w:rPr>
              <w:tab/>
              <w:t>"status": "</w:t>
            </w:r>
            <w:r>
              <w:rPr>
                <w:rFonts w:ascii="Courier New" w:hAnsi="Courier New" w:cs="Courier New"/>
                <w:sz w:val="20"/>
                <w:lang w:val="en-US"/>
              </w:rPr>
              <w:t>ready</w:t>
            </w:r>
            <w:r w:rsidRPr="006C103E">
              <w:rPr>
                <w:rFonts w:ascii="Courier New" w:hAnsi="Courier New" w:cs="Courier New"/>
                <w:sz w:val="20"/>
                <w:lang w:val="en-US"/>
              </w:rPr>
              <w:t>",</w:t>
            </w:r>
          </w:p>
          <w:p w14:paraId="1E9F8BD7" w14:textId="3DCB027D" w:rsidR="006C103E" w:rsidRPr="006C103E" w:rsidRDefault="006C103E" w:rsidP="006C103E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C103E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6C103E">
              <w:rPr>
                <w:rFonts w:ascii="Courier New" w:hAnsi="Courier New" w:cs="Courier New"/>
                <w:sz w:val="20"/>
                <w:lang w:val="en-US"/>
              </w:rPr>
              <w:tab/>
              <w:t>"lastSync": "</w:t>
            </w:r>
            <w:r w:rsidRPr="00E8271D">
              <w:rPr>
                <w:rFonts w:ascii="Courier New" w:hAnsi="Courier New" w:cs="Courier New"/>
                <w:sz w:val="20"/>
                <w:lang w:val="en-US"/>
              </w:rPr>
              <w:t>1755002475660</w:t>
            </w:r>
            <w:r w:rsidRPr="006C103E">
              <w:rPr>
                <w:rFonts w:ascii="Courier New" w:hAnsi="Courier New" w:cs="Courier New"/>
                <w:sz w:val="20"/>
                <w:lang w:val="en-US"/>
              </w:rPr>
              <w:t>",</w:t>
            </w:r>
          </w:p>
          <w:p w14:paraId="69C47A9D" w14:textId="77D3A765" w:rsidR="006C103E" w:rsidRDefault="006C103E" w:rsidP="006C103E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C103E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6C103E">
              <w:rPr>
                <w:rFonts w:ascii="Courier New" w:hAnsi="Courier New" w:cs="Courier New"/>
                <w:sz w:val="20"/>
                <w:lang w:val="en-US"/>
              </w:rPr>
              <w:tab/>
              <w:t>"token": "</w:t>
            </w:r>
            <w:r>
              <w:rPr>
                <w:rFonts w:ascii="Courier New" w:hAnsi="Courier New" w:cs="Courier New"/>
                <w:sz w:val="20"/>
              </w:rPr>
              <w:t>Токен ЛМ ЧЗ</w:t>
            </w:r>
            <w:r w:rsidRPr="006C103E">
              <w:rPr>
                <w:rFonts w:ascii="Courier New" w:hAnsi="Courier New" w:cs="Courier New"/>
                <w:sz w:val="20"/>
                <w:lang w:val="en-US"/>
              </w:rPr>
              <w:t>"</w:t>
            </w:r>
            <w:r w:rsidR="001509A0">
              <w:rPr>
                <w:rFonts w:ascii="Courier New" w:hAnsi="Courier New" w:cs="Courier New"/>
                <w:sz w:val="20"/>
                <w:lang w:val="en-US"/>
              </w:rPr>
              <w:t>,</w:t>
            </w:r>
          </w:p>
          <w:p w14:paraId="0DC9C85A" w14:textId="3D3A5061" w:rsidR="001509A0" w:rsidRPr="006C103E" w:rsidRDefault="001509A0" w:rsidP="006C103E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C103E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Pr="006C103E">
              <w:rPr>
                <w:rFonts w:ascii="Courier New" w:hAnsi="Courier New" w:cs="Courier New"/>
                <w:sz w:val="20"/>
                <w:lang w:val="en-US"/>
              </w:rPr>
              <w:tab/>
              <w:t>"</w:t>
            </w:r>
            <w:r>
              <w:rPr>
                <w:rFonts w:ascii="Courier New" w:hAnsi="Courier New" w:cs="Courier New"/>
                <w:sz w:val="20"/>
                <w:lang w:val="en-US"/>
              </w:rPr>
              <w:t>expDate</w:t>
            </w:r>
            <w:r w:rsidRPr="006C103E">
              <w:rPr>
                <w:rFonts w:ascii="Courier New" w:hAnsi="Courier New" w:cs="Courier New"/>
                <w:sz w:val="20"/>
                <w:lang w:val="en-US"/>
              </w:rPr>
              <w:t>": "</w:t>
            </w:r>
            <w:r w:rsidRPr="001509A0">
              <w:rPr>
                <w:rFonts w:ascii="Courier New" w:hAnsi="Courier New" w:cs="Courier New"/>
                <w:sz w:val="20"/>
              </w:rPr>
              <w:t>2025-03-22T10:30:00Z</w:t>
            </w:r>
            <w:r w:rsidRPr="006C103E">
              <w:rPr>
                <w:rFonts w:ascii="Courier New" w:hAnsi="Courier New" w:cs="Courier New"/>
                <w:sz w:val="20"/>
                <w:lang w:val="en-US"/>
              </w:rPr>
              <w:t>"</w:t>
            </w:r>
          </w:p>
          <w:p w14:paraId="31A0CC20" w14:textId="77777777" w:rsidR="006C103E" w:rsidRPr="006C103E" w:rsidRDefault="006C103E" w:rsidP="006C103E">
            <w:pPr>
              <w:spacing w:before="0" w:after="0" w:line="276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C103E">
              <w:rPr>
                <w:rFonts w:ascii="Courier New" w:hAnsi="Courier New" w:cs="Courier New"/>
                <w:sz w:val="20"/>
                <w:lang w:val="en-US"/>
              </w:rPr>
              <w:tab/>
              <w:t>}</w:t>
            </w:r>
          </w:p>
          <w:p w14:paraId="36B0CB39" w14:textId="00C3C178" w:rsidR="00E074EB" w:rsidRPr="006C103E" w:rsidRDefault="006C103E" w:rsidP="006C103E">
            <w:pPr>
              <w:spacing w:before="0" w:after="0" w:line="276" w:lineRule="auto"/>
              <w:ind w:firstLine="0"/>
              <w:rPr>
                <w:lang w:val="en-US"/>
              </w:rPr>
            </w:pPr>
            <w:r w:rsidRPr="006C103E">
              <w:rPr>
                <w:rFonts w:ascii="Courier New" w:hAnsi="Courier New" w:cs="Courier New"/>
                <w:sz w:val="20"/>
                <w:lang w:val="en-US"/>
              </w:rPr>
              <w:t>}</w:t>
            </w:r>
          </w:p>
        </w:tc>
      </w:tr>
    </w:tbl>
    <w:p w14:paraId="63DED305" w14:textId="103E5779" w:rsidR="00E074EB" w:rsidRPr="0023453A" w:rsidRDefault="00E074EB" w:rsidP="00433806">
      <w:pPr>
        <w:pStyle w:val="2"/>
        <w:numPr>
          <w:ilvl w:val="1"/>
          <w:numId w:val="26"/>
        </w:numPr>
        <w:ind w:left="426" w:hanging="426"/>
      </w:pPr>
      <w:bookmarkStart w:id="27" w:name="_Toc223698592"/>
      <w:r w:rsidRPr="0023453A">
        <w:t>Параметры ответа</w:t>
      </w:r>
      <w:bookmarkEnd w:id="27"/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2599"/>
        <w:gridCol w:w="1141"/>
        <w:gridCol w:w="809"/>
        <w:gridCol w:w="2826"/>
        <w:gridCol w:w="3154"/>
      </w:tblGrid>
      <w:tr w:rsidR="0023453A" w:rsidRPr="0023453A" w14:paraId="66195C37" w14:textId="77777777" w:rsidTr="00642576">
        <w:tc>
          <w:tcPr>
            <w:tcW w:w="2602" w:type="dxa"/>
            <w:shd w:val="clear" w:color="auto" w:fill="E7E6E6" w:themeFill="background2"/>
          </w:tcPr>
          <w:p w14:paraId="76524AD8" w14:textId="568DFBCF" w:rsidR="00E074EB" w:rsidRPr="0023453A" w:rsidRDefault="00E074EB" w:rsidP="0023453A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23453A">
              <w:rPr>
                <w:b/>
                <w:szCs w:val="24"/>
              </w:rPr>
              <w:t>Параметр</w:t>
            </w:r>
          </w:p>
        </w:tc>
        <w:tc>
          <w:tcPr>
            <w:tcW w:w="1144" w:type="dxa"/>
            <w:shd w:val="clear" w:color="auto" w:fill="E7E6E6" w:themeFill="background2"/>
          </w:tcPr>
          <w:p w14:paraId="4E0E2D1D" w14:textId="20022365" w:rsidR="00E074EB" w:rsidRPr="0023453A" w:rsidRDefault="00E074EB" w:rsidP="0023453A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23453A">
              <w:rPr>
                <w:b/>
                <w:szCs w:val="24"/>
              </w:rPr>
              <w:t>Тип</w:t>
            </w:r>
          </w:p>
        </w:tc>
        <w:tc>
          <w:tcPr>
            <w:tcW w:w="783" w:type="dxa"/>
            <w:shd w:val="clear" w:color="auto" w:fill="E7E6E6" w:themeFill="background2"/>
          </w:tcPr>
          <w:p w14:paraId="10E59A10" w14:textId="77777777" w:rsidR="00E074EB" w:rsidRPr="0023453A" w:rsidRDefault="00E074EB" w:rsidP="0023453A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23453A">
              <w:rPr>
                <w:b/>
                <w:szCs w:val="24"/>
              </w:rPr>
              <w:t>Обяз.</w:t>
            </w:r>
          </w:p>
        </w:tc>
        <w:tc>
          <w:tcPr>
            <w:tcW w:w="2834" w:type="dxa"/>
            <w:shd w:val="clear" w:color="auto" w:fill="E7E6E6" w:themeFill="background2"/>
          </w:tcPr>
          <w:p w14:paraId="53541A33" w14:textId="0D14A273" w:rsidR="00E074EB" w:rsidRPr="0023453A" w:rsidRDefault="00E074EB" w:rsidP="0023453A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23453A">
              <w:rPr>
                <w:b/>
                <w:szCs w:val="24"/>
              </w:rPr>
              <w:t>Описание</w:t>
            </w:r>
          </w:p>
        </w:tc>
        <w:tc>
          <w:tcPr>
            <w:tcW w:w="3160" w:type="dxa"/>
            <w:shd w:val="clear" w:color="auto" w:fill="E7E6E6" w:themeFill="background2"/>
          </w:tcPr>
          <w:p w14:paraId="5C7DEDD1" w14:textId="6BA8D790" w:rsidR="00E074EB" w:rsidRPr="0023453A" w:rsidRDefault="00E074EB" w:rsidP="0023453A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23453A">
              <w:rPr>
                <w:b/>
                <w:szCs w:val="24"/>
              </w:rPr>
              <w:t>Комментарий</w:t>
            </w:r>
          </w:p>
        </w:tc>
      </w:tr>
      <w:tr w:rsidR="0023453A" w:rsidRPr="001B0F5C" w14:paraId="18FB4FE1" w14:textId="77777777" w:rsidTr="00642576">
        <w:tc>
          <w:tcPr>
            <w:tcW w:w="2602" w:type="dxa"/>
          </w:tcPr>
          <w:p w14:paraId="75F39C65" w14:textId="77777777" w:rsidR="00E074EB" w:rsidRPr="001B0F5C" w:rsidRDefault="00E074EB" w:rsidP="0023453A">
            <w:pPr>
              <w:spacing w:before="0" w:after="0" w:line="276" w:lineRule="auto"/>
              <w:ind w:firstLine="0"/>
              <w:rPr>
                <w:szCs w:val="24"/>
              </w:rPr>
            </w:pPr>
            <w:r w:rsidRPr="001B0F5C">
              <w:rPr>
                <w:szCs w:val="24"/>
              </w:rPr>
              <w:t xml:space="preserve">tspiotId </w:t>
            </w:r>
          </w:p>
        </w:tc>
        <w:tc>
          <w:tcPr>
            <w:tcW w:w="1144" w:type="dxa"/>
          </w:tcPr>
          <w:p w14:paraId="1DC3B68B" w14:textId="7AAB8EE6" w:rsidR="00E074EB" w:rsidRPr="001B0F5C" w:rsidRDefault="001B0F5C" w:rsidP="0023453A">
            <w:pPr>
              <w:spacing w:before="0" w:after="0" w:line="276" w:lineRule="auto"/>
              <w:ind w:firstLine="0"/>
              <w:rPr>
                <w:szCs w:val="24"/>
              </w:rPr>
            </w:pPr>
            <w:r w:rsidRPr="001B0F5C">
              <w:rPr>
                <w:szCs w:val="24"/>
                <w:lang w:val="en-US"/>
              </w:rPr>
              <w:t>string</w:t>
            </w:r>
          </w:p>
        </w:tc>
        <w:tc>
          <w:tcPr>
            <w:tcW w:w="783" w:type="dxa"/>
          </w:tcPr>
          <w:p w14:paraId="783EC30A" w14:textId="77777777" w:rsidR="00E074EB" w:rsidRPr="001B0F5C" w:rsidRDefault="00E074EB" w:rsidP="0023453A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1B0F5C">
              <w:rPr>
                <w:szCs w:val="24"/>
              </w:rPr>
              <w:t>+</w:t>
            </w:r>
          </w:p>
        </w:tc>
        <w:tc>
          <w:tcPr>
            <w:tcW w:w="2834" w:type="dxa"/>
          </w:tcPr>
          <w:p w14:paraId="1ACD60F4" w14:textId="755861F2" w:rsidR="00E074EB" w:rsidRPr="001B0F5C" w:rsidRDefault="00E074EB" w:rsidP="0023453A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1B0F5C">
              <w:rPr>
                <w:szCs w:val="24"/>
              </w:rPr>
              <w:t>Идентификатор ТС ПИоТ</w:t>
            </w:r>
          </w:p>
        </w:tc>
        <w:tc>
          <w:tcPr>
            <w:tcW w:w="3160" w:type="dxa"/>
          </w:tcPr>
          <w:p w14:paraId="540D301B" w14:textId="77777777" w:rsidR="00E074EB" w:rsidRPr="001B0F5C" w:rsidRDefault="00E074EB" w:rsidP="0023453A">
            <w:pPr>
              <w:spacing w:before="0" w:after="0" w:line="276" w:lineRule="auto"/>
              <w:jc w:val="left"/>
              <w:rPr>
                <w:szCs w:val="24"/>
              </w:rPr>
            </w:pPr>
            <w:r w:rsidRPr="001B0F5C">
              <w:rPr>
                <w:szCs w:val="24"/>
              </w:rPr>
              <w:t xml:space="preserve"> </w:t>
            </w:r>
          </w:p>
        </w:tc>
      </w:tr>
      <w:tr w:rsidR="0023453A" w:rsidRPr="001B0F5C" w14:paraId="023BE375" w14:textId="77777777" w:rsidTr="00642576">
        <w:tc>
          <w:tcPr>
            <w:tcW w:w="2602" w:type="dxa"/>
          </w:tcPr>
          <w:p w14:paraId="7C343CEE" w14:textId="77777777" w:rsidR="00E074EB" w:rsidRPr="001B0F5C" w:rsidRDefault="00E074EB" w:rsidP="0023453A">
            <w:pPr>
              <w:spacing w:before="0" w:after="0" w:line="276" w:lineRule="auto"/>
              <w:ind w:firstLine="0"/>
              <w:rPr>
                <w:szCs w:val="24"/>
              </w:rPr>
            </w:pPr>
            <w:r w:rsidRPr="001B0F5C">
              <w:rPr>
                <w:szCs w:val="24"/>
              </w:rPr>
              <w:t xml:space="preserve">kktSerial </w:t>
            </w:r>
          </w:p>
        </w:tc>
        <w:tc>
          <w:tcPr>
            <w:tcW w:w="1144" w:type="dxa"/>
          </w:tcPr>
          <w:p w14:paraId="7B1280A0" w14:textId="5E6966F6" w:rsidR="00E074EB" w:rsidRPr="001B0F5C" w:rsidRDefault="001B0F5C" w:rsidP="0023453A">
            <w:pPr>
              <w:spacing w:before="0" w:after="0" w:line="276" w:lineRule="auto"/>
              <w:ind w:firstLine="0"/>
              <w:rPr>
                <w:szCs w:val="24"/>
              </w:rPr>
            </w:pPr>
            <w:r w:rsidRPr="001B0F5C">
              <w:rPr>
                <w:szCs w:val="24"/>
                <w:lang w:val="en-US"/>
              </w:rPr>
              <w:t>string</w:t>
            </w:r>
          </w:p>
        </w:tc>
        <w:tc>
          <w:tcPr>
            <w:tcW w:w="783" w:type="dxa"/>
          </w:tcPr>
          <w:p w14:paraId="0FDD783C" w14:textId="77777777" w:rsidR="00E074EB" w:rsidRPr="001B0F5C" w:rsidRDefault="00E074EB" w:rsidP="0023453A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1B0F5C">
              <w:rPr>
                <w:szCs w:val="24"/>
              </w:rPr>
              <w:t>+</w:t>
            </w:r>
          </w:p>
        </w:tc>
        <w:tc>
          <w:tcPr>
            <w:tcW w:w="2834" w:type="dxa"/>
          </w:tcPr>
          <w:p w14:paraId="3E5A3DE2" w14:textId="77777777" w:rsidR="00E074EB" w:rsidRPr="001B0F5C" w:rsidRDefault="00E074EB" w:rsidP="0023453A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1B0F5C">
              <w:rPr>
                <w:szCs w:val="24"/>
              </w:rPr>
              <w:t xml:space="preserve">ЗН ККТ </w:t>
            </w:r>
          </w:p>
        </w:tc>
        <w:tc>
          <w:tcPr>
            <w:tcW w:w="3160" w:type="dxa"/>
          </w:tcPr>
          <w:p w14:paraId="2704E7C3" w14:textId="77777777" w:rsidR="00E074EB" w:rsidRPr="001B0F5C" w:rsidRDefault="00E074EB" w:rsidP="0023453A">
            <w:pPr>
              <w:spacing w:before="0" w:after="0" w:line="276" w:lineRule="auto"/>
              <w:jc w:val="left"/>
              <w:rPr>
                <w:szCs w:val="24"/>
              </w:rPr>
            </w:pPr>
            <w:r w:rsidRPr="001B0F5C">
              <w:rPr>
                <w:szCs w:val="24"/>
              </w:rPr>
              <w:t xml:space="preserve"> </w:t>
            </w:r>
          </w:p>
        </w:tc>
      </w:tr>
      <w:tr w:rsidR="0023453A" w:rsidRPr="001B0F5C" w14:paraId="4357A66D" w14:textId="77777777" w:rsidTr="00642576">
        <w:tc>
          <w:tcPr>
            <w:tcW w:w="2602" w:type="dxa"/>
          </w:tcPr>
          <w:p w14:paraId="4E91BB25" w14:textId="77777777" w:rsidR="00E074EB" w:rsidRPr="001B0F5C" w:rsidRDefault="00E074EB" w:rsidP="0023453A">
            <w:pPr>
              <w:spacing w:before="0" w:after="0" w:line="276" w:lineRule="auto"/>
              <w:ind w:firstLine="0"/>
              <w:rPr>
                <w:szCs w:val="24"/>
              </w:rPr>
            </w:pPr>
            <w:r w:rsidRPr="001B0F5C">
              <w:rPr>
                <w:szCs w:val="24"/>
              </w:rPr>
              <w:t xml:space="preserve">fnSerial </w:t>
            </w:r>
          </w:p>
        </w:tc>
        <w:tc>
          <w:tcPr>
            <w:tcW w:w="1144" w:type="dxa"/>
          </w:tcPr>
          <w:p w14:paraId="47C56AC3" w14:textId="574012DF" w:rsidR="00E074EB" w:rsidRPr="001B0F5C" w:rsidRDefault="001B0F5C" w:rsidP="0023453A">
            <w:pPr>
              <w:spacing w:before="0" w:after="0" w:line="276" w:lineRule="auto"/>
              <w:ind w:firstLine="0"/>
              <w:rPr>
                <w:szCs w:val="24"/>
              </w:rPr>
            </w:pPr>
            <w:r w:rsidRPr="001B0F5C">
              <w:rPr>
                <w:szCs w:val="24"/>
                <w:lang w:val="en-US"/>
              </w:rPr>
              <w:t>string</w:t>
            </w:r>
          </w:p>
        </w:tc>
        <w:tc>
          <w:tcPr>
            <w:tcW w:w="783" w:type="dxa"/>
          </w:tcPr>
          <w:p w14:paraId="7B9D9008" w14:textId="77777777" w:rsidR="00E074EB" w:rsidRPr="001B0F5C" w:rsidRDefault="00E074EB" w:rsidP="0023453A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1B0F5C">
              <w:rPr>
                <w:szCs w:val="24"/>
              </w:rPr>
              <w:t>+</w:t>
            </w:r>
          </w:p>
        </w:tc>
        <w:tc>
          <w:tcPr>
            <w:tcW w:w="2834" w:type="dxa"/>
          </w:tcPr>
          <w:p w14:paraId="66AB70E6" w14:textId="77777777" w:rsidR="00E074EB" w:rsidRPr="001B0F5C" w:rsidRDefault="00E074EB" w:rsidP="0023453A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1B0F5C">
              <w:rPr>
                <w:szCs w:val="24"/>
              </w:rPr>
              <w:t xml:space="preserve">ЗН ФН </w:t>
            </w:r>
          </w:p>
        </w:tc>
        <w:tc>
          <w:tcPr>
            <w:tcW w:w="3160" w:type="dxa"/>
          </w:tcPr>
          <w:p w14:paraId="5A171A45" w14:textId="77777777" w:rsidR="00E074EB" w:rsidRPr="001B0F5C" w:rsidRDefault="00E074EB" w:rsidP="0023453A">
            <w:pPr>
              <w:spacing w:before="0" w:after="0" w:line="276" w:lineRule="auto"/>
              <w:jc w:val="left"/>
              <w:rPr>
                <w:szCs w:val="24"/>
              </w:rPr>
            </w:pPr>
            <w:r w:rsidRPr="001B0F5C">
              <w:rPr>
                <w:szCs w:val="24"/>
              </w:rPr>
              <w:t xml:space="preserve"> </w:t>
            </w:r>
          </w:p>
        </w:tc>
      </w:tr>
      <w:tr w:rsidR="0023453A" w:rsidRPr="001B0F5C" w14:paraId="0F15B82A" w14:textId="77777777" w:rsidTr="00642576">
        <w:tc>
          <w:tcPr>
            <w:tcW w:w="2602" w:type="dxa"/>
          </w:tcPr>
          <w:p w14:paraId="149889E1" w14:textId="77777777" w:rsidR="00E074EB" w:rsidRPr="001B0F5C" w:rsidRDefault="00E074EB" w:rsidP="0023453A">
            <w:pPr>
              <w:spacing w:before="0" w:after="0" w:line="276" w:lineRule="auto"/>
              <w:ind w:firstLine="0"/>
              <w:rPr>
                <w:szCs w:val="24"/>
              </w:rPr>
            </w:pPr>
            <w:r w:rsidRPr="001B0F5C">
              <w:rPr>
                <w:szCs w:val="24"/>
              </w:rPr>
              <w:t xml:space="preserve">kktInn </w:t>
            </w:r>
          </w:p>
        </w:tc>
        <w:tc>
          <w:tcPr>
            <w:tcW w:w="1144" w:type="dxa"/>
          </w:tcPr>
          <w:p w14:paraId="3AEE2DE4" w14:textId="134CD192" w:rsidR="00E074EB" w:rsidRPr="001B0F5C" w:rsidRDefault="001B0F5C" w:rsidP="0023453A">
            <w:pPr>
              <w:spacing w:before="0" w:after="0" w:line="276" w:lineRule="auto"/>
              <w:ind w:firstLine="0"/>
              <w:rPr>
                <w:szCs w:val="24"/>
              </w:rPr>
            </w:pPr>
            <w:r w:rsidRPr="001B0F5C">
              <w:rPr>
                <w:szCs w:val="24"/>
                <w:lang w:val="en-US"/>
              </w:rPr>
              <w:t>string</w:t>
            </w:r>
          </w:p>
        </w:tc>
        <w:tc>
          <w:tcPr>
            <w:tcW w:w="783" w:type="dxa"/>
          </w:tcPr>
          <w:p w14:paraId="5E6363A9" w14:textId="77777777" w:rsidR="00E074EB" w:rsidRPr="001B0F5C" w:rsidRDefault="00E074EB" w:rsidP="0023453A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1B0F5C">
              <w:rPr>
                <w:szCs w:val="24"/>
              </w:rPr>
              <w:t>+</w:t>
            </w:r>
          </w:p>
        </w:tc>
        <w:tc>
          <w:tcPr>
            <w:tcW w:w="2834" w:type="dxa"/>
          </w:tcPr>
          <w:p w14:paraId="25F33073" w14:textId="77777777" w:rsidR="00E074EB" w:rsidRPr="001B0F5C" w:rsidRDefault="00E074EB" w:rsidP="0023453A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1B0F5C">
              <w:rPr>
                <w:szCs w:val="24"/>
              </w:rPr>
              <w:t xml:space="preserve">ИНН ККТ </w:t>
            </w:r>
          </w:p>
        </w:tc>
        <w:tc>
          <w:tcPr>
            <w:tcW w:w="3160" w:type="dxa"/>
          </w:tcPr>
          <w:p w14:paraId="7D966E63" w14:textId="77777777" w:rsidR="00E074EB" w:rsidRPr="001B0F5C" w:rsidRDefault="00E074EB" w:rsidP="0023453A">
            <w:pPr>
              <w:spacing w:before="0" w:after="0" w:line="276" w:lineRule="auto"/>
              <w:jc w:val="left"/>
              <w:rPr>
                <w:szCs w:val="24"/>
              </w:rPr>
            </w:pPr>
            <w:r w:rsidRPr="001B0F5C">
              <w:rPr>
                <w:szCs w:val="24"/>
              </w:rPr>
              <w:t xml:space="preserve"> </w:t>
            </w:r>
          </w:p>
        </w:tc>
      </w:tr>
      <w:tr w:rsidR="0023453A" w:rsidRPr="001B0F5C" w14:paraId="40CFE918" w14:textId="77777777" w:rsidTr="00642576">
        <w:tc>
          <w:tcPr>
            <w:tcW w:w="2602" w:type="dxa"/>
          </w:tcPr>
          <w:p w14:paraId="4F46E1D3" w14:textId="77777777" w:rsidR="00E074EB" w:rsidRPr="001B0F5C" w:rsidRDefault="00E074EB" w:rsidP="0023453A">
            <w:pPr>
              <w:spacing w:before="0" w:after="0" w:line="276" w:lineRule="auto"/>
              <w:ind w:firstLine="0"/>
              <w:rPr>
                <w:szCs w:val="24"/>
              </w:rPr>
            </w:pPr>
            <w:r w:rsidRPr="001B0F5C">
              <w:rPr>
                <w:szCs w:val="24"/>
              </w:rPr>
              <w:lastRenderedPageBreak/>
              <w:t>codesCheckTimeout</w:t>
            </w:r>
          </w:p>
        </w:tc>
        <w:tc>
          <w:tcPr>
            <w:tcW w:w="1144" w:type="dxa"/>
          </w:tcPr>
          <w:p w14:paraId="6D5228D3" w14:textId="77777777" w:rsidR="00E074EB" w:rsidRPr="001B0F5C" w:rsidRDefault="00E074EB" w:rsidP="0023453A">
            <w:pPr>
              <w:spacing w:before="0" w:after="0" w:line="276" w:lineRule="auto"/>
              <w:ind w:firstLine="0"/>
              <w:rPr>
                <w:szCs w:val="24"/>
                <w:lang w:val="en-US"/>
              </w:rPr>
            </w:pPr>
            <w:r w:rsidRPr="001B0F5C">
              <w:rPr>
                <w:szCs w:val="24"/>
                <w:lang w:val="en-US"/>
              </w:rPr>
              <w:t>string</w:t>
            </w:r>
          </w:p>
        </w:tc>
        <w:tc>
          <w:tcPr>
            <w:tcW w:w="783" w:type="dxa"/>
          </w:tcPr>
          <w:p w14:paraId="03F52A4E" w14:textId="77777777" w:rsidR="00E074EB" w:rsidRPr="001B0F5C" w:rsidRDefault="00E074EB" w:rsidP="0023453A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1B0F5C">
              <w:rPr>
                <w:szCs w:val="24"/>
              </w:rPr>
              <w:t>+</w:t>
            </w:r>
          </w:p>
        </w:tc>
        <w:tc>
          <w:tcPr>
            <w:tcW w:w="2834" w:type="dxa"/>
          </w:tcPr>
          <w:p w14:paraId="6F64AB5B" w14:textId="77777777" w:rsidR="00E074EB" w:rsidRPr="001B0F5C" w:rsidRDefault="00E074EB" w:rsidP="0023453A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1B0F5C">
              <w:rPr>
                <w:szCs w:val="24"/>
              </w:rPr>
              <w:t>Время проверки кода в ТС ПИоТ</w:t>
            </w:r>
          </w:p>
        </w:tc>
        <w:tc>
          <w:tcPr>
            <w:tcW w:w="3160" w:type="dxa"/>
          </w:tcPr>
          <w:p w14:paraId="040EA4AB" w14:textId="77777777" w:rsidR="00E074EB" w:rsidRPr="001B0F5C" w:rsidRDefault="00E074EB" w:rsidP="0023453A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1B0F5C">
              <w:rPr>
                <w:szCs w:val="24"/>
              </w:rPr>
              <w:t>Параметр возвращает время в миллисекундах</w:t>
            </w:r>
          </w:p>
        </w:tc>
      </w:tr>
      <w:tr w:rsidR="0023453A" w:rsidRPr="001B0F5C" w14:paraId="06D9F5B7" w14:textId="77777777" w:rsidTr="00642576">
        <w:tc>
          <w:tcPr>
            <w:tcW w:w="2602" w:type="dxa"/>
          </w:tcPr>
          <w:p w14:paraId="032E27AC" w14:textId="77777777" w:rsidR="00E074EB" w:rsidRPr="001B0F5C" w:rsidRDefault="00E074EB" w:rsidP="0023453A">
            <w:pPr>
              <w:spacing w:before="0" w:after="0" w:line="276" w:lineRule="auto"/>
              <w:ind w:firstLine="0"/>
              <w:rPr>
                <w:szCs w:val="24"/>
              </w:rPr>
            </w:pPr>
            <w:r w:rsidRPr="001B0F5C">
              <w:rPr>
                <w:szCs w:val="24"/>
                <w:lang w:val="en-US"/>
              </w:rPr>
              <w:t>lm</w:t>
            </w:r>
          </w:p>
        </w:tc>
        <w:tc>
          <w:tcPr>
            <w:tcW w:w="1144" w:type="dxa"/>
          </w:tcPr>
          <w:p w14:paraId="1CB49ED2" w14:textId="7EC08D17" w:rsidR="00E074EB" w:rsidRPr="001B0F5C" w:rsidRDefault="0023453A" w:rsidP="0023453A">
            <w:pPr>
              <w:spacing w:before="0" w:after="0" w:line="276" w:lineRule="auto"/>
              <w:ind w:firstLine="0"/>
              <w:rPr>
                <w:szCs w:val="24"/>
                <w:lang w:val="en-US"/>
              </w:rPr>
            </w:pPr>
            <w:r w:rsidRPr="001B0F5C">
              <w:rPr>
                <w:szCs w:val="24"/>
                <w:lang w:val="en-US"/>
              </w:rPr>
              <w:t>o</w:t>
            </w:r>
            <w:r w:rsidR="00E074EB" w:rsidRPr="001B0F5C">
              <w:rPr>
                <w:szCs w:val="24"/>
                <w:lang w:val="en-US"/>
              </w:rPr>
              <w:t>bject</w:t>
            </w:r>
          </w:p>
        </w:tc>
        <w:tc>
          <w:tcPr>
            <w:tcW w:w="783" w:type="dxa"/>
          </w:tcPr>
          <w:p w14:paraId="583D8DA5" w14:textId="4185869F" w:rsidR="00E074EB" w:rsidRPr="001B0F5C" w:rsidRDefault="0023453A" w:rsidP="0023453A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1B0F5C">
              <w:rPr>
                <w:szCs w:val="24"/>
              </w:rPr>
              <w:t>–</w:t>
            </w:r>
          </w:p>
        </w:tc>
        <w:tc>
          <w:tcPr>
            <w:tcW w:w="2834" w:type="dxa"/>
          </w:tcPr>
          <w:p w14:paraId="4C6FDBFE" w14:textId="77777777" w:rsidR="00E074EB" w:rsidRPr="001B0F5C" w:rsidRDefault="00E074EB" w:rsidP="0023453A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1B0F5C">
              <w:rPr>
                <w:szCs w:val="24"/>
              </w:rPr>
              <w:t>Объект, содержащий информацию о подключенном экземпляре ЛМ ЧЗ</w:t>
            </w:r>
          </w:p>
        </w:tc>
        <w:tc>
          <w:tcPr>
            <w:tcW w:w="3160" w:type="dxa"/>
          </w:tcPr>
          <w:p w14:paraId="7A576C12" w14:textId="77777777" w:rsidR="00E074EB" w:rsidRPr="001B0F5C" w:rsidRDefault="00E074EB" w:rsidP="0023453A">
            <w:pPr>
              <w:spacing w:before="0" w:after="0" w:line="276" w:lineRule="auto"/>
              <w:jc w:val="left"/>
              <w:rPr>
                <w:szCs w:val="24"/>
              </w:rPr>
            </w:pPr>
          </w:p>
        </w:tc>
      </w:tr>
      <w:tr w:rsidR="0023453A" w:rsidRPr="001B0F5C" w14:paraId="18A763C2" w14:textId="77777777" w:rsidTr="00642576">
        <w:tc>
          <w:tcPr>
            <w:tcW w:w="2602" w:type="dxa"/>
          </w:tcPr>
          <w:p w14:paraId="72B414AA" w14:textId="77777777" w:rsidR="00E074EB" w:rsidRPr="001B0F5C" w:rsidRDefault="00E074EB" w:rsidP="0023453A">
            <w:pPr>
              <w:spacing w:before="0" w:after="0" w:line="276" w:lineRule="auto"/>
              <w:ind w:firstLine="0"/>
              <w:rPr>
                <w:szCs w:val="24"/>
              </w:rPr>
            </w:pPr>
            <w:r w:rsidRPr="001B0F5C">
              <w:rPr>
                <w:szCs w:val="24"/>
                <w:lang w:val="en-US"/>
              </w:rPr>
              <w:t>version</w:t>
            </w:r>
          </w:p>
        </w:tc>
        <w:tc>
          <w:tcPr>
            <w:tcW w:w="1144" w:type="dxa"/>
          </w:tcPr>
          <w:p w14:paraId="0189BDE4" w14:textId="77777777" w:rsidR="00E074EB" w:rsidRPr="001B0F5C" w:rsidRDefault="00E074EB" w:rsidP="0023453A">
            <w:pPr>
              <w:spacing w:before="0" w:after="0" w:line="276" w:lineRule="auto"/>
              <w:ind w:firstLine="0"/>
              <w:rPr>
                <w:szCs w:val="24"/>
              </w:rPr>
            </w:pPr>
            <w:r w:rsidRPr="001B0F5C">
              <w:rPr>
                <w:szCs w:val="24"/>
                <w:lang w:val="en-US"/>
              </w:rPr>
              <w:t>string</w:t>
            </w:r>
          </w:p>
        </w:tc>
        <w:tc>
          <w:tcPr>
            <w:tcW w:w="783" w:type="dxa"/>
          </w:tcPr>
          <w:p w14:paraId="1C467852" w14:textId="77777777" w:rsidR="00E074EB" w:rsidRPr="001B0F5C" w:rsidRDefault="00E074EB" w:rsidP="0023453A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1B0F5C">
              <w:rPr>
                <w:szCs w:val="24"/>
              </w:rPr>
              <w:t>±</w:t>
            </w:r>
          </w:p>
        </w:tc>
        <w:tc>
          <w:tcPr>
            <w:tcW w:w="2834" w:type="dxa"/>
          </w:tcPr>
          <w:p w14:paraId="5682A6E0" w14:textId="748045A6" w:rsidR="00E074EB" w:rsidRPr="001B0F5C" w:rsidRDefault="00E074EB" w:rsidP="0023453A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1B0F5C">
              <w:rPr>
                <w:szCs w:val="24"/>
              </w:rPr>
              <w:t>Версия СПО «Локальный модуль» «Честный ЗНАК»</w:t>
            </w:r>
          </w:p>
        </w:tc>
        <w:tc>
          <w:tcPr>
            <w:tcW w:w="3160" w:type="dxa"/>
          </w:tcPr>
          <w:p w14:paraId="6D48B07C" w14:textId="77777777" w:rsidR="00E074EB" w:rsidRPr="001B0F5C" w:rsidRDefault="00E074EB" w:rsidP="0023453A">
            <w:pPr>
              <w:spacing w:before="0" w:after="0" w:line="276" w:lineRule="auto"/>
              <w:jc w:val="left"/>
              <w:rPr>
                <w:szCs w:val="24"/>
              </w:rPr>
            </w:pPr>
          </w:p>
        </w:tc>
      </w:tr>
      <w:tr w:rsidR="0023453A" w:rsidRPr="001B0F5C" w14:paraId="6FBDF057" w14:textId="77777777" w:rsidTr="00642576">
        <w:tc>
          <w:tcPr>
            <w:tcW w:w="2602" w:type="dxa"/>
          </w:tcPr>
          <w:p w14:paraId="68AAD3BA" w14:textId="77777777" w:rsidR="00E074EB" w:rsidRPr="001B0F5C" w:rsidRDefault="00E074EB" w:rsidP="0023453A">
            <w:pPr>
              <w:spacing w:before="0" w:after="0" w:line="276" w:lineRule="auto"/>
              <w:ind w:firstLine="0"/>
              <w:rPr>
                <w:szCs w:val="24"/>
              </w:rPr>
            </w:pPr>
            <w:r w:rsidRPr="001B0F5C">
              <w:rPr>
                <w:szCs w:val="24"/>
                <w:lang w:val="en-US"/>
              </w:rPr>
              <w:t>status</w:t>
            </w:r>
          </w:p>
        </w:tc>
        <w:tc>
          <w:tcPr>
            <w:tcW w:w="1144" w:type="dxa"/>
          </w:tcPr>
          <w:p w14:paraId="7C8986FE" w14:textId="77777777" w:rsidR="00E074EB" w:rsidRPr="001B0F5C" w:rsidRDefault="00E074EB" w:rsidP="0023453A">
            <w:pPr>
              <w:spacing w:before="0" w:after="0" w:line="276" w:lineRule="auto"/>
              <w:ind w:firstLine="0"/>
              <w:rPr>
                <w:szCs w:val="24"/>
              </w:rPr>
            </w:pPr>
            <w:r w:rsidRPr="001B0F5C">
              <w:rPr>
                <w:szCs w:val="24"/>
                <w:lang w:val="en-US"/>
              </w:rPr>
              <w:t>string</w:t>
            </w:r>
          </w:p>
        </w:tc>
        <w:tc>
          <w:tcPr>
            <w:tcW w:w="783" w:type="dxa"/>
          </w:tcPr>
          <w:p w14:paraId="430CCB37" w14:textId="77777777" w:rsidR="00E074EB" w:rsidRPr="001B0F5C" w:rsidRDefault="00E074EB" w:rsidP="0023453A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1B0F5C">
              <w:rPr>
                <w:szCs w:val="24"/>
              </w:rPr>
              <w:t>±</w:t>
            </w:r>
          </w:p>
        </w:tc>
        <w:tc>
          <w:tcPr>
            <w:tcW w:w="2834" w:type="dxa"/>
          </w:tcPr>
          <w:p w14:paraId="5CDCCA15" w14:textId="1EA3299E" w:rsidR="00E074EB" w:rsidRPr="001B0F5C" w:rsidRDefault="00E074EB" w:rsidP="001B0F5C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1B0F5C">
              <w:rPr>
                <w:szCs w:val="24"/>
              </w:rPr>
              <w:t>Статус СПО «Локальный модуль» «Честный ЗНАК»</w:t>
            </w:r>
          </w:p>
        </w:tc>
        <w:tc>
          <w:tcPr>
            <w:tcW w:w="3160" w:type="dxa"/>
          </w:tcPr>
          <w:p w14:paraId="52F007F7" w14:textId="77777777" w:rsidR="001B0F5C" w:rsidRPr="001B0F5C" w:rsidRDefault="001B0F5C" w:rsidP="001B0F5C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1B0F5C">
              <w:rPr>
                <w:szCs w:val="24"/>
              </w:rPr>
              <w:t xml:space="preserve">Возможные значения: </w:t>
            </w:r>
          </w:p>
          <w:p w14:paraId="7A361D10" w14:textId="77777777" w:rsidR="001B0F5C" w:rsidRPr="001B0F5C" w:rsidRDefault="001B0F5C" w:rsidP="006C6D63">
            <w:pPr>
              <w:pStyle w:val="a0"/>
              <w:numPr>
                <w:ilvl w:val="0"/>
                <w:numId w:val="28"/>
              </w:numPr>
              <w:spacing w:before="0" w:after="0" w:line="276" w:lineRule="auto"/>
              <w:ind w:left="216" w:hanging="205"/>
              <w:jc w:val="left"/>
              <w:rPr>
                <w:szCs w:val="24"/>
              </w:rPr>
            </w:pPr>
            <w:r w:rsidRPr="001B0F5C">
              <w:rPr>
                <w:szCs w:val="24"/>
                <w:lang w:val="en-US"/>
              </w:rPr>
              <w:t>not</w:t>
            </w:r>
            <w:r w:rsidRPr="001B0F5C">
              <w:rPr>
                <w:szCs w:val="24"/>
              </w:rPr>
              <w:t>_</w:t>
            </w:r>
            <w:r w:rsidRPr="001B0F5C">
              <w:rPr>
                <w:szCs w:val="24"/>
                <w:lang w:val="en-US"/>
              </w:rPr>
              <w:t>configured</w:t>
            </w:r>
            <w:r w:rsidRPr="001B0F5C">
              <w:rPr>
                <w:szCs w:val="24"/>
              </w:rPr>
              <w:t xml:space="preserve"> – не отконфигурирован;</w:t>
            </w:r>
          </w:p>
          <w:p w14:paraId="107BCBA1" w14:textId="50B63C5A" w:rsidR="001B0F5C" w:rsidRPr="001B0F5C" w:rsidRDefault="001B0F5C" w:rsidP="006C6D63">
            <w:pPr>
              <w:pStyle w:val="a0"/>
              <w:numPr>
                <w:ilvl w:val="0"/>
                <w:numId w:val="28"/>
              </w:numPr>
              <w:spacing w:before="0" w:after="0" w:line="276" w:lineRule="auto"/>
              <w:ind w:left="216" w:hanging="205"/>
              <w:jc w:val="left"/>
              <w:rPr>
                <w:szCs w:val="24"/>
              </w:rPr>
            </w:pPr>
            <w:r w:rsidRPr="001B0F5C">
              <w:rPr>
                <w:szCs w:val="24"/>
                <w:lang w:val="en-US"/>
              </w:rPr>
              <w:t>initialization</w:t>
            </w:r>
            <w:r w:rsidRPr="001B0F5C">
              <w:rPr>
                <w:szCs w:val="24"/>
              </w:rPr>
              <w:t xml:space="preserve"> – инициализация;</w:t>
            </w:r>
          </w:p>
          <w:p w14:paraId="19BDA70F" w14:textId="77777777" w:rsidR="001B0F5C" w:rsidRPr="001B0F5C" w:rsidRDefault="001B0F5C" w:rsidP="006C6D63">
            <w:pPr>
              <w:pStyle w:val="a0"/>
              <w:numPr>
                <w:ilvl w:val="0"/>
                <w:numId w:val="28"/>
              </w:numPr>
              <w:spacing w:before="0" w:after="0" w:line="276" w:lineRule="auto"/>
              <w:ind w:left="216" w:hanging="205"/>
              <w:jc w:val="left"/>
              <w:rPr>
                <w:szCs w:val="24"/>
              </w:rPr>
            </w:pPr>
            <w:r w:rsidRPr="001B0F5C">
              <w:rPr>
                <w:szCs w:val="24"/>
                <w:lang w:val="en-US"/>
              </w:rPr>
              <w:t>ready</w:t>
            </w:r>
            <w:r w:rsidRPr="001B0F5C">
              <w:rPr>
                <w:szCs w:val="24"/>
              </w:rPr>
              <w:t xml:space="preserve"> – готов к работе;</w:t>
            </w:r>
          </w:p>
          <w:p w14:paraId="1D415DF3" w14:textId="2211A397" w:rsidR="00E074EB" w:rsidRPr="001B0F5C" w:rsidRDefault="001B0F5C" w:rsidP="006C6D63">
            <w:pPr>
              <w:pStyle w:val="a0"/>
              <w:numPr>
                <w:ilvl w:val="0"/>
                <w:numId w:val="28"/>
              </w:numPr>
              <w:spacing w:before="0" w:after="0" w:line="276" w:lineRule="auto"/>
              <w:ind w:left="216" w:hanging="205"/>
              <w:jc w:val="left"/>
              <w:rPr>
                <w:szCs w:val="24"/>
              </w:rPr>
            </w:pPr>
            <w:r w:rsidRPr="001B0F5C">
              <w:rPr>
                <w:szCs w:val="24"/>
                <w:lang w:val="en-US"/>
              </w:rPr>
              <w:t>sync</w:t>
            </w:r>
            <w:r w:rsidRPr="001B0F5C">
              <w:rPr>
                <w:szCs w:val="24"/>
              </w:rPr>
              <w:t>_</w:t>
            </w:r>
            <w:r w:rsidRPr="001B0F5C">
              <w:rPr>
                <w:szCs w:val="24"/>
                <w:lang w:val="en-US"/>
              </w:rPr>
              <w:t>error</w:t>
            </w:r>
            <w:r w:rsidRPr="001B0F5C">
              <w:rPr>
                <w:szCs w:val="24"/>
              </w:rPr>
              <w:t xml:space="preserve"> – ошибка синхронизации.</w:t>
            </w:r>
          </w:p>
        </w:tc>
      </w:tr>
      <w:tr w:rsidR="0023453A" w:rsidRPr="001509A0" w14:paraId="26C2239B" w14:textId="77777777" w:rsidTr="00642576">
        <w:tc>
          <w:tcPr>
            <w:tcW w:w="2602" w:type="dxa"/>
          </w:tcPr>
          <w:p w14:paraId="64BA3B3B" w14:textId="77777777" w:rsidR="00E074EB" w:rsidRPr="001509A0" w:rsidRDefault="00E074EB" w:rsidP="0023453A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1509A0">
              <w:rPr>
                <w:szCs w:val="24"/>
                <w:lang w:val="en-US"/>
              </w:rPr>
              <w:t>lastSync</w:t>
            </w:r>
          </w:p>
        </w:tc>
        <w:tc>
          <w:tcPr>
            <w:tcW w:w="1144" w:type="dxa"/>
          </w:tcPr>
          <w:p w14:paraId="577F2990" w14:textId="6C30CFB1" w:rsidR="00E074EB" w:rsidRPr="001509A0" w:rsidRDefault="009F0CEE" w:rsidP="0023453A">
            <w:pPr>
              <w:spacing w:before="0" w:after="0" w:line="276" w:lineRule="auto"/>
              <w:ind w:firstLine="0"/>
              <w:jc w:val="left"/>
              <w:rPr>
                <w:szCs w:val="24"/>
                <w:lang w:val="en-US"/>
              </w:rPr>
            </w:pPr>
            <w:r w:rsidRPr="001509A0">
              <w:rPr>
                <w:szCs w:val="24"/>
                <w:lang w:val="en-US"/>
              </w:rPr>
              <w:t>long</w:t>
            </w:r>
          </w:p>
        </w:tc>
        <w:tc>
          <w:tcPr>
            <w:tcW w:w="783" w:type="dxa"/>
          </w:tcPr>
          <w:p w14:paraId="446A5F11" w14:textId="77777777" w:rsidR="00E074EB" w:rsidRPr="001509A0" w:rsidRDefault="00E074EB" w:rsidP="0023453A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1509A0">
              <w:rPr>
                <w:szCs w:val="24"/>
              </w:rPr>
              <w:t>±</w:t>
            </w:r>
          </w:p>
        </w:tc>
        <w:tc>
          <w:tcPr>
            <w:tcW w:w="2834" w:type="dxa"/>
          </w:tcPr>
          <w:p w14:paraId="3FCDDC47" w14:textId="4F303D83" w:rsidR="00E074EB" w:rsidRPr="001509A0" w:rsidRDefault="00E074EB" w:rsidP="0023453A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1509A0">
              <w:rPr>
                <w:szCs w:val="24"/>
              </w:rPr>
              <w:t>Дата и время последней синхронизации по всем базам данных</w:t>
            </w:r>
          </w:p>
        </w:tc>
        <w:tc>
          <w:tcPr>
            <w:tcW w:w="3160" w:type="dxa"/>
          </w:tcPr>
          <w:p w14:paraId="5788661C" w14:textId="61038850" w:rsidR="00E074EB" w:rsidRPr="001509A0" w:rsidRDefault="0023453A" w:rsidP="0023453A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1509A0">
              <w:rPr>
                <w:szCs w:val="24"/>
              </w:rPr>
              <w:t xml:space="preserve">Если система не была инициализирована, то значение по умолчанию равно нулю. </w:t>
            </w:r>
            <w:r w:rsidRPr="001509A0">
              <w:rPr>
                <w:szCs w:val="24"/>
                <w:lang w:val="en-US"/>
              </w:rPr>
              <w:t>UnixTime в (мс)</w:t>
            </w:r>
          </w:p>
        </w:tc>
      </w:tr>
      <w:tr w:rsidR="00A40F6D" w:rsidRPr="001509A0" w14:paraId="633EFB6D" w14:textId="77777777" w:rsidTr="00642576">
        <w:tc>
          <w:tcPr>
            <w:tcW w:w="2602" w:type="dxa"/>
          </w:tcPr>
          <w:p w14:paraId="24A0F365" w14:textId="648EEE3F" w:rsidR="00A40F6D" w:rsidRPr="001509A0" w:rsidRDefault="00A40F6D" w:rsidP="0023453A">
            <w:pPr>
              <w:spacing w:before="0" w:after="0" w:line="276" w:lineRule="auto"/>
              <w:ind w:firstLine="0"/>
              <w:jc w:val="left"/>
              <w:rPr>
                <w:szCs w:val="24"/>
                <w:lang w:val="en-US"/>
              </w:rPr>
            </w:pPr>
            <w:r w:rsidRPr="001509A0">
              <w:rPr>
                <w:szCs w:val="24"/>
                <w:lang w:val="en-US"/>
              </w:rPr>
              <w:t>token</w:t>
            </w:r>
          </w:p>
        </w:tc>
        <w:tc>
          <w:tcPr>
            <w:tcW w:w="1144" w:type="dxa"/>
          </w:tcPr>
          <w:p w14:paraId="4DA62988" w14:textId="5006198D" w:rsidR="00A40F6D" w:rsidRPr="001509A0" w:rsidRDefault="00A40F6D" w:rsidP="0023453A">
            <w:pPr>
              <w:spacing w:before="0" w:after="0" w:line="276" w:lineRule="auto"/>
              <w:ind w:firstLine="0"/>
              <w:jc w:val="left"/>
              <w:rPr>
                <w:szCs w:val="24"/>
                <w:lang w:val="en-US"/>
              </w:rPr>
            </w:pPr>
            <w:r w:rsidRPr="001509A0">
              <w:rPr>
                <w:szCs w:val="24"/>
                <w:lang w:val="en-US"/>
              </w:rPr>
              <w:t>string</w:t>
            </w:r>
          </w:p>
        </w:tc>
        <w:tc>
          <w:tcPr>
            <w:tcW w:w="783" w:type="dxa"/>
          </w:tcPr>
          <w:p w14:paraId="7A9416F3" w14:textId="3D984EB9" w:rsidR="00A40F6D" w:rsidRPr="001509A0" w:rsidRDefault="00A40F6D" w:rsidP="0023453A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1509A0">
              <w:rPr>
                <w:szCs w:val="24"/>
              </w:rPr>
              <w:t>±</w:t>
            </w:r>
          </w:p>
        </w:tc>
        <w:tc>
          <w:tcPr>
            <w:tcW w:w="2834" w:type="dxa"/>
          </w:tcPr>
          <w:p w14:paraId="1E417299" w14:textId="7BF43F97" w:rsidR="00A40F6D" w:rsidRPr="001509A0" w:rsidRDefault="00A40F6D" w:rsidP="0023453A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1509A0">
              <w:rPr>
                <w:szCs w:val="24"/>
              </w:rPr>
              <w:t>Токен ЛМ ЧЗ.</w:t>
            </w:r>
          </w:p>
        </w:tc>
        <w:tc>
          <w:tcPr>
            <w:tcW w:w="3160" w:type="dxa"/>
          </w:tcPr>
          <w:p w14:paraId="4FD6170C" w14:textId="77777777" w:rsidR="00A40F6D" w:rsidRPr="001509A0" w:rsidRDefault="00A40F6D" w:rsidP="0023453A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</w:p>
        </w:tc>
      </w:tr>
      <w:tr w:rsidR="001509A0" w:rsidRPr="001509A0" w14:paraId="11955D0B" w14:textId="77777777" w:rsidTr="00642576">
        <w:tc>
          <w:tcPr>
            <w:tcW w:w="2602" w:type="dxa"/>
          </w:tcPr>
          <w:p w14:paraId="4B14E533" w14:textId="2A1F2818" w:rsidR="001509A0" w:rsidRPr="001509A0" w:rsidRDefault="001509A0" w:rsidP="0023453A">
            <w:pPr>
              <w:spacing w:before="0" w:after="0" w:line="276" w:lineRule="auto"/>
              <w:ind w:firstLine="0"/>
              <w:jc w:val="left"/>
              <w:rPr>
                <w:szCs w:val="24"/>
                <w:lang w:val="en-US"/>
              </w:rPr>
            </w:pPr>
            <w:r w:rsidRPr="001509A0">
              <w:rPr>
                <w:szCs w:val="24"/>
                <w:lang w:val="en-US"/>
              </w:rPr>
              <w:t>expDate</w:t>
            </w:r>
          </w:p>
        </w:tc>
        <w:tc>
          <w:tcPr>
            <w:tcW w:w="1144" w:type="dxa"/>
          </w:tcPr>
          <w:p w14:paraId="7BA9B31C" w14:textId="16B35503" w:rsidR="001509A0" w:rsidRPr="001509A0" w:rsidRDefault="001509A0" w:rsidP="0023453A">
            <w:pPr>
              <w:spacing w:before="0" w:after="0" w:line="276" w:lineRule="auto"/>
              <w:ind w:firstLine="0"/>
              <w:jc w:val="left"/>
              <w:rPr>
                <w:szCs w:val="24"/>
                <w:lang w:val="en-US"/>
              </w:rPr>
            </w:pPr>
            <w:r w:rsidRPr="001509A0">
              <w:rPr>
                <w:szCs w:val="24"/>
                <w:lang w:val="en-US"/>
              </w:rPr>
              <w:t>string</w:t>
            </w:r>
          </w:p>
        </w:tc>
        <w:tc>
          <w:tcPr>
            <w:tcW w:w="783" w:type="dxa"/>
          </w:tcPr>
          <w:p w14:paraId="3849345B" w14:textId="5CB037BB" w:rsidR="001509A0" w:rsidRPr="001509A0" w:rsidRDefault="001509A0" w:rsidP="0023453A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1509A0">
              <w:rPr>
                <w:szCs w:val="24"/>
              </w:rPr>
              <w:t>±</w:t>
            </w:r>
          </w:p>
        </w:tc>
        <w:tc>
          <w:tcPr>
            <w:tcW w:w="2834" w:type="dxa"/>
          </w:tcPr>
          <w:p w14:paraId="6B6A5236" w14:textId="124AC6F8" w:rsidR="001509A0" w:rsidRPr="001509A0" w:rsidRDefault="001509A0" w:rsidP="0023453A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1509A0">
              <w:rPr>
                <w:szCs w:val="24"/>
                <w:lang w:eastAsia="ru-RU"/>
              </w:rPr>
              <w:t>Дата и время истечения срока действия токена в формате ISO 8601 (например, 2025-03-22T10:30:00Z). Время указано в UTC.</w:t>
            </w:r>
          </w:p>
        </w:tc>
        <w:tc>
          <w:tcPr>
            <w:tcW w:w="3160" w:type="dxa"/>
          </w:tcPr>
          <w:p w14:paraId="68E0C292" w14:textId="77777777" w:rsidR="001509A0" w:rsidRPr="001509A0" w:rsidRDefault="001509A0" w:rsidP="0023453A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</w:p>
        </w:tc>
      </w:tr>
    </w:tbl>
    <w:p w14:paraId="6545D911" w14:textId="77777777" w:rsidR="008524C9" w:rsidRDefault="008524C9" w:rsidP="00E074EB">
      <w:pPr>
        <w:spacing w:after="333"/>
      </w:pPr>
    </w:p>
    <w:p w14:paraId="37C13880" w14:textId="77777777" w:rsidR="008524C9" w:rsidRDefault="008524C9">
      <w:pPr>
        <w:overflowPunct/>
        <w:autoSpaceDE/>
        <w:autoSpaceDN/>
        <w:adjustRightInd/>
        <w:spacing w:before="0" w:after="0"/>
        <w:ind w:firstLine="0"/>
        <w:jc w:val="left"/>
        <w:textAlignment w:val="auto"/>
      </w:pPr>
      <w:r>
        <w:br w:type="page"/>
      </w:r>
    </w:p>
    <w:p w14:paraId="00DCA636" w14:textId="0368575A" w:rsidR="00E074EB" w:rsidRDefault="00B7162D" w:rsidP="00CE533D">
      <w:pPr>
        <w:pStyle w:val="11"/>
      </w:pPr>
      <w:bookmarkStart w:id="28" w:name="_Toc223698593"/>
      <w:r>
        <w:lastRenderedPageBreak/>
        <w:t>Приложения</w:t>
      </w:r>
      <w:bookmarkEnd w:id="28"/>
    </w:p>
    <w:p w14:paraId="54EBBAFC" w14:textId="3995CE34" w:rsidR="00B7162D" w:rsidRDefault="00B7162D" w:rsidP="009542A5">
      <w:pPr>
        <w:pStyle w:val="2"/>
      </w:pPr>
      <w:bookmarkStart w:id="29" w:name="_Ref222996170"/>
      <w:bookmarkStart w:id="30" w:name="_Toc223698594"/>
      <w:r>
        <w:t>Справочник «Список поддерживаемых товарных групп»</w:t>
      </w:r>
      <w:bookmarkEnd w:id="29"/>
      <w:bookmarkEnd w:id="30"/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846"/>
        <w:gridCol w:w="1843"/>
        <w:gridCol w:w="7840"/>
      </w:tblGrid>
      <w:tr w:rsidR="001D7C98" w:rsidRPr="001D7C98" w14:paraId="204907AA" w14:textId="77777777" w:rsidTr="00CE533D">
        <w:tc>
          <w:tcPr>
            <w:tcW w:w="846" w:type="dxa"/>
            <w:shd w:val="clear" w:color="auto" w:fill="E7E6E6" w:themeFill="background2"/>
          </w:tcPr>
          <w:p w14:paraId="57207D91" w14:textId="717B365F" w:rsidR="001D7C98" w:rsidRPr="001D7C98" w:rsidRDefault="001D7C98" w:rsidP="00433806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1D7C98">
              <w:rPr>
                <w:b/>
                <w:szCs w:val="24"/>
              </w:rPr>
              <w:t>Код</w:t>
            </w:r>
          </w:p>
        </w:tc>
        <w:tc>
          <w:tcPr>
            <w:tcW w:w="1843" w:type="dxa"/>
            <w:shd w:val="clear" w:color="auto" w:fill="E7E6E6" w:themeFill="background2"/>
          </w:tcPr>
          <w:p w14:paraId="147E0862" w14:textId="1EE1C07E" w:rsidR="001D7C98" w:rsidRPr="001D7C98" w:rsidRDefault="001D7C98" w:rsidP="00433806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1D7C98">
              <w:rPr>
                <w:b/>
                <w:spacing w:val="-2"/>
                <w:szCs w:val="24"/>
              </w:rPr>
              <w:t>Наименование</w:t>
            </w:r>
          </w:p>
        </w:tc>
        <w:tc>
          <w:tcPr>
            <w:tcW w:w="7840" w:type="dxa"/>
            <w:shd w:val="clear" w:color="auto" w:fill="E7E6E6" w:themeFill="background2"/>
          </w:tcPr>
          <w:p w14:paraId="42144FDF" w14:textId="55A25D7E" w:rsidR="001D7C98" w:rsidRPr="001D7C98" w:rsidRDefault="001D7C98" w:rsidP="00433806">
            <w:pPr>
              <w:spacing w:before="0" w:after="0" w:line="276" w:lineRule="auto"/>
              <w:ind w:firstLine="0"/>
              <w:jc w:val="center"/>
              <w:rPr>
                <w:szCs w:val="24"/>
              </w:rPr>
            </w:pPr>
            <w:r w:rsidRPr="001D7C98">
              <w:rPr>
                <w:b/>
                <w:spacing w:val="-2"/>
                <w:szCs w:val="24"/>
              </w:rPr>
              <w:t>Описание</w:t>
            </w:r>
          </w:p>
        </w:tc>
      </w:tr>
      <w:tr w:rsidR="001D7C98" w:rsidRPr="001D7C98" w14:paraId="2670E089" w14:textId="77777777" w:rsidTr="00CE533D">
        <w:tc>
          <w:tcPr>
            <w:tcW w:w="846" w:type="dxa"/>
          </w:tcPr>
          <w:p w14:paraId="2CB7BC95" w14:textId="50E97BB2" w:rsidR="001D7C98" w:rsidRPr="001D7C98" w:rsidRDefault="001D7C98" w:rsidP="00433806">
            <w:pPr>
              <w:spacing w:before="0" w:after="0" w:line="276" w:lineRule="auto"/>
              <w:ind w:firstLine="0"/>
              <w:rPr>
                <w:szCs w:val="24"/>
              </w:rPr>
            </w:pPr>
            <w:r w:rsidRPr="001D7C98">
              <w:rPr>
                <w:spacing w:val="-10"/>
                <w:szCs w:val="24"/>
              </w:rPr>
              <w:t>1</w:t>
            </w:r>
          </w:p>
        </w:tc>
        <w:tc>
          <w:tcPr>
            <w:tcW w:w="1843" w:type="dxa"/>
          </w:tcPr>
          <w:p w14:paraId="1FCA5FF8" w14:textId="283B3C19" w:rsidR="001D7C98" w:rsidRPr="001D7C98" w:rsidRDefault="001D7C98" w:rsidP="00433806">
            <w:pPr>
              <w:spacing w:before="0" w:after="0" w:line="276" w:lineRule="auto"/>
              <w:ind w:firstLine="0"/>
              <w:rPr>
                <w:szCs w:val="24"/>
              </w:rPr>
            </w:pPr>
            <w:r w:rsidRPr="001D7C98">
              <w:rPr>
                <w:spacing w:val="-5"/>
                <w:szCs w:val="24"/>
              </w:rPr>
              <w:t>lp</w:t>
            </w:r>
          </w:p>
        </w:tc>
        <w:tc>
          <w:tcPr>
            <w:tcW w:w="7840" w:type="dxa"/>
          </w:tcPr>
          <w:p w14:paraId="31D07DA5" w14:textId="037D5C29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zCs w:val="24"/>
              </w:rPr>
            </w:pPr>
            <w:r w:rsidRPr="001D7C98">
              <w:rPr>
                <w:spacing w:val="-2"/>
                <w:szCs w:val="24"/>
              </w:rPr>
              <w:t>Предметы</w:t>
            </w:r>
            <w:r w:rsidRPr="001D7C98">
              <w:rPr>
                <w:spacing w:val="-12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одежды,</w:t>
            </w:r>
            <w:r w:rsidRPr="001D7C98">
              <w:rPr>
                <w:spacing w:val="-5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бельё</w:t>
            </w:r>
            <w:r w:rsidRPr="001D7C98">
              <w:rPr>
                <w:spacing w:val="-11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постельное,</w:t>
            </w:r>
            <w:r w:rsidRPr="001D7C98">
              <w:rPr>
                <w:spacing w:val="-5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столовое,</w:t>
            </w:r>
            <w:r w:rsidRPr="001D7C98">
              <w:rPr>
                <w:spacing w:val="-5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туалетное</w:t>
            </w:r>
            <w:r w:rsidRPr="001D7C98">
              <w:rPr>
                <w:spacing w:val="-12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и кухонное</w:t>
            </w:r>
          </w:p>
        </w:tc>
      </w:tr>
      <w:tr w:rsidR="001D7C98" w:rsidRPr="001D7C98" w14:paraId="4566542C" w14:textId="77777777" w:rsidTr="00CE533D">
        <w:tc>
          <w:tcPr>
            <w:tcW w:w="846" w:type="dxa"/>
          </w:tcPr>
          <w:p w14:paraId="4579A73B" w14:textId="4DF1DE70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10"/>
                <w:szCs w:val="24"/>
              </w:rPr>
            </w:pPr>
            <w:r w:rsidRPr="001D7C98">
              <w:rPr>
                <w:spacing w:val="-10"/>
                <w:szCs w:val="24"/>
              </w:rPr>
              <w:t>2</w:t>
            </w:r>
          </w:p>
        </w:tc>
        <w:tc>
          <w:tcPr>
            <w:tcW w:w="1843" w:type="dxa"/>
          </w:tcPr>
          <w:p w14:paraId="67116F3A" w14:textId="52EF42D5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2"/>
                <w:szCs w:val="24"/>
              </w:rPr>
              <w:t>shoes</w:t>
            </w:r>
          </w:p>
        </w:tc>
        <w:tc>
          <w:tcPr>
            <w:tcW w:w="7840" w:type="dxa"/>
          </w:tcPr>
          <w:p w14:paraId="22E4FA62" w14:textId="3FE3BE8B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Обувные</w:t>
            </w:r>
            <w:r w:rsidRPr="001D7C98">
              <w:rPr>
                <w:spacing w:val="-6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товары</w:t>
            </w:r>
          </w:p>
        </w:tc>
      </w:tr>
      <w:tr w:rsidR="001D7C98" w:rsidRPr="001D7C98" w14:paraId="5DCEDBB8" w14:textId="77777777" w:rsidTr="00CE533D">
        <w:tc>
          <w:tcPr>
            <w:tcW w:w="846" w:type="dxa"/>
          </w:tcPr>
          <w:p w14:paraId="2D6D9B57" w14:textId="1F11BA2F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10"/>
                <w:szCs w:val="24"/>
              </w:rPr>
            </w:pPr>
            <w:r w:rsidRPr="001D7C98">
              <w:rPr>
                <w:spacing w:val="-10"/>
                <w:szCs w:val="24"/>
              </w:rPr>
              <w:t>3</w:t>
            </w:r>
          </w:p>
        </w:tc>
        <w:tc>
          <w:tcPr>
            <w:tcW w:w="1843" w:type="dxa"/>
          </w:tcPr>
          <w:p w14:paraId="60ED294D" w14:textId="06204ED5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2"/>
                <w:szCs w:val="24"/>
              </w:rPr>
              <w:t>tobacco</w:t>
            </w:r>
          </w:p>
        </w:tc>
        <w:tc>
          <w:tcPr>
            <w:tcW w:w="7840" w:type="dxa"/>
          </w:tcPr>
          <w:p w14:paraId="055660DE" w14:textId="207CE5DF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Табачная</w:t>
            </w:r>
            <w:r w:rsidRPr="001D7C98">
              <w:rPr>
                <w:spacing w:val="-6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продукция</w:t>
            </w:r>
          </w:p>
        </w:tc>
      </w:tr>
      <w:tr w:rsidR="001D7C98" w:rsidRPr="001D7C98" w14:paraId="40A377E1" w14:textId="77777777" w:rsidTr="00CE533D">
        <w:tc>
          <w:tcPr>
            <w:tcW w:w="846" w:type="dxa"/>
          </w:tcPr>
          <w:p w14:paraId="7E18B484" w14:textId="728B6118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10"/>
                <w:szCs w:val="24"/>
              </w:rPr>
            </w:pPr>
            <w:r w:rsidRPr="001D7C98">
              <w:rPr>
                <w:spacing w:val="-10"/>
                <w:szCs w:val="24"/>
              </w:rPr>
              <w:t>4</w:t>
            </w:r>
          </w:p>
        </w:tc>
        <w:tc>
          <w:tcPr>
            <w:tcW w:w="1843" w:type="dxa"/>
          </w:tcPr>
          <w:p w14:paraId="14D22AE2" w14:textId="6818C1B0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2"/>
                <w:szCs w:val="24"/>
              </w:rPr>
              <w:t>perfumery</w:t>
            </w:r>
          </w:p>
        </w:tc>
        <w:tc>
          <w:tcPr>
            <w:tcW w:w="7840" w:type="dxa"/>
          </w:tcPr>
          <w:p w14:paraId="5DC3EE8D" w14:textId="18CB7367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zCs w:val="24"/>
              </w:rPr>
              <w:t>Духи</w:t>
            </w:r>
            <w:r w:rsidRPr="001D7C98">
              <w:rPr>
                <w:spacing w:val="-15"/>
                <w:szCs w:val="24"/>
              </w:rPr>
              <w:t xml:space="preserve"> </w:t>
            </w:r>
            <w:r w:rsidRPr="001D7C98">
              <w:rPr>
                <w:szCs w:val="24"/>
              </w:rPr>
              <w:t>и</w:t>
            </w:r>
            <w:r w:rsidRPr="001D7C98">
              <w:rPr>
                <w:spacing w:val="-13"/>
                <w:szCs w:val="24"/>
              </w:rPr>
              <w:t xml:space="preserve"> </w:t>
            </w:r>
            <w:r w:rsidRPr="001D7C98">
              <w:rPr>
                <w:szCs w:val="24"/>
              </w:rPr>
              <w:t>туалетная</w:t>
            </w:r>
            <w:r w:rsidRPr="001D7C98">
              <w:rPr>
                <w:spacing w:val="-14"/>
                <w:szCs w:val="24"/>
              </w:rPr>
              <w:t xml:space="preserve"> </w:t>
            </w:r>
            <w:r w:rsidRPr="001D7C98">
              <w:rPr>
                <w:spacing w:val="-4"/>
                <w:szCs w:val="24"/>
              </w:rPr>
              <w:t>вода</w:t>
            </w:r>
          </w:p>
        </w:tc>
      </w:tr>
      <w:tr w:rsidR="001D7C98" w:rsidRPr="001D7C98" w14:paraId="4E9A05D6" w14:textId="77777777" w:rsidTr="00CE533D">
        <w:tc>
          <w:tcPr>
            <w:tcW w:w="846" w:type="dxa"/>
          </w:tcPr>
          <w:p w14:paraId="2CE12B4A" w14:textId="5016F090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10"/>
                <w:szCs w:val="24"/>
              </w:rPr>
            </w:pPr>
            <w:r w:rsidRPr="001D7C98">
              <w:rPr>
                <w:spacing w:val="-10"/>
                <w:szCs w:val="24"/>
              </w:rPr>
              <w:t>5</w:t>
            </w:r>
          </w:p>
        </w:tc>
        <w:tc>
          <w:tcPr>
            <w:tcW w:w="1843" w:type="dxa"/>
          </w:tcPr>
          <w:p w14:paraId="554679FE" w14:textId="1B179C5B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2"/>
                <w:szCs w:val="24"/>
              </w:rPr>
              <w:t>tires</w:t>
            </w:r>
          </w:p>
        </w:tc>
        <w:tc>
          <w:tcPr>
            <w:tcW w:w="7840" w:type="dxa"/>
          </w:tcPr>
          <w:p w14:paraId="0BC2E363" w14:textId="73D612F1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Шины</w:t>
            </w:r>
            <w:r w:rsidRPr="001D7C98">
              <w:rPr>
                <w:spacing w:val="-6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и</w:t>
            </w:r>
            <w:r w:rsidRPr="001D7C98">
              <w:rPr>
                <w:spacing w:val="-3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покрышки</w:t>
            </w:r>
            <w:r w:rsidRPr="001D7C98">
              <w:rPr>
                <w:spacing w:val="-3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пневматические</w:t>
            </w:r>
            <w:r w:rsidRPr="001D7C98">
              <w:rPr>
                <w:spacing w:val="-6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резиновые</w:t>
            </w:r>
            <w:r w:rsidRPr="001D7C98">
              <w:rPr>
                <w:spacing w:val="-11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новые</w:t>
            </w:r>
          </w:p>
        </w:tc>
      </w:tr>
      <w:tr w:rsidR="001D7C98" w:rsidRPr="001D7C98" w14:paraId="24D1D1C1" w14:textId="77777777" w:rsidTr="00CE533D">
        <w:tc>
          <w:tcPr>
            <w:tcW w:w="846" w:type="dxa"/>
          </w:tcPr>
          <w:p w14:paraId="42C32696" w14:textId="76A1971E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10"/>
                <w:szCs w:val="24"/>
              </w:rPr>
            </w:pPr>
            <w:r w:rsidRPr="001D7C98">
              <w:rPr>
                <w:spacing w:val="-10"/>
                <w:szCs w:val="24"/>
              </w:rPr>
              <w:t>6</w:t>
            </w:r>
          </w:p>
        </w:tc>
        <w:tc>
          <w:tcPr>
            <w:tcW w:w="1843" w:type="dxa"/>
          </w:tcPr>
          <w:p w14:paraId="53AC1ECF" w14:textId="302F4592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2"/>
                <w:szCs w:val="24"/>
              </w:rPr>
              <w:t>electronics</w:t>
            </w:r>
          </w:p>
        </w:tc>
        <w:tc>
          <w:tcPr>
            <w:tcW w:w="7840" w:type="dxa"/>
          </w:tcPr>
          <w:p w14:paraId="0D26CEA2" w14:textId="208CCCA1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Фотокамеры</w:t>
            </w:r>
            <w:r w:rsidRPr="001D7C98">
              <w:rPr>
                <w:spacing w:val="-6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(кроме</w:t>
            </w:r>
            <w:r w:rsidRPr="001D7C98">
              <w:rPr>
                <w:spacing w:val="-10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кинокамер),</w:t>
            </w:r>
            <w:r w:rsidRPr="001D7C98">
              <w:rPr>
                <w:spacing w:val="-10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фотовспышки</w:t>
            </w:r>
            <w:r w:rsidRPr="001D7C98">
              <w:rPr>
                <w:spacing w:val="-8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и</w:t>
            </w:r>
            <w:r w:rsidRPr="001D7C98">
              <w:rPr>
                <w:spacing w:val="-12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лампы- вспышки</w:t>
            </w:r>
          </w:p>
        </w:tc>
      </w:tr>
      <w:tr w:rsidR="001D7C98" w:rsidRPr="001D7C98" w14:paraId="6E4B1965" w14:textId="77777777" w:rsidTr="00CE533D">
        <w:tc>
          <w:tcPr>
            <w:tcW w:w="846" w:type="dxa"/>
          </w:tcPr>
          <w:p w14:paraId="76A7D60F" w14:textId="5493071E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10"/>
                <w:szCs w:val="24"/>
              </w:rPr>
            </w:pPr>
            <w:r w:rsidRPr="001D7C98">
              <w:rPr>
                <w:spacing w:val="-10"/>
                <w:szCs w:val="24"/>
              </w:rPr>
              <w:t>8</w:t>
            </w:r>
          </w:p>
        </w:tc>
        <w:tc>
          <w:tcPr>
            <w:tcW w:w="1843" w:type="dxa"/>
          </w:tcPr>
          <w:p w14:paraId="1FCBEAB2" w14:textId="2784E071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4"/>
                <w:szCs w:val="24"/>
              </w:rPr>
              <w:t>milk</w:t>
            </w:r>
          </w:p>
        </w:tc>
        <w:tc>
          <w:tcPr>
            <w:tcW w:w="7840" w:type="dxa"/>
          </w:tcPr>
          <w:p w14:paraId="6CF78235" w14:textId="2FA32106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Молочная продукция</w:t>
            </w:r>
          </w:p>
        </w:tc>
      </w:tr>
      <w:tr w:rsidR="001D7C98" w:rsidRPr="001D7C98" w14:paraId="18E9A340" w14:textId="77777777" w:rsidTr="00CE533D">
        <w:tc>
          <w:tcPr>
            <w:tcW w:w="846" w:type="dxa"/>
          </w:tcPr>
          <w:p w14:paraId="4CE3F210" w14:textId="47247523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10"/>
                <w:szCs w:val="24"/>
              </w:rPr>
            </w:pPr>
            <w:r w:rsidRPr="001D7C98">
              <w:rPr>
                <w:spacing w:val="-10"/>
                <w:szCs w:val="24"/>
              </w:rPr>
              <w:t>9</w:t>
            </w:r>
          </w:p>
        </w:tc>
        <w:tc>
          <w:tcPr>
            <w:tcW w:w="1843" w:type="dxa"/>
          </w:tcPr>
          <w:p w14:paraId="5FCA2FA5" w14:textId="5CAE8A31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2"/>
                <w:szCs w:val="24"/>
              </w:rPr>
              <w:t>bicycle</w:t>
            </w:r>
          </w:p>
        </w:tc>
        <w:tc>
          <w:tcPr>
            <w:tcW w:w="7840" w:type="dxa"/>
          </w:tcPr>
          <w:p w14:paraId="6A92B2FE" w14:textId="2EF868C5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Велосипеды</w:t>
            </w:r>
            <w:r w:rsidRPr="001D7C98">
              <w:rPr>
                <w:spacing w:val="-7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и</w:t>
            </w:r>
            <w:r w:rsidRPr="001D7C98">
              <w:rPr>
                <w:spacing w:val="-3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велосипедные</w:t>
            </w:r>
            <w:r w:rsidRPr="001D7C98">
              <w:rPr>
                <w:spacing w:val="-6"/>
                <w:szCs w:val="24"/>
              </w:rPr>
              <w:t xml:space="preserve"> </w:t>
            </w:r>
            <w:r w:rsidRPr="001D7C98">
              <w:rPr>
                <w:spacing w:val="-4"/>
                <w:szCs w:val="24"/>
              </w:rPr>
              <w:t>рамы</w:t>
            </w:r>
          </w:p>
        </w:tc>
      </w:tr>
      <w:tr w:rsidR="001D7C98" w:rsidRPr="001D7C98" w14:paraId="25CB67AB" w14:textId="77777777" w:rsidTr="00CE533D">
        <w:tc>
          <w:tcPr>
            <w:tcW w:w="846" w:type="dxa"/>
          </w:tcPr>
          <w:p w14:paraId="0E7326F5" w14:textId="0AD827C9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10"/>
                <w:szCs w:val="24"/>
              </w:rPr>
            </w:pPr>
            <w:r w:rsidRPr="001D7C98">
              <w:rPr>
                <w:spacing w:val="-5"/>
                <w:szCs w:val="24"/>
              </w:rPr>
              <w:t>10</w:t>
            </w:r>
          </w:p>
        </w:tc>
        <w:tc>
          <w:tcPr>
            <w:tcW w:w="1843" w:type="dxa"/>
          </w:tcPr>
          <w:p w14:paraId="72AA3388" w14:textId="217AF1CF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2"/>
                <w:szCs w:val="24"/>
              </w:rPr>
              <w:t>wheelchairs</w:t>
            </w:r>
          </w:p>
        </w:tc>
        <w:tc>
          <w:tcPr>
            <w:tcW w:w="7840" w:type="dxa"/>
          </w:tcPr>
          <w:p w14:paraId="0687E0E5" w14:textId="049B56FD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Медицинские</w:t>
            </w:r>
            <w:r w:rsidRPr="001D7C98">
              <w:rPr>
                <w:spacing w:val="-8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изделия</w:t>
            </w:r>
          </w:p>
        </w:tc>
      </w:tr>
      <w:tr w:rsidR="001D7C98" w:rsidRPr="001D7C98" w14:paraId="5F0C1FE3" w14:textId="77777777" w:rsidTr="00CE533D">
        <w:tc>
          <w:tcPr>
            <w:tcW w:w="846" w:type="dxa"/>
          </w:tcPr>
          <w:p w14:paraId="176B34B2" w14:textId="5664D1A5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10"/>
                <w:szCs w:val="24"/>
              </w:rPr>
            </w:pPr>
            <w:r w:rsidRPr="001D7C98">
              <w:rPr>
                <w:spacing w:val="-5"/>
                <w:szCs w:val="24"/>
              </w:rPr>
              <w:t>12</w:t>
            </w:r>
          </w:p>
        </w:tc>
        <w:tc>
          <w:tcPr>
            <w:tcW w:w="1843" w:type="dxa"/>
          </w:tcPr>
          <w:p w14:paraId="06D15F0B" w14:textId="74CB8772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5"/>
                <w:szCs w:val="24"/>
              </w:rPr>
              <w:t>otp</w:t>
            </w:r>
          </w:p>
        </w:tc>
        <w:tc>
          <w:tcPr>
            <w:tcW w:w="7840" w:type="dxa"/>
          </w:tcPr>
          <w:p w14:paraId="2937DC53" w14:textId="3F181ED2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Альтернативная</w:t>
            </w:r>
            <w:r w:rsidRPr="001D7C98">
              <w:rPr>
                <w:spacing w:val="-7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табачная</w:t>
            </w:r>
            <w:r w:rsidRPr="001D7C98">
              <w:rPr>
                <w:spacing w:val="-6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продукция</w:t>
            </w:r>
          </w:p>
        </w:tc>
      </w:tr>
      <w:tr w:rsidR="001D7C98" w:rsidRPr="001D7C98" w14:paraId="4B34E9E2" w14:textId="77777777" w:rsidTr="00CE533D">
        <w:tc>
          <w:tcPr>
            <w:tcW w:w="846" w:type="dxa"/>
          </w:tcPr>
          <w:p w14:paraId="2256D6E6" w14:textId="1B632240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10"/>
                <w:szCs w:val="24"/>
              </w:rPr>
            </w:pPr>
            <w:r w:rsidRPr="001D7C98">
              <w:rPr>
                <w:spacing w:val="-5"/>
                <w:szCs w:val="24"/>
              </w:rPr>
              <w:t>13</w:t>
            </w:r>
          </w:p>
        </w:tc>
        <w:tc>
          <w:tcPr>
            <w:tcW w:w="1843" w:type="dxa"/>
          </w:tcPr>
          <w:p w14:paraId="787F0619" w14:textId="4525C16C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2"/>
                <w:szCs w:val="24"/>
              </w:rPr>
              <w:t>water</w:t>
            </w:r>
          </w:p>
        </w:tc>
        <w:tc>
          <w:tcPr>
            <w:tcW w:w="7840" w:type="dxa"/>
          </w:tcPr>
          <w:p w14:paraId="3C19F766" w14:textId="547A33B6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Упакованная</w:t>
            </w:r>
            <w:r w:rsidRPr="001D7C98">
              <w:rPr>
                <w:spacing w:val="-12"/>
                <w:szCs w:val="24"/>
              </w:rPr>
              <w:t xml:space="preserve"> </w:t>
            </w:r>
            <w:r w:rsidRPr="001D7C98">
              <w:rPr>
                <w:spacing w:val="-4"/>
                <w:szCs w:val="24"/>
              </w:rPr>
              <w:t>вода</w:t>
            </w:r>
          </w:p>
        </w:tc>
      </w:tr>
      <w:tr w:rsidR="001D7C98" w:rsidRPr="001D7C98" w14:paraId="3D688C79" w14:textId="77777777" w:rsidTr="00CE533D">
        <w:tc>
          <w:tcPr>
            <w:tcW w:w="846" w:type="dxa"/>
          </w:tcPr>
          <w:p w14:paraId="46B07F51" w14:textId="6F1EA109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10"/>
                <w:szCs w:val="24"/>
              </w:rPr>
            </w:pPr>
            <w:r w:rsidRPr="001D7C98">
              <w:rPr>
                <w:spacing w:val="-5"/>
                <w:szCs w:val="24"/>
              </w:rPr>
              <w:t>14</w:t>
            </w:r>
          </w:p>
        </w:tc>
        <w:tc>
          <w:tcPr>
            <w:tcW w:w="1843" w:type="dxa"/>
          </w:tcPr>
          <w:p w14:paraId="7C1111A4" w14:textId="0514C0E5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4"/>
                <w:szCs w:val="24"/>
              </w:rPr>
              <w:t>furs</w:t>
            </w:r>
          </w:p>
        </w:tc>
        <w:tc>
          <w:tcPr>
            <w:tcW w:w="7840" w:type="dxa"/>
          </w:tcPr>
          <w:p w14:paraId="35DEBF95" w14:textId="0838D6F4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Товары</w:t>
            </w:r>
            <w:r w:rsidRPr="001D7C98">
              <w:rPr>
                <w:spacing w:val="-4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из</w:t>
            </w:r>
            <w:r w:rsidRPr="001D7C98">
              <w:rPr>
                <w:spacing w:val="-7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 xml:space="preserve">натурального </w:t>
            </w:r>
            <w:r w:rsidRPr="001D7C98">
              <w:rPr>
                <w:spacing w:val="-4"/>
                <w:szCs w:val="24"/>
              </w:rPr>
              <w:t>меха</w:t>
            </w:r>
          </w:p>
        </w:tc>
      </w:tr>
      <w:tr w:rsidR="001D7C98" w:rsidRPr="001D7C98" w14:paraId="514C1A4A" w14:textId="77777777" w:rsidTr="00CE533D">
        <w:tc>
          <w:tcPr>
            <w:tcW w:w="846" w:type="dxa"/>
          </w:tcPr>
          <w:p w14:paraId="6DD45387" w14:textId="6C892A4C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5"/>
                <w:szCs w:val="24"/>
              </w:rPr>
              <w:t>15</w:t>
            </w:r>
          </w:p>
        </w:tc>
        <w:tc>
          <w:tcPr>
            <w:tcW w:w="1843" w:type="dxa"/>
          </w:tcPr>
          <w:p w14:paraId="059544BA" w14:textId="65288D88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4"/>
                <w:szCs w:val="24"/>
              </w:rPr>
            </w:pPr>
            <w:r w:rsidRPr="001D7C98">
              <w:rPr>
                <w:spacing w:val="-4"/>
                <w:szCs w:val="24"/>
              </w:rPr>
              <w:t>beer</w:t>
            </w:r>
          </w:p>
        </w:tc>
        <w:tc>
          <w:tcPr>
            <w:tcW w:w="7840" w:type="dxa"/>
          </w:tcPr>
          <w:p w14:paraId="4A7A4F96" w14:textId="5FCA9836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Пиво,</w:t>
            </w:r>
            <w:r w:rsidRPr="001D7C98">
              <w:rPr>
                <w:spacing w:val="-9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напитки,</w:t>
            </w:r>
            <w:r w:rsidRPr="001D7C98">
              <w:rPr>
                <w:spacing w:val="-9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изготавливаемые</w:t>
            </w:r>
            <w:r w:rsidRPr="001D7C98">
              <w:rPr>
                <w:spacing w:val="-10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на</w:t>
            </w:r>
            <w:r w:rsidRPr="001D7C98">
              <w:rPr>
                <w:spacing w:val="-10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основе</w:t>
            </w:r>
            <w:r w:rsidRPr="001D7C98">
              <w:rPr>
                <w:spacing w:val="-10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 xml:space="preserve">пива, </w:t>
            </w:r>
            <w:r w:rsidRPr="001D7C98">
              <w:rPr>
                <w:szCs w:val="24"/>
              </w:rPr>
              <w:t>слабоалкогольные напитки</w:t>
            </w:r>
          </w:p>
        </w:tc>
      </w:tr>
      <w:tr w:rsidR="001D7C98" w:rsidRPr="001D7C98" w14:paraId="259D7721" w14:textId="77777777" w:rsidTr="00CE533D">
        <w:tc>
          <w:tcPr>
            <w:tcW w:w="846" w:type="dxa"/>
          </w:tcPr>
          <w:p w14:paraId="1C2729B0" w14:textId="7A3E287B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5"/>
                <w:szCs w:val="24"/>
              </w:rPr>
              <w:t>16</w:t>
            </w:r>
          </w:p>
        </w:tc>
        <w:tc>
          <w:tcPr>
            <w:tcW w:w="1843" w:type="dxa"/>
          </w:tcPr>
          <w:p w14:paraId="25770C45" w14:textId="3DA3E0DC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4"/>
                <w:szCs w:val="24"/>
              </w:rPr>
            </w:pPr>
            <w:r w:rsidRPr="001D7C98">
              <w:rPr>
                <w:spacing w:val="-5"/>
                <w:szCs w:val="24"/>
              </w:rPr>
              <w:t>ncp</w:t>
            </w:r>
          </w:p>
        </w:tc>
        <w:tc>
          <w:tcPr>
            <w:tcW w:w="7840" w:type="dxa"/>
          </w:tcPr>
          <w:p w14:paraId="631E89E8" w14:textId="52F61A3C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Никотинсодержащая</w:t>
            </w:r>
            <w:r w:rsidRPr="001D7C98">
              <w:rPr>
                <w:spacing w:val="-7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продукция</w:t>
            </w:r>
          </w:p>
        </w:tc>
      </w:tr>
      <w:tr w:rsidR="001D7C98" w:rsidRPr="001D7C98" w14:paraId="317D9098" w14:textId="77777777" w:rsidTr="00CE533D">
        <w:tc>
          <w:tcPr>
            <w:tcW w:w="846" w:type="dxa"/>
          </w:tcPr>
          <w:p w14:paraId="13010B56" w14:textId="4659401F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5"/>
                <w:szCs w:val="24"/>
              </w:rPr>
              <w:t>17</w:t>
            </w:r>
          </w:p>
        </w:tc>
        <w:tc>
          <w:tcPr>
            <w:tcW w:w="1843" w:type="dxa"/>
          </w:tcPr>
          <w:p w14:paraId="2A1C96EB" w14:textId="68FDB44F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4"/>
                <w:szCs w:val="24"/>
              </w:rPr>
            </w:pPr>
            <w:r w:rsidRPr="001D7C98">
              <w:rPr>
                <w:spacing w:val="-5"/>
                <w:szCs w:val="24"/>
              </w:rPr>
              <w:t>bio</w:t>
            </w:r>
          </w:p>
        </w:tc>
        <w:tc>
          <w:tcPr>
            <w:tcW w:w="7840" w:type="dxa"/>
          </w:tcPr>
          <w:p w14:paraId="25D68373" w14:textId="67FB2CBD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Биологически</w:t>
            </w:r>
            <w:r w:rsidRPr="001D7C98">
              <w:rPr>
                <w:spacing w:val="-5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активные</w:t>
            </w:r>
            <w:r w:rsidRPr="001D7C98">
              <w:rPr>
                <w:spacing w:val="-4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добавки</w:t>
            </w:r>
            <w:r w:rsidRPr="001D7C98">
              <w:rPr>
                <w:spacing w:val="-5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к</w:t>
            </w:r>
            <w:r w:rsidRPr="001D7C98">
              <w:rPr>
                <w:spacing w:val="-7"/>
                <w:szCs w:val="24"/>
              </w:rPr>
              <w:t xml:space="preserve"> </w:t>
            </w:r>
            <w:r w:rsidRPr="001D7C98">
              <w:rPr>
                <w:spacing w:val="-4"/>
                <w:szCs w:val="24"/>
              </w:rPr>
              <w:t>пище</w:t>
            </w:r>
          </w:p>
        </w:tc>
      </w:tr>
      <w:tr w:rsidR="001D7C98" w:rsidRPr="001D7C98" w14:paraId="370AA8B9" w14:textId="77777777" w:rsidTr="00CE533D">
        <w:tc>
          <w:tcPr>
            <w:tcW w:w="846" w:type="dxa"/>
          </w:tcPr>
          <w:p w14:paraId="7DA304F7" w14:textId="29F03A09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5"/>
                <w:szCs w:val="24"/>
              </w:rPr>
              <w:t>19</w:t>
            </w:r>
          </w:p>
        </w:tc>
        <w:tc>
          <w:tcPr>
            <w:tcW w:w="1843" w:type="dxa"/>
          </w:tcPr>
          <w:p w14:paraId="72027921" w14:textId="7FEF29E8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4"/>
                <w:szCs w:val="24"/>
              </w:rPr>
            </w:pPr>
            <w:r w:rsidRPr="001D7C98">
              <w:rPr>
                <w:spacing w:val="-2"/>
                <w:szCs w:val="24"/>
              </w:rPr>
              <w:t>antiseptic</w:t>
            </w:r>
          </w:p>
        </w:tc>
        <w:tc>
          <w:tcPr>
            <w:tcW w:w="7840" w:type="dxa"/>
          </w:tcPr>
          <w:p w14:paraId="63EDDB80" w14:textId="1527A3CB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Антисептики</w:t>
            </w:r>
            <w:r w:rsidRPr="001D7C98">
              <w:rPr>
                <w:spacing w:val="-10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и</w:t>
            </w:r>
            <w:r w:rsidRPr="001D7C98">
              <w:rPr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дезинфицирующие</w:t>
            </w:r>
            <w:r w:rsidRPr="001D7C98">
              <w:rPr>
                <w:spacing w:val="-3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средства</w:t>
            </w:r>
          </w:p>
        </w:tc>
      </w:tr>
      <w:tr w:rsidR="001D7C98" w:rsidRPr="001D7C98" w14:paraId="03708244" w14:textId="77777777" w:rsidTr="00CE533D">
        <w:tc>
          <w:tcPr>
            <w:tcW w:w="846" w:type="dxa"/>
          </w:tcPr>
          <w:p w14:paraId="08E3F5F1" w14:textId="2CC355A0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5"/>
                <w:szCs w:val="24"/>
              </w:rPr>
              <w:t>20</w:t>
            </w:r>
          </w:p>
        </w:tc>
        <w:tc>
          <w:tcPr>
            <w:tcW w:w="1843" w:type="dxa"/>
          </w:tcPr>
          <w:p w14:paraId="2C5ED6E6" w14:textId="5CB89B69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4"/>
                <w:szCs w:val="24"/>
              </w:rPr>
            </w:pPr>
            <w:r w:rsidRPr="001D7C98">
              <w:rPr>
                <w:spacing w:val="-2"/>
                <w:szCs w:val="24"/>
              </w:rPr>
              <w:t>petfood</w:t>
            </w:r>
          </w:p>
        </w:tc>
        <w:tc>
          <w:tcPr>
            <w:tcW w:w="7840" w:type="dxa"/>
          </w:tcPr>
          <w:p w14:paraId="4D66FFCF" w14:textId="312F0581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zCs w:val="24"/>
              </w:rPr>
              <w:t>Корма</w:t>
            </w:r>
            <w:r w:rsidRPr="001D7C98">
              <w:rPr>
                <w:spacing w:val="-10"/>
                <w:szCs w:val="24"/>
              </w:rPr>
              <w:t xml:space="preserve"> </w:t>
            </w:r>
            <w:r w:rsidRPr="001D7C98">
              <w:rPr>
                <w:szCs w:val="24"/>
              </w:rPr>
              <w:t>для</w:t>
            </w:r>
            <w:r w:rsidRPr="001D7C98">
              <w:rPr>
                <w:spacing w:val="-8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животных</w:t>
            </w:r>
          </w:p>
        </w:tc>
      </w:tr>
      <w:tr w:rsidR="001D7C98" w:rsidRPr="001D7C98" w14:paraId="7C74FD62" w14:textId="77777777" w:rsidTr="00CE533D">
        <w:tc>
          <w:tcPr>
            <w:tcW w:w="846" w:type="dxa"/>
          </w:tcPr>
          <w:p w14:paraId="7911CF02" w14:textId="695906F5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5"/>
                <w:szCs w:val="24"/>
              </w:rPr>
              <w:t>21</w:t>
            </w:r>
          </w:p>
        </w:tc>
        <w:tc>
          <w:tcPr>
            <w:tcW w:w="1843" w:type="dxa"/>
          </w:tcPr>
          <w:p w14:paraId="3B3F71B1" w14:textId="176CC969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4"/>
                <w:szCs w:val="24"/>
              </w:rPr>
            </w:pPr>
            <w:r w:rsidRPr="001D7C98">
              <w:rPr>
                <w:spacing w:val="-2"/>
                <w:szCs w:val="24"/>
              </w:rPr>
              <w:t>seafood</w:t>
            </w:r>
          </w:p>
        </w:tc>
        <w:tc>
          <w:tcPr>
            <w:tcW w:w="7840" w:type="dxa"/>
          </w:tcPr>
          <w:p w14:paraId="0BF977C8" w14:textId="437783E8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Морепродукты</w:t>
            </w:r>
          </w:p>
        </w:tc>
      </w:tr>
      <w:tr w:rsidR="001D7C98" w:rsidRPr="001D7C98" w14:paraId="244C5705" w14:textId="77777777" w:rsidTr="00CE533D">
        <w:tc>
          <w:tcPr>
            <w:tcW w:w="846" w:type="dxa"/>
          </w:tcPr>
          <w:p w14:paraId="11DB4F65" w14:textId="5B0C2F0D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5"/>
                <w:szCs w:val="24"/>
              </w:rPr>
              <w:t>22</w:t>
            </w:r>
          </w:p>
        </w:tc>
        <w:tc>
          <w:tcPr>
            <w:tcW w:w="1843" w:type="dxa"/>
          </w:tcPr>
          <w:p w14:paraId="2581995B" w14:textId="7D75E268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4"/>
                <w:szCs w:val="24"/>
              </w:rPr>
            </w:pPr>
            <w:r w:rsidRPr="001D7C98">
              <w:rPr>
                <w:spacing w:val="-2"/>
                <w:szCs w:val="24"/>
              </w:rPr>
              <w:t>nabeer</w:t>
            </w:r>
          </w:p>
        </w:tc>
        <w:tc>
          <w:tcPr>
            <w:tcW w:w="7840" w:type="dxa"/>
          </w:tcPr>
          <w:p w14:paraId="77E4EC5B" w14:textId="2E7BA412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Безалкогольное</w:t>
            </w:r>
            <w:r w:rsidRPr="001D7C98">
              <w:rPr>
                <w:spacing w:val="-10"/>
                <w:szCs w:val="24"/>
              </w:rPr>
              <w:t xml:space="preserve"> </w:t>
            </w:r>
            <w:r w:rsidRPr="001D7C98">
              <w:rPr>
                <w:spacing w:val="-4"/>
                <w:szCs w:val="24"/>
              </w:rPr>
              <w:t>пиво</w:t>
            </w:r>
          </w:p>
        </w:tc>
      </w:tr>
      <w:tr w:rsidR="001D7C98" w:rsidRPr="001D7C98" w14:paraId="6BBC96AC" w14:textId="77777777" w:rsidTr="00CE533D">
        <w:tc>
          <w:tcPr>
            <w:tcW w:w="846" w:type="dxa"/>
          </w:tcPr>
          <w:p w14:paraId="4EDE484B" w14:textId="58521CC8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5"/>
                <w:szCs w:val="24"/>
              </w:rPr>
              <w:t>23</w:t>
            </w:r>
          </w:p>
        </w:tc>
        <w:tc>
          <w:tcPr>
            <w:tcW w:w="1843" w:type="dxa"/>
          </w:tcPr>
          <w:p w14:paraId="40883472" w14:textId="6127011E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4"/>
                <w:szCs w:val="24"/>
              </w:rPr>
            </w:pPr>
            <w:r w:rsidRPr="001D7C98">
              <w:rPr>
                <w:spacing w:val="-2"/>
                <w:szCs w:val="24"/>
              </w:rPr>
              <w:t>softdrinks</w:t>
            </w:r>
          </w:p>
        </w:tc>
        <w:tc>
          <w:tcPr>
            <w:tcW w:w="7840" w:type="dxa"/>
          </w:tcPr>
          <w:p w14:paraId="4450D307" w14:textId="3062BB49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Соковая</w:t>
            </w:r>
            <w:r w:rsidRPr="001D7C98">
              <w:rPr>
                <w:spacing w:val="-11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продукция</w:t>
            </w:r>
            <w:r w:rsidRPr="001D7C98">
              <w:rPr>
                <w:spacing w:val="-6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и</w:t>
            </w:r>
            <w:r w:rsidRPr="001D7C98">
              <w:rPr>
                <w:spacing w:val="1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безалкогольные</w:t>
            </w:r>
            <w:r w:rsidRPr="001D7C98">
              <w:rPr>
                <w:spacing w:val="-6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напитки</w:t>
            </w:r>
          </w:p>
        </w:tc>
      </w:tr>
      <w:tr w:rsidR="001D7C98" w:rsidRPr="001D7C98" w14:paraId="4EBFA569" w14:textId="77777777" w:rsidTr="00CE533D">
        <w:tc>
          <w:tcPr>
            <w:tcW w:w="846" w:type="dxa"/>
          </w:tcPr>
          <w:p w14:paraId="71FAF156" w14:textId="56B79BC3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5"/>
                <w:szCs w:val="24"/>
              </w:rPr>
              <w:t>26</w:t>
            </w:r>
          </w:p>
        </w:tc>
        <w:tc>
          <w:tcPr>
            <w:tcW w:w="1843" w:type="dxa"/>
          </w:tcPr>
          <w:p w14:paraId="4309607C" w14:textId="5CDF632D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4"/>
                <w:szCs w:val="24"/>
              </w:rPr>
            </w:pPr>
            <w:r w:rsidRPr="001D7C98">
              <w:rPr>
                <w:spacing w:val="-2"/>
                <w:szCs w:val="24"/>
              </w:rPr>
              <w:t>vetpharma</w:t>
            </w:r>
          </w:p>
        </w:tc>
        <w:tc>
          <w:tcPr>
            <w:tcW w:w="7840" w:type="dxa"/>
          </w:tcPr>
          <w:p w14:paraId="59C752C8" w14:textId="00EC9F4D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Ветеринарные</w:t>
            </w:r>
            <w:r w:rsidRPr="001D7C98">
              <w:rPr>
                <w:spacing w:val="-5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препараты</w:t>
            </w:r>
          </w:p>
        </w:tc>
      </w:tr>
      <w:tr w:rsidR="001D7C98" w:rsidRPr="001D7C98" w14:paraId="392319EA" w14:textId="77777777" w:rsidTr="00CE533D">
        <w:tc>
          <w:tcPr>
            <w:tcW w:w="846" w:type="dxa"/>
          </w:tcPr>
          <w:p w14:paraId="1FDFA15F" w14:textId="10937328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5"/>
                <w:szCs w:val="24"/>
              </w:rPr>
              <w:t>32</w:t>
            </w:r>
          </w:p>
        </w:tc>
        <w:tc>
          <w:tcPr>
            <w:tcW w:w="1843" w:type="dxa"/>
          </w:tcPr>
          <w:p w14:paraId="613E738B" w14:textId="03B56EC0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conserve</w:t>
            </w:r>
          </w:p>
        </w:tc>
        <w:tc>
          <w:tcPr>
            <w:tcW w:w="7840" w:type="dxa"/>
          </w:tcPr>
          <w:p w14:paraId="33E37C44" w14:textId="62665C1E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Консервированная</w:t>
            </w:r>
            <w:r w:rsidRPr="001D7C98">
              <w:rPr>
                <w:spacing w:val="-10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продукция</w:t>
            </w:r>
          </w:p>
        </w:tc>
      </w:tr>
      <w:tr w:rsidR="001D7C98" w:rsidRPr="001D7C98" w14:paraId="0A7ECFF2" w14:textId="77777777" w:rsidTr="00CE533D">
        <w:tc>
          <w:tcPr>
            <w:tcW w:w="846" w:type="dxa"/>
          </w:tcPr>
          <w:p w14:paraId="5F6DF2C5" w14:textId="0BE8D6B9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5"/>
                <w:szCs w:val="24"/>
              </w:rPr>
            </w:pPr>
            <w:r w:rsidRPr="001D7C98">
              <w:rPr>
                <w:spacing w:val="-5"/>
                <w:szCs w:val="24"/>
              </w:rPr>
              <w:t>33</w:t>
            </w:r>
          </w:p>
        </w:tc>
        <w:tc>
          <w:tcPr>
            <w:tcW w:w="1843" w:type="dxa"/>
          </w:tcPr>
          <w:p w14:paraId="1807515A" w14:textId="7E82394A" w:rsidR="001D7C98" w:rsidRPr="001D7C98" w:rsidRDefault="001D7C98" w:rsidP="00433806">
            <w:pPr>
              <w:spacing w:before="0" w:after="0" w:line="276" w:lineRule="auto"/>
              <w:ind w:firstLine="0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vegetableoil</w:t>
            </w:r>
          </w:p>
        </w:tc>
        <w:tc>
          <w:tcPr>
            <w:tcW w:w="7840" w:type="dxa"/>
          </w:tcPr>
          <w:p w14:paraId="6BC89EBE" w14:textId="64DCD407" w:rsidR="001D7C98" w:rsidRPr="001D7C98" w:rsidRDefault="001D7C98" w:rsidP="00433806">
            <w:pPr>
              <w:spacing w:before="0" w:after="0" w:line="276" w:lineRule="auto"/>
              <w:ind w:firstLine="0"/>
              <w:jc w:val="left"/>
              <w:rPr>
                <w:spacing w:val="-2"/>
                <w:szCs w:val="24"/>
              </w:rPr>
            </w:pPr>
            <w:r w:rsidRPr="001D7C98">
              <w:rPr>
                <w:spacing w:val="-2"/>
                <w:szCs w:val="24"/>
              </w:rPr>
              <w:t>Растительные</w:t>
            </w:r>
            <w:r w:rsidRPr="001D7C98">
              <w:rPr>
                <w:spacing w:val="-4"/>
                <w:szCs w:val="24"/>
              </w:rPr>
              <w:t xml:space="preserve"> </w:t>
            </w:r>
            <w:r w:rsidRPr="001D7C98">
              <w:rPr>
                <w:spacing w:val="-2"/>
                <w:szCs w:val="24"/>
              </w:rPr>
              <w:t>масла</w:t>
            </w:r>
          </w:p>
        </w:tc>
      </w:tr>
    </w:tbl>
    <w:p w14:paraId="616923AF" w14:textId="77777777" w:rsidR="00F86849" w:rsidRPr="00E074EB" w:rsidRDefault="00F86849" w:rsidP="001D7C98"/>
    <w:sectPr w:rsidR="00F86849" w:rsidRPr="00E074EB" w:rsidSect="00551F1A">
      <w:headerReference w:type="default" r:id="rId10"/>
      <w:footerReference w:type="default" r:id="rId11"/>
      <w:headerReference w:type="first" r:id="rId12"/>
      <w:pgSz w:w="12240" w:h="15840"/>
      <w:pgMar w:top="737" w:right="567" w:bottom="1247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C04AF" w14:textId="77777777" w:rsidR="00514FC5" w:rsidRDefault="00514FC5">
      <w:pPr>
        <w:spacing w:before="0" w:after="0"/>
      </w:pPr>
      <w:r>
        <w:separator/>
      </w:r>
    </w:p>
    <w:p w14:paraId="1CAC7030" w14:textId="77777777" w:rsidR="00514FC5" w:rsidRDefault="00514FC5"/>
  </w:endnote>
  <w:endnote w:type="continuationSeparator" w:id="0">
    <w:p w14:paraId="4A15E6FF" w14:textId="77777777" w:rsidR="00514FC5" w:rsidRDefault="00514FC5">
      <w:pPr>
        <w:spacing w:before="0" w:after="0"/>
      </w:pPr>
      <w:r>
        <w:continuationSeparator/>
      </w:r>
    </w:p>
    <w:p w14:paraId="454B91D0" w14:textId="77777777" w:rsidR="00514FC5" w:rsidRDefault="00514F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267C" w14:textId="0A9AEA32" w:rsidR="00B56343" w:rsidRDefault="00B56343">
    <w:pPr>
      <w:pStyle w:val="a9"/>
      <w:framePr w:wrap="auto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 w:rsidR="00D4443C">
      <w:rPr>
        <w:rStyle w:val="ae"/>
        <w:noProof/>
      </w:rPr>
      <w:t>208</w:t>
    </w:r>
    <w:r>
      <w:rPr>
        <w:rStyle w:val="ae"/>
      </w:rPr>
      <w:fldChar w:fldCharType="end"/>
    </w:r>
  </w:p>
  <w:p w14:paraId="04183579" w14:textId="77777777" w:rsidR="00B56343" w:rsidRDefault="00B56343">
    <w:pPr>
      <w:pStyle w:val="a9"/>
    </w:pPr>
  </w:p>
  <w:p w14:paraId="78C7B05F" w14:textId="77777777" w:rsidR="00B56343" w:rsidRDefault="00B563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68C3E" w14:textId="77777777" w:rsidR="00514FC5" w:rsidRDefault="00514FC5">
      <w:pPr>
        <w:spacing w:before="0" w:after="0"/>
      </w:pPr>
      <w:r>
        <w:separator/>
      </w:r>
    </w:p>
    <w:p w14:paraId="2CBEC971" w14:textId="77777777" w:rsidR="00514FC5" w:rsidRDefault="00514FC5"/>
  </w:footnote>
  <w:footnote w:type="continuationSeparator" w:id="0">
    <w:p w14:paraId="51D64D09" w14:textId="77777777" w:rsidR="00514FC5" w:rsidRDefault="00514FC5">
      <w:pPr>
        <w:spacing w:before="0" w:after="0"/>
      </w:pPr>
      <w:r>
        <w:continuationSeparator/>
      </w:r>
    </w:p>
    <w:p w14:paraId="255640CA" w14:textId="77777777" w:rsidR="00514FC5" w:rsidRDefault="00514F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3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46"/>
      <w:gridCol w:w="1070"/>
      <w:gridCol w:w="4123"/>
    </w:tblGrid>
    <w:tr w:rsidR="00B56343" w14:paraId="0A537B6C" w14:textId="77777777" w:rsidTr="008F08F5">
      <w:tc>
        <w:tcPr>
          <w:tcW w:w="4962" w:type="dxa"/>
          <w:hideMark/>
        </w:tcPr>
        <w:p w14:paraId="1A5938D9" w14:textId="77777777" w:rsidR="00B56343" w:rsidRDefault="00B56343" w:rsidP="00D672F2">
          <w:pPr>
            <w:pStyle w:val="aff5"/>
            <w:ind w:firstLine="0"/>
          </w:pPr>
          <w:r>
            <w:rPr>
              <w:noProof/>
              <w:lang w:eastAsia="ru-RU"/>
            </w:rPr>
            <w:drawing>
              <wp:inline distT="0" distB="0" distL="0" distR="0" wp14:anchorId="3FB29AB4" wp14:editId="41E5B545">
                <wp:extent cx="2305050" cy="755650"/>
                <wp:effectExtent l="0" t="0" r="0" b="6350"/>
                <wp:docPr id="31" name="Рисуно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05050" cy="75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93" w:type="dxa"/>
          <w:hideMark/>
        </w:tcPr>
        <w:p w14:paraId="6BE6A476" w14:textId="77777777" w:rsidR="00B56343" w:rsidRDefault="00B56343" w:rsidP="00D672F2">
          <w:pPr>
            <w:pStyle w:val="aff5"/>
            <w:ind w:firstLine="0"/>
          </w:pP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83840" behindDoc="0" locked="0" layoutInCell="1" allowOverlap="1" wp14:anchorId="2467F5A7" wp14:editId="4347DC7D">
                    <wp:simplePos x="0" y="0"/>
                    <wp:positionH relativeFrom="column">
                      <wp:posOffset>10160</wp:posOffset>
                    </wp:positionH>
                    <wp:positionV relativeFrom="paragraph">
                      <wp:posOffset>127000</wp:posOffset>
                    </wp:positionV>
                    <wp:extent cx="0" cy="520700"/>
                    <wp:effectExtent l="0" t="0" r="19050" b="31750"/>
                    <wp:wrapNone/>
                    <wp:docPr id="44" name="Прямая соединительная линия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207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sdtfl="http://schemas.microsoft.com/office/word/2024/wordml/sdtformatlock" xmlns:w16du="http://schemas.microsoft.com/office/word/2023/wordml/word16du">
                <w:pict>
                  <v:line w14:anchorId="153DC5D3" id="Прямая соединительная линия 44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8pt,10pt" to=".8pt,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" strokecolor="black [3213]" strokeweight="2pt">
                    <v:stroke joinstyle="miter"/>
                  </v:line>
                </w:pict>
              </mc:Fallback>
            </mc:AlternateContent>
          </w:r>
        </w:p>
      </w:tc>
      <w:tc>
        <w:tcPr>
          <w:tcW w:w="3826" w:type="dxa"/>
          <w:vAlign w:val="center"/>
          <w:hideMark/>
        </w:tcPr>
        <w:p w14:paraId="0A404116" w14:textId="77777777" w:rsidR="00B56343" w:rsidRDefault="00B56343" w:rsidP="00D672F2">
          <w:pPr>
            <w:pStyle w:val="aff5"/>
            <w:ind w:firstLine="0"/>
            <w:rPr>
              <w:sz w:val="14"/>
              <w:szCs w:val="14"/>
            </w:rPr>
          </w:pPr>
          <w:r>
            <w:rPr>
              <w:sz w:val="14"/>
              <w:szCs w:val="14"/>
            </w:rPr>
            <w:t>ООО «Оператор-ЦРПТ»</w:t>
          </w:r>
        </w:p>
        <w:p w14:paraId="5E0DAEC0" w14:textId="77777777" w:rsidR="00B56343" w:rsidRDefault="00B56343" w:rsidP="00D672F2">
          <w:pPr>
            <w:pStyle w:val="aff5"/>
            <w:ind w:firstLine="0"/>
            <w:rPr>
              <w:sz w:val="14"/>
              <w:szCs w:val="14"/>
            </w:rPr>
          </w:pPr>
          <w:r>
            <w:rPr>
              <w:sz w:val="14"/>
              <w:szCs w:val="14"/>
            </w:rPr>
            <w:t>123022, г. Москва, ул. Рочдельская д.15 стр.16А</w:t>
          </w:r>
        </w:p>
        <w:p w14:paraId="4DF5D9B6" w14:textId="77777777" w:rsidR="00B56343" w:rsidRDefault="00B56343" w:rsidP="00D672F2">
          <w:pPr>
            <w:pStyle w:val="aff5"/>
            <w:ind w:firstLine="0"/>
            <w:rPr>
              <w:sz w:val="14"/>
              <w:szCs w:val="14"/>
            </w:rPr>
          </w:pPr>
          <w:r>
            <w:rPr>
              <w:sz w:val="14"/>
              <w:szCs w:val="14"/>
            </w:rPr>
            <w:t>support@crpt.ru, www.crpt.ru</w:t>
          </w:r>
        </w:p>
        <w:p w14:paraId="6BADEC69" w14:textId="77777777" w:rsidR="00B56343" w:rsidRDefault="00B56343" w:rsidP="00D672F2">
          <w:pPr>
            <w:pStyle w:val="aff5"/>
            <w:ind w:firstLine="0"/>
            <w:rPr>
              <w:sz w:val="16"/>
              <w:szCs w:val="16"/>
            </w:rPr>
          </w:pPr>
          <w:r>
            <w:rPr>
              <w:sz w:val="14"/>
              <w:szCs w:val="14"/>
            </w:rPr>
            <w:t>т. 8 (499) 350-85-59</w:t>
          </w:r>
        </w:p>
      </w:tc>
    </w:tr>
  </w:tbl>
  <w:p w14:paraId="75ABD21A" w14:textId="77777777" w:rsidR="00B56343" w:rsidRDefault="00B56343">
    <w:pPr>
      <w:pStyle w:val="af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3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46"/>
      <w:gridCol w:w="1070"/>
      <w:gridCol w:w="4123"/>
    </w:tblGrid>
    <w:tr w:rsidR="00B56343" w14:paraId="286A0DDB" w14:textId="77777777" w:rsidTr="00551F1A">
      <w:tc>
        <w:tcPr>
          <w:tcW w:w="4962" w:type="dxa"/>
          <w:hideMark/>
        </w:tcPr>
        <w:p w14:paraId="6B26E397" w14:textId="5F06E6FB" w:rsidR="00B56343" w:rsidRDefault="00B56343" w:rsidP="00443B07">
          <w:pPr>
            <w:pStyle w:val="aff5"/>
            <w:ind w:firstLine="0"/>
          </w:pPr>
          <w:bookmarkStart w:id="31" w:name="_Hlk200015399"/>
        </w:p>
      </w:tc>
      <w:tc>
        <w:tcPr>
          <w:tcW w:w="993" w:type="dxa"/>
          <w:hideMark/>
        </w:tcPr>
        <w:p w14:paraId="4DF5FE95" w14:textId="48A46495" w:rsidR="00B56343" w:rsidRDefault="00B56343" w:rsidP="00443B07">
          <w:pPr>
            <w:pStyle w:val="aff5"/>
            <w:ind w:firstLine="0"/>
          </w:pPr>
        </w:p>
      </w:tc>
      <w:tc>
        <w:tcPr>
          <w:tcW w:w="3826" w:type="dxa"/>
          <w:vAlign w:val="center"/>
        </w:tcPr>
        <w:p w14:paraId="7100026D" w14:textId="26D8077F" w:rsidR="00B56343" w:rsidRDefault="00B56343" w:rsidP="00443B07">
          <w:pPr>
            <w:pStyle w:val="aff5"/>
            <w:ind w:firstLine="0"/>
            <w:rPr>
              <w:sz w:val="16"/>
              <w:szCs w:val="16"/>
            </w:rPr>
          </w:pPr>
        </w:p>
      </w:tc>
    </w:tr>
    <w:bookmarkEnd w:id="31"/>
  </w:tbl>
  <w:p w14:paraId="6FE34D64" w14:textId="77777777" w:rsidR="00B56343" w:rsidRDefault="00B56343" w:rsidP="00551F1A">
    <w:pPr>
      <w:pStyle w:val="aff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0C5453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4.1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3.%2.4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4F43574"/>
    <w:multiLevelType w:val="hybridMultilevel"/>
    <w:tmpl w:val="C2FAAD8A"/>
    <w:lvl w:ilvl="0" w:tplc="0419000F">
      <w:start w:val="1"/>
      <w:numFmt w:val="decimal"/>
      <w:lvlText w:val="%1."/>
      <w:lvlJc w:val="left"/>
      <w:pPr>
        <w:ind w:left="790" w:hanging="360"/>
      </w:pPr>
    </w:lvl>
    <w:lvl w:ilvl="1" w:tplc="04190019" w:tentative="1">
      <w:start w:val="1"/>
      <w:numFmt w:val="lowerLetter"/>
      <w:lvlText w:val="%2."/>
      <w:lvlJc w:val="left"/>
      <w:pPr>
        <w:ind w:left="1510" w:hanging="360"/>
      </w:pPr>
    </w:lvl>
    <w:lvl w:ilvl="2" w:tplc="0419001B" w:tentative="1">
      <w:start w:val="1"/>
      <w:numFmt w:val="lowerRoman"/>
      <w:lvlText w:val="%3."/>
      <w:lvlJc w:val="right"/>
      <w:pPr>
        <w:ind w:left="2230" w:hanging="180"/>
      </w:pPr>
    </w:lvl>
    <w:lvl w:ilvl="3" w:tplc="0419000F" w:tentative="1">
      <w:start w:val="1"/>
      <w:numFmt w:val="decimal"/>
      <w:lvlText w:val="%4."/>
      <w:lvlJc w:val="left"/>
      <w:pPr>
        <w:ind w:left="2950" w:hanging="360"/>
      </w:pPr>
    </w:lvl>
    <w:lvl w:ilvl="4" w:tplc="04190019" w:tentative="1">
      <w:start w:val="1"/>
      <w:numFmt w:val="lowerLetter"/>
      <w:lvlText w:val="%5."/>
      <w:lvlJc w:val="left"/>
      <w:pPr>
        <w:ind w:left="3670" w:hanging="360"/>
      </w:pPr>
    </w:lvl>
    <w:lvl w:ilvl="5" w:tplc="0419001B" w:tentative="1">
      <w:start w:val="1"/>
      <w:numFmt w:val="lowerRoman"/>
      <w:lvlText w:val="%6."/>
      <w:lvlJc w:val="right"/>
      <w:pPr>
        <w:ind w:left="4390" w:hanging="180"/>
      </w:pPr>
    </w:lvl>
    <w:lvl w:ilvl="6" w:tplc="0419000F" w:tentative="1">
      <w:start w:val="1"/>
      <w:numFmt w:val="decimal"/>
      <w:lvlText w:val="%7."/>
      <w:lvlJc w:val="left"/>
      <w:pPr>
        <w:ind w:left="5110" w:hanging="360"/>
      </w:pPr>
    </w:lvl>
    <w:lvl w:ilvl="7" w:tplc="04190019" w:tentative="1">
      <w:start w:val="1"/>
      <w:numFmt w:val="lowerLetter"/>
      <w:lvlText w:val="%8."/>
      <w:lvlJc w:val="left"/>
      <w:pPr>
        <w:ind w:left="5830" w:hanging="360"/>
      </w:pPr>
    </w:lvl>
    <w:lvl w:ilvl="8" w:tplc="041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2" w15:restartNumberingAfterBreak="0">
    <w:nsid w:val="076D18B3"/>
    <w:multiLevelType w:val="hybridMultilevel"/>
    <w:tmpl w:val="83DC2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C3E3A"/>
    <w:multiLevelType w:val="hybridMultilevel"/>
    <w:tmpl w:val="E3B674DC"/>
    <w:lvl w:ilvl="0" w:tplc="BBBA86A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26AA1"/>
    <w:multiLevelType w:val="hybridMultilevel"/>
    <w:tmpl w:val="027CC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C5C7F"/>
    <w:multiLevelType w:val="hybridMultilevel"/>
    <w:tmpl w:val="6D887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CD043E"/>
    <w:multiLevelType w:val="hybridMultilevel"/>
    <w:tmpl w:val="FFB8F8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F5147"/>
    <w:multiLevelType w:val="hybridMultilevel"/>
    <w:tmpl w:val="D01664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C68B3"/>
    <w:multiLevelType w:val="hybridMultilevel"/>
    <w:tmpl w:val="A3C41E56"/>
    <w:lvl w:ilvl="0" w:tplc="C3D8B96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E2AB6"/>
    <w:multiLevelType w:val="hybridMultilevel"/>
    <w:tmpl w:val="7390E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E44FC"/>
    <w:multiLevelType w:val="hybridMultilevel"/>
    <w:tmpl w:val="7870FF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00214A"/>
    <w:multiLevelType w:val="multilevel"/>
    <w:tmpl w:val="709210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92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276393"/>
    <w:multiLevelType w:val="hybridMultilevel"/>
    <w:tmpl w:val="A9FCB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374F34"/>
    <w:multiLevelType w:val="hybridMultilevel"/>
    <w:tmpl w:val="7FE4C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C52F74"/>
    <w:multiLevelType w:val="hybridMultilevel"/>
    <w:tmpl w:val="ECF29714"/>
    <w:lvl w:ilvl="0" w:tplc="75825E38">
      <w:start w:val="1"/>
      <w:numFmt w:val="bullet"/>
      <w:pStyle w:val="1"/>
      <w:lvlText w:val=""/>
      <w:lvlJc w:val="left"/>
      <w:pPr>
        <w:ind w:left="717" w:hanging="360"/>
      </w:pPr>
      <w:rPr>
        <w:rFonts w:ascii="Symbol" w:hAnsi="Symbol" w:hint="default"/>
        <w:b w:val="0"/>
        <w:i w:val="0"/>
        <w:color w:val="000000" w:themeColor="text1"/>
        <w:sz w:val="20"/>
      </w:rPr>
    </w:lvl>
    <w:lvl w:ilvl="1" w:tplc="58E0E906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  <w:color w:val="000000" w:themeColor="text1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A6633FC"/>
    <w:multiLevelType w:val="hybridMultilevel"/>
    <w:tmpl w:val="04163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7D4307"/>
    <w:multiLevelType w:val="hybridMultilevel"/>
    <w:tmpl w:val="5E7A0492"/>
    <w:lvl w:ilvl="0" w:tplc="B2F6FFF0">
      <w:start w:val="1"/>
      <w:numFmt w:val="decimal"/>
      <w:pStyle w:val="10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EF8136D"/>
    <w:multiLevelType w:val="hybridMultilevel"/>
    <w:tmpl w:val="F2961270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369B1177"/>
    <w:multiLevelType w:val="multilevel"/>
    <w:tmpl w:val="A43E58C6"/>
    <w:lvl w:ilvl="0">
      <w:start w:val="1"/>
      <w:numFmt w:val="decimal"/>
      <w:pStyle w:val="1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453D71D4"/>
    <w:multiLevelType w:val="hybridMultilevel"/>
    <w:tmpl w:val="33D27C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E16F05"/>
    <w:multiLevelType w:val="hybridMultilevel"/>
    <w:tmpl w:val="ACACD9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890B86"/>
    <w:multiLevelType w:val="hybridMultilevel"/>
    <w:tmpl w:val="2C842294"/>
    <w:lvl w:ilvl="0" w:tplc="12500800">
      <w:start w:val="1"/>
      <w:numFmt w:val="bullet"/>
      <w:pStyle w:val="a0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F4D0CB9"/>
    <w:multiLevelType w:val="hybridMultilevel"/>
    <w:tmpl w:val="F74EF9F4"/>
    <w:lvl w:ilvl="0" w:tplc="C0284998">
      <w:start w:val="1"/>
      <w:numFmt w:val="bullet"/>
      <w:pStyle w:val="2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FB943F5"/>
    <w:multiLevelType w:val="hybridMultilevel"/>
    <w:tmpl w:val="BE8EDB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2D7915"/>
    <w:multiLevelType w:val="hybridMultilevel"/>
    <w:tmpl w:val="D7487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7A190F"/>
    <w:multiLevelType w:val="hybridMultilevel"/>
    <w:tmpl w:val="21AC12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CD65A5"/>
    <w:multiLevelType w:val="hybridMultilevel"/>
    <w:tmpl w:val="907ED9A8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 w15:restartNumberingAfterBreak="0">
    <w:nsid w:val="59D037DC"/>
    <w:multiLevelType w:val="hybridMultilevel"/>
    <w:tmpl w:val="5E101814"/>
    <w:lvl w:ilvl="0" w:tplc="2E7217AE">
      <w:start w:val="1"/>
      <w:numFmt w:val="decimal"/>
      <w:lvlText w:val="%1"/>
      <w:lvlJc w:val="left"/>
      <w:pPr>
        <w:ind w:left="7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0" w:hanging="360"/>
      </w:pPr>
    </w:lvl>
    <w:lvl w:ilvl="2" w:tplc="0419001B" w:tentative="1">
      <w:start w:val="1"/>
      <w:numFmt w:val="lowerRoman"/>
      <w:lvlText w:val="%3."/>
      <w:lvlJc w:val="right"/>
      <w:pPr>
        <w:ind w:left="2230" w:hanging="180"/>
      </w:pPr>
    </w:lvl>
    <w:lvl w:ilvl="3" w:tplc="0419000F" w:tentative="1">
      <w:start w:val="1"/>
      <w:numFmt w:val="decimal"/>
      <w:lvlText w:val="%4."/>
      <w:lvlJc w:val="left"/>
      <w:pPr>
        <w:ind w:left="2950" w:hanging="360"/>
      </w:pPr>
    </w:lvl>
    <w:lvl w:ilvl="4" w:tplc="04190019" w:tentative="1">
      <w:start w:val="1"/>
      <w:numFmt w:val="lowerLetter"/>
      <w:lvlText w:val="%5."/>
      <w:lvlJc w:val="left"/>
      <w:pPr>
        <w:ind w:left="3670" w:hanging="360"/>
      </w:pPr>
    </w:lvl>
    <w:lvl w:ilvl="5" w:tplc="0419001B" w:tentative="1">
      <w:start w:val="1"/>
      <w:numFmt w:val="lowerRoman"/>
      <w:lvlText w:val="%6."/>
      <w:lvlJc w:val="right"/>
      <w:pPr>
        <w:ind w:left="4390" w:hanging="180"/>
      </w:pPr>
    </w:lvl>
    <w:lvl w:ilvl="6" w:tplc="0419000F" w:tentative="1">
      <w:start w:val="1"/>
      <w:numFmt w:val="decimal"/>
      <w:lvlText w:val="%7."/>
      <w:lvlJc w:val="left"/>
      <w:pPr>
        <w:ind w:left="5110" w:hanging="360"/>
      </w:pPr>
    </w:lvl>
    <w:lvl w:ilvl="7" w:tplc="04190019" w:tentative="1">
      <w:start w:val="1"/>
      <w:numFmt w:val="lowerLetter"/>
      <w:lvlText w:val="%8."/>
      <w:lvlJc w:val="left"/>
      <w:pPr>
        <w:ind w:left="5830" w:hanging="360"/>
      </w:pPr>
    </w:lvl>
    <w:lvl w:ilvl="8" w:tplc="041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28" w15:restartNumberingAfterBreak="0">
    <w:nsid w:val="5D6D7265"/>
    <w:multiLevelType w:val="hybridMultilevel"/>
    <w:tmpl w:val="A46A2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327976"/>
    <w:multiLevelType w:val="hybridMultilevel"/>
    <w:tmpl w:val="C9DC9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3247CD"/>
    <w:multiLevelType w:val="hybridMultilevel"/>
    <w:tmpl w:val="A2CE21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E37ED5"/>
    <w:multiLevelType w:val="hybridMultilevel"/>
    <w:tmpl w:val="124C38CA"/>
    <w:lvl w:ilvl="0" w:tplc="0419000F">
      <w:start w:val="1"/>
      <w:numFmt w:val="decimal"/>
      <w:lvlText w:val="%1."/>
      <w:lvlJc w:val="left"/>
      <w:pPr>
        <w:ind w:left="710" w:hanging="360"/>
      </w:pPr>
    </w:lvl>
    <w:lvl w:ilvl="1" w:tplc="04190019" w:tentative="1">
      <w:start w:val="1"/>
      <w:numFmt w:val="lowerLetter"/>
      <w:lvlText w:val="%2."/>
      <w:lvlJc w:val="left"/>
      <w:pPr>
        <w:ind w:left="1430" w:hanging="360"/>
      </w:pPr>
    </w:lvl>
    <w:lvl w:ilvl="2" w:tplc="0419001B" w:tentative="1">
      <w:start w:val="1"/>
      <w:numFmt w:val="lowerRoman"/>
      <w:lvlText w:val="%3."/>
      <w:lvlJc w:val="right"/>
      <w:pPr>
        <w:ind w:left="2150" w:hanging="180"/>
      </w:pPr>
    </w:lvl>
    <w:lvl w:ilvl="3" w:tplc="0419000F" w:tentative="1">
      <w:start w:val="1"/>
      <w:numFmt w:val="decimal"/>
      <w:lvlText w:val="%4."/>
      <w:lvlJc w:val="left"/>
      <w:pPr>
        <w:ind w:left="2870" w:hanging="360"/>
      </w:pPr>
    </w:lvl>
    <w:lvl w:ilvl="4" w:tplc="04190019" w:tentative="1">
      <w:start w:val="1"/>
      <w:numFmt w:val="lowerLetter"/>
      <w:lvlText w:val="%5."/>
      <w:lvlJc w:val="left"/>
      <w:pPr>
        <w:ind w:left="3590" w:hanging="360"/>
      </w:pPr>
    </w:lvl>
    <w:lvl w:ilvl="5" w:tplc="0419001B" w:tentative="1">
      <w:start w:val="1"/>
      <w:numFmt w:val="lowerRoman"/>
      <w:lvlText w:val="%6."/>
      <w:lvlJc w:val="right"/>
      <w:pPr>
        <w:ind w:left="4310" w:hanging="180"/>
      </w:pPr>
    </w:lvl>
    <w:lvl w:ilvl="6" w:tplc="0419000F" w:tentative="1">
      <w:start w:val="1"/>
      <w:numFmt w:val="decimal"/>
      <w:lvlText w:val="%7."/>
      <w:lvlJc w:val="left"/>
      <w:pPr>
        <w:ind w:left="5030" w:hanging="360"/>
      </w:pPr>
    </w:lvl>
    <w:lvl w:ilvl="7" w:tplc="04190019" w:tentative="1">
      <w:start w:val="1"/>
      <w:numFmt w:val="lowerLetter"/>
      <w:lvlText w:val="%8."/>
      <w:lvlJc w:val="left"/>
      <w:pPr>
        <w:ind w:left="5750" w:hanging="360"/>
      </w:pPr>
    </w:lvl>
    <w:lvl w:ilvl="8" w:tplc="041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32" w15:restartNumberingAfterBreak="0">
    <w:nsid w:val="744C4890"/>
    <w:multiLevelType w:val="hybridMultilevel"/>
    <w:tmpl w:val="14F08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200907"/>
    <w:multiLevelType w:val="hybridMultilevel"/>
    <w:tmpl w:val="E09A385A"/>
    <w:lvl w:ilvl="0" w:tplc="2E7217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CC1886"/>
    <w:multiLevelType w:val="hybridMultilevel"/>
    <w:tmpl w:val="22D6B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554DE5"/>
    <w:multiLevelType w:val="hybridMultilevel"/>
    <w:tmpl w:val="45869A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640577"/>
    <w:multiLevelType w:val="hybridMultilevel"/>
    <w:tmpl w:val="931ADE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1"/>
  </w:num>
  <w:num w:numId="3">
    <w:abstractNumId w:val="16"/>
  </w:num>
  <w:num w:numId="4">
    <w:abstractNumId w:val="14"/>
  </w:num>
  <w:num w:numId="5">
    <w:abstractNumId w:val="8"/>
  </w:num>
  <w:num w:numId="6">
    <w:abstractNumId w:val="11"/>
  </w:num>
  <w:num w:numId="7">
    <w:abstractNumId w:val="4"/>
  </w:num>
  <w:num w:numId="8">
    <w:abstractNumId w:val="12"/>
  </w:num>
  <w:num w:numId="9">
    <w:abstractNumId w:val="24"/>
  </w:num>
  <w:num w:numId="10">
    <w:abstractNumId w:val="36"/>
  </w:num>
  <w:num w:numId="11">
    <w:abstractNumId w:val="19"/>
  </w:num>
  <w:num w:numId="12">
    <w:abstractNumId w:val="5"/>
  </w:num>
  <w:num w:numId="13">
    <w:abstractNumId w:val="9"/>
  </w:num>
  <w:num w:numId="14">
    <w:abstractNumId w:val="15"/>
  </w:num>
  <w:num w:numId="15">
    <w:abstractNumId w:val="25"/>
  </w:num>
  <w:num w:numId="16">
    <w:abstractNumId w:val="29"/>
  </w:num>
  <w:num w:numId="17">
    <w:abstractNumId w:val="35"/>
  </w:num>
  <w:num w:numId="18">
    <w:abstractNumId w:val="7"/>
  </w:num>
  <w:num w:numId="19">
    <w:abstractNumId w:val="6"/>
  </w:num>
  <w:num w:numId="20">
    <w:abstractNumId w:val="23"/>
  </w:num>
  <w:num w:numId="21">
    <w:abstractNumId w:val="17"/>
  </w:num>
  <w:num w:numId="22">
    <w:abstractNumId w:val="2"/>
  </w:num>
  <w:num w:numId="23">
    <w:abstractNumId w:val="30"/>
  </w:num>
  <w:num w:numId="24">
    <w:abstractNumId w:val="32"/>
  </w:num>
  <w:num w:numId="25">
    <w:abstractNumId w:val="13"/>
  </w:num>
  <w:num w:numId="26">
    <w:abstractNumId w:val="0"/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8"/>
  </w:num>
  <w:num w:numId="29">
    <w:abstractNumId w:val="3"/>
  </w:num>
  <w:num w:numId="30">
    <w:abstractNumId w:val="1"/>
  </w:num>
  <w:num w:numId="31">
    <w:abstractNumId w:val="27"/>
  </w:num>
  <w:num w:numId="32">
    <w:abstractNumId w:val="33"/>
  </w:num>
  <w:num w:numId="33">
    <w:abstractNumId w:val="18"/>
  </w:num>
  <w:num w:numId="34">
    <w:abstractNumId w:val="34"/>
  </w:num>
  <w:num w:numId="35">
    <w:abstractNumId w:val="10"/>
  </w:num>
  <w:num w:numId="36">
    <w:abstractNumId w:val="31"/>
  </w:num>
  <w:num w:numId="37">
    <w:abstractNumId w:val="20"/>
  </w:num>
  <w:num w:numId="38">
    <w:abstractNumId w:val="2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B53"/>
    <w:rsid w:val="000006BC"/>
    <w:rsid w:val="00000AB7"/>
    <w:rsid w:val="00001747"/>
    <w:rsid w:val="000026D7"/>
    <w:rsid w:val="00002B89"/>
    <w:rsid w:val="00003079"/>
    <w:rsid w:val="00003678"/>
    <w:rsid w:val="00004491"/>
    <w:rsid w:val="000067A9"/>
    <w:rsid w:val="00006E93"/>
    <w:rsid w:val="0001158F"/>
    <w:rsid w:val="00011BFC"/>
    <w:rsid w:val="00011EFE"/>
    <w:rsid w:val="00012134"/>
    <w:rsid w:val="0001326E"/>
    <w:rsid w:val="000136F6"/>
    <w:rsid w:val="00013BC0"/>
    <w:rsid w:val="000146DE"/>
    <w:rsid w:val="00015801"/>
    <w:rsid w:val="00015833"/>
    <w:rsid w:val="00015BE6"/>
    <w:rsid w:val="00015C3F"/>
    <w:rsid w:val="00016B56"/>
    <w:rsid w:val="00016D9A"/>
    <w:rsid w:val="00017A94"/>
    <w:rsid w:val="0002129E"/>
    <w:rsid w:val="00023FE8"/>
    <w:rsid w:val="0002588C"/>
    <w:rsid w:val="00026189"/>
    <w:rsid w:val="00026BFC"/>
    <w:rsid w:val="00030403"/>
    <w:rsid w:val="00031460"/>
    <w:rsid w:val="0003232B"/>
    <w:rsid w:val="00032ED6"/>
    <w:rsid w:val="000332D8"/>
    <w:rsid w:val="000347E8"/>
    <w:rsid w:val="00035B71"/>
    <w:rsid w:val="00036491"/>
    <w:rsid w:val="00036652"/>
    <w:rsid w:val="000373E5"/>
    <w:rsid w:val="000407F4"/>
    <w:rsid w:val="000418D3"/>
    <w:rsid w:val="00042906"/>
    <w:rsid w:val="00042915"/>
    <w:rsid w:val="00042AE3"/>
    <w:rsid w:val="00043989"/>
    <w:rsid w:val="00044CF1"/>
    <w:rsid w:val="0004560A"/>
    <w:rsid w:val="00046415"/>
    <w:rsid w:val="00046474"/>
    <w:rsid w:val="000469D2"/>
    <w:rsid w:val="000502FA"/>
    <w:rsid w:val="00051130"/>
    <w:rsid w:val="000535DE"/>
    <w:rsid w:val="00053CD3"/>
    <w:rsid w:val="000546C8"/>
    <w:rsid w:val="00054D62"/>
    <w:rsid w:val="00055013"/>
    <w:rsid w:val="000603F6"/>
    <w:rsid w:val="00062B3B"/>
    <w:rsid w:val="000630C3"/>
    <w:rsid w:val="00063418"/>
    <w:rsid w:val="00065238"/>
    <w:rsid w:val="00065536"/>
    <w:rsid w:val="00065628"/>
    <w:rsid w:val="000672EE"/>
    <w:rsid w:val="000679E3"/>
    <w:rsid w:val="00067F10"/>
    <w:rsid w:val="0007098A"/>
    <w:rsid w:val="00070FC6"/>
    <w:rsid w:val="0007193D"/>
    <w:rsid w:val="00072E81"/>
    <w:rsid w:val="000732D4"/>
    <w:rsid w:val="0007402C"/>
    <w:rsid w:val="00074A05"/>
    <w:rsid w:val="0007500A"/>
    <w:rsid w:val="00075AA3"/>
    <w:rsid w:val="00076010"/>
    <w:rsid w:val="00076309"/>
    <w:rsid w:val="000764B5"/>
    <w:rsid w:val="000809CA"/>
    <w:rsid w:val="00080C22"/>
    <w:rsid w:val="00081979"/>
    <w:rsid w:val="00081CAF"/>
    <w:rsid w:val="00082849"/>
    <w:rsid w:val="00082F88"/>
    <w:rsid w:val="0008456C"/>
    <w:rsid w:val="00084B5E"/>
    <w:rsid w:val="00084CA9"/>
    <w:rsid w:val="00086249"/>
    <w:rsid w:val="00086DFA"/>
    <w:rsid w:val="000876CB"/>
    <w:rsid w:val="00087756"/>
    <w:rsid w:val="0009008B"/>
    <w:rsid w:val="00091723"/>
    <w:rsid w:val="0009176D"/>
    <w:rsid w:val="000936B2"/>
    <w:rsid w:val="00093964"/>
    <w:rsid w:val="00093E68"/>
    <w:rsid w:val="00096299"/>
    <w:rsid w:val="000962DB"/>
    <w:rsid w:val="000965F3"/>
    <w:rsid w:val="000A0075"/>
    <w:rsid w:val="000A1412"/>
    <w:rsid w:val="000A29A9"/>
    <w:rsid w:val="000A735D"/>
    <w:rsid w:val="000A736B"/>
    <w:rsid w:val="000A7BE5"/>
    <w:rsid w:val="000B010F"/>
    <w:rsid w:val="000B01C6"/>
    <w:rsid w:val="000B19A3"/>
    <w:rsid w:val="000B23D5"/>
    <w:rsid w:val="000B270F"/>
    <w:rsid w:val="000B3602"/>
    <w:rsid w:val="000B47B6"/>
    <w:rsid w:val="000B543A"/>
    <w:rsid w:val="000B5680"/>
    <w:rsid w:val="000B56A9"/>
    <w:rsid w:val="000B59E5"/>
    <w:rsid w:val="000B6EE4"/>
    <w:rsid w:val="000B79EA"/>
    <w:rsid w:val="000C0882"/>
    <w:rsid w:val="000C0CF0"/>
    <w:rsid w:val="000C2720"/>
    <w:rsid w:val="000C45E1"/>
    <w:rsid w:val="000C4BAB"/>
    <w:rsid w:val="000C5B4E"/>
    <w:rsid w:val="000C6244"/>
    <w:rsid w:val="000C65B9"/>
    <w:rsid w:val="000C660A"/>
    <w:rsid w:val="000C67CA"/>
    <w:rsid w:val="000D0326"/>
    <w:rsid w:val="000D1D83"/>
    <w:rsid w:val="000D3685"/>
    <w:rsid w:val="000D5D21"/>
    <w:rsid w:val="000D61A2"/>
    <w:rsid w:val="000D63F7"/>
    <w:rsid w:val="000D7FF9"/>
    <w:rsid w:val="000E06F0"/>
    <w:rsid w:val="000E19F2"/>
    <w:rsid w:val="000E3BFA"/>
    <w:rsid w:val="000E41E5"/>
    <w:rsid w:val="000E49CF"/>
    <w:rsid w:val="000E55C6"/>
    <w:rsid w:val="000E69A8"/>
    <w:rsid w:val="000E7A51"/>
    <w:rsid w:val="000F0B61"/>
    <w:rsid w:val="000F0E77"/>
    <w:rsid w:val="000F154F"/>
    <w:rsid w:val="000F1D43"/>
    <w:rsid w:val="000F2820"/>
    <w:rsid w:val="000F32BA"/>
    <w:rsid w:val="000F423D"/>
    <w:rsid w:val="000F57B2"/>
    <w:rsid w:val="000F6549"/>
    <w:rsid w:val="000F6FF0"/>
    <w:rsid w:val="000F70C4"/>
    <w:rsid w:val="001021BC"/>
    <w:rsid w:val="0010292B"/>
    <w:rsid w:val="001048EA"/>
    <w:rsid w:val="001051F8"/>
    <w:rsid w:val="00105CD5"/>
    <w:rsid w:val="00106B81"/>
    <w:rsid w:val="00107950"/>
    <w:rsid w:val="00107B9D"/>
    <w:rsid w:val="00107C32"/>
    <w:rsid w:val="00110B36"/>
    <w:rsid w:val="00112D4A"/>
    <w:rsid w:val="00113C80"/>
    <w:rsid w:val="0011408C"/>
    <w:rsid w:val="00116574"/>
    <w:rsid w:val="00117397"/>
    <w:rsid w:val="00117A16"/>
    <w:rsid w:val="00120606"/>
    <w:rsid w:val="00122431"/>
    <w:rsid w:val="00122AA4"/>
    <w:rsid w:val="00124215"/>
    <w:rsid w:val="001250E4"/>
    <w:rsid w:val="0012629B"/>
    <w:rsid w:val="00126B24"/>
    <w:rsid w:val="0012778B"/>
    <w:rsid w:val="00127887"/>
    <w:rsid w:val="0013157B"/>
    <w:rsid w:val="0013161A"/>
    <w:rsid w:val="00131CE4"/>
    <w:rsid w:val="00132327"/>
    <w:rsid w:val="00133169"/>
    <w:rsid w:val="00133911"/>
    <w:rsid w:val="00133B70"/>
    <w:rsid w:val="001343EC"/>
    <w:rsid w:val="001344F9"/>
    <w:rsid w:val="001349AF"/>
    <w:rsid w:val="00134A90"/>
    <w:rsid w:val="00134C80"/>
    <w:rsid w:val="00134EB2"/>
    <w:rsid w:val="00135010"/>
    <w:rsid w:val="00135D24"/>
    <w:rsid w:val="00135DAE"/>
    <w:rsid w:val="00135E34"/>
    <w:rsid w:val="00135EA1"/>
    <w:rsid w:val="00136AC9"/>
    <w:rsid w:val="00136C6A"/>
    <w:rsid w:val="001400F2"/>
    <w:rsid w:val="0014106F"/>
    <w:rsid w:val="00141512"/>
    <w:rsid w:val="0014168E"/>
    <w:rsid w:val="00141BD7"/>
    <w:rsid w:val="00142553"/>
    <w:rsid w:val="00142865"/>
    <w:rsid w:val="00142BBB"/>
    <w:rsid w:val="0014409D"/>
    <w:rsid w:val="00145349"/>
    <w:rsid w:val="0014771D"/>
    <w:rsid w:val="00147C96"/>
    <w:rsid w:val="001505D1"/>
    <w:rsid w:val="001509A0"/>
    <w:rsid w:val="00151D04"/>
    <w:rsid w:val="00151FED"/>
    <w:rsid w:val="00152F8B"/>
    <w:rsid w:val="00153E63"/>
    <w:rsid w:val="00154361"/>
    <w:rsid w:val="00156828"/>
    <w:rsid w:val="001576B4"/>
    <w:rsid w:val="001602F8"/>
    <w:rsid w:val="0016051A"/>
    <w:rsid w:val="00160C04"/>
    <w:rsid w:val="00160EB4"/>
    <w:rsid w:val="001639C0"/>
    <w:rsid w:val="001646C4"/>
    <w:rsid w:val="00164A55"/>
    <w:rsid w:val="00165777"/>
    <w:rsid w:val="001664CF"/>
    <w:rsid w:val="001673CD"/>
    <w:rsid w:val="00167A86"/>
    <w:rsid w:val="0017325C"/>
    <w:rsid w:val="00174E77"/>
    <w:rsid w:val="001818BF"/>
    <w:rsid w:val="00181B00"/>
    <w:rsid w:val="00183C27"/>
    <w:rsid w:val="0018426F"/>
    <w:rsid w:val="0018440C"/>
    <w:rsid w:val="0018586D"/>
    <w:rsid w:val="00185F11"/>
    <w:rsid w:val="001861D2"/>
    <w:rsid w:val="00190218"/>
    <w:rsid w:val="00190ADB"/>
    <w:rsid w:val="00190C69"/>
    <w:rsid w:val="00192072"/>
    <w:rsid w:val="00192C78"/>
    <w:rsid w:val="00195171"/>
    <w:rsid w:val="00195314"/>
    <w:rsid w:val="00195886"/>
    <w:rsid w:val="00195C75"/>
    <w:rsid w:val="0019635A"/>
    <w:rsid w:val="00196B16"/>
    <w:rsid w:val="00197C36"/>
    <w:rsid w:val="001A09D0"/>
    <w:rsid w:val="001A2F63"/>
    <w:rsid w:val="001A3067"/>
    <w:rsid w:val="001A33F7"/>
    <w:rsid w:val="001A344A"/>
    <w:rsid w:val="001A3986"/>
    <w:rsid w:val="001A3CAE"/>
    <w:rsid w:val="001A41AF"/>
    <w:rsid w:val="001A642F"/>
    <w:rsid w:val="001A649F"/>
    <w:rsid w:val="001A7E9F"/>
    <w:rsid w:val="001B0F5C"/>
    <w:rsid w:val="001B1C3B"/>
    <w:rsid w:val="001B1CB4"/>
    <w:rsid w:val="001B2201"/>
    <w:rsid w:val="001B2377"/>
    <w:rsid w:val="001B25AA"/>
    <w:rsid w:val="001B276F"/>
    <w:rsid w:val="001B40EE"/>
    <w:rsid w:val="001B45A6"/>
    <w:rsid w:val="001B49CA"/>
    <w:rsid w:val="001B560B"/>
    <w:rsid w:val="001B5859"/>
    <w:rsid w:val="001B59BD"/>
    <w:rsid w:val="001B763E"/>
    <w:rsid w:val="001C08BD"/>
    <w:rsid w:val="001C09C4"/>
    <w:rsid w:val="001C1EA3"/>
    <w:rsid w:val="001C2BD6"/>
    <w:rsid w:val="001C2E27"/>
    <w:rsid w:val="001C2F16"/>
    <w:rsid w:val="001C344A"/>
    <w:rsid w:val="001C3810"/>
    <w:rsid w:val="001C68C1"/>
    <w:rsid w:val="001C77B5"/>
    <w:rsid w:val="001D064E"/>
    <w:rsid w:val="001D2037"/>
    <w:rsid w:val="001D2106"/>
    <w:rsid w:val="001D28C6"/>
    <w:rsid w:val="001D3043"/>
    <w:rsid w:val="001D4404"/>
    <w:rsid w:val="001D4444"/>
    <w:rsid w:val="001D5691"/>
    <w:rsid w:val="001D6202"/>
    <w:rsid w:val="001D67AB"/>
    <w:rsid w:val="001D7438"/>
    <w:rsid w:val="001D7C98"/>
    <w:rsid w:val="001E0627"/>
    <w:rsid w:val="001E1EDB"/>
    <w:rsid w:val="001E265E"/>
    <w:rsid w:val="001E29DC"/>
    <w:rsid w:val="001E3156"/>
    <w:rsid w:val="001E3EE7"/>
    <w:rsid w:val="001E4AD9"/>
    <w:rsid w:val="001E5986"/>
    <w:rsid w:val="001E6078"/>
    <w:rsid w:val="001E69F0"/>
    <w:rsid w:val="001E7BE4"/>
    <w:rsid w:val="001F0662"/>
    <w:rsid w:val="001F2C2B"/>
    <w:rsid w:val="001F2F13"/>
    <w:rsid w:val="001F3644"/>
    <w:rsid w:val="001F3C84"/>
    <w:rsid w:val="001F3EE0"/>
    <w:rsid w:val="001F4F09"/>
    <w:rsid w:val="001F53A7"/>
    <w:rsid w:val="001F6BF9"/>
    <w:rsid w:val="001F795A"/>
    <w:rsid w:val="001F7E63"/>
    <w:rsid w:val="002005FE"/>
    <w:rsid w:val="002007F2"/>
    <w:rsid w:val="00200A85"/>
    <w:rsid w:val="0020127D"/>
    <w:rsid w:val="00201FF1"/>
    <w:rsid w:val="00205E20"/>
    <w:rsid w:val="00206CF5"/>
    <w:rsid w:val="002072E9"/>
    <w:rsid w:val="0021029D"/>
    <w:rsid w:val="002106F7"/>
    <w:rsid w:val="00210DB6"/>
    <w:rsid w:val="0021125D"/>
    <w:rsid w:val="002116C8"/>
    <w:rsid w:val="002123BE"/>
    <w:rsid w:val="0021338A"/>
    <w:rsid w:val="002137AA"/>
    <w:rsid w:val="00215008"/>
    <w:rsid w:val="0021587C"/>
    <w:rsid w:val="00215F15"/>
    <w:rsid w:val="00215F42"/>
    <w:rsid w:val="00217680"/>
    <w:rsid w:val="002214CA"/>
    <w:rsid w:val="002215A7"/>
    <w:rsid w:val="00224F95"/>
    <w:rsid w:val="00226274"/>
    <w:rsid w:val="002268C9"/>
    <w:rsid w:val="00226E36"/>
    <w:rsid w:val="00226F58"/>
    <w:rsid w:val="002270EA"/>
    <w:rsid w:val="00227997"/>
    <w:rsid w:val="0023084A"/>
    <w:rsid w:val="002314C7"/>
    <w:rsid w:val="00231B44"/>
    <w:rsid w:val="00231CBF"/>
    <w:rsid w:val="002327A6"/>
    <w:rsid w:val="002327A9"/>
    <w:rsid w:val="00232D5E"/>
    <w:rsid w:val="00233BD6"/>
    <w:rsid w:val="0023453A"/>
    <w:rsid w:val="00235F26"/>
    <w:rsid w:val="00236093"/>
    <w:rsid w:val="00236A8E"/>
    <w:rsid w:val="00236B50"/>
    <w:rsid w:val="00237321"/>
    <w:rsid w:val="00237730"/>
    <w:rsid w:val="00240D05"/>
    <w:rsid w:val="00242285"/>
    <w:rsid w:val="002425FB"/>
    <w:rsid w:val="002477A5"/>
    <w:rsid w:val="00247CDA"/>
    <w:rsid w:val="00250CBB"/>
    <w:rsid w:val="00251451"/>
    <w:rsid w:val="002519C9"/>
    <w:rsid w:val="0025276E"/>
    <w:rsid w:val="00253010"/>
    <w:rsid w:val="0025409F"/>
    <w:rsid w:val="00254EAE"/>
    <w:rsid w:val="002555EB"/>
    <w:rsid w:val="00255B0F"/>
    <w:rsid w:val="00256082"/>
    <w:rsid w:val="00260E97"/>
    <w:rsid w:val="002620F2"/>
    <w:rsid w:val="00263498"/>
    <w:rsid w:val="002647F1"/>
    <w:rsid w:val="002662B8"/>
    <w:rsid w:val="002674EC"/>
    <w:rsid w:val="0027325F"/>
    <w:rsid w:val="002734F2"/>
    <w:rsid w:val="002735C4"/>
    <w:rsid w:val="00273FA7"/>
    <w:rsid w:val="00274097"/>
    <w:rsid w:val="0027445D"/>
    <w:rsid w:val="002744D8"/>
    <w:rsid w:val="00274DF8"/>
    <w:rsid w:val="0027692A"/>
    <w:rsid w:val="002772EE"/>
    <w:rsid w:val="0027768A"/>
    <w:rsid w:val="00277ADB"/>
    <w:rsid w:val="00277D7A"/>
    <w:rsid w:val="002807E3"/>
    <w:rsid w:val="0028102C"/>
    <w:rsid w:val="0028172F"/>
    <w:rsid w:val="00282506"/>
    <w:rsid w:val="00282CDF"/>
    <w:rsid w:val="00282E62"/>
    <w:rsid w:val="00283798"/>
    <w:rsid w:val="00283B52"/>
    <w:rsid w:val="00283EC8"/>
    <w:rsid w:val="00284457"/>
    <w:rsid w:val="002847D1"/>
    <w:rsid w:val="002847DF"/>
    <w:rsid w:val="0028482A"/>
    <w:rsid w:val="002859DD"/>
    <w:rsid w:val="00286D91"/>
    <w:rsid w:val="00287937"/>
    <w:rsid w:val="00287DEA"/>
    <w:rsid w:val="00290984"/>
    <w:rsid w:val="00292ED3"/>
    <w:rsid w:val="00293021"/>
    <w:rsid w:val="0029398A"/>
    <w:rsid w:val="00293E1E"/>
    <w:rsid w:val="002945A3"/>
    <w:rsid w:val="0029555F"/>
    <w:rsid w:val="002957BD"/>
    <w:rsid w:val="00297191"/>
    <w:rsid w:val="002A0657"/>
    <w:rsid w:val="002A073C"/>
    <w:rsid w:val="002A084F"/>
    <w:rsid w:val="002A0C1D"/>
    <w:rsid w:val="002A0C85"/>
    <w:rsid w:val="002A1062"/>
    <w:rsid w:val="002A257F"/>
    <w:rsid w:val="002A33E7"/>
    <w:rsid w:val="002A4059"/>
    <w:rsid w:val="002A44DE"/>
    <w:rsid w:val="002A57F3"/>
    <w:rsid w:val="002A6F4E"/>
    <w:rsid w:val="002A737C"/>
    <w:rsid w:val="002B0737"/>
    <w:rsid w:val="002B13DF"/>
    <w:rsid w:val="002B179D"/>
    <w:rsid w:val="002B255C"/>
    <w:rsid w:val="002B39CF"/>
    <w:rsid w:val="002B3B37"/>
    <w:rsid w:val="002B5DB1"/>
    <w:rsid w:val="002B5FD0"/>
    <w:rsid w:val="002B7484"/>
    <w:rsid w:val="002C0E44"/>
    <w:rsid w:val="002C1439"/>
    <w:rsid w:val="002C241C"/>
    <w:rsid w:val="002C36FD"/>
    <w:rsid w:val="002C3FB7"/>
    <w:rsid w:val="002C4A82"/>
    <w:rsid w:val="002C5AE5"/>
    <w:rsid w:val="002C5DCB"/>
    <w:rsid w:val="002C60FE"/>
    <w:rsid w:val="002C7624"/>
    <w:rsid w:val="002C77F1"/>
    <w:rsid w:val="002D0917"/>
    <w:rsid w:val="002D0D37"/>
    <w:rsid w:val="002D2EF8"/>
    <w:rsid w:val="002D3982"/>
    <w:rsid w:val="002D478F"/>
    <w:rsid w:val="002D64BD"/>
    <w:rsid w:val="002D68E6"/>
    <w:rsid w:val="002D71B2"/>
    <w:rsid w:val="002D72B4"/>
    <w:rsid w:val="002E09A2"/>
    <w:rsid w:val="002E1B9C"/>
    <w:rsid w:val="002E1CBE"/>
    <w:rsid w:val="002E1E60"/>
    <w:rsid w:val="002E3567"/>
    <w:rsid w:val="002E4838"/>
    <w:rsid w:val="002E5669"/>
    <w:rsid w:val="002E5DCC"/>
    <w:rsid w:val="002E7C1B"/>
    <w:rsid w:val="002F0774"/>
    <w:rsid w:val="002F0825"/>
    <w:rsid w:val="002F0A42"/>
    <w:rsid w:val="002F0E1B"/>
    <w:rsid w:val="002F0F50"/>
    <w:rsid w:val="002F2BED"/>
    <w:rsid w:val="002F2C46"/>
    <w:rsid w:val="002F40A4"/>
    <w:rsid w:val="002F4444"/>
    <w:rsid w:val="002F4EDA"/>
    <w:rsid w:val="002F5953"/>
    <w:rsid w:val="002F65C4"/>
    <w:rsid w:val="002F677B"/>
    <w:rsid w:val="002F70DA"/>
    <w:rsid w:val="002F78AF"/>
    <w:rsid w:val="00301B06"/>
    <w:rsid w:val="00302CFD"/>
    <w:rsid w:val="00302EF3"/>
    <w:rsid w:val="00302F55"/>
    <w:rsid w:val="00303C65"/>
    <w:rsid w:val="003040B3"/>
    <w:rsid w:val="003046D6"/>
    <w:rsid w:val="00310EA7"/>
    <w:rsid w:val="00311111"/>
    <w:rsid w:val="003125F9"/>
    <w:rsid w:val="00313960"/>
    <w:rsid w:val="00313E69"/>
    <w:rsid w:val="00313F90"/>
    <w:rsid w:val="00314CAA"/>
    <w:rsid w:val="00315D18"/>
    <w:rsid w:val="00316292"/>
    <w:rsid w:val="003164ED"/>
    <w:rsid w:val="00316654"/>
    <w:rsid w:val="00316BEB"/>
    <w:rsid w:val="003176FD"/>
    <w:rsid w:val="003224DE"/>
    <w:rsid w:val="00322E5D"/>
    <w:rsid w:val="00322EAA"/>
    <w:rsid w:val="00323A85"/>
    <w:rsid w:val="003265B0"/>
    <w:rsid w:val="00326FC1"/>
    <w:rsid w:val="0033222D"/>
    <w:rsid w:val="0033235C"/>
    <w:rsid w:val="00332D12"/>
    <w:rsid w:val="00333CAA"/>
    <w:rsid w:val="003345E7"/>
    <w:rsid w:val="003347E8"/>
    <w:rsid w:val="00334E68"/>
    <w:rsid w:val="00335355"/>
    <w:rsid w:val="00336C31"/>
    <w:rsid w:val="0033707C"/>
    <w:rsid w:val="003409AF"/>
    <w:rsid w:val="00341943"/>
    <w:rsid w:val="00341DC6"/>
    <w:rsid w:val="00342230"/>
    <w:rsid w:val="003422B1"/>
    <w:rsid w:val="00342B7D"/>
    <w:rsid w:val="003448EF"/>
    <w:rsid w:val="00344A07"/>
    <w:rsid w:val="003452ED"/>
    <w:rsid w:val="00346853"/>
    <w:rsid w:val="00347EA2"/>
    <w:rsid w:val="00350502"/>
    <w:rsid w:val="00350F25"/>
    <w:rsid w:val="00350FC9"/>
    <w:rsid w:val="00351364"/>
    <w:rsid w:val="00351814"/>
    <w:rsid w:val="00351E4B"/>
    <w:rsid w:val="00352AD0"/>
    <w:rsid w:val="0035361B"/>
    <w:rsid w:val="003537C3"/>
    <w:rsid w:val="00355E6F"/>
    <w:rsid w:val="00357FCC"/>
    <w:rsid w:val="00360476"/>
    <w:rsid w:val="0036275E"/>
    <w:rsid w:val="003637E2"/>
    <w:rsid w:val="00364C1E"/>
    <w:rsid w:val="00365011"/>
    <w:rsid w:val="00365B0D"/>
    <w:rsid w:val="0036683B"/>
    <w:rsid w:val="003669A5"/>
    <w:rsid w:val="00366B93"/>
    <w:rsid w:val="003673F2"/>
    <w:rsid w:val="003679A4"/>
    <w:rsid w:val="00370ADC"/>
    <w:rsid w:val="003721C3"/>
    <w:rsid w:val="00372C78"/>
    <w:rsid w:val="003731EB"/>
    <w:rsid w:val="00374EC2"/>
    <w:rsid w:val="00376559"/>
    <w:rsid w:val="00376A2B"/>
    <w:rsid w:val="003771FA"/>
    <w:rsid w:val="00383EEA"/>
    <w:rsid w:val="00384003"/>
    <w:rsid w:val="0038426C"/>
    <w:rsid w:val="0038462D"/>
    <w:rsid w:val="003848B5"/>
    <w:rsid w:val="00385958"/>
    <w:rsid w:val="00385B67"/>
    <w:rsid w:val="00385E5D"/>
    <w:rsid w:val="00386D2E"/>
    <w:rsid w:val="00386FCE"/>
    <w:rsid w:val="00387522"/>
    <w:rsid w:val="00387D39"/>
    <w:rsid w:val="0039043D"/>
    <w:rsid w:val="00390936"/>
    <w:rsid w:val="00390E66"/>
    <w:rsid w:val="003913F3"/>
    <w:rsid w:val="00391F93"/>
    <w:rsid w:val="0039216E"/>
    <w:rsid w:val="00392D52"/>
    <w:rsid w:val="00396B7F"/>
    <w:rsid w:val="003974CB"/>
    <w:rsid w:val="0039777D"/>
    <w:rsid w:val="003A03F7"/>
    <w:rsid w:val="003A10E2"/>
    <w:rsid w:val="003A1A8F"/>
    <w:rsid w:val="003A2318"/>
    <w:rsid w:val="003A2419"/>
    <w:rsid w:val="003A2624"/>
    <w:rsid w:val="003A279F"/>
    <w:rsid w:val="003A308B"/>
    <w:rsid w:val="003A321A"/>
    <w:rsid w:val="003A34C5"/>
    <w:rsid w:val="003A3536"/>
    <w:rsid w:val="003A415A"/>
    <w:rsid w:val="003A56A1"/>
    <w:rsid w:val="003A58DE"/>
    <w:rsid w:val="003A5F7E"/>
    <w:rsid w:val="003A6C37"/>
    <w:rsid w:val="003A71F8"/>
    <w:rsid w:val="003A726A"/>
    <w:rsid w:val="003A7ADA"/>
    <w:rsid w:val="003B1DAA"/>
    <w:rsid w:val="003B1F6C"/>
    <w:rsid w:val="003B2066"/>
    <w:rsid w:val="003B26D8"/>
    <w:rsid w:val="003B2CA5"/>
    <w:rsid w:val="003B3B8B"/>
    <w:rsid w:val="003B3FBD"/>
    <w:rsid w:val="003B41CB"/>
    <w:rsid w:val="003B4338"/>
    <w:rsid w:val="003B4377"/>
    <w:rsid w:val="003B4A24"/>
    <w:rsid w:val="003B4A6C"/>
    <w:rsid w:val="003B4B49"/>
    <w:rsid w:val="003B67C4"/>
    <w:rsid w:val="003B7AF1"/>
    <w:rsid w:val="003C06E5"/>
    <w:rsid w:val="003C07BA"/>
    <w:rsid w:val="003C0858"/>
    <w:rsid w:val="003C1DD2"/>
    <w:rsid w:val="003C4572"/>
    <w:rsid w:val="003C4F21"/>
    <w:rsid w:val="003C5838"/>
    <w:rsid w:val="003C69C9"/>
    <w:rsid w:val="003D1BA9"/>
    <w:rsid w:val="003D1BF9"/>
    <w:rsid w:val="003D1E0B"/>
    <w:rsid w:val="003D1F03"/>
    <w:rsid w:val="003D3AE5"/>
    <w:rsid w:val="003D51BD"/>
    <w:rsid w:val="003D5AE5"/>
    <w:rsid w:val="003D5CFB"/>
    <w:rsid w:val="003D5F1C"/>
    <w:rsid w:val="003D6155"/>
    <w:rsid w:val="003E0A51"/>
    <w:rsid w:val="003E1AED"/>
    <w:rsid w:val="003E497F"/>
    <w:rsid w:val="003E4B95"/>
    <w:rsid w:val="003E50AA"/>
    <w:rsid w:val="003E7D47"/>
    <w:rsid w:val="003F1EDF"/>
    <w:rsid w:val="003F2C9C"/>
    <w:rsid w:val="003F33BE"/>
    <w:rsid w:val="003F3946"/>
    <w:rsid w:val="003F5502"/>
    <w:rsid w:val="003F5AFA"/>
    <w:rsid w:val="003F5B54"/>
    <w:rsid w:val="003F69FF"/>
    <w:rsid w:val="003F7165"/>
    <w:rsid w:val="00400C4F"/>
    <w:rsid w:val="00401BD0"/>
    <w:rsid w:val="004033DD"/>
    <w:rsid w:val="00404794"/>
    <w:rsid w:val="0040561E"/>
    <w:rsid w:val="004062D1"/>
    <w:rsid w:val="004069A8"/>
    <w:rsid w:val="00407468"/>
    <w:rsid w:val="0040767B"/>
    <w:rsid w:val="00407F93"/>
    <w:rsid w:val="00410595"/>
    <w:rsid w:val="004118F9"/>
    <w:rsid w:val="00411EE7"/>
    <w:rsid w:val="00412F69"/>
    <w:rsid w:val="004132D9"/>
    <w:rsid w:val="00413646"/>
    <w:rsid w:val="00414CA0"/>
    <w:rsid w:val="004157D2"/>
    <w:rsid w:val="00416899"/>
    <w:rsid w:val="00416F8D"/>
    <w:rsid w:val="00417649"/>
    <w:rsid w:val="00417F92"/>
    <w:rsid w:val="004216D1"/>
    <w:rsid w:val="004241FB"/>
    <w:rsid w:val="004254F3"/>
    <w:rsid w:val="00425571"/>
    <w:rsid w:val="00426AF1"/>
    <w:rsid w:val="0043056F"/>
    <w:rsid w:val="00431618"/>
    <w:rsid w:val="00433806"/>
    <w:rsid w:val="00434CA3"/>
    <w:rsid w:val="00434E12"/>
    <w:rsid w:val="00435C82"/>
    <w:rsid w:val="004367B3"/>
    <w:rsid w:val="00436BB0"/>
    <w:rsid w:val="00437AB0"/>
    <w:rsid w:val="004418C8"/>
    <w:rsid w:val="00441CCA"/>
    <w:rsid w:val="004425AE"/>
    <w:rsid w:val="00443B07"/>
    <w:rsid w:val="004442D5"/>
    <w:rsid w:val="00444883"/>
    <w:rsid w:val="004451D8"/>
    <w:rsid w:val="00450645"/>
    <w:rsid w:val="0045169C"/>
    <w:rsid w:val="004547CA"/>
    <w:rsid w:val="00454881"/>
    <w:rsid w:val="00454ADD"/>
    <w:rsid w:val="004565C5"/>
    <w:rsid w:val="00456FC4"/>
    <w:rsid w:val="00457A09"/>
    <w:rsid w:val="00457CA7"/>
    <w:rsid w:val="00460B10"/>
    <w:rsid w:val="004616B1"/>
    <w:rsid w:val="0046193D"/>
    <w:rsid w:val="00462522"/>
    <w:rsid w:val="00464347"/>
    <w:rsid w:val="004677BC"/>
    <w:rsid w:val="00467C75"/>
    <w:rsid w:val="00470202"/>
    <w:rsid w:val="004706EE"/>
    <w:rsid w:val="00470799"/>
    <w:rsid w:val="00471399"/>
    <w:rsid w:val="00471690"/>
    <w:rsid w:val="00472305"/>
    <w:rsid w:val="0047287E"/>
    <w:rsid w:val="00472CFE"/>
    <w:rsid w:val="00472D71"/>
    <w:rsid w:val="00474A2D"/>
    <w:rsid w:val="00474BA4"/>
    <w:rsid w:val="004750AB"/>
    <w:rsid w:val="0047595A"/>
    <w:rsid w:val="00475DCF"/>
    <w:rsid w:val="0047689E"/>
    <w:rsid w:val="00476A6C"/>
    <w:rsid w:val="004773A0"/>
    <w:rsid w:val="00480A4B"/>
    <w:rsid w:val="004810FA"/>
    <w:rsid w:val="00481E7F"/>
    <w:rsid w:val="00481F86"/>
    <w:rsid w:val="0048334C"/>
    <w:rsid w:val="00483706"/>
    <w:rsid w:val="00483EA4"/>
    <w:rsid w:val="00483EE0"/>
    <w:rsid w:val="004846BB"/>
    <w:rsid w:val="004861BC"/>
    <w:rsid w:val="00486301"/>
    <w:rsid w:val="004864F1"/>
    <w:rsid w:val="00486D0C"/>
    <w:rsid w:val="00487996"/>
    <w:rsid w:val="00490156"/>
    <w:rsid w:val="00491ABB"/>
    <w:rsid w:val="0049221B"/>
    <w:rsid w:val="004926B5"/>
    <w:rsid w:val="004939CC"/>
    <w:rsid w:val="004949C0"/>
    <w:rsid w:val="004966E9"/>
    <w:rsid w:val="004974B8"/>
    <w:rsid w:val="00497CAA"/>
    <w:rsid w:val="00497E46"/>
    <w:rsid w:val="00497ED0"/>
    <w:rsid w:val="004A0186"/>
    <w:rsid w:val="004A027E"/>
    <w:rsid w:val="004A050F"/>
    <w:rsid w:val="004A0602"/>
    <w:rsid w:val="004A23CA"/>
    <w:rsid w:val="004A24D6"/>
    <w:rsid w:val="004A429A"/>
    <w:rsid w:val="004A4742"/>
    <w:rsid w:val="004A474B"/>
    <w:rsid w:val="004A47C0"/>
    <w:rsid w:val="004A4B8D"/>
    <w:rsid w:val="004A50B6"/>
    <w:rsid w:val="004A6135"/>
    <w:rsid w:val="004A6F5A"/>
    <w:rsid w:val="004A7F49"/>
    <w:rsid w:val="004B05D3"/>
    <w:rsid w:val="004B074D"/>
    <w:rsid w:val="004B27FC"/>
    <w:rsid w:val="004B44A9"/>
    <w:rsid w:val="004B45C0"/>
    <w:rsid w:val="004B565C"/>
    <w:rsid w:val="004B5D93"/>
    <w:rsid w:val="004B6A04"/>
    <w:rsid w:val="004B6A62"/>
    <w:rsid w:val="004C0AD3"/>
    <w:rsid w:val="004C1CA0"/>
    <w:rsid w:val="004C3E1D"/>
    <w:rsid w:val="004C632F"/>
    <w:rsid w:val="004C6AE9"/>
    <w:rsid w:val="004D011A"/>
    <w:rsid w:val="004D1486"/>
    <w:rsid w:val="004D1B93"/>
    <w:rsid w:val="004D1D23"/>
    <w:rsid w:val="004D284C"/>
    <w:rsid w:val="004D2C46"/>
    <w:rsid w:val="004D35A6"/>
    <w:rsid w:val="004D54E9"/>
    <w:rsid w:val="004D55FD"/>
    <w:rsid w:val="004D5A90"/>
    <w:rsid w:val="004D5C81"/>
    <w:rsid w:val="004D70B6"/>
    <w:rsid w:val="004E0D9F"/>
    <w:rsid w:val="004E10B6"/>
    <w:rsid w:val="004E139F"/>
    <w:rsid w:val="004E17E7"/>
    <w:rsid w:val="004E3C37"/>
    <w:rsid w:val="004E4CF8"/>
    <w:rsid w:val="004E62EE"/>
    <w:rsid w:val="004E65DE"/>
    <w:rsid w:val="004E6F9F"/>
    <w:rsid w:val="004F054E"/>
    <w:rsid w:val="004F2202"/>
    <w:rsid w:val="004F24EF"/>
    <w:rsid w:val="004F31CC"/>
    <w:rsid w:val="004F3CD1"/>
    <w:rsid w:val="004F49B3"/>
    <w:rsid w:val="004F5332"/>
    <w:rsid w:val="004F6ABA"/>
    <w:rsid w:val="004F6BB0"/>
    <w:rsid w:val="004F6E88"/>
    <w:rsid w:val="004F79C8"/>
    <w:rsid w:val="0050009F"/>
    <w:rsid w:val="0050052B"/>
    <w:rsid w:val="00500DFF"/>
    <w:rsid w:val="00501EEC"/>
    <w:rsid w:val="00502489"/>
    <w:rsid w:val="00502613"/>
    <w:rsid w:val="005044C1"/>
    <w:rsid w:val="005054B7"/>
    <w:rsid w:val="00505562"/>
    <w:rsid w:val="005060A6"/>
    <w:rsid w:val="0051051A"/>
    <w:rsid w:val="005109A0"/>
    <w:rsid w:val="00511C3B"/>
    <w:rsid w:val="00512B8C"/>
    <w:rsid w:val="0051311C"/>
    <w:rsid w:val="00513658"/>
    <w:rsid w:val="005147C8"/>
    <w:rsid w:val="00514FC5"/>
    <w:rsid w:val="00515606"/>
    <w:rsid w:val="00516B35"/>
    <w:rsid w:val="00516CF0"/>
    <w:rsid w:val="00516E40"/>
    <w:rsid w:val="00517407"/>
    <w:rsid w:val="005203A0"/>
    <w:rsid w:val="005203D7"/>
    <w:rsid w:val="0052301E"/>
    <w:rsid w:val="005230F7"/>
    <w:rsid w:val="005231FD"/>
    <w:rsid w:val="00524445"/>
    <w:rsid w:val="0052536E"/>
    <w:rsid w:val="00525445"/>
    <w:rsid w:val="00525CE1"/>
    <w:rsid w:val="005262C8"/>
    <w:rsid w:val="00526A1B"/>
    <w:rsid w:val="00526FE1"/>
    <w:rsid w:val="0052728E"/>
    <w:rsid w:val="00527E93"/>
    <w:rsid w:val="0053016B"/>
    <w:rsid w:val="00530302"/>
    <w:rsid w:val="00532B26"/>
    <w:rsid w:val="00532CD9"/>
    <w:rsid w:val="00533BD6"/>
    <w:rsid w:val="00533DC9"/>
    <w:rsid w:val="005347B6"/>
    <w:rsid w:val="00534B26"/>
    <w:rsid w:val="00536199"/>
    <w:rsid w:val="0053672D"/>
    <w:rsid w:val="005367FB"/>
    <w:rsid w:val="005404A0"/>
    <w:rsid w:val="00540D91"/>
    <w:rsid w:val="00541584"/>
    <w:rsid w:val="00541BAF"/>
    <w:rsid w:val="00541F0C"/>
    <w:rsid w:val="005422F7"/>
    <w:rsid w:val="00542599"/>
    <w:rsid w:val="00543010"/>
    <w:rsid w:val="0054303C"/>
    <w:rsid w:val="005432EC"/>
    <w:rsid w:val="00543B6A"/>
    <w:rsid w:val="00543E58"/>
    <w:rsid w:val="005448D3"/>
    <w:rsid w:val="005457E5"/>
    <w:rsid w:val="00545FC9"/>
    <w:rsid w:val="00550106"/>
    <w:rsid w:val="00550A76"/>
    <w:rsid w:val="00551D2C"/>
    <w:rsid w:val="00551F1A"/>
    <w:rsid w:val="00551F23"/>
    <w:rsid w:val="00551FBF"/>
    <w:rsid w:val="00552E6F"/>
    <w:rsid w:val="005532E8"/>
    <w:rsid w:val="00553A9D"/>
    <w:rsid w:val="00554545"/>
    <w:rsid w:val="00554607"/>
    <w:rsid w:val="00556A3D"/>
    <w:rsid w:val="00560EF6"/>
    <w:rsid w:val="00561994"/>
    <w:rsid w:val="00562659"/>
    <w:rsid w:val="00563372"/>
    <w:rsid w:val="00563A76"/>
    <w:rsid w:val="005641D8"/>
    <w:rsid w:val="00564FBA"/>
    <w:rsid w:val="00566258"/>
    <w:rsid w:val="005679D4"/>
    <w:rsid w:val="0057096E"/>
    <w:rsid w:val="00571386"/>
    <w:rsid w:val="005714CC"/>
    <w:rsid w:val="0057205D"/>
    <w:rsid w:val="005722DE"/>
    <w:rsid w:val="005756DC"/>
    <w:rsid w:val="00575E6B"/>
    <w:rsid w:val="005762DB"/>
    <w:rsid w:val="00577C53"/>
    <w:rsid w:val="00577D7F"/>
    <w:rsid w:val="00580CC3"/>
    <w:rsid w:val="0058108B"/>
    <w:rsid w:val="00581C52"/>
    <w:rsid w:val="00582A0C"/>
    <w:rsid w:val="00584160"/>
    <w:rsid w:val="00584AF5"/>
    <w:rsid w:val="005877AD"/>
    <w:rsid w:val="005878B2"/>
    <w:rsid w:val="00587C42"/>
    <w:rsid w:val="00587EC0"/>
    <w:rsid w:val="005903FA"/>
    <w:rsid w:val="005911E0"/>
    <w:rsid w:val="0059186C"/>
    <w:rsid w:val="00592AF9"/>
    <w:rsid w:val="00592FE0"/>
    <w:rsid w:val="00593066"/>
    <w:rsid w:val="005940D0"/>
    <w:rsid w:val="00594687"/>
    <w:rsid w:val="00594DCE"/>
    <w:rsid w:val="005954A0"/>
    <w:rsid w:val="00595A68"/>
    <w:rsid w:val="00597E88"/>
    <w:rsid w:val="005A06EF"/>
    <w:rsid w:val="005A0B32"/>
    <w:rsid w:val="005A29AC"/>
    <w:rsid w:val="005A29B9"/>
    <w:rsid w:val="005A2B67"/>
    <w:rsid w:val="005A2EFC"/>
    <w:rsid w:val="005A3319"/>
    <w:rsid w:val="005A49EB"/>
    <w:rsid w:val="005A5D06"/>
    <w:rsid w:val="005B231F"/>
    <w:rsid w:val="005B253D"/>
    <w:rsid w:val="005B5EA0"/>
    <w:rsid w:val="005B60F0"/>
    <w:rsid w:val="005B62DF"/>
    <w:rsid w:val="005B6694"/>
    <w:rsid w:val="005B7989"/>
    <w:rsid w:val="005C351C"/>
    <w:rsid w:val="005C37A3"/>
    <w:rsid w:val="005C4547"/>
    <w:rsid w:val="005C49F8"/>
    <w:rsid w:val="005C4FFC"/>
    <w:rsid w:val="005C5447"/>
    <w:rsid w:val="005C73AF"/>
    <w:rsid w:val="005D0F32"/>
    <w:rsid w:val="005D11BF"/>
    <w:rsid w:val="005D16B8"/>
    <w:rsid w:val="005D2862"/>
    <w:rsid w:val="005D2890"/>
    <w:rsid w:val="005D2895"/>
    <w:rsid w:val="005D2E9D"/>
    <w:rsid w:val="005D2ED0"/>
    <w:rsid w:val="005D469A"/>
    <w:rsid w:val="005D69A6"/>
    <w:rsid w:val="005D7119"/>
    <w:rsid w:val="005D7512"/>
    <w:rsid w:val="005E1F26"/>
    <w:rsid w:val="005E39F8"/>
    <w:rsid w:val="005E3AFB"/>
    <w:rsid w:val="005E4C1F"/>
    <w:rsid w:val="005E501B"/>
    <w:rsid w:val="005E6AE9"/>
    <w:rsid w:val="005E7011"/>
    <w:rsid w:val="005E7863"/>
    <w:rsid w:val="005E7F52"/>
    <w:rsid w:val="005F0F17"/>
    <w:rsid w:val="005F24FA"/>
    <w:rsid w:val="005F3973"/>
    <w:rsid w:val="005F4B4A"/>
    <w:rsid w:val="005F4CB3"/>
    <w:rsid w:val="006001C7"/>
    <w:rsid w:val="006013E1"/>
    <w:rsid w:val="006016A4"/>
    <w:rsid w:val="006024CF"/>
    <w:rsid w:val="006040FA"/>
    <w:rsid w:val="006056B4"/>
    <w:rsid w:val="00605861"/>
    <w:rsid w:val="006075B6"/>
    <w:rsid w:val="00607933"/>
    <w:rsid w:val="00607CCA"/>
    <w:rsid w:val="00613EE2"/>
    <w:rsid w:val="00613F83"/>
    <w:rsid w:val="00617A5A"/>
    <w:rsid w:val="00620E4A"/>
    <w:rsid w:val="00620F6A"/>
    <w:rsid w:val="00621C2C"/>
    <w:rsid w:val="00622D32"/>
    <w:rsid w:val="00624037"/>
    <w:rsid w:val="006257CF"/>
    <w:rsid w:val="006266CA"/>
    <w:rsid w:val="00626B1B"/>
    <w:rsid w:val="006307AB"/>
    <w:rsid w:val="00630E82"/>
    <w:rsid w:val="00632CC8"/>
    <w:rsid w:val="00633503"/>
    <w:rsid w:val="00635B7A"/>
    <w:rsid w:val="00635BAF"/>
    <w:rsid w:val="006376BB"/>
    <w:rsid w:val="0064020E"/>
    <w:rsid w:val="00642576"/>
    <w:rsid w:val="0064297E"/>
    <w:rsid w:val="00643FE0"/>
    <w:rsid w:val="00644070"/>
    <w:rsid w:val="006442AC"/>
    <w:rsid w:val="006445B1"/>
    <w:rsid w:val="00645241"/>
    <w:rsid w:val="00645370"/>
    <w:rsid w:val="00645417"/>
    <w:rsid w:val="00645EE8"/>
    <w:rsid w:val="00650AF9"/>
    <w:rsid w:val="00651347"/>
    <w:rsid w:val="00651609"/>
    <w:rsid w:val="0065183D"/>
    <w:rsid w:val="00652A44"/>
    <w:rsid w:val="00653162"/>
    <w:rsid w:val="00653318"/>
    <w:rsid w:val="006538DE"/>
    <w:rsid w:val="0065395B"/>
    <w:rsid w:val="00656696"/>
    <w:rsid w:val="006578F7"/>
    <w:rsid w:val="00661F0B"/>
    <w:rsid w:val="00662126"/>
    <w:rsid w:val="00662143"/>
    <w:rsid w:val="00662971"/>
    <w:rsid w:val="00663B6C"/>
    <w:rsid w:val="00663CF8"/>
    <w:rsid w:val="006646D9"/>
    <w:rsid w:val="00664879"/>
    <w:rsid w:val="00664D28"/>
    <w:rsid w:val="0066502D"/>
    <w:rsid w:val="00665590"/>
    <w:rsid w:val="00666906"/>
    <w:rsid w:val="00666D20"/>
    <w:rsid w:val="006671F4"/>
    <w:rsid w:val="006703AD"/>
    <w:rsid w:val="00670931"/>
    <w:rsid w:val="00670D0E"/>
    <w:rsid w:val="0067116B"/>
    <w:rsid w:val="006714F6"/>
    <w:rsid w:val="00671D8C"/>
    <w:rsid w:val="00672549"/>
    <w:rsid w:val="0067300D"/>
    <w:rsid w:val="0067333E"/>
    <w:rsid w:val="00674CA4"/>
    <w:rsid w:val="00675E9B"/>
    <w:rsid w:val="00677157"/>
    <w:rsid w:val="006772F7"/>
    <w:rsid w:val="00677842"/>
    <w:rsid w:val="00677CA2"/>
    <w:rsid w:val="00680015"/>
    <w:rsid w:val="0068134E"/>
    <w:rsid w:val="006813CD"/>
    <w:rsid w:val="00681CFA"/>
    <w:rsid w:val="00682A0B"/>
    <w:rsid w:val="006837B0"/>
    <w:rsid w:val="00684439"/>
    <w:rsid w:val="00685481"/>
    <w:rsid w:val="00685C04"/>
    <w:rsid w:val="006864AA"/>
    <w:rsid w:val="006901F0"/>
    <w:rsid w:val="00690514"/>
    <w:rsid w:val="00691616"/>
    <w:rsid w:val="00691ADA"/>
    <w:rsid w:val="00691EFB"/>
    <w:rsid w:val="0069235B"/>
    <w:rsid w:val="0069371E"/>
    <w:rsid w:val="006941CD"/>
    <w:rsid w:val="00694488"/>
    <w:rsid w:val="00697271"/>
    <w:rsid w:val="006976A8"/>
    <w:rsid w:val="006A33AD"/>
    <w:rsid w:val="006A43A2"/>
    <w:rsid w:val="006A50FB"/>
    <w:rsid w:val="006A6867"/>
    <w:rsid w:val="006A6D36"/>
    <w:rsid w:val="006B168A"/>
    <w:rsid w:val="006B2444"/>
    <w:rsid w:val="006B3F0D"/>
    <w:rsid w:val="006B418F"/>
    <w:rsid w:val="006B519A"/>
    <w:rsid w:val="006B5E1D"/>
    <w:rsid w:val="006B6BB3"/>
    <w:rsid w:val="006B6C71"/>
    <w:rsid w:val="006B7537"/>
    <w:rsid w:val="006C0B1F"/>
    <w:rsid w:val="006C103E"/>
    <w:rsid w:val="006C20CB"/>
    <w:rsid w:val="006C25A9"/>
    <w:rsid w:val="006C2D65"/>
    <w:rsid w:val="006C304B"/>
    <w:rsid w:val="006C3754"/>
    <w:rsid w:val="006C603E"/>
    <w:rsid w:val="006C6396"/>
    <w:rsid w:val="006C640B"/>
    <w:rsid w:val="006C6B89"/>
    <w:rsid w:val="006C6D63"/>
    <w:rsid w:val="006D1AF8"/>
    <w:rsid w:val="006D652D"/>
    <w:rsid w:val="006D6647"/>
    <w:rsid w:val="006D69D4"/>
    <w:rsid w:val="006D6AF6"/>
    <w:rsid w:val="006E10E3"/>
    <w:rsid w:val="006E2CBD"/>
    <w:rsid w:val="006E32F3"/>
    <w:rsid w:val="006E3AE6"/>
    <w:rsid w:val="006E4988"/>
    <w:rsid w:val="006E4DFA"/>
    <w:rsid w:val="006E4E85"/>
    <w:rsid w:val="006E5179"/>
    <w:rsid w:val="006E56E8"/>
    <w:rsid w:val="006E7861"/>
    <w:rsid w:val="006F0251"/>
    <w:rsid w:val="006F09ED"/>
    <w:rsid w:val="006F1F3A"/>
    <w:rsid w:val="006F209C"/>
    <w:rsid w:val="006F379D"/>
    <w:rsid w:val="006F39AD"/>
    <w:rsid w:val="006F5662"/>
    <w:rsid w:val="006F5E01"/>
    <w:rsid w:val="006F646E"/>
    <w:rsid w:val="006F6898"/>
    <w:rsid w:val="006F7C40"/>
    <w:rsid w:val="00703933"/>
    <w:rsid w:val="00704579"/>
    <w:rsid w:val="007052B0"/>
    <w:rsid w:val="0070566D"/>
    <w:rsid w:val="00706234"/>
    <w:rsid w:val="007065CB"/>
    <w:rsid w:val="007068F6"/>
    <w:rsid w:val="00707005"/>
    <w:rsid w:val="007070C1"/>
    <w:rsid w:val="00711370"/>
    <w:rsid w:val="00711475"/>
    <w:rsid w:val="00711740"/>
    <w:rsid w:val="00711B18"/>
    <w:rsid w:val="00711F99"/>
    <w:rsid w:val="00713900"/>
    <w:rsid w:val="007147AB"/>
    <w:rsid w:val="007148EA"/>
    <w:rsid w:val="00715D84"/>
    <w:rsid w:val="00716AD2"/>
    <w:rsid w:val="00716C39"/>
    <w:rsid w:val="00716EAC"/>
    <w:rsid w:val="00716FD0"/>
    <w:rsid w:val="00717B10"/>
    <w:rsid w:val="007204BA"/>
    <w:rsid w:val="007207D2"/>
    <w:rsid w:val="00720F6E"/>
    <w:rsid w:val="007222A6"/>
    <w:rsid w:val="00722A6D"/>
    <w:rsid w:val="00722CDE"/>
    <w:rsid w:val="00723034"/>
    <w:rsid w:val="0072358D"/>
    <w:rsid w:val="00723CFA"/>
    <w:rsid w:val="00723FC2"/>
    <w:rsid w:val="007243AF"/>
    <w:rsid w:val="00724802"/>
    <w:rsid w:val="00724842"/>
    <w:rsid w:val="00725304"/>
    <w:rsid w:val="007263DA"/>
    <w:rsid w:val="00726AB2"/>
    <w:rsid w:val="00726F20"/>
    <w:rsid w:val="007273D7"/>
    <w:rsid w:val="00727BEA"/>
    <w:rsid w:val="007310BA"/>
    <w:rsid w:val="007311A6"/>
    <w:rsid w:val="007316B7"/>
    <w:rsid w:val="00731933"/>
    <w:rsid w:val="00733531"/>
    <w:rsid w:val="0073362B"/>
    <w:rsid w:val="00734173"/>
    <w:rsid w:val="00734337"/>
    <w:rsid w:val="0073499B"/>
    <w:rsid w:val="007350F8"/>
    <w:rsid w:val="007351C6"/>
    <w:rsid w:val="00735F5B"/>
    <w:rsid w:val="007400CE"/>
    <w:rsid w:val="00740512"/>
    <w:rsid w:val="00740CA5"/>
    <w:rsid w:val="00741D44"/>
    <w:rsid w:val="00742680"/>
    <w:rsid w:val="00742CCB"/>
    <w:rsid w:val="00742DC0"/>
    <w:rsid w:val="00743659"/>
    <w:rsid w:val="00743AC7"/>
    <w:rsid w:val="00744A01"/>
    <w:rsid w:val="00745F74"/>
    <w:rsid w:val="007467DF"/>
    <w:rsid w:val="00746885"/>
    <w:rsid w:val="00746B70"/>
    <w:rsid w:val="00746D10"/>
    <w:rsid w:val="007500D4"/>
    <w:rsid w:val="00750A8F"/>
    <w:rsid w:val="00751AEC"/>
    <w:rsid w:val="00751B6C"/>
    <w:rsid w:val="007529BE"/>
    <w:rsid w:val="00753007"/>
    <w:rsid w:val="00753152"/>
    <w:rsid w:val="007537B9"/>
    <w:rsid w:val="00753D84"/>
    <w:rsid w:val="00753E08"/>
    <w:rsid w:val="00754702"/>
    <w:rsid w:val="00754945"/>
    <w:rsid w:val="007556BB"/>
    <w:rsid w:val="00755C09"/>
    <w:rsid w:val="00755C90"/>
    <w:rsid w:val="007561F0"/>
    <w:rsid w:val="00756783"/>
    <w:rsid w:val="00756F32"/>
    <w:rsid w:val="00760856"/>
    <w:rsid w:val="00761BEE"/>
    <w:rsid w:val="00762039"/>
    <w:rsid w:val="0076383F"/>
    <w:rsid w:val="00764E2B"/>
    <w:rsid w:val="00765107"/>
    <w:rsid w:val="00765344"/>
    <w:rsid w:val="0076576D"/>
    <w:rsid w:val="00765E2E"/>
    <w:rsid w:val="00767128"/>
    <w:rsid w:val="00767C54"/>
    <w:rsid w:val="007701F5"/>
    <w:rsid w:val="007702BD"/>
    <w:rsid w:val="0077200F"/>
    <w:rsid w:val="0077210D"/>
    <w:rsid w:val="0077232C"/>
    <w:rsid w:val="007729FD"/>
    <w:rsid w:val="0077496C"/>
    <w:rsid w:val="007753AF"/>
    <w:rsid w:val="0077556F"/>
    <w:rsid w:val="0077627A"/>
    <w:rsid w:val="007764A4"/>
    <w:rsid w:val="007769BB"/>
    <w:rsid w:val="00777555"/>
    <w:rsid w:val="00780B17"/>
    <w:rsid w:val="00780BD6"/>
    <w:rsid w:val="00781673"/>
    <w:rsid w:val="00783FAE"/>
    <w:rsid w:val="007853C8"/>
    <w:rsid w:val="00785A01"/>
    <w:rsid w:val="0078615A"/>
    <w:rsid w:val="007867D6"/>
    <w:rsid w:val="00790ADE"/>
    <w:rsid w:val="0079100A"/>
    <w:rsid w:val="00791B4A"/>
    <w:rsid w:val="00791DFF"/>
    <w:rsid w:val="00792C25"/>
    <w:rsid w:val="00792F23"/>
    <w:rsid w:val="0079411F"/>
    <w:rsid w:val="00796F5A"/>
    <w:rsid w:val="00797A73"/>
    <w:rsid w:val="00797D85"/>
    <w:rsid w:val="007A0DEA"/>
    <w:rsid w:val="007A199B"/>
    <w:rsid w:val="007A2335"/>
    <w:rsid w:val="007A265F"/>
    <w:rsid w:val="007A57D8"/>
    <w:rsid w:val="007A57E3"/>
    <w:rsid w:val="007A6069"/>
    <w:rsid w:val="007A6CDA"/>
    <w:rsid w:val="007A7002"/>
    <w:rsid w:val="007A71FB"/>
    <w:rsid w:val="007A7BEB"/>
    <w:rsid w:val="007B2106"/>
    <w:rsid w:val="007B2367"/>
    <w:rsid w:val="007B2975"/>
    <w:rsid w:val="007B2F9E"/>
    <w:rsid w:val="007B3B8F"/>
    <w:rsid w:val="007B4221"/>
    <w:rsid w:val="007B4495"/>
    <w:rsid w:val="007B4600"/>
    <w:rsid w:val="007B6808"/>
    <w:rsid w:val="007B6AD4"/>
    <w:rsid w:val="007B779E"/>
    <w:rsid w:val="007C03EB"/>
    <w:rsid w:val="007C0855"/>
    <w:rsid w:val="007C106D"/>
    <w:rsid w:val="007C2A1C"/>
    <w:rsid w:val="007C396F"/>
    <w:rsid w:val="007C437A"/>
    <w:rsid w:val="007C4426"/>
    <w:rsid w:val="007C50D7"/>
    <w:rsid w:val="007C549E"/>
    <w:rsid w:val="007C5B35"/>
    <w:rsid w:val="007C5C6A"/>
    <w:rsid w:val="007C6449"/>
    <w:rsid w:val="007D1F1B"/>
    <w:rsid w:val="007D2B86"/>
    <w:rsid w:val="007D31A8"/>
    <w:rsid w:val="007D3C6B"/>
    <w:rsid w:val="007D446A"/>
    <w:rsid w:val="007D4F3E"/>
    <w:rsid w:val="007D4FB6"/>
    <w:rsid w:val="007D5020"/>
    <w:rsid w:val="007D57E9"/>
    <w:rsid w:val="007D7AED"/>
    <w:rsid w:val="007D7BBB"/>
    <w:rsid w:val="007E04C9"/>
    <w:rsid w:val="007E076E"/>
    <w:rsid w:val="007E12CB"/>
    <w:rsid w:val="007E1CDE"/>
    <w:rsid w:val="007E2D35"/>
    <w:rsid w:val="007E34B9"/>
    <w:rsid w:val="007E4675"/>
    <w:rsid w:val="007E54A5"/>
    <w:rsid w:val="007E6875"/>
    <w:rsid w:val="007E6F10"/>
    <w:rsid w:val="007F09B5"/>
    <w:rsid w:val="007F0F86"/>
    <w:rsid w:val="007F2340"/>
    <w:rsid w:val="007F2CCB"/>
    <w:rsid w:val="007F33FF"/>
    <w:rsid w:val="007F4D9D"/>
    <w:rsid w:val="007F4F25"/>
    <w:rsid w:val="007F52B9"/>
    <w:rsid w:val="007F5587"/>
    <w:rsid w:val="007F55CB"/>
    <w:rsid w:val="007F5CF9"/>
    <w:rsid w:val="007F6D51"/>
    <w:rsid w:val="00801B70"/>
    <w:rsid w:val="00801E35"/>
    <w:rsid w:val="00802746"/>
    <w:rsid w:val="0080316D"/>
    <w:rsid w:val="0080454A"/>
    <w:rsid w:val="008046F7"/>
    <w:rsid w:val="00805354"/>
    <w:rsid w:val="00805C16"/>
    <w:rsid w:val="00806FAF"/>
    <w:rsid w:val="00806FE1"/>
    <w:rsid w:val="0080790F"/>
    <w:rsid w:val="00807DE6"/>
    <w:rsid w:val="00810A2C"/>
    <w:rsid w:val="00814086"/>
    <w:rsid w:val="008140B5"/>
    <w:rsid w:val="00814E0D"/>
    <w:rsid w:val="008159FD"/>
    <w:rsid w:val="00815CAA"/>
    <w:rsid w:val="00816682"/>
    <w:rsid w:val="00816E86"/>
    <w:rsid w:val="008177C9"/>
    <w:rsid w:val="008204F5"/>
    <w:rsid w:val="00820984"/>
    <w:rsid w:val="00821432"/>
    <w:rsid w:val="00821AF8"/>
    <w:rsid w:val="0082211A"/>
    <w:rsid w:val="00822D72"/>
    <w:rsid w:val="0082466C"/>
    <w:rsid w:val="008255D3"/>
    <w:rsid w:val="00827123"/>
    <w:rsid w:val="00830C74"/>
    <w:rsid w:val="00831567"/>
    <w:rsid w:val="0083365F"/>
    <w:rsid w:val="00833876"/>
    <w:rsid w:val="008345C0"/>
    <w:rsid w:val="00835F76"/>
    <w:rsid w:val="0083691F"/>
    <w:rsid w:val="00836988"/>
    <w:rsid w:val="008369A3"/>
    <w:rsid w:val="008378FE"/>
    <w:rsid w:val="00840E35"/>
    <w:rsid w:val="00841E5E"/>
    <w:rsid w:val="0084216D"/>
    <w:rsid w:val="00842701"/>
    <w:rsid w:val="008429AE"/>
    <w:rsid w:val="00843794"/>
    <w:rsid w:val="00843802"/>
    <w:rsid w:val="00846099"/>
    <w:rsid w:val="008461EF"/>
    <w:rsid w:val="00846B34"/>
    <w:rsid w:val="00847318"/>
    <w:rsid w:val="00850992"/>
    <w:rsid w:val="00850C59"/>
    <w:rsid w:val="00851C42"/>
    <w:rsid w:val="00851E81"/>
    <w:rsid w:val="008524C9"/>
    <w:rsid w:val="00852E67"/>
    <w:rsid w:val="00853270"/>
    <w:rsid w:val="00855069"/>
    <w:rsid w:val="00855363"/>
    <w:rsid w:val="0085566C"/>
    <w:rsid w:val="00856CD6"/>
    <w:rsid w:val="008573AA"/>
    <w:rsid w:val="00857F01"/>
    <w:rsid w:val="00860ACD"/>
    <w:rsid w:val="008627C2"/>
    <w:rsid w:val="0086337E"/>
    <w:rsid w:val="00863389"/>
    <w:rsid w:val="00863761"/>
    <w:rsid w:val="0086384A"/>
    <w:rsid w:val="008667FE"/>
    <w:rsid w:val="0086704B"/>
    <w:rsid w:val="00867FCC"/>
    <w:rsid w:val="00870468"/>
    <w:rsid w:val="00870477"/>
    <w:rsid w:val="0087127C"/>
    <w:rsid w:val="00872D0B"/>
    <w:rsid w:val="00872F76"/>
    <w:rsid w:val="00874DE8"/>
    <w:rsid w:val="00874EF8"/>
    <w:rsid w:val="00875ADA"/>
    <w:rsid w:val="00875D41"/>
    <w:rsid w:val="008807A4"/>
    <w:rsid w:val="008812E7"/>
    <w:rsid w:val="0088258C"/>
    <w:rsid w:val="00882CF4"/>
    <w:rsid w:val="00883D74"/>
    <w:rsid w:val="0088562B"/>
    <w:rsid w:val="008858B1"/>
    <w:rsid w:val="0089018C"/>
    <w:rsid w:val="00890C91"/>
    <w:rsid w:val="00891CE4"/>
    <w:rsid w:val="008927AB"/>
    <w:rsid w:val="0089352C"/>
    <w:rsid w:val="008938CD"/>
    <w:rsid w:val="00893967"/>
    <w:rsid w:val="00895254"/>
    <w:rsid w:val="00895A84"/>
    <w:rsid w:val="00897193"/>
    <w:rsid w:val="008972AD"/>
    <w:rsid w:val="0089780F"/>
    <w:rsid w:val="008A13AE"/>
    <w:rsid w:val="008A20A2"/>
    <w:rsid w:val="008A2E5C"/>
    <w:rsid w:val="008A3B72"/>
    <w:rsid w:val="008A3C6A"/>
    <w:rsid w:val="008A4515"/>
    <w:rsid w:val="008A4917"/>
    <w:rsid w:val="008A4F41"/>
    <w:rsid w:val="008A5207"/>
    <w:rsid w:val="008A5682"/>
    <w:rsid w:val="008A63A6"/>
    <w:rsid w:val="008B16D2"/>
    <w:rsid w:val="008B1EED"/>
    <w:rsid w:val="008B20CC"/>
    <w:rsid w:val="008B2297"/>
    <w:rsid w:val="008B33EF"/>
    <w:rsid w:val="008B4CE5"/>
    <w:rsid w:val="008B55C6"/>
    <w:rsid w:val="008B6530"/>
    <w:rsid w:val="008B675D"/>
    <w:rsid w:val="008B786A"/>
    <w:rsid w:val="008B7E44"/>
    <w:rsid w:val="008B7EF7"/>
    <w:rsid w:val="008C0A23"/>
    <w:rsid w:val="008C1191"/>
    <w:rsid w:val="008C1457"/>
    <w:rsid w:val="008C2106"/>
    <w:rsid w:val="008C3204"/>
    <w:rsid w:val="008C49B9"/>
    <w:rsid w:val="008C6FD0"/>
    <w:rsid w:val="008C7057"/>
    <w:rsid w:val="008C7BEB"/>
    <w:rsid w:val="008D0450"/>
    <w:rsid w:val="008D264B"/>
    <w:rsid w:val="008D393B"/>
    <w:rsid w:val="008D3F69"/>
    <w:rsid w:val="008D4B4D"/>
    <w:rsid w:val="008D523F"/>
    <w:rsid w:val="008D64BE"/>
    <w:rsid w:val="008D6632"/>
    <w:rsid w:val="008D6711"/>
    <w:rsid w:val="008D6BDF"/>
    <w:rsid w:val="008E03D9"/>
    <w:rsid w:val="008E0B91"/>
    <w:rsid w:val="008E1399"/>
    <w:rsid w:val="008E1456"/>
    <w:rsid w:val="008E1896"/>
    <w:rsid w:val="008E311A"/>
    <w:rsid w:val="008E44F8"/>
    <w:rsid w:val="008E591D"/>
    <w:rsid w:val="008E59DA"/>
    <w:rsid w:val="008E6B64"/>
    <w:rsid w:val="008E761F"/>
    <w:rsid w:val="008F08F5"/>
    <w:rsid w:val="008F1778"/>
    <w:rsid w:val="008F1E2F"/>
    <w:rsid w:val="008F2155"/>
    <w:rsid w:val="008F2864"/>
    <w:rsid w:val="008F2A70"/>
    <w:rsid w:val="008F2B51"/>
    <w:rsid w:val="008F2E7A"/>
    <w:rsid w:val="008F3D11"/>
    <w:rsid w:val="008F3EE0"/>
    <w:rsid w:val="008F43E9"/>
    <w:rsid w:val="008F444E"/>
    <w:rsid w:val="008F4824"/>
    <w:rsid w:val="008F4DA7"/>
    <w:rsid w:val="008F6F24"/>
    <w:rsid w:val="008F7832"/>
    <w:rsid w:val="008F7B53"/>
    <w:rsid w:val="00902325"/>
    <w:rsid w:val="009029D9"/>
    <w:rsid w:val="00903846"/>
    <w:rsid w:val="0090404A"/>
    <w:rsid w:val="00904150"/>
    <w:rsid w:val="009045DE"/>
    <w:rsid w:val="009047A2"/>
    <w:rsid w:val="0090484C"/>
    <w:rsid w:val="00905AFB"/>
    <w:rsid w:val="00906551"/>
    <w:rsid w:val="009067DE"/>
    <w:rsid w:val="00907115"/>
    <w:rsid w:val="00907483"/>
    <w:rsid w:val="00907747"/>
    <w:rsid w:val="00907F00"/>
    <w:rsid w:val="0091154F"/>
    <w:rsid w:val="00912248"/>
    <w:rsid w:val="009123F1"/>
    <w:rsid w:val="0091383C"/>
    <w:rsid w:val="0091453B"/>
    <w:rsid w:val="0091474A"/>
    <w:rsid w:val="0091477D"/>
    <w:rsid w:val="00916B9E"/>
    <w:rsid w:val="00917E66"/>
    <w:rsid w:val="009200A9"/>
    <w:rsid w:val="009217BE"/>
    <w:rsid w:val="00922DC7"/>
    <w:rsid w:val="009236D1"/>
    <w:rsid w:val="00923EA2"/>
    <w:rsid w:val="0092410C"/>
    <w:rsid w:val="00925423"/>
    <w:rsid w:val="009264F3"/>
    <w:rsid w:val="009269D2"/>
    <w:rsid w:val="00926E5A"/>
    <w:rsid w:val="00927AC7"/>
    <w:rsid w:val="009314DD"/>
    <w:rsid w:val="00931562"/>
    <w:rsid w:val="00931D08"/>
    <w:rsid w:val="0093244A"/>
    <w:rsid w:val="00932719"/>
    <w:rsid w:val="00932FD1"/>
    <w:rsid w:val="009335EC"/>
    <w:rsid w:val="009339FF"/>
    <w:rsid w:val="00933A65"/>
    <w:rsid w:val="00933EE0"/>
    <w:rsid w:val="00934D24"/>
    <w:rsid w:val="00935DBB"/>
    <w:rsid w:val="00937E65"/>
    <w:rsid w:val="009410D3"/>
    <w:rsid w:val="0094164B"/>
    <w:rsid w:val="00943651"/>
    <w:rsid w:val="00943904"/>
    <w:rsid w:val="0094480D"/>
    <w:rsid w:val="009456A8"/>
    <w:rsid w:val="00945B3A"/>
    <w:rsid w:val="00945BC1"/>
    <w:rsid w:val="00945D84"/>
    <w:rsid w:val="00945E3D"/>
    <w:rsid w:val="0094681E"/>
    <w:rsid w:val="00951709"/>
    <w:rsid w:val="00952A71"/>
    <w:rsid w:val="00952F09"/>
    <w:rsid w:val="00953C1B"/>
    <w:rsid w:val="009542A5"/>
    <w:rsid w:val="00955BF1"/>
    <w:rsid w:val="00955FB1"/>
    <w:rsid w:val="009572F2"/>
    <w:rsid w:val="0095736F"/>
    <w:rsid w:val="009605CD"/>
    <w:rsid w:val="00960EE2"/>
    <w:rsid w:val="009618E5"/>
    <w:rsid w:val="00961A27"/>
    <w:rsid w:val="0096265B"/>
    <w:rsid w:val="00962AA5"/>
    <w:rsid w:val="009636F1"/>
    <w:rsid w:val="00963840"/>
    <w:rsid w:val="009645D7"/>
    <w:rsid w:val="00964922"/>
    <w:rsid w:val="00964972"/>
    <w:rsid w:val="00964C70"/>
    <w:rsid w:val="00964DA6"/>
    <w:rsid w:val="00965177"/>
    <w:rsid w:val="0096694D"/>
    <w:rsid w:val="00967507"/>
    <w:rsid w:val="009703AE"/>
    <w:rsid w:val="00970E46"/>
    <w:rsid w:val="00971B42"/>
    <w:rsid w:val="009721DD"/>
    <w:rsid w:val="00972C4E"/>
    <w:rsid w:val="00972F04"/>
    <w:rsid w:val="00974B64"/>
    <w:rsid w:val="00975D79"/>
    <w:rsid w:val="00977556"/>
    <w:rsid w:val="00977FE0"/>
    <w:rsid w:val="00980942"/>
    <w:rsid w:val="009826AE"/>
    <w:rsid w:val="0098299F"/>
    <w:rsid w:val="009834D2"/>
    <w:rsid w:val="0098355F"/>
    <w:rsid w:val="009870A5"/>
    <w:rsid w:val="009906AF"/>
    <w:rsid w:val="0099086F"/>
    <w:rsid w:val="0099107E"/>
    <w:rsid w:val="00991ADF"/>
    <w:rsid w:val="00991E96"/>
    <w:rsid w:val="0099281D"/>
    <w:rsid w:val="00993051"/>
    <w:rsid w:val="009942D2"/>
    <w:rsid w:val="00994382"/>
    <w:rsid w:val="00994F63"/>
    <w:rsid w:val="00995302"/>
    <w:rsid w:val="009965C4"/>
    <w:rsid w:val="00996A30"/>
    <w:rsid w:val="009A3487"/>
    <w:rsid w:val="009A6B55"/>
    <w:rsid w:val="009B0058"/>
    <w:rsid w:val="009B0412"/>
    <w:rsid w:val="009B0D1D"/>
    <w:rsid w:val="009B0EA5"/>
    <w:rsid w:val="009B0F5B"/>
    <w:rsid w:val="009B4984"/>
    <w:rsid w:val="009B5330"/>
    <w:rsid w:val="009B5D9E"/>
    <w:rsid w:val="009B5EDA"/>
    <w:rsid w:val="009B5F81"/>
    <w:rsid w:val="009B634F"/>
    <w:rsid w:val="009B7383"/>
    <w:rsid w:val="009C22F5"/>
    <w:rsid w:val="009C34CD"/>
    <w:rsid w:val="009C4272"/>
    <w:rsid w:val="009C4636"/>
    <w:rsid w:val="009C4B7A"/>
    <w:rsid w:val="009C6AB0"/>
    <w:rsid w:val="009C7A97"/>
    <w:rsid w:val="009D0182"/>
    <w:rsid w:val="009D024C"/>
    <w:rsid w:val="009D05E3"/>
    <w:rsid w:val="009D05EA"/>
    <w:rsid w:val="009D2500"/>
    <w:rsid w:val="009D30BB"/>
    <w:rsid w:val="009D3243"/>
    <w:rsid w:val="009D3586"/>
    <w:rsid w:val="009D419B"/>
    <w:rsid w:val="009D4AC1"/>
    <w:rsid w:val="009D5245"/>
    <w:rsid w:val="009D551B"/>
    <w:rsid w:val="009D68E5"/>
    <w:rsid w:val="009D78F9"/>
    <w:rsid w:val="009E02CE"/>
    <w:rsid w:val="009E0434"/>
    <w:rsid w:val="009E08C4"/>
    <w:rsid w:val="009E1294"/>
    <w:rsid w:val="009E21FD"/>
    <w:rsid w:val="009E2B9F"/>
    <w:rsid w:val="009E3A26"/>
    <w:rsid w:val="009E4106"/>
    <w:rsid w:val="009E410C"/>
    <w:rsid w:val="009E51A3"/>
    <w:rsid w:val="009E5D60"/>
    <w:rsid w:val="009E6158"/>
    <w:rsid w:val="009E6EA4"/>
    <w:rsid w:val="009E776D"/>
    <w:rsid w:val="009F0CEE"/>
    <w:rsid w:val="009F2000"/>
    <w:rsid w:val="009F2B5D"/>
    <w:rsid w:val="009F3035"/>
    <w:rsid w:val="009F40E9"/>
    <w:rsid w:val="009F4AC5"/>
    <w:rsid w:val="009F4DC2"/>
    <w:rsid w:val="009F5C63"/>
    <w:rsid w:val="009F6E3C"/>
    <w:rsid w:val="009F720F"/>
    <w:rsid w:val="009F7AF6"/>
    <w:rsid w:val="009F7B10"/>
    <w:rsid w:val="00A02AAD"/>
    <w:rsid w:val="00A042EA"/>
    <w:rsid w:val="00A05257"/>
    <w:rsid w:val="00A05858"/>
    <w:rsid w:val="00A05B17"/>
    <w:rsid w:val="00A05BB2"/>
    <w:rsid w:val="00A06153"/>
    <w:rsid w:val="00A078EF"/>
    <w:rsid w:val="00A10EC5"/>
    <w:rsid w:val="00A116C8"/>
    <w:rsid w:val="00A12F70"/>
    <w:rsid w:val="00A143B9"/>
    <w:rsid w:val="00A14C5F"/>
    <w:rsid w:val="00A14DEA"/>
    <w:rsid w:val="00A153EB"/>
    <w:rsid w:val="00A168AA"/>
    <w:rsid w:val="00A21997"/>
    <w:rsid w:val="00A234FA"/>
    <w:rsid w:val="00A2385D"/>
    <w:rsid w:val="00A24005"/>
    <w:rsid w:val="00A24606"/>
    <w:rsid w:val="00A2685E"/>
    <w:rsid w:val="00A26BAB"/>
    <w:rsid w:val="00A26EE3"/>
    <w:rsid w:val="00A2735D"/>
    <w:rsid w:val="00A275A7"/>
    <w:rsid w:val="00A27978"/>
    <w:rsid w:val="00A3352A"/>
    <w:rsid w:val="00A33794"/>
    <w:rsid w:val="00A337A5"/>
    <w:rsid w:val="00A33E0C"/>
    <w:rsid w:val="00A34923"/>
    <w:rsid w:val="00A34BF1"/>
    <w:rsid w:val="00A36AA8"/>
    <w:rsid w:val="00A37F1D"/>
    <w:rsid w:val="00A40AF8"/>
    <w:rsid w:val="00A40F6D"/>
    <w:rsid w:val="00A41DA7"/>
    <w:rsid w:val="00A42ED3"/>
    <w:rsid w:val="00A461B1"/>
    <w:rsid w:val="00A503CD"/>
    <w:rsid w:val="00A5076F"/>
    <w:rsid w:val="00A52DA1"/>
    <w:rsid w:val="00A54100"/>
    <w:rsid w:val="00A54671"/>
    <w:rsid w:val="00A55093"/>
    <w:rsid w:val="00A564A0"/>
    <w:rsid w:val="00A566AB"/>
    <w:rsid w:val="00A571C4"/>
    <w:rsid w:val="00A57586"/>
    <w:rsid w:val="00A612B6"/>
    <w:rsid w:val="00A61583"/>
    <w:rsid w:val="00A6166B"/>
    <w:rsid w:val="00A6174D"/>
    <w:rsid w:val="00A63E69"/>
    <w:rsid w:val="00A64188"/>
    <w:rsid w:val="00A64302"/>
    <w:rsid w:val="00A657F2"/>
    <w:rsid w:val="00A65EC1"/>
    <w:rsid w:val="00A72DD5"/>
    <w:rsid w:val="00A73C2D"/>
    <w:rsid w:val="00A74D09"/>
    <w:rsid w:val="00A75411"/>
    <w:rsid w:val="00A75F93"/>
    <w:rsid w:val="00A76AD8"/>
    <w:rsid w:val="00A77A97"/>
    <w:rsid w:val="00A802F6"/>
    <w:rsid w:val="00A84AD1"/>
    <w:rsid w:val="00A85583"/>
    <w:rsid w:val="00A8676D"/>
    <w:rsid w:val="00A876D4"/>
    <w:rsid w:val="00A9040F"/>
    <w:rsid w:val="00A91658"/>
    <w:rsid w:val="00A9172A"/>
    <w:rsid w:val="00A92B94"/>
    <w:rsid w:val="00A939FF"/>
    <w:rsid w:val="00A94590"/>
    <w:rsid w:val="00A94CF6"/>
    <w:rsid w:val="00A94D8F"/>
    <w:rsid w:val="00A950B9"/>
    <w:rsid w:val="00A963A7"/>
    <w:rsid w:val="00A965D4"/>
    <w:rsid w:val="00A978AB"/>
    <w:rsid w:val="00A97A9F"/>
    <w:rsid w:val="00AA1E61"/>
    <w:rsid w:val="00AA3D33"/>
    <w:rsid w:val="00AA403A"/>
    <w:rsid w:val="00AA5B22"/>
    <w:rsid w:val="00AB27E2"/>
    <w:rsid w:val="00AB2C76"/>
    <w:rsid w:val="00AB38D1"/>
    <w:rsid w:val="00AB41A9"/>
    <w:rsid w:val="00AB4AE4"/>
    <w:rsid w:val="00AB4B7B"/>
    <w:rsid w:val="00AB643F"/>
    <w:rsid w:val="00AB6743"/>
    <w:rsid w:val="00AC0BB5"/>
    <w:rsid w:val="00AC0F88"/>
    <w:rsid w:val="00AC126B"/>
    <w:rsid w:val="00AC1C13"/>
    <w:rsid w:val="00AC1C61"/>
    <w:rsid w:val="00AC2A8F"/>
    <w:rsid w:val="00AC3266"/>
    <w:rsid w:val="00AC3451"/>
    <w:rsid w:val="00AC4550"/>
    <w:rsid w:val="00AC48D5"/>
    <w:rsid w:val="00AC57AE"/>
    <w:rsid w:val="00AC72CC"/>
    <w:rsid w:val="00AD062D"/>
    <w:rsid w:val="00AD0F34"/>
    <w:rsid w:val="00AD1CC4"/>
    <w:rsid w:val="00AD216D"/>
    <w:rsid w:val="00AD2C4B"/>
    <w:rsid w:val="00AD3B2C"/>
    <w:rsid w:val="00AD3C6E"/>
    <w:rsid w:val="00AD4E5B"/>
    <w:rsid w:val="00AD6272"/>
    <w:rsid w:val="00AD6E09"/>
    <w:rsid w:val="00AE05CE"/>
    <w:rsid w:val="00AE0702"/>
    <w:rsid w:val="00AE0F55"/>
    <w:rsid w:val="00AE10A9"/>
    <w:rsid w:val="00AE1450"/>
    <w:rsid w:val="00AE20B3"/>
    <w:rsid w:val="00AE29AA"/>
    <w:rsid w:val="00AE2E26"/>
    <w:rsid w:val="00AE477D"/>
    <w:rsid w:val="00AE525A"/>
    <w:rsid w:val="00AE53E5"/>
    <w:rsid w:val="00AE5772"/>
    <w:rsid w:val="00AE605C"/>
    <w:rsid w:val="00AE63DD"/>
    <w:rsid w:val="00AE6A9E"/>
    <w:rsid w:val="00AE7B45"/>
    <w:rsid w:val="00AF10A7"/>
    <w:rsid w:val="00AF170E"/>
    <w:rsid w:val="00AF184D"/>
    <w:rsid w:val="00AF390D"/>
    <w:rsid w:val="00AF4601"/>
    <w:rsid w:val="00AF487D"/>
    <w:rsid w:val="00AF5F06"/>
    <w:rsid w:val="00AF6203"/>
    <w:rsid w:val="00AF6A43"/>
    <w:rsid w:val="00AF6D65"/>
    <w:rsid w:val="00AF6F02"/>
    <w:rsid w:val="00B0065B"/>
    <w:rsid w:val="00B019E9"/>
    <w:rsid w:val="00B02711"/>
    <w:rsid w:val="00B033CB"/>
    <w:rsid w:val="00B047DC"/>
    <w:rsid w:val="00B05D78"/>
    <w:rsid w:val="00B06214"/>
    <w:rsid w:val="00B06652"/>
    <w:rsid w:val="00B070AE"/>
    <w:rsid w:val="00B077BE"/>
    <w:rsid w:val="00B07E5D"/>
    <w:rsid w:val="00B10446"/>
    <w:rsid w:val="00B12146"/>
    <w:rsid w:val="00B12520"/>
    <w:rsid w:val="00B1538A"/>
    <w:rsid w:val="00B16BE4"/>
    <w:rsid w:val="00B17885"/>
    <w:rsid w:val="00B2014A"/>
    <w:rsid w:val="00B2044A"/>
    <w:rsid w:val="00B20599"/>
    <w:rsid w:val="00B206B6"/>
    <w:rsid w:val="00B215A0"/>
    <w:rsid w:val="00B2202A"/>
    <w:rsid w:val="00B221A5"/>
    <w:rsid w:val="00B22E6C"/>
    <w:rsid w:val="00B24E95"/>
    <w:rsid w:val="00B252D6"/>
    <w:rsid w:val="00B2558B"/>
    <w:rsid w:val="00B2575E"/>
    <w:rsid w:val="00B259D5"/>
    <w:rsid w:val="00B25AE9"/>
    <w:rsid w:val="00B25B1D"/>
    <w:rsid w:val="00B25B38"/>
    <w:rsid w:val="00B26CA8"/>
    <w:rsid w:val="00B27B01"/>
    <w:rsid w:val="00B30A90"/>
    <w:rsid w:val="00B3363E"/>
    <w:rsid w:val="00B33E79"/>
    <w:rsid w:val="00B34755"/>
    <w:rsid w:val="00B34F22"/>
    <w:rsid w:val="00B35A41"/>
    <w:rsid w:val="00B36082"/>
    <w:rsid w:val="00B371CB"/>
    <w:rsid w:val="00B37E35"/>
    <w:rsid w:val="00B4242B"/>
    <w:rsid w:val="00B441AC"/>
    <w:rsid w:val="00B450E0"/>
    <w:rsid w:val="00B4739C"/>
    <w:rsid w:val="00B47533"/>
    <w:rsid w:val="00B537DA"/>
    <w:rsid w:val="00B538C4"/>
    <w:rsid w:val="00B54E61"/>
    <w:rsid w:val="00B55D39"/>
    <w:rsid w:val="00B56325"/>
    <w:rsid w:val="00B56343"/>
    <w:rsid w:val="00B576EA"/>
    <w:rsid w:val="00B602FD"/>
    <w:rsid w:val="00B64081"/>
    <w:rsid w:val="00B64F52"/>
    <w:rsid w:val="00B6515F"/>
    <w:rsid w:val="00B662FE"/>
    <w:rsid w:val="00B671FD"/>
    <w:rsid w:val="00B673F2"/>
    <w:rsid w:val="00B67BD0"/>
    <w:rsid w:val="00B70A5D"/>
    <w:rsid w:val="00B71129"/>
    <w:rsid w:val="00B7162D"/>
    <w:rsid w:val="00B7232C"/>
    <w:rsid w:val="00B72B67"/>
    <w:rsid w:val="00B72C4F"/>
    <w:rsid w:val="00B7438B"/>
    <w:rsid w:val="00B74B32"/>
    <w:rsid w:val="00B74EC0"/>
    <w:rsid w:val="00B75B96"/>
    <w:rsid w:val="00B76FB7"/>
    <w:rsid w:val="00B77157"/>
    <w:rsid w:val="00B7732F"/>
    <w:rsid w:val="00B80C21"/>
    <w:rsid w:val="00B81A72"/>
    <w:rsid w:val="00B829E2"/>
    <w:rsid w:val="00B8326C"/>
    <w:rsid w:val="00B83DF6"/>
    <w:rsid w:val="00B84668"/>
    <w:rsid w:val="00B8469D"/>
    <w:rsid w:val="00B84BAE"/>
    <w:rsid w:val="00B852D6"/>
    <w:rsid w:val="00B85761"/>
    <w:rsid w:val="00B858B6"/>
    <w:rsid w:val="00B87709"/>
    <w:rsid w:val="00B87EFD"/>
    <w:rsid w:val="00B91022"/>
    <w:rsid w:val="00B93D22"/>
    <w:rsid w:val="00B9410F"/>
    <w:rsid w:val="00B94B2B"/>
    <w:rsid w:val="00B96D7C"/>
    <w:rsid w:val="00B97E81"/>
    <w:rsid w:val="00BA016F"/>
    <w:rsid w:val="00BA1D42"/>
    <w:rsid w:val="00BA1F37"/>
    <w:rsid w:val="00BA1FA4"/>
    <w:rsid w:val="00BA20A3"/>
    <w:rsid w:val="00BA2541"/>
    <w:rsid w:val="00BA39AF"/>
    <w:rsid w:val="00BA6A8B"/>
    <w:rsid w:val="00BA72FA"/>
    <w:rsid w:val="00BB124F"/>
    <w:rsid w:val="00BB173B"/>
    <w:rsid w:val="00BB1858"/>
    <w:rsid w:val="00BB24D2"/>
    <w:rsid w:val="00BB2A94"/>
    <w:rsid w:val="00BB2EC6"/>
    <w:rsid w:val="00BB3850"/>
    <w:rsid w:val="00BB451B"/>
    <w:rsid w:val="00BB4650"/>
    <w:rsid w:val="00BB6204"/>
    <w:rsid w:val="00BB636A"/>
    <w:rsid w:val="00BB65B6"/>
    <w:rsid w:val="00BB6B58"/>
    <w:rsid w:val="00BB7ACA"/>
    <w:rsid w:val="00BB7F35"/>
    <w:rsid w:val="00BC0A78"/>
    <w:rsid w:val="00BC0CB0"/>
    <w:rsid w:val="00BC2351"/>
    <w:rsid w:val="00BC2E08"/>
    <w:rsid w:val="00BC38BE"/>
    <w:rsid w:val="00BC58C7"/>
    <w:rsid w:val="00BC67FE"/>
    <w:rsid w:val="00BC70AF"/>
    <w:rsid w:val="00BD2209"/>
    <w:rsid w:val="00BD39EF"/>
    <w:rsid w:val="00BD4284"/>
    <w:rsid w:val="00BD4A2E"/>
    <w:rsid w:val="00BD4F49"/>
    <w:rsid w:val="00BD5491"/>
    <w:rsid w:val="00BD5677"/>
    <w:rsid w:val="00BD5CC7"/>
    <w:rsid w:val="00BD63CF"/>
    <w:rsid w:val="00BE0D3B"/>
    <w:rsid w:val="00BE1D3A"/>
    <w:rsid w:val="00BE4149"/>
    <w:rsid w:val="00BE455B"/>
    <w:rsid w:val="00BE576B"/>
    <w:rsid w:val="00BE5E54"/>
    <w:rsid w:val="00BE60A4"/>
    <w:rsid w:val="00BE6639"/>
    <w:rsid w:val="00BF0283"/>
    <w:rsid w:val="00BF2040"/>
    <w:rsid w:val="00BF208F"/>
    <w:rsid w:val="00BF2BF9"/>
    <w:rsid w:val="00BF31C1"/>
    <w:rsid w:val="00BF46AC"/>
    <w:rsid w:val="00BF4C7F"/>
    <w:rsid w:val="00BF6200"/>
    <w:rsid w:val="00BF68F3"/>
    <w:rsid w:val="00BF7EE3"/>
    <w:rsid w:val="00C041CC"/>
    <w:rsid w:val="00C044A2"/>
    <w:rsid w:val="00C056EB"/>
    <w:rsid w:val="00C05C07"/>
    <w:rsid w:val="00C06420"/>
    <w:rsid w:val="00C070EC"/>
    <w:rsid w:val="00C0785A"/>
    <w:rsid w:val="00C10411"/>
    <w:rsid w:val="00C10464"/>
    <w:rsid w:val="00C1057D"/>
    <w:rsid w:val="00C1078B"/>
    <w:rsid w:val="00C10C75"/>
    <w:rsid w:val="00C15B4C"/>
    <w:rsid w:val="00C15F78"/>
    <w:rsid w:val="00C20976"/>
    <w:rsid w:val="00C21447"/>
    <w:rsid w:val="00C236B5"/>
    <w:rsid w:val="00C239CB"/>
    <w:rsid w:val="00C23A25"/>
    <w:rsid w:val="00C2643E"/>
    <w:rsid w:val="00C26459"/>
    <w:rsid w:val="00C26FE3"/>
    <w:rsid w:val="00C30306"/>
    <w:rsid w:val="00C30C13"/>
    <w:rsid w:val="00C31E07"/>
    <w:rsid w:val="00C35F02"/>
    <w:rsid w:val="00C3738F"/>
    <w:rsid w:val="00C40021"/>
    <w:rsid w:val="00C40404"/>
    <w:rsid w:val="00C424A3"/>
    <w:rsid w:val="00C43846"/>
    <w:rsid w:val="00C44939"/>
    <w:rsid w:val="00C46C5A"/>
    <w:rsid w:val="00C4739A"/>
    <w:rsid w:val="00C47F9A"/>
    <w:rsid w:val="00C50436"/>
    <w:rsid w:val="00C50E84"/>
    <w:rsid w:val="00C52021"/>
    <w:rsid w:val="00C52328"/>
    <w:rsid w:val="00C540B6"/>
    <w:rsid w:val="00C56B9E"/>
    <w:rsid w:val="00C56F51"/>
    <w:rsid w:val="00C57097"/>
    <w:rsid w:val="00C608BE"/>
    <w:rsid w:val="00C60CCE"/>
    <w:rsid w:val="00C60E73"/>
    <w:rsid w:val="00C611E7"/>
    <w:rsid w:val="00C62353"/>
    <w:rsid w:val="00C62363"/>
    <w:rsid w:val="00C634DA"/>
    <w:rsid w:val="00C65374"/>
    <w:rsid w:val="00C65CDA"/>
    <w:rsid w:val="00C66265"/>
    <w:rsid w:val="00C664CD"/>
    <w:rsid w:val="00C66CB4"/>
    <w:rsid w:val="00C67371"/>
    <w:rsid w:val="00C67916"/>
    <w:rsid w:val="00C70645"/>
    <w:rsid w:val="00C717B3"/>
    <w:rsid w:val="00C71C27"/>
    <w:rsid w:val="00C7201C"/>
    <w:rsid w:val="00C72209"/>
    <w:rsid w:val="00C723B4"/>
    <w:rsid w:val="00C72778"/>
    <w:rsid w:val="00C72993"/>
    <w:rsid w:val="00C72AA1"/>
    <w:rsid w:val="00C73CB5"/>
    <w:rsid w:val="00C73CDA"/>
    <w:rsid w:val="00C753A1"/>
    <w:rsid w:val="00C7567F"/>
    <w:rsid w:val="00C7591B"/>
    <w:rsid w:val="00C760EC"/>
    <w:rsid w:val="00C76924"/>
    <w:rsid w:val="00C77102"/>
    <w:rsid w:val="00C8011D"/>
    <w:rsid w:val="00C804DD"/>
    <w:rsid w:val="00C8066F"/>
    <w:rsid w:val="00C81F98"/>
    <w:rsid w:val="00C82665"/>
    <w:rsid w:val="00C83E8A"/>
    <w:rsid w:val="00C84388"/>
    <w:rsid w:val="00C84A46"/>
    <w:rsid w:val="00C853FB"/>
    <w:rsid w:val="00C856B4"/>
    <w:rsid w:val="00C857C4"/>
    <w:rsid w:val="00C86E6C"/>
    <w:rsid w:val="00C87AA4"/>
    <w:rsid w:val="00C9072D"/>
    <w:rsid w:val="00C90DCE"/>
    <w:rsid w:val="00C91CA2"/>
    <w:rsid w:val="00C92F40"/>
    <w:rsid w:val="00C933C7"/>
    <w:rsid w:val="00C93B92"/>
    <w:rsid w:val="00C96454"/>
    <w:rsid w:val="00CA04DC"/>
    <w:rsid w:val="00CA05F5"/>
    <w:rsid w:val="00CA1430"/>
    <w:rsid w:val="00CA1747"/>
    <w:rsid w:val="00CA1B7D"/>
    <w:rsid w:val="00CA42B3"/>
    <w:rsid w:val="00CA6791"/>
    <w:rsid w:val="00CA6A10"/>
    <w:rsid w:val="00CB1E6B"/>
    <w:rsid w:val="00CB3CAF"/>
    <w:rsid w:val="00CB439E"/>
    <w:rsid w:val="00CB5707"/>
    <w:rsid w:val="00CB5F6E"/>
    <w:rsid w:val="00CB6703"/>
    <w:rsid w:val="00CB677F"/>
    <w:rsid w:val="00CB70E8"/>
    <w:rsid w:val="00CB7AB5"/>
    <w:rsid w:val="00CC1402"/>
    <w:rsid w:val="00CC25E3"/>
    <w:rsid w:val="00CC445C"/>
    <w:rsid w:val="00CC576D"/>
    <w:rsid w:val="00CC7801"/>
    <w:rsid w:val="00CC7915"/>
    <w:rsid w:val="00CD0D46"/>
    <w:rsid w:val="00CD0F7D"/>
    <w:rsid w:val="00CD142E"/>
    <w:rsid w:val="00CD162F"/>
    <w:rsid w:val="00CD19B1"/>
    <w:rsid w:val="00CD3127"/>
    <w:rsid w:val="00CD3561"/>
    <w:rsid w:val="00CD49A5"/>
    <w:rsid w:val="00CD4E50"/>
    <w:rsid w:val="00CD7245"/>
    <w:rsid w:val="00CE2B9F"/>
    <w:rsid w:val="00CE33C9"/>
    <w:rsid w:val="00CE4264"/>
    <w:rsid w:val="00CE43C1"/>
    <w:rsid w:val="00CE483A"/>
    <w:rsid w:val="00CE4C91"/>
    <w:rsid w:val="00CE533D"/>
    <w:rsid w:val="00CE5F57"/>
    <w:rsid w:val="00CE669F"/>
    <w:rsid w:val="00CE6BA5"/>
    <w:rsid w:val="00CE7135"/>
    <w:rsid w:val="00CE7A08"/>
    <w:rsid w:val="00CE7FE8"/>
    <w:rsid w:val="00CF0732"/>
    <w:rsid w:val="00CF11A1"/>
    <w:rsid w:val="00CF13C5"/>
    <w:rsid w:val="00CF175F"/>
    <w:rsid w:val="00CF19EF"/>
    <w:rsid w:val="00CF2B42"/>
    <w:rsid w:val="00CF31F3"/>
    <w:rsid w:val="00CF3254"/>
    <w:rsid w:val="00CF3D15"/>
    <w:rsid w:val="00CF6D4F"/>
    <w:rsid w:val="00CF6F6A"/>
    <w:rsid w:val="00CF6FF7"/>
    <w:rsid w:val="00CF7EF6"/>
    <w:rsid w:val="00D0032F"/>
    <w:rsid w:val="00D0097D"/>
    <w:rsid w:val="00D01265"/>
    <w:rsid w:val="00D017FE"/>
    <w:rsid w:val="00D01A9A"/>
    <w:rsid w:val="00D0250A"/>
    <w:rsid w:val="00D02C20"/>
    <w:rsid w:val="00D03611"/>
    <w:rsid w:val="00D038D4"/>
    <w:rsid w:val="00D038DB"/>
    <w:rsid w:val="00D04677"/>
    <w:rsid w:val="00D04C95"/>
    <w:rsid w:val="00D0544B"/>
    <w:rsid w:val="00D05472"/>
    <w:rsid w:val="00D060F7"/>
    <w:rsid w:val="00D064E7"/>
    <w:rsid w:val="00D07191"/>
    <w:rsid w:val="00D07783"/>
    <w:rsid w:val="00D07A99"/>
    <w:rsid w:val="00D11736"/>
    <w:rsid w:val="00D1205D"/>
    <w:rsid w:val="00D13CB7"/>
    <w:rsid w:val="00D13D1C"/>
    <w:rsid w:val="00D147A8"/>
    <w:rsid w:val="00D15220"/>
    <w:rsid w:val="00D15A32"/>
    <w:rsid w:val="00D1785C"/>
    <w:rsid w:val="00D178E7"/>
    <w:rsid w:val="00D2002E"/>
    <w:rsid w:val="00D2080A"/>
    <w:rsid w:val="00D228B3"/>
    <w:rsid w:val="00D23189"/>
    <w:rsid w:val="00D23B80"/>
    <w:rsid w:val="00D2494C"/>
    <w:rsid w:val="00D253C5"/>
    <w:rsid w:val="00D259B6"/>
    <w:rsid w:val="00D25F9A"/>
    <w:rsid w:val="00D27C7D"/>
    <w:rsid w:val="00D301A3"/>
    <w:rsid w:val="00D30F52"/>
    <w:rsid w:val="00D310C7"/>
    <w:rsid w:val="00D31CC5"/>
    <w:rsid w:val="00D32147"/>
    <w:rsid w:val="00D32CB0"/>
    <w:rsid w:val="00D348B7"/>
    <w:rsid w:val="00D355A9"/>
    <w:rsid w:val="00D36276"/>
    <w:rsid w:val="00D3641D"/>
    <w:rsid w:val="00D40DF4"/>
    <w:rsid w:val="00D425E9"/>
    <w:rsid w:val="00D42D90"/>
    <w:rsid w:val="00D4443C"/>
    <w:rsid w:val="00D448D5"/>
    <w:rsid w:val="00D4603B"/>
    <w:rsid w:val="00D46D2C"/>
    <w:rsid w:val="00D46F37"/>
    <w:rsid w:val="00D47262"/>
    <w:rsid w:val="00D47EE8"/>
    <w:rsid w:val="00D51752"/>
    <w:rsid w:val="00D51A7F"/>
    <w:rsid w:val="00D51BE5"/>
    <w:rsid w:val="00D525EE"/>
    <w:rsid w:val="00D5290E"/>
    <w:rsid w:val="00D53DDF"/>
    <w:rsid w:val="00D53ECE"/>
    <w:rsid w:val="00D53EE5"/>
    <w:rsid w:val="00D5496A"/>
    <w:rsid w:val="00D564EC"/>
    <w:rsid w:val="00D5675B"/>
    <w:rsid w:val="00D56C28"/>
    <w:rsid w:val="00D6022A"/>
    <w:rsid w:val="00D60AD9"/>
    <w:rsid w:val="00D62833"/>
    <w:rsid w:val="00D62D74"/>
    <w:rsid w:val="00D63BBD"/>
    <w:rsid w:val="00D65733"/>
    <w:rsid w:val="00D669DE"/>
    <w:rsid w:val="00D672F2"/>
    <w:rsid w:val="00D6764E"/>
    <w:rsid w:val="00D70B6D"/>
    <w:rsid w:val="00D715BE"/>
    <w:rsid w:val="00D740D0"/>
    <w:rsid w:val="00D77384"/>
    <w:rsid w:val="00D77456"/>
    <w:rsid w:val="00D81FC0"/>
    <w:rsid w:val="00D82C26"/>
    <w:rsid w:val="00D8423E"/>
    <w:rsid w:val="00D843E6"/>
    <w:rsid w:val="00D84630"/>
    <w:rsid w:val="00D85DB0"/>
    <w:rsid w:val="00D869B5"/>
    <w:rsid w:val="00D8765C"/>
    <w:rsid w:val="00D90D38"/>
    <w:rsid w:val="00D911A6"/>
    <w:rsid w:val="00D917D2"/>
    <w:rsid w:val="00D92723"/>
    <w:rsid w:val="00D92D2C"/>
    <w:rsid w:val="00D9353B"/>
    <w:rsid w:val="00D938BF"/>
    <w:rsid w:val="00D940A9"/>
    <w:rsid w:val="00D94FDF"/>
    <w:rsid w:val="00D97A82"/>
    <w:rsid w:val="00DA04F1"/>
    <w:rsid w:val="00DA1732"/>
    <w:rsid w:val="00DA2B6D"/>
    <w:rsid w:val="00DA459E"/>
    <w:rsid w:val="00DA47F4"/>
    <w:rsid w:val="00DA514D"/>
    <w:rsid w:val="00DA53D9"/>
    <w:rsid w:val="00DA5C6E"/>
    <w:rsid w:val="00DB0852"/>
    <w:rsid w:val="00DB212A"/>
    <w:rsid w:val="00DB22E5"/>
    <w:rsid w:val="00DB35A3"/>
    <w:rsid w:val="00DB3757"/>
    <w:rsid w:val="00DB49F0"/>
    <w:rsid w:val="00DB4C45"/>
    <w:rsid w:val="00DB4D25"/>
    <w:rsid w:val="00DB5E80"/>
    <w:rsid w:val="00DB63F1"/>
    <w:rsid w:val="00DB65B5"/>
    <w:rsid w:val="00DB7CF8"/>
    <w:rsid w:val="00DB7F6F"/>
    <w:rsid w:val="00DC014E"/>
    <w:rsid w:val="00DC28B6"/>
    <w:rsid w:val="00DC6B38"/>
    <w:rsid w:val="00DC6B56"/>
    <w:rsid w:val="00DD062A"/>
    <w:rsid w:val="00DD18D8"/>
    <w:rsid w:val="00DD1C9E"/>
    <w:rsid w:val="00DD1DC7"/>
    <w:rsid w:val="00DD37E2"/>
    <w:rsid w:val="00DD3FAA"/>
    <w:rsid w:val="00DD454C"/>
    <w:rsid w:val="00DD6C95"/>
    <w:rsid w:val="00DD6D83"/>
    <w:rsid w:val="00DD7112"/>
    <w:rsid w:val="00DD7424"/>
    <w:rsid w:val="00DD773C"/>
    <w:rsid w:val="00DE2BD6"/>
    <w:rsid w:val="00DE2CF5"/>
    <w:rsid w:val="00DE3392"/>
    <w:rsid w:val="00DE47B4"/>
    <w:rsid w:val="00DE53C9"/>
    <w:rsid w:val="00DE641D"/>
    <w:rsid w:val="00DE6533"/>
    <w:rsid w:val="00DE6A80"/>
    <w:rsid w:val="00DE7E6A"/>
    <w:rsid w:val="00DF0453"/>
    <w:rsid w:val="00DF0C9A"/>
    <w:rsid w:val="00DF10F8"/>
    <w:rsid w:val="00DF1147"/>
    <w:rsid w:val="00DF23D9"/>
    <w:rsid w:val="00DF28D5"/>
    <w:rsid w:val="00DF3A51"/>
    <w:rsid w:val="00DF4616"/>
    <w:rsid w:val="00DF4915"/>
    <w:rsid w:val="00DF5796"/>
    <w:rsid w:val="00DF5D37"/>
    <w:rsid w:val="00DF75DD"/>
    <w:rsid w:val="00DF7838"/>
    <w:rsid w:val="00DF7AC5"/>
    <w:rsid w:val="00E0066D"/>
    <w:rsid w:val="00E02EEA"/>
    <w:rsid w:val="00E03034"/>
    <w:rsid w:val="00E0320C"/>
    <w:rsid w:val="00E037F0"/>
    <w:rsid w:val="00E04019"/>
    <w:rsid w:val="00E04559"/>
    <w:rsid w:val="00E055E3"/>
    <w:rsid w:val="00E05794"/>
    <w:rsid w:val="00E074EB"/>
    <w:rsid w:val="00E07C20"/>
    <w:rsid w:val="00E10923"/>
    <w:rsid w:val="00E10954"/>
    <w:rsid w:val="00E11949"/>
    <w:rsid w:val="00E11BE8"/>
    <w:rsid w:val="00E125E0"/>
    <w:rsid w:val="00E12EF6"/>
    <w:rsid w:val="00E1452A"/>
    <w:rsid w:val="00E16007"/>
    <w:rsid w:val="00E17698"/>
    <w:rsid w:val="00E200FE"/>
    <w:rsid w:val="00E2013C"/>
    <w:rsid w:val="00E2073B"/>
    <w:rsid w:val="00E20D3B"/>
    <w:rsid w:val="00E2102B"/>
    <w:rsid w:val="00E233B1"/>
    <w:rsid w:val="00E23D53"/>
    <w:rsid w:val="00E23F36"/>
    <w:rsid w:val="00E24CC2"/>
    <w:rsid w:val="00E24EC7"/>
    <w:rsid w:val="00E25554"/>
    <w:rsid w:val="00E264FB"/>
    <w:rsid w:val="00E2733F"/>
    <w:rsid w:val="00E27BBC"/>
    <w:rsid w:val="00E317BE"/>
    <w:rsid w:val="00E31EF0"/>
    <w:rsid w:val="00E32B6D"/>
    <w:rsid w:val="00E33213"/>
    <w:rsid w:val="00E33234"/>
    <w:rsid w:val="00E33EF1"/>
    <w:rsid w:val="00E344C0"/>
    <w:rsid w:val="00E349AC"/>
    <w:rsid w:val="00E34DF2"/>
    <w:rsid w:val="00E35472"/>
    <w:rsid w:val="00E35726"/>
    <w:rsid w:val="00E3614F"/>
    <w:rsid w:val="00E365DB"/>
    <w:rsid w:val="00E36BD6"/>
    <w:rsid w:val="00E4095E"/>
    <w:rsid w:val="00E424A5"/>
    <w:rsid w:val="00E426CB"/>
    <w:rsid w:val="00E430D9"/>
    <w:rsid w:val="00E43104"/>
    <w:rsid w:val="00E4325F"/>
    <w:rsid w:val="00E451B6"/>
    <w:rsid w:val="00E4540F"/>
    <w:rsid w:val="00E459EA"/>
    <w:rsid w:val="00E45AA6"/>
    <w:rsid w:val="00E46479"/>
    <w:rsid w:val="00E464A1"/>
    <w:rsid w:val="00E47551"/>
    <w:rsid w:val="00E475BD"/>
    <w:rsid w:val="00E5031F"/>
    <w:rsid w:val="00E50C18"/>
    <w:rsid w:val="00E51F14"/>
    <w:rsid w:val="00E52E1C"/>
    <w:rsid w:val="00E5339B"/>
    <w:rsid w:val="00E537B9"/>
    <w:rsid w:val="00E53ECA"/>
    <w:rsid w:val="00E5410F"/>
    <w:rsid w:val="00E54EB4"/>
    <w:rsid w:val="00E551A7"/>
    <w:rsid w:val="00E55275"/>
    <w:rsid w:val="00E557E5"/>
    <w:rsid w:val="00E55F3C"/>
    <w:rsid w:val="00E56A5A"/>
    <w:rsid w:val="00E56D7A"/>
    <w:rsid w:val="00E574A9"/>
    <w:rsid w:val="00E57599"/>
    <w:rsid w:val="00E57C47"/>
    <w:rsid w:val="00E60D0D"/>
    <w:rsid w:val="00E61049"/>
    <w:rsid w:val="00E610C1"/>
    <w:rsid w:val="00E61ED7"/>
    <w:rsid w:val="00E63CBF"/>
    <w:rsid w:val="00E64162"/>
    <w:rsid w:val="00E644FB"/>
    <w:rsid w:val="00E65914"/>
    <w:rsid w:val="00E6658D"/>
    <w:rsid w:val="00E66758"/>
    <w:rsid w:val="00E671C0"/>
    <w:rsid w:val="00E67367"/>
    <w:rsid w:val="00E67459"/>
    <w:rsid w:val="00E67484"/>
    <w:rsid w:val="00E7052B"/>
    <w:rsid w:val="00E70556"/>
    <w:rsid w:val="00E70EBD"/>
    <w:rsid w:val="00E72B0A"/>
    <w:rsid w:val="00E72DBA"/>
    <w:rsid w:val="00E74B51"/>
    <w:rsid w:val="00E74BA5"/>
    <w:rsid w:val="00E75145"/>
    <w:rsid w:val="00E759F4"/>
    <w:rsid w:val="00E765BC"/>
    <w:rsid w:val="00E76F7C"/>
    <w:rsid w:val="00E7752E"/>
    <w:rsid w:val="00E77B1F"/>
    <w:rsid w:val="00E8271D"/>
    <w:rsid w:val="00E82FC3"/>
    <w:rsid w:val="00E831F8"/>
    <w:rsid w:val="00E837A2"/>
    <w:rsid w:val="00E839EB"/>
    <w:rsid w:val="00E83FFF"/>
    <w:rsid w:val="00E846D3"/>
    <w:rsid w:val="00E85728"/>
    <w:rsid w:val="00E86425"/>
    <w:rsid w:val="00E86A5B"/>
    <w:rsid w:val="00E86AF0"/>
    <w:rsid w:val="00E86E01"/>
    <w:rsid w:val="00E900EB"/>
    <w:rsid w:val="00E901E1"/>
    <w:rsid w:val="00E92A1B"/>
    <w:rsid w:val="00E92A4E"/>
    <w:rsid w:val="00E9326A"/>
    <w:rsid w:val="00E936A8"/>
    <w:rsid w:val="00E93898"/>
    <w:rsid w:val="00E946FA"/>
    <w:rsid w:val="00E94811"/>
    <w:rsid w:val="00E961DE"/>
    <w:rsid w:val="00E967BE"/>
    <w:rsid w:val="00E978B6"/>
    <w:rsid w:val="00EA127C"/>
    <w:rsid w:val="00EA2C1D"/>
    <w:rsid w:val="00EA34E3"/>
    <w:rsid w:val="00EA3BA6"/>
    <w:rsid w:val="00EA45FB"/>
    <w:rsid w:val="00EA5BDE"/>
    <w:rsid w:val="00EA6242"/>
    <w:rsid w:val="00EA6602"/>
    <w:rsid w:val="00EA7612"/>
    <w:rsid w:val="00EA76CA"/>
    <w:rsid w:val="00EB3963"/>
    <w:rsid w:val="00EB4308"/>
    <w:rsid w:val="00EB43FF"/>
    <w:rsid w:val="00EB448D"/>
    <w:rsid w:val="00EB5D79"/>
    <w:rsid w:val="00EB6127"/>
    <w:rsid w:val="00EB7854"/>
    <w:rsid w:val="00EB7896"/>
    <w:rsid w:val="00EC006C"/>
    <w:rsid w:val="00EC0EF2"/>
    <w:rsid w:val="00EC0F2E"/>
    <w:rsid w:val="00EC1FEE"/>
    <w:rsid w:val="00EC48C5"/>
    <w:rsid w:val="00EC7E21"/>
    <w:rsid w:val="00ED0BA1"/>
    <w:rsid w:val="00ED1540"/>
    <w:rsid w:val="00ED193E"/>
    <w:rsid w:val="00ED4B34"/>
    <w:rsid w:val="00ED5A4A"/>
    <w:rsid w:val="00ED5ED8"/>
    <w:rsid w:val="00ED6454"/>
    <w:rsid w:val="00ED6F7F"/>
    <w:rsid w:val="00ED7E6E"/>
    <w:rsid w:val="00EE1661"/>
    <w:rsid w:val="00EE1A1D"/>
    <w:rsid w:val="00EE2E60"/>
    <w:rsid w:val="00EE3B4E"/>
    <w:rsid w:val="00EE5717"/>
    <w:rsid w:val="00EE5CB9"/>
    <w:rsid w:val="00EE68BD"/>
    <w:rsid w:val="00EF0CF7"/>
    <w:rsid w:val="00EF2920"/>
    <w:rsid w:val="00EF2A6C"/>
    <w:rsid w:val="00EF376D"/>
    <w:rsid w:val="00EF3BC5"/>
    <w:rsid w:val="00EF3D8D"/>
    <w:rsid w:val="00EF4654"/>
    <w:rsid w:val="00EF4B5A"/>
    <w:rsid w:val="00EF4D22"/>
    <w:rsid w:val="00EF4F7E"/>
    <w:rsid w:val="00EF543A"/>
    <w:rsid w:val="00F021D2"/>
    <w:rsid w:val="00F04345"/>
    <w:rsid w:val="00F0440D"/>
    <w:rsid w:val="00F044FA"/>
    <w:rsid w:val="00F0610B"/>
    <w:rsid w:val="00F06929"/>
    <w:rsid w:val="00F074DA"/>
    <w:rsid w:val="00F0798B"/>
    <w:rsid w:val="00F102EC"/>
    <w:rsid w:val="00F112EE"/>
    <w:rsid w:val="00F116C3"/>
    <w:rsid w:val="00F12463"/>
    <w:rsid w:val="00F13351"/>
    <w:rsid w:val="00F1567C"/>
    <w:rsid w:val="00F1570F"/>
    <w:rsid w:val="00F16660"/>
    <w:rsid w:val="00F17491"/>
    <w:rsid w:val="00F17E7A"/>
    <w:rsid w:val="00F2045D"/>
    <w:rsid w:val="00F21862"/>
    <w:rsid w:val="00F22442"/>
    <w:rsid w:val="00F2269E"/>
    <w:rsid w:val="00F2340C"/>
    <w:rsid w:val="00F23863"/>
    <w:rsid w:val="00F24328"/>
    <w:rsid w:val="00F24D59"/>
    <w:rsid w:val="00F2513F"/>
    <w:rsid w:val="00F25670"/>
    <w:rsid w:val="00F25DA6"/>
    <w:rsid w:val="00F25EE7"/>
    <w:rsid w:val="00F26177"/>
    <w:rsid w:val="00F267E1"/>
    <w:rsid w:val="00F27986"/>
    <w:rsid w:val="00F3033C"/>
    <w:rsid w:val="00F3107F"/>
    <w:rsid w:val="00F31DD8"/>
    <w:rsid w:val="00F31E51"/>
    <w:rsid w:val="00F3230F"/>
    <w:rsid w:val="00F35687"/>
    <w:rsid w:val="00F366B3"/>
    <w:rsid w:val="00F36D0C"/>
    <w:rsid w:val="00F36DC3"/>
    <w:rsid w:val="00F36EDC"/>
    <w:rsid w:val="00F3731D"/>
    <w:rsid w:val="00F400CB"/>
    <w:rsid w:val="00F40D99"/>
    <w:rsid w:val="00F41B2E"/>
    <w:rsid w:val="00F420A3"/>
    <w:rsid w:val="00F420E2"/>
    <w:rsid w:val="00F4687F"/>
    <w:rsid w:val="00F46938"/>
    <w:rsid w:val="00F470D6"/>
    <w:rsid w:val="00F509BC"/>
    <w:rsid w:val="00F50BCA"/>
    <w:rsid w:val="00F514AB"/>
    <w:rsid w:val="00F516C1"/>
    <w:rsid w:val="00F5213D"/>
    <w:rsid w:val="00F52B9A"/>
    <w:rsid w:val="00F53D44"/>
    <w:rsid w:val="00F54154"/>
    <w:rsid w:val="00F558E5"/>
    <w:rsid w:val="00F60728"/>
    <w:rsid w:val="00F61114"/>
    <w:rsid w:val="00F613B2"/>
    <w:rsid w:val="00F6184D"/>
    <w:rsid w:val="00F61E9C"/>
    <w:rsid w:val="00F62739"/>
    <w:rsid w:val="00F64416"/>
    <w:rsid w:val="00F6469C"/>
    <w:rsid w:val="00F647BC"/>
    <w:rsid w:val="00F6575F"/>
    <w:rsid w:val="00F66513"/>
    <w:rsid w:val="00F66856"/>
    <w:rsid w:val="00F70F41"/>
    <w:rsid w:val="00F71ABC"/>
    <w:rsid w:val="00F74CEE"/>
    <w:rsid w:val="00F75728"/>
    <w:rsid w:val="00F75944"/>
    <w:rsid w:val="00F760FA"/>
    <w:rsid w:val="00F77A05"/>
    <w:rsid w:val="00F77EC4"/>
    <w:rsid w:val="00F81C23"/>
    <w:rsid w:val="00F81D0A"/>
    <w:rsid w:val="00F850FC"/>
    <w:rsid w:val="00F8595D"/>
    <w:rsid w:val="00F85961"/>
    <w:rsid w:val="00F867E6"/>
    <w:rsid w:val="00F86849"/>
    <w:rsid w:val="00F868EE"/>
    <w:rsid w:val="00F87320"/>
    <w:rsid w:val="00F875B7"/>
    <w:rsid w:val="00F911B2"/>
    <w:rsid w:val="00F91565"/>
    <w:rsid w:val="00F915CA"/>
    <w:rsid w:val="00F91932"/>
    <w:rsid w:val="00F9194F"/>
    <w:rsid w:val="00F9215B"/>
    <w:rsid w:val="00F928C1"/>
    <w:rsid w:val="00F92EDE"/>
    <w:rsid w:val="00F939D8"/>
    <w:rsid w:val="00F94EC8"/>
    <w:rsid w:val="00F95CF6"/>
    <w:rsid w:val="00FA003D"/>
    <w:rsid w:val="00FA010B"/>
    <w:rsid w:val="00FA0459"/>
    <w:rsid w:val="00FA078A"/>
    <w:rsid w:val="00FA1096"/>
    <w:rsid w:val="00FA2168"/>
    <w:rsid w:val="00FA231D"/>
    <w:rsid w:val="00FA3AD9"/>
    <w:rsid w:val="00FA5E37"/>
    <w:rsid w:val="00FB0791"/>
    <w:rsid w:val="00FB08E0"/>
    <w:rsid w:val="00FB08E2"/>
    <w:rsid w:val="00FB09C6"/>
    <w:rsid w:val="00FB0C08"/>
    <w:rsid w:val="00FB1078"/>
    <w:rsid w:val="00FB143C"/>
    <w:rsid w:val="00FB18E2"/>
    <w:rsid w:val="00FB2176"/>
    <w:rsid w:val="00FB3184"/>
    <w:rsid w:val="00FB4516"/>
    <w:rsid w:val="00FB58A1"/>
    <w:rsid w:val="00FB690E"/>
    <w:rsid w:val="00FB76FF"/>
    <w:rsid w:val="00FC03DB"/>
    <w:rsid w:val="00FC1627"/>
    <w:rsid w:val="00FC2B71"/>
    <w:rsid w:val="00FC3A57"/>
    <w:rsid w:val="00FC4B0B"/>
    <w:rsid w:val="00FC4BCE"/>
    <w:rsid w:val="00FC53E0"/>
    <w:rsid w:val="00FC5DB0"/>
    <w:rsid w:val="00FC602D"/>
    <w:rsid w:val="00FC62AC"/>
    <w:rsid w:val="00FC65C4"/>
    <w:rsid w:val="00FC720E"/>
    <w:rsid w:val="00FC7EAD"/>
    <w:rsid w:val="00FD04E7"/>
    <w:rsid w:val="00FD0832"/>
    <w:rsid w:val="00FD162C"/>
    <w:rsid w:val="00FD2430"/>
    <w:rsid w:val="00FD3182"/>
    <w:rsid w:val="00FD56F3"/>
    <w:rsid w:val="00FD5C5F"/>
    <w:rsid w:val="00FD5F48"/>
    <w:rsid w:val="00FD60D1"/>
    <w:rsid w:val="00FD6535"/>
    <w:rsid w:val="00FD752A"/>
    <w:rsid w:val="00FE0386"/>
    <w:rsid w:val="00FE1934"/>
    <w:rsid w:val="00FE1D83"/>
    <w:rsid w:val="00FE2D21"/>
    <w:rsid w:val="00FE3F75"/>
    <w:rsid w:val="00FE4AD9"/>
    <w:rsid w:val="00FE64D5"/>
    <w:rsid w:val="00FE69B4"/>
    <w:rsid w:val="00FE7338"/>
    <w:rsid w:val="00FF0B8D"/>
    <w:rsid w:val="00FF0BDF"/>
    <w:rsid w:val="00FF10C4"/>
    <w:rsid w:val="00FF10F8"/>
    <w:rsid w:val="00FF1578"/>
    <w:rsid w:val="00FF2950"/>
    <w:rsid w:val="00FF30E6"/>
    <w:rsid w:val="00FF3A4A"/>
    <w:rsid w:val="00FF3E6C"/>
    <w:rsid w:val="00FF4ACA"/>
    <w:rsid w:val="00FF6438"/>
    <w:rsid w:val="00FF6F2D"/>
    <w:rsid w:val="00FF7851"/>
    <w:rsid w:val="00FF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4A0F7D"/>
  <w15:docId w15:val="{6D0019CD-7405-4575-B498-99A97E618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27997"/>
    <w:pPr>
      <w:overflowPunct w:val="0"/>
      <w:autoSpaceDE w:val="0"/>
      <w:autoSpaceDN w:val="0"/>
      <w:adjustRightInd w:val="0"/>
      <w:spacing w:before="60" w:after="120"/>
      <w:ind w:firstLine="357"/>
      <w:jc w:val="both"/>
      <w:textAlignment w:val="baseline"/>
    </w:pPr>
    <w:rPr>
      <w:sz w:val="24"/>
      <w:lang w:eastAsia="en-US"/>
    </w:rPr>
  </w:style>
  <w:style w:type="paragraph" w:styleId="11">
    <w:name w:val="heading 1"/>
    <w:basedOn w:val="a1"/>
    <w:next w:val="a1"/>
    <w:link w:val="12"/>
    <w:uiPriority w:val="9"/>
    <w:qFormat/>
    <w:rsid w:val="00CE533D"/>
    <w:pPr>
      <w:keepNext/>
      <w:pageBreakBefore/>
      <w:numPr>
        <w:numId w:val="33"/>
      </w:numPr>
      <w:spacing w:before="240" w:after="240"/>
      <w:ind w:left="284" w:hanging="284"/>
      <w:jc w:val="left"/>
      <w:outlineLvl w:val="0"/>
    </w:pPr>
    <w:rPr>
      <w:b/>
      <w:kern w:val="28"/>
      <w:sz w:val="28"/>
    </w:rPr>
  </w:style>
  <w:style w:type="paragraph" w:styleId="2">
    <w:name w:val="heading 2"/>
    <w:basedOn w:val="a1"/>
    <w:next w:val="a1"/>
    <w:link w:val="21"/>
    <w:uiPriority w:val="9"/>
    <w:qFormat/>
    <w:rsid w:val="009542A5"/>
    <w:pPr>
      <w:keepNext/>
      <w:numPr>
        <w:ilvl w:val="1"/>
        <w:numId w:val="33"/>
      </w:numPr>
      <w:spacing w:before="240"/>
      <w:ind w:left="426" w:hanging="426"/>
      <w:jc w:val="left"/>
      <w:outlineLvl w:val="1"/>
    </w:pPr>
    <w:rPr>
      <w:b/>
    </w:rPr>
  </w:style>
  <w:style w:type="paragraph" w:styleId="3">
    <w:name w:val="heading 3"/>
    <w:basedOn w:val="a1"/>
    <w:next w:val="a1"/>
    <w:link w:val="30"/>
    <w:uiPriority w:val="9"/>
    <w:qFormat/>
    <w:rsid w:val="00D8765C"/>
    <w:pPr>
      <w:keepNext/>
      <w:numPr>
        <w:ilvl w:val="2"/>
        <w:numId w:val="33"/>
      </w:numPr>
      <w:spacing w:before="240"/>
      <w:jc w:val="left"/>
      <w:outlineLvl w:val="2"/>
    </w:pPr>
    <w:rPr>
      <w:b/>
    </w:rPr>
  </w:style>
  <w:style w:type="paragraph" w:styleId="4">
    <w:name w:val="heading 4"/>
    <w:basedOn w:val="a1"/>
    <w:next w:val="a1"/>
    <w:link w:val="40"/>
    <w:qFormat/>
    <w:rsid w:val="00D8765C"/>
    <w:pPr>
      <w:keepNext/>
      <w:numPr>
        <w:ilvl w:val="3"/>
        <w:numId w:val="33"/>
      </w:numPr>
      <w:spacing w:before="240"/>
      <w:jc w:val="left"/>
      <w:outlineLvl w:val="3"/>
    </w:pPr>
    <w:rPr>
      <w:b/>
    </w:rPr>
  </w:style>
  <w:style w:type="paragraph" w:styleId="5">
    <w:name w:val="heading 5"/>
    <w:basedOn w:val="a1"/>
    <w:next w:val="a1"/>
    <w:link w:val="50"/>
    <w:qFormat/>
    <w:rsid w:val="00AE605C"/>
    <w:pPr>
      <w:numPr>
        <w:ilvl w:val="4"/>
        <w:numId w:val="33"/>
      </w:numPr>
      <w:spacing w:before="240"/>
      <w:jc w:val="left"/>
      <w:outlineLvl w:val="4"/>
    </w:pPr>
    <w:rPr>
      <w:b/>
    </w:rPr>
  </w:style>
  <w:style w:type="paragraph" w:styleId="6">
    <w:name w:val="heading 6"/>
    <w:basedOn w:val="a1"/>
    <w:next w:val="a1"/>
    <w:link w:val="60"/>
    <w:qFormat/>
    <w:pPr>
      <w:numPr>
        <w:ilvl w:val="5"/>
        <w:numId w:val="33"/>
      </w:numPr>
      <w:spacing w:before="240" w:after="60"/>
      <w:outlineLvl w:val="5"/>
    </w:pPr>
  </w:style>
  <w:style w:type="paragraph" w:styleId="7">
    <w:name w:val="heading 7"/>
    <w:basedOn w:val="a1"/>
    <w:next w:val="a1"/>
    <w:link w:val="70"/>
    <w:qFormat/>
    <w:pPr>
      <w:numPr>
        <w:ilvl w:val="6"/>
        <w:numId w:val="33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1"/>
    <w:next w:val="a1"/>
    <w:link w:val="80"/>
    <w:qFormat/>
    <w:pPr>
      <w:numPr>
        <w:ilvl w:val="7"/>
        <w:numId w:val="33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1"/>
    <w:next w:val="a1"/>
    <w:link w:val="90"/>
    <w:qFormat/>
    <w:pPr>
      <w:numPr>
        <w:ilvl w:val="8"/>
        <w:numId w:val="3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1"/>
    <w:uiPriority w:val="9"/>
    <w:rsid w:val="00CE533D"/>
    <w:rPr>
      <w:b/>
      <w:kern w:val="28"/>
      <w:sz w:val="28"/>
      <w:lang w:eastAsia="en-US"/>
    </w:rPr>
  </w:style>
  <w:style w:type="character" w:customStyle="1" w:styleId="21">
    <w:name w:val="Заголовок 2 Знак"/>
    <w:basedOn w:val="a2"/>
    <w:link w:val="2"/>
    <w:uiPriority w:val="9"/>
    <w:rsid w:val="009542A5"/>
    <w:rPr>
      <w:b/>
      <w:sz w:val="24"/>
      <w:lang w:eastAsia="en-US"/>
    </w:rPr>
  </w:style>
  <w:style w:type="character" w:customStyle="1" w:styleId="30">
    <w:name w:val="Заголовок 3 Знак"/>
    <w:basedOn w:val="a2"/>
    <w:link w:val="3"/>
    <w:uiPriority w:val="9"/>
    <w:rsid w:val="00D8765C"/>
    <w:rPr>
      <w:b/>
      <w:sz w:val="24"/>
      <w:lang w:eastAsia="en-US"/>
    </w:rPr>
  </w:style>
  <w:style w:type="character" w:customStyle="1" w:styleId="40">
    <w:name w:val="Заголовок 4 Знак"/>
    <w:basedOn w:val="a2"/>
    <w:link w:val="4"/>
    <w:rsid w:val="00D8765C"/>
    <w:rPr>
      <w:b/>
      <w:sz w:val="24"/>
      <w:lang w:eastAsia="en-US"/>
    </w:rPr>
  </w:style>
  <w:style w:type="character" w:customStyle="1" w:styleId="50">
    <w:name w:val="Заголовок 5 Знак"/>
    <w:basedOn w:val="a2"/>
    <w:link w:val="5"/>
    <w:rsid w:val="00AE605C"/>
    <w:rPr>
      <w:b/>
      <w:sz w:val="24"/>
      <w:lang w:eastAsia="en-US"/>
    </w:rPr>
  </w:style>
  <w:style w:type="character" w:customStyle="1" w:styleId="60">
    <w:name w:val="Заголовок 6 Знак"/>
    <w:basedOn w:val="a2"/>
    <w:link w:val="6"/>
    <w:rPr>
      <w:sz w:val="24"/>
      <w:lang w:eastAsia="en-US"/>
    </w:rPr>
  </w:style>
  <w:style w:type="character" w:customStyle="1" w:styleId="70">
    <w:name w:val="Заголовок 7 Знак"/>
    <w:basedOn w:val="a2"/>
    <w:link w:val="7"/>
    <w:rPr>
      <w:rFonts w:ascii="Arial" w:hAnsi="Arial"/>
      <w:sz w:val="24"/>
      <w:lang w:eastAsia="en-US"/>
    </w:rPr>
  </w:style>
  <w:style w:type="character" w:customStyle="1" w:styleId="80">
    <w:name w:val="Заголовок 8 Знак"/>
    <w:basedOn w:val="a2"/>
    <w:link w:val="8"/>
    <w:rPr>
      <w:rFonts w:ascii="Arial" w:hAnsi="Arial"/>
      <w:i/>
      <w:sz w:val="24"/>
      <w:lang w:eastAsia="en-US"/>
    </w:rPr>
  </w:style>
  <w:style w:type="character" w:customStyle="1" w:styleId="90">
    <w:name w:val="Заголовок 9 Знак"/>
    <w:basedOn w:val="a2"/>
    <w:link w:val="9"/>
    <w:rPr>
      <w:rFonts w:ascii="Arial" w:hAnsi="Arial"/>
      <w:b/>
      <w:i/>
      <w:sz w:val="18"/>
      <w:lang w:eastAsia="en-US"/>
    </w:rPr>
  </w:style>
  <w:style w:type="character" w:styleId="a5">
    <w:name w:val="Hyperlink"/>
    <w:basedOn w:val="a2"/>
    <w:uiPriority w:val="99"/>
    <w:unhideWhenUsed/>
    <w:rsid w:val="0073499B"/>
    <w:rPr>
      <w:color w:val="0563C1" w:themeColor="hyperlink"/>
      <w:u w:val="single"/>
    </w:rPr>
  </w:style>
  <w:style w:type="paragraph" w:styleId="a6">
    <w:name w:val="Title"/>
    <w:basedOn w:val="a1"/>
    <w:next w:val="a1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basedOn w:val="a2"/>
    <w:link w:val="a6"/>
    <w:uiPriority w:val="10"/>
    <w:rPr>
      <w:sz w:val="48"/>
      <w:szCs w:val="48"/>
    </w:rPr>
  </w:style>
  <w:style w:type="character" w:customStyle="1" w:styleId="a8">
    <w:name w:val="Нижний колонтитул Знак"/>
    <w:link w:val="a9"/>
  </w:style>
  <w:style w:type="paragraph" w:styleId="a9">
    <w:name w:val="footer"/>
    <w:basedOn w:val="a1"/>
    <w:link w:val="a8"/>
    <w:pPr>
      <w:tabs>
        <w:tab w:val="center" w:pos="4844"/>
        <w:tab w:val="right" w:pos="9689"/>
      </w:tabs>
    </w:pPr>
  </w:style>
  <w:style w:type="paragraph" w:styleId="aa">
    <w:name w:val="endnote text"/>
    <w:basedOn w:val="a1"/>
    <w:link w:val="ab"/>
    <w:uiPriority w:val="99"/>
    <w:semiHidden/>
    <w:unhideWhenUsed/>
    <w:pPr>
      <w:spacing w:after="0"/>
    </w:pPr>
    <w:rPr>
      <w:sz w:val="20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character" w:styleId="ac">
    <w:name w:val="endnote reference"/>
    <w:basedOn w:val="a2"/>
    <w:uiPriority w:val="99"/>
    <w:semiHidden/>
    <w:unhideWhenUsed/>
    <w:rPr>
      <w:vertAlign w:val="superscript"/>
    </w:rPr>
  </w:style>
  <w:style w:type="paragraph" w:styleId="41">
    <w:name w:val="toc 4"/>
    <w:basedOn w:val="a1"/>
    <w:next w:val="a1"/>
    <w:uiPriority w:val="39"/>
    <w:unhideWhenUsed/>
    <w:pPr>
      <w:spacing w:after="57"/>
      <w:ind w:left="850" w:firstLine="0"/>
    </w:pPr>
  </w:style>
  <w:style w:type="paragraph" w:styleId="51">
    <w:name w:val="toc 5"/>
    <w:basedOn w:val="a1"/>
    <w:next w:val="a1"/>
    <w:uiPriority w:val="39"/>
    <w:unhideWhenUsed/>
    <w:pPr>
      <w:spacing w:after="57"/>
      <w:ind w:left="1134" w:firstLine="0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 w:firstLine="0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 w:firstLine="0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 w:firstLine="0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 w:firstLine="0"/>
    </w:pPr>
  </w:style>
  <w:style w:type="paragraph" w:styleId="a0">
    <w:name w:val="List Paragraph"/>
    <w:aliases w:val="ТЗ список,Абзац списка литеральный,название табл/рис,Цветной список - Акцент 11,Bullet List,FooterText,numbered,ПС - Нумерованный,Булет 1,Bullet Number,Нумерованый список,List Paragraph1,lp1,lp11,List Paragraph11,Bullet 1,SL_Абзац списка"/>
    <w:basedOn w:val="a1"/>
    <w:link w:val="ad"/>
    <w:uiPriority w:val="34"/>
    <w:qFormat/>
    <w:rsid w:val="00B852D6"/>
    <w:pPr>
      <w:numPr>
        <w:numId w:val="2"/>
      </w:numPr>
    </w:pPr>
  </w:style>
  <w:style w:type="character" w:customStyle="1" w:styleId="ad">
    <w:name w:val="Абзац списка Знак"/>
    <w:aliases w:val="ТЗ список Знак,Абзац списка литеральный Знак,название табл/рис Знак,Цветной список - Акцент 11 Знак,Bullet List Знак,FooterText Знак,numbered Знак,ПС - Нумерованный Знак,Булет 1 Знак,Bullet Number Знак,Нумерованый список Знак,lp1 Знак"/>
    <w:basedOn w:val="a2"/>
    <w:link w:val="a0"/>
    <w:uiPriority w:val="34"/>
    <w:rsid w:val="00BA1F37"/>
    <w:rPr>
      <w:sz w:val="24"/>
      <w:lang w:eastAsia="en-US"/>
    </w:rPr>
  </w:style>
  <w:style w:type="character" w:styleId="ae">
    <w:name w:val="page number"/>
    <w:basedOn w:val="a2"/>
    <w:semiHidden/>
  </w:style>
  <w:style w:type="paragraph" w:styleId="af">
    <w:name w:val="Body Text"/>
    <w:basedOn w:val="a1"/>
    <w:link w:val="af0"/>
    <w:semiHidden/>
    <w:rsid w:val="00B852D6"/>
    <w:rPr>
      <w:i/>
      <w:iCs/>
    </w:rPr>
  </w:style>
  <w:style w:type="character" w:customStyle="1" w:styleId="af0">
    <w:name w:val="Основной текст Знак"/>
    <w:basedOn w:val="a2"/>
    <w:link w:val="af"/>
    <w:semiHidden/>
    <w:rsid w:val="003F33BE"/>
    <w:rPr>
      <w:i/>
      <w:iCs/>
      <w:sz w:val="28"/>
      <w:lang w:eastAsia="en-US"/>
    </w:rPr>
  </w:style>
  <w:style w:type="paragraph" w:customStyle="1" w:styleId="a">
    <w:name w:val="Абзац нумерованного списка"/>
    <w:basedOn w:val="a0"/>
    <w:qFormat/>
    <w:rsid w:val="00CC445C"/>
    <w:pPr>
      <w:numPr>
        <w:numId w:val="5"/>
      </w:numPr>
    </w:pPr>
  </w:style>
  <w:style w:type="paragraph" w:styleId="af1">
    <w:name w:val="No Spacing"/>
    <w:link w:val="af2"/>
    <w:uiPriority w:val="1"/>
    <w:qFormat/>
    <w:rsid w:val="009E4106"/>
    <w:pPr>
      <w:overflowPunct w:val="0"/>
      <w:autoSpaceDE w:val="0"/>
      <w:autoSpaceDN w:val="0"/>
      <w:adjustRightInd w:val="0"/>
      <w:jc w:val="both"/>
      <w:textAlignment w:val="baseline"/>
    </w:pPr>
    <w:rPr>
      <w:sz w:val="24"/>
      <w:lang w:eastAsia="en-US"/>
    </w:rPr>
  </w:style>
  <w:style w:type="character" w:customStyle="1" w:styleId="af2">
    <w:name w:val="Без интервала Знак"/>
    <w:basedOn w:val="a2"/>
    <w:link w:val="af1"/>
    <w:uiPriority w:val="1"/>
    <w:rsid w:val="009E4106"/>
    <w:rPr>
      <w:sz w:val="24"/>
      <w:lang w:eastAsia="en-US"/>
    </w:rPr>
  </w:style>
  <w:style w:type="table" w:styleId="af3">
    <w:name w:val="Table Grid"/>
    <w:basedOn w:val="a3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4">
    <w:name w:val="TOC Heading"/>
    <w:basedOn w:val="11"/>
    <w:next w:val="a1"/>
    <w:uiPriority w:val="39"/>
    <w:unhideWhenUsed/>
    <w:qFormat/>
    <w:pPr>
      <w:keepLines/>
      <w:spacing w:after="0" w:line="259" w:lineRule="auto"/>
      <w:outlineLvl w:val="9"/>
    </w:pPr>
    <w:rPr>
      <w:rFonts w:eastAsiaTheme="majorEastAsia" w:cstheme="majorBidi"/>
      <w:szCs w:val="32"/>
      <w:lang w:eastAsia="ru-RU"/>
    </w:rPr>
  </w:style>
  <w:style w:type="paragraph" w:styleId="13">
    <w:name w:val="toc 1"/>
    <w:basedOn w:val="a1"/>
    <w:next w:val="a1"/>
    <w:uiPriority w:val="39"/>
    <w:unhideWhenUsed/>
    <w:rsid w:val="00907747"/>
    <w:pPr>
      <w:tabs>
        <w:tab w:val="right" w:leader="dot" w:pos="9639"/>
      </w:tabs>
      <w:spacing w:before="0" w:after="60"/>
      <w:ind w:left="425" w:right="1418" w:hanging="425"/>
      <w:jc w:val="left"/>
    </w:pPr>
    <w:rPr>
      <w:noProof/>
    </w:rPr>
  </w:style>
  <w:style w:type="paragraph" w:styleId="22">
    <w:name w:val="toc 2"/>
    <w:basedOn w:val="a1"/>
    <w:next w:val="a1"/>
    <w:uiPriority w:val="39"/>
    <w:unhideWhenUsed/>
    <w:rsid w:val="00907747"/>
    <w:pPr>
      <w:tabs>
        <w:tab w:val="left" w:pos="567"/>
        <w:tab w:val="left" w:pos="851"/>
        <w:tab w:val="right" w:leader="dot" w:pos="9639"/>
      </w:tabs>
      <w:spacing w:before="0" w:after="60"/>
      <w:ind w:left="567" w:right="1418" w:hanging="567"/>
      <w:jc w:val="left"/>
    </w:pPr>
    <w:rPr>
      <w:noProof/>
    </w:rPr>
  </w:style>
  <w:style w:type="paragraph" w:styleId="31">
    <w:name w:val="toc 3"/>
    <w:basedOn w:val="a1"/>
    <w:next w:val="a1"/>
    <w:uiPriority w:val="39"/>
    <w:unhideWhenUsed/>
    <w:rsid w:val="00907747"/>
    <w:pPr>
      <w:tabs>
        <w:tab w:val="left" w:pos="851"/>
        <w:tab w:val="right" w:leader="dot" w:pos="9639"/>
      </w:tabs>
      <w:spacing w:before="0" w:after="60"/>
      <w:ind w:left="851" w:right="1418" w:hanging="851"/>
      <w:jc w:val="left"/>
    </w:pPr>
    <w:rPr>
      <w:noProof/>
    </w:rPr>
  </w:style>
  <w:style w:type="paragraph" w:styleId="af5">
    <w:name w:val="caption"/>
    <w:basedOn w:val="a1"/>
    <w:next w:val="a1"/>
    <w:link w:val="af6"/>
    <w:uiPriority w:val="35"/>
    <w:unhideWhenUsed/>
    <w:qFormat/>
    <w:pPr>
      <w:spacing w:before="0" w:after="200"/>
      <w:ind w:firstLine="0"/>
      <w:jc w:val="center"/>
    </w:pPr>
    <w:rPr>
      <w:iCs/>
      <w:szCs w:val="18"/>
    </w:rPr>
  </w:style>
  <w:style w:type="paragraph" w:styleId="af7">
    <w:name w:val="Balloon Text"/>
    <w:basedOn w:val="a1"/>
    <w:link w:val="af8"/>
    <w:uiPriority w:val="99"/>
    <w:semiHidden/>
    <w:unhideWhenUsed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2"/>
    <w:link w:val="af7"/>
    <w:uiPriority w:val="99"/>
    <w:semiHidden/>
    <w:rPr>
      <w:rFonts w:ascii="Segoe UI" w:hAnsi="Segoe UI" w:cs="Segoe UI"/>
      <w:sz w:val="18"/>
      <w:szCs w:val="18"/>
      <w:lang w:eastAsia="en-US"/>
    </w:rPr>
  </w:style>
  <w:style w:type="character" w:styleId="af9">
    <w:name w:val="footnote reference"/>
    <w:basedOn w:val="a2"/>
    <w:uiPriority w:val="99"/>
    <w:semiHidden/>
    <w:unhideWhenUsed/>
    <w:rPr>
      <w:vertAlign w:val="superscript"/>
    </w:rPr>
  </w:style>
  <w:style w:type="paragraph" w:customStyle="1" w:styleId="afa">
    <w:name w:val="Код"/>
    <w:basedOn w:val="a1"/>
    <w:link w:val="afb"/>
    <w:rsid w:val="00B852D6"/>
    <w:pPr>
      <w:ind w:left="284"/>
    </w:pPr>
    <w:rPr>
      <w:rFonts w:ascii="Consolas" w:eastAsiaTheme="minorEastAsia" w:hAnsi="Consolas" w:cstheme="minorBidi"/>
      <w:b/>
      <w:iCs/>
      <w:color w:val="5B9BD5" w:themeColor="accent1"/>
      <w:sz w:val="20"/>
    </w:rPr>
  </w:style>
  <w:style w:type="character" w:customStyle="1" w:styleId="afb">
    <w:name w:val="Код Знак"/>
    <w:basedOn w:val="a2"/>
    <w:link w:val="afa"/>
    <w:rsid w:val="00B852D6"/>
    <w:rPr>
      <w:rFonts w:ascii="Consolas" w:eastAsiaTheme="minorEastAsia" w:hAnsi="Consolas" w:cstheme="minorBidi"/>
      <w:b/>
      <w:i w:val="0"/>
      <w:iCs/>
      <w:color w:val="5B9BD5" w:themeColor="accent1"/>
      <w:sz w:val="22"/>
      <w:lang w:eastAsia="en-US"/>
    </w:rPr>
  </w:style>
  <w:style w:type="paragraph" w:styleId="afc">
    <w:name w:val="Revision"/>
    <w:hidden/>
    <w:uiPriority w:val="99"/>
    <w:semiHidden/>
    <w:rPr>
      <w:sz w:val="22"/>
      <w:lang w:eastAsia="en-US"/>
    </w:rPr>
  </w:style>
  <w:style w:type="paragraph" w:customStyle="1" w:styleId="14">
    <w:name w:val="Марк1 без интервала"/>
    <w:basedOn w:val="af1"/>
    <w:link w:val="15"/>
    <w:rsid w:val="003F33BE"/>
    <w:pPr>
      <w:ind w:left="720" w:hanging="360"/>
    </w:pPr>
  </w:style>
  <w:style w:type="character" w:customStyle="1" w:styleId="15">
    <w:name w:val="Марк1 без интервала Знак"/>
    <w:basedOn w:val="af2"/>
    <w:link w:val="14"/>
    <w:rsid w:val="003F33BE"/>
    <w:rPr>
      <w:sz w:val="22"/>
      <w:lang w:eastAsia="en-US"/>
    </w:rPr>
  </w:style>
  <w:style w:type="paragraph" w:customStyle="1" w:styleId="1">
    <w:name w:val="Марк 1"/>
    <w:basedOn w:val="14"/>
    <w:link w:val="16"/>
    <w:rsid w:val="00964DA6"/>
    <w:pPr>
      <w:numPr>
        <w:numId w:val="4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before="120"/>
    </w:pPr>
    <w:rPr>
      <w:color w:val="000000"/>
    </w:rPr>
  </w:style>
  <w:style w:type="character" w:customStyle="1" w:styleId="16">
    <w:name w:val="Марк 1 Знак"/>
    <w:basedOn w:val="15"/>
    <w:link w:val="1"/>
    <w:rsid w:val="00D9353B"/>
    <w:rPr>
      <w:color w:val="000000"/>
      <w:sz w:val="24"/>
      <w:lang w:eastAsia="en-US"/>
    </w:rPr>
  </w:style>
  <w:style w:type="paragraph" w:customStyle="1" w:styleId="20">
    <w:name w:val="Марк 2"/>
    <w:basedOn w:val="1"/>
    <w:link w:val="23"/>
    <w:rsid w:val="007C437A"/>
    <w:pPr>
      <w:numPr>
        <w:numId w:val="1"/>
      </w:numPr>
      <w:ind w:left="1321" w:hanging="357"/>
    </w:pPr>
  </w:style>
  <w:style w:type="character" w:customStyle="1" w:styleId="23">
    <w:name w:val="Марк 2 Знак"/>
    <w:basedOn w:val="16"/>
    <w:link w:val="20"/>
    <w:rsid w:val="007C437A"/>
    <w:rPr>
      <w:color w:val="000000"/>
      <w:sz w:val="24"/>
      <w:lang w:eastAsia="en-US"/>
    </w:rPr>
  </w:style>
  <w:style w:type="paragraph" w:customStyle="1" w:styleId="32">
    <w:name w:val="Марк3"/>
    <w:basedOn w:val="a1"/>
    <w:link w:val="33"/>
    <w:rsid w:val="003F33B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0"/>
      <w:ind w:left="1434" w:hanging="357"/>
    </w:pPr>
    <w:rPr>
      <w:color w:val="000000"/>
    </w:rPr>
  </w:style>
  <w:style w:type="character" w:customStyle="1" w:styleId="33">
    <w:name w:val="Марк3 Знак"/>
    <w:basedOn w:val="a2"/>
    <w:link w:val="32"/>
    <w:rsid w:val="003F33BE"/>
    <w:rPr>
      <w:color w:val="000000"/>
      <w:sz w:val="22"/>
      <w:lang w:eastAsia="en-US"/>
    </w:rPr>
  </w:style>
  <w:style w:type="paragraph" w:customStyle="1" w:styleId="afd">
    <w:name w:val="Рисунок"/>
    <w:basedOn w:val="a1"/>
    <w:next w:val="af5"/>
    <w:link w:val="afe"/>
    <w:rsid w:val="00E264FB"/>
    <w:pPr>
      <w:spacing w:before="120"/>
      <w:ind w:firstLine="0"/>
      <w:jc w:val="center"/>
    </w:pPr>
  </w:style>
  <w:style w:type="character" w:customStyle="1" w:styleId="afe">
    <w:name w:val="Рисунок Знак"/>
    <w:basedOn w:val="a2"/>
    <w:link w:val="afd"/>
    <w:rsid w:val="00E264FB"/>
    <w:rPr>
      <w:sz w:val="24"/>
      <w:lang w:eastAsia="en-US"/>
    </w:rPr>
  </w:style>
  <w:style w:type="paragraph" w:styleId="aff">
    <w:name w:val="annotation text"/>
    <w:basedOn w:val="a1"/>
    <w:link w:val="aff0"/>
    <w:uiPriority w:val="99"/>
    <w:unhideWhenUsed/>
    <w:rPr>
      <w:sz w:val="20"/>
    </w:rPr>
  </w:style>
  <w:style w:type="character" w:customStyle="1" w:styleId="aff0">
    <w:name w:val="Текст примечания Знак"/>
    <w:basedOn w:val="a2"/>
    <w:link w:val="aff"/>
    <w:uiPriority w:val="99"/>
    <w:qFormat/>
    <w:rPr>
      <w:lang w:eastAsia="en-US"/>
    </w:rPr>
  </w:style>
  <w:style w:type="character" w:styleId="aff1">
    <w:name w:val="annotation reference"/>
    <w:basedOn w:val="a2"/>
    <w:uiPriority w:val="99"/>
    <w:semiHidden/>
    <w:unhideWhenUsed/>
    <w:rPr>
      <w:sz w:val="16"/>
      <w:szCs w:val="16"/>
    </w:rPr>
  </w:style>
  <w:style w:type="paragraph" w:styleId="aff2">
    <w:name w:val="annotation subject"/>
    <w:basedOn w:val="aff"/>
    <w:next w:val="aff"/>
    <w:link w:val="aff3"/>
    <w:uiPriority w:val="99"/>
    <w:semiHidden/>
    <w:unhideWhenUsed/>
    <w:rsid w:val="0083691F"/>
    <w:rPr>
      <w:b/>
      <w:bCs/>
    </w:rPr>
  </w:style>
  <w:style w:type="character" w:customStyle="1" w:styleId="aff3">
    <w:name w:val="Тема примечания Знак"/>
    <w:basedOn w:val="aff0"/>
    <w:link w:val="aff2"/>
    <w:uiPriority w:val="99"/>
    <w:semiHidden/>
    <w:rsid w:val="0083691F"/>
    <w:rPr>
      <w:b/>
      <w:bCs/>
      <w:lang w:eastAsia="en-US"/>
    </w:rPr>
  </w:style>
  <w:style w:type="character" w:styleId="aff4">
    <w:name w:val="Subtle Emphasis"/>
    <w:basedOn w:val="a2"/>
    <w:uiPriority w:val="19"/>
    <w:qFormat/>
    <w:rsid w:val="003176FD"/>
    <w:rPr>
      <w:i/>
      <w:iCs/>
      <w:color w:val="404040" w:themeColor="text1" w:themeTint="BF"/>
    </w:rPr>
  </w:style>
  <w:style w:type="paragraph" w:styleId="aff5">
    <w:name w:val="header"/>
    <w:basedOn w:val="a1"/>
    <w:link w:val="aff6"/>
    <w:uiPriority w:val="99"/>
    <w:unhideWhenUsed/>
    <w:rsid w:val="00E32B6D"/>
    <w:pPr>
      <w:tabs>
        <w:tab w:val="center" w:pos="4677"/>
        <w:tab w:val="right" w:pos="9355"/>
      </w:tabs>
      <w:spacing w:before="0" w:after="0"/>
    </w:pPr>
  </w:style>
  <w:style w:type="character" w:customStyle="1" w:styleId="aff6">
    <w:name w:val="Верхний колонтитул Знак"/>
    <w:basedOn w:val="a2"/>
    <w:link w:val="aff5"/>
    <w:uiPriority w:val="99"/>
    <w:rsid w:val="00E32B6D"/>
    <w:rPr>
      <w:sz w:val="28"/>
      <w:lang w:eastAsia="en-US"/>
    </w:rPr>
  </w:style>
  <w:style w:type="paragraph" w:customStyle="1" w:styleId="aff7">
    <w:name w:val="Листинг"/>
    <w:basedOn w:val="af5"/>
    <w:link w:val="aff8"/>
    <w:qFormat/>
    <w:rsid w:val="00226F58"/>
    <w:pPr>
      <w:pBdr>
        <w:top w:val="single" w:sz="4" w:space="1" w:color="A6A6A6" w:themeColor="background1" w:themeShade="A6"/>
        <w:left w:val="single" w:sz="4" w:space="4" w:color="A6A6A6" w:themeColor="background1" w:themeShade="A6"/>
        <w:bottom w:val="single" w:sz="4" w:space="1" w:color="A6A6A6" w:themeColor="background1" w:themeShade="A6"/>
        <w:right w:val="single" w:sz="4" w:space="4" w:color="A6A6A6" w:themeColor="background1" w:themeShade="A6"/>
      </w:pBdr>
      <w:shd w:val="clear" w:color="auto" w:fill="F2F2F2" w:themeFill="background1" w:themeFillShade="F2"/>
      <w:spacing w:after="0"/>
      <w:ind w:left="113" w:right="113"/>
      <w:jc w:val="left"/>
    </w:pPr>
    <w:rPr>
      <w:rFonts w:ascii="Courier New" w:hAnsi="Courier New"/>
      <w:sz w:val="20"/>
      <w:lang w:val="en-US"/>
    </w:rPr>
  </w:style>
  <w:style w:type="character" w:customStyle="1" w:styleId="af6">
    <w:name w:val="Название объекта Знак"/>
    <w:basedOn w:val="a2"/>
    <w:link w:val="af5"/>
    <w:uiPriority w:val="35"/>
    <w:rsid w:val="00A37F1D"/>
    <w:rPr>
      <w:iCs/>
      <w:sz w:val="28"/>
      <w:szCs w:val="18"/>
      <w:lang w:eastAsia="en-US"/>
    </w:rPr>
  </w:style>
  <w:style w:type="character" w:customStyle="1" w:styleId="aff8">
    <w:name w:val="Листинг Знак"/>
    <w:basedOn w:val="af6"/>
    <w:link w:val="aff7"/>
    <w:rsid w:val="00226F58"/>
    <w:rPr>
      <w:rFonts w:ascii="Courier New" w:hAnsi="Courier New"/>
      <w:iCs/>
      <w:sz w:val="28"/>
      <w:szCs w:val="18"/>
      <w:shd w:val="clear" w:color="auto" w:fill="F2F2F2" w:themeFill="background1" w:themeFillShade="F2"/>
      <w:lang w:val="en-US" w:eastAsia="en-US"/>
    </w:rPr>
  </w:style>
  <w:style w:type="paragraph" w:styleId="aff9">
    <w:name w:val="Subtitle"/>
    <w:basedOn w:val="a1"/>
    <w:next w:val="a1"/>
    <w:link w:val="affa"/>
    <w:uiPriority w:val="11"/>
    <w:qFormat/>
    <w:rsid w:val="000936B2"/>
    <w:pPr>
      <w:numPr>
        <w:ilvl w:val="1"/>
      </w:numPr>
      <w:spacing w:after="160"/>
      <w:ind w:firstLine="72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a">
    <w:name w:val="Подзаголовок Знак"/>
    <w:basedOn w:val="a2"/>
    <w:link w:val="aff9"/>
    <w:uiPriority w:val="11"/>
    <w:rsid w:val="000936B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styleId="affb">
    <w:name w:val="footnote text"/>
    <w:basedOn w:val="a1"/>
    <w:link w:val="affc"/>
    <w:uiPriority w:val="99"/>
    <w:unhideWhenUsed/>
    <w:rsid w:val="00A14DEA"/>
    <w:pPr>
      <w:spacing w:before="0" w:after="0"/>
    </w:pPr>
    <w:rPr>
      <w:sz w:val="20"/>
    </w:rPr>
  </w:style>
  <w:style w:type="character" w:customStyle="1" w:styleId="affc">
    <w:name w:val="Текст сноски Знак"/>
    <w:basedOn w:val="a2"/>
    <w:link w:val="affb"/>
    <w:uiPriority w:val="99"/>
    <w:rsid w:val="00A14DEA"/>
    <w:rPr>
      <w:lang w:eastAsia="en-US"/>
    </w:rPr>
  </w:style>
  <w:style w:type="character" w:customStyle="1" w:styleId="17">
    <w:name w:val="Нижний колонтитул Знак1"/>
    <w:basedOn w:val="a2"/>
    <w:uiPriority w:val="99"/>
    <w:semiHidden/>
    <w:rsid w:val="008858B1"/>
    <w:rPr>
      <w:sz w:val="28"/>
      <w:lang w:eastAsia="en-US"/>
    </w:rPr>
  </w:style>
  <w:style w:type="paragraph" w:styleId="HTML">
    <w:name w:val="HTML Preformatted"/>
    <w:basedOn w:val="a1"/>
    <w:link w:val="HTML0"/>
    <w:uiPriority w:val="99"/>
    <w:semiHidden/>
    <w:unhideWhenUsed/>
    <w:rsid w:val="008858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before="0" w:after="0"/>
      <w:ind w:firstLine="0"/>
      <w:jc w:val="left"/>
      <w:textAlignment w:val="auto"/>
    </w:pPr>
    <w:rPr>
      <w:rFonts w:ascii="Courier New" w:eastAsiaTheme="minorEastAsia" w:hAnsi="Courier New" w:cs="Courier New"/>
      <w:sz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8858B1"/>
    <w:rPr>
      <w:rFonts w:ascii="Courier New" w:eastAsiaTheme="minorEastAsia" w:hAnsi="Courier New" w:cs="Courier New"/>
    </w:rPr>
  </w:style>
  <w:style w:type="character" w:styleId="affd">
    <w:name w:val="FollowedHyperlink"/>
    <w:basedOn w:val="a2"/>
    <w:uiPriority w:val="99"/>
    <w:semiHidden/>
    <w:unhideWhenUsed/>
    <w:rsid w:val="008858B1"/>
    <w:rPr>
      <w:color w:val="954F72" w:themeColor="followedHyperlink"/>
      <w:u w:val="single"/>
    </w:rPr>
  </w:style>
  <w:style w:type="paragraph" w:customStyle="1" w:styleId="10">
    <w:name w:val="Номер1"/>
    <w:basedOn w:val="a1"/>
    <w:link w:val="18"/>
    <w:qFormat/>
    <w:rsid w:val="00D1205D"/>
    <w:pPr>
      <w:numPr>
        <w:numId w:val="3"/>
      </w:numPr>
      <w:ind w:left="811" w:hanging="454"/>
    </w:pPr>
  </w:style>
  <w:style w:type="character" w:customStyle="1" w:styleId="18">
    <w:name w:val="Номер1 Знак"/>
    <w:basedOn w:val="a2"/>
    <w:link w:val="10"/>
    <w:rsid w:val="00D1205D"/>
    <w:rPr>
      <w:sz w:val="24"/>
      <w:lang w:eastAsia="en-US"/>
    </w:rPr>
  </w:style>
  <w:style w:type="paragraph" w:customStyle="1" w:styleId="affe">
    <w:name w:val="Код обменов"/>
    <w:basedOn w:val="a1"/>
    <w:link w:val="afff"/>
    <w:rsid w:val="00BA1F37"/>
    <w:pPr>
      <w:shd w:val="clear" w:color="auto" w:fill="F2F2F2" w:themeFill="background1" w:themeFillShade="F2"/>
      <w:overflowPunct/>
      <w:autoSpaceDE/>
      <w:autoSpaceDN/>
      <w:adjustRightInd/>
      <w:spacing w:before="0" w:after="0"/>
      <w:ind w:left="567" w:right="340" w:firstLine="0"/>
      <w:textAlignment w:val="auto"/>
    </w:pPr>
    <w:rPr>
      <w:rFonts w:ascii="Consolas" w:eastAsia="Lucida Console" w:hAnsi="Consolas"/>
      <w:color w:val="000000"/>
      <w:szCs w:val="24"/>
      <w:lang w:val="en-US" w:eastAsia="ru-RU"/>
    </w:rPr>
  </w:style>
  <w:style w:type="character" w:customStyle="1" w:styleId="afff">
    <w:name w:val="Код обменов Знак"/>
    <w:basedOn w:val="a2"/>
    <w:link w:val="affe"/>
    <w:rsid w:val="00BA1F37"/>
    <w:rPr>
      <w:rFonts w:ascii="Consolas" w:eastAsia="Lucida Console" w:hAnsi="Consolas"/>
      <w:color w:val="000000"/>
      <w:sz w:val="24"/>
      <w:szCs w:val="24"/>
      <w:shd w:val="clear" w:color="auto" w:fill="F2F2F2" w:themeFill="background1" w:themeFillShade="F2"/>
      <w:lang w:val="en-US"/>
    </w:rPr>
  </w:style>
  <w:style w:type="table" w:customStyle="1" w:styleId="TableGrid">
    <w:name w:val="TableGrid"/>
    <w:rsid w:val="00BA1F37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76924"/>
    <w:pPr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afff0">
    <w:name w:val="Основной текст с отступом Знак"/>
    <w:basedOn w:val="a2"/>
    <w:link w:val="afff1"/>
    <w:semiHidden/>
    <w:rsid w:val="00592FE0"/>
    <w:rPr>
      <w:i/>
      <w:iCs/>
      <w:sz w:val="28"/>
      <w:lang w:eastAsia="en-US"/>
    </w:rPr>
  </w:style>
  <w:style w:type="paragraph" w:styleId="afff1">
    <w:name w:val="Body Text Indent"/>
    <w:basedOn w:val="a1"/>
    <w:link w:val="afff0"/>
    <w:semiHidden/>
    <w:rsid w:val="00592FE0"/>
    <w:pPr>
      <w:ind w:left="1134" w:firstLine="0"/>
    </w:pPr>
    <w:rPr>
      <w:i/>
      <w:iCs/>
    </w:rPr>
  </w:style>
  <w:style w:type="character" w:customStyle="1" w:styleId="24">
    <w:name w:val="Основной текст с отступом 2 Знак"/>
    <w:basedOn w:val="a2"/>
    <w:link w:val="25"/>
    <w:semiHidden/>
    <w:rsid w:val="00592FE0"/>
    <w:rPr>
      <w:i/>
      <w:iCs/>
      <w:sz w:val="28"/>
      <w:lang w:eastAsia="en-US"/>
    </w:rPr>
  </w:style>
  <w:style w:type="paragraph" w:styleId="25">
    <w:name w:val="Body Text Indent 2"/>
    <w:basedOn w:val="a1"/>
    <w:link w:val="24"/>
    <w:semiHidden/>
    <w:rsid w:val="00592FE0"/>
    <w:pPr>
      <w:ind w:left="1276" w:firstLine="0"/>
    </w:pPr>
    <w:rPr>
      <w:i/>
      <w:iCs/>
    </w:rPr>
  </w:style>
  <w:style w:type="character" w:styleId="afff2">
    <w:name w:val="Strong"/>
    <w:basedOn w:val="a2"/>
    <w:uiPriority w:val="22"/>
    <w:qFormat/>
    <w:rsid w:val="00592FE0"/>
    <w:rPr>
      <w:rFonts w:ascii="Times New Roman" w:hAnsi="Times New Roman"/>
      <w:b w:val="0"/>
      <w:bCs/>
      <w:caps w:val="0"/>
      <w:smallCaps w:val="0"/>
      <w:strike w:val="0"/>
      <w:dstrike w:val="0"/>
      <w:vanish w:val="0"/>
      <w:sz w:val="28"/>
      <w:vertAlign w:val="baseline"/>
    </w:rPr>
  </w:style>
  <w:style w:type="character" w:styleId="afff3">
    <w:name w:val="Intense Emphasis"/>
    <w:basedOn w:val="a2"/>
    <w:uiPriority w:val="21"/>
    <w:rsid w:val="00592FE0"/>
    <w:rPr>
      <w:i/>
      <w:iCs/>
      <w:color w:val="5B9BD5" w:themeColor="accent1"/>
    </w:rPr>
  </w:style>
  <w:style w:type="character" w:styleId="afff4">
    <w:name w:val="Emphasis"/>
    <w:basedOn w:val="a2"/>
    <w:uiPriority w:val="20"/>
    <w:rsid w:val="00592FE0"/>
    <w:rPr>
      <w:i/>
      <w:iCs/>
    </w:rPr>
  </w:style>
  <w:style w:type="character" w:customStyle="1" w:styleId="19">
    <w:name w:val="Неразрешенное упоминание1"/>
    <w:basedOn w:val="a2"/>
    <w:uiPriority w:val="99"/>
    <w:semiHidden/>
    <w:unhideWhenUsed/>
    <w:rsid w:val="00A042EA"/>
    <w:rPr>
      <w:color w:val="605E5C"/>
      <w:shd w:val="clear" w:color="auto" w:fill="E1DFDD"/>
    </w:rPr>
  </w:style>
  <w:style w:type="paragraph" w:customStyle="1" w:styleId="063">
    <w:name w:val="Отступ 063"/>
    <w:basedOn w:val="a1"/>
    <w:link w:val="0630"/>
    <w:qFormat/>
    <w:rsid w:val="00764E2B"/>
    <w:pPr>
      <w:spacing w:before="120"/>
      <w:ind w:left="357" w:firstLine="0"/>
    </w:pPr>
  </w:style>
  <w:style w:type="paragraph" w:customStyle="1" w:styleId="26">
    <w:name w:val="Абзац списка 2"/>
    <w:basedOn w:val="a0"/>
    <w:link w:val="27"/>
    <w:qFormat/>
    <w:rsid w:val="00964DA6"/>
    <w:pPr>
      <w:ind w:left="1134"/>
    </w:pPr>
  </w:style>
  <w:style w:type="character" w:customStyle="1" w:styleId="0630">
    <w:name w:val="Отступ 063 Знак"/>
    <w:basedOn w:val="a2"/>
    <w:link w:val="063"/>
    <w:rsid w:val="00764E2B"/>
    <w:rPr>
      <w:sz w:val="28"/>
      <w:lang w:eastAsia="en-US"/>
    </w:rPr>
  </w:style>
  <w:style w:type="character" w:customStyle="1" w:styleId="27">
    <w:name w:val="Абзац списка 2 Знак"/>
    <w:basedOn w:val="ad"/>
    <w:link w:val="26"/>
    <w:rsid w:val="00964DA6"/>
    <w:rPr>
      <w:sz w:val="24"/>
      <w:lang w:eastAsia="en-US"/>
    </w:rPr>
  </w:style>
  <w:style w:type="character" w:styleId="HTML1">
    <w:name w:val="HTML Code"/>
    <w:basedOn w:val="a2"/>
    <w:uiPriority w:val="99"/>
    <w:semiHidden/>
    <w:unhideWhenUsed/>
    <w:rsid w:val="00C9072D"/>
    <w:rPr>
      <w:rFonts w:ascii="Courier New" w:eastAsia="Times New Roman" w:hAnsi="Courier New" w:cs="Courier New"/>
      <w:sz w:val="20"/>
      <w:szCs w:val="20"/>
    </w:rPr>
  </w:style>
  <w:style w:type="character" w:customStyle="1" w:styleId="28">
    <w:name w:val="Неразрешенное упоминание2"/>
    <w:basedOn w:val="a2"/>
    <w:uiPriority w:val="99"/>
    <w:semiHidden/>
    <w:unhideWhenUsed/>
    <w:rsid w:val="00DB4D25"/>
    <w:rPr>
      <w:color w:val="605E5C"/>
      <w:shd w:val="clear" w:color="auto" w:fill="E1DFDD"/>
    </w:rPr>
  </w:style>
  <w:style w:type="character" w:customStyle="1" w:styleId="34">
    <w:name w:val="Неразрешенное упоминание3"/>
    <w:basedOn w:val="a2"/>
    <w:uiPriority w:val="99"/>
    <w:semiHidden/>
    <w:unhideWhenUsed/>
    <w:rsid w:val="00DB4C45"/>
    <w:rPr>
      <w:color w:val="605E5C"/>
      <w:shd w:val="clear" w:color="auto" w:fill="E1DFDD"/>
    </w:rPr>
  </w:style>
  <w:style w:type="paragraph" w:customStyle="1" w:styleId="afff5">
    <w:name w:val="Название (лист. таб.)"/>
    <w:basedOn w:val="a1"/>
    <w:link w:val="afff6"/>
    <w:qFormat/>
    <w:rsid w:val="00577D7F"/>
    <w:pPr>
      <w:keepNext/>
      <w:ind w:firstLine="0"/>
      <w:jc w:val="right"/>
    </w:pPr>
  </w:style>
  <w:style w:type="character" w:customStyle="1" w:styleId="afff6">
    <w:name w:val="Название (лист. таб.) Знак"/>
    <w:basedOn w:val="a2"/>
    <w:link w:val="afff5"/>
    <w:rsid w:val="00577D7F"/>
    <w:rPr>
      <w:sz w:val="24"/>
      <w:lang w:eastAsia="en-US"/>
    </w:rPr>
  </w:style>
  <w:style w:type="character" w:customStyle="1" w:styleId="1a">
    <w:name w:val="Основной текст с отступом Знак1"/>
    <w:basedOn w:val="a2"/>
    <w:uiPriority w:val="99"/>
    <w:semiHidden/>
    <w:rsid w:val="00E24EC7"/>
    <w:rPr>
      <w:sz w:val="24"/>
      <w:lang w:eastAsia="en-US"/>
    </w:rPr>
  </w:style>
  <w:style w:type="character" w:customStyle="1" w:styleId="210">
    <w:name w:val="Основной текст с отступом 2 Знак1"/>
    <w:basedOn w:val="a2"/>
    <w:uiPriority w:val="99"/>
    <w:semiHidden/>
    <w:rsid w:val="00E24EC7"/>
    <w:rPr>
      <w:sz w:val="24"/>
      <w:lang w:eastAsia="en-US"/>
    </w:rPr>
  </w:style>
  <w:style w:type="character" w:customStyle="1" w:styleId="42">
    <w:name w:val="Неразрешенное упоминание4"/>
    <w:basedOn w:val="a2"/>
    <w:uiPriority w:val="99"/>
    <w:semiHidden/>
    <w:unhideWhenUsed/>
    <w:rsid w:val="00733531"/>
    <w:rPr>
      <w:color w:val="605E5C"/>
      <w:shd w:val="clear" w:color="auto" w:fill="E1DFDD"/>
    </w:rPr>
  </w:style>
  <w:style w:type="paragraph" w:customStyle="1" w:styleId="126">
    <w:name w:val="Отступ 126"/>
    <w:basedOn w:val="063"/>
    <w:link w:val="1260"/>
    <w:qFormat/>
    <w:rsid w:val="005911E0"/>
    <w:pPr>
      <w:ind w:left="714"/>
    </w:pPr>
  </w:style>
  <w:style w:type="character" w:customStyle="1" w:styleId="1260">
    <w:name w:val="Отступ 126 Знак"/>
    <w:basedOn w:val="0630"/>
    <w:link w:val="126"/>
    <w:rsid w:val="005911E0"/>
    <w:rPr>
      <w:sz w:val="24"/>
      <w:lang w:eastAsia="en-US"/>
    </w:rPr>
  </w:style>
  <w:style w:type="paragraph" w:customStyle="1" w:styleId="120">
    <w:name w:val="Выступ 1.2"/>
    <w:basedOn w:val="af1"/>
    <w:link w:val="121"/>
    <w:qFormat/>
    <w:rsid w:val="007C396F"/>
    <w:pPr>
      <w:ind w:left="680" w:hanging="680"/>
      <w:jc w:val="left"/>
    </w:pPr>
  </w:style>
  <w:style w:type="paragraph" w:styleId="afff7">
    <w:name w:val="Normal (Web)"/>
    <w:basedOn w:val="a1"/>
    <w:uiPriority w:val="99"/>
    <w:unhideWhenUsed/>
    <w:qFormat/>
    <w:rsid w:val="008A4F41"/>
    <w:pPr>
      <w:overflowPunct/>
      <w:autoSpaceDE/>
      <w:autoSpaceDN/>
      <w:adjustRightInd/>
      <w:spacing w:before="100" w:beforeAutospacing="1" w:after="100" w:afterAutospacing="1"/>
      <w:ind w:firstLine="0"/>
      <w:jc w:val="left"/>
      <w:textAlignment w:val="auto"/>
    </w:pPr>
    <w:rPr>
      <w:szCs w:val="24"/>
      <w:lang w:eastAsia="ru-RU"/>
    </w:rPr>
  </w:style>
  <w:style w:type="character" w:customStyle="1" w:styleId="121">
    <w:name w:val="Выступ 1.2 Знак"/>
    <w:basedOn w:val="af2"/>
    <w:link w:val="120"/>
    <w:rsid w:val="007C396F"/>
    <w:rPr>
      <w:sz w:val="24"/>
      <w:lang w:eastAsia="en-US"/>
    </w:rPr>
  </w:style>
  <w:style w:type="paragraph" w:customStyle="1" w:styleId="05">
    <w:name w:val="Выступ 0.5"/>
    <w:basedOn w:val="120"/>
    <w:link w:val="050"/>
    <w:qFormat/>
    <w:rsid w:val="00810A2C"/>
    <w:pPr>
      <w:ind w:left="284" w:hanging="284"/>
    </w:pPr>
  </w:style>
  <w:style w:type="character" w:customStyle="1" w:styleId="050">
    <w:name w:val="Выступ 0.5 Знак"/>
    <w:basedOn w:val="121"/>
    <w:link w:val="05"/>
    <w:rsid w:val="00810A2C"/>
    <w:rPr>
      <w:sz w:val="24"/>
      <w:lang w:eastAsia="en-US"/>
    </w:rPr>
  </w:style>
  <w:style w:type="character" w:styleId="afff8">
    <w:name w:val="Unresolved Mention"/>
    <w:basedOn w:val="a2"/>
    <w:uiPriority w:val="99"/>
    <w:semiHidden/>
    <w:unhideWhenUsed/>
    <w:rsid w:val="004D2C46"/>
    <w:rPr>
      <w:color w:val="605E5C"/>
      <w:shd w:val="clear" w:color="auto" w:fill="E1DFDD"/>
    </w:rPr>
  </w:style>
  <w:style w:type="table" w:customStyle="1" w:styleId="Bordered-Accent3">
    <w:name w:val="Bordered - Accent 3"/>
    <w:basedOn w:val="a3"/>
    <w:uiPriority w:val="99"/>
    <w:rsid w:val="00734337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</w:r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paragraph" w:customStyle="1" w:styleId="afff9">
    <w:name w:val="Табличный"/>
    <w:basedOn w:val="a1"/>
    <w:link w:val="afffa"/>
    <w:qFormat/>
    <w:rsid w:val="00734337"/>
    <w:pPr>
      <w:widowControl w:val="0"/>
      <w:overflowPunct/>
      <w:autoSpaceDE/>
      <w:autoSpaceDN/>
      <w:adjustRightInd/>
      <w:spacing w:after="60" w:line="276" w:lineRule="auto"/>
      <w:ind w:firstLine="0"/>
      <w:contextualSpacing/>
      <w:jc w:val="center"/>
      <w:textAlignment w:val="auto"/>
    </w:pPr>
    <w:rPr>
      <w:rFonts w:ascii="Arial" w:hAnsi="Arial"/>
      <w:b/>
      <w:bCs/>
      <w:lang w:eastAsia="ru-RU"/>
      <w14:numForm w14:val="lining"/>
    </w:rPr>
  </w:style>
  <w:style w:type="character" w:customStyle="1" w:styleId="afffa">
    <w:name w:val="Табличный Знак"/>
    <w:link w:val="afff9"/>
    <w:qFormat/>
    <w:locked/>
    <w:rsid w:val="00734337"/>
    <w:rPr>
      <w:rFonts w:ascii="Arial" w:hAnsi="Arial"/>
      <w:b/>
      <w:bCs/>
      <w:sz w:val="24"/>
      <w14:numForm w14:val="lining"/>
    </w:rPr>
  </w:style>
  <w:style w:type="paragraph" w:customStyle="1" w:styleId="auto-cursor-target">
    <w:name w:val="auto-cursor-target"/>
    <w:basedOn w:val="a1"/>
    <w:uiPriority w:val="99"/>
    <w:semiHidden/>
    <w:qFormat/>
    <w:rsid w:val="00E074EB"/>
    <w:pPr>
      <w:suppressAutoHyphens/>
      <w:overflowPunct/>
      <w:autoSpaceDE/>
      <w:autoSpaceDN/>
      <w:adjustRightInd/>
      <w:spacing w:before="0" w:beforeAutospacing="1" w:after="160" w:afterAutospacing="1"/>
      <w:ind w:firstLine="0"/>
      <w:jc w:val="left"/>
      <w:textAlignment w:val="auto"/>
    </w:pPr>
    <w:rPr>
      <w:rFonts w:eastAsiaTheme="minorEastAsia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9870A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9870A5"/>
    <w:pPr>
      <w:widowControl w:val="0"/>
      <w:overflowPunct/>
      <w:adjustRightInd/>
      <w:spacing w:before="136" w:after="0"/>
      <w:ind w:left="152" w:firstLine="0"/>
      <w:jc w:val="left"/>
      <w:textAlignment w:val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0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1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6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spiot.sandbox.crptech.ru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{1498BB52-F2FC-4039-B9A5-C9949315EA11}</b:Guid>
    <b:RefOrder>1</b:RefOrder>
  </b:Source>
</b:Sources>
</file>

<file path=customXml/itemProps1.xml><?xml version="1.0" encoding="utf-8"?>
<ds:datastoreItem xmlns:ds="http://schemas.openxmlformats.org/officeDocument/2006/customXml" ds:itemID="{FC985D6A-DCEC-4B1B-9A99-D5DAD550C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26</Pages>
  <Words>3834</Words>
  <Characters>21860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Антон</dc:creator>
  <cp:keywords/>
  <dc:description/>
  <cp:lastModifiedBy>Васильев Антон</cp:lastModifiedBy>
  <cp:revision>9</cp:revision>
  <dcterms:created xsi:type="dcterms:W3CDTF">2026-03-11T11:15:00Z</dcterms:created>
  <dcterms:modified xsi:type="dcterms:W3CDTF">2026-03-11T11:31:00Z</dcterms:modified>
</cp:coreProperties>
</file>