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00"/>
        <w:rPr/>
      </w:pPr>
      <w:r>
        <w:rPr>
          <w:b/>
          <w:bCs/>
          <w:color w:val="1F4E79"/>
          <w:sz w:val="36"/>
          <w:szCs w:val="36"/>
        </w:rPr>
        <w:t>Leseübung — Drei Kinder stellen sich vor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  •  Niveau: A1  •  Zielgruppe: Kinder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Name: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Datum: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Lies den Text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Hallo! Ich heiße Mia. Ich bin ein Mädchen.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Das ist mein Freund. Er heißt Tom.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Tom sagt: „Hallo, ich heiße Tom!“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Da ist auch ein Mädchen. Sie heißt Lena.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Mia fragt: „Wie heißt du?“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Lena sagt: „Ich heiße Lena.“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1: Richtig oder falsch?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Mache ein Kreuz: R (richtig) oder F (falsch).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80" w:after="80"/>
        <w:rPr/>
      </w:pPr>
      <w:r>
        <w:rPr>
          <w:sz w:val="24"/>
          <w:szCs w:val="24"/>
        </w:rPr>
        <w:t xml:space="preserve">Das Mädchen heißt Mia.           </w:t>
        <w:tab/>
        <w:t xml:space="preserve">    R ☐   F ☐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sz w:val="24"/>
          <w:szCs w:val="24"/>
        </w:rPr>
        <w:t xml:space="preserve">Der Junge heißt Paul.              </w:t>
        <w:tab/>
        <w:t xml:space="preserve">    R ☐   F ☐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sz w:val="24"/>
          <w:szCs w:val="24"/>
        </w:rPr>
        <w:t xml:space="preserve">Lena ist ein Junge.                 </w:t>
        <w:tab/>
        <w:t xml:space="preserve">    R ☐   F ☐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sz w:val="24"/>
          <w:szCs w:val="24"/>
        </w:rPr>
        <w:t>Tom und Mia sind Freunde.              R ☐   F 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2: Antworte auf die Fragen</w:t>
      </w:r>
    </w:p>
    <w:p>
      <w:pPr>
        <w:pStyle w:val="ListParagraph"/>
        <w:numPr>
          <w:ilvl w:val="0"/>
          <w:numId w:val="5"/>
        </w:numPr>
        <w:spacing w:before="80" w:after="80"/>
        <w:rPr/>
      </w:pPr>
      <w:r>
        <w:rPr>
          <w:sz w:val="24"/>
          <w:szCs w:val="24"/>
        </w:rPr>
        <w:t>Wie heißt das Mädchen?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Wie heißt der Junge?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Wer fragt: „Wie heißt du?“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3: Finde die Namen im Text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Schreibe alle Namen aus dem Text auf: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888888"/>
        <w:sz w:val="18"/>
        <w:szCs w:val="18"/>
      </w:rPr>
      <w:t>A1 Kinder — Sich vorstellen — Name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888888"/>
        <w:sz w:val="18"/>
        <w:szCs w:val="18"/>
      </w:rPr>
      <w:t>A1 Kinder — Sich vorstellen — Name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de-DE" w:eastAsia="zh-CN" w:bidi="hi-IN"/>
    </w:rPr>
  </w:style>
  <w:style w:type="paragraph" w:styleId="Heading1">
    <w:name w:val="heading 1"/>
    <w:basedOn w:val="berschrift"/>
    <w:qFormat/>
    <w:pPr>
      <w:spacing w:before="24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berschrift"/>
    <w:qFormat/>
    <w:pPr>
      <w:spacing w:before="200" w:after="120"/>
      <w:outlineLvl w:val="1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2026-04-23T11:28:43Z</dcterms:created>
  <dc:creator>Deutschlehrer-Projekt</dc:creator>
  <dc:description/>
  <dc:language>de-DE</dc:language>
  <cp:lastModifiedBy/>
  <dcterms:modified xsi:type="dcterms:W3CDTF">2026-04-24T15:49:19Z</dcterms:modified>
  <cp:revision>2</cp:revision>
  <dc:subject/>
  <dc:title>A1 Kinder — Name — Lesen</dc:title>
</cp:coreProperties>
</file>