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DBF9" w14:textId="77777777" w:rsidR="00D27644" w:rsidRDefault="00D27644">
      <w:pPr>
        <w:pStyle w:val="Textoindependiente"/>
      </w:pPr>
    </w:p>
    <w:p w14:paraId="54A88C43" w14:textId="77777777" w:rsidR="00D27644" w:rsidRDefault="00D27644">
      <w:pPr>
        <w:pStyle w:val="Textoindependiente"/>
      </w:pPr>
    </w:p>
    <w:p w14:paraId="6119D801" w14:textId="77777777" w:rsidR="00D27644" w:rsidRDefault="00D27644">
      <w:pPr>
        <w:pStyle w:val="Textoindependiente"/>
      </w:pPr>
    </w:p>
    <w:p w14:paraId="37808D42" w14:textId="77777777" w:rsidR="00D27644" w:rsidRDefault="00D27644">
      <w:pPr>
        <w:pStyle w:val="Textoindependiente"/>
      </w:pPr>
    </w:p>
    <w:p w14:paraId="59B7F038" w14:textId="77777777" w:rsidR="00D27644" w:rsidRDefault="00D27644">
      <w:pPr>
        <w:pStyle w:val="Textoindependiente"/>
      </w:pPr>
    </w:p>
    <w:p w14:paraId="00878CFC" w14:textId="77777777" w:rsidR="00D27644" w:rsidRDefault="00D27644">
      <w:pPr>
        <w:pStyle w:val="Textoindependiente"/>
      </w:pPr>
    </w:p>
    <w:p w14:paraId="6B383D97" w14:textId="77777777" w:rsidR="00D27644" w:rsidRDefault="00D27644">
      <w:pPr>
        <w:pStyle w:val="Textoindependiente"/>
      </w:pPr>
    </w:p>
    <w:p w14:paraId="679FC3D6" w14:textId="77777777" w:rsidR="00D27644" w:rsidRDefault="00D27644">
      <w:pPr>
        <w:pStyle w:val="Textoindependiente"/>
      </w:pPr>
    </w:p>
    <w:p w14:paraId="7728E964" w14:textId="77777777" w:rsidR="00D27644" w:rsidRDefault="00D27644">
      <w:pPr>
        <w:pStyle w:val="Textoindependiente"/>
      </w:pPr>
    </w:p>
    <w:p w14:paraId="778E9CCF" w14:textId="77777777" w:rsidR="00D27644" w:rsidRDefault="00D27644">
      <w:pPr>
        <w:pStyle w:val="Textoindependiente"/>
      </w:pPr>
    </w:p>
    <w:p w14:paraId="3522983A" w14:textId="77777777" w:rsidR="00D27644" w:rsidRDefault="00D27644">
      <w:pPr>
        <w:pStyle w:val="Textoindependiente"/>
      </w:pPr>
    </w:p>
    <w:p w14:paraId="0B36B99F" w14:textId="77777777" w:rsidR="00D27644" w:rsidRDefault="00D27644">
      <w:pPr>
        <w:pStyle w:val="Textoindependiente"/>
      </w:pPr>
    </w:p>
    <w:p w14:paraId="4D7BC65A" w14:textId="77777777" w:rsidR="00D27644" w:rsidRDefault="00D27644">
      <w:pPr>
        <w:pStyle w:val="Textoindependiente"/>
      </w:pPr>
    </w:p>
    <w:p w14:paraId="20755060" w14:textId="77777777" w:rsidR="00D27644" w:rsidRDefault="00D27644">
      <w:pPr>
        <w:pStyle w:val="Textoindependiente"/>
      </w:pPr>
    </w:p>
    <w:p w14:paraId="4F993902" w14:textId="77777777" w:rsidR="00D27644" w:rsidRDefault="00D27644">
      <w:pPr>
        <w:pStyle w:val="Textoindependiente"/>
        <w:spacing w:before="142"/>
      </w:pPr>
    </w:p>
    <w:p w14:paraId="442CDC2A" w14:textId="77777777" w:rsidR="00D27644" w:rsidRDefault="00000000">
      <w:pPr>
        <w:ind w:right="12"/>
        <w:jc w:val="center"/>
        <w:rPr>
          <w:b/>
          <w:sz w:val="24"/>
        </w:rPr>
      </w:pPr>
      <w:r>
        <w:rPr>
          <w:b/>
          <w:sz w:val="24"/>
        </w:rPr>
        <w:t xml:space="preserve">PROCESO DE LA </w:t>
      </w:r>
      <w:r>
        <w:rPr>
          <w:b/>
          <w:spacing w:val="-2"/>
          <w:sz w:val="24"/>
        </w:rPr>
        <w:t>ENTREVISTA</w:t>
      </w:r>
    </w:p>
    <w:p w14:paraId="08071A51" w14:textId="77777777" w:rsidR="00D27644" w:rsidRDefault="00D27644">
      <w:pPr>
        <w:jc w:val="center"/>
        <w:rPr>
          <w:b/>
          <w:sz w:val="24"/>
        </w:rPr>
        <w:sectPr w:rsidR="00D27644">
          <w:headerReference w:type="default" r:id="rId7"/>
          <w:type w:val="continuous"/>
          <w:pgSz w:w="11920" w:h="16840"/>
          <w:pgMar w:top="1340" w:right="1417" w:bottom="280" w:left="1417" w:header="730" w:footer="0" w:gutter="0"/>
          <w:pgNumType w:start="1"/>
          <w:cols w:space="720"/>
        </w:sectPr>
      </w:pPr>
    </w:p>
    <w:p w14:paraId="13894DDA" w14:textId="77777777" w:rsidR="00D27644" w:rsidRDefault="00000000">
      <w:pPr>
        <w:spacing w:before="82"/>
        <w:ind w:right="12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INTRODUCCIÓN</w:t>
      </w:r>
    </w:p>
    <w:p w14:paraId="157C4F0F" w14:textId="77777777" w:rsidR="00D27644" w:rsidRDefault="00D27644">
      <w:pPr>
        <w:pStyle w:val="Textoindependiente"/>
        <w:rPr>
          <w:b/>
        </w:rPr>
      </w:pPr>
    </w:p>
    <w:p w14:paraId="5CF1A207" w14:textId="77777777" w:rsidR="00D27644" w:rsidRDefault="00000000">
      <w:pPr>
        <w:pStyle w:val="Textoindependiente"/>
        <w:spacing w:line="480" w:lineRule="auto"/>
        <w:ind w:left="23"/>
      </w:pP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elicitación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requisitos,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nombrar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entrevista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 xml:space="preserve">más conocidas para la misma, e inclusive la más utilizada al contar con un lenguaje de comunicación natural entre individuos. </w:t>
      </w:r>
      <w:proofErr w:type="gramStart"/>
      <w:r>
        <w:t>De acuerdo a</w:t>
      </w:r>
      <w:proofErr w:type="gramEnd"/>
      <w:r>
        <w:t xml:space="preserve"> Durán &amp; Bernárdez (2002) “En las entrevistas, se pueden identificar tres fases: preparación, realización y análisis” (p.19). Las</w:t>
      </w:r>
    </w:p>
    <w:p w14:paraId="3CE1CD7F" w14:textId="77777777" w:rsidR="00D27644" w:rsidRDefault="00000000">
      <w:pPr>
        <w:pStyle w:val="Textoindependiente"/>
        <w:ind w:left="23"/>
      </w:pPr>
      <w:proofErr w:type="spellStart"/>
      <w:r>
        <w:t>cuales</w:t>
      </w:r>
      <w:proofErr w:type="spellEnd"/>
      <w:r>
        <w:t xml:space="preserve"> serán descritas a </w:t>
      </w:r>
      <w:r>
        <w:rPr>
          <w:spacing w:val="-2"/>
        </w:rPr>
        <w:t>continuación.</w:t>
      </w:r>
    </w:p>
    <w:p w14:paraId="3D954AA4" w14:textId="77777777" w:rsidR="00D27644" w:rsidRDefault="00D27644">
      <w:pPr>
        <w:pStyle w:val="Textoindependiente"/>
      </w:pPr>
    </w:p>
    <w:p w14:paraId="235D56B0" w14:textId="77777777" w:rsidR="00D27644" w:rsidRDefault="00D27644">
      <w:pPr>
        <w:pStyle w:val="Textoindependiente"/>
      </w:pPr>
    </w:p>
    <w:p w14:paraId="4ED360FF" w14:textId="77777777" w:rsidR="00D27644" w:rsidRDefault="00D27644">
      <w:pPr>
        <w:pStyle w:val="Textoindependiente"/>
      </w:pPr>
    </w:p>
    <w:p w14:paraId="1E3D0648" w14:textId="77777777" w:rsidR="00D27644" w:rsidRDefault="00D27644">
      <w:pPr>
        <w:pStyle w:val="Textoindependiente"/>
      </w:pPr>
    </w:p>
    <w:p w14:paraId="2626C45C" w14:textId="77777777" w:rsidR="00D27644" w:rsidRDefault="00D27644">
      <w:pPr>
        <w:pStyle w:val="Textoindependiente"/>
      </w:pPr>
    </w:p>
    <w:p w14:paraId="3847CCD9" w14:textId="77777777" w:rsidR="00D27644" w:rsidRDefault="00000000">
      <w:pPr>
        <w:ind w:left="23"/>
        <w:rPr>
          <w:sz w:val="24"/>
        </w:rPr>
      </w:pPr>
      <w:r>
        <w:rPr>
          <w:spacing w:val="-10"/>
          <w:sz w:val="24"/>
        </w:rPr>
        <w:t>.</w:t>
      </w:r>
    </w:p>
    <w:p w14:paraId="358A68FD" w14:textId="77777777" w:rsidR="00D27644" w:rsidRDefault="00D27644">
      <w:pPr>
        <w:pStyle w:val="Textoindependiente"/>
      </w:pPr>
    </w:p>
    <w:p w14:paraId="19EA88AE" w14:textId="77777777" w:rsidR="00D27644" w:rsidRDefault="00D27644">
      <w:pPr>
        <w:pStyle w:val="Textoindependiente"/>
      </w:pPr>
    </w:p>
    <w:p w14:paraId="558A3BB9" w14:textId="77777777" w:rsidR="00D27644" w:rsidRDefault="00D27644">
      <w:pPr>
        <w:pStyle w:val="Textoindependiente"/>
      </w:pPr>
    </w:p>
    <w:p w14:paraId="3322111C" w14:textId="77777777" w:rsidR="00D27644" w:rsidRDefault="00D27644">
      <w:pPr>
        <w:pStyle w:val="Textoindependiente"/>
      </w:pPr>
    </w:p>
    <w:p w14:paraId="3CF71E0A" w14:textId="77777777" w:rsidR="00D27644" w:rsidRDefault="00D27644">
      <w:pPr>
        <w:pStyle w:val="Textoindependiente"/>
      </w:pPr>
    </w:p>
    <w:p w14:paraId="6F482851" w14:textId="77777777" w:rsidR="00D27644" w:rsidRDefault="00D27644">
      <w:pPr>
        <w:pStyle w:val="Textoindependiente"/>
      </w:pPr>
    </w:p>
    <w:p w14:paraId="3E3F9E97" w14:textId="77777777" w:rsidR="00D27644" w:rsidRDefault="00D27644">
      <w:pPr>
        <w:pStyle w:val="Textoindependiente"/>
      </w:pPr>
    </w:p>
    <w:p w14:paraId="29B3E7BD" w14:textId="77777777" w:rsidR="00D27644" w:rsidRDefault="00D27644">
      <w:pPr>
        <w:pStyle w:val="Textoindependiente"/>
      </w:pPr>
    </w:p>
    <w:p w14:paraId="75CE122D" w14:textId="77777777" w:rsidR="00D27644" w:rsidRDefault="00D27644">
      <w:pPr>
        <w:pStyle w:val="Textoindependiente"/>
      </w:pPr>
    </w:p>
    <w:p w14:paraId="7D9C445A" w14:textId="77777777" w:rsidR="00D27644" w:rsidRDefault="00000000">
      <w:pPr>
        <w:ind w:right="12"/>
        <w:jc w:val="center"/>
        <w:rPr>
          <w:b/>
          <w:sz w:val="24"/>
        </w:rPr>
      </w:pPr>
      <w:r>
        <w:rPr>
          <w:b/>
          <w:sz w:val="24"/>
        </w:rPr>
        <w:t>OBJETIVO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ENTREVISTA</w:t>
      </w:r>
    </w:p>
    <w:p w14:paraId="6EF72236" w14:textId="77777777" w:rsidR="00D27644" w:rsidRDefault="00D27644">
      <w:pPr>
        <w:pStyle w:val="Textoindependiente"/>
        <w:rPr>
          <w:b/>
        </w:rPr>
      </w:pPr>
    </w:p>
    <w:p w14:paraId="19E852A7" w14:textId="77777777" w:rsidR="00D27644" w:rsidRDefault="00D27644">
      <w:pPr>
        <w:pStyle w:val="Textoindependiente"/>
        <w:rPr>
          <w:b/>
        </w:rPr>
      </w:pPr>
    </w:p>
    <w:p w14:paraId="00B78CD7" w14:textId="77777777" w:rsidR="00D27644" w:rsidRDefault="00D27644">
      <w:pPr>
        <w:pStyle w:val="Textoindependiente"/>
        <w:rPr>
          <w:b/>
        </w:rPr>
      </w:pPr>
    </w:p>
    <w:p w14:paraId="1CA2C21D" w14:textId="77777777" w:rsidR="00D27644" w:rsidRDefault="00000000">
      <w:pPr>
        <w:ind w:right="12"/>
        <w:jc w:val="center"/>
        <w:rPr>
          <w:b/>
          <w:sz w:val="24"/>
        </w:rPr>
      </w:pPr>
      <w:r>
        <w:rPr>
          <w:b/>
          <w:sz w:val="24"/>
        </w:rPr>
        <w:t>PROCESO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PRELIMINAR DE REALIZACIÓN DE </w:t>
      </w:r>
      <w:r>
        <w:rPr>
          <w:b/>
          <w:spacing w:val="-2"/>
          <w:sz w:val="24"/>
        </w:rPr>
        <w:t>ENTREVISTA</w:t>
      </w:r>
    </w:p>
    <w:p w14:paraId="2AFD9A3F" w14:textId="77777777" w:rsidR="00D27644" w:rsidRDefault="00D27644">
      <w:pPr>
        <w:pStyle w:val="Textoindependiente"/>
        <w:rPr>
          <w:b/>
        </w:rPr>
      </w:pPr>
    </w:p>
    <w:p w14:paraId="5E131B58" w14:textId="77777777" w:rsidR="00D27644" w:rsidRDefault="00000000">
      <w:pPr>
        <w:pStyle w:val="Ttulo1"/>
      </w:pPr>
      <w:r>
        <w:rPr>
          <w:spacing w:val="-2"/>
        </w:rPr>
        <w:t>Apertura</w:t>
      </w:r>
    </w:p>
    <w:p w14:paraId="1E0CE6DC" w14:textId="77777777" w:rsidR="00D27644" w:rsidRDefault="00D27644">
      <w:pPr>
        <w:pStyle w:val="Textoindependiente"/>
        <w:rPr>
          <w:b/>
        </w:rPr>
      </w:pPr>
    </w:p>
    <w:p w14:paraId="700146A8" w14:textId="6AE62848" w:rsidR="00D27644" w:rsidRDefault="00000000">
      <w:pPr>
        <w:pStyle w:val="Textoindependiente"/>
        <w:spacing w:line="480" w:lineRule="auto"/>
        <w:ind w:left="23"/>
      </w:pPr>
      <w:r>
        <w:t xml:space="preserve">Muchas gracias por aceptar la entrevista, nos presentamos, mi nombre es </w:t>
      </w:r>
      <w:r w:rsidR="00806F59">
        <w:t>Esteban Cuichan</w:t>
      </w:r>
      <w:r>
        <w:t xml:space="preserve">, líder de grupo, somos el grupo </w:t>
      </w:r>
      <w:r w:rsidR="00806F59">
        <w:t>1</w:t>
      </w:r>
      <w:r>
        <w:t xml:space="preserve"> conformado por </w:t>
      </w:r>
      <w:proofErr w:type="spellStart"/>
      <w:r w:rsidR="00806F59">
        <w:t>Eatan</w:t>
      </w:r>
      <w:proofErr w:type="spellEnd"/>
      <w:r w:rsidR="00806F59">
        <w:t xml:space="preserve"> Ayala, Johan Catota, Katherine Caizaluisa</w:t>
      </w:r>
      <w:r>
        <w:t xml:space="preserve"> y mi persona,</w:t>
      </w:r>
      <w:r>
        <w:rPr>
          <w:spacing w:val="-7"/>
        </w:rPr>
        <w:t xml:space="preserve"> </w:t>
      </w:r>
      <w:r>
        <w:t>contamos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compañía</w:t>
      </w:r>
      <w:r>
        <w:rPr>
          <w:spacing w:val="-7"/>
        </w:rPr>
        <w:t xml:space="preserve"> </w:t>
      </w:r>
      <w:r w:rsidR="00806F59">
        <w:t>del Sr. Juan Carlos Cuichan</w:t>
      </w:r>
      <w:r>
        <w:rPr>
          <w:spacing w:val="-7"/>
        </w:rPr>
        <w:t xml:space="preserve"> </w:t>
      </w:r>
      <w:r w:rsidR="00806F59">
        <w:t>dueño del emprendimiento “Los Huertos del Juanca”.</w:t>
      </w:r>
    </w:p>
    <w:p w14:paraId="7C0098D5" w14:textId="77777777" w:rsidR="00D27644" w:rsidRDefault="00D27644">
      <w:pPr>
        <w:pStyle w:val="Textoindependiente"/>
      </w:pPr>
    </w:p>
    <w:p w14:paraId="3DF422AF" w14:textId="77777777" w:rsidR="00D27644" w:rsidRDefault="00D27644">
      <w:pPr>
        <w:pStyle w:val="Textoindependiente"/>
      </w:pPr>
    </w:p>
    <w:p w14:paraId="59E35E6D" w14:textId="77777777" w:rsidR="00D27644" w:rsidRDefault="00000000">
      <w:pPr>
        <w:pStyle w:val="Ttulo1"/>
      </w:pPr>
      <w:r>
        <w:rPr>
          <w:spacing w:val="-2"/>
        </w:rPr>
        <w:t>Desarrollo</w:t>
      </w:r>
    </w:p>
    <w:p w14:paraId="02AA670D" w14:textId="77777777" w:rsidR="00D27644" w:rsidRDefault="00D27644">
      <w:pPr>
        <w:pStyle w:val="Textoindependiente"/>
        <w:spacing w:before="160"/>
        <w:rPr>
          <w:b/>
        </w:rPr>
      </w:pPr>
    </w:p>
    <w:p w14:paraId="5E3FFCF7" w14:textId="77777777" w:rsidR="00D27644" w:rsidRDefault="00000000">
      <w:pPr>
        <w:ind w:left="23"/>
        <w:rPr>
          <w:b/>
          <w:sz w:val="24"/>
        </w:rPr>
      </w:pPr>
      <w:r>
        <w:rPr>
          <w:b/>
          <w:sz w:val="24"/>
        </w:rPr>
        <w:t>Preguntas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acerca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contexto:</w:t>
      </w:r>
    </w:p>
    <w:p w14:paraId="57D8861E" w14:textId="77777777" w:rsidR="00D27644" w:rsidRDefault="00D27644">
      <w:pPr>
        <w:pStyle w:val="Textoindependiente"/>
        <w:spacing w:before="241"/>
        <w:rPr>
          <w:b/>
        </w:rPr>
      </w:pPr>
    </w:p>
    <w:p w14:paraId="289E1D71" w14:textId="4AB760EA" w:rsidR="00D27644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</w:t>
      </w:r>
      <w:r w:rsidR="00415189">
        <w:rPr>
          <w:sz w:val="24"/>
        </w:rPr>
        <w:t>De qué trata su emprendimiento</w:t>
      </w:r>
      <w:r>
        <w:rPr>
          <w:spacing w:val="-2"/>
          <w:sz w:val="24"/>
        </w:rPr>
        <w:t>?</w:t>
      </w:r>
    </w:p>
    <w:p w14:paraId="54DC4B25" w14:textId="77777777" w:rsidR="00D27644" w:rsidRDefault="00D27644">
      <w:pPr>
        <w:pStyle w:val="Prrafodelista"/>
        <w:rPr>
          <w:sz w:val="24"/>
        </w:rPr>
        <w:sectPr w:rsidR="00D27644">
          <w:pgSz w:w="11920" w:h="16840"/>
          <w:pgMar w:top="1340" w:right="1417" w:bottom="280" w:left="1417" w:header="730" w:footer="0" w:gutter="0"/>
          <w:cols w:space="720"/>
        </w:sectPr>
      </w:pPr>
    </w:p>
    <w:p w14:paraId="790093E1" w14:textId="70CE3798" w:rsidR="00415189" w:rsidRPr="006B56F0" w:rsidRDefault="00000000" w:rsidP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lastRenderedPageBreak/>
        <w:t xml:space="preserve">¿Qué </w:t>
      </w:r>
      <w:r w:rsidR="00415189">
        <w:rPr>
          <w:sz w:val="24"/>
        </w:rPr>
        <w:t>actividades realiza dentro de su emprendimiento</w:t>
      </w:r>
      <w:r>
        <w:rPr>
          <w:spacing w:val="-2"/>
          <w:sz w:val="24"/>
        </w:rPr>
        <w:t>?</w:t>
      </w:r>
    </w:p>
    <w:p w14:paraId="0F1FCE4F" w14:textId="77777777" w:rsidR="006B56F0" w:rsidRPr="006B56F0" w:rsidRDefault="006B56F0" w:rsidP="006B56F0">
      <w:pPr>
        <w:pStyle w:val="Prrafodelista"/>
        <w:rPr>
          <w:sz w:val="24"/>
        </w:rPr>
      </w:pPr>
    </w:p>
    <w:p w14:paraId="105DA509" w14:textId="1AE1805D" w:rsidR="006B56F0" w:rsidRPr="006B56F0" w:rsidRDefault="006B56F0" w:rsidP="006B56F0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¿Qué tarea le quita más tiempo al día?</w:t>
      </w:r>
    </w:p>
    <w:p w14:paraId="4F1E54AE" w14:textId="77777777" w:rsidR="00415189" w:rsidRPr="00415189" w:rsidRDefault="00415189" w:rsidP="00415189">
      <w:pPr>
        <w:pStyle w:val="Prrafodelista"/>
        <w:rPr>
          <w:sz w:val="24"/>
        </w:rPr>
      </w:pPr>
    </w:p>
    <w:p w14:paraId="36ED77EB" w14:textId="39620D12" w:rsidR="00415189" w:rsidRDefault="00415189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¿Cuál es el problema que ha detectado en su emprendimiento?</w:t>
      </w:r>
    </w:p>
    <w:p w14:paraId="600C13E5" w14:textId="77777777" w:rsidR="00415189" w:rsidRPr="00415189" w:rsidRDefault="00415189" w:rsidP="00415189">
      <w:pPr>
        <w:pStyle w:val="Prrafodelista"/>
        <w:rPr>
          <w:sz w:val="24"/>
        </w:rPr>
      </w:pPr>
    </w:p>
    <w:p w14:paraId="63A585D4" w14:textId="09E62D57" w:rsidR="00415189" w:rsidRDefault="00415189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¿C</w:t>
      </w:r>
      <w:r w:rsidR="001A4E78">
        <w:rPr>
          <w:sz w:val="24"/>
        </w:rPr>
        <w:t>ómo maneja actualmente el problema del emprendimiento?</w:t>
      </w:r>
    </w:p>
    <w:p w14:paraId="1E54C69A" w14:textId="77777777" w:rsidR="001A4E78" w:rsidRPr="001A4E78" w:rsidRDefault="001A4E78" w:rsidP="001A4E78">
      <w:pPr>
        <w:pStyle w:val="Prrafodelista"/>
        <w:rPr>
          <w:sz w:val="24"/>
        </w:rPr>
      </w:pPr>
    </w:p>
    <w:p w14:paraId="65D45885" w14:textId="27AFDC96" w:rsidR="001A4E78" w:rsidRDefault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¿Cómo podemos ayudarle a solventar dicho problema?</w:t>
      </w:r>
    </w:p>
    <w:p w14:paraId="40F5EEC7" w14:textId="77777777" w:rsidR="001A4E78" w:rsidRPr="001A4E78" w:rsidRDefault="001A4E78" w:rsidP="001A4E78">
      <w:pPr>
        <w:pStyle w:val="Prrafodelista"/>
        <w:rPr>
          <w:sz w:val="24"/>
        </w:rPr>
      </w:pPr>
    </w:p>
    <w:p w14:paraId="5A6A7421" w14:textId="17045413" w:rsidR="001A4E78" w:rsidRDefault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¿Qué características necesita en el sistema?</w:t>
      </w:r>
    </w:p>
    <w:p w14:paraId="299B1C95" w14:textId="77777777" w:rsidR="001A4E78" w:rsidRPr="001A4E78" w:rsidRDefault="001A4E78" w:rsidP="001A4E78">
      <w:pPr>
        <w:pStyle w:val="Prrafodelista"/>
        <w:rPr>
          <w:sz w:val="24"/>
        </w:rPr>
      </w:pPr>
    </w:p>
    <w:p w14:paraId="2F213FD8" w14:textId="3511AE86" w:rsidR="001A4E78" w:rsidRDefault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¿Cuántas personas utilizaran el sistema?</w:t>
      </w:r>
    </w:p>
    <w:p w14:paraId="6DB17CEC" w14:textId="77777777" w:rsidR="001A4E78" w:rsidRPr="001A4E78" w:rsidRDefault="001A4E78" w:rsidP="001A4E78">
      <w:pPr>
        <w:pStyle w:val="Prrafodelista"/>
        <w:rPr>
          <w:sz w:val="24"/>
        </w:rPr>
      </w:pPr>
    </w:p>
    <w:p w14:paraId="637DD717" w14:textId="4568B068" w:rsidR="001A4E78" w:rsidRDefault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¿Necesita que su programa funcione sin conexión a internet?</w:t>
      </w:r>
    </w:p>
    <w:p w14:paraId="1DF8C679" w14:textId="77777777" w:rsidR="001A4E78" w:rsidRPr="001A4E78" w:rsidRDefault="001A4E78" w:rsidP="001A4E78">
      <w:pPr>
        <w:pStyle w:val="Prrafodelista"/>
        <w:rPr>
          <w:sz w:val="24"/>
        </w:rPr>
      </w:pPr>
    </w:p>
    <w:p w14:paraId="300A80B7" w14:textId="7B51C3F6" w:rsidR="001A4E78" w:rsidRDefault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¿Cuándo el sistema sea entregado, será de uso personal (privado) o público?</w:t>
      </w:r>
    </w:p>
    <w:p w14:paraId="78EB0507" w14:textId="77777777" w:rsidR="001A4E78" w:rsidRPr="001A4E78" w:rsidRDefault="001A4E78" w:rsidP="001A4E78">
      <w:pPr>
        <w:pStyle w:val="Prrafodelista"/>
        <w:rPr>
          <w:sz w:val="24"/>
        </w:rPr>
      </w:pPr>
    </w:p>
    <w:p w14:paraId="121CE0DC" w14:textId="5C59EC85" w:rsidR="001A4E78" w:rsidRDefault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¿Posee alguna preferencia por alguna aplicación como Word, Excel, etc.?</w:t>
      </w:r>
    </w:p>
    <w:p w14:paraId="23D11E19" w14:textId="77777777" w:rsidR="001A4E78" w:rsidRPr="001A4E78" w:rsidRDefault="001A4E78" w:rsidP="001A4E78">
      <w:pPr>
        <w:pStyle w:val="Prrafodelista"/>
        <w:rPr>
          <w:sz w:val="24"/>
        </w:rPr>
      </w:pPr>
    </w:p>
    <w:p w14:paraId="4DBB419E" w14:textId="33461C89" w:rsidR="001A4E78" w:rsidRDefault="001A4E78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¿Qué espera usted de el sistema, al momento de la entrega?</w:t>
      </w:r>
    </w:p>
    <w:p w14:paraId="1483F039" w14:textId="77777777" w:rsidR="00806F59" w:rsidRPr="00806F59" w:rsidRDefault="00806F59" w:rsidP="00806F59">
      <w:pPr>
        <w:pStyle w:val="Prrafodelista"/>
        <w:rPr>
          <w:sz w:val="24"/>
        </w:rPr>
      </w:pPr>
    </w:p>
    <w:p w14:paraId="7B44ABE8" w14:textId="49EF59CA" w:rsidR="00806F59" w:rsidRDefault="00806F59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¿Necesita una gestión con registros anteriores o desde la actualidad?</w:t>
      </w:r>
    </w:p>
    <w:p w14:paraId="4CCE0911" w14:textId="77777777" w:rsidR="00806F59" w:rsidRPr="00806F59" w:rsidRDefault="00806F59" w:rsidP="00806F59">
      <w:pPr>
        <w:pStyle w:val="Prrafodelista"/>
        <w:rPr>
          <w:sz w:val="24"/>
        </w:rPr>
      </w:pPr>
    </w:p>
    <w:p w14:paraId="363C465B" w14:textId="12FEB8F6" w:rsidR="00D27644" w:rsidRDefault="00806F59" w:rsidP="00806F59">
      <w:pPr>
        <w:pStyle w:val="Prrafodelista"/>
        <w:numPr>
          <w:ilvl w:val="0"/>
          <w:numId w:val="1"/>
        </w:numPr>
        <w:tabs>
          <w:tab w:val="left" w:pos="742"/>
        </w:tabs>
        <w:spacing w:before="83"/>
        <w:ind w:left="742" w:hanging="359"/>
        <w:rPr>
          <w:sz w:val="24"/>
        </w:rPr>
      </w:pPr>
      <w:r>
        <w:rPr>
          <w:sz w:val="24"/>
        </w:rPr>
        <w:t>¿Necesita tener una impresión de datos? Y de ser así ¿Posee algún formato en específico (Nota de venta)?</w:t>
      </w:r>
    </w:p>
    <w:p w14:paraId="6E87C0EB" w14:textId="77777777" w:rsidR="00806F59" w:rsidRPr="00806F59" w:rsidRDefault="00806F59" w:rsidP="00806F59">
      <w:pPr>
        <w:tabs>
          <w:tab w:val="left" w:pos="742"/>
        </w:tabs>
        <w:spacing w:before="83"/>
        <w:rPr>
          <w:sz w:val="24"/>
        </w:rPr>
      </w:pPr>
    </w:p>
    <w:p w14:paraId="4163E8CD" w14:textId="77777777" w:rsidR="00D27644" w:rsidRDefault="00D27644">
      <w:pPr>
        <w:pStyle w:val="Textoindependiente"/>
        <w:spacing w:before="6"/>
        <w:rPr>
          <w:rFonts w:ascii="Microsoft Sans Serif"/>
        </w:rPr>
      </w:pPr>
    </w:p>
    <w:p w14:paraId="30E6CED9" w14:textId="77777777" w:rsidR="00D27644" w:rsidRDefault="00000000">
      <w:pPr>
        <w:pStyle w:val="Ttulo1"/>
        <w:spacing w:before="1"/>
      </w:pPr>
      <w:r>
        <w:rPr>
          <w:spacing w:val="-2"/>
        </w:rPr>
        <w:t>Terminación</w:t>
      </w:r>
    </w:p>
    <w:p w14:paraId="219A3486" w14:textId="77777777" w:rsidR="00D27644" w:rsidRDefault="00000000">
      <w:pPr>
        <w:pStyle w:val="Textoindependiente"/>
        <w:spacing w:before="276" w:line="480" w:lineRule="auto"/>
        <w:ind w:left="23"/>
      </w:pPr>
      <w:r>
        <w:t>Le</w:t>
      </w:r>
      <w:r>
        <w:rPr>
          <w:spacing w:val="-5"/>
        </w:rPr>
        <w:t xml:space="preserve"> </w:t>
      </w:r>
      <w:r>
        <w:t>agradecemos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brindada,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finalizar,</w:t>
      </w:r>
      <w:r>
        <w:rPr>
          <w:spacing w:val="-5"/>
        </w:rPr>
        <w:t xml:space="preserve"> </w:t>
      </w:r>
      <w:r>
        <w:t>queremos</w:t>
      </w:r>
      <w:r>
        <w:rPr>
          <w:spacing w:val="-5"/>
        </w:rPr>
        <w:t xml:space="preserve"> </w:t>
      </w:r>
      <w:r>
        <w:t>corroborar lo siguiente…</w:t>
      </w:r>
    </w:p>
    <w:p w14:paraId="33DDBC6A" w14:textId="77777777" w:rsidR="00D27644" w:rsidRDefault="00000000">
      <w:pPr>
        <w:pStyle w:val="Textoindependiente"/>
        <w:ind w:left="23"/>
      </w:pPr>
      <w:r>
        <w:t xml:space="preserve">Siendo el apartado donde se realizará la </w:t>
      </w:r>
      <w:r>
        <w:rPr>
          <w:spacing w:val="-2"/>
        </w:rPr>
        <w:t>recapitulación.</w:t>
      </w:r>
    </w:p>
    <w:p w14:paraId="5C921023" w14:textId="77777777" w:rsidR="00D27644" w:rsidRDefault="00D27644">
      <w:pPr>
        <w:pStyle w:val="Textoindependiente"/>
      </w:pPr>
    </w:p>
    <w:p w14:paraId="6A82028D" w14:textId="77777777" w:rsidR="00D27644" w:rsidRDefault="00D27644">
      <w:pPr>
        <w:pStyle w:val="Textoindependiente"/>
        <w:spacing w:before="275"/>
      </w:pPr>
    </w:p>
    <w:p w14:paraId="18A8D462" w14:textId="77777777" w:rsidR="00D27644" w:rsidRDefault="00000000">
      <w:pPr>
        <w:pStyle w:val="Ttulo1"/>
        <w:spacing w:before="1"/>
      </w:pPr>
      <w:r>
        <w:t>Referencias</w:t>
      </w:r>
      <w:r>
        <w:rPr>
          <w:spacing w:val="-5"/>
        </w:rPr>
        <w:t xml:space="preserve"> </w:t>
      </w:r>
      <w:r>
        <w:rPr>
          <w:spacing w:val="-2"/>
        </w:rPr>
        <w:t>Bibliográficas</w:t>
      </w:r>
    </w:p>
    <w:p w14:paraId="1FE8826E" w14:textId="77777777" w:rsidR="00D27644" w:rsidRDefault="00000000">
      <w:pPr>
        <w:spacing w:before="276" w:line="480" w:lineRule="auto"/>
        <w:ind w:left="743" w:right="92" w:hanging="720"/>
        <w:rPr>
          <w:sz w:val="24"/>
        </w:rPr>
      </w:pPr>
      <w:r>
        <w:rPr>
          <w:sz w:val="24"/>
        </w:rPr>
        <w:t>Durán,</w:t>
      </w:r>
      <w:r>
        <w:rPr>
          <w:spacing w:val="-4"/>
          <w:sz w:val="24"/>
        </w:rPr>
        <w:t xml:space="preserve"> </w:t>
      </w:r>
      <w:r>
        <w:rPr>
          <w:sz w:val="24"/>
        </w:rPr>
        <w:t>A.,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Bernárdez,</w:t>
      </w:r>
      <w:r>
        <w:rPr>
          <w:spacing w:val="-4"/>
          <w:sz w:val="24"/>
        </w:rPr>
        <w:t xml:space="preserve"> </w:t>
      </w:r>
      <w:r>
        <w:rPr>
          <w:sz w:val="24"/>
        </w:rPr>
        <w:t>B.</w:t>
      </w:r>
      <w:r>
        <w:rPr>
          <w:spacing w:val="-4"/>
          <w:sz w:val="24"/>
        </w:rPr>
        <w:t xml:space="preserve"> </w:t>
      </w:r>
      <w:r>
        <w:rPr>
          <w:sz w:val="24"/>
        </w:rPr>
        <w:t>(2002).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Metodología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Elicitación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Requisitos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 Sistemas Software Versión 2.3</w:t>
      </w:r>
      <w:r>
        <w:rPr>
          <w:sz w:val="24"/>
        </w:rPr>
        <w:t>.</w:t>
      </w:r>
    </w:p>
    <w:sectPr w:rsidR="00D27644">
      <w:pgSz w:w="11920" w:h="16840"/>
      <w:pgMar w:top="1340" w:right="1417" w:bottom="280" w:left="1417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BFF78" w14:textId="77777777" w:rsidR="00BE3AC7" w:rsidRDefault="00BE3AC7">
      <w:r>
        <w:separator/>
      </w:r>
    </w:p>
  </w:endnote>
  <w:endnote w:type="continuationSeparator" w:id="0">
    <w:p w14:paraId="54B08F81" w14:textId="77777777" w:rsidR="00BE3AC7" w:rsidRDefault="00BE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EE4E" w14:textId="77777777" w:rsidR="00BE3AC7" w:rsidRDefault="00BE3AC7">
      <w:r>
        <w:separator/>
      </w:r>
    </w:p>
  </w:footnote>
  <w:footnote w:type="continuationSeparator" w:id="0">
    <w:p w14:paraId="3F817D57" w14:textId="77777777" w:rsidR="00BE3AC7" w:rsidRDefault="00BE3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4561" w14:textId="77777777" w:rsidR="00D2764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70A0C1CB" wp14:editId="6237850D">
              <wp:simplePos x="0" y="0"/>
              <wp:positionH relativeFrom="page">
                <wp:posOffset>6531300</wp:posOffset>
              </wp:positionH>
              <wp:positionV relativeFrom="page">
                <wp:posOffset>450974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82AC1" w14:textId="77777777" w:rsidR="00D27644" w:rsidRDefault="00000000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0C1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3pt;margin-top:35.5pt;width:13pt;height:15.3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" filled="f" stroked="f">
              <v:textbox inset="0,0,0,0">
                <w:txbxContent>
                  <w:p w14:paraId="06F82AC1" w14:textId="77777777" w:rsidR="00D27644" w:rsidRDefault="00000000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F5379"/>
    <w:multiLevelType w:val="hybridMultilevel"/>
    <w:tmpl w:val="1B0AB77E"/>
    <w:lvl w:ilvl="0" w:tplc="D8BC30A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85811FE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9648C7BC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0A72F9B0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7CF09EEC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701070C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F294D092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22CE8FE4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A7ACFC68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 w16cid:durableId="165729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7644"/>
    <w:rsid w:val="001A4E78"/>
    <w:rsid w:val="001B3984"/>
    <w:rsid w:val="00415189"/>
    <w:rsid w:val="00521939"/>
    <w:rsid w:val="006B56F0"/>
    <w:rsid w:val="00806F59"/>
    <w:rsid w:val="00BE3AC7"/>
    <w:rsid w:val="00D2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05213"/>
  <w15:docId w15:val="{48D748EE-FEC3-4B0F-ACC1-C5B7CB68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Preguntas_Entrevista_GNª_V1.docx</vt:lpstr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Preguntas_Entrevista_GNª_V1.docx</dc:title>
  <cp:lastModifiedBy>Esteban Cuichan</cp:lastModifiedBy>
  <cp:revision>2</cp:revision>
  <dcterms:created xsi:type="dcterms:W3CDTF">2026-05-04T19:08:00Z</dcterms:created>
  <dcterms:modified xsi:type="dcterms:W3CDTF">2026-05-05T01:16:00Z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2026-05-04T00:00:00Z</vt:filetime>
  </property>
</Properties>
</file>