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1F2A" w14:textId="2A035D0C" w:rsidR="00014A9B" w:rsidRDefault="00014A9B"/>
    <w:p w14:paraId="13981CCF" w14:textId="5297ECC2" w:rsidR="00D4638D" w:rsidRDefault="00D4638D"/>
    <w:p w14:paraId="0DAE6D47" w14:textId="0DFB2A34" w:rsidR="00D4638D" w:rsidRDefault="00D4638D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15CEF" wp14:editId="0F4E53DA">
                <wp:simplePos x="0" y="0"/>
                <wp:positionH relativeFrom="margin">
                  <wp:posOffset>354872</wp:posOffset>
                </wp:positionH>
                <wp:positionV relativeFrom="paragraph">
                  <wp:posOffset>244039</wp:posOffset>
                </wp:positionV>
                <wp:extent cx="5533121" cy="154847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121" cy="154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BAB41" w14:textId="701C17D8" w:rsidR="00D4638D" w:rsidRPr="00D4638D" w:rsidRDefault="00EF6BDC" w:rsidP="00D4638D">
                            <w:pPr>
                              <w:pStyle w:val="NormalWeb"/>
                              <w:jc w:val="center"/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</w:pPr>
                            <w:bookmarkStart w:id="0" w:name="_Hlk228186428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  <w:t>{{EMPRESA_RECIBE}}</w:t>
                            </w:r>
                          </w:p>
                          <w:bookmarkEnd w:id="0"/>
                          <w:p w14:paraId="0D8EF26D" w14:textId="77777777" w:rsidR="00D4638D" w:rsidRDefault="00D463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15CE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27.95pt;margin-top:19.2pt;width:435.7pt;height:121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" filled="f" stroked="f" strokeweight=".5pt">
                <v:textbox>
                  <w:txbxContent>
                    <w:p w14:paraId="69DBAB41" w14:textId="701C17D8" w:rsidR="00D4638D" w:rsidRPr="00D4638D" w:rsidRDefault="00EF6BDC" w:rsidP="00D4638D">
                      <w:pPr>
                        <w:pStyle w:val="NormalWeb"/>
                        <w:jc w:val="center"/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</w:pPr>
                      <w:bookmarkStart w:id="1" w:name="_Hlk228186428"/>
                      <w:r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  <w:t>{{EMPRESA_RECIBE}}</w:t>
                      </w:r>
                    </w:p>
                    <w:bookmarkEnd w:id="1"/>
                    <w:p w14:paraId="0D8EF26D" w14:textId="77777777" w:rsidR="00D4638D" w:rsidRDefault="00D4638D"/>
                  </w:txbxContent>
                </v:textbox>
                <w10:wrap anchorx="margin"/>
              </v:shape>
            </w:pict>
          </mc:Fallback>
        </mc:AlternateContent>
      </w:r>
    </w:p>
    <w:p w14:paraId="41331560" w14:textId="695571C9" w:rsidR="00D4638D" w:rsidRDefault="00D4638D"/>
    <w:p w14:paraId="12B0FA39" w14:textId="77777777" w:rsidR="00D4638D" w:rsidRDefault="00D4638D"/>
    <w:p w14:paraId="75EFDC73" w14:textId="77777777" w:rsidR="00D4638D" w:rsidRDefault="00D4638D"/>
    <w:p w14:paraId="418ABE24" w14:textId="77777777" w:rsidR="00D4638D" w:rsidRDefault="00D4638D"/>
    <w:p w14:paraId="4DA6CC9E" w14:textId="4964F386" w:rsidR="00D4638D" w:rsidRDefault="00D4638D"/>
    <w:p w14:paraId="35F40CF2" w14:textId="47FD393A" w:rsidR="00D4638D" w:rsidRDefault="00D4638D"/>
    <w:p w14:paraId="4247841D" w14:textId="2BBD6450" w:rsidR="00D4638D" w:rsidRDefault="00D4638D"/>
    <w:p w14:paraId="52946933" w14:textId="251881C8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94621" wp14:editId="6F59EF5B">
                <wp:simplePos x="0" y="0"/>
                <wp:positionH relativeFrom="margin">
                  <wp:posOffset>281388</wp:posOffset>
                </wp:positionH>
                <wp:positionV relativeFrom="paragraph">
                  <wp:posOffset>3606</wp:posOffset>
                </wp:positionV>
                <wp:extent cx="5774690" cy="1288169"/>
                <wp:effectExtent l="0" t="0" r="0" b="762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690" cy="1288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AAE33" w14:textId="0FCA42F1" w:rsidR="00D4638D" w:rsidRPr="00D4638D" w:rsidRDefault="00552414" w:rsidP="00D4638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PROPUESTA DE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4621" id="Cuadro de texto 6" o:spid="_x0000_s1027" type="#_x0000_t202" style="position:absolute;left:0;text-align:left;margin-left:22.15pt;margin-top:.3pt;width:454.7pt;height:10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" filled="f" stroked="f" strokeweight=".5pt">
                <v:textbox>
                  <w:txbxContent>
                    <w:p w14:paraId="62CAAE33" w14:textId="0FCA42F1" w:rsidR="00D4638D" w:rsidRPr="00D4638D" w:rsidRDefault="00552414" w:rsidP="00D4638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  <w:t>PROPUESTA DE SERVICIOS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A6338" w14:textId="77842F53" w:rsidR="00D4638D" w:rsidRDefault="00D4638D"/>
    <w:p w14:paraId="410D358B" w14:textId="3DDE97A3" w:rsidR="00D4638D" w:rsidRDefault="00D4638D"/>
    <w:p w14:paraId="533F5835" w14:textId="1C2A5241" w:rsidR="00D4638D" w:rsidRDefault="00D4638D"/>
    <w:p w14:paraId="53769EBB" w14:textId="6CA76E07" w:rsidR="00D4638D" w:rsidRDefault="00D4638D"/>
    <w:p w14:paraId="080AC16A" w14:textId="64697C56" w:rsidR="00D4638D" w:rsidRDefault="00D4638D"/>
    <w:p w14:paraId="72CF3D26" w14:textId="6F7F06F8" w:rsidR="00D4638D" w:rsidRDefault="00D4638D"/>
    <w:p w14:paraId="5AD09DD7" w14:textId="5124882F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C121E" wp14:editId="30E19167">
                <wp:simplePos x="0" y="0"/>
                <wp:positionH relativeFrom="margin">
                  <wp:align>center</wp:align>
                </wp:positionH>
                <wp:positionV relativeFrom="paragraph">
                  <wp:posOffset>167301</wp:posOffset>
                </wp:positionV>
                <wp:extent cx="7096125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1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CF102" w14:textId="0BE2F67B" w:rsidR="00D4638D" w:rsidRPr="00852B94" w:rsidRDefault="00EF6BDC" w:rsidP="00D4638D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806000" w:themeColor="accent4" w:themeShade="80"/>
                                <w:sz w:val="72"/>
                                <w:szCs w:val="72"/>
                                <w:lang w:val="en-US" w:eastAsia="es-MX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121E" id="Cuadro de texto 7" o:spid="_x0000_s1028" type="#_x0000_t202" style="position:absolute;left:0;text-align:left;margin-left:0;margin-top:13.15pt;width:558.75pt;height:2in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" filled="f" stroked="f" strokeweight=".5pt">
                <v:textbox>
                  <w:txbxContent>
                    <w:p w14:paraId="333CF102" w14:textId="0BE2F67B" w:rsidR="00D4638D" w:rsidRPr="00852B94" w:rsidRDefault="00EF6BDC" w:rsidP="00D4638D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806000" w:themeColor="accent4" w:themeShade="80"/>
                          <w:sz w:val="72"/>
                          <w:szCs w:val="72"/>
                          <w:lang w:val="en-US" w:eastAsia="es-MX"/>
                        </w:rPr>
                        <w:t>{{EMPRESA_BRINDA}}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750B3" w14:textId="6CF15DC7" w:rsidR="00D4638D" w:rsidRDefault="00D4638D"/>
    <w:p w14:paraId="31C84638" w14:textId="7AC195C8" w:rsidR="00D4638D" w:rsidRDefault="00D4638D"/>
    <w:p w14:paraId="4165C15B" w14:textId="69F7592A" w:rsidR="00D4638D" w:rsidRDefault="00D4638D"/>
    <w:p w14:paraId="57F9F0D9" w14:textId="1A6AB156" w:rsidR="00D4638D" w:rsidRDefault="00D4638D"/>
    <w:p w14:paraId="62A98FA2" w14:textId="77777777" w:rsidR="00D4638D" w:rsidRDefault="00D4638D"/>
    <w:p w14:paraId="67CA93F0" w14:textId="77777777" w:rsidR="00D4638D" w:rsidRDefault="00D4638D"/>
    <w:p w14:paraId="41546FDB" w14:textId="77777777" w:rsidR="00852B94" w:rsidRDefault="00852B94" w:rsidP="005E6FD9">
      <w:pPr>
        <w:ind w:left="3540"/>
      </w:pPr>
    </w:p>
    <w:p w14:paraId="0980DC62" w14:textId="737039A6" w:rsidR="00F81C21" w:rsidRDefault="00EF6BDC" w:rsidP="00EF6BDC">
      <w:pPr>
        <w:ind w:left="3540"/>
        <w:jc w:val="right"/>
      </w:pPr>
      <w:r>
        <w:t>{{FECHA}}</w:t>
      </w:r>
    </w:p>
    <w:p w14:paraId="41BD9EE5" w14:textId="77777777" w:rsidR="00F81C21" w:rsidRDefault="00F81C21" w:rsidP="00F81C21"/>
    <w:p w14:paraId="22858951" w14:textId="1F96A36A" w:rsidR="00F81C21" w:rsidRPr="00EF6BDC" w:rsidRDefault="00F81C21" w:rsidP="00F81C21">
      <w:pPr>
        <w:rPr>
          <w:b/>
          <w:bCs/>
        </w:rPr>
      </w:pPr>
      <w:r>
        <w:t xml:space="preserve">Empresa: </w:t>
      </w:r>
      <w:r w:rsidR="00EF6BDC">
        <w:rPr>
          <w:b/>
          <w:bCs/>
        </w:rPr>
        <w:t>{{EMPRESA_RECIBE}}</w:t>
      </w:r>
    </w:p>
    <w:p w14:paraId="77F19EE5" w14:textId="77777777" w:rsidR="00F81C21" w:rsidRDefault="00F81C21" w:rsidP="00F81C21"/>
    <w:p w14:paraId="516554AD" w14:textId="5B571007" w:rsidR="00D4638D" w:rsidRDefault="00552414">
      <w:r>
        <w:t>{{</w:t>
      </w:r>
      <w:r w:rsidR="00B95DEB">
        <w:t>TEXTO_</w:t>
      </w:r>
      <w:r w:rsidR="00B95DEB" w:rsidRPr="00B95DEB">
        <w:t>PROPUESTA</w:t>
      </w:r>
      <w:r>
        <w:t>}}</w:t>
      </w:r>
    </w:p>
    <w:p w14:paraId="1F2B1CFB" w14:textId="77777777" w:rsidR="00D4638D" w:rsidRDefault="00D4638D"/>
    <w:p w14:paraId="25E90486" w14:textId="77777777" w:rsidR="00D4638D" w:rsidRDefault="00D4638D"/>
    <w:p w14:paraId="1ED81692" w14:textId="77777777" w:rsidR="00D4638D" w:rsidRDefault="00D4638D"/>
    <w:p w14:paraId="46C2B342" w14:textId="77777777" w:rsidR="00D4638D" w:rsidRDefault="00D4638D"/>
    <w:p w14:paraId="2B6E6404" w14:textId="22CAEFA5" w:rsidR="008D7510" w:rsidRDefault="008D7510">
      <w:pPr>
        <w:spacing w:line="259" w:lineRule="auto"/>
        <w:jc w:val="left"/>
      </w:pPr>
      <w:r>
        <w:br w:type="page"/>
      </w:r>
    </w:p>
    <w:p w14:paraId="5E585086" w14:textId="77777777" w:rsidR="00D4638D" w:rsidRDefault="00D4638D"/>
    <w:p w14:paraId="3E15EAE8" w14:textId="77777777" w:rsidR="008D7510" w:rsidRDefault="008D7510"/>
    <w:tbl>
      <w:tblPr>
        <w:tblW w:w="103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095"/>
      </w:tblGrid>
      <w:tr w:rsidR="008D7510" w:rsidRPr="0064168A" w14:paraId="7F7493FC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4C8AC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PROPUESTA DE SERVICIO</w:t>
            </w:r>
          </w:p>
        </w:tc>
      </w:tr>
      <w:tr w:rsidR="008D7510" w:rsidRPr="0086086D" w14:paraId="133874A9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E2462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EMPRESA: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68490" w14:textId="16E6608F" w:rsidR="008D7510" w:rsidRPr="009A71DB" w:rsidRDefault="00552414" w:rsidP="001B33A2">
            <w:pPr>
              <w:jc w:val="center"/>
              <w:rPr>
                <w:rFonts w:cs="Times New Roman"/>
                <w:b/>
                <w:bCs/>
                <w:lang w:eastAsia="es-MX"/>
              </w:rPr>
            </w:pPr>
            <w:r>
              <w:rPr>
                <w:rFonts w:cs="Times New Roman"/>
                <w:b/>
                <w:bCs/>
                <w:lang w:eastAsia="es-MX"/>
              </w:rPr>
              <w:t>{{EMPRESA_BRINDA}}</w:t>
            </w:r>
          </w:p>
        </w:tc>
      </w:tr>
      <w:tr w:rsidR="008D7510" w:rsidRPr="00852B94" w14:paraId="2BBC007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043E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CLIENTE: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9937C" w14:textId="4FCDE1CF" w:rsidR="008D7510" w:rsidRPr="00852B94" w:rsidRDefault="00552414" w:rsidP="001B33A2">
            <w:pPr>
              <w:jc w:val="center"/>
              <w:rPr>
                <w:rFonts w:cs="Times New Roman"/>
                <w:b/>
                <w:bCs/>
                <w:lang w:val="en-US" w:eastAsia="es-MX"/>
              </w:rPr>
            </w:pPr>
            <w:r>
              <w:rPr>
                <w:b/>
                <w:bCs/>
              </w:rPr>
              <w:t>{{EMPRESA_RECIBE}}</w:t>
            </w:r>
          </w:p>
        </w:tc>
      </w:tr>
      <w:tr w:rsidR="008D7510" w:rsidRPr="00852B94" w14:paraId="08D2E4E0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9EDC1" w14:textId="36861854" w:rsidR="008D7510" w:rsidRPr="00852B94" w:rsidRDefault="00A4475D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A4475D">
              <w:rPr>
                <w:rFonts w:cs="Times New Roman"/>
                <w:b/>
                <w:lang w:eastAsia="es-MX"/>
              </w:rPr>
              <w:t>CONSULTORÍA EN ESTRATEGIAS DE COMERCIALIZACIÓN</w:t>
            </w:r>
          </w:p>
        </w:tc>
      </w:tr>
      <w:tr w:rsidR="008D7510" w:rsidRPr="0086086D" w14:paraId="7822F66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A31E19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INTRODUCCIÓN:</w:t>
            </w:r>
          </w:p>
        </w:tc>
        <w:tc>
          <w:tcPr>
            <w:tcW w:w="6095" w:type="dxa"/>
            <w:tcBorders>
              <w:top w:val="single" w:sz="4" w:space="0" w:color="984806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C66BD1" w14:textId="3EFF27AF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{{INTRODUCCION}}</w:t>
            </w:r>
          </w:p>
        </w:tc>
      </w:tr>
      <w:tr w:rsidR="008D7510" w:rsidRPr="0086086D" w14:paraId="1DC21A18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2F60D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PROBLEMÁTICA: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632A8" w14:textId="33E3A5E5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{{PROBLEMATICA}}</w:t>
            </w:r>
          </w:p>
        </w:tc>
      </w:tr>
      <w:tr w:rsidR="008D7510" w:rsidRPr="0064168A" w14:paraId="6F24D033" w14:textId="77777777" w:rsidTr="0043309A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40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OBJETIVOS</w:t>
            </w:r>
          </w:p>
        </w:tc>
      </w:tr>
      <w:tr w:rsidR="008D7510" w:rsidRPr="0064168A" w14:paraId="632983F8" w14:textId="77777777" w:rsidTr="0043309A">
        <w:trPr>
          <w:trHeight w:val="699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42A5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GENERAL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82D9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ESPECÍFICOS</w:t>
            </w:r>
          </w:p>
        </w:tc>
      </w:tr>
      <w:tr w:rsidR="008D7510" w:rsidRPr="0086086D" w14:paraId="1C24B04A" w14:textId="77777777" w:rsidTr="001B33A2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B8AEF0" w14:textId="1DD71343" w:rsidR="008D7510" w:rsidRPr="0064168A" w:rsidRDefault="00552414" w:rsidP="001B33A2">
            <w:pPr>
              <w:rPr>
                <w:rFonts w:cs="Times New Roman"/>
                <w:lang w:eastAsia="es-MX"/>
              </w:rPr>
            </w:pPr>
            <w:r>
              <w:rPr>
                <w:lang w:eastAsia="es-MX"/>
              </w:rPr>
              <w:t>{{OBJETIVO_GENERAL}}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19458" w14:textId="72AD0A23" w:rsidR="00614596" w:rsidRPr="00552414" w:rsidRDefault="00552414" w:rsidP="00552414">
            <w:pPr>
              <w:rPr>
                <w:rFonts w:cs="Arial"/>
                <w:lang w:eastAsia="es-MX"/>
              </w:rPr>
            </w:pPr>
            <w:r w:rsidRPr="00552414">
              <w:rPr>
                <w:lang w:eastAsia="es-MX"/>
              </w:rPr>
              <w:t>{{OBJETIVO</w:t>
            </w:r>
            <w:r w:rsidR="00F545F9">
              <w:rPr>
                <w:lang w:eastAsia="es-MX"/>
              </w:rPr>
              <w:t>S</w:t>
            </w:r>
            <w:r w:rsidRPr="00552414">
              <w:rPr>
                <w:lang w:eastAsia="es-MX"/>
              </w:rPr>
              <w:t>_ESPECIFICOS}}</w:t>
            </w:r>
          </w:p>
        </w:tc>
      </w:tr>
      <w:tr w:rsidR="008D7510" w:rsidRPr="0086086D" w14:paraId="76E7483E" w14:textId="77777777" w:rsidTr="0043309A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84806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8BC2D3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METODOLOGÍA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984806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32676" w14:textId="451F1D6C" w:rsidR="006D10AF" w:rsidRPr="008C485D" w:rsidRDefault="00552414" w:rsidP="00552414">
            <w:pPr>
              <w:rPr>
                <w:lang w:eastAsia="es-MX"/>
              </w:rPr>
            </w:pPr>
            <w:r>
              <w:rPr>
                <w:lang w:eastAsia="es-MX"/>
              </w:rPr>
              <w:t>{{METODOLOGIA}}</w:t>
            </w:r>
          </w:p>
        </w:tc>
      </w:tr>
    </w:tbl>
    <w:p w14:paraId="0D08569F" w14:textId="77777777" w:rsidR="008D7510" w:rsidRDefault="008D7510"/>
    <w:p w14:paraId="59D36ED3" w14:textId="77777777" w:rsidR="00FA1724" w:rsidRDefault="00FA1724"/>
    <w:p w14:paraId="46851B7A" w14:textId="3B5680A6" w:rsidR="00FA1724" w:rsidRDefault="00FA1724">
      <w:pPr>
        <w:spacing w:line="259" w:lineRule="auto"/>
        <w:jc w:val="left"/>
      </w:pPr>
      <w:r>
        <w:br w:type="page"/>
      </w:r>
    </w:p>
    <w:p w14:paraId="09D3CCDE" w14:textId="77777777" w:rsidR="00FA1724" w:rsidRDefault="00FA1724"/>
    <w:p w14:paraId="3D38B045" w14:textId="77777777" w:rsidR="00CF2231" w:rsidRDefault="00CF2231" w:rsidP="00CF2231">
      <w:pPr>
        <w:pStyle w:val="Ttulo1"/>
      </w:pPr>
      <w:r>
        <w:t>AVISO DE CONFIDENCIALIDAD Y PRIVACIDAD</w:t>
      </w:r>
    </w:p>
    <w:p w14:paraId="42CF216E" w14:textId="05062933" w:rsidR="00CF2231" w:rsidRDefault="00552414" w:rsidP="00CF2231">
      <w:r>
        <w:rPr>
          <w:b/>
          <w:bCs/>
        </w:rPr>
        <w:t>{{EMPRESA_BRINDA}},</w:t>
      </w:r>
      <w:r w:rsidR="005C3B23">
        <w:t xml:space="preserve"> </w:t>
      </w:r>
      <w:r w:rsidR="00CF2231">
        <w:t xml:space="preserve">no divulgará a terceros la información confidencial perteneciente a </w:t>
      </w:r>
      <w:r>
        <w:rPr>
          <w:b/>
          <w:bCs/>
        </w:rPr>
        <w:t>{{EMPRESA_RECIBE}},</w:t>
      </w:r>
      <w:r>
        <w:t xml:space="preserve"> </w:t>
      </w:r>
      <w:r w:rsidR="00CF2231">
        <w:t>ni utilizará dicha información para otro fin que no esté relacionado con la prestación de los servicios, según se acuerda esta Carta Convenio, o conforme a las autorizaciones posteriores.</w:t>
      </w:r>
    </w:p>
    <w:p w14:paraId="1F42550D" w14:textId="0BDE3E10" w:rsidR="00CF2231" w:rsidRDefault="00CF2231" w:rsidP="00CF2231">
      <w:r>
        <w:t xml:space="preserve">Cuando la relación entre las partes haya concluido, </w:t>
      </w:r>
      <w:r w:rsidR="00552414">
        <w:rPr>
          <w:b/>
          <w:bCs/>
        </w:rPr>
        <w:t>{{EMPRESA_BRINDA}},</w:t>
      </w:r>
      <w:r w:rsidR="00552414">
        <w:t xml:space="preserve"> </w:t>
      </w:r>
      <w:r>
        <w:t>destruirá o devolverá a la compañía, según se indique por escrito, cualquier información confidencial en formato impreso o electrónico que haya sido recibido como consecuencia de la prestación de los servicios, excepto aquellos documentos electrónicos que deban ser conservados en cumplimiento de las disposiciones legal o profesionales vigentes.</w:t>
      </w:r>
    </w:p>
    <w:p w14:paraId="4EC59044" w14:textId="77777777" w:rsidR="00CF2231" w:rsidRDefault="00CF2231" w:rsidP="00CF2231">
      <w:r>
        <w:t xml:space="preserve">Para la interpretación, ejecución y cumplimiento de esta carta convenio, las partes se someten a los tribunales de la Ciudad de Mérida, Yucatán y a las leyes competentes, renunciando expresamente a cualquier otro fuero que alguna de las partes tenga o llegase a tener por razón de su domicilio presente o futuro o por cualquier otra razón. </w:t>
      </w:r>
    </w:p>
    <w:p w14:paraId="0C3C518E" w14:textId="0C01E34F" w:rsidR="00CF2231" w:rsidRDefault="00CF2231" w:rsidP="00CF2231">
      <w:r>
        <w:t xml:space="preserve">La presente constituye la totalidad del acuerdo y el entendimiento entre, </w:t>
      </w:r>
      <w:r w:rsidR="00552414">
        <w:rPr>
          <w:b/>
          <w:bCs/>
        </w:rPr>
        <w:t>{{EMPRESA_BRINDA}},</w:t>
      </w:r>
      <w:r w:rsidR="005C3B23">
        <w:rPr>
          <w:rFonts w:cs="Times New Roman"/>
          <w:b/>
          <w:bCs/>
          <w:lang w:eastAsia="es-MX"/>
        </w:rPr>
        <w:t xml:space="preserve">, </w:t>
      </w:r>
      <w:r w:rsidR="00CC263B">
        <w:t>y</w:t>
      </w:r>
      <w:r>
        <w:t xml:space="preserve"> </w:t>
      </w:r>
      <w:r w:rsidR="00552414">
        <w:rPr>
          <w:b/>
          <w:bCs/>
        </w:rPr>
        <w:t>{{EMPRESA_RECIBE}},</w:t>
      </w:r>
      <w:r w:rsidR="00552414">
        <w:t xml:space="preserve"> </w:t>
      </w:r>
      <w:r>
        <w:t>con respecto al tema que nos concierne, esta carta anula todos los acuerdos y entendimientos anteriores que se hubieren llevado a cabo entre las partes relativas con el objeto de la presente, la cual dejará de tener cualquier fuerza o efecto. Cualquier modificación de los términos de la presente, se hará por escrito y no será válida a menos que se haya firmado por un representante debidamente autorizado de la parte.</w:t>
      </w:r>
    </w:p>
    <w:p w14:paraId="4560BD2E" w14:textId="0760B0C3" w:rsidR="00CF2231" w:rsidRDefault="00CF2231" w:rsidP="00CF2231">
      <w:r>
        <w:t>Acepto las condiciones de esta carta como un acuerdo de voluntades entre</w:t>
      </w:r>
      <w:r w:rsidR="005C3B23" w:rsidRPr="005C3B23">
        <w:rPr>
          <w:rFonts w:cs="Times New Roman"/>
          <w:b/>
          <w:bCs/>
          <w:lang w:eastAsia="es-MX"/>
        </w:rPr>
        <w:t xml:space="preserve"> </w:t>
      </w:r>
      <w:r w:rsidR="00552414">
        <w:rPr>
          <w:b/>
          <w:bCs/>
        </w:rPr>
        <w:t>{{EMPRESA_BRINDA}},</w:t>
      </w:r>
      <w:r>
        <w:t xml:space="preserve">, por una parte, </w:t>
      </w:r>
      <w:r w:rsidR="00552414">
        <w:rPr>
          <w:b/>
          <w:bCs/>
        </w:rPr>
        <w:t>{{EMPRESA_RECIBE}},</w:t>
      </w:r>
      <w:r w:rsidR="005C3B23">
        <w:rPr>
          <w:b/>
          <w:bCs/>
        </w:rPr>
        <w:t>,</w:t>
      </w:r>
      <w:r>
        <w:t xml:space="preserve"> por la otra, cuyas condiciones y disposiciones he leído y entendido plenamente.</w:t>
      </w:r>
    </w:p>
    <w:p w14:paraId="48722D36" w14:textId="7BEC61BB" w:rsidR="00CF2231" w:rsidRDefault="00CF2231" w:rsidP="00CC263B">
      <w:pPr>
        <w:spacing w:line="480" w:lineRule="auto"/>
      </w:pPr>
      <w:r>
        <w:t xml:space="preserve">ACEPTADO: </w:t>
      </w:r>
    </w:p>
    <w:p w14:paraId="4E1ED383" w14:textId="366E38CC" w:rsidR="00CF2231" w:rsidRDefault="00CF2231" w:rsidP="00CC263B">
      <w:pPr>
        <w:spacing w:line="480" w:lineRule="auto"/>
      </w:pPr>
      <w:r>
        <w:t>FIRMA: ____________________________</w:t>
      </w:r>
    </w:p>
    <w:p w14:paraId="22FEC4A7" w14:textId="44BA9E4F" w:rsidR="008D7510" w:rsidRDefault="00CF2231" w:rsidP="00072807">
      <w:pPr>
        <w:spacing w:line="480" w:lineRule="auto"/>
      </w:pPr>
      <w:r>
        <w:lastRenderedPageBreak/>
        <w:t>PUESTO: ___________________________</w:t>
      </w:r>
    </w:p>
    <w:sectPr w:rsidR="008D751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F19D3" w14:textId="77777777" w:rsidR="00EB626C" w:rsidRDefault="00EB626C" w:rsidP="00A20C89">
      <w:pPr>
        <w:spacing w:after="0" w:line="240" w:lineRule="auto"/>
      </w:pPr>
      <w:r>
        <w:separator/>
      </w:r>
    </w:p>
  </w:endnote>
  <w:endnote w:type="continuationSeparator" w:id="0">
    <w:p w14:paraId="6C604EE6" w14:textId="77777777" w:rsidR="00EB626C" w:rsidRDefault="00EB626C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A1473" w14:textId="77777777" w:rsidR="00EB626C" w:rsidRDefault="00EB626C" w:rsidP="00A20C89">
      <w:pPr>
        <w:spacing w:after="0" w:line="240" w:lineRule="auto"/>
      </w:pPr>
      <w:r>
        <w:separator/>
      </w:r>
    </w:p>
  </w:footnote>
  <w:footnote w:type="continuationSeparator" w:id="0">
    <w:p w14:paraId="535DC9AB" w14:textId="77777777" w:rsidR="00EB626C" w:rsidRDefault="00EB626C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5D2BF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42CCD44" wp14:editId="25CBA0B1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06C"/>
    <w:multiLevelType w:val="hybridMultilevel"/>
    <w:tmpl w:val="D68A12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3DF0"/>
    <w:multiLevelType w:val="hybridMultilevel"/>
    <w:tmpl w:val="5EE84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426A2"/>
    <w:multiLevelType w:val="hybridMultilevel"/>
    <w:tmpl w:val="996C6F48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741DF7"/>
    <w:multiLevelType w:val="hybridMultilevel"/>
    <w:tmpl w:val="05167B5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B2964"/>
    <w:multiLevelType w:val="hybridMultilevel"/>
    <w:tmpl w:val="2FDA1B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745895">
    <w:abstractNumId w:val="0"/>
  </w:num>
  <w:num w:numId="2" w16cid:durableId="814295479">
    <w:abstractNumId w:val="1"/>
  </w:num>
  <w:num w:numId="3" w16cid:durableId="1038699746">
    <w:abstractNumId w:val="2"/>
  </w:num>
  <w:num w:numId="4" w16cid:durableId="1107775217">
    <w:abstractNumId w:val="3"/>
  </w:num>
  <w:num w:numId="5" w16cid:durableId="12323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12D0C"/>
    <w:rsid w:val="00014A9B"/>
    <w:rsid w:val="00023519"/>
    <w:rsid w:val="00050F8E"/>
    <w:rsid w:val="00072807"/>
    <w:rsid w:val="00076D32"/>
    <w:rsid w:val="0009771D"/>
    <w:rsid w:val="000D6CCC"/>
    <w:rsid w:val="000E455A"/>
    <w:rsid w:val="000E4888"/>
    <w:rsid w:val="00105A4B"/>
    <w:rsid w:val="00122A49"/>
    <w:rsid w:val="0014252F"/>
    <w:rsid w:val="001C16B7"/>
    <w:rsid w:val="001D715B"/>
    <w:rsid w:val="001E4DB7"/>
    <w:rsid w:val="001F7766"/>
    <w:rsid w:val="00227C25"/>
    <w:rsid w:val="00273F7F"/>
    <w:rsid w:val="002B0841"/>
    <w:rsid w:val="002B0FDC"/>
    <w:rsid w:val="002B6B1F"/>
    <w:rsid w:val="002C607C"/>
    <w:rsid w:val="002D4D25"/>
    <w:rsid w:val="002E573F"/>
    <w:rsid w:val="002E67E6"/>
    <w:rsid w:val="00301F8A"/>
    <w:rsid w:val="00310816"/>
    <w:rsid w:val="003578E0"/>
    <w:rsid w:val="00363F1A"/>
    <w:rsid w:val="003A1808"/>
    <w:rsid w:val="003C6615"/>
    <w:rsid w:val="0043309A"/>
    <w:rsid w:val="00473764"/>
    <w:rsid w:val="0047784B"/>
    <w:rsid w:val="004B61CA"/>
    <w:rsid w:val="004D5C97"/>
    <w:rsid w:val="004F4099"/>
    <w:rsid w:val="00552414"/>
    <w:rsid w:val="005647F9"/>
    <w:rsid w:val="005B2A26"/>
    <w:rsid w:val="005C3B23"/>
    <w:rsid w:val="005E6FD9"/>
    <w:rsid w:val="00614596"/>
    <w:rsid w:val="00620B06"/>
    <w:rsid w:val="00633C03"/>
    <w:rsid w:val="0064617F"/>
    <w:rsid w:val="006D10AF"/>
    <w:rsid w:val="00703317"/>
    <w:rsid w:val="00767D78"/>
    <w:rsid w:val="007E1089"/>
    <w:rsid w:val="008270DA"/>
    <w:rsid w:val="00852B94"/>
    <w:rsid w:val="008C485D"/>
    <w:rsid w:val="008D7510"/>
    <w:rsid w:val="0095780A"/>
    <w:rsid w:val="009C1CEF"/>
    <w:rsid w:val="00A20C89"/>
    <w:rsid w:val="00A4475D"/>
    <w:rsid w:val="00A6726A"/>
    <w:rsid w:val="00A83CB6"/>
    <w:rsid w:val="00A962B6"/>
    <w:rsid w:val="00B20EFC"/>
    <w:rsid w:val="00B43CA0"/>
    <w:rsid w:val="00B62DCE"/>
    <w:rsid w:val="00B95DEB"/>
    <w:rsid w:val="00BA4301"/>
    <w:rsid w:val="00BD1EB9"/>
    <w:rsid w:val="00C354ED"/>
    <w:rsid w:val="00C63129"/>
    <w:rsid w:val="00C72986"/>
    <w:rsid w:val="00C859F9"/>
    <w:rsid w:val="00C945BC"/>
    <w:rsid w:val="00CC263B"/>
    <w:rsid w:val="00CE76C2"/>
    <w:rsid w:val="00CF2231"/>
    <w:rsid w:val="00D334F7"/>
    <w:rsid w:val="00D4638D"/>
    <w:rsid w:val="00D57419"/>
    <w:rsid w:val="00D6764F"/>
    <w:rsid w:val="00DC4C66"/>
    <w:rsid w:val="00DE6F87"/>
    <w:rsid w:val="00E11EBE"/>
    <w:rsid w:val="00E17258"/>
    <w:rsid w:val="00E24453"/>
    <w:rsid w:val="00E31640"/>
    <w:rsid w:val="00E95CBB"/>
    <w:rsid w:val="00EB626C"/>
    <w:rsid w:val="00EC0483"/>
    <w:rsid w:val="00EF007E"/>
    <w:rsid w:val="00EF6BDC"/>
    <w:rsid w:val="00F120DE"/>
    <w:rsid w:val="00F2219B"/>
    <w:rsid w:val="00F2622F"/>
    <w:rsid w:val="00F33457"/>
    <w:rsid w:val="00F545F9"/>
    <w:rsid w:val="00F67CC9"/>
    <w:rsid w:val="00F81C21"/>
    <w:rsid w:val="00FA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05B7B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D9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22A49"/>
    <w:pPr>
      <w:keepNext/>
      <w:keepLines/>
      <w:spacing w:before="240" w:after="0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paragraph" w:styleId="NormalWeb">
    <w:name w:val="Normal (Web)"/>
    <w:basedOn w:val="Normal"/>
    <w:uiPriority w:val="99"/>
    <w:unhideWhenUsed/>
    <w:rsid w:val="00D4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8D7510"/>
    <w:pPr>
      <w:ind w:left="720"/>
      <w:contextualSpacing/>
    </w:pPr>
    <w:rPr>
      <w:rFonts w:ascii="Garamond" w:hAnsi="Garamond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22A49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52</cp:revision>
  <dcterms:created xsi:type="dcterms:W3CDTF">2023-10-25T22:20:00Z</dcterms:created>
  <dcterms:modified xsi:type="dcterms:W3CDTF">2026-05-14T22:07:00Z</dcterms:modified>
</cp:coreProperties>
</file>