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9250" w14:textId="6903E83D" w:rsidR="003D2F19" w:rsidRPr="003D2F19" w:rsidRDefault="003D2F19" w:rsidP="003D2F1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40" w:after="240"/>
        <w:rPr>
          <w:sz w:val="32"/>
          <w:szCs w:val="32"/>
        </w:rPr>
      </w:pPr>
      <w:r w:rsidRPr="003D2F19">
        <w:rPr>
          <w:b/>
          <w:sz w:val="32"/>
          <w:szCs w:val="32"/>
        </w:rPr>
        <w:t>Your name</w:t>
      </w:r>
      <w:r w:rsidRPr="003D2F19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="00BC01C0">
        <w:rPr>
          <w:sz w:val="32"/>
          <w:szCs w:val="32"/>
        </w:rPr>
        <w:t>Erica Manning</w:t>
      </w:r>
    </w:p>
    <w:p w14:paraId="583BB152" w14:textId="77777777" w:rsidR="003D2F19" w:rsidRDefault="003D2F19"/>
    <w:p w14:paraId="1D2D2F40" w14:textId="77777777" w:rsidR="00BC01C0" w:rsidRDefault="003D2F19" w:rsidP="00BC01C0">
      <w:pPr>
        <w:pStyle w:val="ListParagraph"/>
        <w:numPr>
          <w:ilvl w:val="0"/>
          <w:numId w:val="1"/>
        </w:numPr>
      </w:pPr>
      <w:r>
        <w:t>What is the difference between a procedural and object</w:t>
      </w:r>
      <w:r w:rsidR="00BC01C0">
        <w:t>-</w:t>
      </w:r>
      <w:r>
        <w:t>oriented programming language?</w:t>
      </w:r>
    </w:p>
    <w:p w14:paraId="050E81B7" w14:textId="74A9479C" w:rsidR="003D2F19" w:rsidRDefault="00BC01C0" w:rsidP="00BC01C0">
      <w:pPr>
        <w:ind w:left="360"/>
      </w:pPr>
      <w:r>
        <w:t xml:space="preserve">Procedural programs are written as one long procedure while object-oriented programs are divided into self-contained objects. </w:t>
      </w:r>
      <w:r w:rsidR="003D2F19">
        <w:br/>
      </w:r>
    </w:p>
    <w:p w14:paraId="1BDCF13E" w14:textId="3EDAD2A7" w:rsidR="00924396" w:rsidRDefault="003D2F19" w:rsidP="00924396">
      <w:pPr>
        <w:pStyle w:val="ListParagraph"/>
        <w:numPr>
          <w:ilvl w:val="0"/>
          <w:numId w:val="1"/>
        </w:numPr>
      </w:pPr>
      <w:r>
        <w:t>What are two advantages to using</w:t>
      </w:r>
      <w:r w:rsidR="006830F7">
        <w:t xml:space="preserve"> an object</w:t>
      </w:r>
      <w:r w:rsidR="00BC01C0">
        <w:t>-o</w:t>
      </w:r>
      <w:r w:rsidR="006830F7">
        <w:t>riented language?</w:t>
      </w:r>
      <w:r>
        <w:br/>
      </w:r>
    </w:p>
    <w:p w14:paraId="500E334E" w14:textId="22411256" w:rsidR="00924396" w:rsidRDefault="00924396" w:rsidP="00924396">
      <w:pPr>
        <w:pStyle w:val="ListParagraph"/>
        <w:numPr>
          <w:ilvl w:val="1"/>
          <w:numId w:val="1"/>
        </w:numPr>
      </w:pPr>
      <w:r>
        <w:t xml:space="preserve"> </w:t>
      </w:r>
      <w:r w:rsidR="00BC01C0">
        <w:t>The different objects represent the way you think</w:t>
      </w:r>
    </w:p>
    <w:p w14:paraId="189304AD" w14:textId="1EAB03B5" w:rsidR="003D2F19" w:rsidRDefault="00924396" w:rsidP="00924396">
      <w:pPr>
        <w:pStyle w:val="ListParagraph"/>
        <w:numPr>
          <w:ilvl w:val="1"/>
          <w:numId w:val="1"/>
        </w:numPr>
      </w:pPr>
      <w:r>
        <w:t xml:space="preserve"> </w:t>
      </w:r>
      <w:r w:rsidR="00BC01C0">
        <w:t>Makes it easier to see</w:t>
      </w:r>
      <w:r w:rsidR="003D2F19">
        <w:br/>
      </w:r>
    </w:p>
    <w:p w14:paraId="5B27275B" w14:textId="77777777" w:rsidR="003D2F19" w:rsidRDefault="003D2F19" w:rsidP="003D2F19">
      <w:pPr>
        <w:pStyle w:val="ListParagraph"/>
        <w:numPr>
          <w:ilvl w:val="0"/>
          <w:numId w:val="1"/>
        </w:numPr>
      </w:pPr>
      <w:r>
        <w:t>What is a class?</w:t>
      </w:r>
    </w:p>
    <w:p w14:paraId="081DA4FB" w14:textId="6DF595E7" w:rsidR="003D2F19" w:rsidRDefault="00BC01C0" w:rsidP="006830F7">
      <w:r>
        <w:t xml:space="preserve">A blueprint or definition that describes what something is. It defines attributes and behaviors also known as properties and methods in programming. </w:t>
      </w:r>
    </w:p>
    <w:p w14:paraId="744ED944" w14:textId="77777777" w:rsidR="003D2F19" w:rsidRDefault="003D2F19" w:rsidP="003D2F19">
      <w:pPr>
        <w:pStyle w:val="ListParagraph"/>
      </w:pPr>
    </w:p>
    <w:p w14:paraId="0FF20CBA" w14:textId="77777777" w:rsidR="003D2F19" w:rsidRDefault="003D2F19" w:rsidP="003D2F19">
      <w:pPr>
        <w:pStyle w:val="ListParagraph"/>
        <w:numPr>
          <w:ilvl w:val="0"/>
          <w:numId w:val="1"/>
        </w:numPr>
      </w:pPr>
      <w:r>
        <w:t xml:space="preserve">What is an object?  </w:t>
      </w:r>
    </w:p>
    <w:p w14:paraId="53DEFB55" w14:textId="78A8D9E3" w:rsidR="003D2F19" w:rsidRDefault="00BC01C0" w:rsidP="006830F7">
      <w:r>
        <w:t xml:space="preserve">Objects are things created from classes. </w:t>
      </w:r>
    </w:p>
    <w:p w14:paraId="2C5CDBD3" w14:textId="77777777" w:rsidR="003D2F19" w:rsidRDefault="003D2F19" w:rsidP="003D2F19">
      <w:pPr>
        <w:pStyle w:val="ListParagraph"/>
      </w:pPr>
    </w:p>
    <w:p w14:paraId="0169EF5E" w14:textId="50406203" w:rsidR="003D2F19" w:rsidRDefault="003D2F19" w:rsidP="003D2F19">
      <w:pPr>
        <w:pStyle w:val="ListParagraph"/>
        <w:numPr>
          <w:ilvl w:val="0"/>
          <w:numId w:val="1"/>
        </w:numPr>
      </w:pPr>
      <w:r>
        <w:t>What is a possible class for a program that stores Human</w:t>
      </w:r>
      <w:r w:rsidR="006830F7">
        <w:t xml:space="preserve"> Resource</w:t>
      </w:r>
      <w:r w:rsidR="00156499">
        <w:t>s</w:t>
      </w:r>
      <w:r w:rsidR="006830F7">
        <w:t xml:space="preserve"> information?  Use the dog class</w:t>
      </w:r>
      <w:r>
        <w:t xml:space="preserve"> diagram </w:t>
      </w:r>
      <w:r w:rsidR="006830F7">
        <w:t>in your week 1 folder for help</w:t>
      </w:r>
      <w:r>
        <w:t>.</w:t>
      </w:r>
      <w:r w:rsidR="00256450">
        <w:t xml:space="preserve">  Include at least 4 properties and one method.</w:t>
      </w:r>
    </w:p>
    <w:p w14:paraId="50FCEE92" w14:textId="77777777" w:rsidR="00256450" w:rsidRDefault="00256450" w:rsidP="0025645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1"/>
        <w:gridCol w:w="5917"/>
      </w:tblGrid>
      <w:tr w:rsidR="00256450" w14:paraId="29F3AF2A" w14:textId="77777777" w:rsidTr="00256450">
        <w:trPr>
          <w:trHeight w:val="420"/>
        </w:trPr>
        <w:tc>
          <w:tcPr>
            <w:tcW w:w="1751" w:type="dxa"/>
            <w:vAlign w:val="bottom"/>
          </w:tcPr>
          <w:p w14:paraId="3BBBEAF4" w14:textId="7D6B6431" w:rsidR="00256450" w:rsidRDefault="00256450" w:rsidP="00256450">
            <w:pPr>
              <w:jc w:val="right"/>
            </w:pPr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5917" w:type="dxa"/>
            <w:vAlign w:val="bottom"/>
          </w:tcPr>
          <w:p w14:paraId="33315D62" w14:textId="79E52B7C" w:rsidR="00256450" w:rsidRDefault="00DD1904" w:rsidP="00256450">
            <w:r>
              <w:t>Employees</w:t>
            </w:r>
          </w:p>
        </w:tc>
      </w:tr>
      <w:tr w:rsidR="00256450" w14:paraId="7D3815E3" w14:textId="77777777" w:rsidTr="00256450">
        <w:trPr>
          <w:trHeight w:val="420"/>
        </w:trPr>
        <w:tc>
          <w:tcPr>
            <w:tcW w:w="1751" w:type="dxa"/>
            <w:vAlign w:val="bottom"/>
          </w:tcPr>
          <w:p w14:paraId="6F0240A7" w14:textId="2AED7335" w:rsidR="00256450" w:rsidRDefault="00256450" w:rsidP="00256450">
            <w:pPr>
              <w:jc w:val="right"/>
            </w:pPr>
            <w:r>
              <w:t>Properties: (1)</w:t>
            </w:r>
          </w:p>
        </w:tc>
        <w:tc>
          <w:tcPr>
            <w:tcW w:w="5917" w:type="dxa"/>
            <w:vAlign w:val="bottom"/>
          </w:tcPr>
          <w:p w14:paraId="4477265A" w14:textId="259A7765" w:rsidR="00256450" w:rsidRDefault="00DD1904" w:rsidP="00256450">
            <w:r>
              <w:t>Area of Work</w:t>
            </w:r>
          </w:p>
        </w:tc>
      </w:tr>
      <w:tr w:rsidR="00256450" w14:paraId="6F11154F" w14:textId="77777777" w:rsidTr="00256450">
        <w:trPr>
          <w:trHeight w:val="420"/>
        </w:trPr>
        <w:tc>
          <w:tcPr>
            <w:tcW w:w="1751" w:type="dxa"/>
            <w:vAlign w:val="bottom"/>
          </w:tcPr>
          <w:p w14:paraId="0493A18C" w14:textId="7269759E" w:rsidR="00256450" w:rsidRDefault="00256450" w:rsidP="00256450">
            <w:pPr>
              <w:jc w:val="right"/>
            </w:pPr>
            <w:r>
              <w:t>(2)</w:t>
            </w:r>
          </w:p>
        </w:tc>
        <w:tc>
          <w:tcPr>
            <w:tcW w:w="5917" w:type="dxa"/>
            <w:vAlign w:val="bottom"/>
          </w:tcPr>
          <w:p w14:paraId="2EA92FAF" w14:textId="752A2B27" w:rsidR="00256450" w:rsidRDefault="00DD1904" w:rsidP="00256450">
            <w:r>
              <w:t>Location</w:t>
            </w:r>
          </w:p>
        </w:tc>
      </w:tr>
      <w:tr w:rsidR="00256450" w14:paraId="65E94BAC" w14:textId="77777777" w:rsidTr="00256450">
        <w:trPr>
          <w:trHeight w:val="420"/>
        </w:trPr>
        <w:tc>
          <w:tcPr>
            <w:tcW w:w="1751" w:type="dxa"/>
            <w:vAlign w:val="bottom"/>
          </w:tcPr>
          <w:p w14:paraId="06B040C6" w14:textId="52D22589" w:rsidR="00256450" w:rsidRDefault="00256450" w:rsidP="00256450">
            <w:pPr>
              <w:jc w:val="right"/>
            </w:pPr>
            <w:r>
              <w:t>(3)</w:t>
            </w:r>
          </w:p>
        </w:tc>
        <w:tc>
          <w:tcPr>
            <w:tcW w:w="5917" w:type="dxa"/>
            <w:vAlign w:val="bottom"/>
          </w:tcPr>
          <w:p w14:paraId="32B1B13D" w14:textId="0AA14379" w:rsidR="00256450" w:rsidRDefault="00DD1904" w:rsidP="00256450">
            <w:r>
              <w:t>Income</w:t>
            </w:r>
          </w:p>
        </w:tc>
      </w:tr>
      <w:tr w:rsidR="00256450" w14:paraId="0F059E09" w14:textId="77777777" w:rsidTr="00256450">
        <w:trPr>
          <w:trHeight w:val="420"/>
        </w:trPr>
        <w:tc>
          <w:tcPr>
            <w:tcW w:w="1751" w:type="dxa"/>
            <w:vAlign w:val="bottom"/>
          </w:tcPr>
          <w:p w14:paraId="0502846E" w14:textId="62F6CB6A" w:rsidR="00256450" w:rsidRDefault="00256450" w:rsidP="00256450">
            <w:pPr>
              <w:jc w:val="right"/>
            </w:pPr>
            <w:r>
              <w:t>(4)</w:t>
            </w:r>
          </w:p>
        </w:tc>
        <w:tc>
          <w:tcPr>
            <w:tcW w:w="5917" w:type="dxa"/>
            <w:vAlign w:val="bottom"/>
          </w:tcPr>
          <w:p w14:paraId="4C9F1C18" w14:textId="12807BC9" w:rsidR="00256450" w:rsidRDefault="00DD1904" w:rsidP="00256450">
            <w:r>
              <w:t>Years of Experience</w:t>
            </w:r>
          </w:p>
        </w:tc>
      </w:tr>
      <w:tr w:rsidR="00256450" w14:paraId="7F66EF0B" w14:textId="77777777" w:rsidTr="00256450">
        <w:trPr>
          <w:trHeight w:val="420"/>
        </w:trPr>
        <w:tc>
          <w:tcPr>
            <w:tcW w:w="1751" w:type="dxa"/>
            <w:vAlign w:val="bottom"/>
          </w:tcPr>
          <w:p w14:paraId="51EFDAF9" w14:textId="30E688C3" w:rsidR="00256450" w:rsidRDefault="00256450" w:rsidP="00256450">
            <w:pPr>
              <w:jc w:val="right"/>
            </w:pPr>
            <w:r>
              <w:t>Method:</w:t>
            </w:r>
          </w:p>
        </w:tc>
        <w:tc>
          <w:tcPr>
            <w:tcW w:w="5917" w:type="dxa"/>
            <w:vAlign w:val="bottom"/>
          </w:tcPr>
          <w:p w14:paraId="79B066DC" w14:textId="05A628E4" w:rsidR="00256450" w:rsidRDefault="00DD1904" w:rsidP="00256450">
            <w:r>
              <w:t>Train People</w:t>
            </w:r>
          </w:p>
        </w:tc>
      </w:tr>
    </w:tbl>
    <w:p w14:paraId="3C11853E" w14:textId="77777777" w:rsidR="00256450" w:rsidRDefault="00256450" w:rsidP="00256450">
      <w:pPr>
        <w:ind w:left="360"/>
      </w:pPr>
    </w:p>
    <w:p w14:paraId="5810A816" w14:textId="77777777" w:rsidR="003D2F19" w:rsidRDefault="003D2F19" w:rsidP="006830F7">
      <w:pPr>
        <w:pStyle w:val="ListParagraph"/>
      </w:pPr>
    </w:p>
    <w:p w14:paraId="120D4404" w14:textId="77777777" w:rsidR="006830F7" w:rsidRDefault="006830F7" w:rsidP="006830F7">
      <w:pPr>
        <w:pStyle w:val="ListParagraph"/>
      </w:pPr>
    </w:p>
    <w:p w14:paraId="21F6FB3D" w14:textId="77777777" w:rsidR="003D2F19" w:rsidRDefault="003D2F19" w:rsidP="003D2F19">
      <w:pPr>
        <w:pStyle w:val="ListParagraph"/>
        <w:numPr>
          <w:ilvl w:val="0"/>
          <w:numId w:val="1"/>
        </w:numPr>
      </w:pPr>
      <w:r>
        <w:t>Create two objects using your class in the Human Resources</w:t>
      </w:r>
      <w:r w:rsidR="006830F7">
        <w:t xml:space="preserve"> example above.</w:t>
      </w:r>
    </w:p>
    <w:p w14:paraId="1B1105F7" w14:textId="77777777" w:rsidR="003D2F19" w:rsidRDefault="003D2F19" w:rsidP="003D2F19"/>
    <w:p w14:paraId="771E8E0C" w14:textId="77777777" w:rsidR="003D2F19" w:rsidRDefault="003D2F19" w:rsidP="003D2F1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7"/>
        <w:gridCol w:w="2810"/>
        <w:gridCol w:w="2810"/>
      </w:tblGrid>
      <w:tr w:rsidR="00256450" w14:paraId="70767D0D" w14:textId="77777777" w:rsidTr="00256450">
        <w:tc>
          <w:tcPr>
            <w:tcW w:w="2457" w:type="dxa"/>
          </w:tcPr>
          <w:p w14:paraId="47527F53" w14:textId="46CD7F1F" w:rsidR="00256450" w:rsidRDefault="00256450" w:rsidP="003D2F19">
            <w:pPr>
              <w:pStyle w:val="ListParagraph"/>
              <w:ind w:left="0"/>
            </w:pPr>
          </w:p>
        </w:tc>
        <w:tc>
          <w:tcPr>
            <w:tcW w:w="2810" w:type="dxa"/>
          </w:tcPr>
          <w:p w14:paraId="42EB7FE0" w14:textId="5492A7B8" w:rsidR="00256450" w:rsidRDefault="00256450" w:rsidP="00256450">
            <w:pPr>
              <w:pStyle w:val="ListParagraph"/>
              <w:ind w:left="0"/>
              <w:jc w:val="center"/>
            </w:pPr>
            <w:r>
              <w:t>Object #1</w:t>
            </w:r>
          </w:p>
        </w:tc>
        <w:tc>
          <w:tcPr>
            <w:tcW w:w="2810" w:type="dxa"/>
          </w:tcPr>
          <w:p w14:paraId="5F957D5B" w14:textId="40AA0B17" w:rsidR="00256450" w:rsidRDefault="00256450" w:rsidP="00256450">
            <w:pPr>
              <w:pStyle w:val="ListParagraph"/>
              <w:ind w:left="0"/>
              <w:jc w:val="center"/>
            </w:pPr>
            <w:r>
              <w:t>Object #2</w:t>
            </w:r>
          </w:p>
        </w:tc>
      </w:tr>
      <w:tr w:rsidR="00256450" w14:paraId="3445654E" w14:textId="77777777" w:rsidTr="00256450">
        <w:trPr>
          <w:trHeight w:val="498"/>
        </w:trPr>
        <w:tc>
          <w:tcPr>
            <w:tcW w:w="2457" w:type="dxa"/>
            <w:vAlign w:val="bottom"/>
          </w:tcPr>
          <w:p w14:paraId="0CA84094" w14:textId="3470AE18" w:rsidR="00256450" w:rsidRDefault="00256450" w:rsidP="00256450">
            <w:pPr>
              <w:pStyle w:val="ListParagraph"/>
              <w:ind w:left="0"/>
              <w:jc w:val="right"/>
            </w:pPr>
            <w:r>
              <w:t>Name</w:t>
            </w:r>
          </w:p>
        </w:tc>
        <w:tc>
          <w:tcPr>
            <w:tcW w:w="2810" w:type="dxa"/>
            <w:vAlign w:val="bottom"/>
          </w:tcPr>
          <w:p w14:paraId="2DC23420" w14:textId="1AE4EE56" w:rsidR="00256450" w:rsidRDefault="00DD1904" w:rsidP="00256450">
            <w:pPr>
              <w:pStyle w:val="ListParagraph"/>
              <w:ind w:left="0"/>
            </w:pPr>
            <w:r>
              <w:t>Sandra</w:t>
            </w:r>
          </w:p>
        </w:tc>
        <w:tc>
          <w:tcPr>
            <w:tcW w:w="2810" w:type="dxa"/>
            <w:vAlign w:val="bottom"/>
          </w:tcPr>
          <w:p w14:paraId="0E56789C" w14:textId="569A2F1F" w:rsidR="00256450" w:rsidRDefault="00DD1904" w:rsidP="00256450">
            <w:pPr>
              <w:pStyle w:val="ListParagraph"/>
              <w:ind w:left="0"/>
            </w:pPr>
            <w:r>
              <w:t>Cody</w:t>
            </w:r>
          </w:p>
        </w:tc>
      </w:tr>
      <w:tr w:rsidR="00256450" w14:paraId="33C562C1" w14:textId="77777777" w:rsidTr="00256450">
        <w:trPr>
          <w:trHeight w:val="498"/>
        </w:trPr>
        <w:tc>
          <w:tcPr>
            <w:tcW w:w="2457" w:type="dxa"/>
            <w:vAlign w:val="bottom"/>
          </w:tcPr>
          <w:p w14:paraId="7B49F99C" w14:textId="6739C53E" w:rsidR="00256450" w:rsidRDefault="00256450" w:rsidP="00256450">
            <w:pPr>
              <w:pStyle w:val="ListParagraph"/>
              <w:ind w:left="0"/>
              <w:jc w:val="right"/>
            </w:pPr>
            <w:r>
              <w:t>Value for Property 1</w:t>
            </w:r>
          </w:p>
        </w:tc>
        <w:tc>
          <w:tcPr>
            <w:tcW w:w="2810" w:type="dxa"/>
            <w:vAlign w:val="bottom"/>
          </w:tcPr>
          <w:p w14:paraId="5FF9D306" w14:textId="28010301" w:rsidR="00256450" w:rsidRDefault="00DD1904" w:rsidP="00256450">
            <w:pPr>
              <w:pStyle w:val="ListParagraph"/>
              <w:ind w:left="0"/>
            </w:pPr>
            <w:r>
              <w:t>programming</w:t>
            </w:r>
          </w:p>
        </w:tc>
        <w:tc>
          <w:tcPr>
            <w:tcW w:w="2810" w:type="dxa"/>
            <w:vAlign w:val="bottom"/>
          </w:tcPr>
          <w:p w14:paraId="0E21890A" w14:textId="617CCE26" w:rsidR="00256450" w:rsidRDefault="00DD1904" w:rsidP="00256450">
            <w:pPr>
              <w:pStyle w:val="ListParagraph"/>
              <w:ind w:left="0"/>
            </w:pPr>
            <w:r>
              <w:t>construction</w:t>
            </w:r>
          </w:p>
        </w:tc>
      </w:tr>
      <w:tr w:rsidR="00256450" w14:paraId="23F91C17" w14:textId="77777777" w:rsidTr="00256450">
        <w:trPr>
          <w:trHeight w:val="498"/>
        </w:trPr>
        <w:tc>
          <w:tcPr>
            <w:tcW w:w="2457" w:type="dxa"/>
            <w:vAlign w:val="bottom"/>
          </w:tcPr>
          <w:p w14:paraId="4F61F9B2" w14:textId="2E50BAE9" w:rsidR="00256450" w:rsidRDefault="00256450" w:rsidP="00256450">
            <w:pPr>
              <w:pStyle w:val="ListParagraph"/>
              <w:ind w:left="0"/>
              <w:jc w:val="right"/>
            </w:pPr>
            <w:r>
              <w:lastRenderedPageBreak/>
              <w:t>Value for Property 2</w:t>
            </w:r>
          </w:p>
        </w:tc>
        <w:tc>
          <w:tcPr>
            <w:tcW w:w="2810" w:type="dxa"/>
            <w:vAlign w:val="bottom"/>
          </w:tcPr>
          <w:p w14:paraId="7CB4F774" w14:textId="6C1B4C29" w:rsidR="00256450" w:rsidRDefault="00DD1904" w:rsidP="00256450">
            <w:pPr>
              <w:pStyle w:val="ListParagraph"/>
              <w:ind w:left="0"/>
            </w:pPr>
            <w:r>
              <w:t>Grimes</w:t>
            </w:r>
          </w:p>
        </w:tc>
        <w:tc>
          <w:tcPr>
            <w:tcW w:w="2810" w:type="dxa"/>
            <w:vAlign w:val="bottom"/>
          </w:tcPr>
          <w:p w14:paraId="45861C85" w14:textId="4E71E6E6" w:rsidR="00256450" w:rsidRDefault="00DD1904" w:rsidP="00256450">
            <w:pPr>
              <w:pStyle w:val="ListParagraph"/>
              <w:ind w:left="0"/>
            </w:pPr>
            <w:r>
              <w:t>Norwalk</w:t>
            </w:r>
          </w:p>
        </w:tc>
      </w:tr>
      <w:tr w:rsidR="00256450" w14:paraId="15FEEC7B" w14:textId="77777777" w:rsidTr="00256450">
        <w:trPr>
          <w:trHeight w:val="498"/>
        </w:trPr>
        <w:tc>
          <w:tcPr>
            <w:tcW w:w="2457" w:type="dxa"/>
            <w:vAlign w:val="bottom"/>
          </w:tcPr>
          <w:p w14:paraId="145D367F" w14:textId="6A1F38E2" w:rsidR="00256450" w:rsidRDefault="00256450" w:rsidP="00256450">
            <w:pPr>
              <w:pStyle w:val="ListParagraph"/>
              <w:ind w:left="0"/>
              <w:jc w:val="right"/>
            </w:pPr>
            <w:r>
              <w:t>Value for Property 3</w:t>
            </w:r>
          </w:p>
        </w:tc>
        <w:tc>
          <w:tcPr>
            <w:tcW w:w="2810" w:type="dxa"/>
            <w:vAlign w:val="bottom"/>
          </w:tcPr>
          <w:p w14:paraId="57006107" w14:textId="1151E56B" w:rsidR="00256450" w:rsidRDefault="00DD1904" w:rsidP="00256450">
            <w:pPr>
              <w:pStyle w:val="ListParagraph"/>
              <w:ind w:left="0"/>
            </w:pPr>
            <w:r>
              <w:t>$45 per hour</w:t>
            </w:r>
          </w:p>
        </w:tc>
        <w:tc>
          <w:tcPr>
            <w:tcW w:w="2810" w:type="dxa"/>
            <w:vAlign w:val="bottom"/>
          </w:tcPr>
          <w:p w14:paraId="449740E7" w14:textId="2F4DEE2C" w:rsidR="00256450" w:rsidRDefault="00DD1904" w:rsidP="00256450">
            <w:pPr>
              <w:pStyle w:val="ListParagraph"/>
              <w:ind w:left="0"/>
            </w:pPr>
            <w:r>
              <w:t>$40 per hour</w:t>
            </w:r>
          </w:p>
        </w:tc>
      </w:tr>
      <w:tr w:rsidR="00256450" w14:paraId="3C184E6D" w14:textId="77777777" w:rsidTr="00256450">
        <w:trPr>
          <w:trHeight w:val="498"/>
        </w:trPr>
        <w:tc>
          <w:tcPr>
            <w:tcW w:w="2457" w:type="dxa"/>
            <w:vAlign w:val="bottom"/>
          </w:tcPr>
          <w:p w14:paraId="784C8F31" w14:textId="4AD637CD" w:rsidR="00256450" w:rsidRDefault="00256450" w:rsidP="00256450">
            <w:pPr>
              <w:pStyle w:val="ListParagraph"/>
              <w:ind w:left="0"/>
              <w:jc w:val="right"/>
            </w:pPr>
            <w:r>
              <w:t>Value for Property 4</w:t>
            </w:r>
          </w:p>
        </w:tc>
        <w:tc>
          <w:tcPr>
            <w:tcW w:w="2810" w:type="dxa"/>
            <w:vAlign w:val="bottom"/>
          </w:tcPr>
          <w:p w14:paraId="2C1E54E5" w14:textId="5BB6E1AE" w:rsidR="00256450" w:rsidRDefault="00DD1904" w:rsidP="0025645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10" w:type="dxa"/>
            <w:vAlign w:val="bottom"/>
          </w:tcPr>
          <w:p w14:paraId="22ABA60B" w14:textId="6E53EA18" w:rsidR="00256450" w:rsidRDefault="00DD1904" w:rsidP="00256450">
            <w:pPr>
              <w:pStyle w:val="ListParagraph"/>
              <w:ind w:left="0"/>
            </w:pPr>
            <w:r>
              <w:t>2</w:t>
            </w:r>
          </w:p>
        </w:tc>
      </w:tr>
      <w:tr w:rsidR="00256450" w14:paraId="1BB76F69" w14:textId="77777777" w:rsidTr="00256450">
        <w:trPr>
          <w:trHeight w:val="498"/>
        </w:trPr>
        <w:tc>
          <w:tcPr>
            <w:tcW w:w="2457" w:type="dxa"/>
            <w:vAlign w:val="bottom"/>
          </w:tcPr>
          <w:p w14:paraId="502FB288" w14:textId="17279D6D" w:rsidR="00256450" w:rsidRDefault="00256450" w:rsidP="00256450">
            <w:pPr>
              <w:pStyle w:val="ListParagraph"/>
              <w:ind w:left="0"/>
              <w:jc w:val="right"/>
            </w:pPr>
            <w:r>
              <w:t>Method</w:t>
            </w:r>
          </w:p>
        </w:tc>
        <w:tc>
          <w:tcPr>
            <w:tcW w:w="2810" w:type="dxa"/>
            <w:vAlign w:val="bottom"/>
          </w:tcPr>
          <w:p w14:paraId="50E0F488" w14:textId="3C52807C" w:rsidR="00256450" w:rsidRDefault="00DD1904" w:rsidP="00256450">
            <w:pPr>
              <w:pStyle w:val="ListParagraph"/>
              <w:ind w:left="0"/>
            </w:pPr>
            <w:r>
              <w:t>Train new employees</w:t>
            </w:r>
          </w:p>
        </w:tc>
        <w:tc>
          <w:tcPr>
            <w:tcW w:w="2810" w:type="dxa"/>
            <w:vAlign w:val="bottom"/>
          </w:tcPr>
          <w:p w14:paraId="6111D92D" w14:textId="128A3BCC" w:rsidR="00256450" w:rsidRDefault="00DD1904" w:rsidP="00256450">
            <w:pPr>
              <w:pStyle w:val="ListParagraph"/>
              <w:ind w:left="0"/>
            </w:pPr>
            <w:r>
              <w:t>Train new employees</w:t>
            </w:r>
          </w:p>
        </w:tc>
      </w:tr>
    </w:tbl>
    <w:p w14:paraId="6A3C60D6" w14:textId="77777777" w:rsidR="003D2F19" w:rsidRDefault="003D2F19" w:rsidP="003D2F19">
      <w:pPr>
        <w:pStyle w:val="ListParagraph"/>
      </w:pPr>
    </w:p>
    <w:p w14:paraId="295BE2F6" w14:textId="77777777" w:rsidR="003D2F19" w:rsidRDefault="003D2F19" w:rsidP="003D2F19"/>
    <w:sectPr w:rsidR="003D2F19" w:rsidSect="00945234">
      <w:headerReference w:type="firs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70599" w14:textId="77777777" w:rsidR="00107B35" w:rsidRDefault="00107B35" w:rsidP="00256450">
      <w:r>
        <w:separator/>
      </w:r>
    </w:p>
  </w:endnote>
  <w:endnote w:type="continuationSeparator" w:id="0">
    <w:p w14:paraId="678D12B3" w14:textId="77777777" w:rsidR="00107B35" w:rsidRDefault="00107B35" w:rsidP="0025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E5CF4" w14:textId="77777777" w:rsidR="00107B35" w:rsidRDefault="00107B35" w:rsidP="00256450">
      <w:r>
        <w:separator/>
      </w:r>
    </w:p>
  </w:footnote>
  <w:footnote w:type="continuationSeparator" w:id="0">
    <w:p w14:paraId="034F2DF4" w14:textId="77777777" w:rsidR="00107B35" w:rsidRDefault="00107B35" w:rsidP="00256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48E7D" w14:textId="77777777" w:rsidR="00945234" w:rsidRDefault="00945234" w:rsidP="00945234">
    <w:r>
      <w:t>CIS171: Java Week 1</w:t>
    </w:r>
  </w:p>
  <w:p w14:paraId="01CB23AF" w14:textId="77777777" w:rsidR="00945234" w:rsidRDefault="00945234" w:rsidP="00945234">
    <w:r>
      <w:t>Procedural vs Object Oriented Worksheet</w:t>
    </w:r>
  </w:p>
  <w:p w14:paraId="251F5937" w14:textId="77777777" w:rsidR="00945234" w:rsidRDefault="009452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B2F3E"/>
    <w:multiLevelType w:val="hybridMultilevel"/>
    <w:tmpl w:val="5F72F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F19"/>
    <w:rsid w:val="00107B35"/>
    <w:rsid w:val="00156499"/>
    <w:rsid w:val="00256450"/>
    <w:rsid w:val="003D2F19"/>
    <w:rsid w:val="00462685"/>
    <w:rsid w:val="005706E3"/>
    <w:rsid w:val="006830F7"/>
    <w:rsid w:val="00924396"/>
    <w:rsid w:val="00945234"/>
    <w:rsid w:val="00BC01C0"/>
    <w:rsid w:val="00D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073C0"/>
  <w14:defaultImageDpi w14:val="300"/>
  <w15:docId w15:val="{9A9B8361-A829-CD42-8135-8E03A758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F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56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450"/>
  </w:style>
  <w:style w:type="paragraph" w:styleId="Footer">
    <w:name w:val="footer"/>
    <w:basedOn w:val="Normal"/>
    <w:link w:val="FooterChar"/>
    <w:uiPriority w:val="99"/>
    <w:unhideWhenUsed/>
    <w:rsid w:val="00256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Manning, Erica J</cp:lastModifiedBy>
  <cp:revision>5</cp:revision>
  <dcterms:created xsi:type="dcterms:W3CDTF">2015-08-19T17:33:00Z</dcterms:created>
  <dcterms:modified xsi:type="dcterms:W3CDTF">2020-08-25T19:50:00Z</dcterms:modified>
</cp:coreProperties>
</file>