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188E" w14:textId="5D4DEB50" w:rsidR="002640DF" w:rsidRDefault="002640DF" w:rsidP="002640DF">
      <w:r>
        <w:t>Agenda BPEXA met opdrachtgever 8</w:t>
      </w:r>
    </w:p>
    <w:p w14:paraId="7A8A2CF3" w14:textId="168882ED" w:rsidR="002640DF" w:rsidRDefault="002640DF" w:rsidP="002640DF">
      <w:r>
        <w:t>Datum: 05-11-2021 Locatie: Zoom Tijdstip: 14:00</w:t>
      </w:r>
    </w:p>
    <w:p w14:paraId="5DE43892" w14:textId="7067DC46" w:rsidR="002640DF" w:rsidRDefault="002640DF" w:rsidP="002640DF">
      <w:r>
        <w:t>Opdrachtgever: Evelien Jongepier</w:t>
      </w:r>
    </w:p>
    <w:p w14:paraId="1EAA93FC" w14:textId="1FBFD693" w:rsidR="002640DF" w:rsidRDefault="002640DF" w:rsidP="002640DF">
      <w:r>
        <w:t xml:space="preserve">Begeleider: Jeroen </w:t>
      </w:r>
      <w:proofErr w:type="spellStart"/>
      <w:r>
        <w:t>Pijpe</w:t>
      </w:r>
      <w:proofErr w:type="spellEnd"/>
    </w:p>
    <w:p w14:paraId="2E978345" w14:textId="39FC4891" w:rsidR="002640DF" w:rsidRDefault="002640DF" w:rsidP="002640DF">
      <w:pPr>
        <w:pStyle w:val="Lijstalinea"/>
        <w:numPr>
          <w:ilvl w:val="0"/>
          <w:numId w:val="1"/>
        </w:numPr>
      </w:pPr>
      <w:r>
        <w:t>Opening</w:t>
      </w:r>
    </w:p>
    <w:p w14:paraId="1E78B938" w14:textId="40796EB0" w:rsidR="00F25ADB" w:rsidRDefault="00F25ADB" w:rsidP="00F25ADB">
      <w:r>
        <w:t>Opening 13:59</w:t>
      </w:r>
    </w:p>
    <w:p w14:paraId="0D981F12" w14:textId="7311CFA0" w:rsidR="00C81275" w:rsidRDefault="00C81275" w:rsidP="00F25ADB">
      <w:r>
        <w:t xml:space="preserve">Aanwezigen: </w:t>
      </w:r>
      <w:proofErr w:type="spellStart"/>
      <w:r w:rsidR="005416F5">
        <w:t>Chezley</w:t>
      </w:r>
      <w:proofErr w:type="spellEnd"/>
      <w:r w:rsidR="005416F5">
        <w:t xml:space="preserve"> van Veen, Thomas den Hamer, Noa van Daatselaar, Evelien Jongepier en Selena Impink</w:t>
      </w:r>
    </w:p>
    <w:p w14:paraId="0D892D93" w14:textId="1B2CB885" w:rsidR="002640DF" w:rsidRDefault="002640DF" w:rsidP="002640DF">
      <w:pPr>
        <w:pStyle w:val="Lijstalinea"/>
        <w:numPr>
          <w:ilvl w:val="0"/>
          <w:numId w:val="1"/>
        </w:numPr>
      </w:pPr>
      <w:r>
        <w:t>Mededelingen</w:t>
      </w:r>
    </w:p>
    <w:p w14:paraId="1DAF7DFE" w14:textId="0EB6D0BF" w:rsidR="00CC18D0" w:rsidRDefault="00CC18D0" w:rsidP="00CC18D0">
      <w:r>
        <w:t>Vergaderingen vooruit plannen vanwege roosterwijziging.</w:t>
      </w:r>
    </w:p>
    <w:p w14:paraId="189D4D2E" w14:textId="1672DEAB" w:rsidR="002640DF" w:rsidRDefault="002640DF" w:rsidP="002640DF">
      <w:pPr>
        <w:pStyle w:val="Lijstalinea"/>
        <w:numPr>
          <w:ilvl w:val="0"/>
          <w:numId w:val="1"/>
        </w:numPr>
      </w:pPr>
      <w:r>
        <w:t>Extra agendapunten</w:t>
      </w:r>
    </w:p>
    <w:p w14:paraId="4FD51133" w14:textId="17B97888" w:rsidR="00CC18D0" w:rsidRDefault="005A3D62" w:rsidP="00CC18D0">
      <w:r>
        <w:t>Geen extra agendapunten.</w:t>
      </w:r>
    </w:p>
    <w:p w14:paraId="34D4FB9D" w14:textId="74422D09" w:rsidR="005A3D62" w:rsidRDefault="002640DF" w:rsidP="005A3D62">
      <w:pPr>
        <w:pStyle w:val="Lijstalinea"/>
        <w:numPr>
          <w:ilvl w:val="0"/>
          <w:numId w:val="1"/>
        </w:numPr>
      </w:pPr>
      <w:r>
        <w:t>Progressie</w:t>
      </w:r>
    </w:p>
    <w:p w14:paraId="02E581DB" w14:textId="36C2A5D9" w:rsidR="00EC3205" w:rsidRPr="00EC3205" w:rsidRDefault="00EC3205" w:rsidP="005A3D62">
      <w:proofErr w:type="spellStart"/>
      <w:r w:rsidRPr="00EC3205">
        <w:t>Estimates</w:t>
      </w:r>
      <w:proofErr w:type="spellEnd"/>
      <w:r w:rsidRPr="00EC3205">
        <w:t xml:space="preserve"> </w:t>
      </w:r>
      <w:proofErr w:type="spellStart"/>
      <w:r w:rsidRPr="00EC3205">
        <w:t>to</w:t>
      </w:r>
      <w:proofErr w:type="spellEnd"/>
      <w:r w:rsidRPr="00EC3205">
        <w:t xml:space="preserve"> matrix ging goed</w:t>
      </w:r>
      <w:r>
        <w:t xml:space="preserve"> bij </w:t>
      </w:r>
      <w:proofErr w:type="spellStart"/>
      <w:r>
        <w:t>isoform</w:t>
      </w:r>
      <w:proofErr w:type="spellEnd"/>
      <w:r>
        <w:t xml:space="preserve"> maar niet bij </w:t>
      </w:r>
      <w:proofErr w:type="spellStart"/>
      <w:r>
        <w:t>genes</w:t>
      </w:r>
      <w:proofErr w:type="spellEnd"/>
      <w:r>
        <w:t xml:space="preserve">. Opgelost door </w:t>
      </w:r>
      <w:r w:rsidR="00B35145">
        <w:t>i</w:t>
      </w:r>
      <w:r w:rsidR="005D129F">
        <w:t>.</w:t>
      </w:r>
      <w:r w:rsidR="00B35145">
        <w:t>p</w:t>
      </w:r>
      <w:r w:rsidR="005D129F">
        <w:t>.</w:t>
      </w:r>
      <w:r w:rsidR="00B35145">
        <w:t>v</w:t>
      </w:r>
      <w:r w:rsidR="005D129F">
        <w:t>.</w:t>
      </w:r>
      <w:r w:rsidR="00B35145">
        <w:t xml:space="preserve"> </w:t>
      </w:r>
      <w:proofErr w:type="spellStart"/>
      <w:r w:rsidR="003338A4">
        <w:t>RSEM.</w:t>
      </w:r>
      <w:r w:rsidR="00B35145">
        <w:t>genes.results</w:t>
      </w:r>
      <w:proofErr w:type="spellEnd"/>
      <w:r w:rsidR="00B35145">
        <w:t xml:space="preserve"> </w:t>
      </w:r>
      <w:proofErr w:type="spellStart"/>
      <w:r w:rsidR="003338A4">
        <w:t>RSEM.</w:t>
      </w:r>
      <w:r w:rsidR="00B35145">
        <w:t>isoform.results</w:t>
      </w:r>
      <w:proofErr w:type="spellEnd"/>
      <w:r w:rsidR="00B35145">
        <w:t xml:space="preserve"> </w:t>
      </w:r>
      <w:r w:rsidR="00864F99">
        <w:t xml:space="preserve">te </w:t>
      </w:r>
      <w:r w:rsidR="00B35145">
        <w:t>gebruiken.</w:t>
      </w:r>
      <w:r w:rsidR="00237FCE">
        <w:t xml:space="preserve"> Voor beide </w:t>
      </w:r>
      <w:proofErr w:type="spellStart"/>
      <w:r w:rsidR="00237FCE">
        <w:t>genes</w:t>
      </w:r>
      <w:proofErr w:type="spellEnd"/>
      <w:r w:rsidR="00237FCE">
        <w:t xml:space="preserve"> en </w:t>
      </w:r>
      <w:proofErr w:type="spellStart"/>
      <w:r w:rsidR="00237FCE">
        <w:t>isoform</w:t>
      </w:r>
      <w:proofErr w:type="spellEnd"/>
      <w:r w:rsidR="00237FCE">
        <w:t xml:space="preserve"> gebruik je dezelfde bestanden</w:t>
      </w:r>
      <w:r w:rsidR="003338A4">
        <w:t>, maar do</w:t>
      </w:r>
      <w:r w:rsidR="00864F99">
        <w:t>o</w:t>
      </w:r>
      <w:r w:rsidR="003338A4">
        <w:t xml:space="preserve">r middel van de </w:t>
      </w:r>
      <w:proofErr w:type="spellStart"/>
      <w:r w:rsidR="003338A4">
        <w:t>gene</w:t>
      </w:r>
      <w:r w:rsidR="00864F99">
        <w:t>_</w:t>
      </w:r>
      <w:r w:rsidR="003338A4">
        <w:t>tran</w:t>
      </w:r>
      <w:r w:rsidR="00864F99">
        <w:t>s_</w:t>
      </w:r>
      <w:r w:rsidR="003338A4">
        <w:t>map</w:t>
      </w:r>
      <w:proofErr w:type="spellEnd"/>
      <w:r w:rsidR="003338A4">
        <w:t xml:space="preserve"> worden </w:t>
      </w:r>
      <w:r w:rsidR="002D6337">
        <w:t xml:space="preserve">de </w:t>
      </w:r>
      <w:proofErr w:type="spellStart"/>
      <w:r w:rsidR="002D6337">
        <w:t>isoformen</w:t>
      </w:r>
      <w:proofErr w:type="spellEnd"/>
      <w:r w:rsidR="002D6337">
        <w:t xml:space="preserve"> </w:t>
      </w:r>
      <w:proofErr w:type="spellStart"/>
      <w:r w:rsidR="002D6337">
        <w:t>gekoppelt</w:t>
      </w:r>
      <w:proofErr w:type="spellEnd"/>
      <w:r w:rsidR="002D6337">
        <w:t xml:space="preserve"> aan het</w:t>
      </w:r>
      <w:r w:rsidR="003338A4">
        <w:t xml:space="preserve"> gen.</w:t>
      </w:r>
    </w:p>
    <w:p w14:paraId="40AA120E" w14:textId="7BEA2614" w:rsidR="00315A6C" w:rsidRDefault="002D6337" w:rsidP="005A3D62">
      <w:r>
        <w:t>Na het oplossen van het bovenstaande probleem, wilde d</w:t>
      </w:r>
      <w:r w:rsidR="00C00EED">
        <w:t xml:space="preserve">e </w:t>
      </w:r>
      <w:proofErr w:type="spellStart"/>
      <w:r w:rsidR="00C00EED">
        <w:t>heatmaps</w:t>
      </w:r>
      <w:proofErr w:type="spellEnd"/>
      <w:r w:rsidR="00C00EED">
        <w:t xml:space="preserve"> etc. niet runnen. </w:t>
      </w:r>
      <w:r>
        <w:t>De help</w:t>
      </w:r>
      <w:r w:rsidR="00C23518">
        <w:t xml:space="preserve"> functie </w:t>
      </w:r>
      <w:r w:rsidR="00D22DD9">
        <w:t>wordt getoond</w:t>
      </w:r>
      <w:r w:rsidR="00C23518">
        <w:t xml:space="preserve">. </w:t>
      </w:r>
      <w:r w:rsidR="0059303A">
        <w:t xml:space="preserve">Mogelijk fout in het aanroepen van de functie. </w:t>
      </w:r>
      <w:r w:rsidR="00D22DD9">
        <w:t xml:space="preserve">Dit blijkt een fout te zijn in </w:t>
      </w:r>
      <w:proofErr w:type="spellStart"/>
      <w:r w:rsidR="00D22DD9">
        <w:t>pathnaam</w:t>
      </w:r>
      <w:proofErr w:type="spellEnd"/>
      <w:r w:rsidR="00D22DD9">
        <w:t xml:space="preserve"> naar de</w:t>
      </w:r>
      <w:r w:rsidR="006573ED">
        <w:t xml:space="preserve"> TMM</w:t>
      </w:r>
      <w:r w:rsidR="00D22DD9">
        <w:t xml:space="preserve"> matri</w:t>
      </w:r>
      <w:r w:rsidR="006573ED">
        <w:t xml:space="preserve">xen. </w:t>
      </w:r>
      <w:proofErr w:type="spellStart"/>
      <w:r w:rsidR="00315A6C">
        <w:t>Getcwd</w:t>
      </w:r>
      <w:proofErr w:type="spellEnd"/>
      <w:r w:rsidR="00315A6C">
        <w:t xml:space="preserve"> toegevoegd als </w:t>
      </w:r>
      <w:proofErr w:type="spellStart"/>
      <w:r w:rsidR="00315A6C">
        <w:t>param</w:t>
      </w:r>
      <w:proofErr w:type="spellEnd"/>
      <w:r w:rsidR="00C73F36">
        <w:t>.</w:t>
      </w:r>
      <w:r w:rsidR="005264BA">
        <w:t xml:space="preserve"> </w:t>
      </w:r>
      <w:proofErr w:type="spellStart"/>
      <w:r w:rsidR="005264BA">
        <w:t>Snakemake</w:t>
      </w:r>
      <w:proofErr w:type="spellEnd"/>
      <w:r w:rsidR="005264BA">
        <w:t xml:space="preserve"> is nu werkend</w:t>
      </w:r>
      <w:r w:rsidR="00FF7ED0">
        <w:t xml:space="preserve">. </w:t>
      </w:r>
    </w:p>
    <w:p w14:paraId="0DB54AA2" w14:textId="3DA670C4" w:rsidR="00307A6A" w:rsidRPr="00276B33" w:rsidRDefault="00307A6A" w:rsidP="005A3D62">
      <w:r>
        <w:t xml:space="preserve">Vergeet niet tijd in </w:t>
      </w:r>
      <w:r w:rsidR="007D56B8">
        <w:t>te steken</w:t>
      </w:r>
      <w:r w:rsidR="007D56B8">
        <w:t xml:space="preserve"> </w:t>
      </w:r>
      <w:r w:rsidR="008D4E02">
        <w:t xml:space="preserve">in het afwerken van de </w:t>
      </w:r>
      <w:proofErr w:type="spellStart"/>
      <w:r w:rsidR="008D4E02">
        <w:t>solid</w:t>
      </w:r>
      <w:proofErr w:type="spellEnd"/>
      <w:r w:rsidR="008D4E02">
        <w:t xml:space="preserve"> </w:t>
      </w:r>
      <w:proofErr w:type="spellStart"/>
      <w:r w:rsidR="008D4E02">
        <w:t>boxes</w:t>
      </w:r>
      <w:proofErr w:type="spellEnd"/>
      <w:r>
        <w:t xml:space="preserve">. </w:t>
      </w:r>
      <w:r w:rsidR="008D4E02" w:rsidRPr="008D4E02">
        <w:t>Sommige bestanden zoals,</w:t>
      </w:r>
      <w:r w:rsidR="00112FA1" w:rsidRPr="008D4E02">
        <w:t xml:space="preserve"> </w:t>
      </w:r>
      <w:proofErr w:type="spellStart"/>
      <w:r w:rsidR="00112FA1" w:rsidRPr="008D4E02">
        <w:t>sample</w:t>
      </w:r>
      <w:r w:rsidR="00276B33" w:rsidRPr="008D4E02">
        <w:t>_file</w:t>
      </w:r>
      <w:proofErr w:type="spellEnd"/>
      <w:r w:rsidR="008D4E02" w:rsidRPr="008D4E02">
        <w:t xml:space="preserve">, staan </w:t>
      </w:r>
      <w:proofErr w:type="spellStart"/>
      <w:r w:rsidR="008D4E02" w:rsidRPr="008D4E02">
        <w:t>hardcoded</w:t>
      </w:r>
      <w:proofErr w:type="spellEnd"/>
      <w:r w:rsidR="008D4E02" w:rsidRPr="008D4E02">
        <w:t xml:space="preserve"> in jullie </w:t>
      </w:r>
      <w:proofErr w:type="spellStart"/>
      <w:r w:rsidR="008D4E02" w:rsidRPr="008D4E02">
        <w:t>ru</w:t>
      </w:r>
      <w:r w:rsidR="008D4E02">
        <w:t>les</w:t>
      </w:r>
      <w:proofErr w:type="spellEnd"/>
      <w:r w:rsidR="00276B33" w:rsidRPr="008D4E02">
        <w:t xml:space="preserve">. </w:t>
      </w:r>
      <w:r w:rsidR="00276B33" w:rsidRPr="00276B33">
        <w:t>Als de gebruiker dit anders wil noemen gaat dat n</w:t>
      </w:r>
      <w:r w:rsidR="00276B33">
        <w:t>iet meer. Houdt daar rekening mee.</w:t>
      </w:r>
      <w:r w:rsidR="00CF69B1">
        <w:t xml:space="preserve"> Let op deze details.</w:t>
      </w:r>
    </w:p>
    <w:p w14:paraId="5DA020F7" w14:textId="4B315524" w:rsidR="002640DF" w:rsidRDefault="002640DF" w:rsidP="002640DF">
      <w:pPr>
        <w:pStyle w:val="Lijstalinea"/>
        <w:numPr>
          <w:ilvl w:val="0"/>
          <w:numId w:val="1"/>
        </w:numPr>
      </w:pPr>
      <w:r>
        <w:t>Planning volgende week</w:t>
      </w:r>
    </w:p>
    <w:p w14:paraId="3D713C7B" w14:textId="064AF6EA" w:rsidR="005E41A7" w:rsidRDefault="005E41A7" w:rsidP="008D4E02">
      <w:pPr>
        <w:pStyle w:val="Lijstalinea"/>
        <w:numPr>
          <w:ilvl w:val="0"/>
          <w:numId w:val="2"/>
        </w:numPr>
      </w:pPr>
      <w:r>
        <w:t>Toevoegen autoreport</w:t>
      </w:r>
    </w:p>
    <w:p w14:paraId="3E9C22EA" w14:textId="2468ADBC" w:rsidR="004C5B51" w:rsidRDefault="008D4E02" w:rsidP="008D4E02">
      <w:pPr>
        <w:pStyle w:val="Lijstalinea"/>
        <w:numPr>
          <w:ilvl w:val="0"/>
          <w:numId w:val="2"/>
        </w:numPr>
      </w:pPr>
      <w:r>
        <w:t>Afwerken</w:t>
      </w:r>
      <w:r w:rsidR="004C5B51">
        <w:t xml:space="preserve"> van alle </w:t>
      </w:r>
      <w:proofErr w:type="spellStart"/>
      <w:r w:rsidR="004C5B51">
        <w:t>solid</w:t>
      </w:r>
      <w:proofErr w:type="spellEnd"/>
      <w:r w:rsidR="004C5B51">
        <w:t xml:space="preserve"> </w:t>
      </w:r>
      <w:proofErr w:type="spellStart"/>
      <w:r w:rsidR="004C5B51">
        <w:t>bo</w:t>
      </w:r>
      <w:r w:rsidR="005E41A7">
        <w:t>xes</w:t>
      </w:r>
      <w:proofErr w:type="spellEnd"/>
      <w:r w:rsidR="005E41A7">
        <w:t>.</w:t>
      </w:r>
    </w:p>
    <w:p w14:paraId="645B689B" w14:textId="46C02ECA" w:rsidR="005E41A7" w:rsidRDefault="005E41A7" w:rsidP="008D4E02">
      <w:pPr>
        <w:pStyle w:val="Lijstalinea"/>
        <w:numPr>
          <w:ilvl w:val="0"/>
          <w:numId w:val="2"/>
        </w:numPr>
      </w:pPr>
      <w:r>
        <w:t>Mocht er tijd over zijn bekijk alvast naar de volgende stappen. Bekijk ook meer individueel. Van Jeroen ook meer individueel werken</w:t>
      </w:r>
      <w:r w:rsidR="00380FD8">
        <w:t>, dus meer zaken gaan worden opgesplitst.</w:t>
      </w:r>
    </w:p>
    <w:p w14:paraId="7FBA20F0" w14:textId="55CFDBAA" w:rsidR="002640DF" w:rsidRDefault="002640DF" w:rsidP="002640DF">
      <w:pPr>
        <w:pStyle w:val="Lijstalinea"/>
        <w:numPr>
          <w:ilvl w:val="0"/>
          <w:numId w:val="1"/>
        </w:numPr>
      </w:pPr>
      <w:r>
        <w:t>Vragen?</w:t>
      </w:r>
    </w:p>
    <w:p w14:paraId="222AF242" w14:textId="5961ECE6" w:rsidR="00380FD8" w:rsidRDefault="00380FD8" w:rsidP="00380FD8">
      <w:r>
        <w:t>Geen vragen</w:t>
      </w:r>
    </w:p>
    <w:p w14:paraId="51E5996C" w14:textId="0BB775D2" w:rsidR="002640DF" w:rsidRDefault="002640DF" w:rsidP="002640DF">
      <w:pPr>
        <w:pStyle w:val="Lijstalinea"/>
        <w:numPr>
          <w:ilvl w:val="0"/>
          <w:numId w:val="1"/>
        </w:numPr>
      </w:pPr>
      <w:r>
        <w:t>Volgende vergadering</w:t>
      </w:r>
    </w:p>
    <w:p w14:paraId="182FA905" w14:textId="5E71B4C8" w:rsidR="004C5B51" w:rsidRDefault="004C5B51" w:rsidP="004C5B51">
      <w:r>
        <w:t>Dinsdag 16 november 10:00 uur.</w:t>
      </w:r>
    </w:p>
    <w:p w14:paraId="065B8732" w14:textId="1CCA1FFA" w:rsidR="00463E50" w:rsidRDefault="002640DF" w:rsidP="002640DF">
      <w:pPr>
        <w:pStyle w:val="Lijstalinea"/>
        <w:numPr>
          <w:ilvl w:val="0"/>
          <w:numId w:val="1"/>
        </w:numPr>
      </w:pPr>
      <w:r>
        <w:t>Afsluiting</w:t>
      </w:r>
    </w:p>
    <w:p w14:paraId="11398D4B" w14:textId="5962387D" w:rsidR="00380FD8" w:rsidRDefault="00380FD8" w:rsidP="00380FD8">
      <w:r>
        <w:t>Gesloten om 14:26 uur.</w:t>
      </w:r>
    </w:p>
    <w:sectPr w:rsidR="00380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EF1"/>
    <w:multiLevelType w:val="hybridMultilevel"/>
    <w:tmpl w:val="745EABF8"/>
    <w:lvl w:ilvl="0" w:tplc="EEDACF0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A05B0C"/>
    <w:multiLevelType w:val="hybridMultilevel"/>
    <w:tmpl w:val="3FBEAE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D2"/>
    <w:rsid w:val="000967FE"/>
    <w:rsid w:val="00112FA1"/>
    <w:rsid w:val="00237FCE"/>
    <w:rsid w:val="002640DF"/>
    <w:rsid w:val="00276B33"/>
    <w:rsid w:val="002D6337"/>
    <w:rsid w:val="00307A6A"/>
    <w:rsid w:val="00315A6C"/>
    <w:rsid w:val="003338A4"/>
    <w:rsid w:val="00380FD8"/>
    <w:rsid w:val="003C1DAC"/>
    <w:rsid w:val="003F2400"/>
    <w:rsid w:val="00463E50"/>
    <w:rsid w:val="004C5B51"/>
    <w:rsid w:val="005264BA"/>
    <w:rsid w:val="005416F5"/>
    <w:rsid w:val="0059303A"/>
    <w:rsid w:val="005A3D62"/>
    <w:rsid w:val="005D129F"/>
    <w:rsid w:val="005E3AD2"/>
    <w:rsid w:val="005E41A7"/>
    <w:rsid w:val="0064407E"/>
    <w:rsid w:val="006573ED"/>
    <w:rsid w:val="007D56B8"/>
    <w:rsid w:val="007E36FC"/>
    <w:rsid w:val="00864F99"/>
    <w:rsid w:val="008D4E02"/>
    <w:rsid w:val="00917F5E"/>
    <w:rsid w:val="00AB1C11"/>
    <w:rsid w:val="00B35145"/>
    <w:rsid w:val="00C00EED"/>
    <w:rsid w:val="00C23518"/>
    <w:rsid w:val="00C73F36"/>
    <w:rsid w:val="00C81275"/>
    <w:rsid w:val="00CC18D0"/>
    <w:rsid w:val="00CD778C"/>
    <w:rsid w:val="00CF69B1"/>
    <w:rsid w:val="00D22DD9"/>
    <w:rsid w:val="00D32FD6"/>
    <w:rsid w:val="00EC3205"/>
    <w:rsid w:val="00F25ADB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1578"/>
  <w15:chartTrackingRefBased/>
  <w15:docId w15:val="{771A593A-30FF-4783-91D5-3386CE00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400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color w:val="0D0D0D" w:themeColor="text1" w:themeTint="F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32FD6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color w:val="404040" w:themeColor="text1" w:themeTint="BF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32FD6"/>
    <w:pPr>
      <w:keepNext/>
      <w:keepLines/>
      <w:spacing w:before="40" w:after="0"/>
      <w:outlineLvl w:val="2"/>
    </w:pPr>
    <w:rPr>
      <w:rFonts w:ascii="Bookman Old Style" w:eastAsiaTheme="majorEastAsia" w:hAnsi="Bookman Old Style" w:cstheme="majorBidi"/>
      <w:color w:val="404040" w:themeColor="text1" w:themeTint="BF"/>
      <w:sz w:val="24"/>
      <w:szCs w:val="24"/>
    </w:rPr>
  </w:style>
  <w:style w:type="paragraph" w:styleId="Kop4">
    <w:name w:val="heading 4"/>
    <w:aliases w:val="Datum1"/>
    <w:basedOn w:val="Standaard"/>
    <w:next w:val="Standaard"/>
    <w:link w:val="Kop4Char"/>
    <w:uiPriority w:val="9"/>
    <w:unhideWhenUsed/>
    <w:qFormat/>
    <w:rsid w:val="00D32FD6"/>
    <w:pPr>
      <w:keepNext/>
      <w:keepLines/>
      <w:spacing w:before="40" w:after="0"/>
      <w:jc w:val="right"/>
      <w:outlineLvl w:val="3"/>
    </w:pPr>
    <w:rPr>
      <w:rFonts w:ascii="Courier New" w:eastAsiaTheme="majorEastAsia" w:hAnsi="Courier New" w:cstheme="majorBidi"/>
      <w:iCs/>
      <w:color w:val="767171" w:themeColor="background2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linea">
    <w:name w:val="Alinea"/>
    <w:basedOn w:val="Geenafstand"/>
    <w:link w:val="AlineaChar"/>
    <w:qFormat/>
    <w:rsid w:val="00D32FD6"/>
    <w:rPr>
      <w:rFonts w:ascii="Candara" w:hAnsi="Candara" w:cs="Courier New"/>
    </w:rPr>
  </w:style>
  <w:style w:type="character" w:customStyle="1" w:styleId="AlineaChar">
    <w:name w:val="Alinea Char"/>
    <w:basedOn w:val="Standaardalinea-lettertype"/>
    <w:link w:val="Alinea"/>
    <w:rsid w:val="00D32FD6"/>
    <w:rPr>
      <w:rFonts w:ascii="Candara" w:hAnsi="Candara" w:cs="Courier New"/>
    </w:rPr>
  </w:style>
  <w:style w:type="paragraph" w:styleId="Geenafstand">
    <w:name w:val="No Spacing"/>
    <w:uiPriority w:val="1"/>
    <w:qFormat/>
    <w:rsid w:val="00D32FD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F2400"/>
    <w:rPr>
      <w:rFonts w:ascii="Bookman Old Style" w:eastAsiaTheme="majorEastAsia" w:hAnsi="Bookman Old Style" w:cstheme="majorBidi"/>
      <w:color w:val="0D0D0D" w:themeColor="text1" w:themeTint="F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32FD6"/>
    <w:rPr>
      <w:rFonts w:ascii="Bookman Old Style" w:eastAsiaTheme="majorEastAsia" w:hAnsi="Bookman Old Style" w:cstheme="majorBidi"/>
      <w:color w:val="404040" w:themeColor="text1" w:themeTint="BF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32FD6"/>
    <w:rPr>
      <w:rFonts w:ascii="Bookman Old Style" w:eastAsiaTheme="majorEastAsia" w:hAnsi="Bookman Old Style" w:cstheme="majorBidi"/>
      <w:color w:val="404040" w:themeColor="text1" w:themeTint="BF"/>
      <w:sz w:val="24"/>
      <w:szCs w:val="24"/>
    </w:rPr>
  </w:style>
  <w:style w:type="character" w:customStyle="1" w:styleId="Kop4Char">
    <w:name w:val="Kop 4 Char"/>
    <w:aliases w:val="Datum1 Char"/>
    <w:basedOn w:val="Standaardalinea-lettertype"/>
    <w:link w:val="Kop4"/>
    <w:uiPriority w:val="9"/>
    <w:rsid w:val="00D32FD6"/>
    <w:rPr>
      <w:rFonts w:ascii="Courier New" w:eastAsiaTheme="majorEastAsia" w:hAnsi="Courier New" w:cstheme="majorBidi"/>
      <w:iCs/>
      <w:color w:val="767171" w:themeColor="background2" w:themeShade="80"/>
    </w:rPr>
  </w:style>
  <w:style w:type="paragraph" w:customStyle="1" w:styleId="Titel2">
    <w:name w:val="Titel2"/>
    <w:basedOn w:val="Standaard"/>
    <w:link w:val="Titel2Char"/>
    <w:qFormat/>
    <w:rsid w:val="00D32FD6"/>
    <w:pPr>
      <w:jc w:val="center"/>
    </w:pPr>
    <w:rPr>
      <w:rFonts w:ascii="Century Gothic" w:hAnsi="Century Gothic"/>
      <w:sz w:val="44"/>
      <w:szCs w:val="44"/>
    </w:rPr>
  </w:style>
  <w:style w:type="character" w:customStyle="1" w:styleId="Titel2Char">
    <w:name w:val="Titel2 Char"/>
    <w:basedOn w:val="Standaardalinea-lettertype"/>
    <w:link w:val="Titel2"/>
    <w:rsid w:val="00D32FD6"/>
    <w:rPr>
      <w:rFonts w:ascii="Century Gothic" w:hAnsi="Century Gothic"/>
      <w:sz w:val="44"/>
      <w:szCs w:val="44"/>
    </w:rPr>
  </w:style>
  <w:style w:type="paragraph" w:customStyle="1" w:styleId="Kop40">
    <w:name w:val="Kop4"/>
    <w:basedOn w:val="Alinea"/>
    <w:link w:val="Kop4Char0"/>
    <w:qFormat/>
    <w:rsid w:val="00917F5E"/>
    <w:pPr>
      <w:spacing w:before="120" w:after="120"/>
    </w:pPr>
    <w:rPr>
      <w:rFonts w:ascii="Bookman Old Style" w:hAnsi="Bookman Old Style"/>
      <w:color w:val="404040" w:themeColor="text1" w:themeTint="BF"/>
      <w:sz w:val="24"/>
    </w:rPr>
  </w:style>
  <w:style w:type="character" w:customStyle="1" w:styleId="Kop4Char0">
    <w:name w:val="Kop4 Char"/>
    <w:basedOn w:val="AlineaChar"/>
    <w:link w:val="Kop40"/>
    <w:rsid w:val="00917F5E"/>
    <w:rPr>
      <w:rFonts w:ascii="Bookman Old Style" w:hAnsi="Bookman Old Style" w:cs="Courier New"/>
      <w:color w:val="404040" w:themeColor="text1" w:themeTint="BF"/>
      <w:sz w:val="24"/>
    </w:rPr>
  </w:style>
  <w:style w:type="paragraph" w:styleId="Lijstalinea">
    <w:name w:val="List Paragraph"/>
    <w:basedOn w:val="Standaard"/>
    <w:uiPriority w:val="34"/>
    <w:qFormat/>
    <w:rsid w:val="00264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Impink, Selena</dc:creator>
  <cp:keywords/>
  <dc:description/>
  <cp:lastModifiedBy>Impink, Selena</cp:lastModifiedBy>
  <cp:revision>37</cp:revision>
  <dcterms:created xsi:type="dcterms:W3CDTF">2021-11-05T12:55:00Z</dcterms:created>
  <dcterms:modified xsi:type="dcterms:W3CDTF">2021-11-05T13:53:00Z</dcterms:modified>
</cp:coreProperties>
</file>