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data generation code in visual basic: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   Define all the variables: x1,y1.d1,x2,y2,d2,c1,c2,t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  For 100 rows-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     Randomly generate x1,y1,d1,x2,y2,d2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    Rnd() * 9 – generates real random number between 0 and 9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  Application.WorksheetFunction.RoundUp(Rnd() * 9, 0)- rounds upnumber to zeo decimal point making it whole number- for coordinates: 0-9,direction:0-7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Do while when obj1pos ! = obj2pos and count loop&lt;20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      Increase count by 1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    Behaviour of Obj1 inside box: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  If  obj1: 1&lt; x and y coordinates&lt;10: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according to direction -adjust x and y coordinates-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(2)   Else if obj1pos(1,1):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Elseif obj1 pos: (10,1)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Else obj1 pos: (1,10)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Else obj1 pos: (10,10)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(6)Else if obj1 pos: x=1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(a)If direction  == 0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