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92EDC" w14:textId="52C1A23B" w:rsidR="00846233" w:rsidRDefault="00846233" w:rsidP="00846233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avgCOVID_IgG</w:t>
      </w:r>
      <w:proofErr w:type="spellEnd"/>
    </w:p>
    <w:p w14:paraId="6979A472" w14:textId="7BF5F465" w:rsidR="00846233" w:rsidRDefault="00846233" w:rsidP="00846233">
      <w:pPr>
        <w:pStyle w:val="ListParagraph"/>
        <w:numPr>
          <w:ilvl w:val="1"/>
          <w:numId w:val="1"/>
        </w:numPr>
      </w:pPr>
      <w:r>
        <w:t>Bottom two are outliers:</w:t>
      </w:r>
    </w:p>
    <w:p w14:paraId="25ADD13C" w14:textId="1D0FFDCE" w:rsidR="00846233" w:rsidRDefault="00846233" w:rsidP="0084623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7D6EFA" wp14:editId="3E174071">
            <wp:extent cx="15525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7DA7" w14:textId="7A3E1D25" w:rsidR="00846233" w:rsidRDefault="00846233" w:rsidP="00846233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avgControl_IgG</w:t>
      </w:r>
      <w:proofErr w:type="spellEnd"/>
    </w:p>
    <w:p w14:paraId="3BF11625" w14:textId="4A0621AA" w:rsidR="00846233" w:rsidRDefault="00846233" w:rsidP="00846233">
      <w:pPr>
        <w:pStyle w:val="ListParagraph"/>
        <w:numPr>
          <w:ilvl w:val="1"/>
          <w:numId w:val="1"/>
        </w:numPr>
      </w:pPr>
      <w:r>
        <w:t>Bottom three are outliers:</w:t>
      </w:r>
    </w:p>
    <w:p w14:paraId="68466127" w14:textId="3DE07690" w:rsidR="00846233" w:rsidRDefault="00846233" w:rsidP="00846233">
      <w:pPr>
        <w:ind w:left="720" w:firstLine="720"/>
      </w:pPr>
      <w:r>
        <w:rPr>
          <w:noProof/>
        </w:rPr>
        <w:drawing>
          <wp:inline distT="0" distB="0" distL="0" distR="0" wp14:anchorId="67314FF9" wp14:editId="69D5DF3E">
            <wp:extent cx="161925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F623" w14:textId="7E134D1C" w:rsidR="00846233" w:rsidRDefault="00846233" w:rsidP="00846233">
      <w:pPr>
        <w:pStyle w:val="ListParagraph"/>
        <w:numPr>
          <w:ilvl w:val="1"/>
          <w:numId w:val="1"/>
        </w:numPr>
      </w:pPr>
      <w:r>
        <w:t>Top two are outliers:</w:t>
      </w:r>
    </w:p>
    <w:p w14:paraId="458220BC" w14:textId="1EDCD60E" w:rsidR="00846233" w:rsidRDefault="00846233" w:rsidP="00846233">
      <w:pPr>
        <w:pStyle w:val="ListParagraph"/>
        <w:ind w:left="1440"/>
      </w:pPr>
      <w:r>
        <w:rPr>
          <w:noProof/>
        </w:rPr>
        <w:drawing>
          <wp:inline distT="0" distB="0" distL="0" distR="0" wp14:anchorId="61FFFCD7" wp14:editId="3493A2E4">
            <wp:extent cx="14763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652F" w14:textId="76B9AB50" w:rsidR="00846233" w:rsidRDefault="00846233" w:rsidP="00846233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avgCOVID_IgM</w:t>
      </w:r>
      <w:proofErr w:type="spellEnd"/>
    </w:p>
    <w:p w14:paraId="4BEE0CFB" w14:textId="58A849AC" w:rsidR="00846233" w:rsidRDefault="00846233" w:rsidP="00846233">
      <w:pPr>
        <w:pStyle w:val="ListParagraph"/>
        <w:numPr>
          <w:ilvl w:val="1"/>
          <w:numId w:val="2"/>
        </w:numPr>
      </w:pPr>
      <w:r>
        <w:t>Bottom two are outliers:</w:t>
      </w:r>
    </w:p>
    <w:p w14:paraId="4B1F2DA4" w14:textId="73E61AF1" w:rsidR="00846233" w:rsidRDefault="00846233" w:rsidP="00846233">
      <w:pPr>
        <w:pStyle w:val="ListParagraph"/>
        <w:ind w:left="1440"/>
      </w:pPr>
      <w:r w:rsidRPr="00846233">
        <w:drawing>
          <wp:inline distT="0" distB="0" distL="0" distR="0" wp14:anchorId="447C7507" wp14:editId="75A2716B">
            <wp:extent cx="16002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802B" w14:textId="5246B067" w:rsidR="00846233" w:rsidRDefault="00846233" w:rsidP="00846233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avgControl_IgM</w:t>
      </w:r>
      <w:proofErr w:type="spellEnd"/>
    </w:p>
    <w:p w14:paraId="7CEA4372" w14:textId="46C5AD56" w:rsidR="00846233" w:rsidRDefault="00846233" w:rsidP="00846233">
      <w:pPr>
        <w:pStyle w:val="ListParagraph"/>
        <w:numPr>
          <w:ilvl w:val="1"/>
          <w:numId w:val="2"/>
        </w:numPr>
      </w:pPr>
      <w:r>
        <w:t>Bottom one is outlier:</w:t>
      </w:r>
    </w:p>
    <w:p w14:paraId="2897964F" w14:textId="5D659119" w:rsidR="00846233" w:rsidRDefault="00846233" w:rsidP="0084623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C7C5A3B" wp14:editId="699E3D5B">
            <wp:extent cx="15144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E6B7" w14:textId="3F526EBF" w:rsidR="00846233" w:rsidRDefault="00846233" w:rsidP="00846233">
      <w:pPr>
        <w:pStyle w:val="ListParagraph"/>
        <w:numPr>
          <w:ilvl w:val="1"/>
          <w:numId w:val="2"/>
        </w:numPr>
      </w:pPr>
      <w:r>
        <w:t>Top one is outlier:</w:t>
      </w:r>
    </w:p>
    <w:p w14:paraId="1DFB2AB5" w14:textId="1C8850A8" w:rsidR="00846233" w:rsidRDefault="00846233" w:rsidP="00846233">
      <w:pPr>
        <w:ind w:left="1440"/>
      </w:pPr>
      <w:r>
        <w:rPr>
          <w:noProof/>
        </w:rPr>
        <w:drawing>
          <wp:inline distT="0" distB="0" distL="0" distR="0" wp14:anchorId="348AF574" wp14:editId="51F7345D">
            <wp:extent cx="147637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47F3"/>
    <w:multiLevelType w:val="hybridMultilevel"/>
    <w:tmpl w:val="E41C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E14B7"/>
    <w:multiLevelType w:val="hybridMultilevel"/>
    <w:tmpl w:val="FC50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33"/>
    <w:rsid w:val="0084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2A25"/>
  <w15:chartTrackingRefBased/>
  <w15:docId w15:val="{48B6627A-C51F-4E06-8454-36E30C3A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2020-11-09T01:23:00Z</dcterms:created>
  <dcterms:modified xsi:type="dcterms:W3CDTF">2020-11-09T01:40:00Z</dcterms:modified>
</cp:coreProperties>
</file>