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11F" w14:textId="2E48D25C" w:rsidR="009B7B5E" w:rsidRDefault="00E100AF" w:rsidP="00867CCF">
      <w:pPr>
        <w:pStyle w:val="Titre"/>
        <w:jc w:val="center"/>
        <w:rPr>
          <w:lang w:val="fr-FR"/>
        </w:rPr>
      </w:pPr>
      <w:r>
        <w:rPr>
          <w:lang w:val="fr-FR"/>
        </w:rPr>
        <w:t>Examen partiel</w:t>
      </w:r>
      <w:r w:rsidR="006C38CA">
        <w:rPr>
          <w:lang w:val="fr-FR"/>
        </w:rPr>
        <w:t xml:space="preserve"> 1</w:t>
      </w:r>
    </w:p>
    <w:p w14:paraId="57E860F6" w14:textId="77777777" w:rsidR="00EE7D18" w:rsidRDefault="00EE7D18" w:rsidP="00EE7D18">
      <w:pPr>
        <w:rPr>
          <w:lang w:val="fr-FR"/>
        </w:rPr>
      </w:pPr>
    </w:p>
    <w:p w14:paraId="38510C70" w14:textId="61275AF3" w:rsidR="00D31A95" w:rsidRDefault="009B5614" w:rsidP="00B44A99">
      <w:pPr>
        <w:pStyle w:val="Titre1"/>
        <w:rPr>
          <w:lang w:val="fr-FR"/>
        </w:rPr>
      </w:pPr>
      <w:r>
        <w:rPr>
          <w:lang w:val="fr-FR"/>
        </w:rPr>
        <w:t>Exercice 1</w:t>
      </w:r>
    </w:p>
    <w:p w14:paraId="5D46D362" w14:textId="68893B83" w:rsidR="004F4951" w:rsidRPr="004F4951" w:rsidRDefault="004F4951" w:rsidP="004F49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Créez un formulaire contenant les champs suivants 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Identifiant,</w:t>
      </w:r>
      <w:r w:rsidRPr="004F4951">
        <w:rPr>
          <w:rFonts w:ascii="Times New Roman" w:hAnsi="Times New Roman" w:cs="Times New Roman"/>
          <w:sz w:val="24"/>
          <w:szCs w:val="24"/>
          <w:lang w:val="fr-FR"/>
        </w:rPr>
        <w:t xml:space="preserve"> Prénom, Nom, Age, Mot de passe (2 fois), et une case à cocher « J'accepte les CGU ».</w:t>
      </w:r>
    </w:p>
    <w:p w14:paraId="1FF1B349" w14:textId="77777777" w:rsidR="004F4951" w:rsidRDefault="004F4951" w:rsidP="004F49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Le bouton de soumission est grisé, et ne s'active que lorsque les conditions ci-dessous sont toutes satisfaites :</w:t>
      </w:r>
    </w:p>
    <w:p w14:paraId="6AA9048C" w14:textId="4EA92E27" w:rsidR="004F4951" w:rsidRDefault="00DE1BEF" w:rsidP="004F495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L’âge</w:t>
      </w:r>
      <w:r w:rsidR="004F4951" w:rsidRPr="004F4951">
        <w:rPr>
          <w:rFonts w:ascii="Times New Roman" w:hAnsi="Times New Roman" w:cs="Times New Roman"/>
          <w:sz w:val="24"/>
          <w:szCs w:val="24"/>
          <w:lang w:val="fr-FR"/>
        </w:rPr>
        <w:t xml:space="preserve"> est un entier supérieur ou égal à </w:t>
      </w:r>
      <w:r w:rsidR="006F720A" w:rsidRPr="004F4951">
        <w:rPr>
          <w:rFonts w:ascii="Times New Roman" w:hAnsi="Times New Roman" w:cs="Times New Roman"/>
          <w:sz w:val="24"/>
          <w:szCs w:val="24"/>
          <w:lang w:val="fr-FR"/>
        </w:rPr>
        <w:t>18 ;</w:t>
      </w:r>
    </w:p>
    <w:p w14:paraId="40553236" w14:textId="5D24476B" w:rsidR="004F4951" w:rsidRDefault="00DE1BEF" w:rsidP="004F495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L’identifiant</w:t>
      </w:r>
      <w:r w:rsidR="004F4951" w:rsidRPr="004F4951">
        <w:rPr>
          <w:rFonts w:ascii="Times New Roman" w:hAnsi="Times New Roman" w:cs="Times New Roman"/>
          <w:sz w:val="24"/>
          <w:szCs w:val="24"/>
          <w:lang w:val="fr-FR"/>
        </w:rPr>
        <w:t xml:space="preserve"> est composé de moins de 12 caractères, seulement des </w:t>
      </w:r>
      <w:r w:rsidR="006F720A" w:rsidRPr="004F4951">
        <w:rPr>
          <w:rFonts w:ascii="Times New Roman" w:hAnsi="Times New Roman" w:cs="Times New Roman"/>
          <w:sz w:val="24"/>
          <w:szCs w:val="24"/>
          <w:lang w:val="fr-FR"/>
        </w:rPr>
        <w:t>lettres ;</w:t>
      </w:r>
    </w:p>
    <w:p w14:paraId="45FA8CA4" w14:textId="595DCB8A" w:rsidR="004F4951" w:rsidRDefault="00DE1BEF" w:rsidP="004F495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4F4951" w:rsidRPr="004F4951">
        <w:rPr>
          <w:rFonts w:ascii="Times New Roman" w:hAnsi="Times New Roman" w:cs="Times New Roman"/>
          <w:sz w:val="24"/>
          <w:szCs w:val="24"/>
          <w:lang w:val="fr-FR"/>
        </w:rPr>
        <w:t xml:space="preserve"> mot de passe est suffisamment « fort </w:t>
      </w:r>
      <w:proofErr w:type="gramStart"/>
      <w:r w:rsidR="004F4951" w:rsidRPr="004F4951">
        <w:rPr>
          <w:rFonts w:ascii="Times New Roman" w:hAnsi="Times New Roman" w:cs="Times New Roman"/>
          <w:sz w:val="24"/>
          <w:szCs w:val="24"/>
          <w:lang w:val="fr-FR"/>
        </w:rPr>
        <w:t>»</w:t>
      </w:r>
      <w:r w:rsidR="006F720A" w:rsidRPr="004F4951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14:paraId="327BFA30" w14:textId="6D3E2846" w:rsidR="004F4951" w:rsidRDefault="00DE1BEF" w:rsidP="004F495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4F4951" w:rsidRPr="004F4951">
        <w:rPr>
          <w:rFonts w:ascii="Times New Roman" w:hAnsi="Times New Roman" w:cs="Times New Roman"/>
          <w:sz w:val="24"/>
          <w:szCs w:val="24"/>
          <w:lang w:val="fr-FR"/>
        </w:rPr>
        <w:t xml:space="preserve"> deuxième mot de passe est identique au </w:t>
      </w:r>
      <w:r w:rsidR="006F720A" w:rsidRPr="004F4951">
        <w:rPr>
          <w:rFonts w:ascii="Times New Roman" w:hAnsi="Times New Roman" w:cs="Times New Roman"/>
          <w:sz w:val="24"/>
          <w:szCs w:val="24"/>
          <w:lang w:val="fr-FR"/>
        </w:rPr>
        <w:t>premier ;</w:t>
      </w:r>
    </w:p>
    <w:p w14:paraId="19F7714A" w14:textId="085CD76D" w:rsidR="004F4951" w:rsidRPr="00DE1BEF" w:rsidRDefault="00DE1BEF" w:rsidP="004F495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4F4951" w:rsidRPr="004F4951">
        <w:rPr>
          <w:rFonts w:ascii="Times New Roman" w:hAnsi="Times New Roman" w:cs="Times New Roman"/>
          <w:sz w:val="24"/>
          <w:szCs w:val="24"/>
          <w:lang w:val="fr-FR"/>
        </w:rPr>
        <w:t xml:space="preserve"> CGU ont été acceptées.</w:t>
      </w:r>
    </w:p>
    <w:p w14:paraId="7B5DBB27" w14:textId="7E9F9B12" w:rsidR="00E82AEF" w:rsidRDefault="004F4951" w:rsidP="004F49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4951">
        <w:rPr>
          <w:rFonts w:ascii="Times New Roman" w:hAnsi="Times New Roman" w:cs="Times New Roman"/>
          <w:sz w:val="24"/>
          <w:szCs w:val="24"/>
          <w:lang w:val="fr-FR"/>
        </w:rPr>
        <w:t>Par ailleurs, le formulaire doit indiquer le plus explicitement possible à l'utilisateur ce qu'on attend de lui (textes d'aide, mise en évidence...).</w:t>
      </w:r>
    </w:p>
    <w:p w14:paraId="5FC2FD70" w14:textId="02FF4912" w:rsidR="0015262B" w:rsidRPr="0015262B" w:rsidRDefault="0015262B" w:rsidP="004F495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Question bonus : </w:t>
      </w:r>
    </w:p>
    <w:p w14:paraId="184894BC" w14:textId="77777777" w:rsidR="0015262B" w:rsidRPr="0015262B" w:rsidRDefault="0015262B" w:rsidP="0015262B">
      <w:p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La force du mot de passe doit s'afficher (en %) à côté du mot de passe ; les 5 critères suivants y contribuent à 20% chacun :</w:t>
      </w:r>
    </w:p>
    <w:p w14:paraId="337EB71C" w14:textId="77777777" w:rsidR="0015262B" w:rsidRPr="0015262B" w:rsidRDefault="0015262B" w:rsidP="0015262B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Il doit faire au moins 8 caractères,</w:t>
      </w:r>
    </w:p>
    <w:p w14:paraId="1F436A3E" w14:textId="77777777" w:rsidR="0015262B" w:rsidRPr="0015262B" w:rsidRDefault="0015262B" w:rsidP="0015262B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Il doit contenir au moins une lettre minuscule,</w:t>
      </w:r>
    </w:p>
    <w:p w14:paraId="784F816B" w14:textId="77777777" w:rsidR="0015262B" w:rsidRPr="0015262B" w:rsidRDefault="0015262B" w:rsidP="0015262B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Il doit contenir au moins une lettre majuscule,</w:t>
      </w:r>
    </w:p>
    <w:p w14:paraId="1D24EF38" w14:textId="77777777" w:rsidR="0015262B" w:rsidRPr="0015262B" w:rsidRDefault="0015262B" w:rsidP="0015262B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Il doit contenir au moins un chiffre,</w:t>
      </w:r>
    </w:p>
    <w:p w14:paraId="020516CE" w14:textId="4472F4D2" w:rsidR="0015262B" w:rsidRPr="00FC7601" w:rsidRDefault="0015262B" w:rsidP="004F4951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Il doit contenir au moins un caractère qui ne soit ni une lettre, ni un chiffre.</w:t>
      </w:r>
    </w:p>
    <w:p w14:paraId="5E6FA848" w14:textId="65B05245" w:rsidR="00105DAF" w:rsidRDefault="00105DAF" w:rsidP="00B44A99">
      <w:pPr>
        <w:pStyle w:val="Titre1"/>
        <w:rPr>
          <w:lang w:val="fr-FR"/>
        </w:rPr>
      </w:pPr>
      <w:r w:rsidRPr="00CC26B6">
        <w:rPr>
          <w:lang w:val="fr-FR"/>
        </w:rPr>
        <w:t>Exerci</w:t>
      </w:r>
      <w:r w:rsidR="00891169">
        <w:rPr>
          <w:lang w:val="fr-FR"/>
        </w:rPr>
        <w:t>c</w:t>
      </w:r>
      <w:r w:rsidRPr="00CC26B6">
        <w:rPr>
          <w:lang w:val="fr-FR"/>
        </w:rPr>
        <w:t>e 2</w:t>
      </w:r>
    </w:p>
    <w:p w14:paraId="03112B96" w14:textId="44C1CB50" w:rsidR="00863F6A" w:rsidRDefault="00863F6A" w:rsidP="00863F6A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1E7D63">
        <w:rPr>
          <w:lang w:val="fr-FR"/>
        </w:rPr>
        <w:drawing>
          <wp:inline distT="0" distB="0" distL="0" distR="0" wp14:anchorId="59A1A11F" wp14:editId="05287B78">
            <wp:extent cx="3454650" cy="1834361"/>
            <wp:effectExtent l="0" t="0" r="0" b="0"/>
            <wp:docPr id="731821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052" cy="18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76F" w14:textId="4BFA313A" w:rsidR="00D1524F" w:rsidRDefault="00D1524F" w:rsidP="00D15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0E78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Afficher </w:t>
      </w:r>
      <w:r w:rsidR="00340E78" w:rsidRPr="00340E78">
        <w:rPr>
          <w:rFonts w:ascii="Times New Roman" w:hAnsi="Times New Roman" w:cs="Times New Roman"/>
          <w:sz w:val="24"/>
          <w:szCs w:val="24"/>
          <w:lang w:val="fr-FR"/>
        </w:rPr>
        <w:t>une horloge digitale qui rafraîchit sont affichage automatiquement</w:t>
      </w:r>
      <w:r w:rsidR="00DE2D84">
        <w:rPr>
          <w:rFonts w:ascii="Times New Roman" w:hAnsi="Times New Roman" w:cs="Times New Roman"/>
          <w:sz w:val="24"/>
          <w:szCs w:val="24"/>
          <w:lang w:val="fr-FR"/>
        </w:rPr>
        <w:t>. Ensuite ajouter un bouton permettant d’afficher un formulaire ayant comme champs</w:t>
      </w:r>
      <w:r w:rsidR="00863F6A">
        <w:rPr>
          <w:rFonts w:ascii="Times New Roman" w:hAnsi="Times New Roman" w:cs="Times New Roman"/>
          <w:sz w:val="24"/>
          <w:szCs w:val="24"/>
          <w:lang w:val="fr-FR"/>
        </w:rPr>
        <w:t xml:space="preserve"> (voir figure ci-dessus)</w:t>
      </w:r>
      <w:r w:rsidR="00DE2D84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62286316" w14:textId="4289AF3C" w:rsidR="00DE2D84" w:rsidRDefault="00DE2D84" w:rsidP="00DE2D84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Une case à cocher</w:t>
      </w:r>
    </w:p>
    <w:p w14:paraId="27BE64B2" w14:textId="79E7FB92" w:rsidR="00DE2D84" w:rsidRDefault="00DE2D84" w:rsidP="00DE2D84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input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qui accepte des valeur</w:t>
      </w:r>
      <w:r w:rsidR="0022217D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0 à 2</w:t>
      </w:r>
      <w:r w:rsidR="0022217D"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14:paraId="7FA0D6AB" w14:textId="128E201E" w:rsidR="00DE2D84" w:rsidRDefault="00DE2D84" w:rsidP="00DE2D84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input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qui accepte des valeurs de 0 à </w:t>
      </w:r>
      <w:r w:rsidR="0022217D">
        <w:rPr>
          <w:rFonts w:ascii="Times New Roman" w:hAnsi="Times New Roman" w:cs="Times New Roman"/>
          <w:sz w:val="24"/>
          <w:szCs w:val="24"/>
          <w:lang w:val="fr-FR"/>
        </w:rPr>
        <w:t>59</w:t>
      </w:r>
    </w:p>
    <w:p w14:paraId="78C783B8" w14:textId="5D6DC205" w:rsidR="0022217D" w:rsidRDefault="0022217D" w:rsidP="00DE2D84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champ de type </w:t>
      </w:r>
      <w:r w:rsidR="00863F6A">
        <w:rPr>
          <w:rFonts w:ascii="Times New Roman" w:hAnsi="Times New Roman" w:cs="Times New Roman"/>
          <w:sz w:val="24"/>
          <w:szCs w:val="24"/>
          <w:lang w:val="fr-FR"/>
        </w:rPr>
        <w:t>texte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dans lequel l’utilisateur va écrire une note </w:t>
      </w:r>
    </w:p>
    <w:p w14:paraId="153C8551" w14:textId="2996B942" w:rsidR="00863F6A" w:rsidRDefault="00863F6A" w:rsidP="00DE2D84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boutton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supprimer la ligne du formulaire</w:t>
      </w:r>
      <w:r w:rsidR="006537C2">
        <w:rPr>
          <w:rFonts w:ascii="Times New Roman" w:hAnsi="Times New Roman" w:cs="Times New Roman"/>
          <w:sz w:val="24"/>
          <w:szCs w:val="24"/>
          <w:lang w:val="fr-FR"/>
        </w:rPr>
        <w:t xml:space="preserve"> du rappel</w:t>
      </w:r>
    </w:p>
    <w:p w14:paraId="3C90C504" w14:textId="2E83408C" w:rsidR="008C4DA6" w:rsidRPr="008C4DA6" w:rsidRDefault="00E55AC3" w:rsidP="008C4DA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Écrire le script JS adéquat pour permettre de lancer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une fois que </w:t>
      </w:r>
      <w:r w:rsidR="00F57E9A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="00F179F3">
        <w:rPr>
          <w:rFonts w:ascii="Times New Roman" w:hAnsi="Times New Roman" w:cs="Times New Roman"/>
          <w:sz w:val="24"/>
          <w:szCs w:val="24"/>
          <w:lang w:val="fr-FR"/>
        </w:rPr>
        <w:t xml:space="preserve">horloge digital </w:t>
      </w:r>
      <w:r w:rsidR="00B2052C">
        <w:rPr>
          <w:rFonts w:ascii="Times New Roman" w:hAnsi="Times New Roman" w:cs="Times New Roman"/>
          <w:sz w:val="24"/>
          <w:szCs w:val="24"/>
          <w:lang w:val="fr-FR"/>
        </w:rPr>
        <w:t>atteint</w:t>
      </w:r>
      <w:r w:rsidR="00CD6DAF">
        <w:rPr>
          <w:rFonts w:ascii="Times New Roman" w:hAnsi="Times New Roman" w:cs="Times New Roman"/>
          <w:sz w:val="24"/>
          <w:szCs w:val="24"/>
          <w:lang w:val="fr-FR"/>
        </w:rPr>
        <w:t xml:space="preserve"> l’heure de la tâche du formulaire </w:t>
      </w:r>
      <w:r w:rsidR="004278EC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CD6DAF" w:rsidRPr="004278EC">
        <w:rPr>
          <w:rFonts w:ascii="Times New Roman" w:hAnsi="Times New Roman" w:cs="Times New Roman"/>
          <w:sz w:val="20"/>
          <w:szCs w:val="20"/>
          <w:lang w:val="fr-FR"/>
        </w:rPr>
        <w:t>Les alert doivent être lancer que pour les tâches o</w:t>
      </w:r>
      <w:r w:rsidR="00CD598F" w:rsidRPr="004278EC">
        <w:rPr>
          <w:rFonts w:ascii="Times New Roman" w:hAnsi="Times New Roman" w:cs="Times New Roman"/>
          <w:sz w:val="20"/>
          <w:szCs w:val="20"/>
          <w:lang w:val="fr-FR"/>
        </w:rPr>
        <w:t>ù la case à cocher est sélectionnée</w:t>
      </w:r>
      <w:r w:rsidR="004278E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75612B76" w14:textId="01ADB931" w:rsidR="001E7D63" w:rsidRPr="001E7D63" w:rsidRDefault="001E7D63" w:rsidP="001E7D63">
      <w:pPr>
        <w:jc w:val="center"/>
        <w:rPr>
          <w:lang w:val="fr-FR"/>
        </w:rPr>
      </w:pPr>
    </w:p>
    <w:p w14:paraId="7DBE22BF" w14:textId="11ADE8BB" w:rsidR="001C7BA6" w:rsidRDefault="00455925" w:rsidP="006E4BC8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455925">
        <w:rPr>
          <w:rFonts w:ascii="Times New Roman" w:hAnsi="Times New Roman" w:cs="Times New Roman"/>
          <w:sz w:val="24"/>
          <w:szCs w:val="24"/>
          <w:lang w:val="fr-FR"/>
        </w:rPr>
        <w:drawing>
          <wp:inline distT="0" distB="0" distL="0" distR="0" wp14:anchorId="57C6060E" wp14:editId="2362807D">
            <wp:extent cx="4736892" cy="3011671"/>
            <wp:effectExtent l="0" t="0" r="635" b="0"/>
            <wp:docPr id="1351438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091" cy="30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DCA2" w14:textId="77777777" w:rsidR="00FC7601" w:rsidRPr="0015262B" w:rsidRDefault="00FC7601" w:rsidP="00FC760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5262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Question bonus : </w:t>
      </w:r>
    </w:p>
    <w:p w14:paraId="38A00BEF" w14:textId="27C76ECD" w:rsidR="00FC7601" w:rsidRDefault="00FC7601" w:rsidP="00FC7601">
      <w:p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Implémentez le code nécessaire pour jouer un son quand </w:t>
      </w:r>
      <w:r w:rsidR="00DF1757">
        <w:rPr>
          <w:rFonts w:ascii="Times New Roman" w:hAnsi="Times New Roman" w:cs="Times New Roman"/>
          <w:i/>
          <w:iCs/>
          <w:sz w:val="24"/>
          <w:szCs w:val="24"/>
          <w:lang w:val="fr-FR"/>
        </w:rPr>
        <w:t>l’</w:t>
      </w:r>
      <w:proofErr w:type="spellStart"/>
      <w:r w:rsidR="00DF1757">
        <w:rPr>
          <w:rFonts w:ascii="Times New Roman" w:hAnsi="Times New Roman" w:cs="Times New Roman"/>
          <w:i/>
          <w:iCs/>
          <w:sz w:val="24"/>
          <w:szCs w:val="24"/>
          <w:lang w:val="fr-FR"/>
        </w:rPr>
        <w:t>alert</w:t>
      </w:r>
      <w:proofErr w:type="spellEnd"/>
      <w:r w:rsidR="00DF1757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est lancée</w:t>
      </w:r>
    </w:p>
    <w:p w14:paraId="620C0B88" w14:textId="7A726570" w:rsidR="00E50454" w:rsidRDefault="00E50454" w:rsidP="00FC76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E5045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>Exercice 3</w:t>
      </w:r>
    </w:p>
    <w:p w14:paraId="01D71C9B" w14:textId="28F393AB" w:rsidR="00BB727B" w:rsidRDefault="00BB727B" w:rsidP="00BB72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727B">
        <w:rPr>
          <w:rFonts w:ascii="Times New Roman" w:hAnsi="Times New Roman" w:cs="Times New Roman"/>
          <w:sz w:val="24"/>
          <w:szCs w:val="24"/>
          <w:lang w:val="fr-FR"/>
        </w:rPr>
        <w:t xml:space="preserve">Soit le ficher </w:t>
      </w:r>
      <w:proofErr w:type="spellStart"/>
      <w:proofErr w:type="gramStart"/>
      <w:r w:rsidRPr="00BB727B">
        <w:rPr>
          <w:rFonts w:ascii="Times New Roman" w:hAnsi="Times New Roman" w:cs="Times New Roman"/>
          <w:sz w:val="24"/>
          <w:szCs w:val="24"/>
          <w:lang w:val="fr-FR"/>
        </w:rPr>
        <w:t>books.json</w:t>
      </w:r>
      <w:proofErr w:type="spellEnd"/>
      <w:proofErr w:type="gramEnd"/>
      <w:r w:rsidRPr="00BB727B">
        <w:rPr>
          <w:rFonts w:ascii="Times New Roman" w:hAnsi="Times New Roman" w:cs="Times New Roman"/>
          <w:sz w:val="24"/>
          <w:szCs w:val="24"/>
          <w:lang w:val="fr-FR"/>
        </w:rPr>
        <w:t xml:space="preserve"> fournit.</w:t>
      </w:r>
    </w:p>
    <w:p w14:paraId="64BA170A" w14:textId="3965A233" w:rsidR="00836FD9" w:rsidRDefault="00836FD9" w:rsidP="00836FD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36FD9">
        <w:rPr>
          <w:rFonts w:ascii="Times New Roman" w:hAnsi="Times New Roman" w:cs="Times New Roman"/>
          <w:sz w:val="24"/>
          <w:szCs w:val="24"/>
          <w:lang w:val="fr-FR"/>
        </w:rPr>
        <w:t>Écrire le code pour charger les noms des livres dans une liste d’options</w:t>
      </w:r>
    </w:p>
    <w:p w14:paraId="6B3AE5A6" w14:textId="2F638F65" w:rsidR="00836FD9" w:rsidRDefault="00836FD9" w:rsidP="00836FD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Écrire le code </w:t>
      </w:r>
      <w:r w:rsidR="0024487A">
        <w:rPr>
          <w:rFonts w:ascii="Times New Roman" w:hAnsi="Times New Roman" w:cs="Times New Roman"/>
          <w:sz w:val="24"/>
          <w:szCs w:val="24"/>
          <w:lang w:val="fr-FR"/>
        </w:rPr>
        <w:t>JS permettant d’afficher les informations du livre sélectionné dans la liste déroulante</w:t>
      </w:r>
    </w:p>
    <w:p w14:paraId="02104A7B" w14:textId="7643E0F9" w:rsidR="0024487A" w:rsidRDefault="007301BB" w:rsidP="00836FD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Écrire le code JS permettant d’ajouter un livre dans le panier puis calculer le prix total</w:t>
      </w:r>
    </w:p>
    <w:p w14:paraId="0C87CEAE" w14:textId="14AA2A60" w:rsidR="007301BB" w:rsidRDefault="007301BB" w:rsidP="00836FD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Écrire le code JS permettant de retirer un livre du panier puis recalculer le prix total</w:t>
      </w:r>
    </w:p>
    <w:p w14:paraId="7AD9E90F" w14:textId="1282F718" w:rsidR="00444F00" w:rsidRPr="00836FD9" w:rsidRDefault="00444F00" w:rsidP="00836FD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Implémenter les différents fonctions ci-dessus dans une page HTML</w:t>
      </w:r>
    </w:p>
    <w:p w14:paraId="50D6A95D" w14:textId="77777777" w:rsidR="00BB727B" w:rsidRPr="003D146B" w:rsidRDefault="00BB727B" w:rsidP="00BB727B">
      <w:pPr>
        <w:rPr>
          <w:lang w:val="fr-FR"/>
        </w:rPr>
      </w:pPr>
    </w:p>
    <w:sectPr w:rsidR="00BB727B" w:rsidRPr="003D14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A196" w14:textId="77777777" w:rsidR="00056CF9" w:rsidRDefault="00056CF9" w:rsidP="002027C8">
      <w:pPr>
        <w:spacing w:after="0" w:line="240" w:lineRule="auto"/>
      </w:pPr>
      <w:r>
        <w:separator/>
      </w:r>
    </w:p>
  </w:endnote>
  <w:endnote w:type="continuationSeparator" w:id="0">
    <w:p w14:paraId="2E9A4180" w14:textId="77777777" w:rsidR="00056CF9" w:rsidRDefault="00056CF9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2FDF" w14:textId="0764586C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SPD-&amp;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16FD" w14:textId="77777777" w:rsidR="00056CF9" w:rsidRDefault="00056CF9" w:rsidP="002027C8">
      <w:pPr>
        <w:spacing w:after="0" w:line="240" w:lineRule="auto"/>
      </w:pPr>
      <w:r>
        <w:separator/>
      </w:r>
    </w:p>
  </w:footnote>
  <w:footnote w:type="continuationSeparator" w:id="0">
    <w:p w14:paraId="2968CD5E" w14:textId="77777777" w:rsidR="00056CF9" w:rsidRDefault="00056CF9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43269"/>
    <w:multiLevelType w:val="hybridMultilevel"/>
    <w:tmpl w:val="66E608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04E09"/>
    <w:multiLevelType w:val="hybridMultilevel"/>
    <w:tmpl w:val="C7C8C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63FDC"/>
    <w:multiLevelType w:val="hybridMultilevel"/>
    <w:tmpl w:val="36361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8444C"/>
    <w:multiLevelType w:val="hybridMultilevel"/>
    <w:tmpl w:val="D6D66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A01E3"/>
    <w:multiLevelType w:val="multilevel"/>
    <w:tmpl w:val="2B7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21"/>
  </w:num>
  <w:num w:numId="2" w16cid:durableId="2107967955">
    <w:abstractNumId w:val="0"/>
  </w:num>
  <w:num w:numId="3" w16cid:durableId="475683532">
    <w:abstractNumId w:val="22"/>
  </w:num>
  <w:num w:numId="4" w16cid:durableId="1975938094">
    <w:abstractNumId w:val="13"/>
  </w:num>
  <w:num w:numId="5" w16cid:durableId="1356229376">
    <w:abstractNumId w:val="11"/>
  </w:num>
  <w:num w:numId="6" w16cid:durableId="193621413">
    <w:abstractNumId w:val="8"/>
  </w:num>
  <w:num w:numId="7" w16cid:durableId="1287077164">
    <w:abstractNumId w:val="2"/>
  </w:num>
  <w:num w:numId="8" w16cid:durableId="459685031">
    <w:abstractNumId w:val="1"/>
  </w:num>
  <w:num w:numId="9" w16cid:durableId="624194873">
    <w:abstractNumId w:val="20"/>
  </w:num>
  <w:num w:numId="10" w16cid:durableId="1644651444">
    <w:abstractNumId w:val="16"/>
  </w:num>
  <w:num w:numId="11" w16cid:durableId="1209336674">
    <w:abstractNumId w:val="18"/>
  </w:num>
  <w:num w:numId="12" w16cid:durableId="447548036">
    <w:abstractNumId w:val="12"/>
  </w:num>
  <w:num w:numId="13" w16cid:durableId="1742488357">
    <w:abstractNumId w:val="9"/>
  </w:num>
  <w:num w:numId="14" w16cid:durableId="1843549576">
    <w:abstractNumId w:val="7"/>
  </w:num>
  <w:num w:numId="15" w16cid:durableId="1800760049">
    <w:abstractNumId w:val="19"/>
  </w:num>
  <w:num w:numId="16" w16cid:durableId="630404124">
    <w:abstractNumId w:val="14"/>
  </w:num>
  <w:num w:numId="17" w16cid:durableId="392854414">
    <w:abstractNumId w:val="3"/>
  </w:num>
  <w:num w:numId="18" w16cid:durableId="519196604">
    <w:abstractNumId w:val="6"/>
  </w:num>
  <w:num w:numId="19" w16cid:durableId="523711946">
    <w:abstractNumId w:val="17"/>
  </w:num>
  <w:num w:numId="20" w16cid:durableId="680818113">
    <w:abstractNumId w:val="15"/>
  </w:num>
  <w:num w:numId="21" w16cid:durableId="1918785798">
    <w:abstractNumId w:val="4"/>
  </w:num>
  <w:num w:numId="22" w16cid:durableId="1988582256">
    <w:abstractNumId w:val="10"/>
  </w:num>
  <w:num w:numId="23" w16cid:durableId="1640843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3389E"/>
    <w:rsid w:val="00040FC0"/>
    <w:rsid w:val="00045D33"/>
    <w:rsid w:val="00056CF9"/>
    <w:rsid w:val="000605DD"/>
    <w:rsid w:val="0007264D"/>
    <w:rsid w:val="00080483"/>
    <w:rsid w:val="00081DB3"/>
    <w:rsid w:val="00085A4D"/>
    <w:rsid w:val="0009029C"/>
    <w:rsid w:val="00090FFA"/>
    <w:rsid w:val="00093F73"/>
    <w:rsid w:val="000B5E3A"/>
    <w:rsid w:val="000C5B62"/>
    <w:rsid w:val="000D2639"/>
    <w:rsid w:val="000F2AD5"/>
    <w:rsid w:val="0010232B"/>
    <w:rsid w:val="00105DAF"/>
    <w:rsid w:val="00107D9F"/>
    <w:rsid w:val="00123D39"/>
    <w:rsid w:val="001300AE"/>
    <w:rsid w:val="0015262B"/>
    <w:rsid w:val="00157F6F"/>
    <w:rsid w:val="00160D45"/>
    <w:rsid w:val="00175541"/>
    <w:rsid w:val="0018141F"/>
    <w:rsid w:val="001A1356"/>
    <w:rsid w:val="001A677B"/>
    <w:rsid w:val="001A6D7B"/>
    <w:rsid w:val="001B6554"/>
    <w:rsid w:val="001B6A98"/>
    <w:rsid w:val="001B7BF5"/>
    <w:rsid w:val="001C7BA6"/>
    <w:rsid w:val="001D1395"/>
    <w:rsid w:val="001E7D63"/>
    <w:rsid w:val="002027C8"/>
    <w:rsid w:val="00214D46"/>
    <w:rsid w:val="00222140"/>
    <w:rsid w:val="0022217D"/>
    <w:rsid w:val="002224A6"/>
    <w:rsid w:val="002249C7"/>
    <w:rsid w:val="002250F2"/>
    <w:rsid w:val="00233945"/>
    <w:rsid w:val="0024487A"/>
    <w:rsid w:val="002728BC"/>
    <w:rsid w:val="002900FB"/>
    <w:rsid w:val="002953AE"/>
    <w:rsid w:val="002A3D5F"/>
    <w:rsid w:val="002C212C"/>
    <w:rsid w:val="002C4DD9"/>
    <w:rsid w:val="002D569C"/>
    <w:rsid w:val="002E21D0"/>
    <w:rsid w:val="002F2685"/>
    <w:rsid w:val="002F52BE"/>
    <w:rsid w:val="002F6E88"/>
    <w:rsid w:val="00333EDC"/>
    <w:rsid w:val="00340E78"/>
    <w:rsid w:val="00360EB9"/>
    <w:rsid w:val="0036791B"/>
    <w:rsid w:val="003807C4"/>
    <w:rsid w:val="00385D03"/>
    <w:rsid w:val="003A21B7"/>
    <w:rsid w:val="003B6394"/>
    <w:rsid w:val="003C780F"/>
    <w:rsid w:val="003D081E"/>
    <w:rsid w:val="003D146B"/>
    <w:rsid w:val="003E184B"/>
    <w:rsid w:val="003F5DF3"/>
    <w:rsid w:val="00414235"/>
    <w:rsid w:val="0041448C"/>
    <w:rsid w:val="004278EC"/>
    <w:rsid w:val="00435A93"/>
    <w:rsid w:val="00444F00"/>
    <w:rsid w:val="00450428"/>
    <w:rsid w:val="00452691"/>
    <w:rsid w:val="004538C7"/>
    <w:rsid w:val="00455925"/>
    <w:rsid w:val="00472212"/>
    <w:rsid w:val="00482C72"/>
    <w:rsid w:val="00492DF3"/>
    <w:rsid w:val="004963A0"/>
    <w:rsid w:val="004A7007"/>
    <w:rsid w:val="004B4088"/>
    <w:rsid w:val="004C1623"/>
    <w:rsid w:val="004E407F"/>
    <w:rsid w:val="004E4BF8"/>
    <w:rsid w:val="004E5F9F"/>
    <w:rsid w:val="004F4951"/>
    <w:rsid w:val="00503143"/>
    <w:rsid w:val="00504679"/>
    <w:rsid w:val="005316F2"/>
    <w:rsid w:val="005820C6"/>
    <w:rsid w:val="00590D35"/>
    <w:rsid w:val="005A192D"/>
    <w:rsid w:val="005A72F1"/>
    <w:rsid w:val="005C0CA8"/>
    <w:rsid w:val="005C3FB5"/>
    <w:rsid w:val="005E6992"/>
    <w:rsid w:val="005E7BA8"/>
    <w:rsid w:val="0060083F"/>
    <w:rsid w:val="006048AD"/>
    <w:rsid w:val="00613A12"/>
    <w:rsid w:val="00625E34"/>
    <w:rsid w:val="00635C8E"/>
    <w:rsid w:val="006537C2"/>
    <w:rsid w:val="006830FB"/>
    <w:rsid w:val="00691F8A"/>
    <w:rsid w:val="006A2E34"/>
    <w:rsid w:val="006A3D4C"/>
    <w:rsid w:val="006B1F31"/>
    <w:rsid w:val="006C38CA"/>
    <w:rsid w:val="006E4BC8"/>
    <w:rsid w:val="006F3FBB"/>
    <w:rsid w:val="006F6BB2"/>
    <w:rsid w:val="006F720A"/>
    <w:rsid w:val="0071786F"/>
    <w:rsid w:val="0072486B"/>
    <w:rsid w:val="007256B3"/>
    <w:rsid w:val="00727F56"/>
    <w:rsid w:val="007301BB"/>
    <w:rsid w:val="007402EF"/>
    <w:rsid w:val="0074736D"/>
    <w:rsid w:val="00752C54"/>
    <w:rsid w:val="00753ADE"/>
    <w:rsid w:val="007918AD"/>
    <w:rsid w:val="007A6D4C"/>
    <w:rsid w:val="007C6854"/>
    <w:rsid w:val="007E23FF"/>
    <w:rsid w:val="007F1623"/>
    <w:rsid w:val="00810BB2"/>
    <w:rsid w:val="00812BCF"/>
    <w:rsid w:val="00825E90"/>
    <w:rsid w:val="00835995"/>
    <w:rsid w:val="0083671E"/>
    <w:rsid w:val="00836FD9"/>
    <w:rsid w:val="00860E69"/>
    <w:rsid w:val="00863F6A"/>
    <w:rsid w:val="00867CCF"/>
    <w:rsid w:val="00891169"/>
    <w:rsid w:val="008A618F"/>
    <w:rsid w:val="008C4DA6"/>
    <w:rsid w:val="008D2079"/>
    <w:rsid w:val="008D43C2"/>
    <w:rsid w:val="008F1F44"/>
    <w:rsid w:val="009066A5"/>
    <w:rsid w:val="00907EB0"/>
    <w:rsid w:val="00923BB7"/>
    <w:rsid w:val="0094352B"/>
    <w:rsid w:val="00945794"/>
    <w:rsid w:val="009623D0"/>
    <w:rsid w:val="00962ECD"/>
    <w:rsid w:val="00962EEE"/>
    <w:rsid w:val="00982921"/>
    <w:rsid w:val="0098765A"/>
    <w:rsid w:val="00991D00"/>
    <w:rsid w:val="009B5614"/>
    <w:rsid w:val="009B6A09"/>
    <w:rsid w:val="009B7B5E"/>
    <w:rsid w:val="009C6CED"/>
    <w:rsid w:val="009D0ACC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D3FDD"/>
    <w:rsid w:val="00AE4A15"/>
    <w:rsid w:val="00AF0E11"/>
    <w:rsid w:val="00B12890"/>
    <w:rsid w:val="00B1505A"/>
    <w:rsid w:val="00B2052C"/>
    <w:rsid w:val="00B20CE6"/>
    <w:rsid w:val="00B34323"/>
    <w:rsid w:val="00B44A99"/>
    <w:rsid w:val="00B67CE6"/>
    <w:rsid w:val="00B80E4E"/>
    <w:rsid w:val="00B95D85"/>
    <w:rsid w:val="00BB46FD"/>
    <w:rsid w:val="00BB727B"/>
    <w:rsid w:val="00BB7507"/>
    <w:rsid w:val="00BC2485"/>
    <w:rsid w:val="00BD2FCF"/>
    <w:rsid w:val="00BF1717"/>
    <w:rsid w:val="00C1379D"/>
    <w:rsid w:val="00C90651"/>
    <w:rsid w:val="00C96D0D"/>
    <w:rsid w:val="00CC26B6"/>
    <w:rsid w:val="00CC4BAF"/>
    <w:rsid w:val="00CC6FC5"/>
    <w:rsid w:val="00CD1EE5"/>
    <w:rsid w:val="00CD598F"/>
    <w:rsid w:val="00CD6DAF"/>
    <w:rsid w:val="00CE7C12"/>
    <w:rsid w:val="00CF54B3"/>
    <w:rsid w:val="00CF66E3"/>
    <w:rsid w:val="00CF6927"/>
    <w:rsid w:val="00D0462C"/>
    <w:rsid w:val="00D1524F"/>
    <w:rsid w:val="00D204EB"/>
    <w:rsid w:val="00D23107"/>
    <w:rsid w:val="00D31586"/>
    <w:rsid w:val="00D31A95"/>
    <w:rsid w:val="00D4390C"/>
    <w:rsid w:val="00D47507"/>
    <w:rsid w:val="00D520EE"/>
    <w:rsid w:val="00D637CD"/>
    <w:rsid w:val="00D7028C"/>
    <w:rsid w:val="00D81449"/>
    <w:rsid w:val="00D87061"/>
    <w:rsid w:val="00D87489"/>
    <w:rsid w:val="00D96413"/>
    <w:rsid w:val="00DD22A3"/>
    <w:rsid w:val="00DD2449"/>
    <w:rsid w:val="00DD6BC7"/>
    <w:rsid w:val="00DE1BEF"/>
    <w:rsid w:val="00DE2D84"/>
    <w:rsid w:val="00DF1757"/>
    <w:rsid w:val="00DF71B9"/>
    <w:rsid w:val="00E010AE"/>
    <w:rsid w:val="00E03A49"/>
    <w:rsid w:val="00E058D8"/>
    <w:rsid w:val="00E100AF"/>
    <w:rsid w:val="00E21154"/>
    <w:rsid w:val="00E426BC"/>
    <w:rsid w:val="00E50454"/>
    <w:rsid w:val="00E55AC3"/>
    <w:rsid w:val="00E67764"/>
    <w:rsid w:val="00E82AEF"/>
    <w:rsid w:val="00E90229"/>
    <w:rsid w:val="00EB1E72"/>
    <w:rsid w:val="00EC645C"/>
    <w:rsid w:val="00EE7D18"/>
    <w:rsid w:val="00F06FD6"/>
    <w:rsid w:val="00F125B2"/>
    <w:rsid w:val="00F179F3"/>
    <w:rsid w:val="00F23970"/>
    <w:rsid w:val="00F42350"/>
    <w:rsid w:val="00F50C34"/>
    <w:rsid w:val="00F57E9A"/>
    <w:rsid w:val="00F62331"/>
    <w:rsid w:val="00F65A62"/>
    <w:rsid w:val="00F7197B"/>
    <w:rsid w:val="00F86967"/>
    <w:rsid w:val="00FA1469"/>
    <w:rsid w:val="00FC7601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5D33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860E69"/>
    <w:rPr>
      <w:b/>
      <w:bCs/>
    </w:rPr>
  </w:style>
  <w:style w:type="character" w:customStyle="1" w:styleId="hljs-tag">
    <w:name w:val="hljs-tag"/>
    <w:basedOn w:val="Policepardfaut"/>
    <w:rsid w:val="006048AD"/>
  </w:style>
  <w:style w:type="character" w:customStyle="1" w:styleId="hljs-name">
    <w:name w:val="hljs-name"/>
    <w:basedOn w:val="Policepardfaut"/>
    <w:rsid w:val="006048AD"/>
  </w:style>
  <w:style w:type="character" w:customStyle="1" w:styleId="hljs-attr">
    <w:name w:val="hljs-attr"/>
    <w:basedOn w:val="Policepardfaut"/>
    <w:rsid w:val="006048AD"/>
  </w:style>
  <w:style w:type="character" w:customStyle="1" w:styleId="hljs-string">
    <w:name w:val="hljs-string"/>
    <w:basedOn w:val="Policepardfaut"/>
    <w:rsid w:val="006048AD"/>
  </w:style>
  <w:style w:type="character" w:customStyle="1" w:styleId="badge">
    <w:name w:val="badge"/>
    <w:basedOn w:val="Policepardfaut"/>
    <w:rsid w:val="00F86967"/>
  </w:style>
  <w:style w:type="character" w:customStyle="1" w:styleId="hljs-builtin">
    <w:name w:val="hljs-built_in"/>
    <w:basedOn w:val="Policepardfaut"/>
    <w:rsid w:val="00F86967"/>
  </w:style>
  <w:style w:type="character" w:customStyle="1" w:styleId="hljs-number">
    <w:name w:val="hljs-number"/>
    <w:basedOn w:val="Policepardfaut"/>
    <w:rsid w:val="00F86967"/>
  </w:style>
  <w:style w:type="character" w:customStyle="1" w:styleId="hljs-comment">
    <w:name w:val="hljs-comment"/>
    <w:basedOn w:val="Policepardfaut"/>
    <w:rsid w:val="0003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38</cp:revision>
  <cp:lastPrinted>2024-03-11T11:01:00Z</cp:lastPrinted>
  <dcterms:created xsi:type="dcterms:W3CDTF">2024-03-11T11:01:00Z</dcterms:created>
  <dcterms:modified xsi:type="dcterms:W3CDTF">2024-03-21T20:00:00Z</dcterms:modified>
</cp:coreProperties>
</file>