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41B13" w14:textId="77777777" w:rsidR="00072230" w:rsidRPr="00E85257" w:rsidRDefault="00072230" w:rsidP="00072230">
      <w:pPr>
        <w:rPr>
          <w:sz w:val="24"/>
          <w:szCs w:val="24"/>
        </w:rPr>
      </w:pPr>
      <w:r w:rsidRPr="001E730A">
        <w:rPr>
          <w:smallCaps/>
          <w:sz w:val="24"/>
          <w:szCs w:val="24"/>
        </w:rPr>
        <w:t>Table S1.</w:t>
      </w:r>
      <w:r w:rsidRPr="0017525D">
        <w:rPr>
          <w:sz w:val="24"/>
          <w:szCs w:val="24"/>
        </w:rPr>
        <w:t xml:space="preserve"> Genetic regions used in the phylogeny, with primers, source of primers, length of the aligned sequence</w:t>
      </w:r>
      <w:r>
        <w:rPr>
          <w:sz w:val="24"/>
          <w:szCs w:val="24"/>
        </w:rPr>
        <w:t xml:space="preserve"> plus simple </w:t>
      </w:r>
      <w:proofErr w:type="spellStart"/>
      <w:r>
        <w:rPr>
          <w:sz w:val="24"/>
          <w:szCs w:val="24"/>
        </w:rPr>
        <w:t>indel</w:t>
      </w:r>
      <w:proofErr w:type="spellEnd"/>
      <w:r>
        <w:rPr>
          <w:sz w:val="24"/>
          <w:szCs w:val="24"/>
        </w:rPr>
        <w:t xml:space="preserve"> characters</w:t>
      </w:r>
      <w:r w:rsidRPr="0017525D">
        <w:rPr>
          <w:sz w:val="24"/>
          <w:szCs w:val="24"/>
        </w:rPr>
        <w:t xml:space="preserve">, and number and percent of variable sites and parsimony-informative sites, with and without the </w:t>
      </w:r>
      <w:proofErr w:type="spellStart"/>
      <w:r w:rsidRPr="0017525D">
        <w:rPr>
          <w:sz w:val="24"/>
          <w:szCs w:val="24"/>
        </w:rPr>
        <w:t>outgroups</w:t>
      </w:r>
      <w:proofErr w:type="spellEnd"/>
      <w:r w:rsidRPr="0017525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tbl>
      <w:tblPr>
        <w:tblW w:w="14051" w:type="dxa"/>
        <w:tblInd w:w="97" w:type="dxa"/>
        <w:tblLayout w:type="fixed"/>
        <w:tblLook w:val="0000" w:firstRow="0" w:lastRow="0" w:firstColumn="0" w:lastColumn="0" w:noHBand="0" w:noVBand="0"/>
      </w:tblPr>
      <w:tblGrid>
        <w:gridCol w:w="1181"/>
        <w:gridCol w:w="900"/>
        <w:gridCol w:w="3150"/>
        <w:gridCol w:w="1530"/>
        <w:gridCol w:w="990"/>
        <w:gridCol w:w="1440"/>
        <w:gridCol w:w="1170"/>
        <w:gridCol w:w="1260"/>
        <w:gridCol w:w="1080"/>
        <w:gridCol w:w="1350"/>
      </w:tblGrid>
      <w:tr w:rsidR="00072230" w14:paraId="56327D3C" w14:textId="77777777" w:rsidTr="004C68EE">
        <w:trPr>
          <w:trHeight w:val="255"/>
        </w:trPr>
        <w:tc>
          <w:tcPr>
            <w:tcW w:w="1181" w:type="dxa"/>
            <w:tcBorders>
              <w:top w:val="nil"/>
              <w:left w:val="nil"/>
              <w:right w:val="nil"/>
            </w:tcBorders>
            <w:noWrap/>
            <w:vAlign w:val="bottom"/>
          </w:tcPr>
          <w:p w14:paraId="532F5B14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noWrap/>
            <w:vAlign w:val="bottom"/>
          </w:tcPr>
          <w:p w14:paraId="5AC5EA6D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right w:val="nil"/>
            </w:tcBorders>
            <w:noWrap/>
            <w:vAlign w:val="bottom"/>
          </w:tcPr>
          <w:p w14:paraId="75BF4178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noWrap/>
            <w:vAlign w:val="bottom"/>
          </w:tcPr>
          <w:p w14:paraId="453F8BAF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noWrap/>
            <w:vAlign w:val="bottom"/>
          </w:tcPr>
          <w:p w14:paraId="31DE926A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42A3BE2E" w14:textId="77777777" w:rsidR="00072230" w:rsidRPr="00BC31F5" w:rsidRDefault="00072230" w:rsidP="004C68EE">
            <w:pPr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14:paraId="1EC3C41A" w14:textId="77777777" w:rsidR="00072230" w:rsidRPr="00BC31F5" w:rsidRDefault="00072230" w:rsidP="004C68EE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BC31F5">
              <w:rPr>
                <w:b/>
                <w:sz w:val="16"/>
                <w:szCs w:val="16"/>
                <w:u w:val="single"/>
              </w:rPr>
              <w:t xml:space="preserve">With </w:t>
            </w:r>
            <w:proofErr w:type="spellStart"/>
            <w:r w:rsidRPr="00BC31F5">
              <w:rPr>
                <w:b/>
                <w:sz w:val="16"/>
                <w:szCs w:val="16"/>
                <w:u w:val="single"/>
              </w:rPr>
              <w:t>Outgroups</w:t>
            </w:r>
            <w:proofErr w:type="spellEnd"/>
          </w:p>
        </w:tc>
        <w:tc>
          <w:tcPr>
            <w:tcW w:w="2430" w:type="dxa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14:paraId="5746E7AB" w14:textId="77777777" w:rsidR="00072230" w:rsidRPr="00BC31F5" w:rsidRDefault="00072230" w:rsidP="004C68EE">
            <w:pPr>
              <w:jc w:val="center"/>
              <w:rPr>
                <w:b/>
                <w:i/>
                <w:iCs/>
                <w:sz w:val="16"/>
                <w:szCs w:val="16"/>
                <w:u w:val="single"/>
              </w:rPr>
            </w:pPr>
            <w:r w:rsidRPr="00BC31F5">
              <w:rPr>
                <w:b/>
                <w:i/>
                <w:iCs/>
                <w:sz w:val="16"/>
                <w:szCs w:val="16"/>
                <w:u w:val="single"/>
              </w:rPr>
              <w:t>Amaranthus</w:t>
            </w:r>
            <w:r w:rsidRPr="00BC31F5">
              <w:rPr>
                <w:b/>
                <w:sz w:val="16"/>
                <w:szCs w:val="16"/>
                <w:u w:val="single"/>
              </w:rPr>
              <w:t xml:space="preserve"> Alone</w:t>
            </w:r>
          </w:p>
        </w:tc>
      </w:tr>
      <w:tr w:rsidR="00072230" w14:paraId="07BDAEB3" w14:textId="77777777" w:rsidTr="004C68EE">
        <w:trPr>
          <w:trHeight w:val="720"/>
        </w:trPr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FB5923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>Region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77498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>Primer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60E61A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>Primers (5'-3')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684916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C8C26F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 xml:space="preserve">Aligned </w:t>
            </w:r>
            <w:proofErr w:type="spellStart"/>
            <w:r w:rsidRPr="00BC31F5">
              <w:rPr>
                <w:b/>
                <w:sz w:val="16"/>
                <w:szCs w:val="16"/>
              </w:rPr>
              <w:t>basepairs</w:t>
            </w:r>
            <w:proofErr w:type="spellEnd"/>
            <w:r>
              <w:rPr>
                <w:b/>
                <w:sz w:val="16"/>
                <w:szCs w:val="16"/>
              </w:rPr>
              <w:t xml:space="preserve"> + </w:t>
            </w:r>
            <w:proofErr w:type="spellStart"/>
            <w:r>
              <w:rPr>
                <w:b/>
                <w:sz w:val="16"/>
                <w:szCs w:val="16"/>
              </w:rPr>
              <w:t>indel</w:t>
            </w:r>
            <w:proofErr w:type="spellEnd"/>
            <w:r>
              <w:rPr>
                <w:b/>
                <w:sz w:val="16"/>
                <w:szCs w:val="16"/>
              </w:rPr>
              <w:t xml:space="preserve"> characters included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D7F650" w14:textId="77777777" w:rsidR="00072230" w:rsidRDefault="00072230" w:rsidP="004C68EE">
            <w:pPr>
              <w:jc w:val="center"/>
              <w:rPr>
                <w:b/>
                <w:sz w:val="16"/>
                <w:szCs w:val="16"/>
              </w:rPr>
            </w:pPr>
          </w:p>
          <w:p w14:paraId="5A113AAB" w14:textId="77777777" w:rsidR="00072230" w:rsidRDefault="00072230" w:rsidP="004C68EE">
            <w:pPr>
              <w:jc w:val="center"/>
              <w:rPr>
                <w:sz w:val="16"/>
                <w:szCs w:val="16"/>
              </w:rPr>
            </w:pPr>
          </w:p>
          <w:p w14:paraId="6204A9A1" w14:textId="77777777" w:rsidR="00072230" w:rsidRPr="009C5E82" w:rsidRDefault="00072230" w:rsidP="004C68EE">
            <w:pPr>
              <w:rPr>
                <w:b/>
                <w:sz w:val="16"/>
                <w:szCs w:val="16"/>
              </w:rPr>
            </w:pPr>
            <w:r w:rsidRPr="009C5E82">
              <w:rPr>
                <w:b/>
                <w:sz w:val="16"/>
                <w:szCs w:val="16"/>
              </w:rPr>
              <w:t xml:space="preserve">#/% </w:t>
            </w:r>
            <w:proofErr w:type="gramStart"/>
            <w:r w:rsidRPr="009C5E82">
              <w:rPr>
                <w:b/>
                <w:sz w:val="16"/>
                <w:szCs w:val="16"/>
              </w:rPr>
              <w:t>omitted</w:t>
            </w:r>
            <w:proofErr w:type="gramEnd"/>
            <w:r w:rsidRPr="009C5E82">
              <w:rPr>
                <w:b/>
                <w:sz w:val="16"/>
                <w:szCs w:val="16"/>
              </w:rPr>
              <w:t xml:space="preserve"> sites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C7AD3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 xml:space="preserve">#/% </w:t>
            </w:r>
            <w:proofErr w:type="gramStart"/>
            <w:r w:rsidRPr="00BC31F5">
              <w:rPr>
                <w:b/>
                <w:sz w:val="16"/>
                <w:szCs w:val="16"/>
              </w:rPr>
              <w:t>variable</w:t>
            </w:r>
            <w:proofErr w:type="gramEnd"/>
            <w:r w:rsidRPr="00BC31F5">
              <w:rPr>
                <w:b/>
                <w:sz w:val="16"/>
                <w:szCs w:val="16"/>
              </w:rPr>
              <w:t xml:space="preserve"> sites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30DBB9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 xml:space="preserve">#/% </w:t>
            </w:r>
            <w:proofErr w:type="gramStart"/>
            <w:r w:rsidRPr="00BC31F5">
              <w:rPr>
                <w:b/>
                <w:sz w:val="16"/>
                <w:szCs w:val="16"/>
              </w:rPr>
              <w:t>parsimony</w:t>
            </w:r>
            <w:proofErr w:type="gramEnd"/>
            <w:r w:rsidRPr="00BC31F5">
              <w:rPr>
                <w:b/>
                <w:sz w:val="16"/>
                <w:szCs w:val="16"/>
              </w:rPr>
              <w:t>-informative sites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6A37B3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 xml:space="preserve">#/% </w:t>
            </w:r>
            <w:proofErr w:type="gramStart"/>
            <w:r w:rsidRPr="00BC31F5">
              <w:rPr>
                <w:b/>
                <w:sz w:val="16"/>
                <w:szCs w:val="16"/>
              </w:rPr>
              <w:t>variable</w:t>
            </w:r>
            <w:proofErr w:type="gramEnd"/>
            <w:r w:rsidRPr="00BC31F5">
              <w:rPr>
                <w:b/>
                <w:sz w:val="16"/>
                <w:szCs w:val="16"/>
              </w:rPr>
              <w:t xml:space="preserve"> sites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E7B2A8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 xml:space="preserve">#/% </w:t>
            </w:r>
            <w:proofErr w:type="gramStart"/>
            <w:r w:rsidRPr="00BC31F5">
              <w:rPr>
                <w:b/>
                <w:sz w:val="16"/>
                <w:szCs w:val="16"/>
              </w:rPr>
              <w:t>parsimony</w:t>
            </w:r>
            <w:proofErr w:type="gramEnd"/>
            <w:r w:rsidRPr="00BC31F5">
              <w:rPr>
                <w:b/>
                <w:sz w:val="16"/>
                <w:szCs w:val="16"/>
              </w:rPr>
              <w:t>-informative sites</w:t>
            </w:r>
          </w:p>
        </w:tc>
      </w:tr>
      <w:tr w:rsidR="00072230" w14:paraId="75F3A4A7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2E3D070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>A36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8C01022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A36F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B37D214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TGGTTATCCGTGCCTTTCTC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83080D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Beard 2014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8D8E32A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8FB99F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BD0C9E0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 (19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3DD6A4C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 (12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043A9DE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81 (11%)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ED895B3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 (7</w:t>
            </w:r>
            <w:r w:rsidRPr="00BC31F5">
              <w:rPr>
                <w:sz w:val="16"/>
                <w:szCs w:val="16"/>
              </w:rPr>
              <w:t>%)</w:t>
            </w:r>
          </w:p>
        </w:tc>
      </w:tr>
      <w:tr w:rsidR="00072230" w14:paraId="119C1388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F009674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989650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A36R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CCB616B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CAGGACCTGGATTCTTTCCA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64FE24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Beard 2014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A7694BA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3481C2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362AF52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BEC86F8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C02E269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5B4BBF9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4F89A9E8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BA5F43E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897ABF8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A361F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DACFA7A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GCAACCTGTGCCACAGGACCTG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11C255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paper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4591092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DD74C6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5D5B190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209AEC9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8834E2E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05B0989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2A3D9BA8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F47FAA7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767BC8C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A361R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1B925A5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CAGGTCCTGTGGCACAGGTTGC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E5FC2A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paper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007AD33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8C647A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1F78C31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0C9EE8B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DD133EC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DC1AE04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6600DC72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8894B75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>G3PDH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6208FA8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G3F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A341D2A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AGGGTCTCATGACAACTGTTCACTCT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4F94C6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modified</w:t>
            </w:r>
            <w:proofErr w:type="gramEnd"/>
            <w:r w:rsidRPr="00BC31F5">
              <w:rPr>
                <w:sz w:val="16"/>
                <w:szCs w:val="16"/>
              </w:rPr>
              <w:t xml:space="preserve"> from Strand et al., 1997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40B3277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9BE476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 (3%)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398458E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 (35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3B12564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206 (22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DF427C5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299 (32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AA6A47A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(21</w:t>
            </w:r>
            <w:r w:rsidRPr="00BC31F5">
              <w:rPr>
                <w:sz w:val="16"/>
                <w:szCs w:val="16"/>
              </w:rPr>
              <w:t>%)</w:t>
            </w:r>
          </w:p>
        </w:tc>
      </w:tr>
      <w:tr w:rsidR="00072230" w14:paraId="6AE56569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A15F2A1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709F5EF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G3R2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42CBDCB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TCACCAACGAAGTCGGTGGAA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7A0B23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modified</w:t>
            </w:r>
            <w:proofErr w:type="gramEnd"/>
            <w:r w:rsidRPr="00BC31F5">
              <w:rPr>
                <w:sz w:val="16"/>
                <w:szCs w:val="16"/>
              </w:rPr>
              <w:t xml:space="preserve"> from Strand et al., 1997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C09F0E5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6B36FD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02971C8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0FEF8BF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099913A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E652FBE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39C92048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D7061BB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B62350C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G3BIF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199FFC6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CACTGGAGCAGCCAAGGTAT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F636C7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paper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FA0670D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9E5A2E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0F6653D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796966D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7158F18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11F533D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453214D4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3E82AD1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>ITS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CBF8AC3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ITS4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B3B37FA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TCCTCCGCTTATTGATATGC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9DF4331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140803">
              <w:rPr>
                <w:sz w:val="16"/>
                <w:szCs w:val="16"/>
              </w:rPr>
              <w:t>White et al., 1990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52192AE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04FBEC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4156FD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216 (29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BB301F9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 (21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D5F9409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  <w:r w:rsidRPr="00BC31F5">
              <w:rPr>
                <w:sz w:val="16"/>
                <w:szCs w:val="16"/>
              </w:rPr>
              <w:t xml:space="preserve"> (17%)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6BEEA5E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BC31F5">
              <w:rPr>
                <w:sz w:val="16"/>
                <w:szCs w:val="16"/>
              </w:rPr>
              <w:t>0 (12%)</w:t>
            </w:r>
          </w:p>
        </w:tc>
      </w:tr>
      <w:tr w:rsidR="00072230" w14:paraId="2689F4CD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D55EC72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5CACAD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ITS5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2594BD5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GGAAGTAAAAGTCGTAACAAGG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BEDBD5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 et al., 1990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3044FB9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7358C7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F21ABB3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9C4D0F6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E914C86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731A4BE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33F6EEC4" w14:textId="77777777" w:rsidTr="004C68EE">
        <w:trPr>
          <w:trHeight w:val="342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58125E8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>Waxy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697E90F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WXF12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CD4ABA1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GGTCTTGGTGATGTCCTTGG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C92EC1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designed</w:t>
            </w:r>
            <w:proofErr w:type="gramEnd"/>
            <w:r w:rsidRPr="00BC31F5">
              <w:rPr>
                <w:sz w:val="16"/>
                <w:szCs w:val="16"/>
              </w:rPr>
              <w:t xml:space="preserve"> from Park et al., 2010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2139833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C2C08E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E61F44E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565 (39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E643C1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 (22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2C220DA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455 (31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C730797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 (21</w:t>
            </w:r>
            <w:r w:rsidRPr="00BC31F5">
              <w:rPr>
                <w:sz w:val="16"/>
                <w:szCs w:val="16"/>
              </w:rPr>
              <w:t>%)</w:t>
            </w:r>
          </w:p>
        </w:tc>
      </w:tr>
      <w:tr w:rsidR="00072230" w14:paraId="4AF2DD16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332B6E9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B9FDD16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WXR7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EF18A07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AGGCAAATCTTCCTTGATATACAATA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492441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proofErr w:type="gramStart"/>
            <w:r w:rsidRPr="00BC31F5">
              <w:rPr>
                <w:sz w:val="16"/>
                <w:szCs w:val="16"/>
              </w:rPr>
              <w:t>from</w:t>
            </w:r>
            <w:proofErr w:type="gramEnd"/>
            <w:r w:rsidRPr="00BC31F5">
              <w:rPr>
                <w:sz w:val="16"/>
                <w:szCs w:val="16"/>
              </w:rPr>
              <w:t xml:space="preserve"> Park et al., 2010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800B93D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CF3B03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F17EAD5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398DA41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F9A03F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8853FF2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6DD9BF0A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2187B58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040BD74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WXF5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EB0E6DB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TAATATGTGCTTCAGGCAGCT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951F9F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paper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AEAFC38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DAA192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57544D7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EDECE09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93189E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A244E39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76201592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582D6C5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7763263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WXR5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C77CC3E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GAAGTTCGGATTGTTGTTGAGA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E33CEB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paper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AA4C768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82B7ED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7D6BC16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3FA92A7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ED8D168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EE65A39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5AF5FC4E" w14:textId="77777777" w:rsidTr="004C68EE">
        <w:trPr>
          <w:trHeight w:val="387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7E86C36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b/>
                <w:sz w:val="16"/>
                <w:szCs w:val="16"/>
              </w:rPr>
              <w:t>matK</w:t>
            </w:r>
            <w:proofErr w:type="spellEnd"/>
            <w:proofErr w:type="gramEnd"/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trnK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8C3C4B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TrnKF1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0F1D992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ATCATGGGGTTGCTAACTCA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348517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ü</w:t>
            </w:r>
            <w:r w:rsidRPr="00BC31F5">
              <w:rPr>
                <w:sz w:val="16"/>
                <w:szCs w:val="16"/>
              </w:rPr>
              <w:t>ller and Borsch, 2005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E28F08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2536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961147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C21B5E0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396 (16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4B0720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248 (10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D5D2BAB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</w:t>
            </w:r>
            <w:r w:rsidRPr="00BC31F5">
              <w:rPr>
                <w:sz w:val="16"/>
                <w:szCs w:val="16"/>
              </w:rPr>
              <w:t xml:space="preserve"> (8%)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A611F2E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</w:t>
            </w:r>
            <w:r w:rsidRPr="00BC31F5">
              <w:rPr>
                <w:sz w:val="16"/>
                <w:szCs w:val="16"/>
              </w:rPr>
              <w:t xml:space="preserve"> (5%)</w:t>
            </w:r>
          </w:p>
        </w:tc>
      </w:tr>
      <w:tr w:rsidR="00072230" w14:paraId="6B1A9800" w14:textId="77777777" w:rsidTr="004C68EE">
        <w:trPr>
          <w:trHeight w:val="288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9DD18F3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212E93D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TrnKR1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A8A7D29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AACTAGTCGGATGGAGTAG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F069FB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ü</w:t>
            </w:r>
            <w:r w:rsidRPr="00BC31F5">
              <w:rPr>
                <w:sz w:val="16"/>
                <w:szCs w:val="16"/>
              </w:rPr>
              <w:t>ller and Borsch, 2005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B1EA517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B03433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FCF885C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7AEE067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AE3A4FC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A3D4206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527CA1C1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6461E33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B01816F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TrnKR31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3CF89B9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GGCATCTTTCAACCAATAGCGAAGAG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BE31E33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paper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0A79DE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F236B5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E29774D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7D28BA2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3438458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38EA2D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5A18E134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256480D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316D385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proofErr w:type="spellStart"/>
            <w:r w:rsidRPr="00BC31F5">
              <w:rPr>
                <w:sz w:val="16"/>
                <w:szCs w:val="16"/>
              </w:rPr>
              <w:t>MatKF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DBD6304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CGATCTATTCATTCAATATTTC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8C7828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proofErr w:type="spellStart"/>
            <w:r w:rsidRPr="00140803">
              <w:rPr>
                <w:sz w:val="16"/>
                <w:szCs w:val="16"/>
              </w:rPr>
              <w:t>Cuenoud</w:t>
            </w:r>
            <w:proofErr w:type="spellEnd"/>
            <w:r w:rsidRPr="00140803">
              <w:rPr>
                <w:sz w:val="16"/>
                <w:szCs w:val="16"/>
              </w:rPr>
              <w:t xml:space="preserve"> et al., 2002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8EA58FE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64E688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6ECDC93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7D6E630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A49CA22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BDC3638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4C2E6E23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7846016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C66D772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proofErr w:type="spellStart"/>
            <w:r w:rsidRPr="00BC31F5">
              <w:rPr>
                <w:sz w:val="16"/>
                <w:szCs w:val="16"/>
              </w:rPr>
              <w:t>MatKR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0643E1B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TCTAGCACACGAAAGTCGAAGT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AF57DD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Cuenoud</w:t>
            </w:r>
            <w:proofErr w:type="spellEnd"/>
            <w:r>
              <w:rPr>
                <w:sz w:val="16"/>
                <w:szCs w:val="16"/>
              </w:rPr>
              <w:t xml:space="preserve"> et al., 2002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1CAB31F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466D3A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0D9100E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249B597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0C826CA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984F16C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160B8F2D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C440D82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9C6F111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MatK1F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1B05E5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AAGAACCTTTTCTGCATTATGTTCGG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BE1189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paper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1B38B9D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FFCD84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37C25BC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CC05C89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AAD94D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75F173E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4A9E1AF3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806951" w14:textId="263DCB8C" w:rsidR="00072230" w:rsidRPr="00BC31F5" w:rsidRDefault="003F59E3" w:rsidP="004C68EE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trnL5’</w:t>
            </w:r>
            <w:proofErr w:type="gramEnd"/>
            <w:r>
              <w:rPr>
                <w:b/>
                <w:sz w:val="16"/>
                <w:szCs w:val="16"/>
              </w:rPr>
              <w:t>-trnL3’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D553C90" w14:textId="69DCE0FD" w:rsidR="00072230" w:rsidRPr="00BC31F5" w:rsidRDefault="003F59E3" w:rsidP="004C68E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trnL5’F</w:t>
            </w:r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TabC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014EFC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CGAAATCGGTAGACGCTACG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3FD7E4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Shaw et al., 2005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F49FE1A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A5EEBA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(3%)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CC45A1F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 (14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3C2172D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 (9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7FFF0DD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 (8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C82E1E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 (5</w:t>
            </w:r>
            <w:r w:rsidRPr="00BC31F5">
              <w:rPr>
                <w:sz w:val="16"/>
                <w:szCs w:val="16"/>
              </w:rPr>
              <w:t>%)</w:t>
            </w:r>
          </w:p>
        </w:tc>
      </w:tr>
      <w:tr w:rsidR="00072230" w14:paraId="1F636465" w14:textId="77777777" w:rsidTr="004C68EE">
        <w:trPr>
          <w:trHeight w:val="255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E7CC567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3ADD431" w14:textId="2CEF0D45" w:rsidR="00072230" w:rsidRPr="00BC31F5" w:rsidRDefault="003F59E3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3’trnLR (</w:t>
            </w:r>
            <w:proofErr w:type="spellStart"/>
            <w:r>
              <w:rPr>
                <w:sz w:val="16"/>
                <w:szCs w:val="16"/>
              </w:rPr>
              <w:t>TabD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B21220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GGGGATAGAGGGACTTGAAC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6E238D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 w:rsidRPr="00BC31F5">
              <w:rPr>
                <w:sz w:val="16"/>
                <w:szCs w:val="16"/>
              </w:rPr>
              <w:t>Shaw et al., 2005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C56AE77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6FE7B2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1850B0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3DC2C2E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097BC0C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8160250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</w:tr>
      <w:tr w:rsidR="00072230" w14:paraId="725D950A" w14:textId="77777777" w:rsidTr="004C68EE">
        <w:trPr>
          <w:trHeight w:val="261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0F4C69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lastRenderedPageBreak/>
              <w:t>Nuclear concatenated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CF32A31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7A66FAB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716D31B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1AD806F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25030E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 (&lt;1%)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EF31D07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1156 (30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FAD99CA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712 (18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1F1CB26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840 (22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0B58E1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590 (15</w:t>
            </w:r>
            <w:r w:rsidRPr="00BC31F5">
              <w:rPr>
                <w:sz w:val="16"/>
                <w:szCs w:val="16"/>
              </w:rPr>
              <w:t>%)</w:t>
            </w:r>
          </w:p>
        </w:tc>
      </w:tr>
      <w:tr w:rsidR="00072230" w14:paraId="5FE0D7E9" w14:textId="77777777" w:rsidTr="004C68EE">
        <w:trPr>
          <w:trHeight w:val="351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2B90A7" w14:textId="77777777" w:rsidR="00072230" w:rsidRPr="00BC31F5" w:rsidRDefault="00072230" w:rsidP="004C68EE">
            <w:pPr>
              <w:rPr>
                <w:b/>
                <w:sz w:val="16"/>
                <w:szCs w:val="16"/>
              </w:rPr>
            </w:pPr>
            <w:r w:rsidRPr="00BC31F5">
              <w:rPr>
                <w:b/>
                <w:sz w:val="16"/>
                <w:szCs w:val="16"/>
              </w:rPr>
              <w:t>Chloroplast concatenated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1591F6D" w14:textId="77777777" w:rsidR="00072230" w:rsidRPr="00BC31F5" w:rsidRDefault="00072230" w:rsidP="004C68EE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3175A62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1F34DDF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DFF4FFC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3216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AC4692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(&lt;1%)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1C2894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491 (15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54D91EE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 (10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BE41AF8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259 (8</w:t>
            </w:r>
            <w:r w:rsidRPr="00BC31F5">
              <w:rPr>
                <w:sz w:val="16"/>
                <w:szCs w:val="16"/>
              </w:rPr>
              <w:t>%)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8EB8F2F" w14:textId="77777777" w:rsidR="00072230" w:rsidRPr="00BC31F5" w:rsidRDefault="00072230" w:rsidP="004C6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</w:t>
            </w:r>
            <w:r w:rsidRPr="00BC31F5">
              <w:rPr>
                <w:sz w:val="16"/>
                <w:szCs w:val="16"/>
              </w:rPr>
              <w:t xml:space="preserve"> (5%)</w:t>
            </w:r>
          </w:p>
        </w:tc>
      </w:tr>
    </w:tbl>
    <w:p w14:paraId="4FC7FDAE" w14:textId="77777777" w:rsidR="00072230" w:rsidRDefault="00072230" w:rsidP="00072230">
      <w:pPr>
        <w:rPr>
          <w:sz w:val="24"/>
          <w:szCs w:val="24"/>
        </w:rPr>
      </w:pPr>
    </w:p>
    <w:p w14:paraId="465BD59A" w14:textId="77777777" w:rsidR="00072230" w:rsidRDefault="00072230" w:rsidP="00072230">
      <w:pPr>
        <w:rPr>
          <w:sz w:val="24"/>
          <w:szCs w:val="24"/>
        </w:rPr>
      </w:pPr>
    </w:p>
    <w:p w14:paraId="4C1E432C" w14:textId="77777777" w:rsidR="00072230" w:rsidRDefault="00072230" w:rsidP="00072230">
      <w:pPr>
        <w:rPr>
          <w:sz w:val="24"/>
          <w:szCs w:val="24"/>
        </w:rPr>
      </w:pPr>
      <w:r w:rsidRPr="001E730A">
        <w:rPr>
          <w:smallCaps/>
          <w:sz w:val="24"/>
          <w:szCs w:val="24"/>
        </w:rPr>
        <w:t>Table S2.</w:t>
      </w:r>
      <w:r w:rsidRPr="00D5652A">
        <w:rPr>
          <w:sz w:val="24"/>
          <w:szCs w:val="24"/>
        </w:rPr>
        <w:t xml:space="preserve">  Molecular models of evolution chosen for each dataset as t</w:t>
      </w:r>
      <w:r>
        <w:rPr>
          <w:sz w:val="24"/>
          <w:szCs w:val="24"/>
        </w:rPr>
        <w:t xml:space="preserve">he best fit by </w:t>
      </w:r>
      <w:proofErr w:type="spellStart"/>
      <w:r>
        <w:rPr>
          <w:sz w:val="24"/>
          <w:szCs w:val="24"/>
        </w:rPr>
        <w:t>jModeltest</w:t>
      </w:r>
      <w:proofErr w:type="spellEnd"/>
      <w:r>
        <w:rPr>
          <w:sz w:val="24"/>
          <w:szCs w:val="24"/>
        </w:rPr>
        <w:t xml:space="preserve"> 2.1.6, using the </w:t>
      </w:r>
      <w:proofErr w:type="spellStart"/>
      <w:r>
        <w:rPr>
          <w:sz w:val="24"/>
          <w:szCs w:val="24"/>
        </w:rPr>
        <w:t>Akaike</w:t>
      </w:r>
      <w:proofErr w:type="spellEnd"/>
      <w:r w:rsidRPr="00D5652A">
        <w:rPr>
          <w:sz w:val="24"/>
          <w:szCs w:val="24"/>
        </w:rPr>
        <w:t xml:space="preserve"> information criterion (AIC)</w:t>
      </w:r>
      <w:r>
        <w:rPr>
          <w:sz w:val="24"/>
          <w:szCs w:val="24"/>
        </w:rPr>
        <w:t xml:space="preserve">, and closest approximate model implemented in </w:t>
      </w:r>
      <w:proofErr w:type="spellStart"/>
      <w:r>
        <w:rPr>
          <w:sz w:val="24"/>
          <w:szCs w:val="24"/>
        </w:rPr>
        <w:t>MrBayes</w:t>
      </w:r>
      <w:proofErr w:type="spellEnd"/>
      <w:r w:rsidRPr="00D5652A">
        <w:rPr>
          <w:sz w:val="24"/>
          <w:szCs w:val="24"/>
        </w:rPr>
        <w:t xml:space="preserve">.  </w:t>
      </w:r>
    </w:p>
    <w:p w14:paraId="4003BABD" w14:textId="77777777" w:rsidR="00072230" w:rsidRDefault="00072230" w:rsidP="00072230"/>
    <w:tbl>
      <w:tblPr>
        <w:tblW w:w="4784" w:type="dxa"/>
        <w:tblInd w:w="9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380"/>
        <w:gridCol w:w="1380"/>
        <w:gridCol w:w="1024"/>
      </w:tblGrid>
      <w:tr w:rsidR="00072230" w14:paraId="56F9FE96" w14:textId="77777777" w:rsidTr="004C68EE">
        <w:trPr>
          <w:trHeight w:val="255"/>
        </w:trPr>
        <w:tc>
          <w:tcPr>
            <w:tcW w:w="2380" w:type="dxa"/>
            <w:noWrap/>
            <w:vAlign w:val="bottom"/>
          </w:tcPr>
          <w:p w14:paraId="6A1FB0A3" w14:textId="77777777" w:rsidR="00072230" w:rsidRPr="00D5201A" w:rsidRDefault="00072230" w:rsidP="004C68EE">
            <w:pPr>
              <w:rPr>
                <w:b/>
              </w:rPr>
            </w:pPr>
            <w:r w:rsidRPr="00D5201A">
              <w:rPr>
                <w:b/>
              </w:rPr>
              <w:t>Dataset</w:t>
            </w:r>
          </w:p>
        </w:tc>
        <w:tc>
          <w:tcPr>
            <w:tcW w:w="1380" w:type="dxa"/>
            <w:noWrap/>
            <w:vAlign w:val="bottom"/>
          </w:tcPr>
          <w:p w14:paraId="5CC83E18" w14:textId="77777777" w:rsidR="00072230" w:rsidRPr="00D5201A" w:rsidRDefault="00072230" w:rsidP="004C68EE">
            <w:pPr>
              <w:rPr>
                <w:b/>
              </w:rPr>
            </w:pPr>
            <w:r>
              <w:rPr>
                <w:b/>
              </w:rPr>
              <w:t>AIC</w:t>
            </w:r>
          </w:p>
        </w:tc>
        <w:tc>
          <w:tcPr>
            <w:tcW w:w="1024" w:type="dxa"/>
            <w:noWrap/>
            <w:vAlign w:val="bottom"/>
          </w:tcPr>
          <w:p w14:paraId="0903199B" w14:textId="77777777" w:rsidR="00072230" w:rsidRPr="00D5201A" w:rsidRDefault="00072230" w:rsidP="004C68EE">
            <w:pPr>
              <w:rPr>
                <w:b/>
              </w:rPr>
            </w:pPr>
            <w:proofErr w:type="spellStart"/>
            <w:r>
              <w:rPr>
                <w:b/>
              </w:rPr>
              <w:t>MrBayes</w:t>
            </w:r>
            <w:proofErr w:type="spellEnd"/>
          </w:p>
        </w:tc>
      </w:tr>
      <w:tr w:rsidR="00072230" w14:paraId="5C005721" w14:textId="77777777" w:rsidTr="004C68EE">
        <w:trPr>
          <w:trHeight w:val="255"/>
        </w:trPr>
        <w:tc>
          <w:tcPr>
            <w:tcW w:w="2380" w:type="dxa"/>
            <w:noWrap/>
            <w:vAlign w:val="bottom"/>
          </w:tcPr>
          <w:p w14:paraId="4FA8B1EF" w14:textId="77777777" w:rsidR="00072230" w:rsidRPr="007B57CA" w:rsidRDefault="00072230" w:rsidP="004C68EE">
            <w:pPr>
              <w:rPr>
                <w:b/>
                <w:i/>
              </w:rPr>
            </w:pPr>
            <w:r w:rsidRPr="007B57CA">
              <w:rPr>
                <w:b/>
                <w:i/>
              </w:rPr>
              <w:t>A36</w:t>
            </w:r>
          </w:p>
        </w:tc>
        <w:tc>
          <w:tcPr>
            <w:tcW w:w="1380" w:type="dxa"/>
            <w:noWrap/>
            <w:vAlign w:val="bottom"/>
          </w:tcPr>
          <w:p w14:paraId="15BEF7D1" w14:textId="77777777" w:rsidR="00072230" w:rsidRPr="00D5201A" w:rsidRDefault="00072230" w:rsidP="004C68EE">
            <w:proofErr w:type="spellStart"/>
            <w:r>
              <w:t>TrN</w:t>
            </w:r>
            <w:r w:rsidRPr="00D5201A">
              <w:t>+Γ</w:t>
            </w:r>
            <w:proofErr w:type="spellEnd"/>
          </w:p>
        </w:tc>
        <w:tc>
          <w:tcPr>
            <w:tcW w:w="1024" w:type="dxa"/>
            <w:noWrap/>
            <w:vAlign w:val="bottom"/>
          </w:tcPr>
          <w:p w14:paraId="5A35C62B" w14:textId="77777777" w:rsidR="00072230" w:rsidRPr="00D5201A" w:rsidRDefault="00072230" w:rsidP="004C68EE">
            <w:r w:rsidRPr="00D5201A">
              <w:t>GTR+Γ</w:t>
            </w:r>
          </w:p>
        </w:tc>
      </w:tr>
      <w:tr w:rsidR="00072230" w14:paraId="0E2ED829" w14:textId="77777777" w:rsidTr="004C68EE">
        <w:trPr>
          <w:trHeight w:val="255"/>
        </w:trPr>
        <w:tc>
          <w:tcPr>
            <w:tcW w:w="2380" w:type="dxa"/>
            <w:noWrap/>
            <w:vAlign w:val="bottom"/>
          </w:tcPr>
          <w:p w14:paraId="141B8254" w14:textId="77777777" w:rsidR="00072230" w:rsidRPr="007B57CA" w:rsidRDefault="00072230" w:rsidP="004C68EE">
            <w:pPr>
              <w:rPr>
                <w:b/>
                <w:i/>
              </w:rPr>
            </w:pPr>
            <w:r w:rsidRPr="007B57CA">
              <w:rPr>
                <w:b/>
                <w:i/>
              </w:rPr>
              <w:t>G3PDH</w:t>
            </w:r>
          </w:p>
        </w:tc>
        <w:tc>
          <w:tcPr>
            <w:tcW w:w="1380" w:type="dxa"/>
            <w:noWrap/>
            <w:vAlign w:val="bottom"/>
          </w:tcPr>
          <w:p w14:paraId="7E639539" w14:textId="77777777" w:rsidR="00072230" w:rsidRPr="00D5201A" w:rsidRDefault="00072230" w:rsidP="004C68EE">
            <w:r>
              <w:t>TIM2+I</w:t>
            </w:r>
            <w:r w:rsidRPr="00D5201A">
              <w:t>+Γ</w:t>
            </w:r>
          </w:p>
        </w:tc>
        <w:tc>
          <w:tcPr>
            <w:tcW w:w="1024" w:type="dxa"/>
            <w:noWrap/>
            <w:vAlign w:val="bottom"/>
          </w:tcPr>
          <w:p w14:paraId="4D609B33" w14:textId="77777777" w:rsidR="00072230" w:rsidRPr="00D5201A" w:rsidRDefault="00072230" w:rsidP="004C68EE">
            <w:r w:rsidRPr="00D5201A">
              <w:t>GTR</w:t>
            </w:r>
            <w:r>
              <w:t>+I</w:t>
            </w:r>
            <w:r w:rsidRPr="00D5201A">
              <w:t>+Γ</w:t>
            </w:r>
          </w:p>
        </w:tc>
      </w:tr>
      <w:tr w:rsidR="00072230" w14:paraId="6E63EF93" w14:textId="77777777" w:rsidTr="004C68EE">
        <w:trPr>
          <w:trHeight w:val="255"/>
        </w:trPr>
        <w:tc>
          <w:tcPr>
            <w:tcW w:w="2380" w:type="dxa"/>
            <w:noWrap/>
            <w:vAlign w:val="bottom"/>
          </w:tcPr>
          <w:p w14:paraId="36274E33" w14:textId="77777777" w:rsidR="00072230" w:rsidRPr="007B57CA" w:rsidRDefault="00072230" w:rsidP="004C68EE">
            <w:pPr>
              <w:rPr>
                <w:b/>
                <w:i/>
              </w:rPr>
            </w:pPr>
            <w:r w:rsidRPr="007B57CA">
              <w:rPr>
                <w:b/>
                <w:i/>
              </w:rPr>
              <w:t>ITS</w:t>
            </w:r>
          </w:p>
        </w:tc>
        <w:tc>
          <w:tcPr>
            <w:tcW w:w="1380" w:type="dxa"/>
            <w:noWrap/>
            <w:vAlign w:val="bottom"/>
          </w:tcPr>
          <w:p w14:paraId="1CEFC1F0" w14:textId="77777777" w:rsidR="00072230" w:rsidRPr="00D5201A" w:rsidRDefault="00072230" w:rsidP="004C68EE">
            <w:r w:rsidRPr="00D5201A">
              <w:t>GTR+I+Γ</w:t>
            </w:r>
          </w:p>
        </w:tc>
        <w:tc>
          <w:tcPr>
            <w:tcW w:w="1024" w:type="dxa"/>
            <w:noWrap/>
            <w:vAlign w:val="bottom"/>
          </w:tcPr>
          <w:p w14:paraId="34EFCBA3" w14:textId="77777777" w:rsidR="00072230" w:rsidRPr="00D5201A" w:rsidRDefault="00072230" w:rsidP="004C68EE">
            <w:r w:rsidRPr="00D5201A">
              <w:t>GTR+I+Γ</w:t>
            </w:r>
          </w:p>
        </w:tc>
      </w:tr>
      <w:tr w:rsidR="00072230" w14:paraId="2F3D5336" w14:textId="77777777" w:rsidTr="004C68EE">
        <w:trPr>
          <w:trHeight w:val="255"/>
        </w:trPr>
        <w:tc>
          <w:tcPr>
            <w:tcW w:w="2380" w:type="dxa"/>
            <w:noWrap/>
            <w:vAlign w:val="bottom"/>
          </w:tcPr>
          <w:p w14:paraId="0AEABF8F" w14:textId="77777777" w:rsidR="00072230" w:rsidRPr="007B57CA" w:rsidRDefault="00072230" w:rsidP="004C68EE">
            <w:pPr>
              <w:rPr>
                <w:b/>
                <w:i/>
              </w:rPr>
            </w:pPr>
            <w:r w:rsidRPr="007B57CA">
              <w:rPr>
                <w:b/>
                <w:i/>
              </w:rPr>
              <w:t>Waxy</w:t>
            </w:r>
          </w:p>
        </w:tc>
        <w:tc>
          <w:tcPr>
            <w:tcW w:w="1380" w:type="dxa"/>
            <w:noWrap/>
            <w:vAlign w:val="bottom"/>
          </w:tcPr>
          <w:p w14:paraId="6AC38CD1" w14:textId="77777777" w:rsidR="00072230" w:rsidRPr="00D5201A" w:rsidRDefault="00072230" w:rsidP="004C68EE">
            <w:r>
              <w:t>TPM3uf</w:t>
            </w:r>
            <w:r w:rsidRPr="00D5201A">
              <w:t>+Γ</w:t>
            </w:r>
          </w:p>
        </w:tc>
        <w:tc>
          <w:tcPr>
            <w:tcW w:w="1024" w:type="dxa"/>
            <w:noWrap/>
            <w:vAlign w:val="bottom"/>
          </w:tcPr>
          <w:p w14:paraId="6AFE0CC8" w14:textId="77777777" w:rsidR="00072230" w:rsidRPr="00D5201A" w:rsidRDefault="00072230" w:rsidP="004C68EE">
            <w:r>
              <w:t>GTR</w:t>
            </w:r>
            <w:r w:rsidRPr="00D5201A">
              <w:t>+Γ</w:t>
            </w:r>
          </w:p>
        </w:tc>
      </w:tr>
      <w:tr w:rsidR="00072230" w14:paraId="7984E864" w14:textId="77777777" w:rsidTr="004C68EE">
        <w:trPr>
          <w:trHeight w:val="255"/>
        </w:trPr>
        <w:tc>
          <w:tcPr>
            <w:tcW w:w="2380" w:type="dxa"/>
            <w:noWrap/>
            <w:vAlign w:val="bottom"/>
          </w:tcPr>
          <w:p w14:paraId="5EAE1083" w14:textId="11D4A79D" w:rsidR="00072230" w:rsidRPr="007B57CA" w:rsidRDefault="00867724" w:rsidP="004C68EE">
            <w:pPr>
              <w:rPr>
                <w:b/>
                <w:i/>
              </w:rPr>
            </w:pPr>
            <w:r w:rsidRPr="00867724">
              <w:rPr>
                <w:b/>
                <w:i/>
              </w:rPr>
              <w:t>trnL5’-trnL3’</w:t>
            </w:r>
            <w:bookmarkStart w:id="0" w:name="_GoBack"/>
            <w:bookmarkEnd w:id="0"/>
          </w:p>
        </w:tc>
        <w:tc>
          <w:tcPr>
            <w:tcW w:w="1380" w:type="dxa"/>
            <w:noWrap/>
            <w:vAlign w:val="bottom"/>
          </w:tcPr>
          <w:p w14:paraId="56BC5FE2" w14:textId="77777777" w:rsidR="00072230" w:rsidRPr="00D5201A" w:rsidRDefault="00072230" w:rsidP="004C68EE">
            <w:r>
              <w:t>TPM1uf</w:t>
            </w:r>
            <w:r w:rsidRPr="00D5201A">
              <w:t>+Γ</w:t>
            </w:r>
          </w:p>
        </w:tc>
        <w:tc>
          <w:tcPr>
            <w:tcW w:w="1024" w:type="dxa"/>
            <w:noWrap/>
            <w:vAlign w:val="bottom"/>
          </w:tcPr>
          <w:p w14:paraId="13B74954" w14:textId="77777777" w:rsidR="00072230" w:rsidRPr="00D5201A" w:rsidRDefault="00072230" w:rsidP="004C68EE">
            <w:r>
              <w:t>GTR</w:t>
            </w:r>
            <w:r w:rsidRPr="00D5201A">
              <w:t>+Γ</w:t>
            </w:r>
          </w:p>
        </w:tc>
      </w:tr>
      <w:tr w:rsidR="00072230" w14:paraId="290FF9EB" w14:textId="77777777" w:rsidTr="004C68EE">
        <w:trPr>
          <w:trHeight w:val="255"/>
        </w:trPr>
        <w:tc>
          <w:tcPr>
            <w:tcW w:w="2380" w:type="dxa"/>
            <w:noWrap/>
            <w:vAlign w:val="bottom"/>
          </w:tcPr>
          <w:p w14:paraId="7AD42C1A" w14:textId="77777777" w:rsidR="00072230" w:rsidRPr="007B57CA" w:rsidRDefault="00072230" w:rsidP="004C68EE">
            <w:pPr>
              <w:rPr>
                <w:b/>
                <w:i/>
              </w:rPr>
            </w:pPr>
            <w:proofErr w:type="spellStart"/>
            <w:proofErr w:type="gramStart"/>
            <w:r w:rsidRPr="007B57CA">
              <w:rPr>
                <w:b/>
                <w:i/>
              </w:rPr>
              <w:t>matK</w:t>
            </w:r>
            <w:proofErr w:type="spellEnd"/>
            <w:proofErr w:type="gramEnd"/>
            <w:r w:rsidRPr="007B57CA">
              <w:rPr>
                <w:b/>
                <w:i/>
              </w:rPr>
              <w:t>/</w:t>
            </w:r>
            <w:proofErr w:type="spellStart"/>
            <w:r w:rsidRPr="007B57CA">
              <w:rPr>
                <w:b/>
                <w:i/>
              </w:rPr>
              <w:t>trnK</w:t>
            </w:r>
            <w:proofErr w:type="spellEnd"/>
          </w:p>
        </w:tc>
        <w:tc>
          <w:tcPr>
            <w:tcW w:w="1380" w:type="dxa"/>
            <w:noWrap/>
            <w:vAlign w:val="bottom"/>
          </w:tcPr>
          <w:p w14:paraId="38ACD150" w14:textId="77777777" w:rsidR="00072230" w:rsidRPr="00D5201A" w:rsidRDefault="00072230" w:rsidP="004C68EE">
            <w:r w:rsidRPr="00D5201A">
              <w:t>GTR+I+Γ</w:t>
            </w:r>
          </w:p>
        </w:tc>
        <w:tc>
          <w:tcPr>
            <w:tcW w:w="1024" w:type="dxa"/>
            <w:noWrap/>
            <w:vAlign w:val="bottom"/>
          </w:tcPr>
          <w:p w14:paraId="58E6CB3E" w14:textId="77777777" w:rsidR="00072230" w:rsidRPr="00D5201A" w:rsidRDefault="00072230" w:rsidP="004C68EE">
            <w:r w:rsidRPr="00D5201A">
              <w:t>GTR+I+Γ</w:t>
            </w:r>
          </w:p>
        </w:tc>
      </w:tr>
    </w:tbl>
    <w:p w14:paraId="64F37187" w14:textId="77777777" w:rsidR="00021AD1" w:rsidRDefault="00867724"/>
    <w:sectPr w:rsidR="00021AD1" w:rsidSect="00072230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6E"/>
    <w:rsid w:val="00072230"/>
    <w:rsid w:val="000D3148"/>
    <w:rsid w:val="003F59E3"/>
    <w:rsid w:val="006E506E"/>
    <w:rsid w:val="00867724"/>
    <w:rsid w:val="00A2576B"/>
    <w:rsid w:val="00D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F7EA1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30"/>
    <w:pPr>
      <w:widowControl w:val="0"/>
      <w:overflowPunct w:val="0"/>
      <w:autoSpaceDE w:val="0"/>
      <w:autoSpaceDN w:val="0"/>
      <w:adjustRightInd w:val="0"/>
    </w:pPr>
    <w:rPr>
      <w:rFonts w:eastAsia="PMingLiU"/>
      <w:kern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167D5"/>
    <w:pPr>
      <w:widowControl/>
      <w:overflowPunct/>
      <w:autoSpaceDE/>
      <w:autoSpaceDN/>
      <w:adjustRightInd/>
    </w:pPr>
    <w:rPr>
      <w:rFonts w:ascii="Lucida Grande" w:eastAsiaTheme="minorEastAsia" w:hAnsi="Lucida Grande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30"/>
    <w:pPr>
      <w:widowControl w:val="0"/>
      <w:overflowPunct w:val="0"/>
      <w:autoSpaceDE w:val="0"/>
      <w:autoSpaceDN w:val="0"/>
      <w:adjustRightInd w:val="0"/>
    </w:pPr>
    <w:rPr>
      <w:rFonts w:eastAsia="PMingLiU"/>
      <w:kern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167D5"/>
    <w:pPr>
      <w:widowControl/>
      <w:overflowPunct/>
      <w:autoSpaceDE/>
      <w:autoSpaceDN/>
      <w:adjustRightInd/>
    </w:pPr>
    <w:rPr>
      <w:rFonts w:ascii="Lucida Grande" w:eastAsiaTheme="minorEastAsia" w:hAnsi="Lucida Grande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2119</Characters>
  <Application>Microsoft Macintosh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4</cp:revision>
  <dcterms:created xsi:type="dcterms:W3CDTF">2017-12-10T07:00:00Z</dcterms:created>
  <dcterms:modified xsi:type="dcterms:W3CDTF">2017-12-13T00:55:00Z</dcterms:modified>
</cp:coreProperties>
</file>