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Djé</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21T00:00:00Z">
                    <w:dateFormat w:val="dd/MM/yyyy"/>
                    <w:lid w:val="fr-FR"/>
                    <w:storeMappedDataAs w:val="dateTime"/>
                    <w:calendar w:val="gregorian"/>
                  </w:date>
                </w:sdtPr>
                <w:sdtEndPr/>
                <w:sdtContent>
                  <w:p w:rsidR="008F1046" w:rsidRPr="00F0563E" w:rsidRDefault="00BE48D1">
                    <w:pPr>
                      <w:pStyle w:val="Sansinterligne"/>
                    </w:pPr>
                    <w:r w:rsidRPr="00F0563E">
                      <w:t>21/04/2023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CA653A" w:rsidRDefault="00CA653A">
          <w:fldSimple w:instr=" TOC \o &quot;1-3&quot; \h \z \u ">
            <w:r>
              <w:rPr>
                <w:b/>
                <w:bCs/>
                <w:noProof/>
              </w:rPr>
              <w:t>Aucune entrée de table des matières n'a été trouvée.</w:t>
            </w:r>
          </w:fldSimple>
        </w:p>
      </w:sdtContent>
    </w:sdt>
    <w:p w:rsidR="00CA653A" w:rsidRDefault="00CA653A">
      <w:r>
        <w:br w:type="page"/>
      </w:r>
    </w:p>
    <w:p w:rsidR="004038DA" w:rsidRDefault="00CB5C7F" w:rsidP="00357A74">
      <w:pPr>
        <w:pStyle w:val="Titre1"/>
      </w:pPr>
      <w:r>
        <w:lastRenderedPageBreak/>
        <w:t>Description</w:t>
      </w:r>
      <w:r w:rsidR="00357A74">
        <w:t xml:space="preserve"> de l’application</w:t>
      </w:r>
    </w:p>
    <w:p w:rsidR="00357A74" w:rsidRDefault="00357A74" w:rsidP="00357A74"/>
    <w:p w:rsidR="005F3800" w:rsidRDefault="005F3800" w:rsidP="005F3800">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5F3800" w:rsidP="005F3800">
      <w:pPr>
        <w:rPr>
          <w:rFonts w:cs="Arial"/>
        </w:rPr>
      </w:pPr>
    </w:p>
    <w:p w:rsidR="005F3800" w:rsidRDefault="005F3800" w:rsidP="005F3800">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5F3800" w:rsidRDefault="005F3800" w:rsidP="005F3800">
      <w:pPr>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C62A55" w:rsidRDefault="00C62A55">
      <w:pPr>
        <w:rPr>
          <w:rFonts w:cs="Arial"/>
        </w:rPr>
      </w:pPr>
      <w:r>
        <w:rPr>
          <w:rFonts w:cs="Arial"/>
        </w:rPr>
        <w:br w:type="page"/>
      </w:r>
    </w:p>
    <w:p w:rsidR="00C62A55" w:rsidRDefault="00AA5489" w:rsidP="00C62A55">
      <w:pPr>
        <w:pStyle w:val="Titre1"/>
      </w:pPr>
      <w:r>
        <w:lastRenderedPageBreak/>
        <w:t>Environn</w:t>
      </w:r>
      <w:r w:rsidR="00C62A55">
        <w:t>e</w:t>
      </w:r>
      <w:r>
        <w:t>me</w:t>
      </w:r>
      <w:r w:rsidR="00C62A55">
        <w:t>nt technique</w:t>
      </w:r>
    </w:p>
    <w:p w:rsidR="000B379B" w:rsidRDefault="000B379B" w:rsidP="000B379B"/>
    <w:p w:rsidR="000B379B" w:rsidRDefault="00BE094C" w:rsidP="00BE094C">
      <w:pPr>
        <w:pStyle w:val="Titre2"/>
      </w:pPr>
      <w:r>
        <w:t>Langages de programmation</w:t>
      </w:r>
    </w:p>
    <w:p w:rsidR="00BE094C" w:rsidRDefault="001324BC" w:rsidP="005F3800">
      <w:pPr>
        <w:pStyle w:val="Paragraphedeliste"/>
        <w:numPr>
          <w:ilvl w:val="0"/>
          <w:numId w:val="1"/>
        </w:numPr>
      </w:pPr>
      <w:r>
        <w:t>JavaScript</w:t>
      </w:r>
      <w:r w:rsidR="00754CCE">
        <w:t xml:space="preserve"> ES6</w:t>
      </w:r>
    </w:p>
    <w:p w:rsidR="00E111FD" w:rsidRDefault="00BD4E56" w:rsidP="00801AB5">
      <w:pPr>
        <w:pStyle w:val="Paragraphedeliste"/>
        <w:numPr>
          <w:ilvl w:val="0"/>
          <w:numId w:val="1"/>
        </w:numPr>
        <w:jc w:val="both"/>
      </w:pPr>
      <w:r>
        <w:t>PHP : 8.2</w:t>
      </w:r>
      <w:bookmarkStart w:id="0" w:name="_GoBack"/>
      <w:bookmarkEnd w:id="0"/>
    </w:p>
    <w:p w:rsidR="00EF0050" w:rsidRDefault="00EF0050" w:rsidP="0043327F">
      <w:pPr>
        <w:pStyle w:val="Titre2"/>
      </w:pPr>
      <w:r>
        <w:t>Système d’exploitation</w:t>
      </w:r>
    </w:p>
    <w:p w:rsidR="00EF0050" w:rsidRDefault="00EF0050" w:rsidP="00EF0050">
      <w:pPr>
        <w:pStyle w:val="Paragraphedeliste"/>
        <w:numPr>
          <w:ilvl w:val="0"/>
          <w:numId w:val="1"/>
        </w:numPr>
      </w:pPr>
      <w:r>
        <w:t>Windows 10</w:t>
      </w:r>
    </w:p>
    <w:p w:rsidR="00EF0050" w:rsidRDefault="0043327F" w:rsidP="0043327F">
      <w:pPr>
        <w:pStyle w:val="Titre2"/>
      </w:pPr>
      <w:r>
        <w:t>Framework</w:t>
      </w:r>
    </w:p>
    <w:p w:rsidR="0043327F" w:rsidRDefault="0043327F" w:rsidP="0043327F">
      <w:pPr>
        <w:pStyle w:val="Paragraphedeliste"/>
        <w:numPr>
          <w:ilvl w:val="0"/>
          <w:numId w:val="1"/>
        </w:numPr>
      </w:pPr>
      <w:r>
        <w:t>Bootstrap (</w:t>
      </w:r>
      <w:proofErr w:type="gramStart"/>
      <w:r w:rsidR="001E7EAF">
        <w:t>V</w:t>
      </w:r>
      <w:r>
        <w:t>?</w:t>
      </w:r>
      <w:proofErr w:type="gramEnd"/>
      <w:r>
        <w:t>)</w:t>
      </w:r>
    </w:p>
    <w:p w:rsidR="00461C23" w:rsidRDefault="00D8622F" w:rsidP="00461C23">
      <w:pPr>
        <w:pStyle w:val="Paragraphedeliste"/>
        <w:numPr>
          <w:ilvl w:val="0"/>
          <w:numId w:val="1"/>
        </w:numPr>
      </w:pPr>
      <w:r>
        <w:t>Framework PDO 3.0 de Gilles</w:t>
      </w:r>
    </w:p>
    <w:p w:rsidR="00D8622F" w:rsidRDefault="00A32D17" w:rsidP="003B6576">
      <w:pPr>
        <w:pStyle w:val="Titre2"/>
      </w:pPr>
      <w:r>
        <w:t>Serveur d’application</w:t>
      </w:r>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r>
        <w:t>Base de données</w:t>
      </w:r>
    </w:p>
    <w:p w:rsidR="00917A97" w:rsidRDefault="0025519D" w:rsidP="00A95CC1">
      <w:pPr>
        <w:pStyle w:val="Paragraphedeliste"/>
        <w:numPr>
          <w:ilvl w:val="0"/>
          <w:numId w:val="1"/>
        </w:numPr>
      </w:pPr>
      <w:proofErr w:type="gramStart"/>
      <w:r w:rsidRPr="00342D81">
        <w:t>phpMyAdmin</w:t>
      </w:r>
      <w:proofErr w:type="gramEnd"/>
      <w:r w:rsidRPr="00342D81">
        <w:t xml:space="preserve"> 5.2.0</w:t>
      </w:r>
    </w:p>
    <w:p w:rsidR="00A32D17" w:rsidRPr="00BE094C" w:rsidRDefault="00A32D17" w:rsidP="00461C23"/>
    <w:p w:rsidR="00447A13" w:rsidRDefault="00447A13">
      <w:r>
        <w:br w:type="page"/>
      </w:r>
    </w:p>
    <w:p w:rsidR="005F3800" w:rsidRPr="00357A74" w:rsidRDefault="005F3800" w:rsidP="00357A74"/>
    <w:sectPr w:rsidR="005F3800" w:rsidRPr="00357A74"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45AD8"/>
    <w:rsid w:val="000B379B"/>
    <w:rsid w:val="001324BC"/>
    <w:rsid w:val="00186621"/>
    <w:rsid w:val="0019191C"/>
    <w:rsid w:val="00196B61"/>
    <w:rsid w:val="001E7EAF"/>
    <w:rsid w:val="001F02D9"/>
    <w:rsid w:val="0020695C"/>
    <w:rsid w:val="00222D04"/>
    <w:rsid w:val="0025519D"/>
    <w:rsid w:val="00274306"/>
    <w:rsid w:val="00342D81"/>
    <w:rsid w:val="00357A74"/>
    <w:rsid w:val="003A65E1"/>
    <w:rsid w:val="003B6576"/>
    <w:rsid w:val="004038DA"/>
    <w:rsid w:val="0040499B"/>
    <w:rsid w:val="004309D3"/>
    <w:rsid w:val="0043327F"/>
    <w:rsid w:val="00434792"/>
    <w:rsid w:val="00447A13"/>
    <w:rsid w:val="00461C23"/>
    <w:rsid w:val="00472AD2"/>
    <w:rsid w:val="00475B8C"/>
    <w:rsid w:val="00496735"/>
    <w:rsid w:val="004C0E23"/>
    <w:rsid w:val="004C721D"/>
    <w:rsid w:val="00500BE0"/>
    <w:rsid w:val="005F33D7"/>
    <w:rsid w:val="005F3800"/>
    <w:rsid w:val="00614083"/>
    <w:rsid w:val="006451F8"/>
    <w:rsid w:val="006964F1"/>
    <w:rsid w:val="006F4282"/>
    <w:rsid w:val="0074528A"/>
    <w:rsid w:val="00746882"/>
    <w:rsid w:val="00754CCE"/>
    <w:rsid w:val="007C37D6"/>
    <w:rsid w:val="007D4A81"/>
    <w:rsid w:val="007E18C4"/>
    <w:rsid w:val="007F3870"/>
    <w:rsid w:val="00801AB5"/>
    <w:rsid w:val="0084579D"/>
    <w:rsid w:val="00861731"/>
    <w:rsid w:val="0088034B"/>
    <w:rsid w:val="008A539B"/>
    <w:rsid w:val="008D13E6"/>
    <w:rsid w:val="008F1046"/>
    <w:rsid w:val="008F28FC"/>
    <w:rsid w:val="00912AF1"/>
    <w:rsid w:val="00917A97"/>
    <w:rsid w:val="0097509D"/>
    <w:rsid w:val="00A07804"/>
    <w:rsid w:val="00A10E06"/>
    <w:rsid w:val="00A32D17"/>
    <w:rsid w:val="00A6335F"/>
    <w:rsid w:val="00A95CC1"/>
    <w:rsid w:val="00AA5489"/>
    <w:rsid w:val="00B67B63"/>
    <w:rsid w:val="00B775DF"/>
    <w:rsid w:val="00BD4E56"/>
    <w:rsid w:val="00BE094C"/>
    <w:rsid w:val="00BE48D1"/>
    <w:rsid w:val="00C15E40"/>
    <w:rsid w:val="00C57622"/>
    <w:rsid w:val="00C62A55"/>
    <w:rsid w:val="00C64195"/>
    <w:rsid w:val="00CA653A"/>
    <w:rsid w:val="00CB5C7F"/>
    <w:rsid w:val="00CF3A25"/>
    <w:rsid w:val="00D6078C"/>
    <w:rsid w:val="00D6372A"/>
    <w:rsid w:val="00D825B2"/>
    <w:rsid w:val="00D8622F"/>
    <w:rsid w:val="00DB7E97"/>
    <w:rsid w:val="00E111FD"/>
    <w:rsid w:val="00E23A57"/>
    <w:rsid w:val="00E97C74"/>
    <w:rsid w:val="00EF0050"/>
    <w:rsid w:val="00F0563E"/>
    <w:rsid w:val="00F60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A9FE"/>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517929"/>
    <w:rsid w:val="009327F4"/>
    <w:rsid w:val="00E8329B"/>
    <w:rsid w:val="00F0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250</Words>
  <Characters>1381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EL AMRANI Bilel, OUANYOU Dje Arsène, VONIN Cédric</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Djé Arsène, VONIN Cédric</dc:creator>
  <cp:keywords/>
  <dc:description/>
  <cp:lastModifiedBy>alouette</cp:lastModifiedBy>
  <cp:revision>87</cp:revision>
  <dcterms:created xsi:type="dcterms:W3CDTF">2023-04-11T07:57:00Z</dcterms:created>
  <dcterms:modified xsi:type="dcterms:W3CDTF">2023-04-11T10:08:00Z</dcterms:modified>
</cp:coreProperties>
</file>