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598" w:rsidRDefault="00635223">
      <w:r>
        <w:t>Django installation Guide:</w:t>
      </w:r>
    </w:p>
    <w:p w:rsidR="00635223" w:rsidRDefault="00635223"/>
    <w:p w:rsidR="00635223" w:rsidRDefault="00635223">
      <w:r>
        <w:t xml:space="preserve">Open a command line and type </w:t>
      </w:r>
    </w:p>
    <w:p w:rsidR="00635223" w:rsidRDefault="00635223">
      <w:r>
        <w:t>python get-pip.py</w:t>
      </w:r>
    </w:p>
    <w:p w:rsidR="00635223" w:rsidRDefault="00635223">
      <w:r>
        <w:t>This should trigger the prompt to tell you it is loading or installing pip, once this is finished type</w:t>
      </w:r>
    </w:p>
    <w:p w:rsidR="00635223" w:rsidRDefault="00635223">
      <w:r>
        <w:t>Python pip-install Django</w:t>
      </w:r>
    </w:p>
    <w:p w:rsidR="00EB0EAC" w:rsidRDefault="00635223">
      <w:r>
        <w:t>Once this has also finished, you should use the command line to change directory until you are in the place where you have stored the project.</w:t>
      </w:r>
      <w:r w:rsidR="00EB0EAC">
        <w:t xml:space="preserve"> Usually by typing ‘cd’ and then typing the file extension after that. You want to be in the top level of the project to be able to access the manage.py file (so only cd into the first ‘third’ folder)</w:t>
      </w:r>
    </w:p>
    <w:p w:rsidR="00EB0EAC" w:rsidRDefault="00EB0EAC">
      <w:r>
        <w:t xml:space="preserve">[to go up a level with cd type </w:t>
      </w:r>
      <w:proofErr w:type="gramStart"/>
      <w:r>
        <w:t>‘ cd</w:t>
      </w:r>
      <w:proofErr w:type="gramEnd"/>
      <w:r>
        <w:t xml:space="preserve"> ..’]</w:t>
      </w:r>
    </w:p>
    <w:p w:rsidR="00EB0EAC" w:rsidRDefault="00EB0EAC">
      <w:r>
        <w:t xml:space="preserve">Once you are </w:t>
      </w:r>
      <w:proofErr w:type="gramStart"/>
      <w:r>
        <w:t>In</w:t>
      </w:r>
      <w:proofErr w:type="gramEnd"/>
      <w:r>
        <w:t xml:space="preserve"> the appropriate directory type </w:t>
      </w:r>
    </w:p>
    <w:p w:rsidR="00EB0EAC" w:rsidRDefault="00EB0EAC">
      <w:r>
        <w:t xml:space="preserve">Python manage.py </w:t>
      </w:r>
      <w:proofErr w:type="spellStart"/>
      <w:r>
        <w:t>makemigrations</w:t>
      </w:r>
      <w:proofErr w:type="spellEnd"/>
    </w:p>
    <w:p w:rsidR="00EB0EAC" w:rsidRDefault="00EB0EAC">
      <w:r>
        <w:t>Python manage.py migrate</w:t>
      </w:r>
    </w:p>
    <w:p w:rsidR="00EB0EAC" w:rsidRDefault="00EB0EAC">
      <w:r>
        <w:t xml:space="preserve">Python manage.py </w:t>
      </w:r>
      <w:proofErr w:type="spellStart"/>
      <w:r>
        <w:t>runserver</w:t>
      </w:r>
      <w:proofErr w:type="spellEnd"/>
    </w:p>
    <w:p w:rsidR="00EB0EAC" w:rsidRDefault="00EB0EAC">
      <w:r>
        <w:t>Then open your browser and go to 127.0.0.1:800/surveys</w:t>
      </w:r>
      <w:bookmarkStart w:id="0" w:name="_GoBack"/>
      <w:bookmarkEnd w:id="0"/>
    </w:p>
    <w:sectPr w:rsidR="00EB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23"/>
    <w:rsid w:val="00635223"/>
    <w:rsid w:val="00C22598"/>
    <w:rsid w:val="00EB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488B"/>
  <w15:chartTrackingRefBased/>
  <w15:docId w15:val="{E892D66F-269E-4FAF-82AD-7D4EA4E1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(Elan)  Works</dc:creator>
  <cp:keywords/>
  <dc:description/>
  <cp:lastModifiedBy>Elan (Elan)  Works</cp:lastModifiedBy>
  <cp:revision>1</cp:revision>
  <dcterms:created xsi:type="dcterms:W3CDTF">2018-05-26T01:47:00Z</dcterms:created>
  <dcterms:modified xsi:type="dcterms:W3CDTF">2018-05-26T02:01:00Z</dcterms:modified>
</cp:coreProperties>
</file>