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EDDDE" w14:textId="77777777" w:rsidR="009A6A3D" w:rsidRDefault="00A3683F">
      <w:pPr>
        <w:rPr>
          <w:rFonts w:ascii="Calibri" w:eastAsia="宋体" w:hAnsi="Calibri" w:cs="Times New Roman"/>
          <w:lang w:bidi="ar"/>
        </w:rPr>
      </w:pPr>
      <w:r>
        <w:rPr>
          <w:rFonts w:ascii="Calibri" w:eastAsia="宋体" w:hAnsi="Calibri" w:cs="Times New Roman" w:hint="eastAsia"/>
          <w:lang w:bidi="ar"/>
        </w:rPr>
        <w:t>You can directly open them by double-clicking the icon below:</w:t>
      </w:r>
    </w:p>
    <w:p w14:paraId="0D6F38FA" w14:textId="0070ADAE" w:rsidR="009A6A3D" w:rsidRPr="00A3683F" w:rsidRDefault="00A3683F">
      <w:pPr>
        <w:rPr>
          <w:rFonts w:ascii="Calibri" w:eastAsia="宋体" w:hAnsi="Calibri" w:cs="Times New Roman"/>
          <w:lang w:bidi="ar"/>
        </w:rPr>
      </w:pPr>
      <w:r>
        <w:object w:dxaOrig="1537" w:dyaOrig="1114" w14:anchorId="22FA89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5.5pt" o:ole="">
            <v:imagedata r:id="rId4" o:title=""/>
          </v:shape>
          <o:OLEObject Type="Embed" ProgID="Excel.Sheet.12" ShapeID="_x0000_i1025" DrawAspect="Icon" ObjectID="_1822474539" r:id="rId5"/>
        </w:object>
      </w:r>
      <w:bookmarkStart w:id="0" w:name="_GoBack"/>
      <w:bookmarkEnd w:id="0"/>
    </w:p>
    <w:sectPr w:rsidR="009A6A3D" w:rsidRPr="00A3683F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0C44"/>
    <w:rsid w:val="009A6A3D"/>
    <w:rsid w:val="00A30C44"/>
    <w:rsid w:val="00A3683F"/>
    <w:rsid w:val="00B16D74"/>
    <w:rsid w:val="0C2E0599"/>
    <w:rsid w:val="1E4F3364"/>
    <w:rsid w:val="3E257E84"/>
    <w:rsid w:val="42F645DF"/>
    <w:rsid w:val="61764CA6"/>
    <w:rsid w:val="733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BD2EF05-5D8E-4A64-8F3F-1D99998E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liurh</dc:creator>
  <cp:lastModifiedBy>liurh</cp:lastModifiedBy>
  <cp:revision>3</cp:revision>
  <dcterms:created xsi:type="dcterms:W3CDTF">2025-09-18T11:06:00Z</dcterms:created>
  <dcterms:modified xsi:type="dcterms:W3CDTF">2025-10-20T06:09:00Z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eyJoZGlkIjoiYWE3OWNjOWViNDJiOWVlOGFjM2NiNDNmNTU1NTMxOTYiLCJ1c2VySWQiOiIxMzg5MjA4MzgwIn0=</vt:lpwstr>
  </property>
  <property fmtid="{D5CDD505-2E9C-101B-9397-08002B2CF9AE}" pid="4" name="ICV">
    <vt:lpwstr>EBB7B9ABCE22488EAE873EEDFE9A4A29_12</vt:lpwstr>
  </property>
</Properties>
</file>