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6E6A" w14:textId="77777777" w:rsidR="009D5929" w:rsidRDefault="0017151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WS03-GIT CLONE</w:t>
      </w:r>
    </w:p>
    <w:p w14:paraId="1E8595E0" w14:textId="77777777" w:rsidR="009D5929" w:rsidRDefault="0017151F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09th </w:t>
      </w:r>
      <w:proofErr w:type="spellStart"/>
      <w:r>
        <w:rPr>
          <w:sz w:val="28"/>
          <w:szCs w:val="28"/>
        </w:rPr>
        <w:t>november</w:t>
      </w:r>
      <w:proofErr w:type="spellEnd"/>
      <w:r>
        <w:rPr>
          <w:sz w:val="28"/>
          <w:szCs w:val="28"/>
        </w:rPr>
        <w:t xml:space="preserve"> 2021</w:t>
      </w:r>
    </w:p>
    <w:p w14:paraId="05D38327" w14:textId="77777777" w:rsidR="009D5929" w:rsidRDefault="0017151F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GITCLONE </w:t>
      </w:r>
    </w:p>
    <w:tbl>
      <w:tblPr>
        <w:tblStyle w:val="a"/>
        <w:tblW w:w="94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965"/>
      </w:tblGrid>
      <w:tr w:rsidR="009D5929" w14:paraId="6D7E4630" w14:textId="77777777">
        <w:trPr>
          <w:trHeight w:val="425"/>
        </w:trPr>
        <w:tc>
          <w:tcPr>
            <w:tcW w:w="14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65B97E" w14:textId="77777777" w:rsidR="009D5929" w:rsidRDefault="001715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796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89FDBA" w14:textId="77777777" w:rsidR="009D5929" w:rsidRDefault="00171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SANCHEZ MISHQUERO JOSE FRANCISCO</w:t>
            </w:r>
          </w:p>
          <w:p w14:paraId="7ED79212" w14:textId="77777777" w:rsidR="009D5929" w:rsidRDefault="009D5929">
            <w:pPr>
              <w:rPr>
                <w:sz w:val="16"/>
                <w:szCs w:val="16"/>
              </w:rPr>
            </w:pPr>
          </w:p>
          <w:p w14:paraId="2F0BC403" w14:textId="77777777" w:rsidR="009D5929" w:rsidRDefault="0017151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DF51EEC" wp14:editId="1D6EA0A9">
                  <wp:extent cx="4770120" cy="3954780"/>
                  <wp:effectExtent l="0" t="0" r="0" b="7620"/>
                  <wp:docPr id="28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395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6B6A26" w14:textId="77777777" w:rsidR="009D5929" w:rsidRDefault="0017151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114300" distB="114300" distL="114300" distR="114300" wp14:anchorId="0F8B832F" wp14:editId="701A7C18">
                  <wp:extent cx="4533900" cy="3855720"/>
                  <wp:effectExtent l="0" t="0" r="0" b="0"/>
                  <wp:docPr id="20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855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D42373" w14:textId="77777777" w:rsidR="009D5929" w:rsidRDefault="0017151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53917390" wp14:editId="29EA4C39">
                  <wp:extent cx="4709160" cy="3771900"/>
                  <wp:effectExtent l="0" t="0" r="0" b="0"/>
                  <wp:docPr id="41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259" cy="3772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60BF22" w14:textId="77777777" w:rsidR="009D5929" w:rsidRDefault="0017151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114300" distB="114300" distL="114300" distR="114300" wp14:anchorId="5FC6620B" wp14:editId="58AC340F">
                  <wp:extent cx="4410075" cy="2443163"/>
                  <wp:effectExtent l="0" t="0" r="0" b="0"/>
                  <wp:docPr id="2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443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91325A" w14:textId="77777777" w:rsidR="009D5929" w:rsidRDefault="009D5929">
            <w:pPr>
              <w:rPr>
                <w:sz w:val="16"/>
                <w:szCs w:val="16"/>
              </w:rPr>
            </w:pPr>
          </w:p>
          <w:p w14:paraId="5C45669C" w14:textId="77777777" w:rsidR="009D5929" w:rsidRDefault="009D5929">
            <w:pPr>
              <w:rPr>
                <w:sz w:val="16"/>
                <w:szCs w:val="16"/>
              </w:rPr>
            </w:pPr>
          </w:p>
        </w:tc>
      </w:tr>
    </w:tbl>
    <w:p w14:paraId="225B99DC" w14:textId="77777777" w:rsidR="009D5929" w:rsidRDefault="0017151F">
      <w:pPr>
        <w:spacing w:before="240" w:after="240"/>
      </w:pPr>
      <w:r>
        <w:rPr>
          <w:sz w:val="28"/>
          <w:szCs w:val="28"/>
        </w:rPr>
        <w:lastRenderedPageBreak/>
        <w:t xml:space="preserve"> </w:t>
      </w:r>
    </w:p>
    <w:sectPr w:rsidR="009D5929"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9"/>
    <w:rsid w:val="0017151F"/>
    <w:rsid w:val="009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C57A"/>
  <w15:docId w15:val="{56F71415-3695-45B8-8BE5-DA8D774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SÁNCHEZ</dc:creator>
  <cp:lastModifiedBy>José Francisco Sánchez Mishquero</cp:lastModifiedBy>
  <cp:revision>2</cp:revision>
  <dcterms:created xsi:type="dcterms:W3CDTF">2021-11-22T23:10:00Z</dcterms:created>
  <dcterms:modified xsi:type="dcterms:W3CDTF">2021-11-22T23:10:00Z</dcterms:modified>
</cp:coreProperties>
</file>