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8A63" w14:textId="77777777" w:rsidR="002B3ECB" w:rsidRDefault="002B3ECB">
      <w:pPr>
        <w:rPr>
          <w:noProof/>
        </w:rPr>
      </w:pPr>
    </w:p>
    <w:p w14:paraId="685413CF" w14:textId="77777777" w:rsidR="002B3ECB" w:rsidRDefault="002B3ECB">
      <w:pPr>
        <w:rPr>
          <w:noProof/>
        </w:rPr>
      </w:pPr>
    </w:p>
    <w:p w14:paraId="2F860CB9" w14:textId="77777777" w:rsidR="002B3ECB" w:rsidRDefault="002B3ECB">
      <w:pPr>
        <w:rPr>
          <w:noProof/>
        </w:rPr>
      </w:pPr>
    </w:p>
    <w:p w14:paraId="79F75367" w14:textId="77777777" w:rsidR="002B3ECB" w:rsidRDefault="002B3ECB">
      <w:pPr>
        <w:rPr>
          <w:noProof/>
        </w:rPr>
      </w:pPr>
    </w:p>
    <w:p w14:paraId="20FFAA58" w14:textId="65EAC0E7" w:rsidR="00093678" w:rsidRDefault="002B3ECB">
      <w:r>
        <w:rPr>
          <w:noProof/>
        </w:rPr>
        <w:drawing>
          <wp:inline distT="0" distB="0" distL="0" distR="0" wp14:anchorId="4886F6DA" wp14:editId="22E37FDD">
            <wp:extent cx="5886450" cy="2895600"/>
            <wp:effectExtent l="0" t="0" r="0" b="0"/>
            <wp:docPr id="1999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847" name=""/>
                    <pic:cNvPicPr/>
                  </pic:nvPicPr>
                  <pic:blipFill rotWithShape="1">
                    <a:blip r:embed="rId4"/>
                    <a:srcRect l="2244" t="4939" r="8120" b="8452"/>
                    <a:stretch/>
                  </pic:blipFill>
                  <pic:spPr bwMode="auto">
                    <a:xfrm>
                      <a:off x="0" y="0"/>
                      <a:ext cx="58864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4263D" w14:textId="5F130ADE" w:rsidR="002B3ECB" w:rsidRDefault="002B3ECB">
      <w:r w:rsidRPr="002B3ECB">
        <w:rPr>
          <w:noProof/>
        </w:rPr>
        <w:drawing>
          <wp:inline distT="0" distB="0" distL="0" distR="0" wp14:anchorId="7894CD13" wp14:editId="2774C965">
            <wp:extent cx="5943600" cy="3300095"/>
            <wp:effectExtent l="0" t="0" r="0" b="0"/>
            <wp:docPr id="30588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82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2FEC" w14:textId="77777777" w:rsidR="002B3ECB" w:rsidRDefault="002B3ECB"/>
    <w:p w14:paraId="2FF4BB48" w14:textId="65FD4D7C" w:rsidR="002B3ECB" w:rsidRDefault="002B3ECB">
      <w:r w:rsidRPr="002B3ECB">
        <w:rPr>
          <w:noProof/>
        </w:rPr>
        <w:lastRenderedPageBreak/>
        <w:drawing>
          <wp:inline distT="0" distB="0" distL="0" distR="0" wp14:anchorId="41928B2D" wp14:editId="1BA0BC0A">
            <wp:extent cx="5943600" cy="3267075"/>
            <wp:effectExtent l="0" t="0" r="0" b="9525"/>
            <wp:docPr id="23932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26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3F42" w14:textId="77777777" w:rsidR="002B3ECB" w:rsidRDefault="002B3ECB"/>
    <w:p w14:paraId="2436D088" w14:textId="77777777" w:rsidR="002B3ECB" w:rsidRDefault="002B3ECB"/>
    <w:sectPr w:rsidR="002B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CB"/>
    <w:rsid w:val="00044B6D"/>
    <w:rsid w:val="0007612E"/>
    <w:rsid w:val="0008685F"/>
    <w:rsid w:val="00093678"/>
    <w:rsid w:val="002B3ECB"/>
    <w:rsid w:val="00F2530F"/>
    <w:rsid w:val="00F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60FE"/>
  <w15:chartTrackingRefBased/>
  <w15:docId w15:val="{F662DA1B-5329-4CED-898E-99AE28CD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 ki</dc:creator>
  <cp:keywords/>
  <dc:description/>
  <cp:lastModifiedBy>kibo ki</cp:lastModifiedBy>
  <cp:revision>3</cp:revision>
  <dcterms:created xsi:type="dcterms:W3CDTF">2023-05-10T13:52:00Z</dcterms:created>
  <dcterms:modified xsi:type="dcterms:W3CDTF">2023-05-10T19:29:00Z</dcterms:modified>
</cp:coreProperties>
</file>