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A95DA" w14:textId="78D30977" w:rsidR="00E07960" w:rsidRDefault="005314C4">
      <w:r>
        <w:rPr>
          <w:noProof/>
        </w:rPr>
        <w:drawing>
          <wp:anchor distT="0" distB="0" distL="114300" distR="114300" simplePos="0" relativeHeight="251658240" behindDoc="0" locked="0" layoutInCell="1" allowOverlap="1" wp14:anchorId="531EFFD5" wp14:editId="5409C4D0">
            <wp:simplePos x="0" y="0"/>
            <wp:positionH relativeFrom="column">
              <wp:posOffset>-541655</wp:posOffset>
            </wp:positionH>
            <wp:positionV relativeFrom="paragraph">
              <wp:posOffset>0</wp:posOffset>
            </wp:positionV>
            <wp:extent cx="6940550" cy="6743700"/>
            <wp:effectExtent l="0" t="0" r="0" b="0"/>
            <wp:wrapSquare wrapText="bothSides"/>
            <wp:docPr id="1734899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99314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56" t="29858" r="33590" b="7692"/>
                    <a:stretch/>
                  </pic:blipFill>
                  <pic:spPr bwMode="auto">
                    <a:xfrm>
                      <a:off x="0" y="0"/>
                      <a:ext cx="6940550" cy="674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C4"/>
    <w:rsid w:val="00192D54"/>
    <w:rsid w:val="002407A7"/>
    <w:rsid w:val="00353606"/>
    <w:rsid w:val="005314C4"/>
    <w:rsid w:val="00A05B32"/>
    <w:rsid w:val="00E0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7411"/>
  <w15:chartTrackingRefBased/>
  <w15:docId w15:val="{2CB7770B-2441-4DFD-B835-6D9266AE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1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1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1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1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1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1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1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1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1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1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1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1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14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14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14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14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14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14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1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1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1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1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1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14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1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14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1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14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1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Anrrango</dc:creator>
  <cp:keywords/>
  <dc:description/>
  <cp:lastModifiedBy>Alexandra Anrrango</cp:lastModifiedBy>
  <cp:revision>1</cp:revision>
  <dcterms:created xsi:type="dcterms:W3CDTF">2024-05-24T02:57:00Z</dcterms:created>
  <dcterms:modified xsi:type="dcterms:W3CDTF">2024-05-24T02:59:00Z</dcterms:modified>
</cp:coreProperties>
</file>