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  <w:t>Laboratorium 6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  <w:t>Mateusz Markowski gr. 7.4/7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Na poprzednich laboratoriach budowaliśmy i uruchamialiśmy kontenery z serwerem Apache, PHP. W tym zadaniu należy zbudować prosty plik docker-compose.yml, który pozwoli na uruchomienie znanej z innych zajęć, uslugi LAMP. Usługa ta składa się z trzech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usług składowych: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- serwera Apacje (można wykorzystać np. obraz serwera httpd na bazie alpine)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- serwera PHP (można wykorzystać np. oficjalny obraz latest)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- bazy danych MySQL (można wykorzystać oficjalny obraz latest)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Założenia dla uslugi: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- serwery są budowane zgodnie z dokumentacją obrazów bazowych dostępnych na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DockerHub i umieszczonych tam plików Dockerfile (nie korzysta się z gotowych obrazów),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8"/>
          <w:szCs w:val="28"/>
          <w:lang w:val="en-US" w:eastAsia="zh-CN" w:bidi="ar"/>
        </w:rPr>
        <w:t xml:space="preserve">- serwery PHP i MySQL są przyłączone do sieci backend a Apache do backend oraz frontend. Apache ma wystawiony na świat zewnętrzy port 6666.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  <w:t>Utworzenie pliku Dockerfile dla serwer Apache na bazie obrazu Alpine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left"/>
      </w:pPr>
      <w:r>
        <w:drawing>
          <wp:inline distT="0" distB="0" distL="114300" distR="114300">
            <wp:extent cx="5124450" cy="1552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  <w:lang w:val="pl-PL"/>
        </w:rPr>
        <w:t>Utworzenie pliku konfiguracyjnego dla serwera Apache w tym samy folderze co pliku Dockerfile.</w:t>
      </w:r>
    </w:p>
    <w:p>
      <w:pPr>
        <w:jc w:val="left"/>
      </w:pPr>
      <w:r>
        <w:drawing>
          <wp:inline distT="0" distB="0" distL="114300" distR="114300">
            <wp:extent cx="5270500" cy="2844800"/>
            <wp:effectExtent l="0" t="0" r="6350" b="1270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  <w:lang w:val="pl-PL"/>
        </w:rPr>
        <w:t>Utworzenie pliku Dockerfile na bazie obrazu PHP wraz z instalacją klienta mysqli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3629025"/>
            <wp:effectExtent l="0" t="0" r="762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  <w:lang w:val="pl-PL"/>
        </w:rPr>
        <w:t>Drzewo katologów prezentujące się w celu utworzenai Docker-compose</w:t>
      </w:r>
    </w:p>
    <w:p>
      <w:pPr>
        <w:jc w:val="left"/>
        <w:rPr>
          <w:rFonts w:hint="default"/>
          <w:lang w:val="pl-PL"/>
        </w:rPr>
      </w:pPr>
      <w:r>
        <w:drawing>
          <wp:inline distT="0" distB="0" distL="114300" distR="114300">
            <wp:extent cx="5269865" cy="2424430"/>
            <wp:effectExtent l="0" t="0" r="6985" b="139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  <w:t>Utworzony plik README.md opisujący do czego został stworzony plik Docker.compose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drawing>
          <wp:inline distT="0" distB="0" distL="114300" distR="114300">
            <wp:extent cx="5269865" cy="1339215"/>
            <wp:effectExtent l="0" t="0" r="6985" b="133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  <w:t>Zawartość pliku Docker-compose.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</w:p>
    <w:p>
      <w:pPr>
        <w:jc w:val="left"/>
      </w:pPr>
      <w:r>
        <w:drawing>
          <wp:inline distT="0" distB="0" distL="114300" distR="114300">
            <wp:extent cx="5271770" cy="3092450"/>
            <wp:effectExtent l="0" t="0" r="5080" b="12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  <w:lang w:val="pl-PL"/>
        </w:rPr>
        <w:t xml:space="preserve">Wydanie polecenia docker-compose up służące do stworzenia kontenru. </w:t>
      </w:r>
    </w:p>
    <w:p>
      <w:pPr>
        <w:jc w:val="left"/>
      </w:pPr>
      <w:r>
        <w:drawing>
          <wp:inline distT="0" distB="0" distL="114300" distR="114300">
            <wp:extent cx="5269865" cy="1692275"/>
            <wp:effectExtent l="0" t="0" r="6985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2435860"/>
            <wp:effectExtent l="0" t="0" r="254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Wnioski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  <w:t>Ćwiczenie z tego laboratorium zakończyło się porażką. Niestety nie udało się utworzyć oraz uruchomić aplikacji kontenerowej na bazie pliku docker-compose. Samo wykonanie pierwszego z czterech kroków docker-compose up czyli instalcja serwera Apache powiodła się jednak kolejne kroki nie powiodły się za sprawą błędów w obrazie PHP. Nie jestem  w stanie znaleźć błędu czemu się wywala. Obraz php był brany z linku poniżej. Prawdopodobnie gdyby nie to że jestem chory i akurat moim marzeniem nie jest pisanie sprawozdan poszukałbym informacji dlaczego tak się stało. Przeszukałem Stacka jednak odpowiedzi brak.</w:t>
      </w:r>
    </w:p>
    <w:p>
      <w:pPr>
        <w:jc w:val="left"/>
        <w:rPr>
          <w:rFonts w:hint="default"/>
          <w:lang w:val="pl-PL"/>
        </w:rPr>
      </w:pPr>
    </w:p>
    <w:p>
      <w:pPr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pl-PL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pl-PL"/>
        </w:rPr>
        <w:t>Link :</w:t>
      </w:r>
      <w:r>
        <w:rPr>
          <w:rFonts w:hint="default" w:ascii="Times New Roman" w:hAnsi="Times New Roman" w:cs="Times New Roman"/>
          <w:sz w:val="28"/>
          <w:szCs w:val="28"/>
          <w:lang w:val="pl-PL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pl-PL"/>
        </w:rPr>
        <w:instrText xml:space="preserve"> HYPERLINK " https:/prototype.php.net/versions/7.4/install/docker" </w:instrText>
      </w:r>
      <w:r>
        <w:rPr>
          <w:rFonts w:hint="default" w:ascii="Times New Roman" w:hAnsi="Times New Roman" w:cs="Times New Roman"/>
          <w:sz w:val="28"/>
          <w:szCs w:val="28"/>
          <w:lang w:val="pl-PL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pl-PL"/>
        </w:rPr>
        <w:t xml:space="preserve"> https://prototype.php.net/versions/7.4/install/docker</w:t>
      </w:r>
      <w:r>
        <w:rPr>
          <w:rFonts w:hint="default" w:ascii="Times New Roman" w:hAnsi="Times New Roman" w:cs="Times New Roman"/>
          <w:sz w:val="28"/>
          <w:szCs w:val="28"/>
          <w:lang w:val="pl-PL"/>
        </w:rPr>
        <w:fldChar w:fldCharType="end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8371A"/>
    <w:rsid w:val="2F8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2021-12-02T19:22:00Z</dcterms:created>
  <dc:creator>Mateusz</dc:creator>
  <cp:lastModifiedBy>Mateusz</cp:lastModifiedBy>
  <dcterms:modified xsi:type="dcterms:W3CDTF">2021-12-02T21:51:51Z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1045-11.2.0.10382</vt:lpwstr>
  </property>
  <property fmtid="{D5CDD505-2E9C-101B-9397-08002B2CF9AE}" pid="3" name="ICV">
    <vt:lpwstr>C7B6791855BF4EDF83F80D765CB9BCA5</vt:lpwstr>
  </property>
</Properties>
</file>