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779B" w14:textId="34870AD0" w:rsidR="00A77604" w:rsidRDefault="002E2045">
      <w:r w:rsidRPr="002E2045">
        <w:t>Lab 16: Mobile Forensic Analysis</w:t>
      </w:r>
    </w:p>
    <w:p w14:paraId="677DA064" w14:textId="03503460" w:rsidR="002E2045" w:rsidRDefault="002E2045">
      <w:r>
        <w:t>Alex Arnold</w:t>
      </w:r>
    </w:p>
    <w:p w14:paraId="176C6B09" w14:textId="75E70928" w:rsidR="002E2045" w:rsidRDefault="002566EE">
      <w:r>
        <w:rPr>
          <w:noProof/>
        </w:rPr>
        <w:drawing>
          <wp:inline distT="0" distB="0" distL="0" distR="0" wp14:anchorId="3B57436F" wp14:editId="3B20A7E5">
            <wp:extent cx="5372850" cy="5249008"/>
            <wp:effectExtent l="0" t="0" r="0" b="8890"/>
            <wp:docPr id="206908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836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3AA" w14:textId="1D883B6D" w:rsidR="002E2045" w:rsidRDefault="002E2045" w:rsidP="002E2045">
      <w:r>
        <w:t>1.14 - System Settings Table</w:t>
      </w:r>
    </w:p>
    <w:p w14:paraId="0752BDC5" w14:textId="1B0B1365" w:rsidR="002E2045" w:rsidRDefault="002566EE" w:rsidP="002E2045">
      <w:r>
        <w:rPr>
          <w:noProof/>
        </w:rPr>
        <w:lastRenderedPageBreak/>
        <w:drawing>
          <wp:inline distT="0" distB="0" distL="0" distR="0" wp14:anchorId="12F3BB5F" wp14:editId="40030093">
            <wp:extent cx="5468113" cy="5115639"/>
            <wp:effectExtent l="0" t="0" r="0" b="8890"/>
            <wp:docPr id="2083791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91735" name="Picture 2083791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47" w14:textId="0E5C79CD" w:rsidR="002E2045" w:rsidRDefault="002E2045" w:rsidP="002E2045">
      <w:r>
        <w:t>1.23 - Email Messages</w:t>
      </w:r>
    </w:p>
    <w:p w14:paraId="17E73FD3" w14:textId="60E35A53" w:rsidR="002E2045" w:rsidRDefault="002E5EF0" w:rsidP="002E2045">
      <w:r>
        <w:rPr>
          <w:noProof/>
        </w:rPr>
        <w:lastRenderedPageBreak/>
        <w:drawing>
          <wp:inline distT="0" distB="0" distL="0" distR="0" wp14:anchorId="0D0D0BF4" wp14:editId="0ECF1C04">
            <wp:extent cx="5943600" cy="3838575"/>
            <wp:effectExtent l="0" t="0" r="0" b="9525"/>
            <wp:docPr id="6199048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484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91C" w14:textId="0CB95F9A" w:rsidR="002E2045" w:rsidRDefault="002E2045" w:rsidP="002E2045">
      <w:r>
        <w:t>2.6 - Messages</w:t>
      </w:r>
    </w:p>
    <w:sectPr w:rsidR="002E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5"/>
    <w:rsid w:val="000B741A"/>
    <w:rsid w:val="002566EE"/>
    <w:rsid w:val="002E2045"/>
    <w:rsid w:val="002E5EF0"/>
    <w:rsid w:val="00346B80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22AF"/>
  <w15:chartTrackingRefBased/>
  <w15:docId w15:val="{59DCE06B-CB36-4CFB-A0A0-90C40655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2024-11-13T21:55:00Z</dcterms:created>
  <dcterms:modified xsi:type="dcterms:W3CDTF">2024-11-13T22:18:00Z</dcterms:modified>
</cp:coreProperties>
</file>